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C71A" w14:textId="58414545" w:rsidR="00623DBE" w:rsidRPr="00CC6FB9" w:rsidRDefault="00243ACB" w:rsidP="00CC6FB9">
      <w:r w:rsidRPr="00243ACB">
        <w:drawing>
          <wp:inline distT="0" distB="0" distL="0" distR="0" wp14:anchorId="5B0B426E" wp14:editId="0C23E572">
            <wp:extent cx="6438522" cy="4684143"/>
            <wp:effectExtent l="0" t="0" r="635" b="2540"/>
            <wp:docPr id="208490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03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5234" cy="470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B0D">
        <w:br/>
      </w:r>
      <w:r w:rsidR="00621B0D">
        <w:br/>
      </w:r>
      <w:r w:rsidR="00621B0D">
        <w:br/>
      </w:r>
    </w:p>
    <w:sectPr w:rsidR="00623DBE" w:rsidRPr="00CC6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oNotDisplayPageBoundaries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B9"/>
    <w:rsid w:val="00243ACB"/>
    <w:rsid w:val="00621B0D"/>
    <w:rsid w:val="00623DBE"/>
    <w:rsid w:val="00624425"/>
    <w:rsid w:val="00CC6FB9"/>
    <w:rsid w:val="00DB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DFDD"/>
  <w15:chartTrackingRefBased/>
  <w15:docId w15:val="{E14CA3ED-627A-444D-A5A5-7FD3BF7E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jethro simataa</dc:creator>
  <cp:keywords/>
  <dc:description/>
  <cp:lastModifiedBy>224092308 - JETHRO SIMATAA</cp:lastModifiedBy>
  <cp:revision>2</cp:revision>
  <dcterms:created xsi:type="dcterms:W3CDTF">2024-10-13T19:33:00Z</dcterms:created>
  <dcterms:modified xsi:type="dcterms:W3CDTF">2024-10-13T19:33:00Z</dcterms:modified>
</cp:coreProperties>
</file>