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tblpY="569"/>
        <w:tblW w:w="0" w:type="auto"/>
        <w:tblLook w:val="04A0"/>
      </w:tblPr>
      <w:tblGrid>
        <w:gridCol w:w="675"/>
        <w:gridCol w:w="1151"/>
        <w:gridCol w:w="692"/>
        <w:gridCol w:w="1151"/>
        <w:gridCol w:w="834"/>
        <w:gridCol w:w="1152"/>
        <w:gridCol w:w="690"/>
        <w:gridCol w:w="1152"/>
      </w:tblGrid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RPr="00806B36" w:rsidTr="00806B36">
        <w:tc>
          <w:tcPr>
            <w:tcW w:w="675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51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4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:rsidR="003B7D86" w:rsidRPr="00806B36" w:rsidRDefault="003B7D86" w:rsidP="003B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52" w:type="dxa"/>
          </w:tcPr>
          <w:p w:rsidR="003B7D86" w:rsidRPr="00806B36" w:rsidRDefault="007F5403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3401FD" w:rsidRPr="003B7D86" w:rsidRDefault="003B7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ALMANCA</w:t>
      </w:r>
      <w:r w:rsidRPr="003B7D86">
        <w:rPr>
          <w:rFonts w:ascii="Times New Roman" w:hAnsi="Times New Roman" w:cs="Times New Roman"/>
          <w:sz w:val="24"/>
          <w:szCs w:val="24"/>
        </w:rPr>
        <w:t xml:space="preserve"> DİL SINAVI CEVAP ANAHTARI</w:t>
      </w:r>
    </w:p>
    <w:p w:rsidR="003B7D86" w:rsidRDefault="003B7D86"/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806B36" w:rsidRDefault="00806B36" w:rsidP="003B7D86">
      <w:pPr>
        <w:rPr>
          <w:rFonts w:ascii="Times New Roman" w:hAnsi="Times New Roman" w:cs="Times New Roman"/>
          <w:sz w:val="24"/>
          <w:szCs w:val="24"/>
        </w:rPr>
      </w:pPr>
    </w:p>
    <w:p w:rsidR="003B7D86" w:rsidRPr="003B7D86" w:rsidRDefault="003B7D86" w:rsidP="00806B36">
      <w:pPr>
        <w:tabs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FRANSIZCA</w:t>
      </w:r>
      <w:r w:rsidRPr="003B7D86">
        <w:rPr>
          <w:rFonts w:ascii="Times New Roman" w:hAnsi="Times New Roman" w:cs="Times New Roman"/>
          <w:sz w:val="24"/>
          <w:szCs w:val="24"/>
        </w:rPr>
        <w:t xml:space="preserve"> DİL SINAVI CEVAP ANAHTARI</w:t>
      </w:r>
    </w:p>
    <w:tbl>
      <w:tblPr>
        <w:tblStyle w:val="TabloKlavuzu"/>
        <w:tblW w:w="0" w:type="auto"/>
        <w:tblLook w:val="04A0"/>
      </w:tblPr>
      <w:tblGrid>
        <w:gridCol w:w="675"/>
        <w:gridCol w:w="1151"/>
        <w:gridCol w:w="692"/>
        <w:gridCol w:w="1134"/>
        <w:gridCol w:w="851"/>
        <w:gridCol w:w="1134"/>
        <w:gridCol w:w="708"/>
        <w:gridCol w:w="1134"/>
      </w:tblGrid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806B36">
            <w:pPr>
              <w:ind w:righ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Tr="00806B36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3B7D86" w:rsidRPr="00806B36" w:rsidRDefault="00EE2BEB" w:rsidP="005B0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3B7D86" w:rsidRDefault="003B7D86"/>
    <w:p w:rsidR="003B7D86" w:rsidRDefault="003B7D86"/>
    <w:p w:rsidR="003B7D86" w:rsidRPr="003B7D86" w:rsidRDefault="003B7D86" w:rsidP="003B7D86">
      <w:pPr>
        <w:rPr>
          <w:rFonts w:ascii="Times New Roman" w:hAnsi="Times New Roman" w:cs="Times New Roman"/>
          <w:sz w:val="24"/>
          <w:szCs w:val="24"/>
        </w:rPr>
      </w:pPr>
      <w:r w:rsidRPr="003B7D86">
        <w:rPr>
          <w:rFonts w:ascii="Times New Roman" w:hAnsi="Times New Roman" w:cs="Times New Roman"/>
          <w:sz w:val="24"/>
          <w:szCs w:val="24"/>
        </w:rPr>
        <w:t>İNGİLİZCE DİL SINAVI CEVAP ANAHTARI</w:t>
      </w:r>
    </w:p>
    <w:tbl>
      <w:tblPr>
        <w:tblStyle w:val="TabloKlavuzu"/>
        <w:tblW w:w="0" w:type="auto"/>
        <w:tblLook w:val="04A0"/>
      </w:tblPr>
      <w:tblGrid>
        <w:gridCol w:w="675"/>
        <w:gridCol w:w="1151"/>
        <w:gridCol w:w="692"/>
        <w:gridCol w:w="1151"/>
        <w:gridCol w:w="692"/>
        <w:gridCol w:w="1152"/>
        <w:gridCol w:w="691"/>
        <w:gridCol w:w="1152"/>
      </w:tblGrid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7D86" w:rsidTr="002F0C57">
        <w:tc>
          <w:tcPr>
            <w:tcW w:w="675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51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52" w:type="dxa"/>
          </w:tcPr>
          <w:p w:rsidR="003B7D86" w:rsidRPr="00806B36" w:rsidRDefault="002F0C57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1" w:type="dxa"/>
          </w:tcPr>
          <w:p w:rsidR="003B7D86" w:rsidRPr="00806B36" w:rsidRDefault="003B7D86" w:rsidP="00EE2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52" w:type="dxa"/>
          </w:tcPr>
          <w:p w:rsidR="003B7D86" w:rsidRPr="00806B36" w:rsidRDefault="00806B36" w:rsidP="00806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B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3B7D86" w:rsidRDefault="003B7D86"/>
    <w:sectPr w:rsidR="003B7D86" w:rsidSect="00340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B7D86"/>
    <w:rsid w:val="002F0C57"/>
    <w:rsid w:val="003401FD"/>
    <w:rsid w:val="003B7D86"/>
    <w:rsid w:val="005B0690"/>
    <w:rsid w:val="007F5403"/>
    <w:rsid w:val="00806B36"/>
    <w:rsid w:val="00904CCC"/>
    <w:rsid w:val="00906585"/>
    <w:rsid w:val="0094076B"/>
    <w:rsid w:val="00D62AFF"/>
    <w:rsid w:val="00EE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F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B7D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7</cp:revision>
  <dcterms:created xsi:type="dcterms:W3CDTF">2018-01-22T13:55:00Z</dcterms:created>
  <dcterms:modified xsi:type="dcterms:W3CDTF">2018-01-23T11:06:00Z</dcterms:modified>
</cp:coreProperties>
</file>