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40DEB7CE" w:rsidR="00F304CC" w:rsidRDefault="00F304CC" w:rsidP="00F304CC">
      <w:r>
        <w:t>Practical No: 0</w:t>
      </w:r>
      <w:r w:rsidR="0002694D">
        <w:t>9</w:t>
      </w:r>
    </w:p>
    <w:p w14:paraId="12859227" w14:textId="4238C187" w:rsidR="00F304CC" w:rsidRDefault="00F304CC" w:rsidP="00F304CC">
      <w:r>
        <w:t xml:space="preserve">Problem Specification: </w:t>
      </w:r>
      <w:r w:rsidR="0002694D">
        <w:t>logical operators</w:t>
      </w:r>
    </w:p>
    <w:p w14:paraId="29448DC7" w14:textId="765B12E8" w:rsidR="00F304CC" w:rsidRDefault="00F304CC" w:rsidP="00F304CC">
      <w:r>
        <w:t>Implementation:</w:t>
      </w:r>
    </w:p>
    <w:p w14:paraId="1678C96E" w14:textId="77777777" w:rsidR="0002694D" w:rsidRDefault="0002694D" w:rsidP="0002694D">
      <w:r>
        <w:t xml:space="preserve">class </w:t>
      </w:r>
      <w:proofErr w:type="gramStart"/>
      <w:r>
        <w:t>logical{</w:t>
      </w:r>
      <w:proofErr w:type="gramEnd"/>
    </w:p>
    <w:p w14:paraId="32D44705" w14:textId="77777777" w:rsidR="0002694D" w:rsidRDefault="0002694D" w:rsidP="0002694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4B55E4A" w14:textId="77777777" w:rsidR="0002694D" w:rsidRDefault="0002694D" w:rsidP="0002694D">
      <w:r>
        <w:tab/>
      </w:r>
      <w:r>
        <w:tab/>
        <w:t>int x=4;</w:t>
      </w:r>
    </w:p>
    <w:p w14:paraId="0CEEFDB3" w14:textId="77777777" w:rsidR="0002694D" w:rsidRDefault="0002694D" w:rsidP="0002694D">
      <w:r>
        <w:tab/>
      </w:r>
      <w:r>
        <w:tab/>
      </w:r>
      <w:proofErr w:type="spellStart"/>
      <w:r>
        <w:t>System.out.println</w:t>
      </w:r>
      <w:proofErr w:type="spellEnd"/>
      <w:r>
        <w:t>(x&lt;5 &amp;&amp; x&lt;10);</w:t>
      </w:r>
    </w:p>
    <w:p w14:paraId="47877413" w14:textId="77777777" w:rsidR="0002694D" w:rsidRDefault="0002694D" w:rsidP="0002694D">
      <w:r>
        <w:tab/>
      </w:r>
      <w:r>
        <w:tab/>
      </w:r>
      <w:proofErr w:type="spellStart"/>
      <w:r>
        <w:t>System.out.println</w:t>
      </w:r>
      <w:proofErr w:type="spellEnd"/>
      <w:r>
        <w:t>(x&lt;5 || x&lt;4);</w:t>
      </w:r>
    </w:p>
    <w:p w14:paraId="327CD1A6" w14:textId="77777777" w:rsidR="0002694D" w:rsidRDefault="0002694D" w:rsidP="0002694D">
      <w:r>
        <w:tab/>
        <w:t>}</w:t>
      </w:r>
    </w:p>
    <w:p w14:paraId="7983917C" w14:textId="77777777" w:rsidR="0002694D" w:rsidRDefault="0002694D" w:rsidP="0002694D">
      <w:r>
        <w:t>}</w:t>
      </w:r>
    </w:p>
    <w:p w14:paraId="1EF137C8" w14:textId="47714D7D" w:rsidR="0002694D" w:rsidRDefault="0002694D" w:rsidP="0002694D">
      <w:r>
        <w:tab/>
      </w:r>
      <w:r>
        <w:tab/>
      </w:r>
    </w:p>
    <w:p w14:paraId="68B82DFD" w14:textId="79BD9769" w:rsidR="00F31A9C" w:rsidRDefault="00F31A9C" w:rsidP="00F31A9C">
      <w:r>
        <w:tab/>
      </w:r>
      <w:r>
        <w:tab/>
      </w:r>
      <w:r>
        <w:tab/>
      </w:r>
      <w:r>
        <w:tab/>
      </w:r>
    </w:p>
    <w:p w14:paraId="383215E4" w14:textId="19ED8EE5" w:rsidR="00D4325D" w:rsidRDefault="00D4325D" w:rsidP="00D4325D">
      <w:r>
        <w:t xml:space="preserve">Output: </w:t>
      </w:r>
    </w:p>
    <w:p w14:paraId="178981E3" w14:textId="2CD55898" w:rsidR="0002694D" w:rsidRDefault="0002694D" w:rsidP="00D4325D">
      <w:r>
        <w:t>true</w:t>
      </w:r>
    </w:p>
    <w:p w14:paraId="0FB48282" w14:textId="629D12E0" w:rsidR="0002694D" w:rsidRDefault="0002694D" w:rsidP="00D4325D">
      <w:r>
        <w:t>true</w:t>
      </w:r>
    </w:p>
    <w:p w14:paraId="2D854EAF" w14:textId="39B95F4B" w:rsidR="00F304CC" w:rsidRDefault="00F304CC" w:rsidP="00D4325D">
      <w:r>
        <w:tab/>
      </w:r>
      <w:r>
        <w:tab/>
        <w:t xml:space="preserve">             </w:t>
      </w:r>
    </w:p>
    <w:p w14:paraId="6E284931" w14:textId="255B3C72" w:rsidR="00F304CC" w:rsidRDefault="00F304CC" w:rsidP="00F304CC">
      <w:r>
        <w:t xml:space="preserve">Conclusion: We </w:t>
      </w:r>
      <w:r w:rsidR="00431DB2">
        <w:t xml:space="preserve">learn to </w:t>
      </w:r>
      <w:r w:rsidR="0002694D">
        <w:t>logical</w:t>
      </w:r>
      <w:bookmarkStart w:id="0" w:name="_GoBack"/>
      <w:bookmarkEnd w:id="0"/>
      <w:r w:rsidR="00BC044D">
        <w:t xml:space="preserve"> </w:t>
      </w:r>
      <w:r w:rsidR="00F31A9C">
        <w:t xml:space="preserve">operators </w:t>
      </w:r>
      <w:r w:rsidR="00431DB2">
        <w:t>in Java.</w:t>
      </w:r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2694D"/>
    <w:rsid w:val="00047B86"/>
    <w:rsid w:val="002801E6"/>
    <w:rsid w:val="00431DB2"/>
    <w:rsid w:val="008C484A"/>
    <w:rsid w:val="008F2F13"/>
    <w:rsid w:val="00BC044D"/>
    <w:rsid w:val="00D4325D"/>
    <w:rsid w:val="00F304CC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2025-03-16T09:03:00Z</dcterms:created>
  <dcterms:modified xsi:type="dcterms:W3CDTF">2025-03-16T09:03:00Z</dcterms:modified>
</cp:coreProperties>
</file>