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A0A" w:rsidRDefault="009D7D07">
      <w:r>
        <w:t xml:space="preserve">Hello, my name is Li </w:t>
      </w:r>
      <w:proofErr w:type="spellStart"/>
      <w:r>
        <w:t>Weipeng</w:t>
      </w:r>
      <w:proofErr w:type="spellEnd"/>
      <w:r>
        <w:t xml:space="preserve">. In this project, </w:t>
      </w:r>
      <w:r w:rsidRPr="009D7D07">
        <w:t>I am responsible for the project design and programming.</w:t>
      </w:r>
      <w:r>
        <w:t xml:space="preserve"> Now, let me show you the Sequence diagram and the </w:t>
      </w:r>
      <w:proofErr w:type="spellStart"/>
      <w:r>
        <w:t>Statechart</w:t>
      </w:r>
      <w:proofErr w:type="spellEnd"/>
      <w:r>
        <w:t xml:space="preserve"> diagram. We </w:t>
      </w:r>
      <w:r w:rsidR="004E3C76">
        <w:t>have drew three</w:t>
      </w:r>
      <w:r>
        <w:t xml:space="preserve"> sequence diagram</w:t>
      </w:r>
      <w:r w:rsidR="00D57B98">
        <w:t>s</w:t>
      </w:r>
      <w:r>
        <w:t>. The first one, user using the ATM, in the program, when we input the card number and the password, the machine will find the data from the document and verify the correct</w:t>
      </w:r>
      <w:r w:rsidR="004E3C76">
        <w:t>ness</w:t>
      </w:r>
      <w:r>
        <w:t xml:space="preserve"> of</w:t>
      </w:r>
      <w:r w:rsidR="004E3C76">
        <w:t xml:space="preserve"> the</w:t>
      </w:r>
      <w:r w:rsidR="004C76E7">
        <w:t xml:space="preserve"> password, </w:t>
      </w:r>
      <w:r>
        <w:t>and next it display the menu f</w:t>
      </w:r>
      <w:r w:rsidRPr="009D7D07">
        <w:t>or users to use</w:t>
      </w:r>
      <w:r>
        <w:t>, after the user finishes his operation, the bank will update the financial information on the bank records and it will exit the system and return the bank card. If the user forget the password, he can ask the staff for help, just provide his ID card number and the bank card number, if they are c</w:t>
      </w:r>
      <w:r w:rsidRPr="009D7D07">
        <w:t>orresponding to each other</w:t>
      </w:r>
      <w:r>
        <w:t>, the user can reset the password and the bank must update the database.</w:t>
      </w:r>
      <w:r w:rsidR="004E3C76">
        <w:t xml:space="preserve"> The last one is the staff</w:t>
      </w:r>
      <w:r w:rsidR="004E3C76" w:rsidRPr="004E3C76">
        <w:t xml:space="preserve"> carry out routine servicing and maintenance</w:t>
      </w:r>
      <w:r w:rsidR="004E3C76">
        <w:t>, in our program we track the cash inventory when the user w</w:t>
      </w:r>
      <w:r w:rsidR="004E3C76" w:rsidRPr="004E3C76">
        <w:t>ithdraw money</w:t>
      </w:r>
      <w:r w:rsidR="004E3C76">
        <w:t xml:space="preserve">, if the inventory is less than 10,000(ten thousand) yuan, the staff should replenish money in it. The next diagram is </w:t>
      </w:r>
      <w:proofErr w:type="spellStart"/>
      <w:r w:rsidR="004E3C76">
        <w:t>statechart</w:t>
      </w:r>
      <w:proofErr w:type="spellEnd"/>
      <w:r w:rsidR="004E3C76">
        <w:t xml:space="preserve"> diagram, </w:t>
      </w:r>
      <w:r w:rsidR="004C76E7">
        <w:t xml:space="preserve">at first, the state is </w:t>
      </w:r>
      <w:proofErr w:type="spellStart"/>
      <w:r w:rsidR="004C76E7">
        <w:t>unlog</w:t>
      </w:r>
      <w:proofErr w:type="spellEnd"/>
      <w:r w:rsidR="004C76E7">
        <w:t xml:space="preserve"> and the system ask the user if he has an account. If no, we provide an account opening function, and then it e</w:t>
      </w:r>
      <w:r w:rsidR="004C76E7" w:rsidRPr="004C76E7">
        <w:t>nter the login interface</w:t>
      </w:r>
      <w:r w:rsidR="004C76E7">
        <w:t>. If the user enter the wrong password more than five times, we freeze his account and remind he to find the staff to unfreeze the account, he just need to provide his ID and card number. If they are corresponding to each other, his account will be unfrozen and he can reset a new password, if not, he should come with the correct ID and card number</w:t>
      </w:r>
      <w:r w:rsidR="006673F5">
        <w:t xml:space="preserve"> next time</w:t>
      </w:r>
      <w:r w:rsidR="004C76E7">
        <w:t>. When he login, he can see the main menu and choose an operation, he can deposit, withdraw and check balance for man</w:t>
      </w:r>
      <w:r w:rsidR="00D053A1">
        <w:t>y times before</w:t>
      </w:r>
      <w:r w:rsidR="004C76E7">
        <w:t xml:space="preserve"> he quit </w:t>
      </w:r>
      <w:bookmarkStart w:id="0" w:name="_GoBack"/>
      <w:bookmarkEnd w:id="0"/>
      <w:r w:rsidR="004C76E7">
        <w:t>the system. My speech is over, n</w:t>
      </w:r>
      <w:r w:rsidR="004C76E7" w:rsidRPr="004C76E7">
        <w:t>ext, it's my teammates' turn to explain the next part.</w:t>
      </w:r>
    </w:p>
    <w:sectPr w:rsidR="00D31A0A" w:rsidSect="00D31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839AC"/>
    <w:rsid w:val="000839AC"/>
    <w:rsid w:val="004C76E7"/>
    <w:rsid w:val="004E3C76"/>
    <w:rsid w:val="006673F5"/>
    <w:rsid w:val="009C7ABA"/>
    <w:rsid w:val="009D7D07"/>
    <w:rsid w:val="00D053A1"/>
    <w:rsid w:val="00D31A0A"/>
    <w:rsid w:val="00D57B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1CB8"/>
  <w15:chartTrackingRefBased/>
  <w15:docId w15:val="{7474BB02-666E-4109-9651-1A421CD7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A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5</cp:revision>
  <dcterms:created xsi:type="dcterms:W3CDTF">2019-11-04T00:08:00Z</dcterms:created>
  <dcterms:modified xsi:type="dcterms:W3CDTF">2019-11-04T01:06:00Z</dcterms:modified>
</cp:coreProperties>
</file>