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41949" w14:textId="4153733C" w:rsidR="00FE50BF" w:rsidRPr="00FE50BF" w:rsidRDefault="00FE50BF">
      <w:pPr>
        <w:rPr>
          <w:b/>
          <w:bCs/>
          <w:sz w:val="28"/>
          <w:szCs w:val="28"/>
        </w:rPr>
      </w:pPr>
      <w:r w:rsidRPr="00FE50BF">
        <w:rPr>
          <w:b/>
          <w:bCs/>
          <w:sz w:val="28"/>
          <w:szCs w:val="28"/>
        </w:rPr>
        <w:t>TOMAR BANHO</w:t>
      </w:r>
    </w:p>
    <w:p w14:paraId="57D1567A" w14:textId="0EA12DC9" w:rsidR="00FE50BF" w:rsidRDefault="00FE50BF" w:rsidP="00FE50BF">
      <w:pPr>
        <w:ind w:firstLine="708"/>
      </w:pPr>
      <w:r>
        <w:t>1</w:t>
      </w:r>
      <w:r w:rsidRPr="00FE50BF">
        <w:t xml:space="preserve"> </w:t>
      </w:r>
      <w:r>
        <w:t>º</w:t>
      </w:r>
      <w:r>
        <w:t xml:space="preserve"> Entrar no Banheiro</w:t>
      </w:r>
    </w:p>
    <w:p w14:paraId="3447B45F" w14:textId="648B02B1" w:rsidR="00FE50BF" w:rsidRDefault="00FE50BF" w:rsidP="00FE50BF">
      <w:pPr>
        <w:ind w:firstLine="708"/>
      </w:pPr>
      <w:r>
        <w:t>2</w:t>
      </w:r>
      <w:r w:rsidRPr="00FE50BF">
        <w:t xml:space="preserve"> </w:t>
      </w:r>
      <w:r>
        <w:t>º</w:t>
      </w:r>
      <w:r>
        <w:t xml:space="preserve"> Retirar a roupa</w:t>
      </w:r>
    </w:p>
    <w:p w14:paraId="482AC6B9" w14:textId="2C168325" w:rsidR="00FE50BF" w:rsidRDefault="00FE50BF" w:rsidP="00FE50BF">
      <w:pPr>
        <w:ind w:firstLine="708"/>
      </w:pPr>
      <w:r>
        <w:t>3</w:t>
      </w:r>
      <w:r w:rsidRPr="00FE50BF">
        <w:t xml:space="preserve"> </w:t>
      </w:r>
      <w:r>
        <w:t>º</w:t>
      </w:r>
      <w:r>
        <w:t xml:space="preserve"> Entrar no box</w:t>
      </w:r>
    </w:p>
    <w:p w14:paraId="73DD6BD0" w14:textId="067A7D9C" w:rsidR="00FE50BF" w:rsidRDefault="00FE50BF" w:rsidP="00FE50BF">
      <w:pPr>
        <w:ind w:firstLine="708"/>
      </w:pPr>
      <w:r>
        <w:t>4</w:t>
      </w:r>
      <w:r w:rsidRPr="00FE50BF">
        <w:t xml:space="preserve"> </w:t>
      </w:r>
      <w:r>
        <w:t>º</w:t>
      </w:r>
      <w:r>
        <w:t xml:space="preserve"> Ligar o chuveiro</w:t>
      </w:r>
    </w:p>
    <w:p w14:paraId="4857CDC0" w14:textId="1BC89364" w:rsidR="00FE50BF" w:rsidRDefault="00FE50BF" w:rsidP="00FE50BF">
      <w:pPr>
        <w:ind w:firstLine="708"/>
      </w:pPr>
      <w:r>
        <w:t>5º Se ensaboar</w:t>
      </w:r>
    </w:p>
    <w:p w14:paraId="0DAC5925" w14:textId="63FED42B" w:rsidR="00FE50BF" w:rsidRDefault="00FE50BF" w:rsidP="00FE50BF">
      <w:pPr>
        <w:ind w:firstLine="708"/>
      </w:pPr>
      <w:r>
        <w:t>6º Se esfregar com a bucha</w:t>
      </w:r>
    </w:p>
    <w:p w14:paraId="421E5D52" w14:textId="2394F7D1" w:rsidR="00FE50BF" w:rsidRDefault="00FE50BF" w:rsidP="00FE50BF">
      <w:pPr>
        <w:ind w:firstLine="708"/>
      </w:pPr>
      <w:r>
        <w:t>7º Se enxaguar</w:t>
      </w:r>
    </w:p>
    <w:p w14:paraId="24F3D934" w14:textId="42762922" w:rsidR="00FE50BF" w:rsidRDefault="00FE50BF" w:rsidP="00FE50BF">
      <w:pPr>
        <w:ind w:firstLine="708"/>
      </w:pPr>
      <w:r>
        <w:t>8º Desligar o chuveiro</w:t>
      </w:r>
    </w:p>
    <w:p w14:paraId="4A14CA4D" w14:textId="7ECA80B7" w:rsidR="00FE50BF" w:rsidRDefault="00FE50BF" w:rsidP="00FE50BF">
      <w:pPr>
        <w:ind w:firstLine="708"/>
      </w:pPr>
      <w:r>
        <w:t>9º Se secar</w:t>
      </w:r>
    </w:p>
    <w:p w14:paraId="39B8E903" w14:textId="4101D582" w:rsidR="00FE50BF" w:rsidRDefault="00FE50BF" w:rsidP="00FE50BF">
      <w:pPr>
        <w:ind w:firstLine="708"/>
      </w:pPr>
      <w:r>
        <w:t>10º Sair do banheiro</w:t>
      </w:r>
    </w:p>
    <w:p w14:paraId="7A7FC033" w14:textId="3E2DDD82" w:rsidR="00FE50BF" w:rsidRDefault="00FE50BF" w:rsidP="00FE50BF">
      <w:pPr>
        <w:rPr>
          <w:b/>
          <w:bCs/>
          <w:sz w:val="28"/>
          <w:szCs w:val="28"/>
        </w:rPr>
      </w:pPr>
      <w:r w:rsidRPr="00FE50BF">
        <w:rPr>
          <w:b/>
          <w:bCs/>
          <w:sz w:val="28"/>
          <w:szCs w:val="28"/>
        </w:rPr>
        <w:t>SOMAR DOIS N</w:t>
      </w:r>
      <w:r>
        <w:rPr>
          <w:b/>
          <w:bCs/>
          <w:sz w:val="28"/>
          <w:szCs w:val="28"/>
        </w:rPr>
        <w:t>Ú</w:t>
      </w:r>
      <w:r w:rsidRPr="00FE50BF">
        <w:rPr>
          <w:b/>
          <w:bCs/>
          <w:sz w:val="28"/>
          <w:szCs w:val="28"/>
        </w:rPr>
        <w:t>MEROS E</w:t>
      </w:r>
      <w:r>
        <w:rPr>
          <w:b/>
          <w:bCs/>
          <w:sz w:val="28"/>
          <w:szCs w:val="28"/>
        </w:rPr>
        <w:t xml:space="preserve"> </w:t>
      </w:r>
      <w:r w:rsidRPr="00FE50BF">
        <w:rPr>
          <w:b/>
          <w:bCs/>
          <w:sz w:val="28"/>
          <w:szCs w:val="28"/>
        </w:rPr>
        <w:t>MULTIPLICAR O RESULTADO PELO PRIMEIRO N</w:t>
      </w:r>
      <w:r>
        <w:rPr>
          <w:b/>
          <w:bCs/>
          <w:sz w:val="28"/>
          <w:szCs w:val="28"/>
        </w:rPr>
        <w:t>Ú</w:t>
      </w:r>
      <w:r w:rsidRPr="00FE50BF">
        <w:rPr>
          <w:b/>
          <w:bCs/>
          <w:sz w:val="28"/>
          <w:szCs w:val="28"/>
        </w:rPr>
        <w:t>MERO</w:t>
      </w:r>
    </w:p>
    <w:p w14:paraId="00979348" w14:textId="4B9088E6" w:rsidR="00FE50BF" w:rsidRDefault="00FE50BF" w:rsidP="00E142FE">
      <w:pPr>
        <w:jc w:val="center"/>
      </w:pPr>
      <w:r>
        <w:t>Nº 1 = 7</w:t>
      </w:r>
      <w:r>
        <w:tab/>
        <w:t>Nº 2 = 3</w:t>
      </w:r>
    </w:p>
    <w:p w14:paraId="095B12EB" w14:textId="42A5C0D6" w:rsidR="008B3861" w:rsidRDefault="00E142FE" w:rsidP="00FE50BF">
      <w:r>
        <w:tab/>
        <w:t>Pegar o Nº 1</w:t>
      </w:r>
    </w:p>
    <w:p w14:paraId="6BE39ED7" w14:textId="3B5C7B9B" w:rsidR="00E142FE" w:rsidRDefault="00E142FE" w:rsidP="00FE50BF">
      <w:r>
        <w:tab/>
        <w:t>Pegar Nº2</w:t>
      </w:r>
    </w:p>
    <w:p w14:paraId="65FEC385" w14:textId="4D5963C0" w:rsidR="00E142FE" w:rsidRDefault="00E142FE" w:rsidP="00FE50BF">
      <w:r>
        <w:tab/>
        <w:t>Somar ambos ( (</w:t>
      </w:r>
      <w:r>
        <w:t>Nº 1</w:t>
      </w:r>
      <w:r>
        <w:t>= 7) + (</w:t>
      </w:r>
      <w:r>
        <w:t xml:space="preserve">Nº </w:t>
      </w:r>
      <w:r>
        <w:t>2= 3) )</w:t>
      </w:r>
    </w:p>
    <w:p w14:paraId="46A8D32C" w14:textId="2826B498" w:rsidR="00E142FE" w:rsidRDefault="00E142FE" w:rsidP="00FE50BF">
      <w:r>
        <w:tab/>
        <w:t>Mostrar resultado da SOMA ( = 10 )</w:t>
      </w:r>
    </w:p>
    <w:p w14:paraId="3C56E241" w14:textId="2A3E58F5" w:rsidR="00E142FE" w:rsidRDefault="00E142FE" w:rsidP="00FE50BF">
      <w:r>
        <w:tab/>
        <w:t xml:space="preserve">Pegar </w:t>
      </w:r>
      <w:r>
        <w:t>Nº 1</w:t>
      </w:r>
    </w:p>
    <w:p w14:paraId="34E76BD9" w14:textId="23EAAE00" w:rsidR="00E142FE" w:rsidRDefault="00E142FE" w:rsidP="00FE50BF">
      <w:r>
        <w:tab/>
        <w:t>Pegar resultado de SOMA = 10</w:t>
      </w:r>
    </w:p>
    <w:p w14:paraId="73D3EAFC" w14:textId="3474DD7A" w:rsidR="00E142FE" w:rsidRDefault="00E142FE" w:rsidP="00FE50BF">
      <w:r>
        <w:tab/>
        <w:t xml:space="preserve">Multiplicar ambos </w:t>
      </w:r>
      <w:r>
        <w:t xml:space="preserve">( (Nº 1= 7) </w:t>
      </w:r>
      <w:r>
        <w:t>x</w:t>
      </w:r>
      <w:r>
        <w:t xml:space="preserve"> (</w:t>
      </w:r>
      <w:r>
        <w:t xml:space="preserve">SOMA </w:t>
      </w:r>
      <w:r>
        <w:t>= 3)</w:t>
      </w:r>
      <w:r>
        <w:t xml:space="preserve"> )</w:t>
      </w:r>
    </w:p>
    <w:p w14:paraId="0261610C" w14:textId="18E2BB6D" w:rsidR="00E142FE" w:rsidRDefault="00E142FE" w:rsidP="00FE50BF">
      <w:r>
        <w:tab/>
      </w:r>
      <w:r>
        <w:t>Mostrar resultado da</w:t>
      </w:r>
      <w:r>
        <w:t xml:space="preserve"> MULTIPLICAÇÃO ( = 21 )</w:t>
      </w:r>
    </w:p>
    <w:p w14:paraId="6BE838F5" w14:textId="46DDF1C2" w:rsidR="00E142FE" w:rsidRDefault="00E142FE" w:rsidP="00FE50BF">
      <w:r>
        <w:tab/>
      </w:r>
    </w:p>
    <w:p w14:paraId="72FB99B4" w14:textId="59FDA3E0" w:rsidR="008B3861" w:rsidRDefault="008B3861" w:rsidP="008B3861">
      <w:pPr>
        <w:rPr>
          <w:b/>
          <w:bCs/>
          <w:sz w:val="28"/>
          <w:szCs w:val="28"/>
        </w:rPr>
      </w:pPr>
      <w:r w:rsidRPr="008B3861">
        <w:rPr>
          <w:b/>
          <w:bCs/>
          <w:sz w:val="28"/>
          <w:szCs w:val="28"/>
        </w:rPr>
        <w:t>SEQUÊNCIA LÓGICA TROCAR PNEU DE UM CARRO</w:t>
      </w:r>
    </w:p>
    <w:p w14:paraId="23AD62E3" w14:textId="25509041" w:rsidR="008B3861" w:rsidRDefault="008B3861" w:rsidP="008B3861">
      <w:pPr>
        <w:ind w:firstLine="708"/>
      </w:pPr>
      <w:r>
        <w:t>1</w:t>
      </w:r>
      <w:r w:rsidRPr="00FE50BF">
        <w:t xml:space="preserve"> </w:t>
      </w:r>
      <w:r>
        <w:t xml:space="preserve">º </w:t>
      </w:r>
      <w:r>
        <w:t>Pegar o macaco o carro</w:t>
      </w:r>
    </w:p>
    <w:p w14:paraId="4DB755FC" w14:textId="2F9C8A39" w:rsidR="008B3861" w:rsidRDefault="008B3861" w:rsidP="008B3861">
      <w:pPr>
        <w:ind w:firstLine="708"/>
      </w:pPr>
      <w:r>
        <w:t>2</w:t>
      </w:r>
      <w:r w:rsidRPr="00FE50BF">
        <w:t xml:space="preserve"> </w:t>
      </w:r>
      <w:r>
        <w:t xml:space="preserve">º </w:t>
      </w:r>
      <w:r>
        <w:t>Posicionar o macaco embaixo do carro</w:t>
      </w:r>
    </w:p>
    <w:p w14:paraId="0D6A953E" w14:textId="2D7F5574" w:rsidR="008B3861" w:rsidRDefault="008B3861" w:rsidP="008B3861">
      <w:pPr>
        <w:ind w:firstLine="708"/>
      </w:pPr>
      <w:r>
        <w:t>3</w:t>
      </w:r>
      <w:r w:rsidRPr="00FE50BF">
        <w:t xml:space="preserve"> </w:t>
      </w:r>
      <w:r>
        <w:t xml:space="preserve">º </w:t>
      </w:r>
      <w:r>
        <w:t>Subir o macaco para levantar o carro</w:t>
      </w:r>
    </w:p>
    <w:p w14:paraId="4CEC2631" w14:textId="4D409D58" w:rsidR="008B3861" w:rsidRDefault="008B3861" w:rsidP="008B3861">
      <w:pPr>
        <w:ind w:firstLine="708"/>
      </w:pPr>
      <w:r>
        <w:t>4</w:t>
      </w:r>
      <w:r w:rsidRPr="00FE50BF">
        <w:t xml:space="preserve"> </w:t>
      </w:r>
      <w:r>
        <w:t xml:space="preserve">º </w:t>
      </w:r>
      <w:r>
        <w:t>Pegar uma chave para roda</w:t>
      </w:r>
    </w:p>
    <w:p w14:paraId="1A820842" w14:textId="0B54F88A" w:rsidR="008B3861" w:rsidRDefault="008B3861" w:rsidP="008B3861">
      <w:pPr>
        <w:ind w:firstLine="708"/>
      </w:pPr>
      <w:r>
        <w:t>5º</w:t>
      </w:r>
      <w:r>
        <w:t xml:space="preserve"> Desenroscar e retirar os parafusos</w:t>
      </w:r>
    </w:p>
    <w:p w14:paraId="09839962" w14:textId="53CE2102" w:rsidR="008B3861" w:rsidRDefault="008B3861" w:rsidP="008B3861">
      <w:pPr>
        <w:ind w:firstLine="708"/>
      </w:pPr>
      <w:r>
        <w:t xml:space="preserve">6º </w:t>
      </w:r>
      <w:r>
        <w:t>Retira a roda</w:t>
      </w:r>
    </w:p>
    <w:p w14:paraId="189FEA12" w14:textId="4C276B14" w:rsidR="008B3861" w:rsidRDefault="008B3861" w:rsidP="008B3861">
      <w:pPr>
        <w:ind w:firstLine="708"/>
      </w:pPr>
      <w:r>
        <w:t xml:space="preserve">7º </w:t>
      </w:r>
      <w:r>
        <w:t xml:space="preserve">Colocar a roda substituta </w:t>
      </w:r>
    </w:p>
    <w:p w14:paraId="49E3611F" w14:textId="66CC8CD2" w:rsidR="008B3861" w:rsidRDefault="008B3861" w:rsidP="008B3861">
      <w:pPr>
        <w:ind w:firstLine="708"/>
      </w:pPr>
      <w:r>
        <w:lastRenderedPageBreak/>
        <w:t xml:space="preserve">8º </w:t>
      </w:r>
      <w:r>
        <w:t>Recolocar e enroscar os parafusos</w:t>
      </w:r>
    </w:p>
    <w:p w14:paraId="3311BF06" w14:textId="0061CEC6" w:rsidR="008B3861" w:rsidRDefault="008B3861" w:rsidP="008B3861">
      <w:pPr>
        <w:ind w:firstLine="708"/>
      </w:pPr>
      <w:r>
        <w:t xml:space="preserve">9º </w:t>
      </w:r>
      <w:r>
        <w:t>Descer o macaco</w:t>
      </w:r>
    </w:p>
    <w:p w14:paraId="4ADA1E13" w14:textId="2A5A1447" w:rsidR="008B3861" w:rsidRDefault="008B3861" w:rsidP="008B3861">
      <w:pPr>
        <w:ind w:firstLine="708"/>
      </w:pPr>
      <w:r>
        <w:t xml:space="preserve">10º </w:t>
      </w:r>
      <w:r>
        <w:t>Guardar a chave</w:t>
      </w:r>
      <w:r w:rsidR="00E142FE">
        <w:t>, o macaco e a roda substituída</w:t>
      </w:r>
    </w:p>
    <w:p w14:paraId="7284BFCF" w14:textId="4AC8B889" w:rsidR="008B3861" w:rsidRDefault="008B3861" w:rsidP="008B3861">
      <w:pPr>
        <w:rPr>
          <w:b/>
          <w:bCs/>
          <w:sz w:val="28"/>
          <w:szCs w:val="28"/>
        </w:rPr>
      </w:pPr>
      <w:r w:rsidRPr="008B3861">
        <w:rPr>
          <w:b/>
          <w:bCs/>
          <w:sz w:val="28"/>
          <w:szCs w:val="28"/>
        </w:rPr>
        <w:t>ALGORITMO PARA TROCAR UMA LÂMPADA</w:t>
      </w:r>
    </w:p>
    <w:p w14:paraId="5887DE10" w14:textId="3C3CE864" w:rsidR="008B3861" w:rsidRDefault="008B3861" w:rsidP="008B3861">
      <w:pPr>
        <w:ind w:firstLine="708"/>
      </w:pPr>
      <w:r>
        <w:t>1</w:t>
      </w:r>
      <w:r w:rsidRPr="00FE50BF">
        <w:t xml:space="preserve"> </w:t>
      </w:r>
      <w:r>
        <w:t xml:space="preserve">º </w:t>
      </w:r>
      <w:r>
        <w:t>Verificar se o disjuntor está desligado</w:t>
      </w:r>
    </w:p>
    <w:p w14:paraId="6F5EF994" w14:textId="33D10937" w:rsidR="008B3861" w:rsidRDefault="008B3861" w:rsidP="008B3861">
      <w:pPr>
        <w:ind w:firstLine="708"/>
      </w:pPr>
      <w:r>
        <w:t>2</w:t>
      </w:r>
      <w:r w:rsidRPr="00FE50BF">
        <w:t xml:space="preserve"> </w:t>
      </w:r>
      <w:r>
        <w:t xml:space="preserve">º </w:t>
      </w:r>
      <w:r>
        <w:t>Pegar uma escada</w:t>
      </w:r>
    </w:p>
    <w:p w14:paraId="2999A6F1" w14:textId="10FAC6DD" w:rsidR="008B3861" w:rsidRDefault="008B3861" w:rsidP="008B3861">
      <w:pPr>
        <w:ind w:firstLine="708"/>
      </w:pPr>
      <w:r>
        <w:t>3</w:t>
      </w:r>
      <w:r w:rsidRPr="00FE50BF">
        <w:t xml:space="preserve"> </w:t>
      </w:r>
      <w:r>
        <w:t xml:space="preserve">º Subir </w:t>
      </w:r>
      <w:r>
        <w:t>na escada embaixo da lâmpada</w:t>
      </w:r>
    </w:p>
    <w:p w14:paraId="06A62EEA" w14:textId="0F3B6DE4" w:rsidR="008B3861" w:rsidRDefault="008B3861" w:rsidP="008B3861">
      <w:pPr>
        <w:ind w:firstLine="708"/>
      </w:pPr>
      <w:r>
        <w:t>4</w:t>
      </w:r>
      <w:r w:rsidRPr="00FE50BF">
        <w:t xml:space="preserve"> </w:t>
      </w:r>
      <w:r>
        <w:t xml:space="preserve">º </w:t>
      </w:r>
      <w:r>
        <w:t>Retira a lâmpada desenroscando</w:t>
      </w:r>
    </w:p>
    <w:p w14:paraId="306285CD" w14:textId="7010055F" w:rsidR="008B3861" w:rsidRDefault="008B3861" w:rsidP="008B3861">
      <w:pPr>
        <w:ind w:firstLine="708"/>
      </w:pPr>
      <w:r>
        <w:t xml:space="preserve">5º </w:t>
      </w:r>
      <w:r>
        <w:t>Pegar a lâmpada substituta</w:t>
      </w:r>
    </w:p>
    <w:p w14:paraId="4EB3C531" w14:textId="36E7EA00" w:rsidR="008B3861" w:rsidRDefault="008B3861" w:rsidP="008B3861">
      <w:pPr>
        <w:ind w:firstLine="708"/>
      </w:pPr>
      <w:r>
        <w:t xml:space="preserve">6º </w:t>
      </w:r>
      <w:r>
        <w:t>Colocar a lâmpada substituta</w:t>
      </w:r>
    </w:p>
    <w:p w14:paraId="61A0B9B9" w14:textId="41AA032C" w:rsidR="008B3861" w:rsidRDefault="008B3861" w:rsidP="008B3861">
      <w:pPr>
        <w:ind w:firstLine="708"/>
      </w:pPr>
      <w:r>
        <w:t>7º</w:t>
      </w:r>
      <w:r>
        <w:t xml:space="preserve"> Descer da escada</w:t>
      </w:r>
    </w:p>
    <w:p w14:paraId="6E01CEA3" w14:textId="7703A84E" w:rsidR="008B3861" w:rsidRDefault="008B3861" w:rsidP="008B3861">
      <w:pPr>
        <w:ind w:firstLine="708"/>
      </w:pPr>
      <w:r>
        <w:t xml:space="preserve">8º </w:t>
      </w:r>
      <w:r w:rsidR="00E142FE">
        <w:t>Ligar o disjuntor</w:t>
      </w:r>
    </w:p>
    <w:p w14:paraId="56613AA6" w14:textId="5F370A7C" w:rsidR="008B3861" w:rsidRDefault="008B3861" w:rsidP="008B3861">
      <w:pPr>
        <w:ind w:firstLine="708"/>
      </w:pPr>
      <w:r>
        <w:t xml:space="preserve">9º </w:t>
      </w:r>
      <w:r w:rsidR="00E142FE">
        <w:t>Verificar se a lâmpada está ligando</w:t>
      </w:r>
    </w:p>
    <w:p w14:paraId="6B13E0D2" w14:textId="273151D7" w:rsidR="008B3861" w:rsidRDefault="008B3861" w:rsidP="008B3861">
      <w:pPr>
        <w:ind w:firstLine="708"/>
      </w:pPr>
      <w:r>
        <w:t xml:space="preserve">10º Guardar </w:t>
      </w:r>
      <w:r w:rsidR="00E142FE">
        <w:t>a escada e a lâmpada retirada</w:t>
      </w:r>
    </w:p>
    <w:p w14:paraId="115C37F7" w14:textId="77777777" w:rsidR="008B3861" w:rsidRPr="008B3861" w:rsidRDefault="008B3861" w:rsidP="008B3861">
      <w:pPr>
        <w:rPr>
          <w:b/>
          <w:bCs/>
          <w:sz w:val="28"/>
          <w:szCs w:val="28"/>
        </w:rPr>
      </w:pPr>
    </w:p>
    <w:p w14:paraId="10220AF5" w14:textId="6B00FE92" w:rsidR="008B3861" w:rsidRPr="00FE50BF" w:rsidRDefault="008B3861" w:rsidP="00FE50BF"/>
    <w:sectPr w:rsidR="008B3861" w:rsidRPr="00FE5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BF"/>
    <w:rsid w:val="006049E4"/>
    <w:rsid w:val="008B3861"/>
    <w:rsid w:val="00AF2421"/>
    <w:rsid w:val="00B64DD4"/>
    <w:rsid w:val="00DF02F5"/>
    <w:rsid w:val="00E142FE"/>
    <w:rsid w:val="00FE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F8A75"/>
  <w15:chartTrackingRefBased/>
  <w15:docId w15:val="{3436ADF4-3711-4780-A190-F73AD646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Manhã</dc:creator>
  <cp:keywords/>
  <dc:description/>
  <cp:lastModifiedBy>Aluno Manhã</cp:lastModifiedBy>
  <cp:revision>4</cp:revision>
  <dcterms:created xsi:type="dcterms:W3CDTF">2023-03-08T11:52:00Z</dcterms:created>
  <dcterms:modified xsi:type="dcterms:W3CDTF">2023-03-08T13:06:00Z</dcterms:modified>
</cp:coreProperties>
</file>