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bc4fc4acd9430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60DE87C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