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2afc1440584e87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D6333F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