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a8cd8631f745f1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="005D4477" w:rsidRDefault="005D4477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5274310" cy="580486"/>
            <wp:effectExtent l="19050" t="0" r="2540" b="0"/>
            <wp:docPr id="28" name="图片 28" descr="wj8-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wj8-5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0.jpeg" Id="rId15" /></Relationships>
</file>