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3e89fcef704bf5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氢原子只有一个电子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故氢原子只有一个轨道。</w:t>
      </w:r>
    </w:p>
  </w:body>
</w:document>
</file>