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e0b69531fa443e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不一定</w:t>
      </w:r>
    </w:p>
  </w:body>
</w:document>
</file>