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AFDE" w14:textId="58DF8A7D" w:rsidR="00E45AC8" w:rsidRPr="00E45AC8" w:rsidRDefault="00E45AC8" w:rsidP="007E637E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E45AC8">
        <w:rPr>
          <w:i/>
          <w:iCs/>
        </w:rPr>
        <w:t>Given the following code segment, identify the output once the execution is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AC8" w14:paraId="5917B2E9" w14:textId="77777777" w:rsidTr="00E45AC8">
        <w:tc>
          <w:tcPr>
            <w:tcW w:w="9016" w:type="dxa"/>
          </w:tcPr>
          <w:p w14:paraId="61F8C1C1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>#include&lt;</w:t>
            </w:r>
            <w:proofErr w:type="spellStart"/>
            <w:r w:rsidRPr="002A1B23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&gt;</w:t>
            </w:r>
          </w:p>
          <w:p w14:paraId="1F2E019A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)</w:t>
            </w:r>
          </w:p>
          <w:tbl>
            <w:tblPr>
              <w:tblStyle w:val="TableGrid"/>
              <w:tblpPr w:leftFromText="180" w:rightFromText="180" w:vertAnchor="text" w:horzAnchor="page" w:tblpX="6581" w:tblpY="190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</w:tblGrid>
            <w:tr w:rsidR="007E637E" w14:paraId="4EBE0580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4300276B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[0]</w:t>
                  </w:r>
                </w:p>
              </w:tc>
              <w:tc>
                <w:tcPr>
                  <w:tcW w:w="680" w:type="dxa"/>
                  <w:vAlign w:val="center"/>
                </w:tcPr>
                <w:p w14:paraId="77F50FBB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[1]</w:t>
                  </w:r>
                </w:p>
              </w:tc>
              <w:tc>
                <w:tcPr>
                  <w:tcW w:w="680" w:type="dxa"/>
                  <w:vAlign w:val="center"/>
                </w:tcPr>
                <w:p w14:paraId="0F696D4D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[2]</w:t>
                  </w:r>
                </w:p>
              </w:tc>
              <w:tc>
                <w:tcPr>
                  <w:tcW w:w="680" w:type="dxa"/>
                  <w:vAlign w:val="center"/>
                </w:tcPr>
                <w:p w14:paraId="5A92D9E5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[3]</w:t>
                  </w:r>
                </w:p>
              </w:tc>
            </w:tr>
            <w:tr w:rsidR="007E637E" w14:paraId="5A6DC45C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6AE5DB23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0F14AD2D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  <w:vAlign w:val="center"/>
                </w:tcPr>
                <w:p w14:paraId="27445AB6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80" w:type="dxa"/>
                  <w:vAlign w:val="center"/>
                </w:tcPr>
                <w:p w14:paraId="0458B6E9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012F4B5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 xml:space="preserve">{ </w:t>
            </w:r>
          </w:p>
          <w:p w14:paraId="3242A430" w14:textId="77777777" w:rsidR="007E637E" w:rsidRPr="002A1B23" w:rsidRDefault="007E637E" w:rsidP="007E637E">
            <w:pPr>
              <w:ind w:firstLine="720"/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list[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4]={1,2,3,4};</w:t>
            </w:r>
          </w:p>
          <w:p w14:paraId="41A19683" w14:textId="77777777" w:rsidR="007E637E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int x, *p=list;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Pr="007E637E">
              <w:rPr>
                <w:rFonts w:cstheme="minorHAnsi"/>
                <w:sz w:val="24"/>
                <w:szCs w:val="24"/>
                <w:highlight w:val="green"/>
              </w:rPr>
              <w:t>//p--</w:t>
            </w:r>
            <w:proofErr w:type="gramStart"/>
            <w:r w:rsidRPr="007E637E">
              <w:rPr>
                <w:rFonts w:cstheme="minorHAnsi"/>
                <w:sz w:val="24"/>
                <w:szCs w:val="24"/>
                <w:highlight w:val="green"/>
              </w:rPr>
              <w:t>&gt;[</w:t>
            </w:r>
            <w:proofErr w:type="gramEnd"/>
            <w:r w:rsidRPr="007E637E">
              <w:rPr>
                <w:rFonts w:cstheme="minorHAnsi"/>
                <w:sz w:val="24"/>
                <w:szCs w:val="24"/>
                <w:highlight w:val="green"/>
              </w:rPr>
              <w:t>0] = 1</w:t>
            </w:r>
          </w:p>
          <w:p w14:paraId="6F17E798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59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</w:tblGrid>
            <w:tr w:rsidR="007E637E" w14:paraId="7CE1CC46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031CA16B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[0]</w:t>
                  </w:r>
                </w:p>
              </w:tc>
              <w:tc>
                <w:tcPr>
                  <w:tcW w:w="680" w:type="dxa"/>
                  <w:vAlign w:val="center"/>
                </w:tcPr>
                <w:p w14:paraId="7C692843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[1]</w:t>
                  </w:r>
                </w:p>
              </w:tc>
              <w:tc>
                <w:tcPr>
                  <w:tcW w:w="680" w:type="dxa"/>
                  <w:vAlign w:val="center"/>
                </w:tcPr>
                <w:p w14:paraId="693A7A7E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[2]</w:t>
                  </w:r>
                </w:p>
              </w:tc>
              <w:tc>
                <w:tcPr>
                  <w:tcW w:w="680" w:type="dxa"/>
                  <w:vAlign w:val="center"/>
                </w:tcPr>
                <w:p w14:paraId="037A10C3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[3]</w:t>
                  </w:r>
                </w:p>
              </w:tc>
            </w:tr>
            <w:tr w:rsidR="007E637E" w14:paraId="7F592D28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7D66858C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611E5042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  <w:vAlign w:val="center"/>
                </w:tcPr>
                <w:p w14:paraId="62F9CC51" w14:textId="77777777" w:rsidR="007E637E" w:rsidRP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E637E">
                    <w:rPr>
                      <w:rFonts w:cstheme="minorHAnsi"/>
                      <w:strike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7E637E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0" w:type="dxa"/>
                  <w:vAlign w:val="center"/>
                </w:tcPr>
                <w:p w14:paraId="24201F30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1B2644A1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list[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2] = 5;</w:t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Pr="007E637E">
              <w:rPr>
                <w:rFonts w:cstheme="minorHAnsi"/>
                <w:sz w:val="24"/>
                <w:szCs w:val="24"/>
                <w:highlight w:val="yellow"/>
              </w:rPr>
              <w:t>//replace 3 with 5.</w:t>
            </w:r>
          </w:p>
          <w:p w14:paraId="262399F3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for(x=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0;x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&lt;4;x++)</w:t>
            </w:r>
          </w:p>
          <w:p w14:paraId="3ED5C15D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"%d ", list[x]);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E45AC8">
              <w:rPr>
                <w:rFonts w:cstheme="minorHAnsi"/>
                <w:sz w:val="24"/>
                <w:szCs w:val="24"/>
                <w:highlight w:val="lightGray"/>
              </w:rPr>
              <w:t>// {1,2,5,4}.</w:t>
            </w:r>
          </w:p>
          <w:p w14:paraId="2967EE91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("\n");</w:t>
            </w:r>
          </w:p>
          <w:tbl>
            <w:tblPr>
              <w:tblStyle w:val="TableGrid"/>
              <w:tblpPr w:leftFromText="180" w:rightFromText="180" w:vertAnchor="text" w:horzAnchor="margin" w:tblpXSpec="right" w:tblpY="424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</w:tblGrid>
            <w:tr w:rsidR="007E637E" w14:paraId="5B01AB36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13380C17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[0]</w:t>
                  </w:r>
                </w:p>
              </w:tc>
              <w:tc>
                <w:tcPr>
                  <w:tcW w:w="680" w:type="dxa"/>
                  <w:vAlign w:val="center"/>
                </w:tcPr>
                <w:p w14:paraId="683498E8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[1]</w:t>
                  </w:r>
                </w:p>
              </w:tc>
              <w:tc>
                <w:tcPr>
                  <w:tcW w:w="680" w:type="dxa"/>
                  <w:vAlign w:val="center"/>
                </w:tcPr>
                <w:p w14:paraId="44DAF238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[2]</w:t>
                  </w:r>
                </w:p>
              </w:tc>
              <w:tc>
                <w:tcPr>
                  <w:tcW w:w="680" w:type="dxa"/>
                  <w:vAlign w:val="center"/>
                </w:tcPr>
                <w:p w14:paraId="1E8B2470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[3]</w:t>
                  </w:r>
                </w:p>
              </w:tc>
            </w:tr>
            <w:tr w:rsidR="007E637E" w14:paraId="026D9D1E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6A121E3E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541F1261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  <w:vAlign w:val="center"/>
                </w:tcPr>
                <w:p w14:paraId="4710F59E" w14:textId="77777777" w:rsidR="007E637E" w:rsidRP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E637E">
                    <w:rPr>
                      <w:rFonts w:cstheme="minorHAnsi"/>
                      <w:strike/>
                      <w:sz w:val="24"/>
                      <w:szCs w:val="24"/>
                    </w:rPr>
                    <w:t>5</w:t>
                  </w:r>
                  <w:r w:rsidRPr="007E637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7E637E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80" w:type="dxa"/>
                  <w:vAlign w:val="center"/>
                </w:tcPr>
                <w:p w14:paraId="70AB9B31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231342E" w14:textId="77777777" w:rsidR="007E637E" w:rsidRDefault="007E637E" w:rsidP="007E637E">
            <w:pPr>
              <w:ind w:firstLine="720"/>
              <w:rPr>
                <w:rFonts w:cstheme="minorHAnsi"/>
                <w:sz w:val="24"/>
                <w:szCs w:val="24"/>
              </w:rPr>
            </w:pPr>
          </w:p>
          <w:p w14:paraId="74ABAFF6" w14:textId="77777777" w:rsidR="007E637E" w:rsidRPr="002A1B23" w:rsidRDefault="007E637E" w:rsidP="007E637E">
            <w:pPr>
              <w:ind w:firstLine="720"/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>*(p+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2)=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7;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E45AC8">
              <w:rPr>
                <w:rFonts w:cstheme="minorHAnsi"/>
                <w:sz w:val="24"/>
                <w:szCs w:val="24"/>
                <w:highlight w:val="yellow"/>
              </w:rPr>
              <w:t>//p--&gt;[0+2]=[2] = 7</w:t>
            </w:r>
          </w:p>
          <w:p w14:paraId="798A6CBF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for(x=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0;x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&lt;4;x++)</w:t>
            </w:r>
          </w:p>
          <w:p w14:paraId="4E7AC94E" w14:textId="77777777" w:rsidR="007E637E" w:rsidRPr="00E45AC8" w:rsidRDefault="007E637E" w:rsidP="007E637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"%d ", list[x]);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E45AC8">
              <w:rPr>
                <w:rFonts w:cstheme="minorHAnsi"/>
                <w:sz w:val="24"/>
                <w:szCs w:val="24"/>
                <w:highlight w:val="lightGray"/>
              </w:rPr>
              <w:t>// {1,2,7,4}.</w:t>
            </w:r>
          </w:p>
          <w:p w14:paraId="5789A128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("\n");</w:t>
            </w:r>
          </w:p>
          <w:p w14:paraId="55F863FB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pPr w:leftFromText="180" w:rightFromText="180" w:vertAnchor="text" w:horzAnchor="margin" w:tblpXSpec="right" w:tblpYSpec="inside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</w:tblGrid>
            <w:tr w:rsidR="007E637E" w14:paraId="1E6BB8B6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352075F7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[0]</w:t>
                  </w:r>
                </w:p>
              </w:tc>
              <w:tc>
                <w:tcPr>
                  <w:tcW w:w="680" w:type="dxa"/>
                  <w:vAlign w:val="center"/>
                </w:tcPr>
                <w:p w14:paraId="395A6025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[1]</w:t>
                  </w:r>
                </w:p>
              </w:tc>
              <w:tc>
                <w:tcPr>
                  <w:tcW w:w="680" w:type="dxa"/>
                  <w:vAlign w:val="center"/>
                </w:tcPr>
                <w:p w14:paraId="5B2735FE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[2]</w:t>
                  </w:r>
                </w:p>
              </w:tc>
              <w:tc>
                <w:tcPr>
                  <w:tcW w:w="680" w:type="dxa"/>
                  <w:vAlign w:val="center"/>
                </w:tcPr>
                <w:p w14:paraId="0A4F4737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[3]</w:t>
                  </w:r>
                </w:p>
              </w:tc>
            </w:tr>
            <w:tr w:rsidR="007E637E" w14:paraId="4E0C4800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2599ECA5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1D183735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  <w:vAlign w:val="center"/>
                </w:tcPr>
                <w:p w14:paraId="450AA7BF" w14:textId="77777777" w:rsidR="007E637E" w:rsidRP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trike/>
                      <w:sz w:val="24"/>
                      <w:szCs w:val="24"/>
                    </w:rPr>
                    <w:t>7</w:t>
                  </w:r>
                  <w:r w:rsidRPr="007E637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80" w:type="dxa"/>
                  <w:vAlign w:val="center"/>
                </w:tcPr>
                <w:p w14:paraId="44D22CC5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832F7F3" w14:textId="77777777" w:rsidR="007E637E" w:rsidRPr="00E45AC8" w:rsidRDefault="007E637E" w:rsidP="007E637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p[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2]=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6;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E45AC8">
              <w:rPr>
                <w:rFonts w:cstheme="minorHAnsi"/>
                <w:sz w:val="24"/>
                <w:szCs w:val="24"/>
                <w:highlight w:val="yellow"/>
              </w:rPr>
              <w:t>//p[2]--&gt;list[2] = 6</w:t>
            </w:r>
          </w:p>
          <w:p w14:paraId="665EF7D9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for(x=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0;x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&lt;4;x++)</w:t>
            </w:r>
          </w:p>
          <w:p w14:paraId="6457201D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"%d ", list[x]);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E45AC8">
              <w:rPr>
                <w:rFonts w:cstheme="minorHAnsi"/>
                <w:sz w:val="24"/>
                <w:szCs w:val="24"/>
                <w:highlight w:val="lightGray"/>
              </w:rPr>
              <w:t>// {1,2,6,4}.</w:t>
            </w:r>
          </w:p>
          <w:p w14:paraId="7D77E208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("\n");</w:t>
            </w:r>
          </w:p>
          <w:p w14:paraId="7B274384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pPr w:leftFromText="180" w:rightFromText="180" w:vertAnchor="text" w:horzAnchor="margin" w:tblpXSpec="right" w:tblpY="55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</w:tblGrid>
            <w:tr w:rsidR="007E637E" w14:paraId="19385B38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2C560D79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[0]</w:t>
                  </w:r>
                </w:p>
              </w:tc>
              <w:tc>
                <w:tcPr>
                  <w:tcW w:w="680" w:type="dxa"/>
                  <w:vAlign w:val="center"/>
                </w:tcPr>
                <w:p w14:paraId="7C4FB1CC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[1]</w:t>
                  </w:r>
                </w:p>
              </w:tc>
              <w:tc>
                <w:tcPr>
                  <w:tcW w:w="680" w:type="dxa"/>
                  <w:vAlign w:val="center"/>
                </w:tcPr>
                <w:p w14:paraId="1864CCF5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[2]</w:t>
                  </w:r>
                </w:p>
              </w:tc>
              <w:tc>
                <w:tcPr>
                  <w:tcW w:w="680" w:type="dxa"/>
                  <w:vAlign w:val="center"/>
                </w:tcPr>
                <w:p w14:paraId="6E179191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[3]</w:t>
                  </w:r>
                </w:p>
              </w:tc>
            </w:tr>
            <w:tr w:rsidR="007E637E" w14:paraId="208ADFDB" w14:textId="77777777" w:rsidTr="001B15AC">
              <w:trPr>
                <w:trHeight w:val="340"/>
              </w:trPr>
              <w:tc>
                <w:tcPr>
                  <w:tcW w:w="680" w:type="dxa"/>
                  <w:vAlign w:val="center"/>
                </w:tcPr>
                <w:p w14:paraId="22102A6B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613811C0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  <w:vAlign w:val="center"/>
                </w:tcPr>
                <w:p w14:paraId="3F0DEC82" w14:textId="77777777" w:rsidR="007E637E" w:rsidRP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trike/>
                      <w:sz w:val="24"/>
                      <w:szCs w:val="24"/>
                    </w:rPr>
                    <w:t>6</w:t>
                  </w:r>
                  <w:r w:rsidRPr="007E637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80" w:type="dxa"/>
                  <w:vAlign w:val="center"/>
                </w:tcPr>
                <w:p w14:paraId="14371770" w14:textId="77777777" w:rsidR="007E637E" w:rsidRDefault="007E637E" w:rsidP="007E637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ABAA8EE" w14:textId="77777777" w:rsidR="007E637E" w:rsidRPr="00E45AC8" w:rsidRDefault="007E637E" w:rsidP="007E637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*(list+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2)=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5;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Pr="00E45AC8">
              <w:rPr>
                <w:rFonts w:cstheme="minorHAnsi"/>
                <w:sz w:val="24"/>
                <w:szCs w:val="24"/>
                <w:highlight w:val="yellow"/>
              </w:rPr>
              <w:t>//list[0+2]=[2]= 5</w:t>
            </w:r>
          </w:p>
          <w:p w14:paraId="35EF7A2B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for(x=</w:t>
            </w:r>
            <w:proofErr w:type="gramStart"/>
            <w:r w:rsidRPr="002A1B23">
              <w:rPr>
                <w:rFonts w:cstheme="minorHAnsi"/>
                <w:sz w:val="24"/>
                <w:szCs w:val="24"/>
              </w:rPr>
              <w:t>0;x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&lt;4;x++)</w:t>
            </w:r>
          </w:p>
          <w:p w14:paraId="3F2E96F1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2A1B23">
              <w:rPr>
                <w:rFonts w:cstheme="minorHAnsi"/>
                <w:sz w:val="24"/>
                <w:szCs w:val="24"/>
              </w:rPr>
              <w:t>"%d ", list[x]);</w:t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2A1B23">
              <w:rPr>
                <w:rFonts w:cstheme="minorHAnsi"/>
                <w:sz w:val="24"/>
                <w:szCs w:val="24"/>
              </w:rPr>
              <w:tab/>
            </w:r>
            <w:r w:rsidRPr="00E45AC8">
              <w:rPr>
                <w:rFonts w:cstheme="minorHAnsi"/>
                <w:sz w:val="24"/>
                <w:szCs w:val="24"/>
                <w:highlight w:val="lightGray"/>
              </w:rPr>
              <w:t>// {1,2,5,4}.</w:t>
            </w:r>
          </w:p>
          <w:p w14:paraId="796174CA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2A1B2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2A1B23">
              <w:rPr>
                <w:rFonts w:cstheme="minorHAnsi"/>
                <w:sz w:val="24"/>
                <w:szCs w:val="24"/>
              </w:rPr>
              <w:t>("\n");</w:t>
            </w:r>
          </w:p>
          <w:p w14:paraId="2ACA5009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  <w:p w14:paraId="2E6D3D6A" w14:textId="77777777" w:rsidR="007E637E" w:rsidRPr="002A1B23" w:rsidRDefault="007E637E" w:rsidP="007E637E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ab/>
              <w:t>return 0;</w:t>
            </w:r>
          </w:p>
          <w:p w14:paraId="1BB064CC" w14:textId="17486C84" w:rsidR="00E45AC8" w:rsidRDefault="007E637E" w:rsidP="002A1B23">
            <w:pPr>
              <w:rPr>
                <w:rFonts w:cstheme="minorHAnsi"/>
                <w:sz w:val="24"/>
                <w:szCs w:val="24"/>
              </w:rPr>
            </w:pPr>
            <w:r w:rsidRPr="002A1B23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1E684A3E" w14:textId="77777777" w:rsidR="007E637E" w:rsidRDefault="007E637E" w:rsidP="00E45AC8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CD5581D" w14:textId="5077C909" w:rsidR="00E45AC8" w:rsidRPr="00E45AC8" w:rsidRDefault="00E45AC8" w:rsidP="00E45AC8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E45AC8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1AB8A884" w14:textId="2660B7E7" w:rsidR="00E45AC8" w:rsidRPr="00E45AC8" w:rsidRDefault="00E45AC8" w:rsidP="00E45AC8">
      <w:pPr>
        <w:spacing w:after="0" w:line="360" w:lineRule="auto"/>
        <w:rPr>
          <w:sz w:val="28"/>
          <w:szCs w:val="28"/>
        </w:rPr>
      </w:pPr>
      <w:r w:rsidRPr="00E45AC8">
        <w:rPr>
          <w:sz w:val="28"/>
          <w:szCs w:val="28"/>
        </w:rPr>
        <w:t>1   2   5   4</w:t>
      </w:r>
    </w:p>
    <w:p w14:paraId="677BE5F1" w14:textId="5965AE9D" w:rsidR="00E45AC8" w:rsidRPr="00E45AC8" w:rsidRDefault="00E45AC8" w:rsidP="00E45AC8">
      <w:pPr>
        <w:spacing w:after="0" w:line="360" w:lineRule="auto"/>
        <w:rPr>
          <w:sz w:val="28"/>
          <w:szCs w:val="28"/>
        </w:rPr>
      </w:pPr>
      <w:r w:rsidRPr="00E45AC8">
        <w:rPr>
          <w:sz w:val="28"/>
          <w:szCs w:val="28"/>
        </w:rPr>
        <w:t>1   2   7   4</w:t>
      </w:r>
    </w:p>
    <w:p w14:paraId="2CE89E25" w14:textId="107A83A7" w:rsidR="00E45AC8" w:rsidRPr="00E45AC8" w:rsidRDefault="00E45AC8" w:rsidP="00E45AC8">
      <w:pPr>
        <w:spacing w:after="0" w:line="360" w:lineRule="auto"/>
        <w:rPr>
          <w:sz w:val="28"/>
          <w:szCs w:val="28"/>
        </w:rPr>
      </w:pPr>
      <w:r w:rsidRPr="00E45AC8">
        <w:rPr>
          <w:sz w:val="28"/>
          <w:szCs w:val="28"/>
        </w:rPr>
        <w:t>1   2   6   4</w:t>
      </w:r>
    </w:p>
    <w:p w14:paraId="3CBA4AB1" w14:textId="77777777" w:rsidR="007E637E" w:rsidRPr="00E45AC8" w:rsidRDefault="00E45AC8" w:rsidP="00E45AC8">
      <w:pPr>
        <w:spacing w:after="0" w:line="360" w:lineRule="auto"/>
        <w:rPr>
          <w:sz w:val="28"/>
          <w:szCs w:val="28"/>
        </w:rPr>
      </w:pPr>
      <w:r w:rsidRPr="00E45AC8">
        <w:rPr>
          <w:sz w:val="28"/>
          <w:szCs w:val="28"/>
        </w:rPr>
        <w:t>1   2   5   4</w:t>
      </w:r>
    </w:p>
    <w:p w14:paraId="471952F1" w14:textId="7615C883" w:rsidR="00E45AC8" w:rsidRPr="00E45AC8" w:rsidRDefault="00E45AC8" w:rsidP="00E45AC8">
      <w:pPr>
        <w:spacing w:after="0" w:line="360" w:lineRule="auto"/>
        <w:rPr>
          <w:sz w:val="28"/>
          <w:szCs w:val="28"/>
        </w:rPr>
      </w:pPr>
    </w:p>
    <w:sectPr w:rsidR="00E45AC8" w:rsidRPr="00E45AC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2706B" w14:textId="77777777" w:rsidR="006B3EF8" w:rsidRDefault="006B3EF8" w:rsidP="00E45AC8">
      <w:pPr>
        <w:spacing w:after="0" w:line="240" w:lineRule="auto"/>
      </w:pPr>
      <w:r>
        <w:separator/>
      </w:r>
    </w:p>
  </w:endnote>
  <w:endnote w:type="continuationSeparator" w:id="0">
    <w:p w14:paraId="35366C74" w14:textId="77777777" w:rsidR="006B3EF8" w:rsidRDefault="006B3EF8" w:rsidP="00E4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50EDA" w14:textId="77777777" w:rsidR="006B3EF8" w:rsidRDefault="006B3EF8" w:rsidP="00E45AC8">
      <w:pPr>
        <w:spacing w:after="0" w:line="240" w:lineRule="auto"/>
      </w:pPr>
      <w:r>
        <w:separator/>
      </w:r>
    </w:p>
  </w:footnote>
  <w:footnote w:type="continuationSeparator" w:id="0">
    <w:p w14:paraId="4493847E" w14:textId="77777777" w:rsidR="006B3EF8" w:rsidRDefault="006B3EF8" w:rsidP="00E4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B0164" w14:textId="74486036" w:rsidR="00E45AC8" w:rsidRPr="00E45AC8" w:rsidRDefault="00E45AC8">
    <w:pPr>
      <w:pStyle w:val="Header"/>
      <w:rPr>
        <w:color w:val="0070C0"/>
      </w:rPr>
    </w:pPr>
    <w:r w:rsidRPr="00E45AC8">
      <w:rPr>
        <w:color w:val="0070C0"/>
      </w:rPr>
      <w:t>1191202546 (CHAN LIN CHEE)</w:t>
    </w:r>
    <w:r w:rsidRPr="00E45AC8">
      <w:rPr>
        <w:color w:val="0070C0"/>
      </w:rPr>
      <w:ptab w:relativeTo="margin" w:alignment="center" w:leader="none"/>
    </w:r>
    <w:r w:rsidRPr="00E45AC8">
      <w:rPr>
        <w:color w:val="0070C0"/>
      </w:rPr>
      <w:ptab w:relativeTo="margin" w:alignment="right" w:leader="none"/>
    </w:r>
    <w:r w:rsidRPr="00E45AC8">
      <w:rPr>
        <w:color w:val="0070C0"/>
      </w:rPr>
      <w:t>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3"/>
    <w:rsid w:val="002A1B23"/>
    <w:rsid w:val="006B3EF8"/>
    <w:rsid w:val="006E4CBA"/>
    <w:rsid w:val="007E637E"/>
    <w:rsid w:val="00E45AC8"/>
    <w:rsid w:val="00F0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D73A"/>
  <w15:chartTrackingRefBased/>
  <w15:docId w15:val="{49CE3694-7A11-4EFA-B5CB-C7EA61C7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C8"/>
  </w:style>
  <w:style w:type="paragraph" w:styleId="Footer">
    <w:name w:val="footer"/>
    <w:basedOn w:val="Normal"/>
    <w:link w:val="FooterChar"/>
    <w:uiPriority w:val="99"/>
    <w:unhideWhenUsed/>
    <w:rsid w:val="00E4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C8"/>
  </w:style>
  <w:style w:type="table" w:styleId="TableGrid">
    <w:name w:val="Table Grid"/>
    <w:basedOn w:val="TableNormal"/>
    <w:uiPriority w:val="39"/>
    <w:rsid w:val="00E4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2</cp:revision>
  <cp:lastPrinted>2020-05-18T05:20:00Z</cp:lastPrinted>
  <dcterms:created xsi:type="dcterms:W3CDTF">2020-05-18T04:52:00Z</dcterms:created>
  <dcterms:modified xsi:type="dcterms:W3CDTF">2020-05-18T05:29:00Z</dcterms:modified>
</cp:coreProperties>
</file>