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E71" w14:textId="35FA7A60" w:rsidR="0029671F" w:rsidRDefault="00EF0BDA">
      <w:r>
        <w:t xml:space="preserve">Summary is a </w:t>
      </w:r>
      <w:r w:rsidR="007C41CF">
        <w:t>useful function for giving you an overview of your data. If we run that</w:t>
      </w:r>
      <w:r w:rsidR="00CF5486">
        <w:t xml:space="preserve"> </w:t>
      </w:r>
      <w:proofErr w:type="gramStart"/>
      <w:r w:rsidR="00CF5486">
        <w:t>line</w:t>
      </w:r>
      <w:proofErr w:type="gramEnd"/>
      <w:r w:rsidR="007C41CF">
        <w:t xml:space="preserve"> we can see </w:t>
      </w:r>
      <w:r w:rsidR="009829F3">
        <w:t xml:space="preserve">the output </w:t>
      </w:r>
      <w:r w:rsidR="007C41CF">
        <w:t>down in the console</w:t>
      </w:r>
      <w:r w:rsidR="009829F3">
        <w:t xml:space="preserve">. </w:t>
      </w:r>
      <w:r w:rsidR="00891C28">
        <w:t xml:space="preserve"> For the columns which are numeric we have </w:t>
      </w:r>
      <w:r w:rsidR="00A22778">
        <w:t xml:space="preserve">the minimum and maximum values, </w:t>
      </w:r>
      <w:proofErr w:type="gramStart"/>
      <w:r w:rsidR="005828BB">
        <w:t>1</w:t>
      </w:r>
      <w:r w:rsidR="005828BB" w:rsidRPr="005828BB">
        <w:rPr>
          <w:vertAlign w:val="superscript"/>
        </w:rPr>
        <w:t>st</w:t>
      </w:r>
      <w:proofErr w:type="gramEnd"/>
      <w:r w:rsidR="005828BB">
        <w:t xml:space="preserve"> and 3</w:t>
      </w:r>
      <w:r w:rsidR="005828BB" w:rsidRPr="005828BB">
        <w:rPr>
          <w:vertAlign w:val="superscript"/>
        </w:rPr>
        <w:t>rd</w:t>
      </w:r>
      <w:r w:rsidR="005828BB">
        <w:t xml:space="preserve"> quartile, median and mean</w:t>
      </w:r>
      <w:r w:rsidR="001361DE">
        <w:t xml:space="preserve">. For </w:t>
      </w:r>
      <w:r w:rsidR="00D71285">
        <w:t xml:space="preserve">columns with categorical </w:t>
      </w:r>
      <w:proofErr w:type="gramStart"/>
      <w:r w:rsidR="00D71285">
        <w:t>data</w:t>
      </w:r>
      <w:proofErr w:type="gramEnd"/>
      <w:r w:rsidR="00D71285">
        <w:t xml:space="preserve"> it will </w:t>
      </w:r>
      <w:r w:rsidR="00D242DB">
        <w:t>show the count for the first few rows and then a total for how many are in other categories</w:t>
      </w:r>
      <w:r w:rsidR="00817957">
        <w:t>.</w:t>
      </w:r>
      <w:r w:rsidR="00D7787B">
        <w:t xml:space="preserve"> If there were any </w:t>
      </w:r>
      <w:r w:rsidR="00E42A59">
        <w:t xml:space="preserve">missing values </w:t>
      </w:r>
      <w:r w:rsidR="00D7787B">
        <w:t xml:space="preserve">in our dataset </w:t>
      </w:r>
      <w:r w:rsidR="00E42A59">
        <w:t>it would tell us that as well.</w:t>
      </w:r>
    </w:p>
    <w:p w14:paraId="29073741" w14:textId="5715C237" w:rsidR="00C3316B" w:rsidRDefault="005D0EF8">
      <w:r>
        <w:t xml:space="preserve">For a </w:t>
      </w:r>
      <w:r w:rsidR="00A63098">
        <w:t>quick overview of a single column of categorical data</w:t>
      </w:r>
      <w:r w:rsidR="00E87ACD">
        <w:t>, we can use the table function.</w:t>
      </w:r>
    </w:p>
    <w:p w14:paraId="5F52E5B3" w14:textId="77777777" w:rsidR="00C3316B" w:rsidRDefault="00C3316B"/>
    <w:p w14:paraId="59BA3E07" w14:textId="77777777" w:rsidR="00121154" w:rsidRDefault="00121154"/>
    <w:p w14:paraId="728A3DA7" w14:textId="65A24741" w:rsidR="008B5A7C" w:rsidRDefault="002E7B3F">
      <w:r>
        <w:t>If you’re working with data that you’ve i</w:t>
      </w:r>
      <w:r w:rsidR="00041EF1">
        <w:t>mported from a spreadsheet created in Excel, you’ll often find that</w:t>
      </w:r>
      <w:r w:rsidR="00D113A9">
        <w:t xml:space="preserve"> people have included </w:t>
      </w:r>
      <w:r w:rsidR="00BD7BB1">
        <w:t>spaces or used capital letters</w:t>
      </w:r>
      <w:r w:rsidR="001B0317">
        <w:t xml:space="preserve"> in the column names</w:t>
      </w:r>
      <w:r w:rsidR="002533B0">
        <w:t>. This is something that you can change manually</w:t>
      </w:r>
      <w:r w:rsidR="00EE6ACB">
        <w:t xml:space="preserve">, </w:t>
      </w:r>
      <w:r w:rsidR="008B5A7C">
        <w:t>using the function re</w:t>
      </w:r>
      <w:r w:rsidR="00204B23">
        <w:t>name(), which takes the order rename(</w:t>
      </w:r>
      <w:proofErr w:type="spellStart"/>
      <w:r w:rsidR="00BC2310">
        <w:t>new_name</w:t>
      </w:r>
      <w:proofErr w:type="spellEnd"/>
      <w:r w:rsidR="00BC2310">
        <w:t xml:space="preserve"> = </w:t>
      </w:r>
      <w:proofErr w:type="spellStart"/>
      <w:r w:rsidR="00BC2310">
        <w:t>old_name</w:t>
      </w:r>
      <w:proofErr w:type="spellEnd"/>
      <w:r w:rsidR="00BC2310">
        <w:t>)</w:t>
      </w:r>
    </w:p>
    <w:p w14:paraId="38886C85" w14:textId="3E1E4A44" w:rsidR="00121154" w:rsidRDefault="00AA42E8">
      <w:r>
        <w:t>F</w:t>
      </w:r>
      <w:r w:rsidR="00910522">
        <w:t xml:space="preserve">or </w:t>
      </w:r>
      <w:r>
        <w:t>changing multiple columns,</w:t>
      </w:r>
      <w:r w:rsidR="0052093D">
        <w:t xml:space="preserve"> it’s much easier to use a function from the janitor package.</w:t>
      </w:r>
    </w:p>
    <w:p w14:paraId="154C789E" w14:textId="77777777" w:rsidR="00BB21B1" w:rsidRDefault="00BB21B1"/>
    <w:p w14:paraId="2149B4F3" w14:textId="3AACE974" w:rsidR="000150CD" w:rsidRDefault="00857E23">
      <w:r>
        <w:t xml:space="preserve">The Janitor package has </w:t>
      </w:r>
      <w:r w:rsidR="00305FF0">
        <w:t xml:space="preserve">other helpful functions, including to change the format of dates, remove </w:t>
      </w:r>
      <w:r w:rsidR="002E6A5F">
        <w:t xml:space="preserve">empty </w:t>
      </w:r>
      <w:r w:rsidR="00305FF0">
        <w:t>rows</w:t>
      </w:r>
      <w:r w:rsidR="001732BA">
        <w:t>, or find</w:t>
      </w:r>
      <w:r w:rsidR="002E6A5F" w:rsidRPr="002E6A5F">
        <w:t xml:space="preserve"> </w:t>
      </w:r>
      <w:r w:rsidR="002E6A5F">
        <w:t>duplicate</w:t>
      </w:r>
      <w:r w:rsidR="001732BA">
        <w:t xml:space="preserve"> rows.</w:t>
      </w:r>
      <w:r w:rsidR="00B80D38">
        <w:t xml:space="preserve"> To look at what’s available type ?janitor in the console</w:t>
      </w:r>
      <w:r w:rsidR="00922F76">
        <w:t xml:space="preserve">. If we scroll down to the bottom of the help pane and click on index, we </w:t>
      </w:r>
      <w:r w:rsidR="00D97974">
        <w:t>can see the full list of functions in the package.</w:t>
      </w:r>
    </w:p>
    <w:p w14:paraId="221C97BD" w14:textId="77777777" w:rsidR="000150CD" w:rsidRDefault="000150CD"/>
    <w:p w14:paraId="2E25CBA4" w14:textId="77777777" w:rsidR="000150CD" w:rsidRDefault="000150CD"/>
    <w:p w14:paraId="1C2FC4E7" w14:textId="77777777" w:rsidR="000150CD" w:rsidRDefault="000150CD"/>
    <w:p w14:paraId="13DCF453" w14:textId="2D771C29" w:rsidR="00BB21B1" w:rsidRDefault="009D6B49">
      <w:r>
        <w:t xml:space="preserve">Q </w:t>
      </w:r>
      <w:r w:rsidR="003B0CB0">
        <w:t xml:space="preserve">Which </w:t>
      </w:r>
      <w:r w:rsidR="006F6BFE">
        <w:t xml:space="preserve">expression will </w:t>
      </w:r>
      <w:r w:rsidR="00515717">
        <w:t xml:space="preserve">change the column name from </w:t>
      </w:r>
      <w:r w:rsidR="00C00D38">
        <w:t>“</w:t>
      </w:r>
      <w:r w:rsidR="001376D7">
        <w:t>number of breaches” to “breaches”</w:t>
      </w:r>
      <w:r w:rsidR="000F202A">
        <w:t>?</w:t>
      </w:r>
    </w:p>
    <w:p w14:paraId="491C7E28" w14:textId="35B97B81" w:rsidR="000F202A" w:rsidRDefault="000F202A" w:rsidP="000F202A">
      <w:pPr>
        <w:pStyle w:val="ListParagraph"/>
        <w:numPr>
          <w:ilvl w:val="0"/>
          <w:numId w:val="1"/>
        </w:numPr>
      </w:pPr>
      <w:r>
        <w:t>rename(</w:t>
      </w:r>
      <w:r w:rsidR="00236949">
        <w:t xml:space="preserve">number of breaches = </w:t>
      </w:r>
      <w:r w:rsidR="00674F0A">
        <w:t>breaches)</w:t>
      </w:r>
    </w:p>
    <w:p w14:paraId="1F429DE5" w14:textId="164A1EC7" w:rsidR="00674F0A" w:rsidRDefault="00674F0A" w:rsidP="000F202A">
      <w:pPr>
        <w:pStyle w:val="ListParagraph"/>
        <w:numPr>
          <w:ilvl w:val="0"/>
          <w:numId w:val="1"/>
        </w:numPr>
      </w:pPr>
      <w:r>
        <w:t>rename(</w:t>
      </w:r>
      <w:r w:rsidR="007A3416">
        <w:t>`</w:t>
      </w:r>
      <w:r>
        <w:t>number of breaches</w:t>
      </w:r>
      <w:r w:rsidR="007A3416">
        <w:t>`</w:t>
      </w:r>
      <w:r>
        <w:t xml:space="preserve"> to </w:t>
      </w:r>
      <w:r w:rsidR="009A6F09">
        <w:t>breaches)</w:t>
      </w:r>
    </w:p>
    <w:p w14:paraId="63535A81" w14:textId="6F1C2B54" w:rsidR="007A3416" w:rsidRDefault="007A3416" w:rsidP="000F202A">
      <w:pPr>
        <w:pStyle w:val="ListParagraph"/>
        <w:numPr>
          <w:ilvl w:val="0"/>
          <w:numId w:val="1"/>
        </w:numPr>
      </w:pPr>
      <w:r>
        <w:t>rename(breaches = `number of breaches`)</w:t>
      </w:r>
    </w:p>
    <w:p w14:paraId="3F7083B2" w14:textId="7099540A" w:rsidR="009B76F8" w:rsidRDefault="00B317DC" w:rsidP="000F202A">
      <w:pPr>
        <w:pStyle w:val="ListParagraph"/>
        <w:numPr>
          <w:ilvl w:val="0"/>
          <w:numId w:val="1"/>
        </w:numPr>
      </w:pPr>
      <w:r>
        <w:t>name(</w:t>
      </w:r>
      <w:r w:rsidR="00DD4BAB">
        <w:t>breaches = `number of breaches`)</w:t>
      </w:r>
    </w:p>
    <w:p w14:paraId="0EFDCAA3" w14:textId="298C93E9" w:rsidR="009654A0" w:rsidRDefault="00B23BCD" w:rsidP="009654A0">
      <w:r>
        <w:t>Answer = c</w:t>
      </w:r>
      <w:r w:rsidR="005C557C">
        <w:br/>
        <w:t xml:space="preserve">The function we need is </w:t>
      </w:r>
      <w:r w:rsidR="00382602">
        <w:t>rename(</w:t>
      </w:r>
      <w:proofErr w:type="spellStart"/>
      <w:r w:rsidR="00382602">
        <w:t>new_name</w:t>
      </w:r>
      <w:proofErr w:type="spellEnd"/>
      <w:r w:rsidR="00382602">
        <w:t xml:space="preserve"> = </w:t>
      </w:r>
      <w:proofErr w:type="spellStart"/>
      <w:r w:rsidR="00382602">
        <w:t>old_name</w:t>
      </w:r>
      <w:proofErr w:type="spellEnd"/>
      <w:r w:rsidR="00382602">
        <w:t>) with `` around any name with spaces included.</w:t>
      </w:r>
    </w:p>
    <w:p w14:paraId="428427C0" w14:textId="77777777" w:rsidR="00B23BCD" w:rsidRDefault="00B23BCD" w:rsidP="009654A0"/>
    <w:sectPr w:rsidR="00B2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4271"/>
    <w:multiLevelType w:val="hybridMultilevel"/>
    <w:tmpl w:val="6B6C6C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9"/>
    <w:rsid w:val="000150CD"/>
    <w:rsid w:val="00041EF1"/>
    <w:rsid w:val="000938F9"/>
    <w:rsid w:val="000D5D8A"/>
    <w:rsid w:val="000F202A"/>
    <w:rsid w:val="00121154"/>
    <w:rsid w:val="00130C99"/>
    <w:rsid w:val="001361DE"/>
    <w:rsid w:val="001376D7"/>
    <w:rsid w:val="001732BA"/>
    <w:rsid w:val="001A5683"/>
    <w:rsid w:val="001B0317"/>
    <w:rsid w:val="00204B23"/>
    <w:rsid w:val="00236949"/>
    <w:rsid w:val="002533B0"/>
    <w:rsid w:val="0029671F"/>
    <w:rsid w:val="002E6A5F"/>
    <w:rsid w:val="002E7B3F"/>
    <w:rsid w:val="00305FF0"/>
    <w:rsid w:val="00332261"/>
    <w:rsid w:val="00382602"/>
    <w:rsid w:val="003B0CB0"/>
    <w:rsid w:val="003D45F9"/>
    <w:rsid w:val="00515717"/>
    <w:rsid w:val="0052093D"/>
    <w:rsid w:val="0056030C"/>
    <w:rsid w:val="005828BB"/>
    <w:rsid w:val="00584660"/>
    <w:rsid w:val="005C557C"/>
    <w:rsid w:val="005D0EF8"/>
    <w:rsid w:val="005F068D"/>
    <w:rsid w:val="00674F0A"/>
    <w:rsid w:val="006F6BFE"/>
    <w:rsid w:val="0070683B"/>
    <w:rsid w:val="007261B7"/>
    <w:rsid w:val="007A3416"/>
    <w:rsid w:val="007C41CF"/>
    <w:rsid w:val="00817957"/>
    <w:rsid w:val="00841E14"/>
    <w:rsid w:val="00857E23"/>
    <w:rsid w:val="00891C28"/>
    <w:rsid w:val="008B5A7C"/>
    <w:rsid w:val="00910522"/>
    <w:rsid w:val="00922F76"/>
    <w:rsid w:val="009654A0"/>
    <w:rsid w:val="009829F3"/>
    <w:rsid w:val="009A6F09"/>
    <w:rsid w:val="009B76F8"/>
    <w:rsid w:val="009D6B49"/>
    <w:rsid w:val="00A22778"/>
    <w:rsid w:val="00A63098"/>
    <w:rsid w:val="00AA42E8"/>
    <w:rsid w:val="00B23BCD"/>
    <w:rsid w:val="00B317DC"/>
    <w:rsid w:val="00B62344"/>
    <w:rsid w:val="00B80D38"/>
    <w:rsid w:val="00BB21B1"/>
    <w:rsid w:val="00BC2310"/>
    <w:rsid w:val="00BD7BB1"/>
    <w:rsid w:val="00C00D38"/>
    <w:rsid w:val="00C3316B"/>
    <w:rsid w:val="00CF5486"/>
    <w:rsid w:val="00D113A9"/>
    <w:rsid w:val="00D242DB"/>
    <w:rsid w:val="00D55389"/>
    <w:rsid w:val="00D71285"/>
    <w:rsid w:val="00D7787B"/>
    <w:rsid w:val="00D81559"/>
    <w:rsid w:val="00D97974"/>
    <w:rsid w:val="00DD4BAB"/>
    <w:rsid w:val="00E42A59"/>
    <w:rsid w:val="00E87ACD"/>
    <w:rsid w:val="00EE6ACB"/>
    <w:rsid w:val="00EF0BDA"/>
    <w:rsid w:val="00F2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2ED8"/>
  <w15:chartTrackingRefBased/>
  <w15:docId w15:val="{4B3C04D3-8683-415E-826F-3AAFC36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243</Words>
  <Characters>1386</Characters>
  <Application>Microsoft Office Word</Application>
  <DocSecurity>0</DocSecurity>
  <Lines>11</Lines>
  <Paragraphs>3</Paragraphs>
  <ScaleCrop>false</ScaleCrop>
  <Company>NHS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Howard</dc:creator>
  <cp:keywords/>
  <dc:description/>
  <cp:lastModifiedBy>Lyn Howard</cp:lastModifiedBy>
  <cp:revision>70</cp:revision>
  <dcterms:created xsi:type="dcterms:W3CDTF">2024-06-21T14:23:00Z</dcterms:created>
  <dcterms:modified xsi:type="dcterms:W3CDTF">2024-06-24T13:03:00Z</dcterms:modified>
</cp:coreProperties>
</file>