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569F" w14:textId="77777777" w:rsidR="007510C4" w:rsidRDefault="007510C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39"/>
      </w:tblGrid>
      <w:tr w:rsidR="00DE2BA7" w14:paraId="0FB01CBC" w14:textId="77777777">
        <w:trPr>
          <w:jc w:val="center"/>
        </w:trPr>
        <w:tc>
          <w:tcPr>
            <w:tcW w:w="9039" w:type="dxa"/>
          </w:tcPr>
          <w:p w14:paraId="18A511FF" w14:textId="77777777" w:rsidR="00DE2BA7" w:rsidRDefault="00A509AF">
            <w:pPr>
              <w:spacing w:after="0" w:line="240" w:lineRule="auto"/>
              <w:ind w:firstLine="4678"/>
              <w:rPr>
                <w:b/>
                <w:bCs/>
              </w:rPr>
            </w:pPr>
            <w:bookmarkStart w:id="0" w:name="_Hlk182304123"/>
            <w:r>
              <w:rPr>
                <w:b/>
                <w:bCs/>
              </w:rPr>
              <w:t>УТВЕРЖДАЮ</w:t>
            </w:r>
          </w:p>
        </w:tc>
      </w:tr>
      <w:tr w:rsidR="00DE2BA7" w14:paraId="63A2F10C" w14:textId="77777777">
        <w:trPr>
          <w:jc w:val="center"/>
        </w:trPr>
        <w:tc>
          <w:tcPr>
            <w:tcW w:w="9039" w:type="dxa"/>
          </w:tcPr>
          <w:p w14:paraId="724B1B81" w14:textId="77777777" w:rsidR="00DE2BA7" w:rsidRDefault="00A509AF">
            <w:pPr>
              <w:spacing w:after="0" w:line="240" w:lineRule="auto"/>
              <w:ind w:firstLine="4678"/>
              <w:rPr>
                <w:b/>
                <w:bCs/>
              </w:rPr>
            </w:pPr>
            <w:r>
              <w:rPr>
                <w:b/>
                <w:bCs/>
              </w:rPr>
              <w:t xml:space="preserve">Проректор по образовательной </w:t>
            </w:r>
          </w:p>
          <w:p w14:paraId="466B2171" w14:textId="77777777" w:rsidR="00DE2BA7" w:rsidRDefault="00A509AF">
            <w:pPr>
              <w:spacing w:after="0" w:line="240" w:lineRule="auto"/>
              <w:ind w:firstLine="4678"/>
              <w:rPr>
                <w:b/>
                <w:bCs/>
              </w:rPr>
            </w:pPr>
            <w:r>
              <w:rPr>
                <w:b/>
                <w:bCs/>
              </w:rPr>
              <w:t>политике и менеджменту качества</w:t>
            </w:r>
          </w:p>
          <w:p w14:paraId="16EED660" w14:textId="77777777" w:rsidR="00DE2BA7" w:rsidRDefault="00A509AF">
            <w:pPr>
              <w:spacing w:after="0" w:line="240" w:lineRule="auto"/>
              <w:ind w:firstLine="4678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обучения</w:t>
            </w:r>
          </w:p>
        </w:tc>
      </w:tr>
      <w:tr w:rsidR="00DE2BA7" w14:paraId="73F225A9" w14:textId="77777777">
        <w:trPr>
          <w:jc w:val="center"/>
        </w:trPr>
        <w:tc>
          <w:tcPr>
            <w:tcW w:w="9039" w:type="dxa"/>
          </w:tcPr>
          <w:p w14:paraId="7D0640D5" w14:textId="77777777" w:rsidR="00DE2BA7" w:rsidRDefault="00A509AF">
            <w:pPr>
              <w:spacing w:after="0" w:line="240" w:lineRule="auto"/>
              <w:ind w:firstLine="4678"/>
              <w:rPr>
                <w:b/>
                <w:bCs/>
              </w:rPr>
            </w:pPr>
            <w:r>
              <w:rPr>
                <w:b/>
                <w:bCs/>
              </w:rPr>
              <w:t xml:space="preserve">___________________С.И. </w:t>
            </w:r>
            <w:proofErr w:type="spellStart"/>
            <w:r>
              <w:rPr>
                <w:b/>
                <w:bCs/>
              </w:rPr>
              <w:t>Мацкова</w:t>
            </w:r>
            <w:proofErr w:type="spellEnd"/>
          </w:p>
        </w:tc>
      </w:tr>
      <w:tr w:rsidR="00DE2BA7" w14:paraId="0E961894" w14:textId="77777777">
        <w:trPr>
          <w:jc w:val="center"/>
        </w:trPr>
        <w:tc>
          <w:tcPr>
            <w:tcW w:w="9039" w:type="dxa"/>
          </w:tcPr>
          <w:p w14:paraId="2B9BAF05" w14:textId="77777777" w:rsidR="00DE2BA7" w:rsidRDefault="00A509AF">
            <w:pPr>
              <w:spacing w:after="0" w:line="240" w:lineRule="auto"/>
              <w:ind w:firstLine="4678"/>
              <w:rPr>
                <w:b/>
                <w:bCs/>
              </w:rPr>
            </w:pPr>
            <w:r>
              <w:rPr>
                <w:b/>
                <w:bCs/>
              </w:rPr>
              <w:t xml:space="preserve"> «_____</w:t>
            </w:r>
            <w:proofErr w:type="gramStart"/>
            <w:r>
              <w:rPr>
                <w:b/>
                <w:bCs/>
              </w:rPr>
              <w:t>_»_</w:t>
            </w:r>
            <w:proofErr w:type="gramEnd"/>
            <w:r>
              <w:rPr>
                <w:b/>
                <w:bCs/>
              </w:rPr>
              <w:t>_______________2026 г.</w:t>
            </w:r>
          </w:p>
        </w:tc>
      </w:tr>
    </w:tbl>
    <w:p w14:paraId="2F399D5D" w14:textId="77777777" w:rsidR="00DE2BA7" w:rsidRDefault="00DE2BA7">
      <w:pPr>
        <w:spacing w:after="0" w:line="240" w:lineRule="auto"/>
        <w:ind w:firstLine="4678"/>
        <w:rPr>
          <w:bCs/>
        </w:rPr>
      </w:pPr>
    </w:p>
    <w:p w14:paraId="03B5DCEF" w14:textId="77777777" w:rsidR="007510C4" w:rsidRDefault="007510C4">
      <w:pPr>
        <w:spacing w:after="0" w:line="240" w:lineRule="auto"/>
        <w:ind w:firstLine="4678"/>
        <w:rPr>
          <w:bCs/>
        </w:rPr>
      </w:pPr>
    </w:p>
    <w:p w14:paraId="5056CA15" w14:textId="77777777" w:rsidR="00DE2BA7" w:rsidRDefault="00A509AF">
      <w:pPr>
        <w:spacing w:after="0" w:line="240" w:lineRule="auto"/>
        <w:jc w:val="center"/>
        <w:rPr>
          <w:bCs/>
        </w:rPr>
      </w:pPr>
      <w:r>
        <w:rPr>
          <w:bCs/>
        </w:rPr>
        <w:t>Физико-технический институт</w:t>
      </w:r>
    </w:p>
    <w:p w14:paraId="2C93648B" w14:textId="77777777" w:rsidR="00DE2BA7" w:rsidRDefault="00A509AF">
      <w:pPr>
        <w:spacing w:after="0" w:line="240" w:lineRule="auto"/>
        <w:jc w:val="center"/>
        <w:rPr>
          <w:bCs/>
        </w:rPr>
      </w:pPr>
      <w:r>
        <w:rPr>
          <w:bCs/>
        </w:rPr>
        <w:t>Физико-математический факультет</w:t>
      </w:r>
    </w:p>
    <w:p w14:paraId="2D84E4F7" w14:textId="77777777" w:rsidR="00DE2BA7" w:rsidRDefault="00A509AF">
      <w:pPr>
        <w:tabs>
          <w:tab w:val="center" w:pos="4818"/>
          <w:tab w:val="left" w:pos="6915"/>
        </w:tabs>
        <w:spacing w:after="0" w:line="240" w:lineRule="auto"/>
        <w:rPr>
          <w:b/>
          <w:bCs/>
        </w:rPr>
      </w:pPr>
      <w:r>
        <w:rPr>
          <w:b/>
          <w:bCs/>
        </w:rPr>
        <w:tab/>
        <w:t>РАСПИСАНИЕ ЗАНЯТИЙ (временное)</w:t>
      </w:r>
    </w:p>
    <w:p w14:paraId="5E50A19C" w14:textId="77777777" w:rsidR="00DE2BA7" w:rsidRDefault="00A509AF">
      <w:pPr>
        <w:spacing w:after="0" w:line="240" w:lineRule="auto"/>
        <w:jc w:val="center"/>
        <w:rPr>
          <w:bCs/>
        </w:rPr>
      </w:pPr>
      <w:r>
        <w:rPr>
          <w:bCs/>
        </w:rPr>
        <w:t>по программе бакалавриата, очная форма обучения</w:t>
      </w:r>
    </w:p>
    <w:p w14:paraId="5654BB42" w14:textId="77777777" w:rsidR="00DE2BA7" w:rsidRDefault="00A509AF">
      <w:pPr>
        <w:spacing w:after="0" w:line="240" w:lineRule="auto"/>
        <w:jc w:val="center"/>
        <w:rPr>
          <w:b/>
          <w:bCs/>
        </w:rPr>
      </w:pPr>
      <w:r>
        <w:rPr>
          <w:bCs/>
        </w:rPr>
        <w:t>7 семестр, 2026-2027 учебный год</w:t>
      </w:r>
    </w:p>
    <w:p w14:paraId="0BA0A7CD" w14:textId="77777777" w:rsidR="00DE2BA7" w:rsidRDefault="00DE2BA7">
      <w:pPr>
        <w:spacing w:after="0" w:line="240" w:lineRule="auto"/>
      </w:pPr>
    </w:p>
    <w:tbl>
      <w:tblPr>
        <w:tblpPr w:leftFromText="180" w:rightFromText="180" w:vertAnchor="text" w:tblpY="1"/>
        <w:tblOverlap w:val="never"/>
        <w:tblW w:w="4759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545"/>
        <w:gridCol w:w="6810"/>
        <w:gridCol w:w="1379"/>
      </w:tblGrid>
      <w:tr w:rsidR="00DE2BA7" w14:paraId="3F13D34C" w14:textId="77777777">
        <w:trPr>
          <w:cantSplit/>
        </w:trPr>
        <w:tc>
          <w:tcPr>
            <w:tcW w:w="5000" w:type="pct"/>
            <w:gridSpan w:val="4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520844" w14:textId="77777777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4 курс </w:t>
            </w:r>
          </w:p>
        </w:tc>
      </w:tr>
      <w:tr w:rsidR="00DE2BA7" w14:paraId="79146E4E" w14:textId="77777777">
        <w:trPr>
          <w:cantSplit/>
          <w:trHeight w:val="235"/>
        </w:trPr>
        <w:tc>
          <w:tcPr>
            <w:tcW w:w="343" w:type="pct"/>
            <w:vMerge w:val="restart"/>
            <w:shd w:val="clear" w:color="auto" w:fill="FFFFFF"/>
            <w:tcMar>
              <w:left w:w="108" w:type="dxa"/>
              <w:right w:w="108" w:type="dxa"/>
            </w:tcMar>
            <w:textDirection w:val="btLr"/>
          </w:tcPr>
          <w:p w14:paraId="769DE618" w14:textId="77777777" w:rsidR="00DE2BA7" w:rsidRDefault="00A509AF">
            <w:pPr>
              <w:spacing w:after="0" w:line="240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День недели</w:t>
            </w:r>
          </w:p>
        </w:tc>
        <w:tc>
          <w:tcPr>
            <w:tcW w:w="291" w:type="pct"/>
            <w:vMerge w:val="restart"/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22911E9B" w14:textId="77777777" w:rsidR="00DE2BA7" w:rsidRDefault="00A509AF">
            <w:pPr>
              <w:spacing w:after="0" w:line="240" w:lineRule="auto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№ пары</w:t>
            </w:r>
          </w:p>
        </w:tc>
        <w:tc>
          <w:tcPr>
            <w:tcW w:w="4366" w:type="pct"/>
            <w:gridSpan w:val="2"/>
            <w:shd w:val="clear" w:color="auto" w:fill="FFFFFF"/>
            <w:tcMar>
              <w:left w:w="108" w:type="dxa"/>
              <w:right w:w="108" w:type="dxa"/>
            </w:tcMar>
          </w:tcPr>
          <w:p w14:paraId="344FEBC3" w14:textId="77777777" w:rsidR="00DE2BA7" w:rsidRDefault="00A509AF">
            <w:pPr>
              <w:spacing w:after="0" w:line="240" w:lineRule="auto"/>
              <w:jc w:val="center"/>
            </w:pPr>
            <w:r>
              <w:rPr>
                <w:szCs w:val="24"/>
              </w:rPr>
              <w:t>Направление: 01.03.02 Прикладная математика и информатика</w:t>
            </w:r>
          </w:p>
        </w:tc>
      </w:tr>
      <w:tr w:rsidR="00DE2BA7" w14:paraId="5482AE0A" w14:textId="77777777">
        <w:trPr>
          <w:cantSplit/>
          <w:trHeight w:val="119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</w:tcPr>
          <w:p w14:paraId="1FD897B4" w14:textId="77777777" w:rsidR="00DE2BA7" w:rsidRDefault="00DE2BA7">
            <w:pPr>
              <w:spacing w:after="0" w:line="240" w:lineRule="auto"/>
              <w:jc w:val="center"/>
              <w:rPr>
                <w:bCs/>
                <w:sz w:val="20"/>
              </w:rPr>
            </w:pPr>
          </w:p>
        </w:tc>
        <w:tc>
          <w:tcPr>
            <w:tcW w:w="291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5340A77C" w14:textId="77777777" w:rsidR="00DE2BA7" w:rsidRDefault="00DE2BA7">
            <w:pPr>
              <w:spacing w:after="0" w:line="240" w:lineRule="auto"/>
              <w:jc w:val="center"/>
              <w:rPr>
                <w:bCs/>
                <w:sz w:val="20"/>
              </w:rPr>
            </w:pPr>
          </w:p>
        </w:tc>
        <w:tc>
          <w:tcPr>
            <w:tcW w:w="4366" w:type="pct"/>
            <w:gridSpan w:val="2"/>
            <w:shd w:val="clear" w:color="auto" w:fill="FFFFFF"/>
            <w:tcMar>
              <w:left w:w="108" w:type="dxa"/>
              <w:right w:w="108" w:type="dxa"/>
            </w:tcMar>
          </w:tcPr>
          <w:p w14:paraId="72662ABE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Профиль «Системное программирование и компьютерные технологии»</w:t>
            </w:r>
          </w:p>
        </w:tc>
      </w:tr>
      <w:tr w:rsidR="00DE2BA7" w14:paraId="67BE4CDA" w14:textId="77777777">
        <w:trPr>
          <w:cantSplit/>
          <w:trHeight w:val="318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</w:tcPr>
          <w:p w14:paraId="345B8894" w14:textId="77777777" w:rsidR="00DE2BA7" w:rsidRDefault="00DE2BA7">
            <w:pPr>
              <w:spacing w:after="0" w:line="240" w:lineRule="auto"/>
              <w:jc w:val="center"/>
              <w:rPr>
                <w:bCs/>
                <w:sz w:val="20"/>
              </w:rPr>
            </w:pPr>
          </w:p>
        </w:tc>
        <w:tc>
          <w:tcPr>
            <w:tcW w:w="291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36937287" w14:textId="77777777" w:rsidR="00DE2BA7" w:rsidRDefault="00DE2BA7">
            <w:pPr>
              <w:spacing w:after="0" w:line="240" w:lineRule="auto"/>
              <w:jc w:val="center"/>
              <w:rPr>
                <w:bCs/>
                <w:sz w:val="20"/>
              </w:rPr>
            </w:pPr>
          </w:p>
        </w:tc>
        <w:tc>
          <w:tcPr>
            <w:tcW w:w="3631" w:type="pct"/>
            <w:shd w:val="clear" w:color="auto" w:fill="FFFFFF"/>
            <w:tcMar>
              <w:left w:w="108" w:type="dxa"/>
              <w:right w:w="108" w:type="dxa"/>
            </w:tcMar>
          </w:tcPr>
          <w:p w14:paraId="519D79F0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ФТ23ДР62ПФ</w:t>
            </w:r>
            <w:r>
              <w:rPr>
                <w:szCs w:val="24"/>
              </w:rPr>
              <w:t xml:space="preserve"> </w:t>
            </w:r>
          </w:p>
          <w:p w14:paraId="215BBE50" w14:textId="302B9EDB" w:rsidR="00DE2BA7" w:rsidRDefault="008F27DA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11</w:t>
            </w:r>
            <w:r w:rsidR="00A509AF">
              <w:rPr>
                <w:bCs/>
                <w:szCs w:val="24"/>
              </w:rPr>
              <w:t xml:space="preserve"> человек</w:t>
            </w:r>
          </w:p>
          <w:p w14:paraId="1C8BCE47" w14:textId="20AC6A36" w:rsidR="00FB7FC3" w:rsidRDefault="00FB7FC3">
            <w:pPr>
              <w:spacing w:after="0" w:line="240" w:lineRule="auto"/>
              <w:jc w:val="center"/>
              <w:rPr>
                <w:bCs/>
                <w:szCs w:val="24"/>
              </w:rPr>
            </w:pPr>
            <w:r w:rsidRPr="00FB7FC3">
              <w:rPr>
                <w:b/>
                <w:bCs/>
                <w:szCs w:val="24"/>
              </w:rPr>
              <w:t>Сроки обучения: 01.09.26-</w:t>
            </w:r>
            <w:r>
              <w:rPr>
                <w:b/>
                <w:bCs/>
                <w:szCs w:val="24"/>
              </w:rPr>
              <w:t>0</w:t>
            </w:r>
            <w:r w:rsidR="005C0DCF">
              <w:rPr>
                <w:b/>
                <w:bCs/>
                <w:szCs w:val="24"/>
              </w:rPr>
              <w:t>9</w:t>
            </w:r>
            <w:r w:rsidRPr="00FB7FC3">
              <w:rPr>
                <w:b/>
                <w:bCs/>
                <w:szCs w:val="24"/>
              </w:rPr>
              <w:t>.01.27</w:t>
            </w:r>
          </w:p>
          <w:p w14:paraId="57A0B989" w14:textId="0FDFF4B5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/>
                <w:bCs/>
                <w:szCs w:val="24"/>
              </w:rPr>
              <w:t>Практика: 01.09.2026г. – 0</w:t>
            </w:r>
            <w:r w:rsidR="005C0DCF">
              <w:rPr>
                <w:b/>
                <w:bCs/>
                <w:szCs w:val="24"/>
              </w:rPr>
              <w:t>9</w:t>
            </w:r>
            <w:r>
              <w:rPr>
                <w:b/>
                <w:bCs/>
                <w:szCs w:val="24"/>
              </w:rPr>
              <w:t>.01.2027г.</w:t>
            </w:r>
          </w:p>
        </w:tc>
        <w:tc>
          <w:tcPr>
            <w:tcW w:w="735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BFA98A2" w14:textId="77777777" w:rsidR="00DE2BA7" w:rsidRDefault="00DE2BA7">
            <w:pPr>
              <w:spacing w:after="0" w:line="240" w:lineRule="auto"/>
              <w:jc w:val="center"/>
              <w:rPr>
                <w:bCs/>
                <w:szCs w:val="24"/>
              </w:rPr>
            </w:pPr>
          </w:p>
        </w:tc>
      </w:tr>
      <w:tr w:rsidR="00DE2BA7" w14:paraId="6605C2F7" w14:textId="77777777">
        <w:trPr>
          <w:cantSplit/>
          <w:trHeight w:val="318"/>
        </w:trPr>
        <w:tc>
          <w:tcPr>
            <w:tcW w:w="343" w:type="pct"/>
            <w:vMerge/>
            <w:tcBorders>
              <w:bottom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textDirection w:val="btLr"/>
          </w:tcPr>
          <w:p w14:paraId="0A972469" w14:textId="77777777" w:rsidR="00DE2BA7" w:rsidRDefault="00DE2BA7">
            <w:pPr>
              <w:spacing w:after="0" w:line="240" w:lineRule="auto"/>
              <w:jc w:val="center"/>
              <w:rPr>
                <w:bCs/>
                <w:sz w:val="20"/>
              </w:rPr>
            </w:pPr>
          </w:p>
        </w:tc>
        <w:tc>
          <w:tcPr>
            <w:tcW w:w="291" w:type="pct"/>
            <w:vMerge/>
            <w:tcBorders>
              <w:bottom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635C821F" w14:textId="77777777" w:rsidR="00DE2BA7" w:rsidRDefault="00DE2BA7">
            <w:pPr>
              <w:spacing w:after="0" w:line="240" w:lineRule="auto"/>
              <w:jc w:val="center"/>
              <w:rPr>
                <w:bCs/>
                <w:sz w:val="20"/>
              </w:rPr>
            </w:pPr>
          </w:p>
        </w:tc>
        <w:tc>
          <w:tcPr>
            <w:tcW w:w="3631" w:type="pct"/>
            <w:tcBorders>
              <w:bottom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EF8BF04" w14:textId="77777777" w:rsidR="00DE2BA7" w:rsidRDefault="00A509AF">
            <w:pPr>
              <w:spacing w:after="0" w:line="240" w:lineRule="auto"/>
              <w:jc w:val="center"/>
              <w:rPr>
                <w:bCs/>
                <w:i/>
                <w:iCs/>
                <w:szCs w:val="24"/>
              </w:rPr>
            </w:pPr>
            <w:r>
              <w:rPr>
                <w:bCs/>
                <w:i/>
                <w:iCs/>
                <w:szCs w:val="24"/>
              </w:rPr>
              <w:t>Дисциплина</w:t>
            </w:r>
          </w:p>
          <w:p w14:paraId="57C501E6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Cs/>
                <w:i/>
                <w:iCs/>
                <w:szCs w:val="24"/>
              </w:rPr>
              <w:t>Преподаватель</w:t>
            </w:r>
          </w:p>
        </w:tc>
        <w:tc>
          <w:tcPr>
            <w:tcW w:w="735" w:type="pct"/>
            <w:tcBorders>
              <w:bottom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BE6C1BA" w14:textId="77777777" w:rsidR="00DE2BA7" w:rsidRDefault="00A509AF">
            <w:pPr>
              <w:spacing w:after="0" w:line="240" w:lineRule="auto"/>
              <w:jc w:val="center"/>
              <w:rPr>
                <w:bCs/>
                <w:i/>
                <w:iCs/>
                <w:szCs w:val="24"/>
              </w:rPr>
            </w:pPr>
            <w:r>
              <w:rPr>
                <w:bCs/>
                <w:i/>
                <w:iCs/>
                <w:szCs w:val="24"/>
              </w:rPr>
              <w:t>Ауд.</w:t>
            </w:r>
          </w:p>
          <w:p w14:paraId="1EA2C900" w14:textId="77777777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i/>
                <w:iCs/>
                <w:szCs w:val="24"/>
              </w:rPr>
              <w:t>Корпус</w:t>
            </w:r>
          </w:p>
        </w:tc>
      </w:tr>
      <w:tr w:rsidR="00DE2BA7" w14:paraId="4FE886B9" w14:textId="77777777">
        <w:trPr>
          <w:trHeight w:val="648"/>
        </w:trPr>
        <w:tc>
          <w:tcPr>
            <w:tcW w:w="343" w:type="pct"/>
            <w:vMerge w:val="restart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06155FE4" w14:textId="77777777" w:rsidR="00DE2BA7" w:rsidRDefault="00A509AF">
            <w:pPr>
              <w:spacing w:after="0" w:line="240" w:lineRule="auto"/>
              <w:ind w:left="113" w:right="113"/>
              <w:jc w:val="center"/>
              <w:rPr>
                <w:bCs/>
                <w:szCs w:val="22"/>
              </w:rPr>
            </w:pPr>
            <w:r>
              <w:rPr>
                <w:bCs/>
                <w:szCs w:val="22"/>
              </w:rPr>
              <w:t>понедельник</w:t>
            </w:r>
          </w:p>
        </w:tc>
        <w:tc>
          <w:tcPr>
            <w:tcW w:w="291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D0C5F5A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4</w:t>
            </w:r>
          </w:p>
        </w:tc>
        <w:tc>
          <w:tcPr>
            <w:tcW w:w="3631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B3025E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Прикладные математические методы в физике и компьютерное моделирование (</w:t>
            </w:r>
            <w:proofErr w:type="spellStart"/>
            <w:r>
              <w:rPr>
                <w:szCs w:val="24"/>
              </w:rPr>
              <w:t>лк</w:t>
            </w:r>
            <w:proofErr w:type="spellEnd"/>
            <w:r>
              <w:rPr>
                <w:szCs w:val="24"/>
              </w:rPr>
              <w:t>)</w:t>
            </w:r>
          </w:p>
          <w:p w14:paraId="146EC7F6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Доцент Коровай А.В.</w:t>
            </w:r>
          </w:p>
        </w:tc>
        <w:tc>
          <w:tcPr>
            <w:tcW w:w="735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F9ECD9" w14:textId="0865946D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303А,</w:t>
            </w:r>
          </w:p>
          <w:p w14:paraId="270041C9" w14:textId="77777777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К.8, стр.1</w:t>
            </w:r>
          </w:p>
        </w:tc>
      </w:tr>
      <w:tr w:rsidR="00DE2BA7" w14:paraId="1DE4F7A0" w14:textId="77777777">
        <w:trPr>
          <w:trHeight w:val="513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8544B8" w14:textId="77777777" w:rsidR="00DE2BA7" w:rsidRDefault="00DE2BA7">
            <w:pPr>
              <w:spacing w:after="0" w:line="240" w:lineRule="auto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AA14B1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5</w:t>
            </w:r>
          </w:p>
        </w:tc>
        <w:tc>
          <w:tcPr>
            <w:tcW w:w="3631" w:type="pct"/>
            <w:shd w:val="clear" w:color="auto" w:fill="FFFFFF"/>
            <w:tcMar>
              <w:left w:w="108" w:type="dxa"/>
              <w:right w:w="108" w:type="dxa"/>
            </w:tcMar>
          </w:tcPr>
          <w:p w14:paraId="54E8BFF0" w14:textId="77777777" w:rsidR="00DE2BA7" w:rsidRDefault="00A509AF">
            <w:pPr>
              <w:spacing w:after="0" w:line="240" w:lineRule="auto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Компьютерные технологии в экономике (</w:t>
            </w:r>
            <w:proofErr w:type="spellStart"/>
            <w:r>
              <w:rPr>
                <w:color w:val="000000"/>
                <w:szCs w:val="24"/>
              </w:rPr>
              <w:t>лк</w:t>
            </w:r>
            <w:proofErr w:type="spellEnd"/>
            <w:r>
              <w:rPr>
                <w:color w:val="000000"/>
                <w:szCs w:val="24"/>
              </w:rPr>
              <w:t>/</w:t>
            </w:r>
            <w:proofErr w:type="spellStart"/>
            <w:r>
              <w:rPr>
                <w:color w:val="000000"/>
                <w:szCs w:val="24"/>
              </w:rPr>
              <w:t>лб</w:t>
            </w:r>
            <w:proofErr w:type="spellEnd"/>
            <w:r>
              <w:rPr>
                <w:color w:val="000000"/>
                <w:szCs w:val="24"/>
              </w:rPr>
              <w:t>)</w:t>
            </w:r>
          </w:p>
          <w:p w14:paraId="00183AC6" w14:textId="77777777" w:rsidR="00DE2BA7" w:rsidRDefault="00A509AF">
            <w:pPr>
              <w:spacing w:after="0" w:line="240" w:lineRule="auto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Ст. преп. Бугаенко А.В.</w:t>
            </w:r>
          </w:p>
        </w:tc>
        <w:tc>
          <w:tcPr>
            <w:tcW w:w="735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C937693" w14:textId="77777777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305А,</w:t>
            </w:r>
          </w:p>
          <w:p w14:paraId="0038CB89" w14:textId="77777777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К.8, стр.1</w:t>
            </w:r>
          </w:p>
        </w:tc>
      </w:tr>
      <w:tr w:rsidR="00DE2BA7" w14:paraId="44415E0A" w14:textId="77777777">
        <w:trPr>
          <w:trHeight w:val="510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3FC7915" w14:textId="77777777" w:rsidR="00DE2BA7" w:rsidRDefault="00DE2BA7">
            <w:pPr>
              <w:spacing w:after="0" w:line="240" w:lineRule="auto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BE1F8D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6</w:t>
            </w:r>
          </w:p>
        </w:tc>
        <w:tc>
          <w:tcPr>
            <w:tcW w:w="3631" w:type="pct"/>
            <w:shd w:val="clear" w:color="auto" w:fill="FFFFFF"/>
            <w:tcMar>
              <w:left w:w="108" w:type="dxa"/>
              <w:right w:w="108" w:type="dxa"/>
            </w:tcMar>
          </w:tcPr>
          <w:p w14:paraId="13CD470E" w14:textId="77777777" w:rsidR="00DE2BA7" w:rsidRDefault="00A509AF">
            <w:pPr>
              <w:spacing w:after="0" w:line="240" w:lineRule="auto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Компьютерные технологии в экономике (</w:t>
            </w:r>
            <w:proofErr w:type="spellStart"/>
            <w:r>
              <w:rPr>
                <w:color w:val="000000"/>
                <w:szCs w:val="24"/>
              </w:rPr>
              <w:t>лк</w:t>
            </w:r>
            <w:proofErr w:type="spellEnd"/>
            <w:r>
              <w:rPr>
                <w:color w:val="000000"/>
                <w:szCs w:val="24"/>
              </w:rPr>
              <w:t>/</w:t>
            </w:r>
            <w:proofErr w:type="spellStart"/>
            <w:r>
              <w:rPr>
                <w:color w:val="000000"/>
                <w:szCs w:val="24"/>
              </w:rPr>
              <w:t>лб</w:t>
            </w:r>
            <w:proofErr w:type="spellEnd"/>
            <w:r>
              <w:rPr>
                <w:color w:val="000000"/>
                <w:szCs w:val="24"/>
              </w:rPr>
              <w:t>)</w:t>
            </w:r>
          </w:p>
          <w:p w14:paraId="452BADF7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color w:val="000000"/>
                <w:szCs w:val="24"/>
              </w:rPr>
              <w:t>Ст. преп. Бугаенко А.В.</w:t>
            </w:r>
          </w:p>
        </w:tc>
        <w:tc>
          <w:tcPr>
            <w:tcW w:w="735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BDBA51" w14:textId="77777777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305А,</w:t>
            </w:r>
          </w:p>
          <w:p w14:paraId="04A18A40" w14:textId="77777777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К.8, стр.1</w:t>
            </w:r>
          </w:p>
        </w:tc>
      </w:tr>
      <w:tr w:rsidR="00DE2BA7" w14:paraId="258710AB" w14:textId="77777777">
        <w:trPr>
          <w:trHeight w:val="491"/>
        </w:trPr>
        <w:tc>
          <w:tcPr>
            <w:tcW w:w="343" w:type="pct"/>
            <w:vMerge w:val="restart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0E72AE77" w14:textId="77777777" w:rsidR="00DE2BA7" w:rsidRDefault="00A509AF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вторник</w:t>
            </w:r>
          </w:p>
        </w:tc>
        <w:tc>
          <w:tcPr>
            <w:tcW w:w="291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09BCE71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4</w:t>
            </w:r>
          </w:p>
        </w:tc>
        <w:tc>
          <w:tcPr>
            <w:tcW w:w="3631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44B9C44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Прикладные математические методы в физике и компьютерное моделирование (</w:t>
            </w:r>
            <w:proofErr w:type="spellStart"/>
            <w:r>
              <w:rPr>
                <w:szCs w:val="24"/>
              </w:rPr>
              <w:t>лб</w:t>
            </w:r>
            <w:proofErr w:type="spellEnd"/>
            <w:r>
              <w:rPr>
                <w:szCs w:val="24"/>
              </w:rPr>
              <w:t>)</w:t>
            </w:r>
          </w:p>
          <w:p w14:paraId="73B6C706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Доцент Коровай А.В.</w:t>
            </w:r>
          </w:p>
        </w:tc>
        <w:tc>
          <w:tcPr>
            <w:tcW w:w="735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62BFFE" w14:textId="77777777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Э*,</w:t>
            </w:r>
          </w:p>
          <w:p w14:paraId="42467F1B" w14:textId="0120750F" w:rsidR="00A509AF" w:rsidRDefault="00A509AF">
            <w:pPr>
              <w:spacing w:after="0" w:line="240" w:lineRule="auto"/>
              <w:jc w:val="center"/>
              <w:rPr>
                <w:bCs/>
                <w:szCs w:val="24"/>
                <w:highlight w:val="yellow"/>
              </w:rPr>
            </w:pPr>
            <w:r w:rsidRPr="00A509AF">
              <w:rPr>
                <w:bCs/>
                <w:szCs w:val="24"/>
              </w:rPr>
              <w:t>224</w:t>
            </w:r>
          </w:p>
        </w:tc>
      </w:tr>
      <w:tr w:rsidR="00DE2BA7" w14:paraId="623C63CB" w14:textId="77777777">
        <w:trPr>
          <w:trHeight w:val="675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49972C23" w14:textId="77777777" w:rsidR="00DE2BA7" w:rsidRDefault="00DE2BA7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852783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5</w:t>
            </w:r>
          </w:p>
        </w:tc>
        <w:tc>
          <w:tcPr>
            <w:tcW w:w="363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499C89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Прикладные математические методы в физике и компьютерное моделирование (</w:t>
            </w:r>
            <w:proofErr w:type="spellStart"/>
            <w:r>
              <w:rPr>
                <w:szCs w:val="24"/>
              </w:rPr>
              <w:t>лб</w:t>
            </w:r>
            <w:proofErr w:type="spellEnd"/>
            <w:r>
              <w:rPr>
                <w:szCs w:val="24"/>
              </w:rPr>
              <w:t>)</w:t>
            </w:r>
          </w:p>
          <w:p w14:paraId="55072CB4" w14:textId="77777777" w:rsidR="00DE2BA7" w:rsidRDefault="00A509AF">
            <w:pPr>
              <w:spacing w:after="0" w:line="240" w:lineRule="auto"/>
              <w:jc w:val="center"/>
              <w:rPr>
                <w:szCs w:val="24"/>
                <w:highlight w:val="yellow"/>
              </w:rPr>
            </w:pPr>
            <w:r>
              <w:rPr>
                <w:szCs w:val="24"/>
              </w:rPr>
              <w:t>Доцент Коровай А.В.</w:t>
            </w:r>
          </w:p>
        </w:tc>
        <w:tc>
          <w:tcPr>
            <w:tcW w:w="735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6AB8EB1" w14:textId="77777777" w:rsidR="00A509AF" w:rsidRDefault="00A509AF" w:rsidP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Э*,</w:t>
            </w:r>
          </w:p>
          <w:p w14:paraId="44F410FC" w14:textId="7E8DD565" w:rsidR="00DE2BA7" w:rsidRDefault="00A509AF" w:rsidP="00A509AF">
            <w:pPr>
              <w:spacing w:after="0" w:line="240" w:lineRule="auto"/>
              <w:jc w:val="center"/>
              <w:rPr>
                <w:bCs/>
                <w:szCs w:val="24"/>
                <w:highlight w:val="yellow"/>
              </w:rPr>
            </w:pPr>
            <w:r w:rsidRPr="00A509AF">
              <w:rPr>
                <w:bCs/>
                <w:szCs w:val="24"/>
              </w:rPr>
              <w:t>224</w:t>
            </w:r>
          </w:p>
        </w:tc>
      </w:tr>
      <w:tr w:rsidR="00DE2BA7" w14:paraId="1355FD30" w14:textId="77777777">
        <w:trPr>
          <w:trHeight w:val="587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41CD5131" w14:textId="77777777" w:rsidR="00DE2BA7" w:rsidRDefault="00DE2BA7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CB09499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6</w:t>
            </w:r>
          </w:p>
        </w:tc>
        <w:tc>
          <w:tcPr>
            <w:tcW w:w="363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419C95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Технология программирования (</w:t>
            </w:r>
            <w:proofErr w:type="spellStart"/>
            <w:r>
              <w:rPr>
                <w:szCs w:val="24"/>
              </w:rPr>
              <w:t>лк</w:t>
            </w:r>
            <w:proofErr w:type="spellEnd"/>
            <w:r>
              <w:rPr>
                <w:szCs w:val="24"/>
              </w:rPr>
              <w:t>/</w:t>
            </w:r>
            <w:proofErr w:type="spellStart"/>
            <w:r>
              <w:rPr>
                <w:szCs w:val="24"/>
              </w:rPr>
              <w:t>лб</w:t>
            </w:r>
            <w:proofErr w:type="spellEnd"/>
            <w:r>
              <w:rPr>
                <w:szCs w:val="24"/>
              </w:rPr>
              <w:t>)</w:t>
            </w:r>
          </w:p>
          <w:p w14:paraId="7920C24A" w14:textId="77777777" w:rsidR="00DE2BA7" w:rsidRDefault="00A509AF">
            <w:pPr>
              <w:spacing w:after="0" w:line="240" w:lineRule="auto"/>
              <w:jc w:val="center"/>
              <w:rPr>
                <w:szCs w:val="24"/>
                <w:highlight w:val="yellow"/>
              </w:rPr>
            </w:pPr>
            <w:r>
              <w:rPr>
                <w:szCs w:val="24"/>
              </w:rPr>
              <w:t>Преподаватель Радилов П.А.</w:t>
            </w:r>
          </w:p>
        </w:tc>
        <w:tc>
          <w:tcPr>
            <w:tcW w:w="735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CA79A1" w14:textId="647983BA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307В,</w:t>
            </w:r>
          </w:p>
          <w:p w14:paraId="0AA9134C" w14:textId="5C9625A2" w:rsidR="00DE2BA7" w:rsidRDefault="00A509AF">
            <w:pPr>
              <w:spacing w:after="0" w:line="240" w:lineRule="auto"/>
              <w:jc w:val="center"/>
              <w:rPr>
                <w:bCs/>
                <w:szCs w:val="24"/>
                <w:highlight w:val="yellow"/>
              </w:rPr>
            </w:pPr>
            <w:r>
              <w:rPr>
                <w:bCs/>
                <w:szCs w:val="24"/>
              </w:rPr>
              <w:t>К.8, стр.3</w:t>
            </w:r>
          </w:p>
        </w:tc>
      </w:tr>
      <w:tr w:rsidR="00DE2BA7" w14:paraId="05AAB423" w14:textId="77777777">
        <w:trPr>
          <w:trHeight w:val="587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64DEE537" w14:textId="77777777" w:rsidR="00DE2BA7" w:rsidRDefault="00DE2BA7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vMerge w:val="restar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60C5375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7</w:t>
            </w:r>
          </w:p>
        </w:tc>
        <w:tc>
          <w:tcPr>
            <w:tcW w:w="363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1EA9F99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Технология программирования (</w:t>
            </w:r>
            <w:proofErr w:type="spellStart"/>
            <w:r>
              <w:rPr>
                <w:szCs w:val="24"/>
              </w:rPr>
              <w:t>лб</w:t>
            </w:r>
            <w:proofErr w:type="spellEnd"/>
            <w:r>
              <w:rPr>
                <w:szCs w:val="24"/>
              </w:rPr>
              <w:t>)</w:t>
            </w:r>
          </w:p>
          <w:p w14:paraId="10F9803C" w14:textId="77777777" w:rsidR="00DE2BA7" w:rsidRDefault="00A509AF">
            <w:pPr>
              <w:spacing w:after="0" w:line="240" w:lineRule="auto"/>
              <w:jc w:val="center"/>
              <w:rPr>
                <w:szCs w:val="24"/>
                <w:highlight w:val="yellow"/>
              </w:rPr>
            </w:pPr>
            <w:r>
              <w:rPr>
                <w:szCs w:val="24"/>
              </w:rPr>
              <w:t>Преподаватель Радилов П.А.</w:t>
            </w:r>
          </w:p>
        </w:tc>
        <w:tc>
          <w:tcPr>
            <w:tcW w:w="735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E8C8F63" w14:textId="77777777" w:rsidR="00A509AF" w:rsidRDefault="00A509AF" w:rsidP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307В,</w:t>
            </w:r>
          </w:p>
          <w:p w14:paraId="321FB68B" w14:textId="41657DA4" w:rsidR="00DE2BA7" w:rsidRDefault="00A509AF" w:rsidP="00A509AF">
            <w:pPr>
              <w:spacing w:after="0" w:line="240" w:lineRule="auto"/>
              <w:jc w:val="center"/>
              <w:rPr>
                <w:bCs/>
                <w:szCs w:val="24"/>
                <w:highlight w:val="yellow"/>
              </w:rPr>
            </w:pPr>
            <w:r>
              <w:rPr>
                <w:bCs/>
                <w:szCs w:val="24"/>
              </w:rPr>
              <w:t>К.8, стр.3</w:t>
            </w:r>
          </w:p>
        </w:tc>
      </w:tr>
      <w:tr w:rsidR="00DE2BA7" w14:paraId="6BAFAA0D" w14:textId="77777777">
        <w:trPr>
          <w:trHeight w:val="303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CD5AB1" w14:textId="77777777" w:rsidR="00DE2BA7" w:rsidRDefault="00DE2BA7">
            <w:pPr>
              <w:spacing w:after="0" w:line="240" w:lineRule="auto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1CDFB6" w14:textId="77777777" w:rsidR="00DE2BA7" w:rsidRDefault="00DE2BA7">
            <w:pPr>
              <w:spacing w:after="0" w:line="240" w:lineRule="auto"/>
              <w:jc w:val="center"/>
              <w:rPr>
                <w:b/>
                <w:sz w:val="10"/>
                <w:szCs w:val="24"/>
              </w:rPr>
            </w:pPr>
          </w:p>
        </w:tc>
        <w:tc>
          <w:tcPr>
            <w:tcW w:w="3631" w:type="pct"/>
            <w:shd w:val="clear" w:color="auto" w:fill="FFFFFF"/>
            <w:tcMar>
              <w:left w:w="108" w:type="dxa"/>
              <w:right w:w="108" w:type="dxa"/>
            </w:tcMar>
          </w:tcPr>
          <w:p w14:paraId="2BBF37CA" w14:textId="77777777" w:rsidR="00DE2BA7" w:rsidRDefault="00DE2BA7">
            <w:pPr>
              <w:jc w:val="center"/>
              <w:rPr>
                <w:szCs w:val="24"/>
                <w:highlight w:val="yellow"/>
              </w:rPr>
            </w:pPr>
          </w:p>
        </w:tc>
        <w:tc>
          <w:tcPr>
            <w:tcW w:w="735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CC0A2F" w14:textId="77777777" w:rsidR="00DE2BA7" w:rsidRDefault="00DE2BA7">
            <w:pPr>
              <w:jc w:val="center"/>
              <w:rPr>
                <w:bCs/>
                <w:szCs w:val="24"/>
                <w:highlight w:val="yellow"/>
              </w:rPr>
            </w:pPr>
          </w:p>
        </w:tc>
      </w:tr>
      <w:tr w:rsidR="00DE2BA7" w14:paraId="15168472" w14:textId="77777777">
        <w:trPr>
          <w:trHeight w:val="513"/>
        </w:trPr>
        <w:tc>
          <w:tcPr>
            <w:tcW w:w="343" w:type="pct"/>
            <w:vMerge w:val="restart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4D1BB406" w14:textId="77777777" w:rsidR="00DE2BA7" w:rsidRDefault="00A509AF">
            <w:pPr>
              <w:ind w:left="113" w:right="113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среда</w:t>
            </w:r>
          </w:p>
        </w:tc>
        <w:tc>
          <w:tcPr>
            <w:tcW w:w="291" w:type="pct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AD63B66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4</w:t>
            </w:r>
          </w:p>
        </w:tc>
        <w:tc>
          <w:tcPr>
            <w:tcW w:w="3631" w:type="pct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B17D23" w14:textId="77777777" w:rsidR="00DE2BA7" w:rsidRDefault="00A509AF">
            <w:pPr>
              <w:tabs>
                <w:tab w:val="left" w:pos="2179"/>
              </w:tabs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Интеллектуальный анализ данных (</w:t>
            </w:r>
            <w:proofErr w:type="spellStart"/>
            <w:r>
              <w:rPr>
                <w:szCs w:val="24"/>
              </w:rPr>
              <w:t>лк</w:t>
            </w:r>
            <w:proofErr w:type="spellEnd"/>
            <w:r>
              <w:rPr>
                <w:szCs w:val="24"/>
              </w:rPr>
              <w:t>/</w:t>
            </w:r>
            <w:proofErr w:type="spellStart"/>
            <w:r>
              <w:rPr>
                <w:szCs w:val="24"/>
              </w:rPr>
              <w:t>лб</w:t>
            </w:r>
            <w:proofErr w:type="spellEnd"/>
            <w:r>
              <w:rPr>
                <w:szCs w:val="24"/>
              </w:rPr>
              <w:t>)</w:t>
            </w:r>
          </w:p>
          <w:p w14:paraId="7F1A93AF" w14:textId="77777777" w:rsidR="00DE2BA7" w:rsidRDefault="00A509AF">
            <w:pPr>
              <w:tabs>
                <w:tab w:val="left" w:pos="2179"/>
              </w:tabs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Ст. преп. Калинкова Е.В.</w:t>
            </w:r>
          </w:p>
        </w:tc>
        <w:tc>
          <w:tcPr>
            <w:tcW w:w="735" w:type="pct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D184CDA" w14:textId="11C5E7D1" w:rsidR="00A509AF" w:rsidRDefault="00A509AF" w:rsidP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305А,</w:t>
            </w:r>
          </w:p>
          <w:p w14:paraId="60CC34E8" w14:textId="6DFE977B" w:rsidR="00DE2BA7" w:rsidRDefault="00A509AF" w:rsidP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К.8, стр.1</w:t>
            </w:r>
          </w:p>
        </w:tc>
      </w:tr>
      <w:tr w:rsidR="00DE2BA7" w14:paraId="00E60F4C" w14:textId="77777777">
        <w:trPr>
          <w:trHeight w:val="355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1BE3CCED" w14:textId="77777777" w:rsidR="00DE2BA7" w:rsidRDefault="00DE2BA7">
            <w:pPr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D396CD4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5</w:t>
            </w:r>
          </w:p>
        </w:tc>
        <w:tc>
          <w:tcPr>
            <w:tcW w:w="363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F10B47D" w14:textId="77777777" w:rsidR="00DE2BA7" w:rsidRDefault="00A509AF">
            <w:pPr>
              <w:tabs>
                <w:tab w:val="left" w:pos="2179"/>
              </w:tabs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Интеллектуальный анализ данных (</w:t>
            </w:r>
            <w:proofErr w:type="spellStart"/>
            <w:r>
              <w:rPr>
                <w:szCs w:val="24"/>
              </w:rPr>
              <w:t>лб</w:t>
            </w:r>
            <w:proofErr w:type="spellEnd"/>
            <w:r>
              <w:rPr>
                <w:szCs w:val="24"/>
              </w:rPr>
              <w:t>)</w:t>
            </w:r>
          </w:p>
          <w:p w14:paraId="6EE91771" w14:textId="77777777" w:rsidR="00DE2BA7" w:rsidRDefault="00A509AF">
            <w:pPr>
              <w:tabs>
                <w:tab w:val="left" w:pos="2179"/>
              </w:tabs>
              <w:spacing w:after="0" w:line="240" w:lineRule="auto"/>
              <w:jc w:val="center"/>
              <w:rPr>
                <w:szCs w:val="22"/>
                <w:highlight w:val="yellow"/>
              </w:rPr>
            </w:pPr>
            <w:r>
              <w:rPr>
                <w:szCs w:val="24"/>
              </w:rPr>
              <w:t>Ст. преп. Калинкова Е.В.</w:t>
            </w:r>
          </w:p>
        </w:tc>
        <w:tc>
          <w:tcPr>
            <w:tcW w:w="735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E4212A" w14:textId="77777777" w:rsidR="00A509AF" w:rsidRDefault="00A509AF" w:rsidP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305А,</w:t>
            </w:r>
          </w:p>
          <w:p w14:paraId="3A62F1E1" w14:textId="68D924DE" w:rsidR="00DE2BA7" w:rsidRDefault="00A509AF" w:rsidP="00A509AF">
            <w:pPr>
              <w:spacing w:after="0" w:line="240" w:lineRule="auto"/>
              <w:jc w:val="center"/>
              <w:rPr>
                <w:bCs/>
                <w:szCs w:val="22"/>
              </w:rPr>
            </w:pPr>
            <w:r>
              <w:rPr>
                <w:bCs/>
                <w:szCs w:val="24"/>
              </w:rPr>
              <w:t>К.8, стр.1</w:t>
            </w:r>
          </w:p>
        </w:tc>
      </w:tr>
      <w:tr w:rsidR="00DE2BA7" w14:paraId="558D8A46" w14:textId="77777777">
        <w:trPr>
          <w:trHeight w:val="393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14E57FD3" w14:textId="77777777" w:rsidR="00DE2BA7" w:rsidRDefault="00DE2BA7">
            <w:pPr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657162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6</w:t>
            </w:r>
          </w:p>
        </w:tc>
        <w:tc>
          <w:tcPr>
            <w:tcW w:w="363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BB96A1" w14:textId="77777777" w:rsidR="00DE2BA7" w:rsidRDefault="00A509AF">
            <w:pPr>
              <w:tabs>
                <w:tab w:val="left" w:pos="2179"/>
              </w:tabs>
              <w:spacing w:after="0" w:line="240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Математические модели в экономике (</w:t>
            </w:r>
            <w:proofErr w:type="spellStart"/>
            <w:r>
              <w:rPr>
                <w:szCs w:val="22"/>
              </w:rPr>
              <w:t>лк</w:t>
            </w:r>
            <w:proofErr w:type="spellEnd"/>
            <w:r>
              <w:rPr>
                <w:szCs w:val="22"/>
              </w:rPr>
              <w:t>/</w:t>
            </w:r>
            <w:proofErr w:type="spellStart"/>
            <w:r>
              <w:rPr>
                <w:szCs w:val="22"/>
              </w:rPr>
              <w:t>пр</w:t>
            </w:r>
            <w:proofErr w:type="spellEnd"/>
            <w:r>
              <w:rPr>
                <w:szCs w:val="22"/>
              </w:rPr>
              <w:t>)</w:t>
            </w:r>
          </w:p>
          <w:p w14:paraId="288E6E5D" w14:textId="77777777" w:rsidR="00DE2BA7" w:rsidRDefault="00A509AF">
            <w:pPr>
              <w:tabs>
                <w:tab w:val="left" w:pos="2179"/>
              </w:tabs>
              <w:spacing w:after="0" w:line="240" w:lineRule="auto"/>
              <w:jc w:val="center"/>
              <w:rPr>
                <w:szCs w:val="22"/>
                <w:highlight w:val="yellow"/>
              </w:rPr>
            </w:pPr>
            <w:r>
              <w:rPr>
                <w:szCs w:val="22"/>
              </w:rPr>
              <w:t>Доцент Леонова Н.Г.</w:t>
            </w:r>
          </w:p>
        </w:tc>
        <w:tc>
          <w:tcPr>
            <w:tcW w:w="735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2CB162" w14:textId="77777777" w:rsidR="00DE2BA7" w:rsidRDefault="00A509AF">
            <w:pPr>
              <w:spacing w:after="0" w:line="240" w:lineRule="auto"/>
              <w:jc w:val="center"/>
              <w:rPr>
                <w:bCs/>
                <w:szCs w:val="22"/>
              </w:rPr>
            </w:pPr>
            <w:r>
              <w:rPr>
                <w:bCs/>
                <w:szCs w:val="22"/>
              </w:rPr>
              <w:t>Э*,</w:t>
            </w:r>
          </w:p>
          <w:p w14:paraId="7C9E075E" w14:textId="77777777" w:rsidR="00DE2BA7" w:rsidRDefault="00A509AF">
            <w:pPr>
              <w:spacing w:after="0" w:line="240" w:lineRule="auto"/>
              <w:jc w:val="center"/>
              <w:rPr>
                <w:bCs/>
                <w:szCs w:val="22"/>
              </w:rPr>
            </w:pPr>
            <w:r>
              <w:rPr>
                <w:bCs/>
                <w:szCs w:val="22"/>
              </w:rPr>
              <w:t>223</w:t>
            </w:r>
          </w:p>
        </w:tc>
      </w:tr>
      <w:tr w:rsidR="00DE2BA7" w14:paraId="5691E3A0" w14:textId="77777777">
        <w:trPr>
          <w:trHeight w:val="330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31FE7347" w14:textId="77777777" w:rsidR="00DE2BA7" w:rsidRDefault="00DE2BA7">
            <w:pPr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vMerge w:val="restar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9992817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7</w:t>
            </w:r>
          </w:p>
        </w:tc>
        <w:tc>
          <w:tcPr>
            <w:tcW w:w="363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A39DCC" w14:textId="77777777" w:rsidR="00DE2BA7" w:rsidRDefault="00A509AF">
            <w:pPr>
              <w:tabs>
                <w:tab w:val="left" w:pos="2179"/>
              </w:tabs>
              <w:spacing w:after="0" w:line="240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Математические модели в экономике (</w:t>
            </w:r>
            <w:proofErr w:type="spellStart"/>
            <w:r>
              <w:rPr>
                <w:szCs w:val="22"/>
              </w:rPr>
              <w:t>пр</w:t>
            </w:r>
            <w:proofErr w:type="spellEnd"/>
            <w:r>
              <w:rPr>
                <w:szCs w:val="22"/>
              </w:rPr>
              <w:t>)</w:t>
            </w:r>
          </w:p>
          <w:p w14:paraId="46E971BA" w14:textId="77777777" w:rsidR="00DE2BA7" w:rsidRDefault="00A509AF">
            <w:pPr>
              <w:pStyle w:val="a8"/>
              <w:jc w:val="center"/>
            </w:pPr>
            <w:r>
              <w:rPr>
                <w:szCs w:val="22"/>
              </w:rPr>
              <w:t>Доцент Леонова Н.Г.</w:t>
            </w:r>
          </w:p>
        </w:tc>
        <w:tc>
          <w:tcPr>
            <w:tcW w:w="735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4BCC584" w14:textId="77777777" w:rsidR="00DE2BA7" w:rsidRDefault="00A509AF">
            <w:pPr>
              <w:pStyle w:val="a8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Э*,</w:t>
            </w:r>
          </w:p>
          <w:p w14:paraId="58F1FD5E" w14:textId="77777777" w:rsidR="00DE2BA7" w:rsidRDefault="00A509AF">
            <w:pPr>
              <w:pStyle w:val="a8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223</w:t>
            </w:r>
          </w:p>
        </w:tc>
      </w:tr>
      <w:tr w:rsidR="00DE2BA7" w14:paraId="7F707FAE" w14:textId="77777777">
        <w:trPr>
          <w:trHeight w:val="330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35D66138" w14:textId="77777777" w:rsidR="00DE2BA7" w:rsidRDefault="00DE2BA7">
            <w:pPr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C5C70FD" w14:textId="77777777" w:rsidR="00DE2BA7" w:rsidRDefault="00DE2BA7">
            <w:pPr>
              <w:spacing w:after="0" w:line="240" w:lineRule="auto"/>
              <w:jc w:val="center"/>
              <w:rPr>
                <w:b/>
                <w:szCs w:val="24"/>
              </w:rPr>
            </w:pPr>
          </w:p>
        </w:tc>
        <w:tc>
          <w:tcPr>
            <w:tcW w:w="363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1679D57" w14:textId="77777777" w:rsidR="00DE2BA7" w:rsidRDefault="00DE2BA7">
            <w:pPr>
              <w:pStyle w:val="a8"/>
            </w:pPr>
          </w:p>
        </w:tc>
        <w:tc>
          <w:tcPr>
            <w:tcW w:w="735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0BB6CB" w14:textId="77777777" w:rsidR="00DE2BA7" w:rsidRDefault="00DE2BA7">
            <w:pPr>
              <w:pStyle w:val="a8"/>
              <w:jc w:val="center"/>
              <w:rPr>
                <w:bCs/>
                <w:szCs w:val="24"/>
              </w:rPr>
            </w:pPr>
          </w:p>
        </w:tc>
      </w:tr>
      <w:tr w:rsidR="00DE2BA7" w14:paraId="14BBCB92" w14:textId="77777777">
        <w:trPr>
          <w:trHeight w:val="570"/>
        </w:trPr>
        <w:tc>
          <w:tcPr>
            <w:tcW w:w="343" w:type="pct"/>
            <w:vMerge w:val="restart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textDirection w:val="btLr"/>
            <w:tcFitText/>
            <w:vAlign w:val="center"/>
          </w:tcPr>
          <w:p w14:paraId="19DF3E35" w14:textId="77777777" w:rsidR="00DE2BA7" w:rsidRDefault="00A509AF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lastRenderedPageBreak/>
              <w:t>пятница</w:t>
            </w:r>
          </w:p>
        </w:tc>
        <w:tc>
          <w:tcPr>
            <w:tcW w:w="291" w:type="pct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46244CF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4</w:t>
            </w:r>
          </w:p>
        </w:tc>
        <w:tc>
          <w:tcPr>
            <w:tcW w:w="3631" w:type="pct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8F66C99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Методы оптимизации (</w:t>
            </w:r>
            <w:proofErr w:type="spellStart"/>
            <w:r>
              <w:rPr>
                <w:szCs w:val="24"/>
              </w:rPr>
              <w:t>лк</w:t>
            </w:r>
            <w:proofErr w:type="spellEnd"/>
            <w:r>
              <w:rPr>
                <w:szCs w:val="24"/>
              </w:rPr>
              <w:t>)</w:t>
            </w:r>
          </w:p>
          <w:p w14:paraId="50B11AA6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Ст. преп. Белая Е.И.</w:t>
            </w:r>
          </w:p>
        </w:tc>
        <w:tc>
          <w:tcPr>
            <w:tcW w:w="735" w:type="pct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582FD1" w14:textId="77777777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Э*,</w:t>
            </w:r>
          </w:p>
          <w:p w14:paraId="132F32C8" w14:textId="77777777" w:rsidR="00DE2BA7" w:rsidRDefault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220</w:t>
            </w:r>
          </w:p>
        </w:tc>
      </w:tr>
      <w:tr w:rsidR="00DE2BA7" w14:paraId="331D0DFC" w14:textId="77777777">
        <w:trPr>
          <w:trHeight w:val="20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tcFitText/>
            <w:vAlign w:val="center"/>
          </w:tcPr>
          <w:p w14:paraId="037D5A43" w14:textId="77777777" w:rsidR="00DE2BA7" w:rsidRDefault="00DE2BA7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AFC74FB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5</w:t>
            </w:r>
          </w:p>
        </w:tc>
        <w:tc>
          <w:tcPr>
            <w:tcW w:w="3631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20CDAD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Методы оптимизации (</w:t>
            </w:r>
            <w:proofErr w:type="spellStart"/>
            <w:r>
              <w:rPr>
                <w:szCs w:val="24"/>
              </w:rPr>
              <w:t>пр</w:t>
            </w:r>
            <w:proofErr w:type="spellEnd"/>
            <w:r>
              <w:rPr>
                <w:szCs w:val="24"/>
              </w:rPr>
              <w:t>)</w:t>
            </w:r>
          </w:p>
          <w:p w14:paraId="7F7F2F80" w14:textId="77777777" w:rsidR="00DE2BA7" w:rsidRDefault="00A509AF">
            <w:pPr>
              <w:pStyle w:val="a8"/>
              <w:jc w:val="center"/>
              <w:rPr>
                <w:szCs w:val="24"/>
              </w:rPr>
            </w:pPr>
            <w:r>
              <w:rPr>
                <w:szCs w:val="24"/>
              </w:rPr>
              <w:t>Ст. преп. Белая Е.И.</w:t>
            </w:r>
          </w:p>
        </w:tc>
        <w:tc>
          <w:tcPr>
            <w:tcW w:w="7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4E308B" w14:textId="77777777" w:rsidR="00DE2BA7" w:rsidRDefault="00A509AF">
            <w:pPr>
              <w:pStyle w:val="a8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Э*,</w:t>
            </w:r>
          </w:p>
          <w:p w14:paraId="4BA925D4" w14:textId="77777777" w:rsidR="00DE2BA7" w:rsidRDefault="00A509AF">
            <w:pPr>
              <w:pStyle w:val="a8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220</w:t>
            </w:r>
          </w:p>
        </w:tc>
      </w:tr>
      <w:tr w:rsidR="00DE2BA7" w14:paraId="2F2F2C4B" w14:textId="77777777">
        <w:trPr>
          <w:trHeight w:val="527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tcFitText/>
            <w:vAlign w:val="center"/>
          </w:tcPr>
          <w:p w14:paraId="7CAE3976" w14:textId="77777777" w:rsidR="00DE2BA7" w:rsidRDefault="00DE2BA7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DF578E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6</w:t>
            </w:r>
          </w:p>
        </w:tc>
        <w:tc>
          <w:tcPr>
            <w:tcW w:w="363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2ECDD0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Основы цифровой электроники (</w:t>
            </w:r>
            <w:proofErr w:type="spellStart"/>
            <w:r>
              <w:rPr>
                <w:szCs w:val="24"/>
              </w:rPr>
              <w:t>лк</w:t>
            </w:r>
            <w:proofErr w:type="spellEnd"/>
            <w:r>
              <w:rPr>
                <w:szCs w:val="24"/>
              </w:rPr>
              <w:t>/</w:t>
            </w:r>
            <w:proofErr w:type="spellStart"/>
            <w:r>
              <w:rPr>
                <w:szCs w:val="24"/>
              </w:rPr>
              <w:t>лб</w:t>
            </w:r>
            <w:proofErr w:type="spellEnd"/>
            <w:r>
              <w:rPr>
                <w:szCs w:val="24"/>
              </w:rPr>
              <w:t>)</w:t>
            </w:r>
          </w:p>
          <w:p w14:paraId="579A5544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Доцент Ткаченко Д.В.</w:t>
            </w:r>
          </w:p>
        </w:tc>
        <w:tc>
          <w:tcPr>
            <w:tcW w:w="735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6C5EE17" w14:textId="77777777" w:rsidR="00DE2BA7" w:rsidRDefault="00A509AF">
            <w:pPr>
              <w:pStyle w:val="a8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Э*,</w:t>
            </w:r>
          </w:p>
          <w:p w14:paraId="024BC0C6" w14:textId="77777777" w:rsidR="00DE2BA7" w:rsidRDefault="00A509AF">
            <w:pPr>
              <w:pStyle w:val="a8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108</w:t>
            </w:r>
          </w:p>
        </w:tc>
      </w:tr>
      <w:tr w:rsidR="00DE2BA7" w14:paraId="60A943FD" w14:textId="77777777">
        <w:trPr>
          <w:trHeight w:val="512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tcFitText/>
            <w:vAlign w:val="center"/>
          </w:tcPr>
          <w:p w14:paraId="3FC31436" w14:textId="77777777" w:rsidR="00DE2BA7" w:rsidRDefault="00DE2BA7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vMerge w:val="restar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EB39BA" w14:textId="77777777" w:rsidR="00DE2BA7" w:rsidRDefault="00A509AF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7</w:t>
            </w:r>
          </w:p>
        </w:tc>
        <w:tc>
          <w:tcPr>
            <w:tcW w:w="3631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01273CF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Основы цифровой электроники (</w:t>
            </w:r>
            <w:proofErr w:type="spellStart"/>
            <w:r>
              <w:rPr>
                <w:szCs w:val="24"/>
              </w:rPr>
              <w:t>лб</w:t>
            </w:r>
            <w:proofErr w:type="spellEnd"/>
            <w:r>
              <w:rPr>
                <w:szCs w:val="24"/>
              </w:rPr>
              <w:t>)</w:t>
            </w:r>
          </w:p>
          <w:p w14:paraId="2EF17A82" w14:textId="77777777" w:rsidR="00DE2BA7" w:rsidRDefault="00A509A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Доцент Ткаченко Д.В.</w:t>
            </w:r>
          </w:p>
        </w:tc>
        <w:tc>
          <w:tcPr>
            <w:tcW w:w="735" w:type="pct"/>
            <w:tcBorders>
              <w:top w:val="single" w:sz="8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F58A72" w14:textId="77777777" w:rsidR="00DE2BA7" w:rsidRDefault="00A509AF">
            <w:pPr>
              <w:pStyle w:val="a8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Э*,</w:t>
            </w:r>
          </w:p>
          <w:p w14:paraId="66CCFA40" w14:textId="77777777" w:rsidR="00DE2BA7" w:rsidRDefault="00A509AF">
            <w:pPr>
              <w:pStyle w:val="a8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108</w:t>
            </w:r>
          </w:p>
        </w:tc>
      </w:tr>
      <w:tr w:rsidR="00DE2BA7" w14:paraId="72E1CFA1" w14:textId="77777777" w:rsidTr="007D18BC">
        <w:trPr>
          <w:trHeight w:val="302"/>
        </w:trPr>
        <w:tc>
          <w:tcPr>
            <w:tcW w:w="343" w:type="pct"/>
            <w:vMerge/>
            <w:tcBorders>
              <w:bottom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textDirection w:val="btLr"/>
            <w:tcFitText/>
            <w:vAlign w:val="center"/>
          </w:tcPr>
          <w:p w14:paraId="58A224F0" w14:textId="77777777" w:rsidR="00DE2BA7" w:rsidRDefault="00DE2BA7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vMerge/>
            <w:tcBorders>
              <w:bottom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F6FF7D5" w14:textId="77777777" w:rsidR="00DE2BA7" w:rsidRDefault="00DE2BA7">
            <w:pPr>
              <w:spacing w:after="0" w:line="240" w:lineRule="auto"/>
              <w:jc w:val="center"/>
              <w:rPr>
                <w:b/>
                <w:szCs w:val="24"/>
              </w:rPr>
            </w:pPr>
          </w:p>
        </w:tc>
        <w:tc>
          <w:tcPr>
            <w:tcW w:w="3631" w:type="pct"/>
            <w:tcBorders>
              <w:top w:val="single" w:sz="8" w:space="0" w:color="auto"/>
              <w:bottom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5838EC1" w14:textId="77777777" w:rsidR="00DE2BA7" w:rsidRDefault="00DE2B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735" w:type="pct"/>
            <w:tcBorders>
              <w:bottom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3085CEE" w14:textId="77777777" w:rsidR="00DE2BA7" w:rsidRDefault="00DE2BA7">
            <w:pPr>
              <w:spacing w:after="0" w:line="240" w:lineRule="auto"/>
              <w:jc w:val="center"/>
              <w:rPr>
                <w:bCs/>
                <w:szCs w:val="24"/>
              </w:rPr>
            </w:pPr>
          </w:p>
        </w:tc>
      </w:tr>
      <w:tr w:rsidR="007510C4" w14:paraId="3F76A36F" w14:textId="77777777" w:rsidTr="003C56F7">
        <w:trPr>
          <w:trHeight w:val="588"/>
        </w:trPr>
        <w:tc>
          <w:tcPr>
            <w:tcW w:w="343" w:type="pct"/>
            <w:vMerge w:val="restart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5BE74408" w14:textId="77777777" w:rsidR="007510C4" w:rsidRDefault="007510C4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суббота</w:t>
            </w:r>
          </w:p>
        </w:tc>
        <w:tc>
          <w:tcPr>
            <w:tcW w:w="291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229D114" w14:textId="77777777" w:rsidR="007510C4" w:rsidRDefault="007510C4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2</w:t>
            </w:r>
          </w:p>
        </w:tc>
        <w:tc>
          <w:tcPr>
            <w:tcW w:w="3631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46D4DE" w14:textId="77777777" w:rsidR="007510C4" w:rsidRDefault="007510C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Функциональный анализ (</w:t>
            </w:r>
            <w:proofErr w:type="spellStart"/>
            <w:r>
              <w:rPr>
                <w:szCs w:val="24"/>
              </w:rPr>
              <w:t>лк</w:t>
            </w:r>
            <w:proofErr w:type="spellEnd"/>
            <w:r>
              <w:rPr>
                <w:szCs w:val="24"/>
              </w:rPr>
              <w:t>)</w:t>
            </w:r>
          </w:p>
          <w:p w14:paraId="1D611201" w14:textId="77777777" w:rsidR="007510C4" w:rsidRDefault="007510C4">
            <w:pPr>
              <w:spacing w:after="0" w:line="240" w:lineRule="auto"/>
              <w:jc w:val="center"/>
              <w:rPr>
                <w:szCs w:val="24"/>
                <w:highlight w:val="yellow"/>
              </w:rPr>
            </w:pPr>
            <w:r>
              <w:rPr>
                <w:szCs w:val="24"/>
              </w:rPr>
              <w:t>Доцент Алещенко С.А.</w:t>
            </w:r>
          </w:p>
        </w:tc>
        <w:tc>
          <w:tcPr>
            <w:tcW w:w="735" w:type="pct"/>
            <w:tcBorders>
              <w:top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4511575" w14:textId="0C23E0C9" w:rsidR="007510C4" w:rsidRDefault="007510C4" w:rsidP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202А,</w:t>
            </w:r>
          </w:p>
          <w:p w14:paraId="054EEA14" w14:textId="45B105BE" w:rsidR="007510C4" w:rsidRDefault="007510C4" w:rsidP="00A509AF">
            <w:pPr>
              <w:spacing w:after="0" w:line="240" w:lineRule="auto"/>
              <w:jc w:val="center"/>
              <w:rPr>
                <w:bCs/>
                <w:szCs w:val="24"/>
                <w:highlight w:val="yellow"/>
              </w:rPr>
            </w:pPr>
            <w:r>
              <w:rPr>
                <w:bCs/>
                <w:szCs w:val="24"/>
              </w:rPr>
              <w:t>К.8, стр.1</w:t>
            </w:r>
          </w:p>
        </w:tc>
      </w:tr>
      <w:tr w:rsidR="007510C4" w14:paraId="5E4EF3BD" w14:textId="77777777" w:rsidTr="003C56F7">
        <w:trPr>
          <w:trHeight w:val="569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4AB3CE82" w14:textId="77777777" w:rsidR="007510C4" w:rsidRDefault="007510C4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F0633D4" w14:textId="77777777" w:rsidR="007510C4" w:rsidRDefault="007510C4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3</w:t>
            </w:r>
          </w:p>
        </w:tc>
        <w:tc>
          <w:tcPr>
            <w:tcW w:w="363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37DBA9A" w14:textId="77777777" w:rsidR="007510C4" w:rsidRDefault="007510C4">
            <w:pPr>
              <w:pStyle w:val="a8"/>
              <w:jc w:val="center"/>
            </w:pPr>
            <w:r>
              <w:t>Проблемы и методы современных естественных наук (</w:t>
            </w:r>
            <w:proofErr w:type="spellStart"/>
            <w:r>
              <w:t>пр</w:t>
            </w:r>
            <w:proofErr w:type="spellEnd"/>
            <w:r>
              <w:t>)</w:t>
            </w:r>
          </w:p>
          <w:p w14:paraId="6C554F80" w14:textId="696CA180" w:rsidR="007510C4" w:rsidRDefault="007510C4" w:rsidP="00254387">
            <w:pPr>
              <w:spacing w:after="0" w:line="240" w:lineRule="auto"/>
              <w:jc w:val="center"/>
              <w:rPr>
                <w:szCs w:val="24"/>
                <w:highlight w:val="yellow"/>
              </w:rPr>
            </w:pPr>
            <w:r>
              <w:t xml:space="preserve">Доцент </w:t>
            </w:r>
            <w:proofErr w:type="spellStart"/>
            <w:r>
              <w:t>Старчук</w:t>
            </w:r>
            <w:proofErr w:type="spellEnd"/>
            <w:r>
              <w:t xml:space="preserve"> А.С.</w:t>
            </w:r>
          </w:p>
        </w:tc>
        <w:tc>
          <w:tcPr>
            <w:tcW w:w="73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1BF4A0" w14:textId="77777777" w:rsidR="007510C4" w:rsidRDefault="007510C4" w:rsidP="00A509AF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202А,</w:t>
            </w:r>
          </w:p>
          <w:p w14:paraId="381A26CA" w14:textId="538472CB" w:rsidR="007510C4" w:rsidRDefault="007510C4" w:rsidP="004431B8">
            <w:pPr>
              <w:spacing w:after="0" w:line="240" w:lineRule="auto"/>
              <w:jc w:val="center"/>
              <w:rPr>
                <w:bCs/>
                <w:szCs w:val="24"/>
                <w:highlight w:val="yellow"/>
              </w:rPr>
            </w:pPr>
            <w:r>
              <w:rPr>
                <w:bCs/>
                <w:szCs w:val="24"/>
              </w:rPr>
              <w:t>К.8, стр.1</w:t>
            </w:r>
          </w:p>
        </w:tc>
      </w:tr>
      <w:tr w:rsidR="007510C4" w14:paraId="3C40115A" w14:textId="77777777" w:rsidTr="00FA7CD9">
        <w:trPr>
          <w:trHeight w:val="569"/>
        </w:trPr>
        <w:tc>
          <w:tcPr>
            <w:tcW w:w="343" w:type="pct"/>
            <w:vMerge/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34551F4F" w14:textId="77777777" w:rsidR="007510C4" w:rsidRDefault="007510C4" w:rsidP="007510C4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vMerge w:val="restart"/>
            <w:tcBorders>
              <w:top w:val="single" w:sz="6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9EF509" w14:textId="5B94A03B" w:rsidR="007510C4" w:rsidRDefault="007510C4" w:rsidP="007510C4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4</w:t>
            </w:r>
          </w:p>
        </w:tc>
        <w:tc>
          <w:tcPr>
            <w:tcW w:w="363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68892D5" w14:textId="77777777" w:rsidR="007510C4" w:rsidRDefault="007510C4" w:rsidP="007510C4">
            <w:pPr>
              <w:pStyle w:val="a8"/>
              <w:jc w:val="center"/>
            </w:pPr>
            <w:r>
              <w:t>Проблемы и методы современных естественных наук (</w:t>
            </w:r>
            <w:proofErr w:type="spellStart"/>
            <w:r>
              <w:t>пр</w:t>
            </w:r>
            <w:proofErr w:type="spellEnd"/>
            <w:r>
              <w:t>)</w:t>
            </w:r>
          </w:p>
          <w:p w14:paraId="2D2B4438" w14:textId="1075A137" w:rsidR="007510C4" w:rsidRDefault="007510C4" w:rsidP="007510C4">
            <w:pPr>
              <w:pStyle w:val="a8"/>
              <w:jc w:val="center"/>
            </w:pPr>
            <w:r>
              <w:t xml:space="preserve">Доцент </w:t>
            </w:r>
            <w:proofErr w:type="spellStart"/>
            <w:r>
              <w:t>Старчук</w:t>
            </w:r>
            <w:proofErr w:type="spellEnd"/>
            <w:r>
              <w:t xml:space="preserve"> А.С.</w:t>
            </w:r>
          </w:p>
        </w:tc>
        <w:tc>
          <w:tcPr>
            <w:tcW w:w="73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47DAB32" w14:textId="77777777" w:rsidR="007510C4" w:rsidRDefault="007510C4" w:rsidP="007510C4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202А,</w:t>
            </w:r>
          </w:p>
          <w:p w14:paraId="6FE4EC09" w14:textId="541D7701" w:rsidR="007510C4" w:rsidRDefault="007510C4" w:rsidP="007510C4">
            <w:pPr>
              <w:spacing w:after="0" w:line="240" w:lineRule="auto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К.8, стр.1</w:t>
            </w:r>
          </w:p>
        </w:tc>
      </w:tr>
      <w:tr w:rsidR="007510C4" w14:paraId="44C2775C" w14:textId="77777777" w:rsidTr="00FA7CD9">
        <w:trPr>
          <w:trHeight w:val="569"/>
        </w:trPr>
        <w:tc>
          <w:tcPr>
            <w:tcW w:w="343" w:type="pct"/>
            <w:vMerge/>
            <w:tcBorders>
              <w:bottom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textDirection w:val="btLr"/>
            <w:vAlign w:val="center"/>
          </w:tcPr>
          <w:p w14:paraId="79738E47" w14:textId="77777777" w:rsidR="007510C4" w:rsidRDefault="007510C4" w:rsidP="007510C4">
            <w:pPr>
              <w:spacing w:after="0" w:line="240" w:lineRule="auto"/>
              <w:ind w:left="113" w:right="113"/>
              <w:jc w:val="center"/>
              <w:rPr>
                <w:bCs/>
                <w:szCs w:val="24"/>
              </w:rPr>
            </w:pPr>
          </w:p>
        </w:tc>
        <w:tc>
          <w:tcPr>
            <w:tcW w:w="291" w:type="pct"/>
            <w:vMerge/>
            <w:tcBorders>
              <w:bottom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2636FF" w14:textId="77777777" w:rsidR="007510C4" w:rsidRDefault="007510C4" w:rsidP="007510C4">
            <w:pPr>
              <w:spacing w:after="0" w:line="240" w:lineRule="auto"/>
              <w:jc w:val="center"/>
              <w:rPr>
                <w:b/>
                <w:szCs w:val="24"/>
              </w:rPr>
            </w:pPr>
          </w:p>
        </w:tc>
        <w:tc>
          <w:tcPr>
            <w:tcW w:w="3631" w:type="pct"/>
            <w:tcBorders>
              <w:top w:val="single" w:sz="6" w:space="0" w:color="auto"/>
              <w:bottom w:val="single" w:sz="12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218C28F" w14:textId="77777777" w:rsidR="007510C4" w:rsidRDefault="007510C4" w:rsidP="007510C4">
            <w:pPr>
              <w:pStyle w:val="a8"/>
              <w:jc w:val="center"/>
            </w:pPr>
          </w:p>
        </w:tc>
        <w:tc>
          <w:tcPr>
            <w:tcW w:w="735" w:type="pct"/>
            <w:tcBorders>
              <w:top w:val="single" w:sz="6" w:space="0" w:color="auto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ECAD55" w14:textId="77777777" w:rsidR="007510C4" w:rsidRDefault="007510C4" w:rsidP="007510C4">
            <w:pPr>
              <w:spacing w:after="0" w:line="240" w:lineRule="auto"/>
              <w:jc w:val="center"/>
              <w:rPr>
                <w:bCs/>
                <w:szCs w:val="24"/>
              </w:rPr>
            </w:pPr>
          </w:p>
        </w:tc>
      </w:tr>
    </w:tbl>
    <w:p w14:paraId="5D2F2196" w14:textId="77777777" w:rsidR="007D18BC" w:rsidRDefault="007D18BC">
      <w:pPr>
        <w:spacing w:after="0" w:line="240" w:lineRule="auto"/>
        <w:jc w:val="both"/>
        <w:rPr>
          <w:bCs/>
        </w:rPr>
      </w:pPr>
    </w:p>
    <w:p w14:paraId="7D3925AE" w14:textId="3AFED49B" w:rsidR="00DE2BA7" w:rsidRDefault="00A509AF">
      <w:pPr>
        <w:spacing w:after="0" w:line="240" w:lineRule="auto"/>
        <w:jc w:val="both"/>
        <w:rPr>
          <w:bCs/>
        </w:rPr>
      </w:pPr>
      <w:r>
        <w:rPr>
          <w:bCs/>
        </w:rPr>
        <w:t>Э* - переулок Энгельса, 6</w:t>
      </w:r>
    </w:p>
    <w:p w14:paraId="14678A5F" w14:textId="77777777" w:rsidR="00DE2BA7" w:rsidRDefault="00DE2BA7">
      <w:pPr>
        <w:spacing w:after="0" w:line="240" w:lineRule="auto"/>
        <w:ind w:left="426"/>
        <w:rPr>
          <w:bCs/>
        </w:rPr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4428"/>
        <w:gridCol w:w="2880"/>
        <w:gridCol w:w="2160"/>
      </w:tblGrid>
      <w:tr w:rsidR="00DE2BA7" w14:paraId="63D5F836" w14:textId="77777777">
        <w:trPr>
          <w:trHeight w:val="334"/>
        </w:trPr>
        <w:tc>
          <w:tcPr>
            <w:tcW w:w="9468" w:type="dxa"/>
            <w:gridSpan w:val="3"/>
          </w:tcPr>
          <w:p w14:paraId="63342E02" w14:textId="77777777" w:rsidR="00DE2BA7" w:rsidRDefault="00A509AF">
            <w:pPr>
              <w:spacing w:after="0" w:line="276" w:lineRule="auto"/>
              <w:rPr>
                <w:b/>
                <w:szCs w:val="24"/>
                <w:lang w:eastAsia="en-US"/>
              </w:rPr>
            </w:pPr>
            <w:r>
              <w:rPr>
                <w:b/>
                <w:szCs w:val="24"/>
                <w:lang w:eastAsia="en-US"/>
              </w:rPr>
              <w:t>СОГЛАСОВАНО</w:t>
            </w:r>
          </w:p>
        </w:tc>
      </w:tr>
      <w:tr w:rsidR="00DE2BA7" w14:paraId="6F4AF396" w14:textId="77777777">
        <w:trPr>
          <w:trHeight w:val="287"/>
        </w:trPr>
        <w:tc>
          <w:tcPr>
            <w:tcW w:w="4428" w:type="dxa"/>
          </w:tcPr>
          <w:p w14:paraId="22A028A1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Начальник УОП</w:t>
            </w:r>
          </w:p>
        </w:tc>
        <w:tc>
          <w:tcPr>
            <w:tcW w:w="2880" w:type="dxa"/>
          </w:tcPr>
          <w:p w14:paraId="75436960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____________________</w:t>
            </w:r>
          </w:p>
        </w:tc>
        <w:tc>
          <w:tcPr>
            <w:tcW w:w="2160" w:type="dxa"/>
          </w:tcPr>
          <w:p w14:paraId="362E6D41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Я.В. Радченко</w:t>
            </w:r>
          </w:p>
          <w:p w14:paraId="2E222750" w14:textId="77777777" w:rsidR="00DE2BA7" w:rsidRDefault="00DE2BA7">
            <w:pPr>
              <w:spacing w:after="0" w:line="240" w:lineRule="auto"/>
              <w:rPr>
                <w:bCs/>
                <w:szCs w:val="24"/>
                <w:lang w:eastAsia="en-US"/>
              </w:rPr>
            </w:pPr>
          </w:p>
        </w:tc>
      </w:tr>
      <w:tr w:rsidR="00DE2BA7" w14:paraId="6C34C0EE" w14:textId="77777777">
        <w:trPr>
          <w:trHeight w:val="303"/>
        </w:trPr>
        <w:tc>
          <w:tcPr>
            <w:tcW w:w="4428" w:type="dxa"/>
          </w:tcPr>
          <w:p w14:paraId="296FC54B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Главный специалист УМО УОП</w:t>
            </w:r>
          </w:p>
        </w:tc>
        <w:tc>
          <w:tcPr>
            <w:tcW w:w="2880" w:type="dxa"/>
          </w:tcPr>
          <w:p w14:paraId="3FF09534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____________________</w:t>
            </w:r>
          </w:p>
        </w:tc>
        <w:tc>
          <w:tcPr>
            <w:tcW w:w="2160" w:type="dxa"/>
          </w:tcPr>
          <w:p w14:paraId="0B98C642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С.И. Афонина</w:t>
            </w:r>
          </w:p>
          <w:p w14:paraId="7EFA87B2" w14:textId="77777777" w:rsidR="00DE2BA7" w:rsidRDefault="00DE2BA7">
            <w:pPr>
              <w:spacing w:after="0" w:line="240" w:lineRule="auto"/>
              <w:rPr>
                <w:bCs/>
                <w:szCs w:val="24"/>
                <w:lang w:eastAsia="en-US"/>
              </w:rPr>
            </w:pPr>
          </w:p>
        </w:tc>
      </w:tr>
      <w:tr w:rsidR="00DE2BA7" w14:paraId="53B72569" w14:textId="77777777">
        <w:trPr>
          <w:trHeight w:val="287"/>
        </w:trPr>
        <w:tc>
          <w:tcPr>
            <w:tcW w:w="4428" w:type="dxa"/>
          </w:tcPr>
          <w:p w14:paraId="3EDA61AC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Директор ФТИ</w:t>
            </w:r>
          </w:p>
        </w:tc>
        <w:tc>
          <w:tcPr>
            <w:tcW w:w="2880" w:type="dxa"/>
          </w:tcPr>
          <w:p w14:paraId="5AE1DD06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____________________</w:t>
            </w:r>
          </w:p>
        </w:tc>
        <w:tc>
          <w:tcPr>
            <w:tcW w:w="2160" w:type="dxa"/>
          </w:tcPr>
          <w:p w14:paraId="25E90B58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Д.Н. Калошин</w:t>
            </w:r>
          </w:p>
          <w:p w14:paraId="7864F27A" w14:textId="77777777" w:rsidR="00DE2BA7" w:rsidRDefault="00DE2BA7">
            <w:pPr>
              <w:spacing w:after="0" w:line="240" w:lineRule="auto"/>
              <w:rPr>
                <w:bCs/>
                <w:szCs w:val="24"/>
                <w:lang w:eastAsia="en-US"/>
              </w:rPr>
            </w:pPr>
          </w:p>
        </w:tc>
      </w:tr>
      <w:tr w:rsidR="00DE2BA7" w14:paraId="463C666F" w14:textId="77777777">
        <w:trPr>
          <w:trHeight w:val="589"/>
        </w:trPr>
        <w:tc>
          <w:tcPr>
            <w:tcW w:w="4428" w:type="dxa"/>
          </w:tcPr>
          <w:p w14:paraId="342306FC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Исполнитель</w:t>
            </w:r>
          </w:p>
          <w:p w14:paraId="3ECFC338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0 (778) 70359</w:t>
            </w:r>
          </w:p>
        </w:tc>
        <w:tc>
          <w:tcPr>
            <w:tcW w:w="2880" w:type="dxa"/>
          </w:tcPr>
          <w:p w14:paraId="438114BC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____________________</w:t>
            </w:r>
          </w:p>
        </w:tc>
        <w:tc>
          <w:tcPr>
            <w:tcW w:w="2160" w:type="dxa"/>
          </w:tcPr>
          <w:p w14:paraId="4A053E86" w14:textId="77777777" w:rsidR="00DE2BA7" w:rsidRDefault="00A509AF">
            <w:pPr>
              <w:spacing w:after="0" w:line="240" w:lineRule="auto"/>
              <w:rPr>
                <w:bCs/>
                <w:szCs w:val="24"/>
                <w:lang w:eastAsia="en-US"/>
              </w:rPr>
            </w:pPr>
            <w:r>
              <w:rPr>
                <w:bCs/>
                <w:szCs w:val="24"/>
                <w:lang w:eastAsia="en-US"/>
              </w:rPr>
              <w:t>О.Ю. Запольская</w:t>
            </w:r>
          </w:p>
        </w:tc>
      </w:tr>
    </w:tbl>
    <w:p w14:paraId="16327C4E" w14:textId="77777777" w:rsidR="00DE2BA7" w:rsidRDefault="00DE2BA7">
      <w:pPr>
        <w:spacing w:after="0" w:line="240" w:lineRule="auto"/>
      </w:pPr>
    </w:p>
    <w:p w14:paraId="29D776DB" w14:textId="77777777" w:rsidR="00DE2BA7" w:rsidRDefault="00DE2BA7">
      <w:pPr>
        <w:spacing w:after="0" w:line="240" w:lineRule="auto"/>
      </w:pPr>
    </w:p>
    <w:p w14:paraId="49F78414" w14:textId="77777777" w:rsidR="00DE2BA7" w:rsidRDefault="00DE2BA7">
      <w:pPr>
        <w:spacing w:after="0" w:line="240" w:lineRule="auto"/>
      </w:pPr>
    </w:p>
    <w:p w14:paraId="3792C8E9" w14:textId="77777777" w:rsidR="00DE2BA7" w:rsidRDefault="00DE2BA7">
      <w:pPr>
        <w:spacing w:after="0" w:line="240" w:lineRule="auto"/>
      </w:pPr>
    </w:p>
    <w:p w14:paraId="15325DBA" w14:textId="77777777" w:rsidR="00DE2BA7" w:rsidRDefault="00DE2BA7">
      <w:pPr>
        <w:spacing w:after="0" w:line="240" w:lineRule="auto"/>
      </w:pPr>
    </w:p>
    <w:p w14:paraId="48425C32" w14:textId="77777777" w:rsidR="00DE2BA7" w:rsidRDefault="00DE2BA7">
      <w:pPr>
        <w:spacing w:after="0" w:line="240" w:lineRule="auto"/>
      </w:pPr>
    </w:p>
    <w:bookmarkEnd w:id="0"/>
    <w:p w14:paraId="34D7C9C6" w14:textId="77777777" w:rsidR="00DE2BA7" w:rsidRDefault="00DE2BA7">
      <w:pPr>
        <w:spacing w:after="0"/>
        <w:ind w:firstLine="709"/>
        <w:jc w:val="both"/>
      </w:pPr>
    </w:p>
    <w:sectPr w:rsidR="00DE2BA7">
      <w:pgSz w:w="11906" w:h="16838"/>
      <w:pgMar w:top="851" w:right="851" w:bottom="85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8C83C" w14:textId="77777777" w:rsidR="00DE2BA7" w:rsidRDefault="00A509AF">
      <w:pPr>
        <w:spacing w:line="240" w:lineRule="auto"/>
      </w:pPr>
      <w:r>
        <w:separator/>
      </w:r>
    </w:p>
  </w:endnote>
  <w:endnote w:type="continuationSeparator" w:id="0">
    <w:p w14:paraId="4E6DBF3A" w14:textId="77777777" w:rsidR="00DE2BA7" w:rsidRDefault="00A509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F083E" w14:textId="77777777" w:rsidR="00DE2BA7" w:rsidRDefault="00A509AF">
      <w:pPr>
        <w:spacing w:after="0"/>
      </w:pPr>
      <w:r>
        <w:separator/>
      </w:r>
    </w:p>
  </w:footnote>
  <w:footnote w:type="continuationSeparator" w:id="0">
    <w:p w14:paraId="2B5881EE" w14:textId="77777777" w:rsidR="00DE2BA7" w:rsidRDefault="00A509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39FC"/>
    <w:rsid w:val="00004B84"/>
    <w:rsid w:val="0004203E"/>
    <w:rsid w:val="00053A28"/>
    <w:rsid w:val="00061963"/>
    <w:rsid w:val="00065587"/>
    <w:rsid w:val="00075938"/>
    <w:rsid w:val="00083DCC"/>
    <w:rsid w:val="000A4D68"/>
    <w:rsid w:val="000B1A3A"/>
    <w:rsid w:val="000B4DC4"/>
    <w:rsid w:val="000C3268"/>
    <w:rsid w:val="000E37B3"/>
    <w:rsid w:val="00113301"/>
    <w:rsid w:val="0014207D"/>
    <w:rsid w:val="001514B9"/>
    <w:rsid w:val="0015251E"/>
    <w:rsid w:val="001629B0"/>
    <w:rsid w:val="001811FF"/>
    <w:rsid w:val="00182ABA"/>
    <w:rsid w:val="00185366"/>
    <w:rsid w:val="001B0A4B"/>
    <w:rsid w:val="001C37D5"/>
    <w:rsid w:val="001C7BD2"/>
    <w:rsid w:val="001F462F"/>
    <w:rsid w:val="00207EA1"/>
    <w:rsid w:val="0021141B"/>
    <w:rsid w:val="00215CEB"/>
    <w:rsid w:val="00220DBA"/>
    <w:rsid w:val="0022698E"/>
    <w:rsid w:val="00234B75"/>
    <w:rsid w:val="00246974"/>
    <w:rsid w:val="00256EBB"/>
    <w:rsid w:val="002605E9"/>
    <w:rsid w:val="0028234F"/>
    <w:rsid w:val="00284842"/>
    <w:rsid w:val="00285654"/>
    <w:rsid w:val="002907FB"/>
    <w:rsid w:val="002E5033"/>
    <w:rsid w:val="002F40D8"/>
    <w:rsid w:val="00312F15"/>
    <w:rsid w:val="00316AE2"/>
    <w:rsid w:val="003535C8"/>
    <w:rsid w:val="00370FDE"/>
    <w:rsid w:val="00377D3F"/>
    <w:rsid w:val="00384003"/>
    <w:rsid w:val="003A1DEB"/>
    <w:rsid w:val="003A704C"/>
    <w:rsid w:val="003C1E10"/>
    <w:rsid w:val="003E040B"/>
    <w:rsid w:val="003E05EF"/>
    <w:rsid w:val="003E457A"/>
    <w:rsid w:val="004375A2"/>
    <w:rsid w:val="00437E7A"/>
    <w:rsid w:val="00441F89"/>
    <w:rsid w:val="00444F1C"/>
    <w:rsid w:val="00454389"/>
    <w:rsid w:val="00473D4C"/>
    <w:rsid w:val="004756FA"/>
    <w:rsid w:val="00497E49"/>
    <w:rsid w:val="004A7BEC"/>
    <w:rsid w:val="004B1610"/>
    <w:rsid w:val="004E4A6B"/>
    <w:rsid w:val="00505035"/>
    <w:rsid w:val="005439FC"/>
    <w:rsid w:val="00544C50"/>
    <w:rsid w:val="00546905"/>
    <w:rsid w:val="005545A2"/>
    <w:rsid w:val="00582E54"/>
    <w:rsid w:val="00592A8B"/>
    <w:rsid w:val="005A7183"/>
    <w:rsid w:val="005B4B5F"/>
    <w:rsid w:val="005C0DCF"/>
    <w:rsid w:val="005D2468"/>
    <w:rsid w:val="005E36E4"/>
    <w:rsid w:val="005F1B45"/>
    <w:rsid w:val="00607392"/>
    <w:rsid w:val="00635F5E"/>
    <w:rsid w:val="00656FCE"/>
    <w:rsid w:val="0067215C"/>
    <w:rsid w:val="00674AD9"/>
    <w:rsid w:val="0068111B"/>
    <w:rsid w:val="006A54B5"/>
    <w:rsid w:val="006B426B"/>
    <w:rsid w:val="006D3071"/>
    <w:rsid w:val="006E0BBC"/>
    <w:rsid w:val="006E5AD6"/>
    <w:rsid w:val="006E7498"/>
    <w:rsid w:val="00732744"/>
    <w:rsid w:val="007346DA"/>
    <w:rsid w:val="007406BB"/>
    <w:rsid w:val="00743481"/>
    <w:rsid w:val="007510C4"/>
    <w:rsid w:val="00751520"/>
    <w:rsid w:val="00751E92"/>
    <w:rsid w:val="00754033"/>
    <w:rsid w:val="00756FB3"/>
    <w:rsid w:val="00771D9A"/>
    <w:rsid w:val="00774FDF"/>
    <w:rsid w:val="00775318"/>
    <w:rsid w:val="00786D1A"/>
    <w:rsid w:val="00796A5F"/>
    <w:rsid w:val="007A0F82"/>
    <w:rsid w:val="007B325E"/>
    <w:rsid w:val="007C3FF3"/>
    <w:rsid w:val="007D18BC"/>
    <w:rsid w:val="007E5657"/>
    <w:rsid w:val="007F69BB"/>
    <w:rsid w:val="00822F2A"/>
    <w:rsid w:val="008C5F97"/>
    <w:rsid w:val="008D62E5"/>
    <w:rsid w:val="008E49AD"/>
    <w:rsid w:val="008F27DA"/>
    <w:rsid w:val="00906637"/>
    <w:rsid w:val="00906B28"/>
    <w:rsid w:val="00911966"/>
    <w:rsid w:val="009143FA"/>
    <w:rsid w:val="00964066"/>
    <w:rsid w:val="00977EDC"/>
    <w:rsid w:val="009D00E3"/>
    <w:rsid w:val="009D4CF7"/>
    <w:rsid w:val="00A12B01"/>
    <w:rsid w:val="00A140DA"/>
    <w:rsid w:val="00A149EF"/>
    <w:rsid w:val="00A426F1"/>
    <w:rsid w:val="00A509AF"/>
    <w:rsid w:val="00A55C72"/>
    <w:rsid w:val="00A82225"/>
    <w:rsid w:val="00A95065"/>
    <w:rsid w:val="00AA3184"/>
    <w:rsid w:val="00AE7CAE"/>
    <w:rsid w:val="00B173B4"/>
    <w:rsid w:val="00B537D1"/>
    <w:rsid w:val="00B85B10"/>
    <w:rsid w:val="00BA0DA8"/>
    <w:rsid w:val="00C03540"/>
    <w:rsid w:val="00C05311"/>
    <w:rsid w:val="00C125F8"/>
    <w:rsid w:val="00C13C82"/>
    <w:rsid w:val="00C32877"/>
    <w:rsid w:val="00C37FC6"/>
    <w:rsid w:val="00C43463"/>
    <w:rsid w:val="00C67EA9"/>
    <w:rsid w:val="00C82FAA"/>
    <w:rsid w:val="00C97A29"/>
    <w:rsid w:val="00CA4D48"/>
    <w:rsid w:val="00CA7212"/>
    <w:rsid w:val="00CB3DF6"/>
    <w:rsid w:val="00CC1B9D"/>
    <w:rsid w:val="00CD22B0"/>
    <w:rsid w:val="00CD23D1"/>
    <w:rsid w:val="00CE118D"/>
    <w:rsid w:val="00CE7E47"/>
    <w:rsid w:val="00D05F27"/>
    <w:rsid w:val="00D20ACF"/>
    <w:rsid w:val="00D7172E"/>
    <w:rsid w:val="00D97166"/>
    <w:rsid w:val="00DB48A5"/>
    <w:rsid w:val="00DB7518"/>
    <w:rsid w:val="00DD012B"/>
    <w:rsid w:val="00DD51B0"/>
    <w:rsid w:val="00DE2BA7"/>
    <w:rsid w:val="00DF6CDD"/>
    <w:rsid w:val="00E65E29"/>
    <w:rsid w:val="00E83F92"/>
    <w:rsid w:val="00FB0AB9"/>
    <w:rsid w:val="00FB0C38"/>
    <w:rsid w:val="00FB7FC3"/>
    <w:rsid w:val="00FD3CA7"/>
    <w:rsid w:val="00FD41B0"/>
    <w:rsid w:val="00FE09F3"/>
    <w:rsid w:val="00FE4D94"/>
    <w:rsid w:val="14A8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74DA44"/>
  <w15:docId w15:val="{5F4B769F-A2A5-4692-8587-8DB92827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styleId="a4">
    <w:name w:val="line number"/>
    <w:basedOn w:val="a0"/>
    <w:uiPriority w:val="99"/>
    <w:semiHidden/>
    <w:qFormat/>
    <w:rPr>
      <w:rFonts w:cs="Times New Roman"/>
    </w:rPr>
  </w:style>
  <w:style w:type="paragraph" w:styleId="a5">
    <w:name w:val="Balloon Text"/>
    <w:basedOn w:val="a"/>
    <w:link w:val="a6"/>
    <w:uiPriority w:val="99"/>
    <w:semiHidden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1">
    <w:name w:val="Table Simple 1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7">
    <w:name w:val="Table Grid"/>
    <w:basedOn w:val="a1"/>
    <w:uiPriority w:val="99"/>
    <w:qFormat/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Текст выноски Знак"/>
    <w:basedOn w:val="a0"/>
    <w:link w:val="a5"/>
    <w:uiPriority w:val="99"/>
    <w:semiHidden/>
    <w:qFormat/>
    <w:locked/>
    <w:rPr>
      <w:rFonts w:ascii="Segoe UI" w:hAnsi="Segoe UI" w:cs="Segoe UI"/>
      <w:sz w:val="18"/>
      <w:szCs w:val="18"/>
    </w:rPr>
  </w:style>
  <w:style w:type="paragraph" w:styleId="a8">
    <w:name w:val="No Spacing"/>
    <w:uiPriority w:val="99"/>
    <w:qFormat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3285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Помян С.В.</dc:creator>
  <cp:lastModifiedBy>Ольга Запольская</cp:lastModifiedBy>
  <cp:revision>55</cp:revision>
  <cp:lastPrinted>2026-07-02T11:38:00Z</cp:lastPrinted>
  <dcterms:created xsi:type="dcterms:W3CDTF">2024-10-09T19:03:00Z</dcterms:created>
  <dcterms:modified xsi:type="dcterms:W3CDTF">2026-08-31T07:10:00Z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eyJoZGlkIjoiOTMwZDc4MzlhNDYxMzk4ZTJhZmQ2NmVjM2E3MWMzYzAifQ==</vt:lpwstr>
  </property>
  <property fmtid="{D5CDD505-2E9C-101B-9397-08002B2CF9AE}" pid="3" name="KSOProductBuildVer">
    <vt:lpwstr>1049-12.1.0.28032</vt:lpwstr>
  </property>
  <property fmtid="{D5CDD505-2E9C-101B-9397-08002B2CF9AE}" pid="4" name="ICV">
    <vt:lpwstr>5780C225B6CE4E1E8BA47939D2303392_12</vt:lpwstr>
  </property>
</Properties>
</file>