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D631" w14:textId="7F81212B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7E25F77" wp14:editId="2F72DEB2">
            <wp:simplePos x="0" y="0"/>
            <wp:positionH relativeFrom="column">
              <wp:posOffset>1733550</wp:posOffset>
            </wp:positionH>
            <wp:positionV relativeFrom="paragraph">
              <wp:posOffset>0</wp:posOffset>
            </wp:positionV>
            <wp:extent cx="2390775" cy="2266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0px-National_University_of_Computer_and_Emerging_Sciences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F8816" w14:textId="77777777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7B3326" w14:textId="77777777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EEB23" w14:textId="77777777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E3C132" w14:textId="77777777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A04946" w14:textId="77777777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8D70FD" w14:textId="77777777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8E86D4" w14:textId="156E7C84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B9DD5" w14:textId="34D2D1F7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CDC58D" w14:textId="77777777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BA45A" w14:textId="76E5382A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Muhammad Aqeel Afzal</w:t>
      </w:r>
    </w:p>
    <w:p w14:paraId="07A14099" w14:textId="5037EF85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C952A" w14:textId="00CDADF4" w:rsidR="007C3944" w:rsidRDefault="00471CEA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Roll. No</w:t>
      </w:r>
      <w:r w:rsidR="007C3944">
        <w:rPr>
          <w:rFonts w:ascii="Times New Roman" w:hAnsi="Times New Roman" w:cs="Times New Roman"/>
          <w:b/>
          <w:bCs/>
          <w:sz w:val="32"/>
          <w:szCs w:val="32"/>
        </w:rPr>
        <w:t xml:space="preserve">:   </w:t>
      </w:r>
      <w:r w:rsidR="007C394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C394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C3944">
        <w:rPr>
          <w:rFonts w:ascii="Times New Roman" w:hAnsi="Times New Roman" w:cs="Times New Roman"/>
          <w:b/>
          <w:bCs/>
          <w:sz w:val="32"/>
          <w:szCs w:val="32"/>
        </w:rPr>
        <w:tab/>
        <w:t>i190650</w:t>
      </w:r>
    </w:p>
    <w:p w14:paraId="650A1FDB" w14:textId="50750BC5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515E08" w14:textId="2BF547C9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Section: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D</w:t>
      </w:r>
    </w:p>
    <w:p w14:paraId="0DC991C1" w14:textId="08E942B4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B09F98" w14:textId="67A5F9A0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Group: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8</w:t>
      </w:r>
      <w:r w:rsidRPr="007C3944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</w:p>
    <w:p w14:paraId="174E005E" w14:textId="2670CD39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DCA97" w14:textId="7DD3E13E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          Ms. Behjat Zuhaira</w:t>
      </w:r>
    </w:p>
    <w:p w14:paraId="1555B38A" w14:textId="13D57799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30C9B" w14:textId="77777777" w:rsidR="007C3944" w:rsidRDefault="007C3944" w:rsidP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41508" w14:textId="4DCCE47F" w:rsidR="007C3944" w:rsidRDefault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B3CE0" w14:textId="77777777" w:rsidR="007C3944" w:rsidRDefault="007C3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5472B9" w14:textId="654234B7" w:rsidR="00157E0C" w:rsidRDefault="008F138B" w:rsidP="008F13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                 </w:t>
      </w:r>
      <w:r w:rsidR="00C64224" w:rsidRPr="00B2126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(Updated) </w:t>
      </w:r>
      <w:r w:rsidR="00157E0C" w:rsidRPr="00157E0C">
        <w:rPr>
          <w:rFonts w:ascii="Times New Roman" w:hAnsi="Times New Roman" w:cs="Times New Roman"/>
          <w:b/>
          <w:bCs/>
          <w:sz w:val="32"/>
          <w:szCs w:val="32"/>
        </w:rPr>
        <w:t>Fully Dressed Use Case</w:t>
      </w:r>
      <w:r w:rsidR="00C24A97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157E0C" w:rsidRPr="00157E0C">
        <w:rPr>
          <w:rFonts w:ascii="Times New Roman" w:hAnsi="Times New Roman" w:cs="Times New Roman"/>
          <w:b/>
          <w:bCs/>
          <w:sz w:val="32"/>
          <w:szCs w:val="32"/>
        </w:rPr>
        <w:t xml:space="preserve"> Description</w:t>
      </w:r>
    </w:p>
    <w:p w14:paraId="4B2C3D9A" w14:textId="7B441731" w:rsidR="00E21056" w:rsidRDefault="00E21056" w:rsidP="00157E0C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ABE04" w14:textId="2E988C2D" w:rsidR="00E21056" w:rsidRDefault="00E21056" w:rsidP="00157E0C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04415" w14:textId="3D5777C6" w:rsidR="00E21056" w:rsidRPr="00157E0C" w:rsidRDefault="00E21056" w:rsidP="00E21056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Use Case </w:t>
      </w:r>
    </w:p>
    <w:p w14:paraId="08208F0E" w14:textId="77777777" w:rsidR="00E21056" w:rsidRDefault="00E21056" w:rsidP="00E21056">
      <w:pPr>
        <w:ind w:left="1440" w:firstLine="720"/>
      </w:pPr>
    </w:p>
    <w:p w14:paraId="641CD31E" w14:textId="77777777" w:rsidR="00E21056" w:rsidRDefault="00E21056" w:rsidP="00E21056">
      <w:pPr>
        <w:ind w:left="1440" w:firstLine="720"/>
      </w:pPr>
    </w:p>
    <w:p w14:paraId="40DC159C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Use Case Name:</w:t>
      </w:r>
    </w:p>
    <w:p w14:paraId="5635C58E" w14:textId="5EA5B870" w:rsidR="00E21056" w:rsidRPr="00160D4B" w:rsidRDefault="00E21056" w:rsidP="00E21056">
      <w:p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60D4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60D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04F06" w:rsidRPr="00160D4B">
        <w:rPr>
          <w:rFonts w:ascii="Times New Roman" w:hAnsi="Times New Roman" w:cs="Times New Roman"/>
          <w:sz w:val="24"/>
          <w:szCs w:val="24"/>
        </w:rPr>
        <w:t>Join Kameti Party</w:t>
      </w:r>
      <w:r w:rsidRPr="00160D4B">
        <w:rPr>
          <w:rFonts w:ascii="Times New Roman" w:hAnsi="Times New Roman" w:cs="Times New Roman"/>
          <w:sz w:val="24"/>
          <w:szCs w:val="24"/>
        </w:rPr>
        <w:t>.</w:t>
      </w:r>
    </w:p>
    <w:p w14:paraId="67E8C827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68536BC3" w14:textId="77777777" w:rsidR="00E21056" w:rsidRPr="00160D4B" w:rsidRDefault="00E21056" w:rsidP="00E2105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Kameti Management System.</w:t>
      </w:r>
    </w:p>
    <w:p w14:paraId="635A11BF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14:paraId="1167BA89" w14:textId="77777777" w:rsidR="00E21056" w:rsidRPr="00160D4B" w:rsidRDefault="00E21056" w:rsidP="00E2105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User-goal.</w:t>
      </w:r>
    </w:p>
    <w:p w14:paraId="536BCDB2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14AC014D" w14:textId="40749F40" w:rsidR="00E21056" w:rsidRPr="00160D4B" w:rsidRDefault="00E21056" w:rsidP="00E21056">
      <w:p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60D4B">
        <w:rPr>
          <w:rFonts w:ascii="Times New Roman" w:hAnsi="Times New Roman" w:cs="Times New Roman"/>
          <w:sz w:val="24"/>
          <w:szCs w:val="24"/>
        </w:rPr>
        <w:tab/>
      </w:r>
      <w:r w:rsidRPr="00160D4B">
        <w:rPr>
          <w:rFonts w:ascii="Times New Roman" w:hAnsi="Times New Roman" w:cs="Times New Roman"/>
          <w:sz w:val="24"/>
          <w:szCs w:val="24"/>
        </w:rPr>
        <w:tab/>
      </w:r>
      <w:r w:rsidRPr="00160D4B">
        <w:rPr>
          <w:rFonts w:ascii="Times New Roman" w:hAnsi="Times New Roman" w:cs="Times New Roman"/>
          <w:sz w:val="24"/>
          <w:szCs w:val="24"/>
        </w:rPr>
        <w:tab/>
      </w:r>
      <w:r w:rsidR="00204F06" w:rsidRPr="00160D4B">
        <w:rPr>
          <w:rFonts w:ascii="Times New Roman" w:hAnsi="Times New Roman" w:cs="Times New Roman"/>
          <w:sz w:val="24"/>
          <w:szCs w:val="24"/>
        </w:rPr>
        <w:t>Registered Member</w:t>
      </w:r>
    </w:p>
    <w:p w14:paraId="5EA7B1AE" w14:textId="40F8679E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</w:p>
    <w:p w14:paraId="6258570C" w14:textId="019BD0DE" w:rsidR="00E21056" w:rsidRPr="00160D4B" w:rsidRDefault="00204F06" w:rsidP="00E21056">
      <w:pPr>
        <w:ind w:left="2160"/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Registered Member</w:t>
      </w:r>
      <w:r w:rsidR="00E21056" w:rsidRPr="00160D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21056" w:rsidRPr="00160D4B">
        <w:rPr>
          <w:rFonts w:ascii="Times New Roman" w:hAnsi="Times New Roman" w:cs="Times New Roman"/>
          <w:sz w:val="24"/>
          <w:szCs w:val="24"/>
        </w:rPr>
        <w:t xml:space="preserve">  wants successfully added </w:t>
      </w:r>
      <w:r w:rsidRPr="00160D4B">
        <w:rPr>
          <w:rFonts w:ascii="Times New Roman" w:hAnsi="Times New Roman" w:cs="Times New Roman"/>
          <w:sz w:val="24"/>
          <w:szCs w:val="24"/>
        </w:rPr>
        <w:t>to the kameti.</w:t>
      </w:r>
    </w:p>
    <w:p w14:paraId="72104458" w14:textId="2B930A10" w:rsidR="00E21056" w:rsidRPr="00160D4B" w:rsidRDefault="00E21056" w:rsidP="00E21056">
      <w:pPr>
        <w:ind w:left="2160"/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ACDC4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2054C454" w14:textId="6D8988CC" w:rsidR="00E21056" w:rsidRPr="00160D4B" w:rsidRDefault="008A617D" w:rsidP="00E2105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Registered member </w:t>
      </w:r>
      <w:r w:rsidR="00E21056" w:rsidRPr="00160D4B">
        <w:rPr>
          <w:rFonts w:ascii="Times New Roman" w:hAnsi="Times New Roman" w:cs="Times New Roman"/>
          <w:sz w:val="24"/>
          <w:szCs w:val="24"/>
        </w:rPr>
        <w:t>must be identified and authenticated.</w:t>
      </w:r>
    </w:p>
    <w:p w14:paraId="1E41D723" w14:textId="10A2BD93" w:rsidR="00E21056" w:rsidRPr="00160D4B" w:rsidRDefault="00E21056" w:rsidP="00E21056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EFC822F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Success Guarantee:</w:t>
      </w:r>
    </w:p>
    <w:p w14:paraId="681B43B3" w14:textId="597F2C39" w:rsidR="00E21056" w:rsidRPr="00160D4B" w:rsidRDefault="00E06C89" w:rsidP="001A66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Kameti Owner received</w:t>
      </w:r>
      <w:r w:rsidR="00170EF7" w:rsidRPr="00160D4B">
        <w:rPr>
          <w:rFonts w:ascii="Times New Roman" w:hAnsi="Times New Roman" w:cs="Times New Roman"/>
          <w:sz w:val="24"/>
          <w:szCs w:val="24"/>
        </w:rPr>
        <w:t xml:space="preserve"> </w:t>
      </w:r>
      <w:r w:rsidRPr="00160D4B">
        <w:rPr>
          <w:rFonts w:ascii="Times New Roman" w:hAnsi="Times New Roman" w:cs="Times New Roman"/>
          <w:sz w:val="24"/>
          <w:szCs w:val="24"/>
        </w:rPr>
        <w:t>a message that new member joined the kameti party</w:t>
      </w:r>
      <w:r w:rsidR="00E21056" w:rsidRPr="00160D4B">
        <w:rPr>
          <w:rFonts w:ascii="Times New Roman" w:hAnsi="Times New Roman" w:cs="Times New Roman"/>
          <w:sz w:val="24"/>
          <w:szCs w:val="24"/>
        </w:rPr>
        <w:t>.</w:t>
      </w:r>
    </w:p>
    <w:p w14:paraId="339F3ED4" w14:textId="6623CA57" w:rsidR="001A66CD" w:rsidRPr="00160D4B" w:rsidRDefault="00166AC5" w:rsidP="001A66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Registered member </w:t>
      </w:r>
      <w:r w:rsidR="001A66CD" w:rsidRPr="00160D4B">
        <w:rPr>
          <w:rFonts w:ascii="Times New Roman" w:hAnsi="Times New Roman" w:cs="Times New Roman"/>
          <w:sz w:val="24"/>
          <w:szCs w:val="24"/>
        </w:rPr>
        <w:t xml:space="preserve">must </w:t>
      </w:r>
      <w:r w:rsidR="00471CEA" w:rsidRPr="00160D4B">
        <w:rPr>
          <w:rFonts w:ascii="Times New Roman" w:hAnsi="Times New Roman" w:cs="Times New Roman"/>
          <w:sz w:val="24"/>
          <w:szCs w:val="24"/>
        </w:rPr>
        <w:t>receive</w:t>
      </w:r>
      <w:r w:rsidR="001A66CD" w:rsidRPr="00160D4B">
        <w:rPr>
          <w:rFonts w:ascii="Times New Roman" w:hAnsi="Times New Roman" w:cs="Times New Roman"/>
          <w:sz w:val="24"/>
          <w:szCs w:val="24"/>
        </w:rPr>
        <w:t xml:space="preserve"> a confirmation massage</w:t>
      </w:r>
      <w:r w:rsidR="00E06C89" w:rsidRPr="00160D4B">
        <w:rPr>
          <w:rFonts w:ascii="Times New Roman" w:hAnsi="Times New Roman" w:cs="Times New Roman"/>
          <w:sz w:val="24"/>
          <w:szCs w:val="24"/>
        </w:rPr>
        <w:t xml:space="preserve"> that he</w:t>
      </w:r>
      <w:r w:rsidR="00257FF5" w:rsidRPr="00160D4B">
        <w:rPr>
          <w:rFonts w:ascii="Times New Roman" w:hAnsi="Times New Roman" w:cs="Times New Roman"/>
          <w:sz w:val="24"/>
          <w:szCs w:val="24"/>
        </w:rPr>
        <w:t>/she</w:t>
      </w:r>
      <w:r w:rsidR="00E06C89" w:rsidRPr="00160D4B">
        <w:rPr>
          <w:rFonts w:ascii="Times New Roman" w:hAnsi="Times New Roman" w:cs="Times New Roman"/>
          <w:sz w:val="24"/>
          <w:szCs w:val="24"/>
        </w:rPr>
        <w:t xml:space="preserve"> has been successfully added to the kameti party</w:t>
      </w:r>
      <w:r w:rsidR="001A66CD" w:rsidRPr="00160D4B">
        <w:rPr>
          <w:rFonts w:ascii="Times New Roman" w:hAnsi="Times New Roman" w:cs="Times New Roman"/>
          <w:sz w:val="24"/>
          <w:szCs w:val="24"/>
        </w:rPr>
        <w:t>.</w:t>
      </w:r>
    </w:p>
    <w:p w14:paraId="1EEB7E77" w14:textId="77777777" w:rsidR="001A66CD" w:rsidRPr="00160D4B" w:rsidRDefault="001A66CD" w:rsidP="00E21056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9012954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3C9B6CA8" w14:textId="3AE1E16E" w:rsidR="00E21056" w:rsidRPr="00160D4B" w:rsidRDefault="00FB26AE" w:rsidP="00E2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Registered member </w:t>
      </w:r>
      <w:r w:rsidR="00E21056" w:rsidRPr="00160D4B">
        <w:rPr>
          <w:rFonts w:ascii="Times New Roman" w:hAnsi="Times New Roman" w:cs="Times New Roman"/>
          <w:sz w:val="24"/>
          <w:szCs w:val="24"/>
        </w:rPr>
        <w:t xml:space="preserve">signs </w:t>
      </w:r>
      <w:r w:rsidRPr="00160D4B">
        <w:rPr>
          <w:rFonts w:ascii="Times New Roman" w:hAnsi="Times New Roman" w:cs="Times New Roman"/>
          <w:sz w:val="24"/>
          <w:szCs w:val="24"/>
        </w:rPr>
        <w:t>in</w:t>
      </w:r>
      <w:r w:rsidR="00E21056" w:rsidRPr="00160D4B">
        <w:rPr>
          <w:rFonts w:ascii="Times New Roman" w:hAnsi="Times New Roman" w:cs="Times New Roman"/>
          <w:sz w:val="24"/>
          <w:szCs w:val="24"/>
        </w:rPr>
        <w:t xml:space="preserve"> to the system.</w:t>
      </w:r>
    </w:p>
    <w:p w14:paraId="11C98601" w14:textId="4954F197" w:rsidR="00170EF7" w:rsidRPr="00160D4B" w:rsidRDefault="00170EF7" w:rsidP="00E2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System validate</w:t>
      </w:r>
      <w:r w:rsidR="00257FF5" w:rsidRPr="00160D4B">
        <w:rPr>
          <w:rFonts w:ascii="Times New Roman" w:hAnsi="Times New Roman" w:cs="Times New Roman"/>
          <w:sz w:val="24"/>
          <w:szCs w:val="24"/>
        </w:rPr>
        <w:t>s</w:t>
      </w:r>
      <w:r w:rsidRPr="00160D4B">
        <w:rPr>
          <w:rFonts w:ascii="Times New Roman" w:hAnsi="Times New Roman" w:cs="Times New Roman"/>
          <w:sz w:val="24"/>
          <w:szCs w:val="24"/>
        </w:rPr>
        <w:t xml:space="preserve"> the </w:t>
      </w:r>
      <w:r w:rsidR="005D4C80" w:rsidRPr="00160D4B">
        <w:rPr>
          <w:rFonts w:ascii="Times New Roman" w:hAnsi="Times New Roman" w:cs="Times New Roman"/>
          <w:sz w:val="24"/>
          <w:szCs w:val="24"/>
        </w:rPr>
        <w:t>Registered member</w:t>
      </w:r>
      <w:r w:rsidRPr="00160D4B">
        <w:rPr>
          <w:rFonts w:ascii="Times New Roman" w:hAnsi="Times New Roman" w:cs="Times New Roman"/>
          <w:sz w:val="24"/>
          <w:szCs w:val="24"/>
        </w:rPr>
        <w:t>.</w:t>
      </w:r>
      <w:r w:rsidR="005D4C80" w:rsidRPr="00160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44DA9" w14:textId="67F721CF" w:rsidR="00E21056" w:rsidRPr="00160D4B" w:rsidRDefault="00FB26AE" w:rsidP="00E2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lastRenderedPageBreak/>
        <w:t xml:space="preserve">Registered member </w:t>
      </w:r>
      <w:r w:rsidR="006367BE">
        <w:rPr>
          <w:rFonts w:ascii="Times New Roman" w:hAnsi="Times New Roman" w:cs="Times New Roman"/>
          <w:sz w:val="24"/>
          <w:szCs w:val="24"/>
        </w:rPr>
        <w:t>request for</w:t>
      </w:r>
      <w:r w:rsidR="00170EF7" w:rsidRPr="00160D4B">
        <w:rPr>
          <w:rFonts w:ascii="Times New Roman" w:hAnsi="Times New Roman" w:cs="Times New Roman"/>
          <w:sz w:val="24"/>
          <w:szCs w:val="24"/>
        </w:rPr>
        <w:t xml:space="preserve"> </w:t>
      </w:r>
      <w:r w:rsidRPr="00160D4B">
        <w:rPr>
          <w:rFonts w:ascii="Times New Roman" w:hAnsi="Times New Roman" w:cs="Times New Roman"/>
          <w:sz w:val="24"/>
          <w:szCs w:val="24"/>
        </w:rPr>
        <w:t>‘Join a Kameti Party’</w:t>
      </w:r>
      <w:r w:rsidR="00E21056" w:rsidRPr="00160D4B">
        <w:rPr>
          <w:rFonts w:ascii="Times New Roman" w:hAnsi="Times New Roman" w:cs="Times New Roman"/>
          <w:sz w:val="24"/>
          <w:szCs w:val="24"/>
        </w:rPr>
        <w:t>.</w:t>
      </w:r>
    </w:p>
    <w:p w14:paraId="28EF2833" w14:textId="66B6EBAB" w:rsidR="00257FF5" w:rsidRPr="00160D4B" w:rsidRDefault="00257FF5" w:rsidP="00E2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System displays the name of all available kameti parties.</w:t>
      </w:r>
    </w:p>
    <w:p w14:paraId="418C76B7" w14:textId="4E858C3B" w:rsidR="00257FF5" w:rsidRPr="00160D4B" w:rsidRDefault="00257FF5" w:rsidP="00E2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selects the desired party to join.</w:t>
      </w:r>
    </w:p>
    <w:p w14:paraId="7461804F" w14:textId="5EA57505" w:rsidR="00691EF3" w:rsidRPr="00160D4B" w:rsidRDefault="00691EF3" w:rsidP="00E2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System displays the </w:t>
      </w:r>
      <w:r w:rsidR="00351976" w:rsidRPr="00160D4B">
        <w:rPr>
          <w:rFonts w:ascii="Times New Roman" w:hAnsi="Times New Roman" w:cs="Times New Roman"/>
          <w:sz w:val="24"/>
          <w:szCs w:val="24"/>
        </w:rPr>
        <w:t>description about the kameti party.</w:t>
      </w:r>
    </w:p>
    <w:p w14:paraId="2DE0861C" w14:textId="2CD0AA15" w:rsidR="00170EF7" w:rsidRPr="00160D4B" w:rsidRDefault="00257FF5" w:rsidP="00170E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Registered member </w:t>
      </w:r>
      <w:r w:rsidR="00170EF7" w:rsidRPr="00160D4B">
        <w:rPr>
          <w:rFonts w:ascii="Times New Roman" w:hAnsi="Times New Roman" w:cs="Times New Roman"/>
          <w:sz w:val="24"/>
          <w:szCs w:val="24"/>
        </w:rPr>
        <w:t>fills the basic information.</w:t>
      </w:r>
    </w:p>
    <w:p w14:paraId="198599F2" w14:textId="45CB8C98" w:rsidR="00170EF7" w:rsidRPr="00160D4B" w:rsidRDefault="00170EF7" w:rsidP="00170E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System valid</w:t>
      </w:r>
      <w:r w:rsidR="00647F43" w:rsidRPr="00160D4B">
        <w:rPr>
          <w:rFonts w:ascii="Times New Roman" w:hAnsi="Times New Roman" w:cs="Times New Roman"/>
          <w:sz w:val="24"/>
          <w:szCs w:val="24"/>
        </w:rPr>
        <w:t>ate</w:t>
      </w:r>
      <w:r w:rsidR="00257FF5" w:rsidRPr="00160D4B">
        <w:rPr>
          <w:rFonts w:ascii="Times New Roman" w:hAnsi="Times New Roman" w:cs="Times New Roman"/>
          <w:sz w:val="24"/>
          <w:szCs w:val="24"/>
        </w:rPr>
        <w:t>s the</w:t>
      </w:r>
      <w:r w:rsidR="00647F43" w:rsidRPr="00160D4B">
        <w:rPr>
          <w:rFonts w:ascii="Times New Roman" w:hAnsi="Times New Roman" w:cs="Times New Roman"/>
          <w:sz w:val="24"/>
          <w:szCs w:val="24"/>
        </w:rPr>
        <w:t xml:space="preserve"> basic information</w:t>
      </w:r>
      <w:r w:rsidR="00257FF5" w:rsidRPr="00160D4B">
        <w:rPr>
          <w:rFonts w:ascii="Times New Roman" w:hAnsi="Times New Roman" w:cs="Times New Roman"/>
          <w:sz w:val="24"/>
          <w:szCs w:val="24"/>
        </w:rPr>
        <w:t>.</w:t>
      </w:r>
    </w:p>
    <w:p w14:paraId="2CDD7711" w14:textId="503711D6" w:rsidR="00257FF5" w:rsidRPr="00160D4B" w:rsidRDefault="00257FF5" w:rsidP="00170E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System displays the contract to bound the Registered member that if he/she </w:t>
      </w:r>
      <w:r w:rsidR="00691EF3" w:rsidRPr="00160D4B">
        <w:rPr>
          <w:rFonts w:ascii="Times New Roman" w:hAnsi="Times New Roman" w:cs="Times New Roman"/>
          <w:sz w:val="24"/>
          <w:szCs w:val="24"/>
        </w:rPr>
        <w:t>does not deposit money or leave the party before the required period of party he/she will pay some fine to compensate the loss</w:t>
      </w:r>
      <w:r w:rsidR="00351976" w:rsidRPr="00160D4B">
        <w:rPr>
          <w:rFonts w:ascii="Times New Roman" w:hAnsi="Times New Roman" w:cs="Times New Roman"/>
          <w:sz w:val="24"/>
          <w:szCs w:val="24"/>
        </w:rPr>
        <w:t xml:space="preserve"> or provide something to pledge</w:t>
      </w:r>
      <w:r w:rsidR="00691EF3" w:rsidRPr="00160D4B">
        <w:rPr>
          <w:rFonts w:ascii="Times New Roman" w:hAnsi="Times New Roman" w:cs="Times New Roman"/>
          <w:sz w:val="24"/>
          <w:szCs w:val="24"/>
        </w:rPr>
        <w:t>.</w:t>
      </w:r>
    </w:p>
    <w:p w14:paraId="0F5ADF28" w14:textId="05C57699" w:rsidR="00E21056" w:rsidRPr="00160D4B" w:rsidRDefault="00691EF3" w:rsidP="001A66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agree</w:t>
      </w:r>
      <w:r w:rsidR="00001C85">
        <w:rPr>
          <w:rFonts w:ascii="Times New Roman" w:hAnsi="Times New Roman" w:cs="Times New Roman"/>
          <w:sz w:val="24"/>
          <w:szCs w:val="24"/>
        </w:rPr>
        <w:t>s to</w:t>
      </w:r>
      <w:r w:rsidRPr="00160D4B">
        <w:rPr>
          <w:rFonts w:ascii="Times New Roman" w:hAnsi="Times New Roman" w:cs="Times New Roman"/>
          <w:sz w:val="24"/>
          <w:szCs w:val="24"/>
        </w:rPr>
        <w:t xml:space="preserve"> the contract</w:t>
      </w:r>
      <w:r w:rsidR="00647F43" w:rsidRPr="00160D4B">
        <w:rPr>
          <w:rFonts w:ascii="Times New Roman" w:hAnsi="Times New Roman" w:cs="Times New Roman"/>
          <w:sz w:val="24"/>
          <w:szCs w:val="24"/>
        </w:rPr>
        <w:t>.</w:t>
      </w:r>
    </w:p>
    <w:p w14:paraId="363F58B3" w14:textId="086C7A08" w:rsidR="00351976" w:rsidRPr="00160D4B" w:rsidRDefault="00351976" w:rsidP="003519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confirm</w:t>
      </w:r>
      <w:r w:rsidR="00001C85">
        <w:rPr>
          <w:rFonts w:ascii="Times New Roman" w:hAnsi="Times New Roman" w:cs="Times New Roman"/>
          <w:sz w:val="24"/>
          <w:szCs w:val="24"/>
        </w:rPr>
        <w:t>s</w:t>
      </w:r>
      <w:r w:rsidRPr="00160D4B">
        <w:rPr>
          <w:rFonts w:ascii="Times New Roman" w:hAnsi="Times New Roman" w:cs="Times New Roman"/>
          <w:sz w:val="24"/>
          <w:szCs w:val="24"/>
        </w:rPr>
        <w:t xml:space="preserve"> to join the kameti party.</w:t>
      </w:r>
    </w:p>
    <w:p w14:paraId="5FEAD1F5" w14:textId="77777777" w:rsidR="00691EF3" w:rsidRPr="00160D4B" w:rsidRDefault="00691EF3" w:rsidP="0035197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C2FC4E5" w14:textId="77777777" w:rsidR="00E21056" w:rsidRPr="00160D4B" w:rsidRDefault="00E21056" w:rsidP="00E21056">
      <w:pPr>
        <w:rPr>
          <w:rFonts w:ascii="Times New Roman" w:hAnsi="Times New Roman" w:cs="Times New Roman"/>
          <w:sz w:val="24"/>
          <w:szCs w:val="24"/>
        </w:rPr>
      </w:pPr>
    </w:p>
    <w:p w14:paraId="3FA143FB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7C5DBF9F" w14:textId="52D49397" w:rsidR="00E21056" w:rsidRPr="00160D4B" w:rsidRDefault="002323FF" w:rsidP="00647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 xml:space="preserve">If system fails at step </w:t>
      </w:r>
      <w:r w:rsidR="001A7A7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60D4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DDDCDA" w14:textId="0F111B77" w:rsidR="002323FF" w:rsidRPr="00160D4B" w:rsidRDefault="002323FF" w:rsidP="002323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signs in to the system.</w:t>
      </w:r>
    </w:p>
    <w:p w14:paraId="3C6E6340" w14:textId="27DE9C1F" w:rsidR="002323FF" w:rsidRPr="00160D4B" w:rsidRDefault="002323FF" w:rsidP="002323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System validates the participant.</w:t>
      </w:r>
    </w:p>
    <w:p w14:paraId="22181E5D" w14:textId="163B08A8" w:rsidR="002323FF" w:rsidRPr="00160D4B" w:rsidRDefault="002323FF" w:rsidP="002323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Information is already filed </w:t>
      </w:r>
      <w:r w:rsidR="00564B39" w:rsidRPr="00160D4B">
        <w:rPr>
          <w:rFonts w:ascii="Times New Roman" w:hAnsi="Times New Roman" w:cs="Times New Roman"/>
          <w:sz w:val="24"/>
          <w:szCs w:val="24"/>
        </w:rPr>
        <w:t>therefore;</w:t>
      </w:r>
      <w:r w:rsidR="00DE3187" w:rsidRPr="00160D4B">
        <w:rPr>
          <w:rFonts w:ascii="Times New Roman" w:hAnsi="Times New Roman" w:cs="Times New Roman"/>
          <w:sz w:val="24"/>
          <w:szCs w:val="24"/>
        </w:rPr>
        <w:t xml:space="preserve"> Registered member just clicks agree to the contract.</w:t>
      </w:r>
    </w:p>
    <w:p w14:paraId="6D8C0228" w14:textId="089671F0" w:rsidR="00DE3187" w:rsidRPr="00160D4B" w:rsidRDefault="00DE3187" w:rsidP="00DE31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confirm</w:t>
      </w:r>
      <w:r w:rsidR="001A7A7A">
        <w:rPr>
          <w:rFonts w:ascii="Times New Roman" w:hAnsi="Times New Roman" w:cs="Times New Roman"/>
          <w:sz w:val="24"/>
          <w:szCs w:val="24"/>
        </w:rPr>
        <w:t>s</w:t>
      </w:r>
      <w:r w:rsidRPr="00160D4B">
        <w:rPr>
          <w:rFonts w:ascii="Times New Roman" w:hAnsi="Times New Roman" w:cs="Times New Roman"/>
          <w:sz w:val="24"/>
          <w:szCs w:val="24"/>
        </w:rPr>
        <w:t xml:space="preserve"> to join the kameti party.</w:t>
      </w:r>
    </w:p>
    <w:p w14:paraId="4400CB82" w14:textId="77777777" w:rsidR="00DE3187" w:rsidRPr="00160D4B" w:rsidRDefault="00DE3187" w:rsidP="00DE318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54B1E806" w14:textId="77777777" w:rsidR="00E21056" w:rsidRPr="00160D4B" w:rsidRDefault="00E21056" w:rsidP="00E210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1868F9" w14:textId="77777777" w:rsidR="00E21056" w:rsidRPr="00160D4B" w:rsidRDefault="00E21056" w:rsidP="00E210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7FE2DD" w14:textId="0BEA6CD9" w:rsidR="00E21056" w:rsidRPr="00160D4B" w:rsidRDefault="00E21056" w:rsidP="00647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504E0C" w:rsidRPr="00160D4B">
        <w:rPr>
          <w:rFonts w:ascii="Times New Roman" w:hAnsi="Times New Roman" w:cs="Times New Roman"/>
          <w:b/>
          <w:bCs/>
          <w:sz w:val="24"/>
          <w:szCs w:val="24"/>
        </w:rPr>
        <w:t>the desired party</w:t>
      </w:r>
      <w:r w:rsidR="00F674B1" w:rsidRPr="00160D4B">
        <w:rPr>
          <w:rFonts w:ascii="Times New Roman" w:hAnsi="Times New Roman" w:cs="Times New Roman"/>
          <w:b/>
          <w:bCs/>
          <w:sz w:val="24"/>
          <w:szCs w:val="24"/>
        </w:rPr>
        <w:t xml:space="preserve"> capacity i</w:t>
      </w:r>
      <w:r w:rsidR="00504E0C" w:rsidRPr="00160D4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674B1" w:rsidRPr="00160D4B">
        <w:rPr>
          <w:rFonts w:ascii="Times New Roman" w:hAnsi="Times New Roman" w:cs="Times New Roman"/>
          <w:b/>
          <w:bCs/>
          <w:sz w:val="24"/>
          <w:szCs w:val="24"/>
        </w:rPr>
        <w:t xml:space="preserve"> limited and has become</w:t>
      </w:r>
      <w:r w:rsidR="00504E0C" w:rsidRPr="00160D4B">
        <w:rPr>
          <w:rFonts w:ascii="Times New Roman" w:hAnsi="Times New Roman" w:cs="Times New Roman"/>
          <w:b/>
          <w:bCs/>
          <w:sz w:val="24"/>
          <w:szCs w:val="24"/>
        </w:rPr>
        <w:t xml:space="preserve"> full </w:t>
      </w:r>
    </w:p>
    <w:p w14:paraId="7D9417C7" w14:textId="77777777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signs in to the system.</w:t>
      </w:r>
    </w:p>
    <w:p w14:paraId="35612062" w14:textId="306BFF2A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System validates the Registered member. </w:t>
      </w:r>
    </w:p>
    <w:p w14:paraId="6A242970" w14:textId="6A40B481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Registered member </w:t>
      </w:r>
      <w:r w:rsidR="00484EE6">
        <w:rPr>
          <w:rFonts w:ascii="Times New Roman" w:hAnsi="Times New Roman" w:cs="Times New Roman"/>
          <w:sz w:val="24"/>
          <w:szCs w:val="24"/>
        </w:rPr>
        <w:t xml:space="preserve">request to </w:t>
      </w:r>
      <w:r w:rsidRPr="00160D4B">
        <w:rPr>
          <w:rFonts w:ascii="Times New Roman" w:hAnsi="Times New Roman" w:cs="Times New Roman"/>
          <w:sz w:val="24"/>
          <w:szCs w:val="24"/>
        </w:rPr>
        <w:t>‘Join a Kameti Party’.</w:t>
      </w:r>
    </w:p>
    <w:p w14:paraId="0856A5BA" w14:textId="77777777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System displays the name of all available kameti parties.</w:t>
      </w:r>
    </w:p>
    <w:p w14:paraId="7F208398" w14:textId="03BC8A69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selects the desired party to join.</w:t>
      </w:r>
    </w:p>
    <w:p w14:paraId="731688ED" w14:textId="2A8FC431" w:rsidR="00F674B1" w:rsidRPr="00160D4B" w:rsidRDefault="00F674B1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Desired party is full therefore system again will show available parties.</w:t>
      </w:r>
    </w:p>
    <w:p w14:paraId="1D6552CF" w14:textId="77777777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System displays the description about the kameti party.</w:t>
      </w:r>
    </w:p>
    <w:p w14:paraId="3C26E080" w14:textId="07F7BCE4" w:rsidR="00484EE6" w:rsidRPr="00160D4B" w:rsidRDefault="00484EE6" w:rsidP="00484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Registered member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another party to join</w:t>
      </w:r>
      <w:r w:rsidRPr="00160D4B">
        <w:rPr>
          <w:rFonts w:ascii="Times New Roman" w:hAnsi="Times New Roman" w:cs="Times New Roman"/>
          <w:sz w:val="24"/>
          <w:szCs w:val="24"/>
        </w:rPr>
        <w:t>.</w:t>
      </w:r>
    </w:p>
    <w:p w14:paraId="0B134E9F" w14:textId="77777777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fills the basic information.</w:t>
      </w:r>
    </w:p>
    <w:p w14:paraId="7EBBE447" w14:textId="77777777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System validates the basic information.</w:t>
      </w:r>
    </w:p>
    <w:p w14:paraId="093172AE" w14:textId="77777777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System displays the contract to bound the Registered member that if he/she does not deposit money or leave the party before the required period of party he/she will pay some fine to compensate the loss or provide something to pledge.</w:t>
      </w:r>
    </w:p>
    <w:p w14:paraId="49092C7E" w14:textId="0FBD2991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agree</w:t>
      </w:r>
      <w:r w:rsidR="0070590D">
        <w:rPr>
          <w:rFonts w:ascii="Times New Roman" w:hAnsi="Times New Roman" w:cs="Times New Roman"/>
          <w:sz w:val="24"/>
          <w:szCs w:val="24"/>
        </w:rPr>
        <w:t>s</w:t>
      </w:r>
      <w:r w:rsidRPr="00160D4B">
        <w:rPr>
          <w:rFonts w:ascii="Times New Roman" w:hAnsi="Times New Roman" w:cs="Times New Roman"/>
          <w:sz w:val="24"/>
          <w:szCs w:val="24"/>
        </w:rPr>
        <w:t xml:space="preserve"> the contract.</w:t>
      </w:r>
    </w:p>
    <w:p w14:paraId="7FFCA8D9" w14:textId="416B5CE6" w:rsidR="00504E0C" w:rsidRPr="00160D4B" w:rsidRDefault="00504E0C" w:rsidP="00504E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Registered member confirm</w:t>
      </w:r>
      <w:r w:rsidR="0070590D">
        <w:rPr>
          <w:rFonts w:ascii="Times New Roman" w:hAnsi="Times New Roman" w:cs="Times New Roman"/>
          <w:sz w:val="24"/>
          <w:szCs w:val="24"/>
        </w:rPr>
        <w:t xml:space="preserve">s </w:t>
      </w:r>
      <w:r w:rsidRPr="00160D4B">
        <w:rPr>
          <w:rFonts w:ascii="Times New Roman" w:hAnsi="Times New Roman" w:cs="Times New Roman"/>
          <w:sz w:val="24"/>
          <w:szCs w:val="24"/>
        </w:rPr>
        <w:t>to join the kameti party.</w:t>
      </w:r>
    </w:p>
    <w:p w14:paraId="7215E943" w14:textId="521E2B64" w:rsidR="001A66CD" w:rsidRPr="00160D4B" w:rsidRDefault="001A66CD" w:rsidP="00504E0C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28D5028A" w14:textId="77777777" w:rsidR="001A66CD" w:rsidRPr="00160D4B" w:rsidRDefault="001A66CD" w:rsidP="001A66CD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71A3225E" w14:textId="77777777" w:rsidR="001A66CD" w:rsidRPr="00160D4B" w:rsidRDefault="001A66CD" w:rsidP="001A66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975B7A" w14:textId="77777777" w:rsidR="00E21056" w:rsidRPr="00160D4B" w:rsidRDefault="00E21056" w:rsidP="00E21056">
      <w:pPr>
        <w:rPr>
          <w:rFonts w:ascii="Times New Roman" w:hAnsi="Times New Roman" w:cs="Times New Roman"/>
          <w:sz w:val="24"/>
          <w:szCs w:val="24"/>
        </w:rPr>
      </w:pPr>
    </w:p>
    <w:p w14:paraId="1B9D5BDF" w14:textId="77777777" w:rsidR="00E21056" w:rsidRPr="00160D4B" w:rsidRDefault="00E21056" w:rsidP="00E210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DA39EC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Special Requirements:</w:t>
      </w:r>
    </w:p>
    <w:p w14:paraId="14ED109E" w14:textId="77777777" w:rsidR="00E21056" w:rsidRPr="00160D4B" w:rsidRDefault="00E21056" w:rsidP="00E210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Menu based system.</w:t>
      </w:r>
    </w:p>
    <w:p w14:paraId="65A336DE" w14:textId="64F5A8E6" w:rsidR="00E21056" w:rsidRPr="00160D4B" w:rsidRDefault="00E21056" w:rsidP="00E210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Text should be visible at 1 </w:t>
      </w:r>
      <w:r w:rsidR="00471CEA" w:rsidRPr="00160D4B">
        <w:rPr>
          <w:rFonts w:ascii="Times New Roman" w:hAnsi="Times New Roman" w:cs="Times New Roman"/>
          <w:sz w:val="24"/>
          <w:szCs w:val="24"/>
        </w:rPr>
        <w:t>meter</w:t>
      </w:r>
      <w:r w:rsidRPr="00160D4B">
        <w:rPr>
          <w:rFonts w:ascii="Times New Roman" w:hAnsi="Times New Roman" w:cs="Times New Roman"/>
          <w:sz w:val="24"/>
          <w:szCs w:val="24"/>
        </w:rPr>
        <w:t>.</w:t>
      </w:r>
    </w:p>
    <w:p w14:paraId="417CC8B3" w14:textId="26484DA3" w:rsidR="00E21056" w:rsidRPr="00160D4B" w:rsidRDefault="001A66CD" w:rsidP="00E210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>request</w:t>
      </w:r>
      <w:r w:rsidR="00E21056" w:rsidRPr="00160D4B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471CEA" w:rsidRPr="00160D4B">
        <w:rPr>
          <w:rFonts w:ascii="Times New Roman" w:hAnsi="Times New Roman" w:cs="Times New Roman"/>
          <w:sz w:val="24"/>
          <w:szCs w:val="24"/>
        </w:rPr>
        <w:t>sent</w:t>
      </w:r>
      <w:r w:rsidR="00E21056" w:rsidRPr="00160D4B">
        <w:rPr>
          <w:rFonts w:ascii="Times New Roman" w:hAnsi="Times New Roman" w:cs="Times New Roman"/>
          <w:sz w:val="24"/>
          <w:szCs w:val="24"/>
        </w:rPr>
        <w:t xml:space="preserve"> within </w:t>
      </w:r>
      <w:r w:rsidRPr="00160D4B">
        <w:rPr>
          <w:rFonts w:ascii="Times New Roman" w:hAnsi="Times New Roman" w:cs="Times New Roman"/>
          <w:sz w:val="24"/>
          <w:szCs w:val="24"/>
        </w:rPr>
        <w:t>1</w:t>
      </w:r>
      <w:r w:rsidR="00E21056" w:rsidRPr="00160D4B">
        <w:rPr>
          <w:rFonts w:ascii="Times New Roman" w:hAnsi="Times New Roman" w:cs="Times New Roman"/>
          <w:sz w:val="24"/>
          <w:szCs w:val="24"/>
        </w:rPr>
        <w:t xml:space="preserve"> </w:t>
      </w:r>
      <w:r w:rsidR="00471CEA" w:rsidRPr="00160D4B">
        <w:rPr>
          <w:rFonts w:ascii="Times New Roman" w:hAnsi="Times New Roman" w:cs="Times New Roman"/>
          <w:sz w:val="24"/>
          <w:szCs w:val="24"/>
        </w:rPr>
        <w:t>sec</w:t>
      </w:r>
      <w:r w:rsidR="00E21056" w:rsidRPr="00160D4B">
        <w:rPr>
          <w:rFonts w:ascii="Times New Roman" w:hAnsi="Times New Roman" w:cs="Times New Roman"/>
          <w:sz w:val="24"/>
          <w:szCs w:val="24"/>
        </w:rPr>
        <w:t>.</w:t>
      </w:r>
    </w:p>
    <w:p w14:paraId="4B0BCCBD" w14:textId="43E596D2" w:rsidR="001A66CD" w:rsidRPr="00160D4B" w:rsidRDefault="00542F23" w:rsidP="00E210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Registered member </w:t>
      </w:r>
      <w:r w:rsidR="001A66CD" w:rsidRPr="00160D4B">
        <w:rPr>
          <w:rFonts w:ascii="Times New Roman" w:hAnsi="Times New Roman" w:cs="Times New Roman"/>
          <w:sz w:val="24"/>
          <w:szCs w:val="24"/>
        </w:rPr>
        <w:t>should receive confirmation massage.</w:t>
      </w:r>
    </w:p>
    <w:p w14:paraId="6B2C6400" w14:textId="77777777" w:rsidR="00E21056" w:rsidRPr="00160D4B" w:rsidRDefault="00E21056" w:rsidP="00E21056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14:paraId="21054033" w14:textId="77777777" w:rsidR="00E21056" w:rsidRPr="00160D4B" w:rsidRDefault="00E21056" w:rsidP="00E21056">
      <w:pPr>
        <w:rPr>
          <w:rFonts w:ascii="Times New Roman" w:hAnsi="Times New Roman" w:cs="Times New Roman"/>
          <w:sz w:val="24"/>
          <w:szCs w:val="24"/>
        </w:rPr>
      </w:pPr>
    </w:p>
    <w:p w14:paraId="617CA317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Technology and Data Variations List:</w:t>
      </w:r>
    </w:p>
    <w:p w14:paraId="05899CE6" w14:textId="1CB008CF" w:rsidR="00E21056" w:rsidRPr="00160D4B" w:rsidRDefault="0029241D" w:rsidP="00E2105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Registered member’s </w:t>
      </w:r>
      <w:r w:rsidR="00E21056" w:rsidRPr="00160D4B">
        <w:rPr>
          <w:rFonts w:ascii="Times New Roman" w:hAnsi="Times New Roman" w:cs="Times New Roman"/>
          <w:sz w:val="24"/>
          <w:szCs w:val="24"/>
        </w:rPr>
        <w:t>information</w:t>
      </w:r>
      <w:r w:rsidR="001A66CD" w:rsidRPr="00160D4B">
        <w:rPr>
          <w:rFonts w:ascii="Times New Roman" w:hAnsi="Times New Roman" w:cs="Times New Roman"/>
          <w:sz w:val="24"/>
          <w:szCs w:val="24"/>
        </w:rPr>
        <w:t xml:space="preserve"> should be encrypted</w:t>
      </w:r>
      <w:r w:rsidR="00E21056" w:rsidRPr="00160D4B">
        <w:rPr>
          <w:rFonts w:ascii="Times New Roman" w:hAnsi="Times New Roman" w:cs="Times New Roman"/>
          <w:sz w:val="24"/>
          <w:szCs w:val="24"/>
        </w:rPr>
        <w:t>.</w:t>
      </w:r>
    </w:p>
    <w:p w14:paraId="0B54DA7B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Frequency of Occurrence:</w:t>
      </w:r>
    </w:p>
    <w:p w14:paraId="514E59A1" w14:textId="77777777" w:rsidR="00E21056" w:rsidRPr="00160D4B" w:rsidRDefault="00E21056" w:rsidP="00E2105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Often </w:t>
      </w:r>
    </w:p>
    <w:p w14:paraId="45D15120" w14:textId="77777777" w:rsidR="00E21056" w:rsidRPr="00160D4B" w:rsidRDefault="00E21056" w:rsidP="00E21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D4B">
        <w:rPr>
          <w:rFonts w:ascii="Times New Roman" w:hAnsi="Times New Roman" w:cs="Times New Roman"/>
          <w:b/>
          <w:bCs/>
          <w:sz w:val="24"/>
          <w:szCs w:val="24"/>
        </w:rPr>
        <w:t>Open Issues:</w:t>
      </w:r>
    </w:p>
    <w:p w14:paraId="0A221816" w14:textId="5626DAD1" w:rsidR="00E21056" w:rsidRPr="00160D4B" w:rsidRDefault="0029241D" w:rsidP="00E2105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60D4B">
        <w:rPr>
          <w:rFonts w:ascii="Times New Roman" w:hAnsi="Times New Roman" w:cs="Times New Roman"/>
          <w:sz w:val="24"/>
          <w:szCs w:val="24"/>
        </w:rPr>
        <w:t xml:space="preserve">Registered member </w:t>
      </w:r>
      <w:r w:rsidR="00E21056" w:rsidRPr="00160D4B">
        <w:rPr>
          <w:rFonts w:ascii="Times New Roman" w:hAnsi="Times New Roman" w:cs="Times New Roman"/>
          <w:sz w:val="24"/>
          <w:szCs w:val="24"/>
        </w:rPr>
        <w:t>must be informed</w:t>
      </w:r>
      <w:r w:rsidRPr="00160D4B">
        <w:rPr>
          <w:rFonts w:ascii="Times New Roman" w:hAnsi="Times New Roman" w:cs="Times New Roman"/>
          <w:sz w:val="24"/>
          <w:szCs w:val="24"/>
        </w:rPr>
        <w:t xml:space="preserve"> by a message</w:t>
      </w:r>
      <w:r w:rsidR="00E21056" w:rsidRPr="00160D4B">
        <w:rPr>
          <w:rFonts w:ascii="Times New Roman" w:hAnsi="Times New Roman" w:cs="Times New Roman"/>
          <w:sz w:val="24"/>
          <w:szCs w:val="24"/>
        </w:rPr>
        <w:t xml:space="preserve"> that </w:t>
      </w:r>
      <w:r w:rsidRPr="00160D4B">
        <w:rPr>
          <w:rFonts w:ascii="Times New Roman" w:hAnsi="Times New Roman" w:cs="Times New Roman"/>
          <w:sz w:val="24"/>
          <w:szCs w:val="24"/>
        </w:rPr>
        <w:t>he/she has successfully added to the party</w:t>
      </w:r>
      <w:r w:rsidR="00E21056" w:rsidRPr="00160D4B">
        <w:rPr>
          <w:rFonts w:ascii="Times New Roman" w:hAnsi="Times New Roman" w:cs="Times New Roman"/>
          <w:sz w:val="24"/>
          <w:szCs w:val="24"/>
        </w:rPr>
        <w:t>.</w:t>
      </w:r>
    </w:p>
    <w:p w14:paraId="5902C734" w14:textId="77777777" w:rsidR="00E21056" w:rsidRPr="00C24A97" w:rsidRDefault="00E21056" w:rsidP="00E21056">
      <w:pPr>
        <w:ind w:left="1440" w:firstLine="720"/>
      </w:pPr>
    </w:p>
    <w:p w14:paraId="3A1E51BE" w14:textId="77777777" w:rsidR="003E0DDD" w:rsidRPr="003E0DDD" w:rsidRDefault="003E0DDD" w:rsidP="003E0DDD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17154582"/>
      <w:r w:rsidRPr="003E0DDD">
        <w:rPr>
          <w:rFonts w:ascii="Times New Roman" w:hAnsi="Times New Roman" w:cs="Times New Roman"/>
          <w:b/>
          <w:bCs/>
          <w:sz w:val="32"/>
          <w:szCs w:val="32"/>
        </w:rPr>
        <w:t>Use Case UC2: Remove Kameti Party</w:t>
      </w:r>
    </w:p>
    <w:p w14:paraId="3832BA3E" w14:textId="5B3B471B" w:rsidR="003E0DDD" w:rsidRPr="00BA4173" w:rsidRDefault="003E0DDD" w:rsidP="00FC27AB">
      <w:pPr>
        <w:rPr>
          <w:rFonts w:ascii="Times New Roman" w:hAnsi="Times New Roman" w:cs="Times New Roman"/>
          <w:sz w:val="24"/>
          <w:szCs w:val="24"/>
        </w:rPr>
      </w:pPr>
    </w:p>
    <w:p w14:paraId="0C23AE2E" w14:textId="19B07564" w:rsidR="00FC27AB" w:rsidRPr="00BA4173" w:rsidRDefault="00FC27AB" w:rsidP="00FC27AB">
      <w:p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>Use case Name</w:t>
      </w:r>
      <w:r w:rsidRPr="00BA4173">
        <w:rPr>
          <w:rFonts w:ascii="Times New Roman" w:hAnsi="Times New Roman" w:cs="Times New Roman"/>
          <w:sz w:val="24"/>
          <w:szCs w:val="24"/>
        </w:rPr>
        <w:t>:</w:t>
      </w:r>
    </w:p>
    <w:p w14:paraId="21944590" w14:textId="55103501" w:rsidR="00FC27AB" w:rsidRPr="00BA4173" w:rsidRDefault="00FC27AB" w:rsidP="00FC27AB">
      <w:p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 xml:space="preserve"> </w:t>
      </w:r>
      <w:r w:rsidRPr="00BA4173">
        <w:rPr>
          <w:rFonts w:ascii="Times New Roman" w:hAnsi="Times New Roman" w:cs="Times New Roman"/>
          <w:sz w:val="24"/>
          <w:szCs w:val="24"/>
        </w:rPr>
        <w:tab/>
      </w:r>
      <w:r w:rsidRPr="00BA4173">
        <w:rPr>
          <w:rFonts w:ascii="Times New Roman" w:hAnsi="Times New Roman" w:cs="Times New Roman"/>
          <w:sz w:val="24"/>
          <w:szCs w:val="24"/>
        </w:rPr>
        <w:tab/>
      </w:r>
      <w:r w:rsidRPr="00BA4173">
        <w:rPr>
          <w:rFonts w:ascii="Times New Roman" w:hAnsi="Times New Roman" w:cs="Times New Roman"/>
          <w:sz w:val="24"/>
          <w:szCs w:val="24"/>
        </w:rPr>
        <w:tab/>
        <w:t>Remove Kameti Party</w:t>
      </w:r>
    </w:p>
    <w:p w14:paraId="32AE56BE" w14:textId="52169F22" w:rsidR="00FC27AB" w:rsidRPr="00BA4173" w:rsidRDefault="00FC27AB" w:rsidP="00F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</w:p>
    <w:p w14:paraId="48E3ADD9" w14:textId="36EC25FF" w:rsidR="00FC27AB" w:rsidRPr="00BA4173" w:rsidRDefault="00FC27AB" w:rsidP="00FC27AB">
      <w:p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ab/>
      </w:r>
      <w:r w:rsidRPr="00BA4173">
        <w:rPr>
          <w:rFonts w:ascii="Times New Roman" w:hAnsi="Times New Roman" w:cs="Times New Roman"/>
          <w:sz w:val="24"/>
          <w:szCs w:val="24"/>
        </w:rPr>
        <w:tab/>
      </w:r>
      <w:r w:rsidRPr="00BA4173">
        <w:rPr>
          <w:rFonts w:ascii="Times New Roman" w:hAnsi="Times New Roman" w:cs="Times New Roman"/>
          <w:sz w:val="24"/>
          <w:szCs w:val="24"/>
        </w:rPr>
        <w:tab/>
        <w:t xml:space="preserve"> Kameti Management System</w:t>
      </w:r>
    </w:p>
    <w:p w14:paraId="22B2D79E" w14:textId="77777777" w:rsidR="00FC27AB" w:rsidRPr="00BA4173" w:rsidRDefault="003E0DDD" w:rsidP="00F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 xml:space="preserve"> Level:</w:t>
      </w:r>
    </w:p>
    <w:p w14:paraId="0D1FBCA9" w14:textId="1300D9DE" w:rsidR="003E0DDD" w:rsidRPr="00BA4173" w:rsidRDefault="003E0DDD" w:rsidP="00FC27A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 xml:space="preserve"> User goal</w:t>
      </w:r>
    </w:p>
    <w:p w14:paraId="4920AADF" w14:textId="25828AD6" w:rsidR="00FC27AB" w:rsidRPr="00BA4173" w:rsidRDefault="003E0DDD" w:rsidP="00F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 xml:space="preserve"> </w:t>
      </w:r>
      <w:r w:rsidRPr="00BA4173">
        <w:rPr>
          <w:rFonts w:ascii="Times New Roman" w:hAnsi="Times New Roman" w:cs="Times New Roman"/>
          <w:b/>
          <w:bCs/>
          <w:sz w:val="24"/>
          <w:szCs w:val="24"/>
        </w:rPr>
        <w:t xml:space="preserve">Primary actor: </w:t>
      </w:r>
    </w:p>
    <w:p w14:paraId="1C14F981" w14:textId="77777777" w:rsidR="00FC27AB" w:rsidRPr="00BA4173" w:rsidRDefault="00FC27AB" w:rsidP="00FC27AB">
      <w:pPr>
        <w:rPr>
          <w:rFonts w:ascii="Times New Roman" w:hAnsi="Times New Roman" w:cs="Times New Roman"/>
          <w:sz w:val="24"/>
          <w:szCs w:val="24"/>
        </w:rPr>
      </w:pPr>
    </w:p>
    <w:p w14:paraId="15955499" w14:textId="0547FEC3" w:rsidR="003E0DDD" w:rsidRPr="00BA4173" w:rsidRDefault="003E0DDD" w:rsidP="00FC27A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lastRenderedPageBreak/>
        <w:t>Kameti Owner</w:t>
      </w:r>
    </w:p>
    <w:p w14:paraId="360538D6" w14:textId="77777777" w:rsidR="00FC27AB" w:rsidRPr="00BA4173" w:rsidRDefault="00FC27AB" w:rsidP="00FC27AB">
      <w:pPr>
        <w:rPr>
          <w:rFonts w:ascii="Times New Roman" w:hAnsi="Times New Roman" w:cs="Times New Roman"/>
          <w:sz w:val="24"/>
          <w:szCs w:val="24"/>
        </w:rPr>
      </w:pPr>
    </w:p>
    <w:p w14:paraId="1CDB23B6" w14:textId="2F6BD7F6" w:rsidR="003E0DDD" w:rsidRPr="00BA4173" w:rsidRDefault="003E0DDD" w:rsidP="00FC27AB">
      <w:p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>Stakeholders and Interests</w:t>
      </w:r>
      <w:r w:rsidRPr="00BA4173">
        <w:rPr>
          <w:rFonts w:ascii="Times New Roman" w:hAnsi="Times New Roman" w:cs="Times New Roman"/>
          <w:sz w:val="24"/>
          <w:szCs w:val="24"/>
        </w:rPr>
        <w:t>:</w:t>
      </w:r>
    </w:p>
    <w:p w14:paraId="1DF5C474" w14:textId="6FB32E3A" w:rsidR="003E0DDD" w:rsidRPr="00BA4173" w:rsidRDefault="003E0DDD" w:rsidP="008E7F3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>Kameti owner:</w:t>
      </w:r>
      <w:r w:rsidRPr="00BA4173">
        <w:rPr>
          <w:rFonts w:ascii="Times New Roman" w:hAnsi="Times New Roman" w:cs="Times New Roman"/>
          <w:sz w:val="24"/>
          <w:szCs w:val="24"/>
        </w:rPr>
        <w:t xml:space="preserve"> wants to remove its party from the system, when the time period ends.</w:t>
      </w:r>
    </w:p>
    <w:p w14:paraId="787E469E" w14:textId="07374329" w:rsidR="003E0DDD" w:rsidRPr="00BA4173" w:rsidRDefault="003E0DDD" w:rsidP="00F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 xml:space="preserve"> </w:t>
      </w:r>
      <w:r w:rsidRPr="00BA4173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  <w:r w:rsidR="00D60F5D" w:rsidRPr="00BA41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68093F" w14:textId="0075F5F7" w:rsidR="003E0DDD" w:rsidRPr="00BA4173" w:rsidRDefault="003E0DDD" w:rsidP="00EA3C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Kameti party is created.</w:t>
      </w:r>
    </w:p>
    <w:p w14:paraId="75377473" w14:textId="13F9C81F" w:rsidR="003E0DDD" w:rsidRPr="00BA4173" w:rsidRDefault="003E0DDD" w:rsidP="00EA3C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Kameti owner is logged in.</w:t>
      </w:r>
    </w:p>
    <w:p w14:paraId="6B7B5351" w14:textId="562083BE" w:rsidR="003E0DDD" w:rsidRPr="00BA4173" w:rsidRDefault="003E0DDD" w:rsidP="00EA3C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Deadline of party period ends.</w:t>
      </w:r>
    </w:p>
    <w:p w14:paraId="753827DC" w14:textId="78279A20" w:rsidR="003E0DDD" w:rsidRPr="00BA4173" w:rsidRDefault="003E0DDD" w:rsidP="00EA3C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Success Guarantee (or Postconditions):</w:t>
      </w:r>
    </w:p>
    <w:p w14:paraId="065E103F" w14:textId="1032ECE2" w:rsidR="003E0DDD" w:rsidRPr="00BA4173" w:rsidRDefault="003E0DDD" w:rsidP="00EA3C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Synchronize the database.</w:t>
      </w:r>
    </w:p>
    <w:p w14:paraId="4BFF15F2" w14:textId="77777777" w:rsidR="00FC27AB" w:rsidRPr="00BA4173" w:rsidRDefault="00FC27AB" w:rsidP="00FC27AB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1A1F4F6" w14:textId="3A2282A2" w:rsidR="003E0DDD" w:rsidRPr="00BA4173" w:rsidRDefault="003E0DDD" w:rsidP="00EA3C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>Main Success Scenario (or Basic Flow):</w:t>
      </w:r>
    </w:p>
    <w:p w14:paraId="25C9A014" w14:textId="777B2BFA" w:rsidR="00F515FD" w:rsidRPr="00BA4173" w:rsidRDefault="00F515FD" w:rsidP="00EA3C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Kameti owner click delete party option.</w:t>
      </w:r>
    </w:p>
    <w:p w14:paraId="4B5312BA" w14:textId="11B8C77C" w:rsidR="00F515FD" w:rsidRPr="00BA4173" w:rsidRDefault="00F515FD" w:rsidP="00EA3C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System checks that deadline has been exceed or not.</w:t>
      </w:r>
    </w:p>
    <w:p w14:paraId="1D3F646D" w14:textId="013918D8" w:rsidR="003E0DDD" w:rsidRPr="00BA4173" w:rsidRDefault="00B17818" w:rsidP="00B178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 xml:space="preserve"> </w:t>
      </w:r>
      <w:r w:rsidR="00BF3D5A" w:rsidRPr="00BA4173">
        <w:rPr>
          <w:rFonts w:ascii="Times New Roman" w:hAnsi="Times New Roman" w:cs="Times New Roman"/>
          <w:sz w:val="24"/>
          <w:szCs w:val="24"/>
        </w:rPr>
        <w:t>S</w:t>
      </w:r>
      <w:r w:rsidRPr="00BA4173">
        <w:rPr>
          <w:rFonts w:ascii="Times New Roman" w:hAnsi="Times New Roman" w:cs="Times New Roman"/>
          <w:sz w:val="24"/>
          <w:szCs w:val="24"/>
        </w:rPr>
        <w:t>ystem shows the message that party has been deleted.</w:t>
      </w:r>
    </w:p>
    <w:p w14:paraId="2604F494" w14:textId="2467814A" w:rsidR="003E0DDD" w:rsidRPr="00BA4173" w:rsidRDefault="003E0DDD" w:rsidP="00B178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>Extensions (or Alternative Flows):</w:t>
      </w:r>
    </w:p>
    <w:p w14:paraId="3B9E8884" w14:textId="43F97FF2" w:rsidR="00BF3D5A" w:rsidRPr="00BA4173" w:rsidRDefault="00BF3D5A" w:rsidP="00BF3D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 xml:space="preserve">If the deadline is not exceeded </w:t>
      </w:r>
    </w:p>
    <w:p w14:paraId="7E201D39" w14:textId="77777777" w:rsidR="00BF3D5A" w:rsidRPr="00BA4173" w:rsidRDefault="00BF3D5A" w:rsidP="00BF3D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Kameti owner click delete party option.</w:t>
      </w:r>
    </w:p>
    <w:p w14:paraId="791EE2BB" w14:textId="77777777" w:rsidR="00BF3D5A" w:rsidRPr="00BA4173" w:rsidRDefault="00BF3D5A" w:rsidP="00BF3D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System checks that deadline has been exceed or not.</w:t>
      </w:r>
    </w:p>
    <w:p w14:paraId="55AE34C3" w14:textId="02343DBF" w:rsidR="00BF3D5A" w:rsidRPr="00BA4173" w:rsidRDefault="00BF3D5A" w:rsidP="00BF3D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System shows the message that kameti party cannot be deleted before the deadline.</w:t>
      </w:r>
    </w:p>
    <w:p w14:paraId="13252E71" w14:textId="77777777" w:rsidR="00BF3D5A" w:rsidRPr="00BA4173" w:rsidRDefault="00BF3D5A" w:rsidP="00BF3D5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5C8612" w14:textId="2A648340" w:rsidR="003E0DDD" w:rsidRPr="00BA4173" w:rsidRDefault="003E0DDD" w:rsidP="00BF3D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 xml:space="preserve">Kameti owner doesn’t delete the </w:t>
      </w:r>
      <w:r w:rsidR="00BF3D5A" w:rsidRPr="00BA4173">
        <w:rPr>
          <w:rFonts w:ascii="Times New Roman" w:hAnsi="Times New Roman" w:cs="Times New Roman"/>
          <w:sz w:val="24"/>
          <w:szCs w:val="24"/>
        </w:rPr>
        <w:t>kameti</w:t>
      </w:r>
      <w:r w:rsidRPr="00BA4173">
        <w:rPr>
          <w:rFonts w:ascii="Times New Roman" w:hAnsi="Times New Roman" w:cs="Times New Roman"/>
          <w:sz w:val="24"/>
          <w:szCs w:val="24"/>
        </w:rPr>
        <w:t xml:space="preserve"> party.</w:t>
      </w:r>
    </w:p>
    <w:p w14:paraId="7B9046F6" w14:textId="11C5307A" w:rsidR="003E0DDD" w:rsidRPr="00BA4173" w:rsidRDefault="003E0DDD" w:rsidP="006609C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System will automatically delete the kameti party.</w:t>
      </w:r>
    </w:p>
    <w:p w14:paraId="68FF572E" w14:textId="77777777" w:rsidR="003E0DDD" w:rsidRPr="00BA4173" w:rsidRDefault="003E0DDD" w:rsidP="003E0DDD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5DE7BB6" w14:textId="77777777" w:rsidR="00DF1C25" w:rsidRPr="00BA4173" w:rsidRDefault="00DF1C25" w:rsidP="00DF1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>Special Requirements:</w:t>
      </w:r>
    </w:p>
    <w:p w14:paraId="633CB52E" w14:textId="77777777" w:rsidR="00DF1C25" w:rsidRPr="00BA4173" w:rsidRDefault="00DF1C25" w:rsidP="00DF1C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Menu based system.</w:t>
      </w:r>
    </w:p>
    <w:p w14:paraId="2AFF8B2A" w14:textId="77777777" w:rsidR="00DF1C25" w:rsidRPr="00BA4173" w:rsidRDefault="00DF1C25" w:rsidP="00DF1C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Text should be visible at 1 meter.</w:t>
      </w:r>
    </w:p>
    <w:p w14:paraId="696FE8A2" w14:textId="0D0279DC" w:rsidR="00DF1C25" w:rsidRPr="00BA4173" w:rsidRDefault="00DF1C25" w:rsidP="00DF1C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Kameti owner should receive confirmation massage.</w:t>
      </w:r>
    </w:p>
    <w:p w14:paraId="053C70C9" w14:textId="77777777" w:rsidR="00DF1C25" w:rsidRPr="00BA4173" w:rsidRDefault="00DF1C25" w:rsidP="00DF1C25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14:paraId="0742B9ED" w14:textId="77777777" w:rsidR="00DF1C25" w:rsidRPr="00BA4173" w:rsidRDefault="00DF1C25" w:rsidP="00DF1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>Frequency of Occurrence:</w:t>
      </w:r>
    </w:p>
    <w:p w14:paraId="25E380A8" w14:textId="5480B844" w:rsidR="00DF1C25" w:rsidRPr="00BA4173" w:rsidRDefault="00DF1C25" w:rsidP="00DF1C2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t>One time</w:t>
      </w:r>
    </w:p>
    <w:p w14:paraId="23CB726B" w14:textId="77777777" w:rsidR="00DF1C25" w:rsidRPr="00BA4173" w:rsidRDefault="00DF1C25" w:rsidP="00DF1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73">
        <w:rPr>
          <w:rFonts w:ascii="Times New Roman" w:hAnsi="Times New Roman" w:cs="Times New Roman"/>
          <w:b/>
          <w:bCs/>
          <w:sz w:val="24"/>
          <w:szCs w:val="24"/>
        </w:rPr>
        <w:t>Open Issues:</w:t>
      </w:r>
    </w:p>
    <w:p w14:paraId="2CE19597" w14:textId="23802D62" w:rsidR="00213392" w:rsidRPr="00BA4173" w:rsidRDefault="002D1F6E" w:rsidP="00C24A9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A4173">
        <w:rPr>
          <w:rFonts w:ascii="Times New Roman" w:hAnsi="Times New Roman" w:cs="Times New Roman"/>
          <w:sz w:val="24"/>
          <w:szCs w:val="24"/>
        </w:rPr>
        <w:lastRenderedPageBreak/>
        <w:t xml:space="preserve">Kameti owner </w:t>
      </w:r>
      <w:r w:rsidR="00DF1C25" w:rsidRPr="00BA4173">
        <w:rPr>
          <w:rFonts w:ascii="Times New Roman" w:hAnsi="Times New Roman" w:cs="Times New Roman"/>
          <w:sz w:val="24"/>
          <w:szCs w:val="24"/>
        </w:rPr>
        <w:t xml:space="preserve">must be informed by a message that </w:t>
      </w:r>
      <w:r w:rsidRPr="00BA4173">
        <w:rPr>
          <w:rFonts w:ascii="Times New Roman" w:hAnsi="Times New Roman" w:cs="Times New Roman"/>
          <w:sz w:val="24"/>
          <w:szCs w:val="24"/>
        </w:rPr>
        <w:t>kameti party has been deleted.</w:t>
      </w:r>
      <w:bookmarkEnd w:id="0"/>
    </w:p>
    <w:sectPr w:rsidR="00213392" w:rsidRPr="00BA4173" w:rsidSect="007C394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3C4B"/>
    <w:multiLevelType w:val="hybridMultilevel"/>
    <w:tmpl w:val="5C965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059"/>
    <w:multiLevelType w:val="hybridMultilevel"/>
    <w:tmpl w:val="BC3A8586"/>
    <w:lvl w:ilvl="0" w:tplc="547ED430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00E1CCB"/>
    <w:multiLevelType w:val="hybridMultilevel"/>
    <w:tmpl w:val="87204446"/>
    <w:lvl w:ilvl="0" w:tplc="E084BB0E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7D23F0"/>
    <w:multiLevelType w:val="hybridMultilevel"/>
    <w:tmpl w:val="D912371C"/>
    <w:lvl w:ilvl="0" w:tplc="FFFFFFFF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8E2951"/>
    <w:multiLevelType w:val="hybridMultilevel"/>
    <w:tmpl w:val="7A56D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7E7D83"/>
    <w:multiLevelType w:val="hybridMultilevel"/>
    <w:tmpl w:val="0DE0B832"/>
    <w:lvl w:ilvl="0" w:tplc="57305BE6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6D470A"/>
    <w:multiLevelType w:val="hybridMultilevel"/>
    <w:tmpl w:val="F77E2AD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5F948A7"/>
    <w:multiLevelType w:val="hybridMultilevel"/>
    <w:tmpl w:val="D5F83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151CB9"/>
    <w:multiLevelType w:val="hybridMultilevel"/>
    <w:tmpl w:val="3EB63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F66076"/>
    <w:multiLevelType w:val="hybridMultilevel"/>
    <w:tmpl w:val="C9B600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56F7F3E"/>
    <w:multiLevelType w:val="hybridMultilevel"/>
    <w:tmpl w:val="C7A22588"/>
    <w:lvl w:ilvl="0" w:tplc="7E4A4B72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5A76850"/>
    <w:multiLevelType w:val="hybridMultilevel"/>
    <w:tmpl w:val="1058722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0E64013"/>
    <w:multiLevelType w:val="hybridMultilevel"/>
    <w:tmpl w:val="F656F53E"/>
    <w:lvl w:ilvl="0" w:tplc="5E52C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29C5EDD"/>
    <w:multiLevelType w:val="hybridMultilevel"/>
    <w:tmpl w:val="433491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63524D"/>
    <w:multiLevelType w:val="hybridMultilevel"/>
    <w:tmpl w:val="8520C0C6"/>
    <w:lvl w:ilvl="0" w:tplc="5B1839BE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E5584E"/>
    <w:multiLevelType w:val="hybridMultilevel"/>
    <w:tmpl w:val="F26CD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5F27C7"/>
    <w:multiLevelType w:val="hybridMultilevel"/>
    <w:tmpl w:val="D912371C"/>
    <w:lvl w:ilvl="0" w:tplc="F582451C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7D522A0"/>
    <w:multiLevelType w:val="hybridMultilevel"/>
    <w:tmpl w:val="8B502604"/>
    <w:lvl w:ilvl="0" w:tplc="E40EB34A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932666A"/>
    <w:multiLevelType w:val="hybridMultilevel"/>
    <w:tmpl w:val="BFDE3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70271"/>
    <w:multiLevelType w:val="hybridMultilevel"/>
    <w:tmpl w:val="649E8A06"/>
    <w:lvl w:ilvl="0" w:tplc="19BCBFA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1A05117"/>
    <w:multiLevelType w:val="hybridMultilevel"/>
    <w:tmpl w:val="7D767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57A25"/>
    <w:multiLevelType w:val="hybridMultilevel"/>
    <w:tmpl w:val="6750E1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7005DF"/>
    <w:multiLevelType w:val="hybridMultilevel"/>
    <w:tmpl w:val="EFE6F956"/>
    <w:lvl w:ilvl="0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23" w15:restartNumberingAfterBreak="0">
    <w:nsid w:val="78B92396"/>
    <w:multiLevelType w:val="hybridMultilevel"/>
    <w:tmpl w:val="DA7A0604"/>
    <w:lvl w:ilvl="0" w:tplc="88968A6C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9587C33"/>
    <w:multiLevelType w:val="hybridMultilevel"/>
    <w:tmpl w:val="CC14949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71744455">
    <w:abstractNumId w:val="11"/>
  </w:num>
  <w:num w:numId="2" w16cid:durableId="1060254121">
    <w:abstractNumId w:val="24"/>
  </w:num>
  <w:num w:numId="3" w16cid:durableId="1908539434">
    <w:abstractNumId w:val="14"/>
  </w:num>
  <w:num w:numId="4" w16cid:durableId="1865244205">
    <w:abstractNumId w:val="23"/>
  </w:num>
  <w:num w:numId="5" w16cid:durableId="1946493692">
    <w:abstractNumId w:val="12"/>
  </w:num>
  <w:num w:numId="6" w16cid:durableId="249851728">
    <w:abstractNumId w:val="17"/>
  </w:num>
  <w:num w:numId="7" w16cid:durableId="370765709">
    <w:abstractNumId w:val="2"/>
  </w:num>
  <w:num w:numId="8" w16cid:durableId="952905648">
    <w:abstractNumId w:val="10"/>
  </w:num>
  <w:num w:numId="9" w16cid:durableId="213975627">
    <w:abstractNumId w:val="5"/>
  </w:num>
  <w:num w:numId="10" w16cid:durableId="634993909">
    <w:abstractNumId w:val="1"/>
  </w:num>
  <w:num w:numId="11" w16cid:durableId="2043165530">
    <w:abstractNumId w:val="16"/>
  </w:num>
  <w:num w:numId="12" w16cid:durableId="1076980053">
    <w:abstractNumId w:val="19"/>
  </w:num>
  <w:num w:numId="13" w16cid:durableId="1405495305">
    <w:abstractNumId w:val="6"/>
  </w:num>
  <w:num w:numId="14" w16cid:durableId="194075636">
    <w:abstractNumId w:val="9"/>
  </w:num>
  <w:num w:numId="15" w16cid:durableId="1833836598">
    <w:abstractNumId w:val="22"/>
  </w:num>
  <w:num w:numId="16" w16cid:durableId="1821384757">
    <w:abstractNumId w:val="4"/>
  </w:num>
  <w:num w:numId="17" w16cid:durableId="1808469822">
    <w:abstractNumId w:val="15"/>
  </w:num>
  <w:num w:numId="18" w16cid:durableId="1058364340">
    <w:abstractNumId w:val="21"/>
  </w:num>
  <w:num w:numId="19" w16cid:durableId="336343681">
    <w:abstractNumId w:val="20"/>
  </w:num>
  <w:num w:numId="20" w16cid:durableId="250242908">
    <w:abstractNumId w:val="0"/>
  </w:num>
  <w:num w:numId="21" w16cid:durableId="1537280570">
    <w:abstractNumId w:val="18"/>
  </w:num>
  <w:num w:numId="22" w16cid:durableId="778721881">
    <w:abstractNumId w:val="7"/>
  </w:num>
  <w:num w:numId="23" w16cid:durableId="1648393959">
    <w:abstractNumId w:val="13"/>
  </w:num>
  <w:num w:numId="24" w16cid:durableId="889417748">
    <w:abstractNumId w:val="8"/>
  </w:num>
  <w:num w:numId="25" w16cid:durableId="117847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E3"/>
    <w:rsid w:val="00001C85"/>
    <w:rsid w:val="00041D5A"/>
    <w:rsid w:val="0004537B"/>
    <w:rsid w:val="00067FF2"/>
    <w:rsid w:val="00082EF6"/>
    <w:rsid w:val="00157E0C"/>
    <w:rsid w:val="00160D4B"/>
    <w:rsid w:val="00166AC5"/>
    <w:rsid w:val="00170EF7"/>
    <w:rsid w:val="001A66CD"/>
    <w:rsid w:val="001A7A7A"/>
    <w:rsid w:val="001C3824"/>
    <w:rsid w:val="00204F06"/>
    <w:rsid w:val="00213392"/>
    <w:rsid w:val="002323FF"/>
    <w:rsid w:val="00240D90"/>
    <w:rsid w:val="00257FF5"/>
    <w:rsid w:val="0029241D"/>
    <w:rsid w:val="00294B41"/>
    <w:rsid w:val="002D1F6E"/>
    <w:rsid w:val="00351976"/>
    <w:rsid w:val="003843FD"/>
    <w:rsid w:val="003E0DDD"/>
    <w:rsid w:val="00471CEA"/>
    <w:rsid w:val="00484EE6"/>
    <w:rsid w:val="00504E0C"/>
    <w:rsid w:val="00542F23"/>
    <w:rsid w:val="005500EA"/>
    <w:rsid w:val="00564B39"/>
    <w:rsid w:val="005847B8"/>
    <w:rsid w:val="005D4C80"/>
    <w:rsid w:val="005D7B26"/>
    <w:rsid w:val="005F6B64"/>
    <w:rsid w:val="006367BE"/>
    <w:rsid w:val="00647F43"/>
    <w:rsid w:val="006609C6"/>
    <w:rsid w:val="00691EF3"/>
    <w:rsid w:val="006F2208"/>
    <w:rsid w:val="0070590D"/>
    <w:rsid w:val="007C3944"/>
    <w:rsid w:val="008A617D"/>
    <w:rsid w:val="008C570D"/>
    <w:rsid w:val="008D77B3"/>
    <w:rsid w:val="008E7F3D"/>
    <w:rsid w:val="008F138B"/>
    <w:rsid w:val="00922C5F"/>
    <w:rsid w:val="009A131C"/>
    <w:rsid w:val="009D161B"/>
    <w:rsid w:val="00A87BBF"/>
    <w:rsid w:val="00B17818"/>
    <w:rsid w:val="00B21263"/>
    <w:rsid w:val="00B818F6"/>
    <w:rsid w:val="00BA4173"/>
    <w:rsid w:val="00BC44E3"/>
    <w:rsid w:val="00BF3D5A"/>
    <w:rsid w:val="00C24A97"/>
    <w:rsid w:val="00C64224"/>
    <w:rsid w:val="00D60F5D"/>
    <w:rsid w:val="00D94A27"/>
    <w:rsid w:val="00DE3187"/>
    <w:rsid w:val="00DF1C25"/>
    <w:rsid w:val="00E06C89"/>
    <w:rsid w:val="00E21056"/>
    <w:rsid w:val="00E25D60"/>
    <w:rsid w:val="00E709FA"/>
    <w:rsid w:val="00E713F7"/>
    <w:rsid w:val="00E82F29"/>
    <w:rsid w:val="00EA3C0D"/>
    <w:rsid w:val="00F2362D"/>
    <w:rsid w:val="00F3104E"/>
    <w:rsid w:val="00F515FD"/>
    <w:rsid w:val="00F52D17"/>
    <w:rsid w:val="00F674B1"/>
    <w:rsid w:val="00FB26AE"/>
    <w:rsid w:val="00FC27AB"/>
    <w:rsid w:val="00FF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82C4"/>
  <w15:chartTrackingRefBased/>
  <w15:docId w15:val="{B206C50A-3A8A-4B43-B262-A75855B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675</Words>
  <Characters>3598</Characters>
  <Application>Microsoft Office Word</Application>
  <DocSecurity>0</DocSecurity>
  <Lines>163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Aqeel Afzal</dc:creator>
  <cp:keywords/>
  <dc:description/>
  <cp:lastModifiedBy>Muhammad Aqeel Afzal</cp:lastModifiedBy>
  <cp:revision>51</cp:revision>
  <dcterms:created xsi:type="dcterms:W3CDTF">2021-10-18T11:42:00Z</dcterms:created>
  <dcterms:modified xsi:type="dcterms:W3CDTF">2022-10-22T08:30:00Z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08997e3d93b257e4a48e849349d88fd1f90083e4a966cb5d9bc28589aa9f8210</vt:lpwstr>
  </property>
</Properties>
</file>