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37D05" w14:textId="77777777" w:rsidR="00343860" w:rsidRPr="00343860" w:rsidRDefault="00343860" w:rsidP="00343860">
      <w:pPr>
        <w:bidi/>
        <w:ind w:left="720"/>
        <w:rPr>
          <w:b/>
          <w:bCs/>
        </w:rPr>
      </w:pPr>
      <w:r w:rsidRPr="00343860">
        <w:rPr>
          <w:b/>
          <w:bCs/>
          <w:rtl/>
        </w:rPr>
        <w:t>پذیرش مقاله چیست و چگونه انجام می‌شود؟</w:t>
      </w:r>
    </w:p>
    <w:p w14:paraId="5EDFFBD6" w14:textId="77777777" w:rsidR="00343860" w:rsidRPr="00343860" w:rsidRDefault="00343860" w:rsidP="00343860">
      <w:pPr>
        <w:bidi/>
        <w:ind w:left="720"/>
      </w:pPr>
      <w:r w:rsidRPr="00343860">
        <w:rPr>
          <w:rtl/>
        </w:rPr>
        <w:t xml:space="preserve">پذیرش مقاله یکی از مهم‌ترین مراحل در مسیر انتشار نتایج یک پژوهش علمی است. زمانی که یک مقاله پس از بررسی‌های تخصصی توسط داوران و سردبیر مجله تأیید شود، اصطلاحاً گفته می‌شود که مقاله </w:t>
      </w:r>
      <w:r w:rsidRPr="00343860">
        <w:rPr>
          <w:b/>
          <w:bCs/>
          <w:rtl/>
        </w:rPr>
        <w:t>پذیرش مقاله</w:t>
      </w:r>
      <w:r w:rsidRPr="00343860">
        <w:rPr>
          <w:rtl/>
        </w:rPr>
        <w:t xml:space="preserve"> دریافت کرده است. دریافت پذیرش مقاله نشان‌دهنده این است که محتوای علمی، روش تحقیق، ساختار مقاله و نتایج ارائه‌شده توانسته‌اند استانداردهای موردنظر یک مجله علمی معتبر را کسب کنند</w:t>
      </w:r>
      <w:r w:rsidRPr="00343860">
        <w:t>.</w:t>
      </w:r>
    </w:p>
    <w:p w14:paraId="51CD2479" w14:textId="77777777" w:rsidR="00343860" w:rsidRPr="00343860" w:rsidRDefault="00343860" w:rsidP="00343860">
      <w:pPr>
        <w:bidi/>
        <w:ind w:left="720"/>
      </w:pPr>
      <w:r w:rsidRPr="00343860">
        <w:rPr>
          <w:rtl/>
        </w:rPr>
        <w:t>فرآیند پذیرش مقاله معمولاً با انتخاب یک مجله مناسب آغاز می‌شود. نویسنده باید مقاله خود را مطابق با قوانین و فرمت مجله آماده کرده و پس از بررسی اولیه، مقاله را برای داوری ارسال کند. در مرحله داوری، کارشناسان حوزه تخصصی مقاله را از نظر علمی، روش‌شناسی، نوآوری و کیفیت نگارش بررسی می‌کنند. در صورتی که مقاله نیاز به اصلاح داشته باشد، نویسندگان باید تغییرات پیشنهادی داوران را اعمال کنند تا شانس پذیرش مقاله افزایش پیدا کند</w:t>
      </w:r>
      <w:r w:rsidRPr="00343860">
        <w:t>.</w:t>
      </w:r>
    </w:p>
    <w:p w14:paraId="45FD06BB" w14:textId="77777777" w:rsidR="00343860" w:rsidRPr="00343860" w:rsidRDefault="00343860" w:rsidP="00343860">
      <w:pPr>
        <w:bidi/>
        <w:ind w:left="720"/>
      </w:pPr>
      <w:r w:rsidRPr="00343860">
        <w:rPr>
          <w:rtl/>
        </w:rPr>
        <w:t>مراحل اصلی پذیرش مقاله شامل موارد زیر است</w:t>
      </w:r>
      <w:r w:rsidRPr="00343860">
        <w:t>:</w:t>
      </w:r>
    </w:p>
    <w:p w14:paraId="16F8066F" w14:textId="77777777" w:rsidR="00343860" w:rsidRPr="00343860" w:rsidRDefault="00343860" w:rsidP="00343860">
      <w:pPr>
        <w:numPr>
          <w:ilvl w:val="0"/>
          <w:numId w:val="1"/>
        </w:numPr>
        <w:tabs>
          <w:tab w:val="clear" w:pos="720"/>
          <w:tab w:val="num" w:pos="1440"/>
        </w:tabs>
        <w:bidi/>
        <w:ind w:left="1440"/>
      </w:pPr>
      <w:r w:rsidRPr="00343860">
        <w:rPr>
          <w:rtl/>
        </w:rPr>
        <w:t>انتخاب مجله معتبر متناسب با موضوع مقاله</w:t>
      </w:r>
    </w:p>
    <w:p w14:paraId="441B8347" w14:textId="77777777" w:rsidR="00343860" w:rsidRPr="00343860" w:rsidRDefault="00343860" w:rsidP="00343860">
      <w:pPr>
        <w:numPr>
          <w:ilvl w:val="0"/>
          <w:numId w:val="1"/>
        </w:numPr>
        <w:tabs>
          <w:tab w:val="clear" w:pos="720"/>
          <w:tab w:val="num" w:pos="1440"/>
        </w:tabs>
        <w:bidi/>
        <w:ind w:left="1440"/>
      </w:pPr>
      <w:r w:rsidRPr="00343860">
        <w:rPr>
          <w:rtl/>
        </w:rPr>
        <w:t>آماده‌سازی مقاله طبق فرمت مجله</w:t>
      </w:r>
    </w:p>
    <w:p w14:paraId="6E88020C" w14:textId="77777777" w:rsidR="00343860" w:rsidRPr="00343860" w:rsidRDefault="00343860" w:rsidP="00343860">
      <w:pPr>
        <w:numPr>
          <w:ilvl w:val="0"/>
          <w:numId w:val="1"/>
        </w:numPr>
        <w:tabs>
          <w:tab w:val="clear" w:pos="720"/>
          <w:tab w:val="num" w:pos="1440"/>
        </w:tabs>
        <w:bidi/>
        <w:ind w:left="1440"/>
      </w:pPr>
      <w:r w:rsidRPr="00343860">
        <w:rPr>
          <w:rtl/>
        </w:rPr>
        <w:t>ارسال مقاله به سیستم آنلاین مجله</w:t>
      </w:r>
    </w:p>
    <w:p w14:paraId="72C37C98" w14:textId="77777777" w:rsidR="00343860" w:rsidRPr="00343860" w:rsidRDefault="00343860" w:rsidP="00343860">
      <w:pPr>
        <w:numPr>
          <w:ilvl w:val="0"/>
          <w:numId w:val="1"/>
        </w:numPr>
        <w:tabs>
          <w:tab w:val="clear" w:pos="720"/>
          <w:tab w:val="num" w:pos="1440"/>
        </w:tabs>
        <w:bidi/>
        <w:ind w:left="1440"/>
      </w:pPr>
      <w:r w:rsidRPr="00343860">
        <w:rPr>
          <w:rtl/>
        </w:rPr>
        <w:t>بررسی اولیه توسط سردبیر</w:t>
      </w:r>
    </w:p>
    <w:p w14:paraId="508FC555" w14:textId="77777777" w:rsidR="00343860" w:rsidRPr="00343860" w:rsidRDefault="00343860" w:rsidP="00343860">
      <w:pPr>
        <w:numPr>
          <w:ilvl w:val="0"/>
          <w:numId w:val="1"/>
        </w:numPr>
        <w:tabs>
          <w:tab w:val="clear" w:pos="720"/>
          <w:tab w:val="num" w:pos="1440"/>
        </w:tabs>
        <w:bidi/>
        <w:ind w:left="1440"/>
      </w:pPr>
      <w:r w:rsidRPr="00343860">
        <w:rPr>
          <w:rtl/>
        </w:rPr>
        <w:t>انجام فرآیند داوری تخصصی</w:t>
      </w:r>
    </w:p>
    <w:p w14:paraId="3692404C" w14:textId="77777777" w:rsidR="00343860" w:rsidRPr="00343860" w:rsidRDefault="00343860" w:rsidP="00343860">
      <w:pPr>
        <w:numPr>
          <w:ilvl w:val="0"/>
          <w:numId w:val="1"/>
        </w:numPr>
        <w:tabs>
          <w:tab w:val="clear" w:pos="720"/>
          <w:tab w:val="num" w:pos="1440"/>
        </w:tabs>
        <w:bidi/>
        <w:ind w:left="1440"/>
      </w:pPr>
      <w:r w:rsidRPr="00343860">
        <w:rPr>
          <w:rtl/>
        </w:rPr>
        <w:t>اصلاح مقاله بر اساس نظرات داوران</w:t>
      </w:r>
    </w:p>
    <w:p w14:paraId="23B96519" w14:textId="77777777" w:rsidR="00343860" w:rsidRPr="00343860" w:rsidRDefault="00343860" w:rsidP="00343860">
      <w:pPr>
        <w:numPr>
          <w:ilvl w:val="0"/>
          <w:numId w:val="1"/>
        </w:numPr>
        <w:tabs>
          <w:tab w:val="clear" w:pos="720"/>
          <w:tab w:val="num" w:pos="1440"/>
        </w:tabs>
        <w:bidi/>
        <w:ind w:left="1440"/>
      </w:pPr>
      <w:r w:rsidRPr="00343860">
        <w:rPr>
          <w:rtl/>
        </w:rPr>
        <w:t>دریافت نامه پذیرش مقاله از مجله</w:t>
      </w:r>
    </w:p>
    <w:p w14:paraId="1A68407C" w14:textId="77777777" w:rsidR="00343860" w:rsidRPr="00343860" w:rsidRDefault="00343860" w:rsidP="00343860">
      <w:pPr>
        <w:bidi/>
        <w:ind w:left="720"/>
      </w:pPr>
      <w:r w:rsidRPr="00343860">
        <w:rPr>
          <w:rtl/>
        </w:rPr>
        <w:t>مدت زمان پذیرش مقاله به عوامل مختلفی مانند اعتبار مجله، تعداد داوران، حوزه تخصصی مقاله و میزان اصلاحات موردنیاز بستگی دارد. برخی مقالات ممکن است طی چند هفته پذیرش مقاله دریافت کنند، در حالی که در مجلات معتبرتر این فرآیند ممکن است چندین ماه طول بکشد</w:t>
      </w:r>
      <w:r w:rsidRPr="00343860">
        <w:t>.</w:t>
      </w:r>
    </w:p>
    <w:p w14:paraId="2C7E84B4" w14:textId="77777777" w:rsidR="00343860" w:rsidRPr="00343860" w:rsidRDefault="00343860" w:rsidP="00343860">
      <w:pPr>
        <w:bidi/>
        <w:ind w:left="720"/>
      </w:pPr>
      <w:r w:rsidRPr="00343860">
        <w:pict w14:anchorId="780D0A1C">
          <v:rect id="_x0000_i1037" style="width:0;height:1.5pt" o:hralign="center" o:hrstd="t" o:hr="t" fillcolor="#a0a0a0" stroked="f"/>
        </w:pict>
      </w:r>
    </w:p>
    <w:p w14:paraId="0CB5B4F3" w14:textId="77777777" w:rsidR="00343860" w:rsidRPr="00343860" w:rsidRDefault="00343860" w:rsidP="00343860">
      <w:pPr>
        <w:bidi/>
        <w:ind w:left="720"/>
        <w:rPr>
          <w:b/>
          <w:bCs/>
        </w:rPr>
      </w:pPr>
      <w:r w:rsidRPr="00343860">
        <w:rPr>
          <w:b/>
          <w:bCs/>
          <w:rtl/>
        </w:rPr>
        <w:t>اهمیت پذیرش مقاله برای اساتید هیئت علمی</w:t>
      </w:r>
    </w:p>
    <w:p w14:paraId="31EB93AA" w14:textId="77777777" w:rsidR="00343860" w:rsidRPr="00343860" w:rsidRDefault="00343860" w:rsidP="00343860">
      <w:pPr>
        <w:bidi/>
        <w:ind w:left="720"/>
      </w:pPr>
      <w:r w:rsidRPr="00343860">
        <w:rPr>
          <w:rtl/>
        </w:rPr>
        <w:t xml:space="preserve">برای اساتید هیئت علمی دانشگاه‌ها، </w:t>
      </w:r>
      <w:r w:rsidRPr="00343860">
        <w:rPr>
          <w:b/>
          <w:bCs/>
          <w:rtl/>
        </w:rPr>
        <w:t>پذیرش مقاله</w:t>
      </w:r>
      <w:r w:rsidRPr="00343860">
        <w:rPr>
          <w:rtl/>
        </w:rPr>
        <w:t xml:space="preserve"> یکی از مهم‌ترین معیارهای ارزیابی فعالیت‌های پژوهشی و علمی محسوب می‌شود. انتشار مقالات علمی معتبر و دریافت پذیرش مقاله در مجلات شناخته‌شده می‌تواند نقش مهمی در ارتقای جایگاه علمی استادان داشته باشد</w:t>
      </w:r>
      <w:r w:rsidRPr="00343860">
        <w:t>.</w:t>
      </w:r>
    </w:p>
    <w:p w14:paraId="358C9BE1" w14:textId="77777777" w:rsidR="00343860" w:rsidRPr="00343860" w:rsidRDefault="00343860" w:rsidP="00343860">
      <w:pPr>
        <w:bidi/>
        <w:ind w:left="720"/>
      </w:pPr>
      <w:r w:rsidRPr="00343860">
        <w:rPr>
          <w:rtl/>
        </w:rPr>
        <w:t>اساتید هیئت علمی معمولاً برای ارتقای مرتبه دانشگاهی، دریافت امتیازات پژوهشی، توسعه رزومه علمی و افزایش اعتبار بین‌المللی به مقالات منتشرشده نیاز دارند. به همین دلیل، پذیرش مقاله در مجلات معتبر مانند</w:t>
      </w:r>
      <w:r w:rsidRPr="00343860">
        <w:t xml:space="preserve"> ISI </w:t>
      </w:r>
      <w:r w:rsidRPr="00343860">
        <w:rPr>
          <w:rtl/>
        </w:rPr>
        <w:t>و</w:t>
      </w:r>
      <w:r w:rsidRPr="00343860">
        <w:t xml:space="preserve"> Scopus </w:t>
      </w:r>
      <w:r w:rsidRPr="00343860">
        <w:rPr>
          <w:rtl/>
        </w:rPr>
        <w:t>اهمیت بسیار زیادی دارد</w:t>
      </w:r>
      <w:r w:rsidRPr="00343860">
        <w:t>.</w:t>
      </w:r>
    </w:p>
    <w:p w14:paraId="6E44C646" w14:textId="77777777" w:rsidR="00343860" w:rsidRPr="00343860" w:rsidRDefault="00343860" w:rsidP="00343860">
      <w:pPr>
        <w:bidi/>
        <w:ind w:left="720"/>
      </w:pPr>
      <w:r w:rsidRPr="00343860">
        <w:rPr>
          <w:rtl/>
        </w:rPr>
        <w:t>داشتن سابقه موفق در پذیرش مقاله نشان‌دهنده توانایی استاد در انجام تحقیقات کاربردی، تولید دانش جدید و مشارکت در جامعه علمی جهانی است. بسیاری از دانشگاه‌ها هنگام ارزیابی عملکرد اعضای هیئت علمی، تعداد مقالات، کیفیت مجلات و میزان موفقیت در فرآیند پذیرش مقاله را بررسی می‌کنند</w:t>
      </w:r>
      <w:r w:rsidRPr="00343860">
        <w:t>.</w:t>
      </w:r>
    </w:p>
    <w:p w14:paraId="5F776CD4" w14:textId="77777777" w:rsidR="00343860" w:rsidRPr="00343860" w:rsidRDefault="00343860" w:rsidP="00343860">
      <w:pPr>
        <w:bidi/>
        <w:ind w:left="720"/>
      </w:pPr>
      <w:r w:rsidRPr="00343860">
        <w:rPr>
          <w:rtl/>
        </w:rPr>
        <w:lastRenderedPageBreak/>
        <w:t>همچنین پذیرش مقاله می‌تواند فرصت‌های علمی بیشتری برای اساتید ایجاد کند، از جمله</w:t>
      </w:r>
      <w:r w:rsidRPr="00343860">
        <w:t>:</w:t>
      </w:r>
    </w:p>
    <w:p w14:paraId="0396F588" w14:textId="77777777" w:rsidR="00343860" w:rsidRPr="00343860" w:rsidRDefault="00343860" w:rsidP="00343860">
      <w:pPr>
        <w:numPr>
          <w:ilvl w:val="0"/>
          <w:numId w:val="2"/>
        </w:numPr>
        <w:tabs>
          <w:tab w:val="clear" w:pos="720"/>
          <w:tab w:val="num" w:pos="1440"/>
        </w:tabs>
        <w:bidi/>
        <w:ind w:left="1440"/>
      </w:pPr>
      <w:r w:rsidRPr="00343860">
        <w:rPr>
          <w:rtl/>
        </w:rPr>
        <w:t>افزایش اعتبار علمی و دانشگاهی</w:t>
      </w:r>
    </w:p>
    <w:p w14:paraId="51562731" w14:textId="77777777" w:rsidR="00343860" w:rsidRPr="00343860" w:rsidRDefault="00343860" w:rsidP="00343860">
      <w:pPr>
        <w:numPr>
          <w:ilvl w:val="0"/>
          <w:numId w:val="2"/>
        </w:numPr>
        <w:tabs>
          <w:tab w:val="clear" w:pos="720"/>
          <w:tab w:val="num" w:pos="1440"/>
        </w:tabs>
        <w:bidi/>
        <w:ind w:left="1440"/>
      </w:pPr>
      <w:r w:rsidRPr="00343860">
        <w:rPr>
          <w:rtl/>
        </w:rPr>
        <w:t>امکان همکاری با پژوهشگران بین‌المللی</w:t>
      </w:r>
    </w:p>
    <w:p w14:paraId="712A52E5" w14:textId="77777777" w:rsidR="00343860" w:rsidRPr="00343860" w:rsidRDefault="00343860" w:rsidP="00343860">
      <w:pPr>
        <w:numPr>
          <w:ilvl w:val="0"/>
          <w:numId w:val="2"/>
        </w:numPr>
        <w:tabs>
          <w:tab w:val="clear" w:pos="720"/>
          <w:tab w:val="num" w:pos="1440"/>
        </w:tabs>
        <w:bidi/>
        <w:ind w:left="1440"/>
      </w:pPr>
      <w:r w:rsidRPr="00343860">
        <w:rPr>
          <w:rtl/>
        </w:rPr>
        <w:t>دریافت پروژه‌های تحقیقاتی جدید</w:t>
      </w:r>
    </w:p>
    <w:p w14:paraId="7FBB220F" w14:textId="77777777" w:rsidR="00343860" w:rsidRPr="00343860" w:rsidRDefault="00343860" w:rsidP="00343860">
      <w:pPr>
        <w:numPr>
          <w:ilvl w:val="0"/>
          <w:numId w:val="2"/>
        </w:numPr>
        <w:tabs>
          <w:tab w:val="clear" w:pos="720"/>
          <w:tab w:val="num" w:pos="1440"/>
        </w:tabs>
        <w:bidi/>
        <w:ind w:left="1440"/>
      </w:pPr>
      <w:r w:rsidRPr="00343860">
        <w:rPr>
          <w:rtl/>
        </w:rPr>
        <w:t>افزایش شانس دریافت گرنت‌های پژوهشی</w:t>
      </w:r>
    </w:p>
    <w:p w14:paraId="491697DA" w14:textId="77777777" w:rsidR="00343860" w:rsidRPr="00343860" w:rsidRDefault="00343860" w:rsidP="00343860">
      <w:pPr>
        <w:numPr>
          <w:ilvl w:val="0"/>
          <w:numId w:val="2"/>
        </w:numPr>
        <w:tabs>
          <w:tab w:val="clear" w:pos="720"/>
          <w:tab w:val="num" w:pos="1440"/>
        </w:tabs>
        <w:bidi/>
        <w:ind w:left="1440"/>
      </w:pPr>
      <w:r w:rsidRPr="00343860">
        <w:rPr>
          <w:rtl/>
        </w:rPr>
        <w:t>ارتقای رتبه و جایگاه دانشگاهی</w:t>
      </w:r>
    </w:p>
    <w:p w14:paraId="02CC7086" w14:textId="77777777" w:rsidR="00343860" w:rsidRPr="00343860" w:rsidRDefault="00343860" w:rsidP="00343860">
      <w:pPr>
        <w:bidi/>
        <w:ind w:left="720"/>
      </w:pPr>
      <w:r w:rsidRPr="00343860">
        <w:rPr>
          <w:rtl/>
        </w:rPr>
        <w:t>بنابراین، اساتید هیئت علمی برای حفظ و توسعه مسیر علمی خود، همواره به دنبال روش‌هایی برای افزایش کیفیت مقاله و بهبود فرآیند پذیرش مقاله هستند</w:t>
      </w:r>
      <w:r w:rsidRPr="00343860">
        <w:t>.</w:t>
      </w:r>
    </w:p>
    <w:p w14:paraId="78056E7D" w14:textId="77777777" w:rsidR="00343860" w:rsidRPr="00343860" w:rsidRDefault="00343860" w:rsidP="00343860">
      <w:pPr>
        <w:bidi/>
        <w:ind w:left="720"/>
      </w:pPr>
      <w:r w:rsidRPr="00343860">
        <w:pict w14:anchorId="2749D1D4">
          <v:rect id="_x0000_i1038" style="width:0;height:1.5pt" o:hralign="center" o:hrstd="t" o:hr="t" fillcolor="#a0a0a0" stroked="f"/>
        </w:pict>
      </w:r>
    </w:p>
    <w:p w14:paraId="036C98E4" w14:textId="77777777" w:rsidR="00343860" w:rsidRPr="00343860" w:rsidRDefault="00343860" w:rsidP="00343860">
      <w:pPr>
        <w:bidi/>
        <w:ind w:left="720"/>
        <w:rPr>
          <w:b/>
          <w:bCs/>
        </w:rPr>
      </w:pPr>
      <w:r w:rsidRPr="00343860">
        <w:rPr>
          <w:b/>
          <w:bCs/>
          <w:rtl/>
        </w:rPr>
        <w:t>اهمیت پذیرش مقاله</w:t>
      </w:r>
      <w:r w:rsidRPr="00343860">
        <w:rPr>
          <w:b/>
          <w:bCs/>
        </w:rPr>
        <w:t xml:space="preserve"> ISI </w:t>
      </w:r>
      <w:r w:rsidRPr="00343860">
        <w:rPr>
          <w:b/>
          <w:bCs/>
          <w:rtl/>
        </w:rPr>
        <w:t>برای دانشجویان دکترا</w:t>
      </w:r>
    </w:p>
    <w:p w14:paraId="78322762" w14:textId="77777777" w:rsidR="00343860" w:rsidRPr="00343860" w:rsidRDefault="00343860" w:rsidP="00343860">
      <w:pPr>
        <w:bidi/>
        <w:ind w:left="720"/>
      </w:pPr>
      <w:r w:rsidRPr="00343860">
        <w:rPr>
          <w:rtl/>
        </w:rPr>
        <w:t xml:space="preserve">برای دانشجویان مقطع دکترا، </w:t>
      </w:r>
      <w:r w:rsidRPr="00343860">
        <w:rPr>
          <w:b/>
          <w:bCs/>
          <w:rtl/>
        </w:rPr>
        <w:t>پذیرش مقاله</w:t>
      </w:r>
      <w:r w:rsidRPr="00343860">
        <w:rPr>
          <w:b/>
          <w:bCs/>
        </w:rPr>
        <w:t xml:space="preserve"> ISI</w:t>
      </w:r>
      <w:r w:rsidRPr="00343860">
        <w:t xml:space="preserve"> </w:t>
      </w:r>
      <w:r w:rsidRPr="00343860">
        <w:rPr>
          <w:rtl/>
        </w:rPr>
        <w:t>یکی از مهم‌ترین اهداف پژوهشی در طول دوره تحصیل محسوب می‌شود. بسیاری از دانشجویان دکترا برای تکمیل رساله، دفاع موفق، افزایش اعتبار علمی و ایجاد فرصت‌های شغلی بهتر به پذیرش مقاله در مجلات معتبر بین‌المللی نیاز دارند</w:t>
      </w:r>
      <w:r w:rsidRPr="00343860">
        <w:t>.</w:t>
      </w:r>
    </w:p>
    <w:p w14:paraId="371DE286" w14:textId="77777777" w:rsidR="00343860" w:rsidRPr="00343860" w:rsidRDefault="00343860" w:rsidP="00343860">
      <w:pPr>
        <w:bidi/>
        <w:ind w:left="720"/>
      </w:pPr>
      <w:r w:rsidRPr="00343860">
        <w:rPr>
          <w:rtl/>
        </w:rPr>
        <w:t>پذیرش مقاله</w:t>
      </w:r>
      <w:r w:rsidRPr="00343860">
        <w:t xml:space="preserve"> ISI </w:t>
      </w:r>
      <w:r w:rsidRPr="00343860">
        <w:rPr>
          <w:rtl/>
        </w:rPr>
        <w:t>نشان می‌دهد که پژوهش انجام‌شده دارای استانداردهای علمی قابل قبول بوده و توانسته است نظر داوران متخصص بین‌المللی را جلب کند. این موضوع می‌تواند تأثیر زیادی بر اعتبار علمی دانشجوی دکترا داشته باشد</w:t>
      </w:r>
      <w:r w:rsidRPr="00343860">
        <w:t>.</w:t>
      </w:r>
    </w:p>
    <w:p w14:paraId="1087F557" w14:textId="77777777" w:rsidR="00343860" w:rsidRPr="00343860" w:rsidRDefault="00343860" w:rsidP="00343860">
      <w:pPr>
        <w:bidi/>
        <w:ind w:left="720"/>
      </w:pPr>
      <w:r w:rsidRPr="00343860">
        <w:rPr>
          <w:rtl/>
        </w:rPr>
        <w:t>در بسیاری از دانشگاه‌ها، داشتن یک یا چند پذیرش مقاله</w:t>
      </w:r>
      <w:r w:rsidRPr="00343860">
        <w:t xml:space="preserve"> ISI </w:t>
      </w:r>
      <w:r w:rsidRPr="00343860">
        <w:rPr>
          <w:rtl/>
        </w:rPr>
        <w:t>برای دفاع از رساله دکترا، فارغ‌التحصیلی یا دریافت امتیازات پژوهشی ضروری است. به همین دلیل، دانشجویان دکترا معمولاً از ابتدای انجام پژوهش به دنبال آماده‌سازی مقاله‌ای با کیفیت بالا برای افزایش احتمال پذیرش مقاله هستند</w:t>
      </w:r>
      <w:r w:rsidRPr="00343860">
        <w:t>.</w:t>
      </w:r>
    </w:p>
    <w:p w14:paraId="4ADBC918" w14:textId="77777777" w:rsidR="00343860" w:rsidRPr="00343860" w:rsidRDefault="00343860" w:rsidP="00343860">
      <w:pPr>
        <w:bidi/>
        <w:ind w:left="720"/>
      </w:pPr>
      <w:r w:rsidRPr="00343860">
        <w:rPr>
          <w:rtl/>
        </w:rPr>
        <w:t>مهم‌ترین مزایای پذیرش مقاله</w:t>
      </w:r>
      <w:r w:rsidRPr="00343860">
        <w:t xml:space="preserve"> ISI </w:t>
      </w:r>
      <w:r w:rsidRPr="00343860">
        <w:rPr>
          <w:rtl/>
        </w:rPr>
        <w:t>برای دانشجویان دکترا عبارت‌اند از</w:t>
      </w:r>
      <w:r w:rsidRPr="00343860">
        <w:t>:</w:t>
      </w:r>
    </w:p>
    <w:p w14:paraId="6CBE8A4A" w14:textId="77777777" w:rsidR="00343860" w:rsidRPr="00343860" w:rsidRDefault="00343860" w:rsidP="00343860">
      <w:pPr>
        <w:numPr>
          <w:ilvl w:val="0"/>
          <w:numId w:val="3"/>
        </w:numPr>
        <w:tabs>
          <w:tab w:val="clear" w:pos="720"/>
          <w:tab w:val="num" w:pos="1440"/>
        </w:tabs>
        <w:bidi/>
        <w:ind w:left="1440"/>
      </w:pPr>
      <w:r w:rsidRPr="00343860">
        <w:rPr>
          <w:rtl/>
        </w:rPr>
        <w:t>تقویت رزومه علمی برای ادامه تحصیل یا فعالیت دانشگاهی</w:t>
      </w:r>
    </w:p>
    <w:p w14:paraId="64CC1A4A" w14:textId="77777777" w:rsidR="00343860" w:rsidRPr="00343860" w:rsidRDefault="00343860" w:rsidP="00343860">
      <w:pPr>
        <w:numPr>
          <w:ilvl w:val="0"/>
          <w:numId w:val="3"/>
        </w:numPr>
        <w:tabs>
          <w:tab w:val="clear" w:pos="720"/>
          <w:tab w:val="num" w:pos="1440"/>
        </w:tabs>
        <w:bidi/>
        <w:ind w:left="1440"/>
      </w:pPr>
      <w:r w:rsidRPr="00343860">
        <w:rPr>
          <w:rtl/>
        </w:rPr>
        <w:t>افزایش شانس دریافت موقعیت‌های تحقیقاتی بین‌المللی</w:t>
      </w:r>
    </w:p>
    <w:p w14:paraId="051967D2" w14:textId="77777777" w:rsidR="00343860" w:rsidRPr="00343860" w:rsidRDefault="00343860" w:rsidP="00343860">
      <w:pPr>
        <w:numPr>
          <w:ilvl w:val="0"/>
          <w:numId w:val="3"/>
        </w:numPr>
        <w:tabs>
          <w:tab w:val="clear" w:pos="720"/>
          <w:tab w:val="num" w:pos="1440"/>
        </w:tabs>
        <w:bidi/>
        <w:ind w:left="1440"/>
      </w:pPr>
      <w:r w:rsidRPr="00343860">
        <w:rPr>
          <w:rtl/>
        </w:rPr>
        <w:t>اثبات توانایی پژوهشی در یک حوزه تخصصی</w:t>
      </w:r>
    </w:p>
    <w:p w14:paraId="3AB09C16" w14:textId="77777777" w:rsidR="00343860" w:rsidRPr="00343860" w:rsidRDefault="00343860" w:rsidP="00343860">
      <w:pPr>
        <w:numPr>
          <w:ilvl w:val="0"/>
          <w:numId w:val="3"/>
        </w:numPr>
        <w:tabs>
          <w:tab w:val="clear" w:pos="720"/>
          <w:tab w:val="num" w:pos="1440"/>
        </w:tabs>
        <w:bidi/>
        <w:ind w:left="1440"/>
      </w:pPr>
      <w:r w:rsidRPr="00343860">
        <w:rPr>
          <w:rtl/>
        </w:rPr>
        <w:t>افزایش اعتبار در میان جامعه علمی</w:t>
      </w:r>
    </w:p>
    <w:p w14:paraId="2460C5B2" w14:textId="77777777" w:rsidR="00343860" w:rsidRPr="00343860" w:rsidRDefault="00343860" w:rsidP="00343860">
      <w:pPr>
        <w:numPr>
          <w:ilvl w:val="0"/>
          <w:numId w:val="3"/>
        </w:numPr>
        <w:tabs>
          <w:tab w:val="clear" w:pos="720"/>
          <w:tab w:val="num" w:pos="1440"/>
        </w:tabs>
        <w:bidi/>
        <w:ind w:left="1440"/>
      </w:pPr>
      <w:r w:rsidRPr="00343860">
        <w:rPr>
          <w:rtl/>
        </w:rPr>
        <w:t>کمک به موفقیت در فرآیند دفاع از رساله</w:t>
      </w:r>
    </w:p>
    <w:p w14:paraId="2F8CFF01" w14:textId="77777777" w:rsidR="00343860" w:rsidRDefault="00343860" w:rsidP="00343860">
      <w:pPr>
        <w:bidi/>
        <w:ind w:left="720"/>
        <w:rPr>
          <w:rtl/>
        </w:rPr>
      </w:pPr>
      <w:r w:rsidRPr="00343860">
        <w:rPr>
          <w:rtl/>
        </w:rPr>
        <w:t>برای دستیابی به پذیرش مقاله</w:t>
      </w:r>
      <w:r w:rsidRPr="00343860">
        <w:t xml:space="preserve"> ISI</w:t>
      </w:r>
      <w:r w:rsidRPr="00343860">
        <w:rPr>
          <w:rtl/>
        </w:rPr>
        <w:t>، دانشجویان باید به مواردی مانند انتخاب موضوع جدید، رعایت اصول نگارش علمی، استفاده از منابع معتبر، تحلیل دقیق داده‌ها و انتخاب مجله مناسب توجه کنند. هرچه کیفیت علمی مقاله بالاتر باشد، احتمال پذیرش مقاله در مجلات معتبر نیز افزایش پیدا می‌کند</w:t>
      </w:r>
      <w:r w:rsidRPr="00343860">
        <w:t>.</w:t>
      </w:r>
    </w:p>
    <w:p w14:paraId="27849952" w14:textId="77777777" w:rsidR="00343860" w:rsidRPr="00343860" w:rsidRDefault="00343860" w:rsidP="00343860">
      <w:pPr>
        <w:bidi/>
        <w:ind w:left="720"/>
        <w:rPr>
          <w:b/>
          <w:bCs/>
        </w:rPr>
      </w:pPr>
      <w:r w:rsidRPr="00343860">
        <w:rPr>
          <w:b/>
          <w:bCs/>
          <w:rtl/>
        </w:rPr>
        <w:t>مراحل پذیرش مقاله در مجلات علمی</w:t>
      </w:r>
    </w:p>
    <w:p w14:paraId="24FAA5E6" w14:textId="77777777" w:rsidR="00343860" w:rsidRPr="00343860" w:rsidRDefault="00343860" w:rsidP="00343860">
      <w:pPr>
        <w:bidi/>
        <w:ind w:left="720"/>
      </w:pPr>
      <w:r w:rsidRPr="00343860">
        <w:rPr>
          <w:rtl/>
        </w:rPr>
        <w:lastRenderedPageBreak/>
        <w:t xml:space="preserve">فرآیند </w:t>
      </w:r>
      <w:r w:rsidRPr="00343860">
        <w:rPr>
          <w:b/>
          <w:bCs/>
          <w:rtl/>
        </w:rPr>
        <w:t>پذیرش مقاله</w:t>
      </w:r>
      <w:r w:rsidRPr="00343860">
        <w:rPr>
          <w:rtl/>
        </w:rPr>
        <w:t xml:space="preserve"> در مجلات علمی شامل چندین مرحله مشخص است که هر کدام تأثیر مستقیمی بر موفقیت مقاله و دریافت تأییدیه نهایی از مجله دارند. آشنایی با مراحل پذیرش مقاله به پژوهشگران کمک می‌کند تا مقاله خود را با کیفیت بالاتری آماده کرده و احتمال رد شدن آن را کاهش دهند</w:t>
      </w:r>
      <w:r w:rsidRPr="00343860">
        <w:t>.</w:t>
      </w:r>
    </w:p>
    <w:p w14:paraId="3EBB2A7E" w14:textId="77777777" w:rsidR="00343860" w:rsidRPr="00343860" w:rsidRDefault="00343860" w:rsidP="00343860">
      <w:pPr>
        <w:bidi/>
        <w:ind w:left="720"/>
      </w:pPr>
      <w:r w:rsidRPr="00343860">
        <w:rPr>
          <w:rtl/>
        </w:rPr>
        <w:t>اولین مرحله در مسیر پذیرش مقاله، آماده‌سازی علمی و ساختاری مقاله است. در این مرحله، نویسندگان باید موضوع پژوهش، روش تحقیق، نتایج و منابع را بررسی کرده و مقاله را مطابق استانداردهای علمی تنظیم کنند. رعایت اصول نگارش، استفاده از منابع معتبر و تنظیم صحیح بخش‌های مختلف مقاله، نقش مهمی در افزایش احتمال پذیرش مقاله دارد</w:t>
      </w:r>
      <w:r w:rsidRPr="00343860">
        <w:t>.</w:t>
      </w:r>
    </w:p>
    <w:p w14:paraId="2D59F79F" w14:textId="77777777" w:rsidR="00343860" w:rsidRPr="00343860" w:rsidRDefault="00343860" w:rsidP="00343860">
      <w:pPr>
        <w:bidi/>
        <w:ind w:left="720"/>
      </w:pPr>
      <w:r w:rsidRPr="00343860">
        <w:rPr>
          <w:rtl/>
        </w:rPr>
        <w:t>مراحل اصلی پذیرش مقاله در مجلات علمی عبارت‌اند از</w:t>
      </w:r>
      <w:r w:rsidRPr="00343860">
        <w:t>:</w:t>
      </w:r>
    </w:p>
    <w:p w14:paraId="6F7D4C0D" w14:textId="77777777" w:rsidR="00343860" w:rsidRPr="00343860" w:rsidRDefault="00343860" w:rsidP="00343860">
      <w:pPr>
        <w:bidi/>
        <w:ind w:left="720"/>
        <w:rPr>
          <w:b/>
          <w:bCs/>
        </w:rPr>
      </w:pPr>
      <w:r w:rsidRPr="00343860">
        <w:rPr>
          <w:b/>
          <w:bCs/>
          <w:rtl/>
          <w:lang w:bidi="fa-IR"/>
        </w:rPr>
        <w:t>۱</w:t>
      </w:r>
      <w:r w:rsidRPr="00343860">
        <w:rPr>
          <w:b/>
          <w:bCs/>
        </w:rPr>
        <w:t xml:space="preserve">. </w:t>
      </w:r>
      <w:r w:rsidRPr="00343860">
        <w:rPr>
          <w:b/>
          <w:bCs/>
          <w:rtl/>
        </w:rPr>
        <w:t>آماده‌سازی و بررسی نهایی مقاله</w:t>
      </w:r>
    </w:p>
    <w:p w14:paraId="34DB7EE4" w14:textId="77777777" w:rsidR="00343860" w:rsidRPr="00343860" w:rsidRDefault="00343860" w:rsidP="00343860">
      <w:pPr>
        <w:bidi/>
        <w:ind w:left="720"/>
      </w:pPr>
      <w:r w:rsidRPr="00343860">
        <w:rPr>
          <w:rtl/>
        </w:rPr>
        <w:t>قبل از ارسال مقاله، باید تمام بخش‌های مقاله از جمله عنوان، چکیده، مقدمه، روش تحقیق، نتایج، بحث و منابع بررسی شوند. بسیاری از مقالات به دلیل مشکلات نگارشی، فرمت نامناسب یا ضعف علمی در همان مراحل اولیه رد می‌شوند. بنابراین آماده‌سازی دقیق مقاله اولین قدم برای موفقیت در فرآیند پذیرش مقاله است</w:t>
      </w:r>
      <w:r w:rsidRPr="00343860">
        <w:t>.</w:t>
      </w:r>
    </w:p>
    <w:p w14:paraId="639FC785" w14:textId="77777777" w:rsidR="00343860" w:rsidRPr="00343860" w:rsidRDefault="00343860" w:rsidP="00343860">
      <w:pPr>
        <w:bidi/>
        <w:ind w:left="720"/>
        <w:rPr>
          <w:b/>
          <w:bCs/>
        </w:rPr>
      </w:pPr>
      <w:r w:rsidRPr="00343860">
        <w:rPr>
          <w:b/>
          <w:bCs/>
          <w:rtl/>
          <w:lang w:bidi="fa-IR"/>
        </w:rPr>
        <w:t>۲</w:t>
      </w:r>
      <w:r w:rsidRPr="00343860">
        <w:rPr>
          <w:b/>
          <w:bCs/>
        </w:rPr>
        <w:t xml:space="preserve">. </w:t>
      </w:r>
      <w:r w:rsidRPr="00343860">
        <w:rPr>
          <w:b/>
          <w:bCs/>
          <w:rtl/>
        </w:rPr>
        <w:t>ارسال مقاله به مجله موردنظر</w:t>
      </w:r>
    </w:p>
    <w:p w14:paraId="03B6193B" w14:textId="77777777" w:rsidR="00343860" w:rsidRPr="00343860" w:rsidRDefault="00343860" w:rsidP="00343860">
      <w:pPr>
        <w:bidi/>
        <w:ind w:left="720"/>
      </w:pPr>
      <w:r w:rsidRPr="00343860">
        <w:rPr>
          <w:rtl/>
        </w:rPr>
        <w:t>پس از انتخاب مجله مناسب، مقاله از طریق سامانه ارسال آنلاین مجله ثبت می‌شود. نویسندگان باید اطلاعات نویسندگان، فایل مقاله، نامه پوششی</w:t>
      </w:r>
      <w:r w:rsidRPr="00343860">
        <w:t xml:space="preserve"> (Cover Letter) </w:t>
      </w:r>
      <w:r w:rsidRPr="00343860">
        <w:rPr>
          <w:rtl/>
        </w:rPr>
        <w:t>و سایر مدارک موردنیاز را ارسال کنند. رعایت دستورالعمل‌های مجله در این مرحله می‌تواند تأثیر زیادی بر روند پذیرش مقاله داشته باشد</w:t>
      </w:r>
      <w:r w:rsidRPr="00343860">
        <w:t>.</w:t>
      </w:r>
    </w:p>
    <w:p w14:paraId="7BF28CB9" w14:textId="77777777" w:rsidR="00343860" w:rsidRPr="00343860" w:rsidRDefault="00343860" w:rsidP="00343860">
      <w:pPr>
        <w:bidi/>
        <w:ind w:left="720"/>
        <w:rPr>
          <w:b/>
          <w:bCs/>
        </w:rPr>
      </w:pPr>
      <w:r w:rsidRPr="00343860">
        <w:rPr>
          <w:b/>
          <w:bCs/>
          <w:rtl/>
          <w:lang w:bidi="fa-IR"/>
        </w:rPr>
        <w:t>۳</w:t>
      </w:r>
      <w:r w:rsidRPr="00343860">
        <w:rPr>
          <w:b/>
          <w:bCs/>
        </w:rPr>
        <w:t xml:space="preserve">. </w:t>
      </w:r>
      <w:r w:rsidRPr="00343860">
        <w:rPr>
          <w:b/>
          <w:bCs/>
          <w:rtl/>
        </w:rPr>
        <w:t>بررسی اولیه توسط سردبیر</w:t>
      </w:r>
    </w:p>
    <w:p w14:paraId="230DA06D" w14:textId="77777777" w:rsidR="00343860" w:rsidRPr="00343860" w:rsidRDefault="00343860" w:rsidP="00343860">
      <w:pPr>
        <w:bidi/>
        <w:ind w:left="720"/>
      </w:pPr>
      <w:r w:rsidRPr="00343860">
        <w:rPr>
          <w:rtl/>
        </w:rPr>
        <w:t>پس از ارسال مقاله، سردبیر مجله مقاله را از نظر موضوع، کیفیت اولیه، میزان تطابق با اهداف مجله و رعایت قوانین بررسی می‌کند. اگر مقاله شرایط اولیه را داشته باشد، وارد مرحله داوری می‌شود. در غیر این صورت ممکن است بدون ارسال برای داوری رد شود</w:t>
      </w:r>
      <w:r w:rsidRPr="00343860">
        <w:t>.</w:t>
      </w:r>
    </w:p>
    <w:p w14:paraId="5CD03BF4" w14:textId="77777777" w:rsidR="00343860" w:rsidRPr="00343860" w:rsidRDefault="00343860" w:rsidP="00343860">
      <w:pPr>
        <w:bidi/>
        <w:ind w:left="720"/>
        <w:rPr>
          <w:b/>
          <w:bCs/>
        </w:rPr>
      </w:pPr>
      <w:r w:rsidRPr="00343860">
        <w:rPr>
          <w:b/>
          <w:bCs/>
          <w:rtl/>
          <w:lang w:bidi="fa-IR"/>
        </w:rPr>
        <w:t>۴</w:t>
      </w:r>
      <w:r w:rsidRPr="00343860">
        <w:rPr>
          <w:b/>
          <w:bCs/>
        </w:rPr>
        <w:t xml:space="preserve">. </w:t>
      </w:r>
      <w:r w:rsidRPr="00343860">
        <w:rPr>
          <w:b/>
          <w:bCs/>
          <w:rtl/>
        </w:rPr>
        <w:t>داوری تخصصی مقاله</w:t>
      </w:r>
    </w:p>
    <w:p w14:paraId="3B98EEFC" w14:textId="77777777" w:rsidR="00343860" w:rsidRPr="00343860" w:rsidRDefault="00343860" w:rsidP="00343860">
      <w:pPr>
        <w:bidi/>
        <w:ind w:left="720"/>
      </w:pPr>
      <w:r w:rsidRPr="00343860">
        <w:rPr>
          <w:rtl/>
        </w:rPr>
        <w:t>در این مرحله، مقاله توسط داوران متخصص حوزه مربوطه بررسی می‌شود. داوران کیفیت علمی، نوآوری، روش تحقیق و اعتبار نتایج را ارزیابی می‌کنند. نتیجه این مرحله می‌تواند پذیرش مقاله، پذیرش مشروط به اصلاحات، ارسال مجدد برای بررسی یا رد مقاله باشد</w:t>
      </w:r>
      <w:r w:rsidRPr="00343860">
        <w:t>.</w:t>
      </w:r>
    </w:p>
    <w:p w14:paraId="7515103C" w14:textId="77777777" w:rsidR="00343860" w:rsidRPr="00343860" w:rsidRDefault="00343860" w:rsidP="00343860">
      <w:pPr>
        <w:bidi/>
        <w:ind w:left="720"/>
        <w:rPr>
          <w:b/>
          <w:bCs/>
        </w:rPr>
      </w:pPr>
      <w:r w:rsidRPr="00343860">
        <w:rPr>
          <w:b/>
          <w:bCs/>
          <w:rtl/>
          <w:lang w:bidi="fa-IR"/>
        </w:rPr>
        <w:t>۵</w:t>
      </w:r>
      <w:r w:rsidRPr="00343860">
        <w:rPr>
          <w:b/>
          <w:bCs/>
        </w:rPr>
        <w:t xml:space="preserve">. </w:t>
      </w:r>
      <w:r w:rsidRPr="00343860">
        <w:rPr>
          <w:b/>
          <w:bCs/>
          <w:rtl/>
        </w:rPr>
        <w:t>اصلاحات و دریافت پذیرش مقاله</w:t>
      </w:r>
    </w:p>
    <w:p w14:paraId="441CD412" w14:textId="77777777" w:rsidR="00343860" w:rsidRPr="00343860" w:rsidRDefault="00343860" w:rsidP="00343860">
      <w:pPr>
        <w:bidi/>
        <w:ind w:left="720"/>
      </w:pPr>
      <w:r w:rsidRPr="00343860">
        <w:rPr>
          <w:rtl/>
        </w:rPr>
        <w:t>در بسیاری از موارد، مجلات قبل از پذیرش مقاله درخواست اصلاحات می‌کنند. نویسندگان باید به نظرات داوران پاسخ داده و نسخه اصلاح‌شده مقاله را ارسال کنند. پس از تأیید نهایی، نامه پذیرش مقاله صادر می‌شود و مقاله برای انتشار آماده خواهد شد</w:t>
      </w:r>
      <w:r w:rsidRPr="00343860">
        <w:t>.</w:t>
      </w:r>
    </w:p>
    <w:p w14:paraId="21007D33" w14:textId="77777777" w:rsidR="00343860" w:rsidRPr="00343860" w:rsidRDefault="00343860" w:rsidP="00343860">
      <w:pPr>
        <w:bidi/>
        <w:ind w:left="720"/>
      </w:pPr>
      <w:r w:rsidRPr="00343860">
        <w:pict w14:anchorId="3C517B01">
          <v:rect id="_x0000_i1057" style="width:0;height:1.5pt" o:hralign="center" o:hrstd="t" o:hr="t" fillcolor="#a0a0a0" stroked="f"/>
        </w:pict>
      </w:r>
    </w:p>
    <w:p w14:paraId="2ACFCC05" w14:textId="77777777" w:rsidR="00343860" w:rsidRPr="00343860" w:rsidRDefault="00343860" w:rsidP="00343860">
      <w:pPr>
        <w:bidi/>
        <w:ind w:left="720"/>
        <w:rPr>
          <w:b/>
          <w:bCs/>
        </w:rPr>
      </w:pPr>
      <w:r w:rsidRPr="00343860">
        <w:rPr>
          <w:b/>
          <w:bCs/>
          <w:rtl/>
        </w:rPr>
        <w:t>انتخاب مجله مناسب برای افزایش شانس پذیرش مقاله</w:t>
      </w:r>
    </w:p>
    <w:p w14:paraId="00D2A207" w14:textId="77777777" w:rsidR="00343860" w:rsidRPr="00343860" w:rsidRDefault="00343860" w:rsidP="00343860">
      <w:pPr>
        <w:bidi/>
        <w:ind w:left="720"/>
      </w:pPr>
      <w:r w:rsidRPr="00343860">
        <w:rPr>
          <w:rtl/>
        </w:rPr>
        <w:lastRenderedPageBreak/>
        <w:t xml:space="preserve">انتخاب مجله مناسب یکی از مهم‌ترین عوامل موفقیت در فرآیند </w:t>
      </w:r>
      <w:r w:rsidRPr="00343860">
        <w:rPr>
          <w:b/>
          <w:bCs/>
          <w:rtl/>
        </w:rPr>
        <w:t>پذیرش مقاله</w:t>
      </w:r>
      <w:r w:rsidRPr="00343860">
        <w:rPr>
          <w:rtl/>
        </w:rPr>
        <w:t xml:space="preserve"> است. حتی یک مقاله علمی با کیفیت بالا، اگر به مجله نامرتبط ارسال شود، ممکن است با رد شدن مواجه شود. بنابراین پژوهشگران باید قبل از ارسال مقاله، مجله‌ای را انتخاب کنند که بیشترین هماهنگی را با موضوع و سطح علمی مقاله داشته باشد</w:t>
      </w:r>
      <w:r w:rsidRPr="00343860">
        <w:t>.</w:t>
      </w:r>
    </w:p>
    <w:p w14:paraId="2B9EA197" w14:textId="77777777" w:rsidR="00343860" w:rsidRPr="00343860" w:rsidRDefault="00343860" w:rsidP="00343860">
      <w:pPr>
        <w:bidi/>
        <w:ind w:left="720"/>
      </w:pPr>
      <w:r w:rsidRPr="00343860">
        <w:rPr>
          <w:rtl/>
        </w:rPr>
        <w:t>یکی از مهم‌ترین معیارها در انتخاب مجله برای پذیرش مقاله، بررسی حوزه تخصصی مجله است. هر مجله علمی دارای اهداف و زمینه‌های مشخصی است و مقالاتی را منتشر می‌کند که با حوزه فعالیت آن هماهنگ باشند. ارسال مقاله به مجله‌ای که موضوع آن با پژوهش شما ارتباط کافی ندارد، احتمال رد اولیه مقاله را افزایش می‌دهد</w:t>
      </w:r>
      <w:r w:rsidRPr="00343860">
        <w:t>.</w:t>
      </w:r>
    </w:p>
    <w:p w14:paraId="7FA9D66D" w14:textId="77777777" w:rsidR="00343860" w:rsidRPr="00343860" w:rsidRDefault="00343860" w:rsidP="00343860">
      <w:pPr>
        <w:bidi/>
        <w:ind w:left="720"/>
      </w:pPr>
      <w:r w:rsidRPr="00343860">
        <w:rPr>
          <w:rtl/>
        </w:rPr>
        <w:t>عوامل مهم در انتخاب مجله مناسب برای پذیرش مقاله عبارت‌اند از</w:t>
      </w:r>
      <w:r w:rsidRPr="00343860">
        <w:t>:</w:t>
      </w:r>
    </w:p>
    <w:p w14:paraId="3193FE42" w14:textId="77777777" w:rsidR="00343860" w:rsidRPr="00343860" w:rsidRDefault="00343860" w:rsidP="00343860">
      <w:pPr>
        <w:bidi/>
        <w:ind w:left="720"/>
        <w:rPr>
          <w:b/>
          <w:bCs/>
        </w:rPr>
      </w:pPr>
      <w:r w:rsidRPr="00343860">
        <w:rPr>
          <w:b/>
          <w:bCs/>
          <w:rtl/>
        </w:rPr>
        <w:t>بررسی اعتبار مجله</w:t>
      </w:r>
    </w:p>
    <w:p w14:paraId="158E065E" w14:textId="77777777" w:rsidR="00343860" w:rsidRPr="00343860" w:rsidRDefault="00343860" w:rsidP="00343860">
      <w:pPr>
        <w:bidi/>
        <w:ind w:left="720"/>
      </w:pPr>
      <w:r w:rsidRPr="00343860">
        <w:rPr>
          <w:rtl/>
        </w:rPr>
        <w:t>مجلات نمایه‌شده در پایگاه‌هایی مانند</w:t>
      </w:r>
      <w:r w:rsidRPr="00343860">
        <w:t xml:space="preserve"> ISI </w:t>
      </w:r>
      <w:r w:rsidRPr="00343860">
        <w:rPr>
          <w:rtl/>
        </w:rPr>
        <w:t>و</w:t>
      </w:r>
      <w:r w:rsidRPr="00343860">
        <w:t xml:space="preserve"> Scopus </w:t>
      </w:r>
      <w:r w:rsidRPr="00343860">
        <w:rPr>
          <w:rtl/>
        </w:rPr>
        <w:t>معمولاً اعتبار علمی بالاتری دارند. البته باید توجه داشت که انتخاب مجله صرفاً بر اساس نام و اعتبار آن کافی نیست و باید تناسب موضوعی مقاله با مجله نیز بررسی شود</w:t>
      </w:r>
      <w:r w:rsidRPr="00343860">
        <w:t>.</w:t>
      </w:r>
    </w:p>
    <w:p w14:paraId="0496F634" w14:textId="77777777" w:rsidR="00343860" w:rsidRPr="00343860" w:rsidRDefault="00343860" w:rsidP="00343860">
      <w:pPr>
        <w:bidi/>
        <w:ind w:left="720"/>
        <w:rPr>
          <w:b/>
          <w:bCs/>
        </w:rPr>
      </w:pPr>
      <w:r w:rsidRPr="00343860">
        <w:rPr>
          <w:b/>
          <w:bCs/>
          <w:rtl/>
        </w:rPr>
        <w:t>بررسی میزان تطابق مقاله با اهداف مجله</w:t>
      </w:r>
    </w:p>
    <w:p w14:paraId="2E6FE941" w14:textId="77777777" w:rsidR="00343860" w:rsidRPr="00343860" w:rsidRDefault="00343860" w:rsidP="00343860">
      <w:pPr>
        <w:bidi/>
        <w:ind w:left="720"/>
      </w:pPr>
      <w:r w:rsidRPr="00343860">
        <w:rPr>
          <w:rtl/>
        </w:rPr>
        <w:t>قبل از ارسال مقاله، باید مقالات منتشرشده قبلی مجله، حوزه‌های مورد علاقه آن و موضوعات مورد استقبال سردبیر بررسی شوند. این کار باعث افزایش شانس پذیرش مقاله می‌شود</w:t>
      </w:r>
      <w:r w:rsidRPr="00343860">
        <w:t>.</w:t>
      </w:r>
    </w:p>
    <w:p w14:paraId="16543D94" w14:textId="77777777" w:rsidR="00343860" w:rsidRPr="00343860" w:rsidRDefault="00343860" w:rsidP="00343860">
      <w:pPr>
        <w:bidi/>
        <w:ind w:left="720"/>
        <w:rPr>
          <w:b/>
          <w:bCs/>
        </w:rPr>
      </w:pPr>
      <w:r w:rsidRPr="00343860">
        <w:rPr>
          <w:b/>
          <w:bCs/>
          <w:rtl/>
        </w:rPr>
        <w:t>توجه به زمان داوری و انتشار مقاله</w:t>
      </w:r>
    </w:p>
    <w:p w14:paraId="38CB1DE0" w14:textId="77777777" w:rsidR="00343860" w:rsidRPr="00343860" w:rsidRDefault="00343860" w:rsidP="00343860">
      <w:pPr>
        <w:bidi/>
        <w:ind w:left="720"/>
      </w:pPr>
      <w:r w:rsidRPr="00343860">
        <w:rPr>
          <w:rtl/>
        </w:rPr>
        <w:t>برخی مجلات فرآیند داوری طولانی دارند، در حالی که برخی دیگر سریع‌تر پاسخ اولیه ارائه می‌دهند. انتخاب مجله مناسب از نظر زمان‌بندی می‌تواند برای پژوهشگرانی که به پذیرش مقاله در مدت مشخص نیاز دارند، اهمیت زیادی داشته باشد</w:t>
      </w:r>
      <w:r w:rsidRPr="00343860">
        <w:t>.</w:t>
      </w:r>
    </w:p>
    <w:p w14:paraId="6345DC4F" w14:textId="77777777" w:rsidR="00343860" w:rsidRPr="00343860" w:rsidRDefault="00343860" w:rsidP="00343860">
      <w:pPr>
        <w:bidi/>
        <w:ind w:left="720"/>
        <w:rPr>
          <w:b/>
          <w:bCs/>
        </w:rPr>
      </w:pPr>
      <w:r w:rsidRPr="00343860">
        <w:rPr>
          <w:b/>
          <w:bCs/>
          <w:rtl/>
        </w:rPr>
        <w:t>بررسی هزینه‌های انتشار</w:t>
      </w:r>
    </w:p>
    <w:p w14:paraId="0A21BCE9" w14:textId="77777777" w:rsidR="00343860" w:rsidRPr="00343860" w:rsidRDefault="00343860" w:rsidP="00343860">
      <w:pPr>
        <w:bidi/>
        <w:ind w:left="720"/>
      </w:pPr>
      <w:r w:rsidRPr="00343860">
        <w:rPr>
          <w:rtl/>
        </w:rPr>
        <w:t>برخی مجلات برای چاپ مقاله هزینه دریافت می‌کنند. آگاهی از هزینه‌های احتمالی قبل از ارسال مقاله، از مشکلات بعدی جلوگیری می‌کند</w:t>
      </w:r>
      <w:r w:rsidRPr="00343860">
        <w:t>.</w:t>
      </w:r>
    </w:p>
    <w:p w14:paraId="4B58F3EF" w14:textId="77777777" w:rsidR="00343860" w:rsidRPr="00343860" w:rsidRDefault="00343860" w:rsidP="00343860">
      <w:pPr>
        <w:bidi/>
        <w:ind w:left="720"/>
      </w:pPr>
      <w:r w:rsidRPr="00343860">
        <w:rPr>
          <w:rtl/>
        </w:rPr>
        <w:t xml:space="preserve">انتخاب هوشمندانه مجله باعث می‌شود مقاله در مسیر صحیح قرار گرفته و احتمال دریافت </w:t>
      </w:r>
      <w:r w:rsidRPr="00343860">
        <w:rPr>
          <w:b/>
          <w:bCs/>
          <w:rtl/>
        </w:rPr>
        <w:t>پذیرش مقاله</w:t>
      </w:r>
      <w:r w:rsidRPr="00343860">
        <w:rPr>
          <w:rtl/>
        </w:rPr>
        <w:t xml:space="preserve"> افزایش پیدا کند</w:t>
      </w:r>
      <w:r w:rsidRPr="00343860">
        <w:t>.</w:t>
      </w:r>
    </w:p>
    <w:p w14:paraId="2E9307FE" w14:textId="77777777" w:rsidR="00343860" w:rsidRPr="00343860" w:rsidRDefault="00343860" w:rsidP="00343860">
      <w:pPr>
        <w:bidi/>
        <w:ind w:left="720"/>
      </w:pPr>
      <w:r w:rsidRPr="00343860">
        <w:pict w14:anchorId="1CE8BC18">
          <v:rect id="_x0000_i1058" style="width:0;height:1.5pt" o:hralign="center" o:hrstd="t" o:hr="t" fillcolor="#a0a0a0" stroked="f"/>
        </w:pict>
      </w:r>
    </w:p>
    <w:p w14:paraId="59A671E4" w14:textId="77777777" w:rsidR="00343860" w:rsidRPr="00343860" w:rsidRDefault="00343860" w:rsidP="00343860">
      <w:pPr>
        <w:bidi/>
        <w:ind w:left="720"/>
        <w:rPr>
          <w:b/>
          <w:bCs/>
        </w:rPr>
      </w:pPr>
      <w:r w:rsidRPr="00343860">
        <w:rPr>
          <w:b/>
          <w:bCs/>
          <w:rtl/>
        </w:rPr>
        <w:t>فرآیند داوری مقاله و تأثیر آن بر پذیرش مقاله</w:t>
      </w:r>
    </w:p>
    <w:p w14:paraId="616C10C4" w14:textId="77777777" w:rsidR="00343860" w:rsidRPr="00343860" w:rsidRDefault="00343860" w:rsidP="00343860">
      <w:pPr>
        <w:bidi/>
        <w:ind w:left="720"/>
      </w:pPr>
      <w:r w:rsidRPr="00343860">
        <w:rPr>
          <w:rtl/>
        </w:rPr>
        <w:t xml:space="preserve">داوری مقاله یکی از مهم‌ترین مراحل در فرآیند </w:t>
      </w:r>
      <w:r w:rsidRPr="00343860">
        <w:rPr>
          <w:b/>
          <w:bCs/>
          <w:rtl/>
        </w:rPr>
        <w:t>پذیرش مقاله</w:t>
      </w:r>
      <w:r w:rsidRPr="00343860">
        <w:rPr>
          <w:rtl/>
        </w:rPr>
        <w:t xml:space="preserve"> محسوب می‌شود. در این مرحله، متخصصان حوزه علمی مقاله را بررسی می‌کنند تا مشخص شود آیا پژوهش انجام‌شده از نظر علمی، روش‌شناسی و نوآوری استانداردهای لازم را دارد یا خیر</w:t>
      </w:r>
      <w:r w:rsidRPr="00343860">
        <w:t>.</w:t>
      </w:r>
    </w:p>
    <w:p w14:paraId="09CC2059" w14:textId="77777777" w:rsidR="00343860" w:rsidRPr="00343860" w:rsidRDefault="00343860" w:rsidP="00343860">
      <w:pPr>
        <w:bidi/>
        <w:ind w:left="720"/>
      </w:pPr>
      <w:r w:rsidRPr="00343860">
        <w:rPr>
          <w:rtl/>
        </w:rPr>
        <w:t>هدف اصلی داوری، اطمینان از کیفیت مقالات منتشرشده در مجلات علمی است. داوران معمولاً بخش‌های مختلف مقاله را بررسی کرده و نقاط قوت و ضعف آن را مشخص می‌کنند. نتیجه داوری تأثیر مستقیمی بر تصمیم نهایی مجله برای پذیرش مقاله دارد</w:t>
      </w:r>
      <w:r w:rsidRPr="00343860">
        <w:t>.</w:t>
      </w:r>
    </w:p>
    <w:p w14:paraId="7701B472" w14:textId="77777777" w:rsidR="00343860" w:rsidRPr="00343860" w:rsidRDefault="00343860" w:rsidP="00343860">
      <w:pPr>
        <w:bidi/>
        <w:ind w:left="720"/>
      </w:pPr>
      <w:r w:rsidRPr="00343860">
        <w:rPr>
          <w:rtl/>
        </w:rPr>
        <w:lastRenderedPageBreak/>
        <w:t>مهم‌ترین مواردی که در فرآیند داوری بررسی می‌شوند عبارت‌اند از</w:t>
      </w:r>
      <w:r w:rsidRPr="00343860">
        <w:t>:</w:t>
      </w:r>
    </w:p>
    <w:p w14:paraId="17746982" w14:textId="77777777" w:rsidR="00343860" w:rsidRPr="00343860" w:rsidRDefault="00343860" w:rsidP="00343860">
      <w:pPr>
        <w:numPr>
          <w:ilvl w:val="0"/>
          <w:numId w:val="4"/>
        </w:numPr>
        <w:bidi/>
      </w:pPr>
      <w:r w:rsidRPr="00343860">
        <w:rPr>
          <w:rtl/>
        </w:rPr>
        <w:t>میزان نوآوری و اهمیت موضوع پژوهش</w:t>
      </w:r>
    </w:p>
    <w:p w14:paraId="68006FE0" w14:textId="77777777" w:rsidR="00343860" w:rsidRPr="00343860" w:rsidRDefault="00343860" w:rsidP="00343860">
      <w:pPr>
        <w:numPr>
          <w:ilvl w:val="0"/>
          <w:numId w:val="4"/>
        </w:numPr>
        <w:bidi/>
      </w:pPr>
      <w:r w:rsidRPr="00343860">
        <w:rPr>
          <w:rtl/>
        </w:rPr>
        <w:t>کیفیت روش تحقیق</w:t>
      </w:r>
    </w:p>
    <w:p w14:paraId="73D0C16F" w14:textId="77777777" w:rsidR="00343860" w:rsidRPr="00343860" w:rsidRDefault="00343860" w:rsidP="00343860">
      <w:pPr>
        <w:numPr>
          <w:ilvl w:val="0"/>
          <w:numId w:val="4"/>
        </w:numPr>
        <w:bidi/>
      </w:pPr>
      <w:r w:rsidRPr="00343860">
        <w:rPr>
          <w:rtl/>
        </w:rPr>
        <w:t>اعتبار داده‌ها و تحلیل نتایج</w:t>
      </w:r>
    </w:p>
    <w:p w14:paraId="2A99B018" w14:textId="77777777" w:rsidR="00343860" w:rsidRPr="00343860" w:rsidRDefault="00343860" w:rsidP="00343860">
      <w:pPr>
        <w:numPr>
          <w:ilvl w:val="0"/>
          <w:numId w:val="4"/>
        </w:numPr>
        <w:bidi/>
      </w:pPr>
      <w:r w:rsidRPr="00343860">
        <w:rPr>
          <w:rtl/>
        </w:rPr>
        <w:t>کیفیت نگارش علمی مقاله</w:t>
      </w:r>
    </w:p>
    <w:p w14:paraId="65054A6E" w14:textId="77777777" w:rsidR="00343860" w:rsidRPr="00343860" w:rsidRDefault="00343860" w:rsidP="00343860">
      <w:pPr>
        <w:numPr>
          <w:ilvl w:val="0"/>
          <w:numId w:val="4"/>
        </w:numPr>
        <w:bidi/>
      </w:pPr>
      <w:r w:rsidRPr="00343860">
        <w:rPr>
          <w:rtl/>
        </w:rPr>
        <w:t>استفاده صحیح از منابع علمی</w:t>
      </w:r>
    </w:p>
    <w:p w14:paraId="17054344" w14:textId="77777777" w:rsidR="00343860" w:rsidRPr="00343860" w:rsidRDefault="00343860" w:rsidP="00343860">
      <w:pPr>
        <w:numPr>
          <w:ilvl w:val="0"/>
          <w:numId w:val="4"/>
        </w:numPr>
        <w:bidi/>
      </w:pPr>
      <w:r w:rsidRPr="00343860">
        <w:rPr>
          <w:rtl/>
        </w:rPr>
        <w:t>رعایت استانداردهای اخلاق پژوهش</w:t>
      </w:r>
    </w:p>
    <w:p w14:paraId="3FF2515C" w14:textId="77777777" w:rsidR="00343860" w:rsidRPr="00343860" w:rsidRDefault="00343860" w:rsidP="00343860">
      <w:pPr>
        <w:bidi/>
        <w:ind w:left="720"/>
      </w:pPr>
      <w:r w:rsidRPr="00343860">
        <w:rPr>
          <w:rtl/>
        </w:rPr>
        <w:t>پس از پایان داوری، معمولاً یکی از چهار نتیجه زیر اعلام می‌شود</w:t>
      </w:r>
      <w:r w:rsidRPr="00343860">
        <w:t>:</w:t>
      </w:r>
    </w:p>
    <w:p w14:paraId="4E27FF1A" w14:textId="77777777" w:rsidR="00343860" w:rsidRPr="00343860" w:rsidRDefault="00343860" w:rsidP="00343860">
      <w:pPr>
        <w:bidi/>
        <w:ind w:left="720"/>
      </w:pPr>
      <w:r w:rsidRPr="00343860">
        <w:rPr>
          <w:b/>
          <w:bCs/>
          <w:rtl/>
        </w:rPr>
        <w:t>پذیرش بدون اصلاح</w:t>
      </w:r>
      <w:r w:rsidRPr="00343860">
        <w:rPr>
          <w:b/>
          <w:bCs/>
        </w:rPr>
        <w:t>:</w:t>
      </w:r>
      <w:r w:rsidRPr="00343860">
        <w:br/>
      </w:r>
      <w:r w:rsidRPr="00343860">
        <w:rPr>
          <w:rtl/>
        </w:rPr>
        <w:t>در این حالت مقاله بدون نیاز به تغییرات اساسی پذیرفته می‌شود. این نوع پذیرش مقاله بسیار کم اتفاق می‌افتد</w:t>
      </w:r>
      <w:r w:rsidRPr="00343860">
        <w:t>.</w:t>
      </w:r>
    </w:p>
    <w:p w14:paraId="6F7269A0" w14:textId="77777777" w:rsidR="00343860" w:rsidRPr="00343860" w:rsidRDefault="00343860" w:rsidP="00343860">
      <w:pPr>
        <w:bidi/>
        <w:ind w:left="720"/>
      </w:pPr>
      <w:r w:rsidRPr="00343860">
        <w:rPr>
          <w:b/>
          <w:bCs/>
          <w:rtl/>
        </w:rPr>
        <w:t>پذیرش با اصلاحات جزئی</w:t>
      </w:r>
      <w:r w:rsidRPr="00343860">
        <w:rPr>
          <w:b/>
          <w:bCs/>
        </w:rPr>
        <w:t>:</w:t>
      </w:r>
      <w:r w:rsidRPr="00343860">
        <w:br/>
      </w:r>
      <w:r w:rsidRPr="00343860">
        <w:rPr>
          <w:rtl/>
        </w:rPr>
        <w:t>نویسنده باید برخی تغییرات کوچک را اعمال کند تا مقاله برای انتشار آماده شود</w:t>
      </w:r>
      <w:r w:rsidRPr="00343860">
        <w:t>.</w:t>
      </w:r>
    </w:p>
    <w:p w14:paraId="134B0F85" w14:textId="77777777" w:rsidR="00343860" w:rsidRPr="00343860" w:rsidRDefault="00343860" w:rsidP="00343860">
      <w:pPr>
        <w:bidi/>
        <w:ind w:left="720"/>
      </w:pPr>
      <w:r w:rsidRPr="00343860">
        <w:rPr>
          <w:b/>
          <w:bCs/>
          <w:rtl/>
        </w:rPr>
        <w:t>اصلاحات اساسی و ارسال مجدد</w:t>
      </w:r>
      <w:r w:rsidRPr="00343860">
        <w:rPr>
          <w:b/>
          <w:bCs/>
        </w:rPr>
        <w:t>:</w:t>
      </w:r>
      <w:r w:rsidRPr="00343860">
        <w:br/>
      </w:r>
      <w:r w:rsidRPr="00343860">
        <w:rPr>
          <w:rtl/>
        </w:rPr>
        <w:t>در این حالت مقاله نیاز به تغییرات بیشتری دارد و پس از اصلاح دوباره بررسی می‌شود</w:t>
      </w:r>
      <w:r w:rsidRPr="00343860">
        <w:t>.</w:t>
      </w:r>
    </w:p>
    <w:p w14:paraId="419F267A" w14:textId="77777777" w:rsidR="00343860" w:rsidRPr="00343860" w:rsidRDefault="00343860" w:rsidP="00343860">
      <w:pPr>
        <w:bidi/>
        <w:ind w:left="720"/>
      </w:pPr>
      <w:r w:rsidRPr="00343860">
        <w:rPr>
          <w:b/>
          <w:bCs/>
          <w:rtl/>
        </w:rPr>
        <w:t>رد مقاله</w:t>
      </w:r>
      <w:r w:rsidRPr="00343860">
        <w:rPr>
          <w:b/>
          <w:bCs/>
        </w:rPr>
        <w:t>:</w:t>
      </w:r>
      <w:r w:rsidRPr="00343860">
        <w:br/>
      </w:r>
      <w:r w:rsidRPr="00343860">
        <w:rPr>
          <w:rtl/>
        </w:rPr>
        <w:t>اگر مقاله نتواند استانداردهای علمی مجله را برآورده کند، درخواست پذیرش مقاله رد خواهد شد</w:t>
      </w:r>
      <w:r w:rsidRPr="00343860">
        <w:t>.</w:t>
      </w:r>
    </w:p>
    <w:p w14:paraId="1193E2E6" w14:textId="77777777" w:rsidR="00343860" w:rsidRPr="00343860" w:rsidRDefault="00343860" w:rsidP="00343860">
      <w:pPr>
        <w:bidi/>
        <w:ind w:left="720"/>
      </w:pPr>
      <w:r w:rsidRPr="00343860">
        <w:rPr>
          <w:rtl/>
        </w:rPr>
        <w:t>برای افزایش احتمال موفقیت در فرآیند داوری و دریافت پذیرش مقاله، پژوهشگران باید قبل از ارسال مقاله، آن را به‌صورت کامل بررسی کرده، ایرادات علمی و نگارشی را اصلاح کنند و پاسخ دقیق و منطقی به نظرات داوران ارائه دهند. یک فرآیند داوری موفق می‌تواند مسیر دریافت پذیرش مقاله و انتشار در مجلات معتبر را هموار کند</w:t>
      </w:r>
      <w:r w:rsidRPr="00343860">
        <w:t>.</w:t>
      </w:r>
    </w:p>
    <w:p w14:paraId="44CE6193" w14:textId="77777777" w:rsidR="00343860" w:rsidRPr="00343860" w:rsidRDefault="00343860" w:rsidP="00343860">
      <w:pPr>
        <w:bidi/>
        <w:ind w:left="720"/>
        <w:rPr>
          <w:b/>
          <w:bCs/>
        </w:rPr>
      </w:pPr>
      <w:r w:rsidRPr="00343860">
        <w:rPr>
          <w:b/>
          <w:bCs/>
          <w:rtl/>
        </w:rPr>
        <w:t>مدت زمان لازم برای پذیرش مقاله چقدر است؟</w:t>
      </w:r>
    </w:p>
    <w:p w14:paraId="3C8226DC" w14:textId="77777777" w:rsidR="00343860" w:rsidRPr="00343860" w:rsidRDefault="00343860" w:rsidP="00343860">
      <w:pPr>
        <w:bidi/>
        <w:ind w:left="720"/>
      </w:pPr>
      <w:r w:rsidRPr="00343860">
        <w:rPr>
          <w:rtl/>
        </w:rPr>
        <w:t xml:space="preserve">مدت زمان دریافت </w:t>
      </w:r>
      <w:r w:rsidRPr="00343860">
        <w:rPr>
          <w:b/>
          <w:bCs/>
          <w:rtl/>
        </w:rPr>
        <w:t>پذیرش مقاله</w:t>
      </w:r>
      <w:r w:rsidRPr="00343860">
        <w:rPr>
          <w:rtl/>
        </w:rPr>
        <w:t xml:space="preserve"> به عوامل مختلفی مانند نوع مجله، حوزه تخصصی مقاله، سرعت عملکرد داوران، کیفیت اولیه مقاله و میزان اصلاحات موردنیاز بستگی دارد. به همین دلیل نمی‌توان یک زمان مشخص برای همه مقالات تعیین کرد، اما به‌طور معمول فرآیند پذیرش مقاله در مجلات علمی ممکن است از چند هفته تا چندین ماه طول بکشد</w:t>
      </w:r>
      <w:r w:rsidRPr="00343860">
        <w:t>.</w:t>
      </w:r>
    </w:p>
    <w:p w14:paraId="68199352" w14:textId="77777777" w:rsidR="00343860" w:rsidRPr="00343860" w:rsidRDefault="00343860" w:rsidP="00343860">
      <w:pPr>
        <w:bidi/>
        <w:ind w:left="720"/>
      </w:pPr>
      <w:r w:rsidRPr="00343860">
        <w:rPr>
          <w:rtl/>
        </w:rPr>
        <w:t>در مجلات علمی معتبر، پس از ارسال مقاله معمولاً ابتدا یک بررسی اولیه توسط سردبیر انجام می‌شود. این مرحله ممکن است چند روز تا چند هفته زمان ببرد. اگر مقاله از نظر موضوعی و ساختاری مناسب باشد، وارد مرحله داوری تخصصی می‌شود که معمولاً طولانی‌ترین بخش فرآیند پذیرش مقاله است</w:t>
      </w:r>
      <w:r w:rsidRPr="00343860">
        <w:t>.</w:t>
      </w:r>
    </w:p>
    <w:p w14:paraId="3835A2FB" w14:textId="77777777" w:rsidR="00343860" w:rsidRPr="00343860" w:rsidRDefault="00343860" w:rsidP="00343860">
      <w:pPr>
        <w:bidi/>
        <w:ind w:left="720"/>
      </w:pPr>
      <w:r w:rsidRPr="00343860">
        <w:rPr>
          <w:rtl/>
        </w:rPr>
        <w:t>به‌طور کلی مراحل زمانی پذیرش مقاله شامل موارد زیر است</w:t>
      </w:r>
      <w:r w:rsidRPr="00343860">
        <w:t>:</w:t>
      </w:r>
    </w:p>
    <w:p w14:paraId="7CBA4A20" w14:textId="77777777" w:rsidR="00343860" w:rsidRPr="00343860" w:rsidRDefault="00343860" w:rsidP="00343860">
      <w:pPr>
        <w:numPr>
          <w:ilvl w:val="0"/>
          <w:numId w:val="5"/>
        </w:numPr>
        <w:bidi/>
      </w:pPr>
      <w:r w:rsidRPr="00343860">
        <w:rPr>
          <w:b/>
          <w:bCs/>
          <w:rtl/>
        </w:rPr>
        <w:t>بررسی اولیه توسط سردبیر</w:t>
      </w:r>
      <w:r w:rsidRPr="00343860">
        <w:rPr>
          <w:b/>
          <w:bCs/>
        </w:rPr>
        <w:t>:</w:t>
      </w:r>
      <w:r w:rsidRPr="00343860">
        <w:t xml:space="preserve"> </w:t>
      </w:r>
      <w:r w:rsidRPr="00343860">
        <w:rPr>
          <w:rtl/>
        </w:rPr>
        <w:t>حدود چند روز تا یک ماه</w:t>
      </w:r>
    </w:p>
    <w:p w14:paraId="11BAB0C1" w14:textId="77777777" w:rsidR="00343860" w:rsidRPr="00343860" w:rsidRDefault="00343860" w:rsidP="00343860">
      <w:pPr>
        <w:numPr>
          <w:ilvl w:val="0"/>
          <w:numId w:val="5"/>
        </w:numPr>
        <w:bidi/>
      </w:pPr>
      <w:r w:rsidRPr="00343860">
        <w:rPr>
          <w:b/>
          <w:bCs/>
          <w:rtl/>
        </w:rPr>
        <w:lastRenderedPageBreak/>
        <w:t>فرآیند داوری مقاله</w:t>
      </w:r>
      <w:r w:rsidRPr="00343860">
        <w:rPr>
          <w:b/>
          <w:bCs/>
        </w:rPr>
        <w:t>:</w:t>
      </w:r>
      <w:r w:rsidRPr="00343860">
        <w:t xml:space="preserve"> </w:t>
      </w:r>
      <w:r w:rsidRPr="00343860">
        <w:rPr>
          <w:rtl/>
        </w:rPr>
        <w:t>معمولاً یک تا چند ماه</w:t>
      </w:r>
    </w:p>
    <w:p w14:paraId="421B8ACB" w14:textId="77777777" w:rsidR="00343860" w:rsidRPr="00343860" w:rsidRDefault="00343860" w:rsidP="00343860">
      <w:pPr>
        <w:numPr>
          <w:ilvl w:val="0"/>
          <w:numId w:val="5"/>
        </w:numPr>
        <w:bidi/>
      </w:pPr>
      <w:r w:rsidRPr="00343860">
        <w:rPr>
          <w:b/>
          <w:bCs/>
          <w:rtl/>
        </w:rPr>
        <w:t>انجام اصلاحات توسط نویسندگان</w:t>
      </w:r>
      <w:r w:rsidRPr="00343860">
        <w:rPr>
          <w:b/>
          <w:bCs/>
        </w:rPr>
        <w:t>:</w:t>
      </w:r>
      <w:r w:rsidRPr="00343860">
        <w:t xml:space="preserve"> </w:t>
      </w:r>
      <w:r w:rsidRPr="00343860">
        <w:rPr>
          <w:rtl/>
        </w:rPr>
        <w:t>بسته به حجم تغییرات از چند روز تا چند هفته</w:t>
      </w:r>
    </w:p>
    <w:p w14:paraId="35A86DCE" w14:textId="77777777" w:rsidR="00343860" w:rsidRPr="00343860" w:rsidRDefault="00343860" w:rsidP="00343860">
      <w:pPr>
        <w:numPr>
          <w:ilvl w:val="0"/>
          <w:numId w:val="5"/>
        </w:numPr>
        <w:bidi/>
      </w:pPr>
      <w:r w:rsidRPr="00343860">
        <w:rPr>
          <w:b/>
          <w:bCs/>
          <w:rtl/>
        </w:rPr>
        <w:t>بررسی نسخه اصلاح‌شده و صدور پذیرش مقاله</w:t>
      </w:r>
      <w:r w:rsidRPr="00343860">
        <w:rPr>
          <w:b/>
          <w:bCs/>
        </w:rPr>
        <w:t>:</w:t>
      </w:r>
      <w:r w:rsidRPr="00343860">
        <w:t xml:space="preserve"> </w:t>
      </w:r>
      <w:r w:rsidRPr="00343860">
        <w:rPr>
          <w:rtl/>
        </w:rPr>
        <w:t>از چند هفته تا چند ماه</w:t>
      </w:r>
    </w:p>
    <w:p w14:paraId="19894C6F" w14:textId="77777777" w:rsidR="00343860" w:rsidRPr="00343860" w:rsidRDefault="00343860" w:rsidP="00343860">
      <w:pPr>
        <w:bidi/>
        <w:ind w:left="720"/>
      </w:pPr>
      <w:r w:rsidRPr="00343860">
        <w:rPr>
          <w:rtl/>
        </w:rPr>
        <w:t>عوامل مختلفی می‌توانند باعث افزایش یا کاهش زمان پذیرش مقاله شوند. برای مثال، مجلاتی که تعداد زیادی مقاله دریافت می‌کنند، معمولاً زمان داوری طولانی‌تری دارند. همچنین مقالاتی که نیاز به اصلاحات اساسی دارند، مدت زمان بیشتری برای دریافت پذیرش مقاله نیاز خواهند داشت</w:t>
      </w:r>
      <w:r w:rsidRPr="00343860">
        <w:t>.</w:t>
      </w:r>
    </w:p>
    <w:p w14:paraId="4345F493" w14:textId="77777777" w:rsidR="00343860" w:rsidRPr="00343860" w:rsidRDefault="00343860" w:rsidP="00343860">
      <w:pPr>
        <w:bidi/>
        <w:ind w:left="720"/>
      </w:pPr>
      <w:r w:rsidRPr="00343860">
        <w:rPr>
          <w:rtl/>
        </w:rPr>
        <w:t>برای کاهش زمان انتظار، پژوهشگران باید مقاله را قبل از ارسال به‌صورت کامل بررسی کنند، مجله مناسب را انتخاب کنند و تمام قوانین مربوط به فرمت و ارسال مقاله را رعایت کنند. آماده‌سازی صحیح مقاله می‌تواند روند بررسی را سریع‌تر کرده و احتمال دریافت پذیرش مقاله را افزایش دهد</w:t>
      </w:r>
      <w:r w:rsidRPr="00343860">
        <w:t>.</w:t>
      </w:r>
    </w:p>
    <w:p w14:paraId="6DC4725B" w14:textId="77777777" w:rsidR="00343860" w:rsidRPr="00343860" w:rsidRDefault="00343860" w:rsidP="00343860">
      <w:pPr>
        <w:bidi/>
        <w:ind w:left="720"/>
      </w:pPr>
      <w:r w:rsidRPr="00343860">
        <w:pict w14:anchorId="560EB56D">
          <v:rect id="_x0000_i1073" style="width:0;height:1.5pt" o:hralign="center" o:hrstd="t" o:hr="t" fillcolor="#a0a0a0" stroked="f"/>
        </w:pict>
      </w:r>
    </w:p>
    <w:p w14:paraId="24640DCA" w14:textId="77777777" w:rsidR="00343860" w:rsidRPr="00343860" w:rsidRDefault="00343860" w:rsidP="00343860">
      <w:pPr>
        <w:bidi/>
        <w:ind w:left="720"/>
        <w:rPr>
          <w:b/>
          <w:bCs/>
        </w:rPr>
      </w:pPr>
      <w:r w:rsidRPr="00343860">
        <w:rPr>
          <w:b/>
          <w:bCs/>
          <w:rtl/>
        </w:rPr>
        <w:t>عوامل مؤثر بر افزایش شانس پذیرش مقاله</w:t>
      </w:r>
    </w:p>
    <w:p w14:paraId="2D71B442" w14:textId="77777777" w:rsidR="00343860" w:rsidRPr="00343860" w:rsidRDefault="00343860" w:rsidP="00343860">
      <w:pPr>
        <w:bidi/>
        <w:ind w:left="720"/>
      </w:pPr>
      <w:r w:rsidRPr="00343860">
        <w:rPr>
          <w:rtl/>
        </w:rPr>
        <w:t xml:space="preserve">دریافت </w:t>
      </w:r>
      <w:r w:rsidRPr="00343860">
        <w:rPr>
          <w:b/>
          <w:bCs/>
          <w:rtl/>
        </w:rPr>
        <w:t>پذیرش مقاله</w:t>
      </w:r>
      <w:r w:rsidRPr="00343860">
        <w:rPr>
          <w:rtl/>
        </w:rPr>
        <w:t xml:space="preserve"> در مجلات علمی به عوامل متعددی بستگی دارد. داشتن یک موضوع مناسب، کیفیت علمی بالا و رعایت استانداردهای مجله می‌تواند احتمال موفقیت مقاله را افزایش دهد. بسیاری از مقالات به دلیل مشکلاتی که قبل از ارسال قابل اصلاح هستند، رد می‌شوند؛ بنابراین توجه به عوامل مؤثر بر پذیرش مقاله اهمیت زیادی دارد</w:t>
      </w:r>
      <w:r w:rsidRPr="00343860">
        <w:t>.</w:t>
      </w:r>
    </w:p>
    <w:p w14:paraId="7E1D1274" w14:textId="77777777" w:rsidR="00343860" w:rsidRPr="00343860" w:rsidRDefault="00343860" w:rsidP="00343860">
      <w:pPr>
        <w:bidi/>
        <w:ind w:left="720"/>
      </w:pPr>
      <w:r w:rsidRPr="00343860">
        <w:rPr>
          <w:rtl/>
        </w:rPr>
        <w:t>مهم‌ترین عوامل افزایش شانس پذیرش مقاله عبارت‌اند از</w:t>
      </w:r>
      <w:r w:rsidRPr="00343860">
        <w:t>:</w:t>
      </w:r>
    </w:p>
    <w:p w14:paraId="3C59DB1C" w14:textId="77777777" w:rsidR="00343860" w:rsidRPr="00343860" w:rsidRDefault="00343860" w:rsidP="00343860">
      <w:pPr>
        <w:bidi/>
        <w:ind w:left="720"/>
        <w:rPr>
          <w:b/>
          <w:bCs/>
        </w:rPr>
      </w:pPr>
      <w:r w:rsidRPr="00343860">
        <w:rPr>
          <w:b/>
          <w:bCs/>
          <w:rtl/>
        </w:rPr>
        <w:t>انتخاب موضوع جدید و کاربردی</w:t>
      </w:r>
    </w:p>
    <w:p w14:paraId="5E379B75" w14:textId="77777777" w:rsidR="00343860" w:rsidRPr="00343860" w:rsidRDefault="00343860" w:rsidP="00343860">
      <w:pPr>
        <w:bidi/>
        <w:ind w:left="720"/>
      </w:pPr>
      <w:r w:rsidRPr="00343860">
        <w:rPr>
          <w:rtl/>
        </w:rPr>
        <w:t>یکی از مهم‌ترین معیارهای داوران، میزان نوآوری مقاله است. مقالاتی که موضوع جدیدی را بررسی می‌کنند یا راهکارهای علمی تازه‌ای ارائه می‌دهند، معمولاً شانس بیشتری برای پذیرش مقاله دارند. پژوهش‌هایی که صرفاً تکرار تحقیقات قبلی هستند، ممکن است با استقبال کمتری مواجه شوند</w:t>
      </w:r>
      <w:r w:rsidRPr="00343860">
        <w:t>.</w:t>
      </w:r>
    </w:p>
    <w:p w14:paraId="1653D2FD" w14:textId="77777777" w:rsidR="00343860" w:rsidRPr="00343860" w:rsidRDefault="00343860" w:rsidP="00343860">
      <w:pPr>
        <w:bidi/>
        <w:ind w:left="720"/>
        <w:rPr>
          <w:b/>
          <w:bCs/>
        </w:rPr>
      </w:pPr>
      <w:r w:rsidRPr="00343860">
        <w:rPr>
          <w:b/>
          <w:bCs/>
          <w:rtl/>
        </w:rPr>
        <w:t>انتخاب مجله مناسب</w:t>
      </w:r>
    </w:p>
    <w:p w14:paraId="28D1F493" w14:textId="77777777" w:rsidR="00343860" w:rsidRPr="00343860" w:rsidRDefault="00343860" w:rsidP="00343860">
      <w:pPr>
        <w:bidi/>
        <w:ind w:left="720"/>
      </w:pPr>
      <w:r w:rsidRPr="00343860">
        <w:rPr>
          <w:rtl/>
        </w:rPr>
        <w:t>ارسال مقاله به مجله‌ای که با حوزه تخصصی پژوهش هماهنگ باشد، تأثیر زیادی بر روند پذیرش مقاله دارد. حتی یک مقاله با کیفیت بالا، اگر به مجله نامناسب ارسال شود، ممکن است در همان مراحل اولیه رد شود</w:t>
      </w:r>
      <w:r w:rsidRPr="00343860">
        <w:t>.</w:t>
      </w:r>
    </w:p>
    <w:p w14:paraId="19A07BE1" w14:textId="77777777" w:rsidR="00343860" w:rsidRPr="00343860" w:rsidRDefault="00343860" w:rsidP="00343860">
      <w:pPr>
        <w:bidi/>
        <w:ind w:left="720"/>
        <w:rPr>
          <w:b/>
          <w:bCs/>
        </w:rPr>
      </w:pPr>
      <w:r w:rsidRPr="00343860">
        <w:rPr>
          <w:b/>
          <w:bCs/>
          <w:rtl/>
        </w:rPr>
        <w:t>رعایت استانداردهای نگارش علمی</w:t>
      </w:r>
    </w:p>
    <w:p w14:paraId="3CBD1D5D" w14:textId="77777777" w:rsidR="00343860" w:rsidRPr="00343860" w:rsidRDefault="00343860" w:rsidP="00343860">
      <w:pPr>
        <w:bidi/>
        <w:ind w:left="720"/>
      </w:pPr>
      <w:r w:rsidRPr="00343860">
        <w:rPr>
          <w:rtl/>
        </w:rPr>
        <w:t>ساختار صحیح مقاله، نگارش روان، استفاده درست از منابع و رعایت اصول علمی از عوامل مهم در پذیرش مقاله هستند. مقالاتی که دارای اشتباهات نگارشی یا ساختاری باشند، دیدگاه منفی داوران را ایجاد می‌کنند</w:t>
      </w:r>
      <w:r w:rsidRPr="00343860">
        <w:t>.</w:t>
      </w:r>
    </w:p>
    <w:p w14:paraId="3E1C3C39" w14:textId="77777777" w:rsidR="00343860" w:rsidRPr="00343860" w:rsidRDefault="00343860" w:rsidP="00343860">
      <w:pPr>
        <w:bidi/>
        <w:ind w:left="720"/>
        <w:rPr>
          <w:b/>
          <w:bCs/>
        </w:rPr>
      </w:pPr>
      <w:r w:rsidRPr="00343860">
        <w:rPr>
          <w:b/>
          <w:bCs/>
          <w:rtl/>
        </w:rPr>
        <w:t>انجام ویرایش و اصلاحات قبل از ارسال</w:t>
      </w:r>
    </w:p>
    <w:p w14:paraId="5C3F1C77" w14:textId="77777777" w:rsidR="00343860" w:rsidRPr="00343860" w:rsidRDefault="00343860" w:rsidP="00343860">
      <w:pPr>
        <w:bidi/>
        <w:ind w:left="720"/>
      </w:pPr>
      <w:r w:rsidRPr="00343860">
        <w:rPr>
          <w:rtl/>
        </w:rPr>
        <w:t>بررسی دقیق مقاله قبل از ارسال، رفع ایرادات علمی و نگارشی و استفاده از خدمات ویرایش تخصصی می‌تواند احتمال پذیرش مقاله را افزایش دهد. مقاله‌ای که با کیفیت بالا ارسال شود، فرآیند داوری راحت‌تری خواهد داشت</w:t>
      </w:r>
      <w:r w:rsidRPr="00343860">
        <w:t>.</w:t>
      </w:r>
    </w:p>
    <w:p w14:paraId="7C33DF30" w14:textId="77777777" w:rsidR="00343860" w:rsidRPr="00343860" w:rsidRDefault="00343860" w:rsidP="00343860">
      <w:pPr>
        <w:bidi/>
        <w:ind w:left="720"/>
        <w:rPr>
          <w:b/>
          <w:bCs/>
        </w:rPr>
      </w:pPr>
      <w:r w:rsidRPr="00343860">
        <w:rPr>
          <w:b/>
          <w:bCs/>
          <w:rtl/>
        </w:rPr>
        <w:t>پاسخ مناسب به نظرات داوران</w:t>
      </w:r>
    </w:p>
    <w:p w14:paraId="6D062C18" w14:textId="77777777" w:rsidR="00343860" w:rsidRPr="00343860" w:rsidRDefault="00343860" w:rsidP="00343860">
      <w:pPr>
        <w:bidi/>
        <w:ind w:left="720"/>
      </w:pPr>
      <w:r w:rsidRPr="00343860">
        <w:rPr>
          <w:rtl/>
        </w:rPr>
        <w:lastRenderedPageBreak/>
        <w:t>در بسیاری از موارد، مقاله پس از داوری اولیه نیاز به اصلاح دارد. پاسخ دقیق، علمی و محترمانه به نظرات داوران می‌تواند نقش مهمی در دریافت پذیرش مقاله داشته باشد</w:t>
      </w:r>
      <w:r w:rsidRPr="00343860">
        <w:t>.</w:t>
      </w:r>
    </w:p>
    <w:p w14:paraId="20D69812" w14:textId="77777777" w:rsidR="00343860" w:rsidRPr="00343860" w:rsidRDefault="00343860" w:rsidP="00343860">
      <w:pPr>
        <w:bidi/>
        <w:ind w:left="720"/>
        <w:rPr>
          <w:b/>
          <w:bCs/>
        </w:rPr>
      </w:pPr>
      <w:r w:rsidRPr="00343860">
        <w:rPr>
          <w:b/>
          <w:bCs/>
          <w:rtl/>
        </w:rPr>
        <w:t>رعایت اصول اخلاق پژوهش</w:t>
      </w:r>
    </w:p>
    <w:p w14:paraId="6394AE0C" w14:textId="77777777" w:rsidR="00343860" w:rsidRPr="00343860" w:rsidRDefault="00343860" w:rsidP="00343860">
      <w:pPr>
        <w:bidi/>
        <w:ind w:left="720"/>
      </w:pPr>
      <w:r w:rsidRPr="00343860">
        <w:rPr>
          <w:rtl/>
        </w:rPr>
        <w:t>نبود سرقت ادبی، استفاده صحیح از منابع و ارائه داده‌های معتبر از موارد مهمی هستند که داوران و سردبیران هنگام بررسی مقاله به آن توجه می‌کنند. رعایت این موارد احتمال پذیرش مقاله را افزایش می‌دهد</w:t>
      </w:r>
      <w:r w:rsidRPr="00343860">
        <w:t>.</w:t>
      </w:r>
    </w:p>
    <w:p w14:paraId="59E5F573" w14:textId="77777777" w:rsidR="00343860" w:rsidRPr="00343860" w:rsidRDefault="00343860" w:rsidP="00343860">
      <w:pPr>
        <w:bidi/>
        <w:ind w:left="720"/>
      </w:pPr>
      <w:r w:rsidRPr="00343860">
        <w:pict w14:anchorId="0D530408">
          <v:rect id="_x0000_i1074" style="width:0;height:1.5pt" o:hralign="center" o:hrstd="t" o:hr="t" fillcolor="#a0a0a0" stroked="f"/>
        </w:pict>
      </w:r>
    </w:p>
    <w:p w14:paraId="6606169D" w14:textId="77777777" w:rsidR="00343860" w:rsidRPr="00343860" w:rsidRDefault="00343860" w:rsidP="00343860">
      <w:pPr>
        <w:bidi/>
        <w:ind w:left="720"/>
        <w:rPr>
          <w:b/>
          <w:bCs/>
        </w:rPr>
      </w:pPr>
      <w:r w:rsidRPr="00343860">
        <w:rPr>
          <w:b/>
          <w:bCs/>
          <w:rtl/>
        </w:rPr>
        <w:t>دلایل اصلی رد شدن مقاله و راه‌های جلوگیری از آن</w:t>
      </w:r>
    </w:p>
    <w:p w14:paraId="129E7D13" w14:textId="77777777" w:rsidR="00343860" w:rsidRPr="00343860" w:rsidRDefault="00343860" w:rsidP="00343860">
      <w:pPr>
        <w:bidi/>
        <w:ind w:left="720"/>
      </w:pPr>
      <w:r w:rsidRPr="00343860">
        <w:rPr>
          <w:rtl/>
        </w:rPr>
        <w:t xml:space="preserve">رد شدن مقاله یکی از اتفاقات رایج در مسیر دریافت </w:t>
      </w:r>
      <w:r w:rsidRPr="00343860">
        <w:rPr>
          <w:b/>
          <w:bCs/>
          <w:rtl/>
        </w:rPr>
        <w:t>پذیرش مقاله</w:t>
      </w:r>
      <w:r w:rsidRPr="00343860">
        <w:rPr>
          <w:rtl/>
        </w:rPr>
        <w:t xml:space="preserve"> است و حتی مقالات علمی قوی نیز ممکن است در برخی مجلات با پاسخ منفی مواجه شوند. با شناخت دلایل رد شدن مقاله می‌توان قبل از ارسال، مشکلات احتمالی را برطرف کرد و شانس پذیرش مقاله را افزایش داد</w:t>
      </w:r>
      <w:r w:rsidRPr="00343860">
        <w:t>.</w:t>
      </w:r>
    </w:p>
    <w:p w14:paraId="6530F4ED" w14:textId="77777777" w:rsidR="00343860" w:rsidRPr="00343860" w:rsidRDefault="00343860" w:rsidP="00343860">
      <w:pPr>
        <w:bidi/>
        <w:ind w:left="720"/>
      </w:pPr>
      <w:r w:rsidRPr="00343860">
        <w:rPr>
          <w:rtl/>
        </w:rPr>
        <w:t>مهم‌ترین دلایل رد شدن مقاله عبارت‌اند از</w:t>
      </w:r>
      <w:r w:rsidRPr="00343860">
        <w:t>:</w:t>
      </w:r>
    </w:p>
    <w:p w14:paraId="22311CB0" w14:textId="77777777" w:rsidR="00343860" w:rsidRPr="00343860" w:rsidRDefault="00343860" w:rsidP="00343860">
      <w:pPr>
        <w:bidi/>
        <w:ind w:left="720"/>
        <w:rPr>
          <w:b/>
          <w:bCs/>
        </w:rPr>
      </w:pPr>
      <w:r w:rsidRPr="00343860">
        <w:rPr>
          <w:b/>
          <w:bCs/>
          <w:rtl/>
        </w:rPr>
        <w:t>انتخاب نامناسب مجله</w:t>
      </w:r>
    </w:p>
    <w:p w14:paraId="512657B0" w14:textId="77777777" w:rsidR="00343860" w:rsidRPr="00343860" w:rsidRDefault="00343860" w:rsidP="00343860">
      <w:pPr>
        <w:bidi/>
        <w:ind w:left="720"/>
      </w:pPr>
      <w:r w:rsidRPr="00343860">
        <w:rPr>
          <w:rtl/>
        </w:rPr>
        <w:t>یکی از رایج‌ترین دلایل رد مقاله، ارسال آن به مجله‌ای است که حوزه فعالیت آن با موضوع پژوهش هماهنگی ندارد. برای جلوگیری از این مشکل، باید قبل از ارسال، اهداف مجله، مقالات منتشرشده قبلی و حوزه تخصصی آن بررسی شود</w:t>
      </w:r>
      <w:r w:rsidRPr="00343860">
        <w:t>.</w:t>
      </w:r>
    </w:p>
    <w:p w14:paraId="46FEED47" w14:textId="77777777" w:rsidR="00343860" w:rsidRPr="00343860" w:rsidRDefault="00343860" w:rsidP="00343860">
      <w:pPr>
        <w:bidi/>
        <w:ind w:left="720"/>
        <w:rPr>
          <w:b/>
          <w:bCs/>
        </w:rPr>
      </w:pPr>
      <w:r w:rsidRPr="00343860">
        <w:rPr>
          <w:b/>
          <w:bCs/>
          <w:rtl/>
        </w:rPr>
        <w:t>ضعف در نوآوری پژوهش</w:t>
      </w:r>
    </w:p>
    <w:p w14:paraId="3CE19DAD" w14:textId="77777777" w:rsidR="00343860" w:rsidRPr="00343860" w:rsidRDefault="00343860" w:rsidP="00343860">
      <w:pPr>
        <w:bidi/>
        <w:ind w:left="720"/>
      </w:pPr>
      <w:r w:rsidRPr="00343860">
        <w:rPr>
          <w:rtl/>
        </w:rPr>
        <w:t>اگر مقاله ایده جدیدی ارائه ندهد یا ارزش علمی کافی نداشته باشد، احتمال رد شدن آن افزایش پیدا می‌کند. برای افزایش شانس پذیرش مقاله باید موضوع پژوهش دارای اهمیت علمی و کاربردی باشد</w:t>
      </w:r>
      <w:r w:rsidRPr="00343860">
        <w:t>.</w:t>
      </w:r>
    </w:p>
    <w:p w14:paraId="366ACA5E" w14:textId="77777777" w:rsidR="00343860" w:rsidRPr="00343860" w:rsidRDefault="00343860" w:rsidP="00343860">
      <w:pPr>
        <w:bidi/>
        <w:ind w:left="720"/>
        <w:rPr>
          <w:b/>
          <w:bCs/>
        </w:rPr>
      </w:pPr>
      <w:r w:rsidRPr="00343860">
        <w:rPr>
          <w:b/>
          <w:bCs/>
          <w:rtl/>
        </w:rPr>
        <w:t>مشکلات روش تحقیق</w:t>
      </w:r>
    </w:p>
    <w:p w14:paraId="39E24DCB" w14:textId="77777777" w:rsidR="00343860" w:rsidRPr="00343860" w:rsidRDefault="00343860" w:rsidP="00343860">
      <w:pPr>
        <w:bidi/>
        <w:ind w:left="720"/>
      </w:pPr>
      <w:r w:rsidRPr="00343860">
        <w:rPr>
          <w:rtl/>
        </w:rPr>
        <w:t>روش تحقیق ضعیف، نمونه‌گیری نامناسب، تحلیل آماری نادرست یا توضیح ناکافی مراحل پژوهش می‌تواند باعث رد مقاله شود. داوران معمولاً توجه زیادی به اعتبار علمی روش تحقیق دارند</w:t>
      </w:r>
      <w:r w:rsidRPr="00343860">
        <w:t>.</w:t>
      </w:r>
    </w:p>
    <w:p w14:paraId="39CF2FD3" w14:textId="77777777" w:rsidR="00343860" w:rsidRPr="00343860" w:rsidRDefault="00343860" w:rsidP="00343860">
      <w:pPr>
        <w:bidi/>
        <w:ind w:left="720"/>
        <w:rPr>
          <w:b/>
          <w:bCs/>
        </w:rPr>
      </w:pPr>
      <w:r w:rsidRPr="00343860">
        <w:rPr>
          <w:b/>
          <w:bCs/>
          <w:rtl/>
        </w:rPr>
        <w:t>مشکلات نگارشی و ساختاری</w:t>
      </w:r>
    </w:p>
    <w:p w14:paraId="5C6A8BA4" w14:textId="77777777" w:rsidR="00343860" w:rsidRPr="00343860" w:rsidRDefault="00343860" w:rsidP="00343860">
      <w:pPr>
        <w:bidi/>
        <w:ind w:left="720"/>
      </w:pPr>
      <w:r w:rsidRPr="00343860">
        <w:rPr>
          <w:rtl/>
        </w:rPr>
        <w:t>مقالاتی که دارای اشتباهات زبانی، ساختار نامناسب، چکیده ضعیف یا منابع غیر استاندارد هستند، ممکن است حتی قبل از داوری تخصصی رد شوند. ویرایش دقیق مقاله می‌تواند از این مشکل جلوگیری کند</w:t>
      </w:r>
      <w:r w:rsidRPr="00343860">
        <w:t>.</w:t>
      </w:r>
    </w:p>
    <w:p w14:paraId="7E7BF22F" w14:textId="77777777" w:rsidR="00343860" w:rsidRPr="00343860" w:rsidRDefault="00343860" w:rsidP="00343860">
      <w:pPr>
        <w:bidi/>
        <w:ind w:left="720"/>
        <w:rPr>
          <w:b/>
          <w:bCs/>
        </w:rPr>
      </w:pPr>
      <w:r w:rsidRPr="00343860">
        <w:rPr>
          <w:b/>
          <w:bCs/>
          <w:rtl/>
        </w:rPr>
        <w:t>عدم رعایت دستورالعمل‌های مجله</w:t>
      </w:r>
    </w:p>
    <w:p w14:paraId="7406EC95" w14:textId="77777777" w:rsidR="00343860" w:rsidRPr="00343860" w:rsidRDefault="00343860" w:rsidP="00343860">
      <w:pPr>
        <w:bidi/>
        <w:ind w:left="720"/>
      </w:pPr>
      <w:r w:rsidRPr="00343860">
        <w:rPr>
          <w:rtl/>
        </w:rPr>
        <w:t>هر مجله قوانین مشخصی برای قالب‌بندی، تعداد صفحات، نحوه ارجاع‌دهی و ساختار مقاله دارد. رعایت نکردن این موارد می‌تواند روند پذیرش مقاله را با مشکل مواجه کند</w:t>
      </w:r>
      <w:r w:rsidRPr="00343860">
        <w:t>.</w:t>
      </w:r>
    </w:p>
    <w:p w14:paraId="48AF058B" w14:textId="77777777" w:rsidR="00343860" w:rsidRPr="00343860" w:rsidRDefault="00343860" w:rsidP="00343860">
      <w:pPr>
        <w:bidi/>
        <w:ind w:left="720"/>
        <w:rPr>
          <w:b/>
          <w:bCs/>
        </w:rPr>
      </w:pPr>
      <w:r w:rsidRPr="00343860">
        <w:rPr>
          <w:b/>
          <w:bCs/>
          <w:rtl/>
        </w:rPr>
        <w:t>وجود سرقت ادبی یا مشکلات اخلاقی</w:t>
      </w:r>
    </w:p>
    <w:p w14:paraId="7D74713F" w14:textId="77777777" w:rsidR="00343860" w:rsidRPr="00343860" w:rsidRDefault="00343860" w:rsidP="00343860">
      <w:pPr>
        <w:bidi/>
        <w:ind w:left="720"/>
      </w:pPr>
      <w:r w:rsidRPr="00343860">
        <w:rPr>
          <w:rtl/>
        </w:rPr>
        <w:t>استفاده غیرمجاز از مطالب دیگران یا رعایت نکردن اصول اخلاق پژوهش از دلایل مهم رد شدن مقاله است. بررسی میزان مشابهت متن و اصلاح بخش‌های مشکل‌دار قبل از ارسال، احتمال پذیرش مقاله را افزایش می‌دهد</w:t>
      </w:r>
      <w:r w:rsidRPr="00343860">
        <w:t>.</w:t>
      </w:r>
    </w:p>
    <w:p w14:paraId="77297039" w14:textId="77777777" w:rsidR="00343860" w:rsidRPr="00343860" w:rsidRDefault="00343860" w:rsidP="00343860">
      <w:pPr>
        <w:bidi/>
        <w:ind w:left="720"/>
      </w:pPr>
      <w:r w:rsidRPr="00343860">
        <w:rPr>
          <w:rtl/>
        </w:rPr>
        <w:lastRenderedPageBreak/>
        <w:t xml:space="preserve">برای جلوگیری از رد شدن مقاله، بهتر است پژوهشگران قبل از ارسال، مقاله را از نظر علمی، نگارشی و ساختاری بررسی کرده و مجله‌ای مناسب برای انتشار انتخاب کنند. آماده‌سازی اصولی مقاله یکی از مهم‌ترین عوامل موفقیت در فرآیند </w:t>
      </w:r>
      <w:r w:rsidRPr="00343860">
        <w:rPr>
          <w:b/>
          <w:bCs/>
          <w:rtl/>
        </w:rPr>
        <w:t>پذیرش مقاله</w:t>
      </w:r>
      <w:r w:rsidRPr="00343860">
        <w:rPr>
          <w:rtl/>
        </w:rPr>
        <w:t xml:space="preserve"> است</w:t>
      </w:r>
      <w:r w:rsidRPr="00343860">
        <w:t>.</w:t>
      </w:r>
    </w:p>
    <w:p w14:paraId="57B028B4" w14:textId="77777777" w:rsidR="00343860" w:rsidRPr="00343860" w:rsidRDefault="00343860" w:rsidP="00343860">
      <w:pPr>
        <w:bidi/>
        <w:ind w:left="720"/>
        <w:rPr>
          <w:b/>
          <w:bCs/>
        </w:rPr>
      </w:pPr>
      <w:r w:rsidRPr="00343860">
        <w:rPr>
          <w:b/>
          <w:bCs/>
          <w:rtl/>
        </w:rPr>
        <w:t>تفاوت پذیرش مقاله در مجلات</w:t>
      </w:r>
      <w:r w:rsidRPr="00343860">
        <w:rPr>
          <w:b/>
          <w:bCs/>
        </w:rPr>
        <w:t xml:space="preserve"> ISI</w:t>
      </w:r>
      <w:r w:rsidRPr="00343860">
        <w:rPr>
          <w:b/>
          <w:bCs/>
          <w:rtl/>
        </w:rPr>
        <w:t xml:space="preserve">، </w:t>
      </w:r>
      <w:r w:rsidRPr="00343860">
        <w:rPr>
          <w:b/>
          <w:bCs/>
        </w:rPr>
        <w:t xml:space="preserve">Scopus </w:t>
      </w:r>
      <w:r w:rsidRPr="00343860">
        <w:rPr>
          <w:b/>
          <w:bCs/>
          <w:rtl/>
        </w:rPr>
        <w:t>و علمی پژوهشی</w:t>
      </w:r>
    </w:p>
    <w:p w14:paraId="1C16669F" w14:textId="77777777" w:rsidR="00343860" w:rsidRPr="00343860" w:rsidRDefault="00343860" w:rsidP="00343860">
      <w:pPr>
        <w:bidi/>
        <w:ind w:left="720"/>
      </w:pPr>
      <w:r w:rsidRPr="00343860">
        <w:rPr>
          <w:rtl/>
        </w:rPr>
        <w:t xml:space="preserve">فرآیند </w:t>
      </w:r>
      <w:r w:rsidRPr="00343860">
        <w:rPr>
          <w:b/>
          <w:bCs/>
          <w:rtl/>
        </w:rPr>
        <w:t>پذیرش مقاله</w:t>
      </w:r>
      <w:r w:rsidRPr="00343860">
        <w:rPr>
          <w:rtl/>
        </w:rPr>
        <w:t xml:space="preserve"> در مجلات</w:t>
      </w:r>
      <w:r w:rsidRPr="00343860">
        <w:t xml:space="preserve"> ISI</w:t>
      </w:r>
      <w:r w:rsidRPr="00343860">
        <w:rPr>
          <w:rtl/>
        </w:rPr>
        <w:t xml:space="preserve">، </w:t>
      </w:r>
      <w:r w:rsidRPr="00343860">
        <w:t xml:space="preserve">Scopus </w:t>
      </w:r>
      <w:r w:rsidRPr="00343860">
        <w:rPr>
          <w:rtl/>
        </w:rPr>
        <w:t>و علمی پژوهشی از نظر مراحل کلی مشابه است، اما اعتبار مجله، سطح داوری، معیارهای ارزیابی و ارزش علمی هر کدام متفاوت است. انتخاب نوع مجله برای ارسال مقاله می‌تواند تأثیر مستقیمی بر اعتبار پژوهشی نویسندگان و نتیجه نهایی پذیرش مقاله داشته باشد</w:t>
      </w:r>
      <w:r w:rsidRPr="00343860">
        <w:t>.</w:t>
      </w:r>
    </w:p>
    <w:p w14:paraId="226BA473" w14:textId="77777777" w:rsidR="00343860" w:rsidRPr="00343860" w:rsidRDefault="00343860" w:rsidP="00343860">
      <w:pPr>
        <w:bidi/>
        <w:ind w:left="720"/>
      </w:pPr>
      <w:r w:rsidRPr="00343860">
        <w:rPr>
          <w:rtl/>
        </w:rPr>
        <w:t xml:space="preserve">مجلات </w:t>
      </w:r>
      <w:r w:rsidRPr="00343860">
        <w:rPr>
          <w:b/>
          <w:bCs/>
        </w:rPr>
        <w:t>ISI</w:t>
      </w:r>
      <w:r w:rsidRPr="00343860">
        <w:t xml:space="preserve"> </w:t>
      </w:r>
      <w:r w:rsidRPr="00343860">
        <w:rPr>
          <w:rtl/>
        </w:rPr>
        <w:t>معمولاً در پایگاه</w:t>
      </w:r>
      <w:r w:rsidRPr="00343860">
        <w:t xml:space="preserve"> Web of Science </w:t>
      </w:r>
      <w:r w:rsidRPr="00343860">
        <w:rPr>
          <w:rtl/>
        </w:rPr>
        <w:t>نمایه می‌شوند و از معتبرترین مجلات علمی جهان محسوب می‌شوند. دریافت پذیرش مقاله از مجلات</w:t>
      </w:r>
      <w:r w:rsidRPr="00343860">
        <w:t xml:space="preserve"> ISI </w:t>
      </w:r>
      <w:r w:rsidRPr="00343860">
        <w:rPr>
          <w:rtl/>
        </w:rPr>
        <w:t>معمولاً نیازمند داشتن مقاله‌ای با کیفیت علمی بالا، موضوع نوآورانه، روش تحقیق دقیق و نگارش استاندارد است. داوری در این مجلات اغلب سخت‌گیرانه‌تر بوده و رقابت برای پذیرش مقاله نیز بیشتر است</w:t>
      </w:r>
      <w:r w:rsidRPr="00343860">
        <w:t>.</w:t>
      </w:r>
    </w:p>
    <w:p w14:paraId="16909C95" w14:textId="77777777" w:rsidR="00343860" w:rsidRPr="00343860" w:rsidRDefault="00343860" w:rsidP="00343860">
      <w:pPr>
        <w:bidi/>
        <w:ind w:left="720"/>
      </w:pPr>
      <w:r w:rsidRPr="00343860">
        <w:rPr>
          <w:rtl/>
        </w:rPr>
        <w:t xml:space="preserve">مجلات </w:t>
      </w:r>
      <w:r w:rsidRPr="00343860">
        <w:rPr>
          <w:b/>
          <w:bCs/>
        </w:rPr>
        <w:t>Scopus</w:t>
      </w:r>
      <w:r w:rsidRPr="00343860">
        <w:t xml:space="preserve"> </w:t>
      </w:r>
      <w:r w:rsidRPr="00343860">
        <w:rPr>
          <w:rtl/>
        </w:rPr>
        <w:t>نیز از اعتبار علمی بالایی برخوردار هستند و در یکی از بزرگ‌ترین پایگاه‌های استنادی جهان نمایه می‌شوند. پذیرش مقاله در مجلات</w:t>
      </w:r>
      <w:r w:rsidRPr="00343860">
        <w:t xml:space="preserve"> Scopus </w:t>
      </w:r>
      <w:r w:rsidRPr="00343860">
        <w:rPr>
          <w:rtl/>
        </w:rPr>
        <w:t>می‌تواند تأثیر قابل توجهی بر رزومه پژوهشی دانشجویان و اساتید داشته باشد. البته سطح اعتبار مجلات</w:t>
      </w:r>
      <w:r w:rsidRPr="00343860">
        <w:t xml:space="preserve"> Scopus </w:t>
      </w:r>
      <w:r w:rsidRPr="00343860">
        <w:rPr>
          <w:rtl/>
        </w:rPr>
        <w:t>با توجه به رتبه‌بندی آن‌ها مانند</w:t>
      </w:r>
      <w:r w:rsidRPr="00343860">
        <w:t xml:space="preserve"> Q1</w:t>
      </w:r>
      <w:r w:rsidRPr="00343860">
        <w:rPr>
          <w:rtl/>
        </w:rPr>
        <w:t xml:space="preserve">، </w:t>
      </w:r>
      <w:r w:rsidRPr="00343860">
        <w:t>Q2</w:t>
      </w:r>
      <w:r w:rsidRPr="00343860">
        <w:rPr>
          <w:rtl/>
        </w:rPr>
        <w:t xml:space="preserve">، </w:t>
      </w:r>
      <w:r w:rsidRPr="00343860">
        <w:t xml:space="preserve">Q3 </w:t>
      </w:r>
      <w:r w:rsidRPr="00343860">
        <w:rPr>
          <w:rtl/>
        </w:rPr>
        <w:t>و</w:t>
      </w:r>
      <w:r w:rsidRPr="00343860">
        <w:t xml:space="preserve"> Q4 </w:t>
      </w:r>
      <w:r w:rsidRPr="00343860">
        <w:rPr>
          <w:rtl/>
        </w:rPr>
        <w:t>متفاوت است</w:t>
      </w:r>
      <w:r w:rsidRPr="00343860">
        <w:t>.</w:t>
      </w:r>
    </w:p>
    <w:p w14:paraId="44D3BA93" w14:textId="77777777" w:rsidR="00343860" w:rsidRPr="00343860" w:rsidRDefault="00343860" w:rsidP="00343860">
      <w:pPr>
        <w:bidi/>
        <w:ind w:left="720"/>
      </w:pPr>
      <w:r w:rsidRPr="00343860">
        <w:rPr>
          <w:rtl/>
        </w:rPr>
        <w:t xml:space="preserve">مجلات </w:t>
      </w:r>
      <w:r w:rsidRPr="00343860">
        <w:rPr>
          <w:b/>
          <w:bCs/>
          <w:rtl/>
        </w:rPr>
        <w:t>علمی پژوهشی</w:t>
      </w:r>
      <w:r w:rsidRPr="00343860">
        <w:rPr>
          <w:rtl/>
        </w:rPr>
        <w:t xml:space="preserve"> معمولاً توسط دانشگاه‌ها، مراکز تحقیقاتی یا سازمان‌های علمی منتشر می‌شوند و در بسیاری از کشورها برای ارتقای علمی اساتید و دانشجویان اهمیت دارند. پذیرش مقاله در مجلات علمی پژوهشی داخلی نیز نیازمند رعایت استانداردهای علمی، ساختار مناسب مقاله و تأیید داوران متخصص است</w:t>
      </w:r>
      <w:r w:rsidRPr="00343860">
        <w:t>.</w:t>
      </w:r>
    </w:p>
    <w:p w14:paraId="09A966F5" w14:textId="77777777" w:rsidR="00343860" w:rsidRPr="00343860" w:rsidRDefault="00343860" w:rsidP="00343860">
      <w:pPr>
        <w:bidi/>
        <w:ind w:left="720"/>
      </w:pPr>
      <w:r w:rsidRPr="00343860">
        <w:rPr>
          <w:rtl/>
        </w:rPr>
        <w:t>به‌طور کلی تفاوت پذیرش مقاله در این مجلات به موارد زیر مربوط می‌شود</w:t>
      </w:r>
      <w:r w:rsidRPr="00343860">
        <w:t>:</w:t>
      </w:r>
    </w:p>
    <w:p w14:paraId="42DF7868" w14:textId="77777777" w:rsidR="00343860" w:rsidRPr="00343860" w:rsidRDefault="00343860" w:rsidP="00343860">
      <w:pPr>
        <w:numPr>
          <w:ilvl w:val="0"/>
          <w:numId w:val="6"/>
        </w:numPr>
        <w:bidi/>
      </w:pPr>
      <w:r w:rsidRPr="00343860">
        <w:rPr>
          <w:rtl/>
        </w:rPr>
        <w:t>میزان اعتبار علمی مجله</w:t>
      </w:r>
    </w:p>
    <w:p w14:paraId="121AF87D" w14:textId="77777777" w:rsidR="00343860" w:rsidRPr="00343860" w:rsidRDefault="00343860" w:rsidP="00343860">
      <w:pPr>
        <w:numPr>
          <w:ilvl w:val="0"/>
          <w:numId w:val="6"/>
        </w:numPr>
        <w:bidi/>
      </w:pPr>
      <w:r w:rsidRPr="00343860">
        <w:rPr>
          <w:rtl/>
        </w:rPr>
        <w:t>سخت‌گیری فرآیند داوری</w:t>
      </w:r>
    </w:p>
    <w:p w14:paraId="2FBB8A8F" w14:textId="77777777" w:rsidR="00343860" w:rsidRPr="00343860" w:rsidRDefault="00343860" w:rsidP="00343860">
      <w:pPr>
        <w:numPr>
          <w:ilvl w:val="0"/>
          <w:numId w:val="6"/>
        </w:numPr>
        <w:bidi/>
      </w:pPr>
      <w:r w:rsidRPr="00343860">
        <w:rPr>
          <w:rtl/>
        </w:rPr>
        <w:t>زمان بررسی مقاله</w:t>
      </w:r>
    </w:p>
    <w:p w14:paraId="48BF5DCD" w14:textId="77777777" w:rsidR="00343860" w:rsidRPr="00343860" w:rsidRDefault="00343860" w:rsidP="00343860">
      <w:pPr>
        <w:numPr>
          <w:ilvl w:val="0"/>
          <w:numId w:val="6"/>
        </w:numPr>
        <w:bidi/>
      </w:pPr>
      <w:r w:rsidRPr="00343860">
        <w:rPr>
          <w:rtl/>
        </w:rPr>
        <w:t>تعداد مقالات ارسال‌شده به مجله</w:t>
      </w:r>
    </w:p>
    <w:p w14:paraId="707E50BF" w14:textId="77777777" w:rsidR="00343860" w:rsidRPr="00343860" w:rsidRDefault="00343860" w:rsidP="00343860">
      <w:pPr>
        <w:numPr>
          <w:ilvl w:val="0"/>
          <w:numId w:val="6"/>
        </w:numPr>
        <w:bidi/>
      </w:pPr>
      <w:r w:rsidRPr="00343860">
        <w:rPr>
          <w:rtl/>
        </w:rPr>
        <w:t>تأثیر مقاله بر رزومه علمی نویسنده</w:t>
      </w:r>
    </w:p>
    <w:p w14:paraId="38EC8FF8" w14:textId="77777777" w:rsidR="00343860" w:rsidRPr="00343860" w:rsidRDefault="00343860" w:rsidP="00343860">
      <w:pPr>
        <w:bidi/>
        <w:ind w:left="720"/>
      </w:pPr>
      <w:r w:rsidRPr="00343860">
        <w:rPr>
          <w:rtl/>
        </w:rPr>
        <w:t>انتخاب مجله مناسب برای پذیرش مقاله باید بر اساس هدف پژوهشگر، حوزه تخصصی، کیفیت مقاله و نیازهای علمی انجام شود</w:t>
      </w:r>
      <w:r w:rsidRPr="00343860">
        <w:t>.</w:t>
      </w:r>
    </w:p>
    <w:p w14:paraId="665BFC2D" w14:textId="77777777" w:rsidR="00343860" w:rsidRPr="00343860" w:rsidRDefault="00343860" w:rsidP="00343860">
      <w:pPr>
        <w:bidi/>
        <w:ind w:left="720"/>
      </w:pPr>
      <w:r w:rsidRPr="00343860">
        <w:pict w14:anchorId="3F3D7282">
          <v:rect id="_x0000_i1095" style="width:0;height:1.5pt" o:hralign="center" o:hrstd="t" o:hr="t" fillcolor="#a0a0a0" stroked="f"/>
        </w:pict>
      </w:r>
    </w:p>
    <w:p w14:paraId="71E63771" w14:textId="77777777" w:rsidR="00343860" w:rsidRPr="00343860" w:rsidRDefault="00343860" w:rsidP="00343860">
      <w:pPr>
        <w:bidi/>
        <w:ind w:left="720"/>
        <w:rPr>
          <w:b/>
          <w:bCs/>
        </w:rPr>
      </w:pPr>
      <w:r w:rsidRPr="00343860">
        <w:rPr>
          <w:b/>
          <w:bCs/>
          <w:rtl/>
        </w:rPr>
        <w:t>تفاوت پذیرش مقاله</w:t>
      </w:r>
      <w:r w:rsidRPr="00343860">
        <w:rPr>
          <w:b/>
          <w:bCs/>
        </w:rPr>
        <w:t xml:space="preserve"> Subscription </w:t>
      </w:r>
      <w:r w:rsidRPr="00343860">
        <w:rPr>
          <w:b/>
          <w:bCs/>
          <w:rtl/>
        </w:rPr>
        <w:t>با پذیرش مقاله</w:t>
      </w:r>
      <w:r w:rsidRPr="00343860">
        <w:rPr>
          <w:b/>
          <w:bCs/>
        </w:rPr>
        <w:t xml:space="preserve"> Open Access</w:t>
      </w:r>
    </w:p>
    <w:p w14:paraId="27E9D5E0" w14:textId="77777777" w:rsidR="00343860" w:rsidRPr="00343860" w:rsidRDefault="00343860" w:rsidP="00343860">
      <w:pPr>
        <w:bidi/>
        <w:ind w:left="720"/>
      </w:pPr>
      <w:r w:rsidRPr="00343860">
        <w:rPr>
          <w:rtl/>
        </w:rPr>
        <w:t xml:space="preserve">در فرآیند </w:t>
      </w:r>
      <w:r w:rsidRPr="00343860">
        <w:rPr>
          <w:b/>
          <w:bCs/>
          <w:rtl/>
        </w:rPr>
        <w:t>پذیرش مقاله</w:t>
      </w:r>
      <w:r w:rsidRPr="00343860">
        <w:rPr>
          <w:rtl/>
        </w:rPr>
        <w:t>، مجلات معمولاً از دو مدل اصلی انتشار استفاده می‌کنند: مدل</w:t>
      </w:r>
      <w:r w:rsidRPr="00343860">
        <w:t xml:space="preserve"> Subscription </w:t>
      </w:r>
      <w:r w:rsidRPr="00343860">
        <w:rPr>
          <w:rtl/>
        </w:rPr>
        <w:t>و مدل</w:t>
      </w:r>
      <w:r w:rsidRPr="00343860">
        <w:t xml:space="preserve"> Open Access. </w:t>
      </w:r>
      <w:r w:rsidRPr="00343860">
        <w:rPr>
          <w:rtl/>
        </w:rPr>
        <w:t>تفاوت اصلی این دو روش در نحوه دسترسی خوانندگان به مقاله و هزینه‌های انتشار است</w:t>
      </w:r>
      <w:r w:rsidRPr="00343860">
        <w:t>.</w:t>
      </w:r>
    </w:p>
    <w:p w14:paraId="50BEB489" w14:textId="77777777" w:rsidR="00343860" w:rsidRPr="00343860" w:rsidRDefault="00343860" w:rsidP="00343860">
      <w:pPr>
        <w:bidi/>
        <w:ind w:left="720"/>
      </w:pPr>
      <w:r w:rsidRPr="00343860">
        <w:rPr>
          <w:rtl/>
        </w:rPr>
        <w:lastRenderedPageBreak/>
        <w:t xml:space="preserve">در مدل </w:t>
      </w:r>
      <w:r w:rsidRPr="00343860">
        <w:rPr>
          <w:b/>
          <w:bCs/>
        </w:rPr>
        <w:t>Subscription</w:t>
      </w:r>
      <w:r w:rsidRPr="00343860">
        <w:rPr>
          <w:rtl/>
        </w:rPr>
        <w:t>، مقاله پس از پذیرش مقاله و انتشار در مجله، معمولاً فقط برای افرادی قابل مشاهده است که به اشتراک مجله دسترسی دارند. دانشگاه‌ها، کتابخانه‌ها و مراکز تحقیقاتی معمولاً اشتراک این مجلات را خریداری می‌کنند تا پژوهشگران بتوانند به مقالات آن‌ها دسترسی داشته باشند</w:t>
      </w:r>
      <w:r w:rsidRPr="00343860">
        <w:t>.</w:t>
      </w:r>
    </w:p>
    <w:p w14:paraId="3F20D485" w14:textId="77777777" w:rsidR="00343860" w:rsidRPr="00343860" w:rsidRDefault="00343860" w:rsidP="00343860">
      <w:pPr>
        <w:bidi/>
        <w:ind w:left="720"/>
      </w:pPr>
      <w:r w:rsidRPr="00343860">
        <w:rPr>
          <w:rtl/>
        </w:rPr>
        <w:t xml:space="preserve">در مدل </w:t>
      </w:r>
      <w:r w:rsidRPr="00343860">
        <w:rPr>
          <w:b/>
          <w:bCs/>
        </w:rPr>
        <w:t>Open Access</w:t>
      </w:r>
      <w:r w:rsidRPr="00343860">
        <w:rPr>
          <w:rtl/>
        </w:rPr>
        <w:t>، مقاله پس از پذیرش مقاله برای همه کاربران اینترنت به‌صورت رایگان قابل دسترسی است. هدف این مدل افزایش دسترسی عمومی به نتایج تحقیقات علمی و افزایش میزان دیده‌شدن مقالات است</w:t>
      </w:r>
      <w:r w:rsidRPr="00343860">
        <w:t>.</w:t>
      </w:r>
    </w:p>
    <w:p w14:paraId="6985C99B" w14:textId="77777777" w:rsidR="00343860" w:rsidRPr="00343860" w:rsidRDefault="00343860" w:rsidP="00343860">
      <w:pPr>
        <w:bidi/>
        <w:ind w:left="720"/>
      </w:pPr>
      <w:r w:rsidRPr="00343860">
        <w:rPr>
          <w:rtl/>
        </w:rPr>
        <w:t>تفاوت‌های اصلی پذیرش مقاله در مدل</w:t>
      </w:r>
      <w:r w:rsidRPr="00343860">
        <w:t xml:space="preserve"> Subscription </w:t>
      </w:r>
      <w:r w:rsidRPr="00343860">
        <w:rPr>
          <w:rtl/>
        </w:rPr>
        <w:t>و</w:t>
      </w:r>
      <w:r w:rsidRPr="00343860">
        <w:t xml:space="preserve"> Open Access </w:t>
      </w:r>
      <w:r w:rsidRPr="00343860">
        <w:rPr>
          <w:rtl/>
        </w:rPr>
        <w:t>شامل موارد زیر است</w:t>
      </w:r>
      <w:r w:rsidRPr="00343860">
        <w:t>:</w:t>
      </w:r>
    </w:p>
    <w:p w14:paraId="4C94309A" w14:textId="77777777" w:rsidR="00343860" w:rsidRPr="00343860" w:rsidRDefault="00343860" w:rsidP="00343860">
      <w:pPr>
        <w:bidi/>
        <w:ind w:left="720"/>
        <w:rPr>
          <w:b/>
          <w:bCs/>
        </w:rPr>
      </w:pPr>
      <w:r w:rsidRPr="00343860">
        <w:rPr>
          <w:b/>
          <w:bCs/>
          <w:rtl/>
        </w:rPr>
        <w:t>هزینه انتشار مقاله</w:t>
      </w:r>
    </w:p>
    <w:p w14:paraId="6C194FFF" w14:textId="77777777" w:rsidR="00343860" w:rsidRPr="00343860" w:rsidRDefault="00343860" w:rsidP="00343860">
      <w:pPr>
        <w:bidi/>
        <w:ind w:left="720"/>
      </w:pPr>
      <w:r w:rsidRPr="00343860">
        <w:rPr>
          <w:rtl/>
        </w:rPr>
        <w:t>در بسیاری از مجلات</w:t>
      </w:r>
      <w:r w:rsidRPr="00343860">
        <w:t xml:space="preserve"> Subscription</w:t>
      </w:r>
      <w:r w:rsidRPr="00343860">
        <w:rPr>
          <w:rtl/>
        </w:rPr>
        <w:t>، نویسندگان معمولاً هزینه‌ای برای انتشار پرداخت نمی‌کنند، مگر در شرایط خاص. اما در مجلات</w:t>
      </w:r>
      <w:r w:rsidRPr="00343860">
        <w:t xml:space="preserve"> Open Access </w:t>
      </w:r>
      <w:r w:rsidRPr="00343860">
        <w:rPr>
          <w:rtl/>
        </w:rPr>
        <w:t>معمولاً هزینه‌ای تحت عنوان</w:t>
      </w:r>
      <w:r w:rsidRPr="00343860">
        <w:t xml:space="preserve"> Article Processing Charge (APC) </w:t>
      </w:r>
      <w:r w:rsidRPr="00343860">
        <w:rPr>
          <w:rtl/>
        </w:rPr>
        <w:t>دریافت می‌شود</w:t>
      </w:r>
      <w:r w:rsidRPr="00343860">
        <w:t>.</w:t>
      </w:r>
    </w:p>
    <w:p w14:paraId="221ED17D" w14:textId="77777777" w:rsidR="00343860" w:rsidRPr="00343860" w:rsidRDefault="00343860" w:rsidP="00343860">
      <w:pPr>
        <w:bidi/>
        <w:ind w:left="720"/>
        <w:rPr>
          <w:b/>
          <w:bCs/>
        </w:rPr>
      </w:pPr>
      <w:r w:rsidRPr="00343860">
        <w:rPr>
          <w:b/>
          <w:bCs/>
          <w:rtl/>
        </w:rPr>
        <w:t>میزان دسترسی به مقاله</w:t>
      </w:r>
    </w:p>
    <w:p w14:paraId="135778F6" w14:textId="77777777" w:rsidR="00343860" w:rsidRPr="00343860" w:rsidRDefault="00343860" w:rsidP="00343860">
      <w:pPr>
        <w:bidi/>
        <w:ind w:left="720"/>
      </w:pPr>
      <w:r w:rsidRPr="00343860">
        <w:rPr>
          <w:rtl/>
        </w:rPr>
        <w:t>مقالات</w:t>
      </w:r>
      <w:r w:rsidRPr="00343860">
        <w:t xml:space="preserve"> Open Access </w:t>
      </w:r>
      <w:r w:rsidRPr="00343860">
        <w:rPr>
          <w:rtl/>
        </w:rPr>
        <w:t>دسترسی گسترده‌تری دارند و پژوهشگران بیشتری می‌توانند آن‌ها را مطالعه و استناد کنند. این موضوع ممکن است به افزایش دیده‌شدن مقاله کمک کند</w:t>
      </w:r>
      <w:r w:rsidRPr="00343860">
        <w:t>.</w:t>
      </w:r>
    </w:p>
    <w:p w14:paraId="1DC832F6" w14:textId="77777777" w:rsidR="00343860" w:rsidRPr="00343860" w:rsidRDefault="00343860" w:rsidP="00343860">
      <w:pPr>
        <w:bidi/>
        <w:ind w:left="720"/>
        <w:rPr>
          <w:b/>
          <w:bCs/>
        </w:rPr>
      </w:pPr>
      <w:r w:rsidRPr="00343860">
        <w:rPr>
          <w:b/>
          <w:bCs/>
          <w:rtl/>
        </w:rPr>
        <w:t>اعتبار علمی مجله</w:t>
      </w:r>
    </w:p>
    <w:p w14:paraId="2457C6AF" w14:textId="77777777" w:rsidR="00343860" w:rsidRPr="00343860" w:rsidRDefault="00343860" w:rsidP="00343860">
      <w:pPr>
        <w:bidi/>
        <w:ind w:left="720"/>
      </w:pPr>
      <w:r w:rsidRPr="00343860">
        <w:rPr>
          <w:rtl/>
        </w:rPr>
        <w:t>مدل انتشار به‌تنهایی نشان‌دهنده اعتبار مجله نیست. یک مجله</w:t>
      </w:r>
      <w:r w:rsidRPr="00343860">
        <w:t xml:space="preserve"> Open Access </w:t>
      </w:r>
      <w:r w:rsidRPr="00343860">
        <w:rPr>
          <w:rtl/>
        </w:rPr>
        <w:t>یا</w:t>
      </w:r>
      <w:r w:rsidRPr="00343860">
        <w:t xml:space="preserve"> Subscription </w:t>
      </w:r>
      <w:r w:rsidRPr="00343860">
        <w:rPr>
          <w:rtl/>
        </w:rPr>
        <w:t>می‌تواند معتبر یا نامعتبر باشد. معیار اصلی باید نمایه علمی، کیفیت داوری و اعتبار ناشر باشد</w:t>
      </w:r>
      <w:r w:rsidRPr="00343860">
        <w:t>.</w:t>
      </w:r>
    </w:p>
    <w:p w14:paraId="566DEDB5" w14:textId="77777777" w:rsidR="00343860" w:rsidRPr="00343860" w:rsidRDefault="00343860" w:rsidP="00343860">
      <w:pPr>
        <w:bidi/>
        <w:ind w:left="720"/>
      </w:pPr>
      <w:r w:rsidRPr="00343860">
        <w:rPr>
          <w:rtl/>
        </w:rPr>
        <w:t>بنابراین، هنگام انتخاب مجله برای پذیرش مقاله باید علاوه بر مدل انتشار، اعتبار علمی و تناسب مجله با موضوع پژوهش نیز بررسی شود</w:t>
      </w:r>
      <w:r w:rsidRPr="00343860">
        <w:t>.</w:t>
      </w:r>
    </w:p>
    <w:p w14:paraId="52451331" w14:textId="77777777" w:rsidR="00343860" w:rsidRPr="00343860" w:rsidRDefault="00343860" w:rsidP="00343860">
      <w:pPr>
        <w:bidi/>
        <w:ind w:left="720"/>
      </w:pPr>
      <w:r w:rsidRPr="00343860">
        <w:pict w14:anchorId="335EBBFF">
          <v:rect id="_x0000_i1096" style="width:0;height:1.5pt" o:hralign="center" o:hrstd="t" o:hr="t" fillcolor="#a0a0a0" stroked="f"/>
        </w:pict>
      </w:r>
    </w:p>
    <w:p w14:paraId="3EFE21DB" w14:textId="77777777" w:rsidR="00343860" w:rsidRPr="00343860" w:rsidRDefault="00343860" w:rsidP="00343860">
      <w:pPr>
        <w:bidi/>
        <w:ind w:left="720"/>
        <w:rPr>
          <w:b/>
          <w:bCs/>
        </w:rPr>
      </w:pPr>
      <w:r w:rsidRPr="00343860">
        <w:rPr>
          <w:b/>
          <w:bCs/>
          <w:rtl/>
        </w:rPr>
        <w:t>هزینه پذیرش مقاله به چه عواملی بستگی دارد؟</w:t>
      </w:r>
    </w:p>
    <w:p w14:paraId="3665AD58" w14:textId="77777777" w:rsidR="00343860" w:rsidRPr="00343860" w:rsidRDefault="00343860" w:rsidP="00343860">
      <w:pPr>
        <w:bidi/>
        <w:ind w:left="720"/>
      </w:pPr>
      <w:r w:rsidRPr="00343860">
        <w:rPr>
          <w:rtl/>
        </w:rPr>
        <w:t xml:space="preserve">هزینه </w:t>
      </w:r>
      <w:r w:rsidRPr="00343860">
        <w:rPr>
          <w:b/>
          <w:bCs/>
          <w:rtl/>
        </w:rPr>
        <w:t>پذیرش مقاله</w:t>
      </w:r>
      <w:r w:rsidRPr="00343860">
        <w:rPr>
          <w:rtl/>
        </w:rPr>
        <w:t xml:space="preserve"> یکی از موضوعات مهم برای پژوهشگرانی است که قصد انتشار مقاله در مجلات علمی را دارند. هزینه پذیرش مقاله ثابت نیست و به عوامل مختلفی مانند نوع مجله، اعتبار آن، مدل انتشار و خدمات جانبی بستگی دارد</w:t>
      </w:r>
      <w:r w:rsidRPr="00343860">
        <w:t>.</w:t>
      </w:r>
    </w:p>
    <w:p w14:paraId="75B7DA30" w14:textId="77777777" w:rsidR="00343860" w:rsidRPr="00343860" w:rsidRDefault="00343860" w:rsidP="00343860">
      <w:pPr>
        <w:bidi/>
        <w:ind w:left="720"/>
      </w:pPr>
      <w:r w:rsidRPr="00343860">
        <w:rPr>
          <w:rtl/>
        </w:rPr>
        <w:t>مهم‌ترین عوامل تأثیرگذار بر هزینه پذیرش مقاله عبارت‌اند از</w:t>
      </w:r>
      <w:r w:rsidRPr="00343860">
        <w:t>:</w:t>
      </w:r>
    </w:p>
    <w:p w14:paraId="293A5FBF" w14:textId="77777777" w:rsidR="00343860" w:rsidRPr="00343860" w:rsidRDefault="00343860" w:rsidP="00343860">
      <w:pPr>
        <w:bidi/>
        <w:ind w:left="720"/>
        <w:rPr>
          <w:b/>
          <w:bCs/>
        </w:rPr>
      </w:pPr>
      <w:r w:rsidRPr="00343860">
        <w:rPr>
          <w:b/>
          <w:bCs/>
          <w:rtl/>
        </w:rPr>
        <w:t>نوع مجله و اعتبار علمی آن</w:t>
      </w:r>
    </w:p>
    <w:p w14:paraId="3F77E30D" w14:textId="77777777" w:rsidR="00343860" w:rsidRPr="00343860" w:rsidRDefault="00343860" w:rsidP="00343860">
      <w:pPr>
        <w:bidi/>
        <w:ind w:left="720"/>
      </w:pPr>
      <w:r w:rsidRPr="00343860">
        <w:rPr>
          <w:rtl/>
        </w:rPr>
        <w:t>مجلات معتبر</w:t>
      </w:r>
      <w:r w:rsidRPr="00343860">
        <w:t xml:space="preserve"> ISI </w:t>
      </w:r>
      <w:r w:rsidRPr="00343860">
        <w:rPr>
          <w:rtl/>
        </w:rPr>
        <w:t>و</w:t>
      </w:r>
      <w:r w:rsidRPr="00343860">
        <w:t xml:space="preserve"> Scopus</w:t>
      </w:r>
      <w:r w:rsidRPr="00343860">
        <w:rPr>
          <w:rtl/>
        </w:rPr>
        <w:t>، به‌خصوص مجلات دارای رتبه بالا، ممکن است هزینه‌های بیشتری برای انتشار دریافت کنند. البته برخی مجلات معتبر نیز بدون دریافت هزینه مقاله منتشر می‌کنند</w:t>
      </w:r>
      <w:r w:rsidRPr="00343860">
        <w:t>.</w:t>
      </w:r>
    </w:p>
    <w:p w14:paraId="754E3A31" w14:textId="77777777" w:rsidR="00343860" w:rsidRPr="00343860" w:rsidRDefault="00343860" w:rsidP="00343860">
      <w:pPr>
        <w:bidi/>
        <w:ind w:left="720"/>
        <w:rPr>
          <w:b/>
          <w:bCs/>
        </w:rPr>
      </w:pPr>
      <w:r w:rsidRPr="00343860">
        <w:rPr>
          <w:b/>
          <w:bCs/>
          <w:rtl/>
        </w:rPr>
        <w:t>مدل انتشار مجله</w:t>
      </w:r>
    </w:p>
    <w:p w14:paraId="551B6D26" w14:textId="77777777" w:rsidR="00343860" w:rsidRPr="00343860" w:rsidRDefault="00343860" w:rsidP="00343860">
      <w:pPr>
        <w:bidi/>
        <w:ind w:left="720"/>
      </w:pPr>
      <w:r w:rsidRPr="00343860">
        <w:rPr>
          <w:rtl/>
        </w:rPr>
        <w:lastRenderedPageBreak/>
        <w:t>مجلات</w:t>
      </w:r>
      <w:r w:rsidRPr="00343860">
        <w:t xml:space="preserve"> Open Access </w:t>
      </w:r>
      <w:r w:rsidRPr="00343860">
        <w:rPr>
          <w:rtl/>
        </w:rPr>
        <w:t>معمولاً هزینه انتشار دریافت می‌کنند، زیرا مقاله پس از پذیرش مقاله به‌صورت رایگان در اختیار همه کاربران قرار می‌گیرد. این هزینه‌ها برای تأمین فرآیندهای بررسی، ویرایش و انتشار مقاله دریافت می‌شوند</w:t>
      </w:r>
      <w:r w:rsidRPr="00343860">
        <w:t>.</w:t>
      </w:r>
    </w:p>
    <w:p w14:paraId="183734AE" w14:textId="77777777" w:rsidR="00343860" w:rsidRPr="00343860" w:rsidRDefault="00343860" w:rsidP="00343860">
      <w:pPr>
        <w:bidi/>
        <w:ind w:left="720"/>
        <w:rPr>
          <w:b/>
          <w:bCs/>
        </w:rPr>
      </w:pPr>
      <w:r w:rsidRPr="00343860">
        <w:rPr>
          <w:b/>
          <w:bCs/>
          <w:rtl/>
        </w:rPr>
        <w:t>هزینه ویرایش و آماده‌سازی مقاله</w:t>
      </w:r>
    </w:p>
    <w:p w14:paraId="18ECC3F1" w14:textId="77777777" w:rsidR="00343860" w:rsidRPr="00343860" w:rsidRDefault="00343860" w:rsidP="00343860">
      <w:pPr>
        <w:bidi/>
        <w:ind w:left="720"/>
      </w:pPr>
      <w:r w:rsidRPr="00343860">
        <w:rPr>
          <w:rtl/>
        </w:rPr>
        <w:t>برخی نویسندگان قبل از ارسال مقاله از خدماتی مانند ویرایش تخصصی، ترجمه علمی، پارافرایز مقاله، فرمت‌بندی و بررسی مشابهت استفاده می‌کنند. این خدمات می‌توانند بر هزینه کلی فرآیند پذیرش مقاله تأثیر بگذارند</w:t>
      </w:r>
      <w:r w:rsidRPr="00343860">
        <w:t>.</w:t>
      </w:r>
    </w:p>
    <w:p w14:paraId="4E25A807" w14:textId="77777777" w:rsidR="00343860" w:rsidRPr="00343860" w:rsidRDefault="00343860" w:rsidP="00343860">
      <w:pPr>
        <w:bidi/>
        <w:ind w:left="720"/>
        <w:rPr>
          <w:b/>
          <w:bCs/>
        </w:rPr>
      </w:pPr>
      <w:r w:rsidRPr="00343860">
        <w:rPr>
          <w:b/>
          <w:bCs/>
          <w:rtl/>
        </w:rPr>
        <w:t>حوزه تخصصی مقاله</w:t>
      </w:r>
    </w:p>
    <w:p w14:paraId="15ABE638" w14:textId="77777777" w:rsidR="00343860" w:rsidRPr="00343860" w:rsidRDefault="00343860" w:rsidP="00343860">
      <w:pPr>
        <w:bidi/>
        <w:ind w:left="720"/>
      </w:pPr>
      <w:r w:rsidRPr="00343860">
        <w:rPr>
          <w:rtl/>
        </w:rPr>
        <w:t>در برخی رشته‌ها مانند پزشکی، مهندسی و علوم پایه، هزینه انتشار در بعضی مجلات ممکن است متفاوت باشد. تعداد مقالات ارسالی و سطح رقابت در هر حوزه نیز بر هزینه‌ها تأثیرگذار است</w:t>
      </w:r>
      <w:r w:rsidRPr="00343860">
        <w:t>.</w:t>
      </w:r>
    </w:p>
    <w:p w14:paraId="7EABA55E" w14:textId="77777777" w:rsidR="00343860" w:rsidRPr="00343860" w:rsidRDefault="00343860" w:rsidP="00343860">
      <w:pPr>
        <w:bidi/>
        <w:ind w:left="720"/>
        <w:rPr>
          <w:b/>
          <w:bCs/>
        </w:rPr>
      </w:pPr>
      <w:r w:rsidRPr="00343860">
        <w:rPr>
          <w:b/>
          <w:bCs/>
          <w:rtl/>
        </w:rPr>
        <w:t>هزینه‌های جانبی انتشار</w:t>
      </w:r>
    </w:p>
    <w:p w14:paraId="19F3FBBD" w14:textId="77777777" w:rsidR="00343860" w:rsidRPr="00343860" w:rsidRDefault="00343860" w:rsidP="00343860">
      <w:pPr>
        <w:bidi/>
        <w:ind w:left="720"/>
      </w:pPr>
      <w:r w:rsidRPr="00343860">
        <w:rPr>
          <w:rtl/>
        </w:rPr>
        <w:t>برخی مجلات ممکن است برای خدماتی مانند چاپ رنگی تصاویر، صفحات اضافی یا انتشار سریع مقاله هزینه جداگانه دریافت کنند</w:t>
      </w:r>
      <w:r w:rsidRPr="00343860">
        <w:t>.</w:t>
      </w:r>
    </w:p>
    <w:p w14:paraId="400D4D6A" w14:textId="77777777" w:rsidR="00343860" w:rsidRPr="00343860" w:rsidRDefault="00343860" w:rsidP="00343860">
      <w:pPr>
        <w:bidi/>
        <w:ind w:left="720"/>
      </w:pPr>
      <w:r w:rsidRPr="00343860">
        <w:rPr>
          <w:rtl/>
        </w:rPr>
        <w:t>بنابراین قبل از ارسال مقاله، بهتر است پژوهشگران تمام هزینه‌های احتمالی مرتبط با پذیرش مقاله و انتشار نهایی را بررسی کنند</w:t>
      </w:r>
      <w:r w:rsidRPr="00343860">
        <w:t>.</w:t>
      </w:r>
    </w:p>
    <w:p w14:paraId="595FA77C" w14:textId="77777777" w:rsidR="00343860" w:rsidRPr="00343860" w:rsidRDefault="00343860" w:rsidP="00343860">
      <w:pPr>
        <w:bidi/>
        <w:ind w:left="720"/>
      </w:pPr>
      <w:r w:rsidRPr="00343860">
        <w:pict w14:anchorId="545EE626">
          <v:rect id="_x0000_i1097" style="width:0;height:1.5pt" o:hralign="center" o:hrstd="t" o:hr="t" fillcolor="#a0a0a0" stroked="f"/>
        </w:pict>
      </w:r>
    </w:p>
    <w:p w14:paraId="45A920EE" w14:textId="77777777" w:rsidR="00343860" w:rsidRPr="00343860" w:rsidRDefault="00343860" w:rsidP="00343860">
      <w:pPr>
        <w:bidi/>
        <w:ind w:left="720"/>
        <w:rPr>
          <w:b/>
          <w:bCs/>
        </w:rPr>
      </w:pPr>
      <w:r w:rsidRPr="00343860">
        <w:rPr>
          <w:b/>
          <w:bCs/>
          <w:rtl/>
        </w:rPr>
        <w:t>تفاوت پذیرش مقاله با چاپ مقاله چیست؟</w:t>
      </w:r>
    </w:p>
    <w:p w14:paraId="04611EFC" w14:textId="77777777" w:rsidR="00343860" w:rsidRPr="00343860" w:rsidRDefault="00343860" w:rsidP="00343860">
      <w:pPr>
        <w:bidi/>
        <w:ind w:left="720"/>
      </w:pPr>
      <w:r w:rsidRPr="00343860">
        <w:rPr>
          <w:rtl/>
        </w:rPr>
        <w:t xml:space="preserve">بسیاری از پژوهشگران </w:t>
      </w:r>
      <w:r w:rsidRPr="00343860">
        <w:rPr>
          <w:b/>
          <w:bCs/>
          <w:rtl/>
        </w:rPr>
        <w:t>پذیرش مقاله</w:t>
      </w:r>
      <w:r w:rsidRPr="00343860">
        <w:rPr>
          <w:rtl/>
        </w:rPr>
        <w:t xml:space="preserve"> و </w:t>
      </w:r>
      <w:r w:rsidRPr="00343860">
        <w:rPr>
          <w:b/>
          <w:bCs/>
          <w:rtl/>
        </w:rPr>
        <w:t>چاپ مقاله</w:t>
      </w:r>
      <w:r w:rsidRPr="00343860">
        <w:rPr>
          <w:rtl/>
        </w:rPr>
        <w:t xml:space="preserve"> را یک مفهوم می‌دانند، اما این دو مرحله تفاوت مهمی با یکدیگر دارند. پذیرش مقاله به معنای تأیید علمی مقاله توسط مجله است، در حالی که چاپ مقاله به مرحله انتشار رسمی آن مربوط می‌شود</w:t>
      </w:r>
      <w:r w:rsidRPr="00343860">
        <w:t>.</w:t>
      </w:r>
    </w:p>
    <w:p w14:paraId="1CEE58D4" w14:textId="77777777" w:rsidR="00343860" w:rsidRPr="00343860" w:rsidRDefault="00343860" w:rsidP="00343860">
      <w:pPr>
        <w:bidi/>
        <w:ind w:left="720"/>
      </w:pPr>
      <w:r w:rsidRPr="00343860">
        <w:rPr>
          <w:rtl/>
        </w:rPr>
        <w:t xml:space="preserve">زمانی که یک مقاله پس از بررسی سردبیر و داوران تأیید شود، مجله نامه </w:t>
      </w:r>
      <w:r w:rsidRPr="00343860">
        <w:rPr>
          <w:b/>
          <w:bCs/>
          <w:rtl/>
        </w:rPr>
        <w:t>پذیرش مقاله</w:t>
      </w:r>
      <w:r w:rsidRPr="00343860">
        <w:rPr>
          <w:rtl/>
        </w:rPr>
        <w:t xml:space="preserve"> را صادر می‌کند. این نامه نشان می‌دهد که مقاله برای انتشار پذیرفته شده است و نویسنده می‌تواند از آن به‌عنوان مدرک پذیرش استفاده کند</w:t>
      </w:r>
      <w:r w:rsidRPr="00343860">
        <w:t>.</w:t>
      </w:r>
    </w:p>
    <w:p w14:paraId="7ED28817" w14:textId="77777777" w:rsidR="00343860" w:rsidRPr="00343860" w:rsidRDefault="00343860" w:rsidP="00343860">
      <w:pPr>
        <w:bidi/>
        <w:ind w:left="720"/>
      </w:pPr>
      <w:r w:rsidRPr="00343860">
        <w:rPr>
          <w:rtl/>
        </w:rPr>
        <w:t>اما چاپ مقاله مرحله‌ای است که پس از پذیرش مقاله انجام می‌شود. در این مرحله، مقاله در یکی از شماره‌های مجله منتشر شده و اطلاعات آن مانند عنوان، نویسندگان، شماره صفحات و</w:t>
      </w:r>
      <w:r w:rsidRPr="00343860">
        <w:t xml:space="preserve"> DOI </w:t>
      </w:r>
      <w:r w:rsidRPr="00343860">
        <w:rPr>
          <w:rtl/>
        </w:rPr>
        <w:t>ثبت می‌شود</w:t>
      </w:r>
      <w:r w:rsidRPr="00343860">
        <w:t>.</w:t>
      </w:r>
    </w:p>
    <w:p w14:paraId="6DBBDAB5" w14:textId="77777777" w:rsidR="00343860" w:rsidRPr="00343860" w:rsidRDefault="00343860" w:rsidP="00343860">
      <w:pPr>
        <w:bidi/>
        <w:ind w:left="720"/>
      </w:pPr>
      <w:r w:rsidRPr="00343860">
        <w:rPr>
          <w:rtl/>
        </w:rPr>
        <w:t>تفاوت‌های اصلی پذیرش مقاله و چاپ مقاله عبارت‌اند از</w:t>
      </w:r>
      <w:r w:rsidRPr="0034386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4193"/>
      </w:tblGrid>
      <w:tr w:rsidR="00343860" w:rsidRPr="00343860" w14:paraId="0A572290" w14:textId="77777777">
        <w:trPr>
          <w:tblHeader/>
          <w:tblCellSpacing w:w="15" w:type="dxa"/>
        </w:trPr>
        <w:tc>
          <w:tcPr>
            <w:tcW w:w="0" w:type="auto"/>
            <w:vAlign w:val="center"/>
            <w:hideMark/>
          </w:tcPr>
          <w:p w14:paraId="5AC23170" w14:textId="77777777" w:rsidR="00343860" w:rsidRPr="00343860" w:rsidRDefault="00343860" w:rsidP="00343860">
            <w:pPr>
              <w:bidi/>
              <w:ind w:left="720"/>
              <w:rPr>
                <w:b/>
                <w:bCs/>
              </w:rPr>
            </w:pPr>
            <w:r w:rsidRPr="00343860">
              <w:rPr>
                <w:b/>
                <w:bCs/>
                <w:rtl/>
              </w:rPr>
              <w:t>پذیرش مقاله</w:t>
            </w:r>
          </w:p>
        </w:tc>
        <w:tc>
          <w:tcPr>
            <w:tcW w:w="0" w:type="auto"/>
            <w:vAlign w:val="center"/>
            <w:hideMark/>
          </w:tcPr>
          <w:p w14:paraId="66EF6DE0" w14:textId="77777777" w:rsidR="00343860" w:rsidRPr="00343860" w:rsidRDefault="00343860" w:rsidP="00343860">
            <w:pPr>
              <w:bidi/>
              <w:ind w:left="720"/>
              <w:rPr>
                <w:b/>
                <w:bCs/>
              </w:rPr>
            </w:pPr>
            <w:r w:rsidRPr="00343860">
              <w:rPr>
                <w:b/>
                <w:bCs/>
                <w:rtl/>
              </w:rPr>
              <w:t>چاپ مقاله</w:t>
            </w:r>
          </w:p>
        </w:tc>
      </w:tr>
      <w:tr w:rsidR="00343860" w:rsidRPr="00343860" w14:paraId="4A3B2ACB" w14:textId="77777777">
        <w:trPr>
          <w:tblCellSpacing w:w="15" w:type="dxa"/>
        </w:trPr>
        <w:tc>
          <w:tcPr>
            <w:tcW w:w="0" w:type="auto"/>
            <w:vAlign w:val="center"/>
            <w:hideMark/>
          </w:tcPr>
          <w:p w14:paraId="4BD5AF46" w14:textId="77777777" w:rsidR="00343860" w:rsidRPr="00343860" w:rsidRDefault="00343860" w:rsidP="00343860">
            <w:pPr>
              <w:bidi/>
              <w:ind w:left="720"/>
            </w:pPr>
            <w:r w:rsidRPr="00343860">
              <w:rPr>
                <w:rtl/>
              </w:rPr>
              <w:t>تأیید علمی مقاله توسط مجله است</w:t>
            </w:r>
          </w:p>
        </w:tc>
        <w:tc>
          <w:tcPr>
            <w:tcW w:w="0" w:type="auto"/>
            <w:vAlign w:val="center"/>
            <w:hideMark/>
          </w:tcPr>
          <w:p w14:paraId="5FB1FCC6" w14:textId="77777777" w:rsidR="00343860" w:rsidRPr="00343860" w:rsidRDefault="00343860" w:rsidP="00343860">
            <w:pPr>
              <w:bidi/>
              <w:ind w:left="720"/>
            </w:pPr>
            <w:r w:rsidRPr="00343860">
              <w:rPr>
                <w:rtl/>
              </w:rPr>
              <w:t>انتشار رسمی مقاله در مجله است</w:t>
            </w:r>
          </w:p>
        </w:tc>
      </w:tr>
      <w:tr w:rsidR="00343860" w:rsidRPr="00343860" w14:paraId="1E26202D" w14:textId="77777777">
        <w:trPr>
          <w:tblCellSpacing w:w="15" w:type="dxa"/>
        </w:trPr>
        <w:tc>
          <w:tcPr>
            <w:tcW w:w="0" w:type="auto"/>
            <w:vAlign w:val="center"/>
            <w:hideMark/>
          </w:tcPr>
          <w:p w14:paraId="5AE5990B" w14:textId="77777777" w:rsidR="00343860" w:rsidRPr="00343860" w:rsidRDefault="00343860" w:rsidP="00343860">
            <w:pPr>
              <w:bidi/>
              <w:ind w:left="720"/>
            </w:pPr>
            <w:r w:rsidRPr="00343860">
              <w:rPr>
                <w:rtl/>
              </w:rPr>
              <w:t>قبل از انتشار انجام می‌شود</w:t>
            </w:r>
          </w:p>
        </w:tc>
        <w:tc>
          <w:tcPr>
            <w:tcW w:w="0" w:type="auto"/>
            <w:vAlign w:val="center"/>
            <w:hideMark/>
          </w:tcPr>
          <w:p w14:paraId="352D1908" w14:textId="77777777" w:rsidR="00343860" w:rsidRPr="00343860" w:rsidRDefault="00343860" w:rsidP="00343860">
            <w:pPr>
              <w:bidi/>
              <w:ind w:left="720"/>
            </w:pPr>
            <w:r w:rsidRPr="00343860">
              <w:rPr>
                <w:rtl/>
              </w:rPr>
              <w:t>بعد از پذیرش مقاله انجام می‌شود</w:t>
            </w:r>
          </w:p>
        </w:tc>
      </w:tr>
      <w:tr w:rsidR="00343860" w:rsidRPr="00343860" w14:paraId="36738813" w14:textId="77777777">
        <w:trPr>
          <w:tblCellSpacing w:w="15" w:type="dxa"/>
        </w:trPr>
        <w:tc>
          <w:tcPr>
            <w:tcW w:w="0" w:type="auto"/>
            <w:vAlign w:val="center"/>
            <w:hideMark/>
          </w:tcPr>
          <w:p w14:paraId="37AD10C6" w14:textId="77777777" w:rsidR="00343860" w:rsidRPr="00343860" w:rsidRDefault="00343860" w:rsidP="00343860">
            <w:pPr>
              <w:bidi/>
              <w:ind w:left="720"/>
            </w:pPr>
            <w:r w:rsidRPr="00343860">
              <w:rPr>
                <w:rtl/>
              </w:rPr>
              <w:t>شامل نامه پذیرش است</w:t>
            </w:r>
          </w:p>
        </w:tc>
        <w:tc>
          <w:tcPr>
            <w:tcW w:w="0" w:type="auto"/>
            <w:vAlign w:val="center"/>
            <w:hideMark/>
          </w:tcPr>
          <w:p w14:paraId="05695F23" w14:textId="77777777" w:rsidR="00343860" w:rsidRPr="00343860" w:rsidRDefault="00343860" w:rsidP="00343860">
            <w:pPr>
              <w:bidi/>
              <w:ind w:left="720"/>
            </w:pPr>
            <w:r w:rsidRPr="00343860">
              <w:rPr>
                <w:rtl/>
              </w:rPr>
              <w:t>شامل قرار گرفتن مقاله در شماره مجله است</w:t>
            </w:r>
          </w:p>
        </w:tc>
      </w:tr>
      <w:tr w:rsidR="00343860" w:rsidRPr="00343860" w14:paraId="3C7EC0A8" w14:textId="77777777">
        <w:trPr>
          <w:tblCellSpacing w:w="15" w:type="dxa"/>
        </w:trPr>
        <w:tc>
          <w:tcPr>
            <w:tcW w:w="0" w:type="auto"/>
            <w:vAlign w:val="center"/>
            <w:hideMark/>
          </w:tcPr>
          <w:p w14:paraId="093809E3" w14:textId="77777777" w:rsidR="00343860" w:rsidRPr="00343860" w:rsidRDefault="00343860" w:rsidP="00343860">
            <w:pPr>
              <w:bidi/>
              <w:ind w:left="720"/>
            </w:pPr>
            <w:r w:rsidRPr="00343860">
              <w:rPr>
                <w:rtl/>
              </w:rPr>
              <w:lastRenderedPageBreak/>
              <w:t>پایان فرآیند داوری محسوب می‌شود</w:t>
            </w:r>
          </w:p>
        </w:tc>
        <w:tc>
          <w:tcPr>
            <w:tcW w:w="0" w:type="auto"/>
            <w:vAlign w:val="center"/>
            <w:hideMark/>
          </w:tcPr>
          <w:p w14:paraId="45DFF9CB" w14:textId="77777777" w:rsidR="00343860" w:rsidRPr="00343860" w:rsidRDefault="00343860" w:rsidP="00343860">
            <w:pPr>
              <w:bidi/>
              <w:ind w:left="720"/>
            </w:pPr>
            <w:r w:rsidRPr="00343860">
              <w:rPr>
                <w:rtl/>
              </w:rPr>
              <w:t>پایان فرآیند انتشار مقاله است</w:t>
            </w:r>
          </w:p>
        </w:tc>
      </w:tr>
    </w:tbl>
    <w:p w14:paraId="65B1B3B0" w14:textId="77777777" w:rsidR="00343860" w:rsidRPr="00343860" w:rsidRDefault="00343860" w:rsidP="00343860">
      <w:pPr>
        <w:bidi/>
        <w:ind w:left="720"/>
      </w:pPr>
      <w:r w:rsidRPr="00343860">
        <w:rPr>
          <w:rtl/>
        </w:rPr>
        <w:t xml:space="preserve">در نتیجه، دریافت </w:t>
      </w:r>
      <w:r w:rsidRPr="00343860">
        <w:rPr>
          <w:b/>
          <w:bCs/>
          <w:rtl/>
        </w:rPr>
        <w:t>پذیرش مقاله</w:t>
      </w:r>
      <w:r w:rsidRPr="00343860">
        <w:rPr>
          <w:rtl/>
        </w:rPr>
        <w:t xml:space="preserve"> به این معنا نیست که مقاله همان لحظه منتشر شده است؛ بلکه مقاله باید مراحل نهایی انتشار را نیز طی کند تا به‌صورت رسمی چاپ شود. شناخت تفاوت این دو مرحله به پژوهشگران کمک می‌کند تا برنامه‌ریزی دقیق‌تری برای انتشار مقالات علمی خود داشته باشند</w:t>
      </w:r>
      <w:r w:rsidRPr="00343860">
        <w:t>.</w:t>
      </w:r>
    </w:p>
    <w:p w14:paraId="465439C6" w14:textId="77777777" w:rsidR="00343860" w:rsidRPr="00343860" w:rsidRDefault="00343860" w:rsidP="00343860">
      <w:pPr>
        <w:bidi/>
        <w:ind w:left="720"/>
      </w:pPr>
    </w:p>
    <w:p w14:paraId="0C9FF218" w14:textId="77777777" w:rsidR="00362DC2" w:rsidRDefault="00362DC2" w:rsidP="00343860">
      <w:pPr>
        <w:bidi/>
        <w:ind w:left="720"/>
      </w:pPr>
    </w:p>
    <w:sectPr w:rsidR="0036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64D6"/>
    <w:multiLevelType w:val="multilevel"/>
    <w:tmpl w:val="5F2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65074"/>
    <w:multiLevelType w:val="multilevel"/>
    <w:tmpl w:val="832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04601"/>
    <w:multiLevelType w:val="multilevel"/>
    <w:tmpl w:val="BD7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33EFA"/>
    <w:multiLevelType w:val="multilevel"/>
    <w:tmpl w:val="9C0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B2151"/>
    <w:multiLevelType w:val="multilevel"/>
    <w:tmpl w:val="C07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72F08"/>
    <w:multiLevelType w:val="multilevel"/>
    <w:tmpl w:val="F24A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161669">
    <w:abstractNumId w:val="1"/>
  </w:num>
  <w:num w:numId="2" w16cid:durableId="285434815">
    <w:abstractNumId w:val="2"/>
  </w:num>
  <w:num w:numId="3" w16cid:durableId="1991518697">
    <w:abstractNumId w:val="4"/>
  </w:num>
  <w:num w:numId="4" w16cid:durableId="705833076">
    <w:abstractNumId w:val="5"/>
  </w:num>
  <w:num w:numId="5" w16cid:durableId="1725450495">
    <w:abstractNumId w:val="3"/>
  </w:num>
  <w:num w:numId="6" w16cid:durableId="39501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60"/>
    <w:rsid w:val="00272393"/>
    <w:rsid w:val="00343860"/>
    <w:rsid w:val="00362DC2"/>
    <w:rsid w:val="003B23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70B3"/>
  <w15:chartTrackingRefBased/>
  <w15:docId w15:val="{AC7622E7-A296-42A7-965D-4811C804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860"/>
    <w:rPr>
      <w:rFonts w:eastAsiaTheme="majorEastAsia" w:cstheme="majorBidi"/>
      <w:color w:val="272727" w:themeColor="text1" w:themeTint="D8"/>
    </w:rPr>
  </w:style>
  <w:style w:type="paragraph" w:styleId="Title">
    <w:name w:val="Title"/>
    <w:basedOn w:val="Normal"/>
    <w:next w:val="Normal"/>
    <w:link w:val="TitleChar"/>
    <w:uiPriority w:val="10"/>
    <w:qFormat/>
    <w:rsid w:val="00343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860"/>
    <w:pPr>
      <w:spacing w:before="160"/>
      <w:jc w:val="center"/>
    </w:pPr>
    <w:rPr>
      <w:i/>
      <w:iCs/>
      <w:color w:val="404040" w:themeColor="text1" w:themeTint="BF"/>
    </w:rPr>
  </w:style>
  <w:style w:type="character" w:customStyle="1" w:styleId="QuoteChar">
    <w:name w:val="Quote Char"/>
    <w:basedOn w:val="DefaultParagraphFont"/>
    <w:link w:val="Quote"/>
    <w:uiPriority w:val="29"/>
    <w:rsid w:val="00343860"/>
    <w:rPr>
      <w:i/>
      <w:iCs/>
      <w:color w:val="404040" w:themeColor="text1" w:themeTint="BF"/>
    </w:rPr>
  </w:style>
  <w:style w:type="paragraph" w:styleId="ListParagraph">
    <w:name w:val="List Paragraph"/>
    <w:basedOn w:val="Normal"/>
    <w:uiPriority w:val="34"/>
    <w:qFormat/>
    <w:rsid w:val="00343860"/>
    <w:pPr>
      <w:ind w:left="720"/>
      <w:contextualSpacing/>
    </w:pPr>
  </w:style>
  <w:style w:type="character" w:styleId="IntenseEmphasis">
    <w:name w:val="Intense Emphasis"/>
    <w:basedOn w:val="DefaultParagraphFont"/>
    <w:uiPriority w:val="21"/>
    <w:qFormat/>
    <w:rsid w:val="00343860"/>
    <w:rPr>
      <w:i/>
      <w:iCs/>
      <w:color w:val="0F4761" w:themeColor="accent1" w:themeShade="BF"/>
    </w:rPr>
  </w:style>
  <w:style w:type="paragraph" w:styleId="IntenseQuote">
    <w:name w:val="Intense Quote"/>
    <w:basedOn w:val="Normal"/>
    <w:next w:val="Normal"/>
    <w:link w:val="IntenseQuoteChar"/>
    <w:uiPriority w:val="30"/>
    <w:qFormat/>
    <w:rsid w:val="00343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860"/>
    <w:rPr>
      <w:i/>
      <w:iCs/>
      <w:color w:val="0F4761" w:themeColor="accent1" w:themeShade="BF"/>
    </w:rPr>
  </w:style>
  <w:style w:type="character" w:styleId="IntenseReference">
    <w:name w:val="Intense Reference"/>
    <w:basedOn w:val="DefaultParagraphFont"/>
    <w:uiPriority w:val="32"/>
    <w:qFormat/>
    <w:rsid w:val="00343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2968</Words>
  <Characters>16918</Characters>
  <Application>Microsoft Office Word</Application>
  <DocSecurity>0</DocSecurity>
  <Lines>140</Lines>
  <Paragraphs>39</Paragraphs>
  <ScaleCrop>false</ScaleCrop>
  <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2026-07-18T08:09:00Z</dcterms:created>
  <dcterms:modified xsi:type="dcterms:W3CDTF">2026-07-18T08:12:00Z</dcterms:modified>
</cp:coreProperties>
</file>