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7278CA2" w14:textId="77777777" w:rsidR="00A62161" w:rsidRPr="00A62161" w:rsidRDefault="00A62161" w:rsidP="00A621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621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Just One More Scroll</w:t>
      </w:r>
    </w:p>
    <w:p w14:paraId="634ADDBE" w14:textId="77777777" w:rsidR="00A62161" w:rsidRPr="00A62161" w:rsidRDefault="00A62161" w:rsidP="00A6216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62161">
        <w:rPr>
          <w:rFonts w:ascii="Times New Roman" w:hAnsi="Times New Roman" w:cs="Times New Roman"/>
          <w:kern w:val="0"/>
          <w14:ligatures w14:val="none"/>
        </w:rPr>
        <w:t xml:space="preserve">It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usually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starts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innocently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>.</w:t>
      </w:r>
    </w:p>
    <w:p w14:paraId="4A29B962" w14:textId="77777777" w:rsidR="00A62161" w:rsidRPr="00A62161" w:rsidRDefault="00A62161" w:rsidP="00A6216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62161">
        <w:rPr>
          <w:rFonts w:ascii="Times New Roman" w:hAnsi="Times New Roman" w:cs="Times New Roman"/>
          <w:kern w:val="0"/>
          <w14:ligatures w14:val="none"/>
        </w:rPr>
        <w:t xml:space="preserve">You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get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into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bed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at 11:30. You tell yourself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you’ll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sleep in five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minutes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. So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naturally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>, you open Instagram.</w:t>
      </w:r>
    </w:p>
    <w:p w14:paraId="3DB9CC01" w14:textId="77777777" w:rsidR="00A62161" w:rsidRPr="00A62161" w:rsidRDefault="00A62161" w:rsidP="00A6216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62161">
        <w:rPr>
          <w:rFonts w:ascii="Times New Roman" w:hAnsi="Times New Roman" w:cs="Times New Roman"/>
          <w:kern w:val="0"/>
          <w14:ligatures w14:val="none"/>
        </w:rPr>
        <w:t xml:space="preserve">One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reel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.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Then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another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>.</w:t>
      </w:r>
    </w:p>
    <w:p w14:paraId="1BD40F51" w14:textId="77777777" w:rsidR="00A62161" w:rsidRPr="00A62161" w:rsidRDefault="00A62161" w:rsidP="00A6216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Then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somehow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, you are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watching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47-part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story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about a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woman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who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quit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her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job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moved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to Italy, and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makes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pottery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for a living. You don’t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even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like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pottery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>.</w:t>
      </w:r>
    </w:p>
    <w:p w14:paraId="315C5ECF" w14:textId="77777777" w:rsidR="00A62161" w:rsidRPr="00A62161" w:rsidRDefault="00A62161" w:rsidP="00A6216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62161">
        <w:rPr>
          <w:rFonts w:ascii="Times New Roman" w:hAnsi="Times New Roman" w:cs="Times New Roman"/>
          <w:kern w:val="0"/>
          <w14:ligatures w14:val="none"/>
        </w:rPr>
        <w:t>You check the time.</w:t>
      </w:r>
    </w:p>
    <w:p w14:paraId="3FADF082" w14:textId="77777777" w:rsidR="00A62161" w:rsidRPr="00A62161" w:rsidRDefault="00A62161" w:rsidP="00A6216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62161">
        <w:rPr>
          <w:rFonts w:ascii="Times New Roman" w:hAnsi="Times New Roman" w:cs="Times New Roman"/>
          <w:kern w:val="0"/>
          <w14:ligatures w14:val="none"/>
        </w:rPr>
        <w:t>1:17 a.m.</w:t>
      </w:r>
    </w:p>
    <w:p w14:paraId="0EF085BE" w14:textId="77777777" w:rsidR="00A62161" w:rsidRPr="00A62161" w:rsidRDefault="00A62161" w:rsidP="00A6216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62161">
        <w:rPr>
          <w:rFonts w:ascii="Times New Roman" w:hAnsi="Times New Roman" w:cs="Times New Roman"/>
          <w:kern w:val="0"/>
          <w14:ligatures w14:val="none"/>
        </w:rPr>
        <w:t xml:space="preserve">You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panic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for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approximately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three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seconds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before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deciding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that,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since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you’ve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already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stayed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up this late, you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might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as well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keep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scrolling.</w:t>
      </w:r>
    </w:p>
    <w:p w14:paraId="3C478DAF" w14:textId="77777777" w:rsidR="00A62161" w:rsidRPr="00A62161" w:rsidRDefault="00A62161" w:rsidP="00A6216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62161">
        <w:rPr>
          <w:rFonts w:ascii="Times New Roman" w:hAnsi="Times New Roman" w:cs="Times New Roman"/>
          <w:kern w:val="0"/>
          <w14:ligatures w14:val="none"/>
        </w:rPr>
        <w:t xml:space="preserve">And that’s how tomorrow’s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tiredness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is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created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>.</w:t>
      </w:r>
    </w:p>
    <w:p w14:paraId="20134D3D" w14:textId="77777777" w:rsidR="00A62161" w:rsidRPr="00A62161" w:rsidRDefault="00A62161" w:rsidP="00A6216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62161">
        <w:rPr>
          <w:rFonts w:ascii="Times New Roman" w:hAnsi="Times New Roman" w:cs="Times New Roman"/>
          <w:kern w:val="0"/>
          <w14:ligatures w14:val="none"/>
        </w:rPr>
        <w:t xml:space="preserve">We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often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think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staying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up late is just about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losing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few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hours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of sleep. But it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slowly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starts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affecting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much more than the number of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hours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we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spend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in bed. Our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mornings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become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harder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, our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attention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gets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worse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, our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patience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becomes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suspiciously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low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, and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suddenly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the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smallest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inconvenience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feels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like a personal attack.</w:t>
      </w:r>
    </w:p>
    <w:p w14:paraId="1F86EEC2" w14:textId="77777777" w:rsidR="00A62161" w:rsidRPr="00A62161" w:rsidRDefault="00A62161" w:rsidP="00A6216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62161">
        <w:rPr>
          <w:rFonts w:ascii="Times New Roman" w:hAnsi="Times New Roman" w:cs="Times New Roman"/>
          <w:kern w:val="0"/>
          <w14:ligatures w14:val="none"/>
        </w:rPr>
        <w:t xml:space="preserve">The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problem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isn’t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necessarily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the phone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itself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. It’s the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combination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of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endless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scrolling and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delayed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sleep. There is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always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another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video,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another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notification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another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message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another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piece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of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information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waiting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for us. There is no natural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ending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point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. A book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eventually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has a last page. A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television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episode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eventually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ends. Instagram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seems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to have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personally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decided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that you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should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never experience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closure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>.</w:t>
      </w:r>
    </w:p>
    <w:p w14:paraId="16825AE7" w14:textId="77777777" w:rsidR="00A62161" w:rsidRPr="00A62161" w:rsidRDefault="00A62161" w:rsidP="00A6216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62161">
        <w:rPr>
          <w:rFonts w:ascii="Times New Roman" w:hAnsi="Times New Roman" w:cs="Times New Roman"/>
          <w:kern w:val="0"/>
          <w14:ligatures w14:val="none"/>
        </w:rPr>
        <w:t xml:space="preserve">And the more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tired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we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get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, the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harder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it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becomes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to stop.</w:t>
      </w:r>
    </w:p>
    <w:p w14:paraId="21E5FBE7" w14:textId="77777777" w:rsidR="00A62161" w:rsidRPr="00A62161" w:rsidRDefault="00A62161" w:rsidP="00A6216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62161">
        <w:rPr>
          <w:rFonts w:ascii="Times New Roman" w:hAnsi="Times New Roman" w:cs="Times New Roman"/>
          <w:kern w:val="0"/>
          <w14:ligatures w14:val="none"/>
        </w:rPr>
        <w:t xml:space="preserve">Research has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consistently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connected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nighttime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screen use with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poorer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sleep,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particularly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among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children and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adolescents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. A National Sleep Foundation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expert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panel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found that screen use and the content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consumed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before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sleep can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interfere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with sleep health in children and teenagers.</w:t>
      </w:r>
    </w:p>
    <w:p w14:paraId="0EFD984D" w14:textId="77777777" w:rsidR="00A62161" w:rsidRPr="00A62161" w:rsidRDefault="00A62161" w:rsidP="00A6216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62161">
        <w:rPr>
          <w:rFonts w:ascii="Times New Roman" w:hAnsi="Times New Roman" w:cs="Times New Roman"/>
          <w:kern w:val="0"/>
          <w14:ligatures w14:val="none"/>
        </w:rPr>
        <w:t xml:space="preserve">There is also the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obvious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problem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: you are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choosing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to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stay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awake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>.</w:t>
      </w:r>
    </w:p>
    <w:p w14:paraId="31C86B1C" w14:textId="77777777" w:rsidR="00A62161" w:rsidRPr="00A62161" w:rsidRDefault="00A62161" w:rsidP="00A6216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62161">
        <w:rPr>
          <w:rFonts w:ascii="Times New Roman" w:hAnsi="Times New Roman" w:cs="Times New Roman"/>
          <w:kern w:val="0"/>
          <w14:ligatures w14:val="none"/>
        </w:rPr>
        <w:t xml:space="preserve">If you scroll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until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2 a.m. and have to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wake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up at 7, your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body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isn’t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going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to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accept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the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explanation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that “but I was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watching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something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really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interesting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>.”</w:t>
      </w:r>
    </w:p>
    <w:p w14:paraId="70C1E04B" w14:textId="77777777" w:rsidR="00A62161" w:rsidRPr="00A62161" w:rsidRDefault="00A62161" w:rsidP="00A6216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62161">
        <w:rPr>
          <w:rFonts w:ascii="Times New Roman" w:hAnsi="Times New Roman" w:cs="Times New Roman"/>
          <w:kern w:val="0"/>
          <w14:ligatures w14:val="none"/>
        </w:rPr>
        <w:t xml:space="preserve">Teenagers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generally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need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around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8–10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hours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of sleep,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according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to the CDC. Most of us know this. We just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seem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to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treat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sleep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recommendations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like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terms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conditions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something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we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technically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agree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to but never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actually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read.</w:t>
      </w:r>
    </w:p>
    <w:p w14:paraId="58C69641" w14:textId="77777777" w:rsidR="00A62161" w:rsidRPr="00A62161" w:rsidRDefault="00A62161" w:rsidP="00A6216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62161">
        <w:rPr>
          <w:rFonts w:ascii="Times New Roman" w:hAnsi="Times New Roman" w:cs="Times New Roman"/>
          <w:kern w:val="0"/>
          <w14:ligatures w14:val="none"/>
        </w:rPr>
        <w:t xml:space="preserve">The effects show up the next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day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>.</w:t>
      </w:r>
    </w:p>
    <w:p w14:paraId="557F22F0" w14:textId="77777777" w:rsidR="00A62161" w:rsidRPr="00A62161" w:rsidRDefault="00A62161" w:rsidP="00A6216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62161">
        <w:rPr>
          <w:rFonts w:ascii="Times New Roman" w:hAnsi="Times New Roman" w:cs="Times New Roman"/>
          <w:kern w:val="0"/>
          <w14:ligatures w14:val="none"/>
        </w:rPr>
        <w:lastRenderedPageBreak/>
        <w:t xml:space="preserve">You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wake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up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tired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. You press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snooze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five times. You walk into class and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spend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the first ten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minutes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trying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to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remember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why you’re there. You read the same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sentence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three times. You have work to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finish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, but your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brain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suddenly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considers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staring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at the wall a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perfectly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reasonable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alternative.</w:t>
      </w:r>
    </w:p>
    <w:p w14:paraId="096C3D8A" w14:textId="77777777" w:rsidR="00A62161" w:rsidRPr="00A62161" w:rsidRDefault="00A62161" w:rsidP="00A6216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62161">
        <w:rPr>
          <w:rFonts w:ascii="Times New Roman" w:hAnsi="Times New Roman" w:cs="Times New Roman"/>
          <w:kern w:val="0"/>
          <w14:ligatures w14:val="none"/>
        </w:rPr>
        <w:t xml:space="preserve">Sleep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matters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for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concentration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mood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, and how well we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function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during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the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day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. The National Heart,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Lung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, and Blood Institute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even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describes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sleep as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something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people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often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sacrifice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when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life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gets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busy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despite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the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fact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that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enough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sleep can support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being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happier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and more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productive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during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the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day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>.</w:t>
      </w:r>
    </w:p>
    <w:p w14:paraId="18817D46" w14:textId="77777777" w:rsidR="00A62161" w:rsidRPr="00A62161" w:rsidRDefault="00A62161" w:rsidP="00A6216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62161">
        <w:rPr>
          <w:rFonts w:ascii="Times New Roman" w:hAnsi="Times New Roman" w:cs="Times New Roman"/>
          <w:kern w:val="0"/>
          <w14:ligatures w14:val="none"/>
        </w:rPr>
        <w:t xml:space="preserve">And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then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there is the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mood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>.</w:t>
      </w:r>
    </w:p>
    <w:p w14:paraId="3AAFAB5D" w14:textId="77777777" w:rsidR="00A62161" w:rsidRPr="00A62161" w:rsidRDefault="00A62161" w:rsidP="00A6216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When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you’re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exhausted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, everything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feels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slightly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more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dramatic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. A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small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disagreement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becomes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huge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argument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. A bad grade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feels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like the end of your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academic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career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. Someone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leaving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you on “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seen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”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suddenly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becomes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philosophical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crisis.</w:t>
      </w:r>
    </w:p>
    <w:p w14:paraId="004DECD3" w14:textId="77777777" w:rsidR="00A62161" w:rsidRPr="00A62161" w:rsidRDefault="00A62161" w:rsidP="00A6216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62161">
        <w:rPr>
          <w:rFonts w:ascii="Times New Roman" w:hAnsi="Times New Roman" w:cs="Times New Roman"/>
          <w:kern w:val="0"/>
          <w14:ligatures w14:val="none"/>
        </w:rPr>
        <w:t xml:space="preserve">Of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course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, one late night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isn’t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going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to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ruin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your life.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Sometimes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you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genuinely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have an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assignment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, an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exam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, a late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conversation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, or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simply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a bad night. The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problem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is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when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“I’ll sleep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early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tomorrow”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becomes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a daily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promise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that tomorrow never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seems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to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keep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>.</w:t>
      </w:r>
    </w:p>
    <w:p w14:paraId="48830C8E" w14:textId="77777777" w:rsidR="00A62161" w:rsidRPr="00A62161" w:rsidRDefault="00A62161" w:rsidP="00A6216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62161">
        <w:rPr>
          <w:rFonts w:ascii="Times New Roman" w:hAnsi="Times New Roman" w:cs="Times New Roman"/>
          <w:kern w:val="0"/>
          <w14:ligatures w14:val="none"/>
        </w:rPr>
        <w:t xml:space="preserve">There is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another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interesting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part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of this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habit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: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sometimes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we don’t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even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scroll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because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we’re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entertained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. We scroll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because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we don’t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want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the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day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to end.</w:t>
      </w:r>
    </w:p>
    <w:p w14:paraId="66857C60" w14:textId="77777777" w:rsidR="00A62161" w:rsidRPr="00A62161" w:rsidRDefault="00A62161" w:rsidP="00A6216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During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the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day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, there are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classes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, work,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expectations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conversations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, and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responsibilities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. At night,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nobody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is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asking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anything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from you. It’s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quiet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. Your phone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becomes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tiny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doorway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into a world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where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you don’t have to think about tomorrow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yet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>.</w:t>
      </w:r>
    </w:p>
    <w:p w14:paraId="2A016078" w14:textId="77777777" w:rsidR="00A62161" w:rsidRPr="00A62161" w:rsidRDefault="00A62161" w:rsidP="00A6216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62161">
        <w:rPr>
          <w:rFonts w:ascii="Times New Roman" w:hAnsi="Times New Roman" w:cs="Times New Roman"/>
          <w:kern w:val="0"/>
          <w14:ligatures w14:val="none"/>
        </w:rPr>
        <w:t xml:space="preserve">That can make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staying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awake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feel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like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stealing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time back for yourself.</w:t>
      </w:r>
    </w:p>
    <w:p w14:paraId="11DE9D29" w14:textId="77777777" w:rsidR="00A62161" w:rsidRPr="00A62161" w:rsidRDefault="00A62161" w:rsidP="00A6216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62161">
        <w:rPr>
          <w:rFonts w:ascii="Times New Roman" w:hAnsi="Times New Roman" w:cs="Times New Roman"/>
          <w:kern w:val="0"/>
          <w14:ligatures w14:val="none"/>
        </w:rPr>
        <w:t xml:space="preserve">But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eventually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, you’re not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really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getting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extra time. You’re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borrowing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it from tomorrow.</w:t>
      </w:r>
    </w:p>
    <w:p w14:paraId="243FDEE6" w14:textId="77777777" w:rsidR="00A62161" w:rsidRPr="00A62161" w:rsidRDefault="00A62161" w:rsidP="00A6216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62161">
        <w:rPr>
          <w:rFonts w:ascii="Times New Roman" w:hAnsi="Times New Roman" w:cs="Times New Roman"/>
          <w:kern w:val="0"/>
          <w14:ligatures w14:val="none"/>
        </w:rPr>
        <w:t xml:space="preserve">And tomorrow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collects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the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debt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>.</w:t>
      </w:r>
    </w:p>
    <w:p w14:paraId="4156EF74" w14:textId="77777777" w:rsidR="00A62161" w:rsidRPr="00A62161" w:rsidRDefault="00A62161" w:rsidP="00A6216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62161">
        <w:rPr>
          <w:rFonts w:ascii="Times New Roman" w:hAnsi="Times New Roman" w:cs="Times New Roman"/>
          <w:kern w:val="0"/>
          <w14:ligatures w14:val="none"/>
        </w:rPr>
        <w:t xml:space="preserve">You don’t have to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completely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delete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every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social media app, throw your phone into a river, and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become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monk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. The solution can be much less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dramatic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.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Putting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the phone away a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little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earlier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turning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off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unnecessary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notifications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having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consistent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bedtime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, or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simply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deciding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that “one more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reel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” is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actually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the last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reel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can make a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difference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. The NIH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recommends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using the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period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before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bed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for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quieter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activities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limiting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bright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artificial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light.</w:t>
      </w:r>
    </w:p>
    <w:p w14:paraId="3F2CFD12" w14:textId="77777777" w:rsidR="00A62161" w:rsidRPr="00A62161" w:rsidRDefault="00A62161" w:rsidP="00A6216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62161">
        <w:rPr>
          <w:rFonts w:ascii="Times New Roman" w:hAnsi="Times New Roman" w:cs="Times New Roman"/>
          <w:kern w:val="0"/>
          <w14:ligatures w14:val="none"/>
        </w:rPr>
        <w:t xml:space="preserve">Maybe the real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challenge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is learning that not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every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quiet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moment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needs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to be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filled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>.</w:t>
      </w:r>
    </w:p>
    <w:p w14:paraId="3BF583C4" w14:textId="77777777" w:rsidR="00A62161" w:rsidRPr="00A62161" w:rsidRDefault="00A62161" w:rsidP="00A6216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Sometimes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you can just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lie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there. Think.</w:t>
      </w:r>
    </w:p>
    <w:p w14:paraId="54CCC314" w14:textId="77777777" w:rsidR="00A62161" w:rsidRPr="00A62161" w:rsidRDefault="00A62161" w:rsidP="00A6216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Because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the next morning, your future self is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going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to have to deal with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whatever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your 1 a.m. self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decided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was more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important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than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going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to bed.</w:t>
      </w:r>
    </w:p>
    <w:p w14:paraId="4E64BE0A" w14:textId="77777777" w:rsidR="00A62161" w:rsidRPr="00A62161" w:rsidRDefault="00A62161" w:rsidP="00A6216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62161">
        <w:rPr>
          <w:rFonts w:ascii="Times New Roman" w:hAnsi="Times New Roman" w:cs="Times New Roman"/>
          <w:kern w:val="0"/>
          <w14:ligatures w14:val="none"/>
        </w:rPr>
        <w:t xml:space="preserve">And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honestly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, your future self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deserves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better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than that.</w:t>
      </w:r>
    </w:p>
    <w:p w14:paraId="09DB756E" w14:textId="77777777" w:rsidR="00A62161" w:rsidRPr="00A62161" w:rsidRDefault="00A62161" w:rsidP="00A621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216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2764D77" wp14:editId="0F867486">
                <wp:extent cx="5760720" cy="1270"/>
                <wp:effectExtent l="0" t="31750" r="0" b="36830"/>
                <wp:docPr id="1078047873" name="Rechtec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D457BD" id="Rechteck 2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GbW8P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4334B0BD" w14:textId="77777777" w:rsidR="00A62161" w:rsidRPr="00A62161" w:rsidRDefault="00A62161" w:rsidP="00A621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621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A Little Comfort on a Bad Day</w:t>
      </w:r>
    </w:p>
    <w:p w14:paraId="576D09D7" w14:textId="77777777" w:rsidR="00A62161" w:rsidRPr="00A62161" w:rsidRDefault="00A62161" w:rsidP="00A6216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62161">
        <w:rPr>
          <w:rFonts w:ascii="Times New Roman" w:hAnsi="Times New Roman" w:cs="Times New Roman"/>
          <w:kern w:val="0"/>
          <w14:ligatures w14:val="none"/>
        </w:rPr>
        <w:t xml:space="preserve">There are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some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days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when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cooking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feels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like an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unreasonable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amount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of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effort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>.</w:t>
      </w:r>
    </w:p>
    <w:p w14:paraId="0D1F6C61" w14:textId="77777777" w:rsidR="00A62161" w:rsidRPr="00A62161" w:rsidRDefault="00A62161" w:rsidP="00A6216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62161">
        <w:rPr>
          <w:rFonts w:ascii="Times New Roman" w:hAnsi="Times New Roman" w:cs="Times New Roman"/>
          <w:kern w:val="0"/>
          <w14:ligatures w14:val="none"/>
        </w:rPr>
        <w:t xml:space="preserve">You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could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make a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salad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. You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could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eat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something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healthy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. You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could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prepare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an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actual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meal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with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vegetables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protein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and all the things you’re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supposed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to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eat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>.</w:t>
      </w:r>
    </w:p>
    <w:p w14:paraId="098D6E9A" w14:textId="77777777" w:rsidR="00A62161" w:rsidRPr="00A62161" w:rsidRDefault="00A62161" w:rsidP="00A6216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Instead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, you are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standing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in front of the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fridge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at 9 p.m.,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emotionally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exhausted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holding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tub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of ice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cream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like it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contains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the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answers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to your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problems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>.</w:t>
      </w:r>
    </w:p>
    <w:p w14:paraId="11D8C79D" w14:textId="77777777" w:rsidR="00A62161" w:rsidRPr="00A62161" w:rsidRDefault="00A62161" w:rsidP="00A6216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62161">
        <w:rPr>
          <w:rFonts w:ascii="Times New Roman" w:hAnsi="Times New Roman" w:cs="Times New Roman"/>
          <w:kern w:val="0"/>
          <w14:ligatures w14:val="none"/>
        </w:rPr>
        <w:t xml:space="preserve">And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honestly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sometimes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it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helps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>.</w:t>
      </w:r>
    </w:p>
    <w:p w14:paraId="446E9851" w14:textId="77777777" w:rsidR="00A62161" w:rsidRPr="00A62161" w:rsidRDefault="00A62161" w:rsidP="00A6216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62161">
        <w:rPr>
          <w:rFonts w:ascii="Times New Roman" w:hAnsi="Times New Roman" w:cs="Times New Roman"/>
          <w:kern w:val="0"/>
          <w14:ligatures w14:val="none"/>
        </w:rPr>
        <w:t xml:space="preserve">There is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something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strangely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comforting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about food on a bad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day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. Maybe it’s a bowl of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creamy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mac and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cheese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, a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grilled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cheese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sandwich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with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tomato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soup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, a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plate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of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crispy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fries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, or a giant bowl of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ramen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that is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probably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much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too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hot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, but you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eat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it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anyway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>.</w:t>
      </w:r>
    </w:p>
    <w:p w14:paraId="61D643CD" w14:textId="77777777" w:rsidR="00A62161" w:rsidRPr="00A62161" w:rsidRDefault="00A62161" w:rsidP="00A6216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62161">
        <w:rPr>
          <w:rFonts w:ascii="Times New Roman" w:hAnsi="Times New Roman" w:cs="Times New Roman"/>
          <w:kern w:val="0"/>
          <w14:ligatures w14:val="none"/>
        </w:rPr>
        <w:t xml:space="preserve">Comfort food is not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really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about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being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hungry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>.</w:t>
      </w:r>
    </w:p>
    <w:p w14:paraId="73F3EA48" w14:textId="77777777" w:rsidR="00A62161" w:rsidRPr="00A62161" w:rsidRDefault="00A62161" w:rsidP="00A6216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Sometimes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, it’s about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wanting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something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familiar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>.</w:t>
      </w:r>
    </w:p>
    <w:p w14:paraId="6F6FD20D" w14:textId="77777777" w:rsidR="00A62161" w:rsidRPr="00A62161" w:rsidRDefault="00A62161" w:rsidP="00A6216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62161">
        <w:rPr>
          <w:rFonts w:ascii="Times New Roman" w:hAnsi="Times New Roman" w:cs="Times New Roman"/>
          <w:kern w:val="0"/>
          <w14:ligatures w14:val="none"/>
        </w:rPr>
        <w:t xml:space="preserve">Food can be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tied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to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memories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routines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, and people. A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particular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soup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might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remind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you of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being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sick as a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child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having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someone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look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after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you.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Pancakes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on a Sunday morning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might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remind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you of home.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Chocolate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chip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cookies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might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remind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you of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baking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with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friends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. Even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something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as simple as a bowl of warm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pasta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can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feel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reassuring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when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everything else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feels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slightly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out of control.</w:t>
      </w:r>
    </w:p>
    <w:p w14:paraId="2FDA2D57" w14:textId="77777777" w:rsidR="00A62161" w:rsidRPr="00A62161" w:rsidRDefault="00A62161" w:rsidP="00A6216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62161">
        <w:rPr>
          <w:rFonts w:ascii="Times New Roman" w:hAnsi="Times New Roman" w:cs="Times New Roman"/>
          <w:kern w:val="0"/>
          <w14:ligatures w14:val="none"/>
        </w:rPr>
        <w:t xml:space="preserve">And that’s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probably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why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comfort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food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exists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in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almost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every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culture.</w:t>
      </w:r>
    </w:p>
    <w:p w14:paraId="600A3CBE" w14:textId="77777777" w:rsidR="00A62161" w:rsidRPr="00A62161" w:rsidRDefault="00A62161" w:rsidP="00A6216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62161">
        <w:rPr>
          <w:rFonts w:ascii="Times New Roman" w:hAnsi="Times New Roman" w:cs="Times New Roman"/>
          <w:kern w:val="0"/>
          <w14:ligatures w14:val="none"/>
        </w:rPr>
        <w:t xml:space="preserve">In the United States, it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might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be mac and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cheese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mashed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potatoes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grilled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cheese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, or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chicken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noodle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soup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. In Italy, a bowl of warm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pasta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can be the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ultimate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uncomplicated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meal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. In Japan,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ramen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okayu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, a soft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rice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porridge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, are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often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associated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with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warmth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comfort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. In France, there is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something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deeply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reassuring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about a bowl of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onion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soup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or a warm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gratin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>.</w:t>
      </w:r>
    </w:p>
    <w:p w14:paraId="03C93293" w14:textId="77777777" w:rsidR="00A62161" w:rsidRPr="00A62161" w:rsidRDefault="00A62161" w:rsidP="00A6216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62161">
        <w:rPr>
          <w:rFonts w:ascii="Times New Roman" w:hAnsi="Times New Roman" w:cs="Times New Roman"/>
          <w:kern w:val="0"/>
          <w14:ligatures w14:val="none"/>
        </w:rPr>
        <w:t xml:space="preserve">Different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countries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, different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foods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, same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basic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idea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>:</w:t>
      </w:r>
    </w:p>
    <w:p w14:paraId="58A5D3F1" w14:textId="77777777" w:rsidR="00A62161" w:rsidRPr="00A62161" w:rsidRDefault="00A62161" w:rsidP="00A6216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62161">
        <w:rPr>
          <w:rFonts w:ascii="Times New Roman" w:hAnsi="Times New Roman" w:cs="Times New Roman"/>
          <w:kern w:val="0"/>
          <w14:ligatures w14:val="none"/>
        </w:rPr>
        <w:t xml:space="preserve">“Today was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awful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.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Give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me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something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warm.”</w:t>
      </w:r>
    </w:p>
    <w:p w14:paraId="6CC0BAA3" w14:textId="77777777" w:rsidR="00A62161" w:rsidRPr="00A62161" w:rsidRDefault="00A62161" w:rsidP="00A6216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62161">
        <w:rPr>
          <w:rFonts w:ascii="Times New Roman" w:hAnsi="Times New Roman" w:cs="Times New Roman"/>
          <w:kern w:val="0"/>
          <w14:ligatures w14:val="none"/>
        </w:rPr>
        <w:t xml:space="preserve">There is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actually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some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science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behind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why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certain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foods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can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feel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comforting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. Food is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connected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to memory,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emotion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, and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reward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, and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eating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something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we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enjoy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can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activate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the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brain’s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reward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systems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. But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comfort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food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isn’t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magical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cure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for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sadness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.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Eating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tub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of ice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cream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will not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solve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your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exam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results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, fix your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friendship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, or make tomorrow’s 8 a.m. class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disappear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>.</w:t>
      </w:r>
    </w:p>
    <w:p w14:paraId="38C4E33F" w14:textId="77777777" w:rsidR="00A62161" w:rsidRPr="00A62161" w:rsidRDefault="00A62161" w:rsidP="00A6216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Unfortunately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>.</w:t>
      </w:r>
    </w:p>
    <w:p w14:paraId="744EAE3E" w14:textId="77777777" w:rsidR="00A62161" w:rsidRPr="00A62161" w:rsidRDefault="00A62161" w:rsidP="00A6216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62161">
        <w:rPr>
          <w:rFonts w:ascii="Times New Roman" w:hAnsi="Times New Roman" w:cs="Times New Roman"/>
          <w:kern w:val="0"/>
          <w14:ligatures w14:val="none"/>
        </w:rPr>
        <w:t xml:space="preserve">What it can do is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give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you a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small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moment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of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pleasure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when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the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rest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of the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day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hasn’t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been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particularly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generous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>.</w:t>
      </w:r>
    </w:p>
    <w:p w14:paraId="097F6FDF" w14:textId="77777777" w:rsidR="00A62161" w:rsidRPr="00A62161" w:rsidRDefault="00A62161" w:rsidP="00A6216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62161">
        <w:rPr>
          <w:rFonts w:ascii="Times New Roman" w:hAnsi="Times New Roman" w:cs="Times New Roman"/>
          <w:kern w:val="0"/>
          <w14:ligatures w14:val="none"/>
        </w:rPr>
        <w:t xml:space="preserve">And maybe that’s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enough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>.</w:t>
      </w:r>
    </w:p>
    <w:p w14:paraId="78F36E56" w14:textId="77777777" w:rsidR="00A62161" w:rsidRPr="00A62161" w:rsidRDefault="00A62161" w:rsidP="00A6216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62161">
        <w:rPr>
          <w:rFonts w:ascii="Times New Roman" w:hAnsi="Times New Roman" w:cs="Times New Roman"/>
          <w:kern w:val="0"/>
          <w14:ligatures w14:val="none"/>
        </w:rPr>
        <w:lastRenderedPageBreak/>
        <w:t xml:space="preserve">We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sometimes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talk about food as if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every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meal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needs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to be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perfectly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nutritious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perfectly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balanced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, and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carefully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planned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. Of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course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nutrition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matters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. But food is also social. It is cultural. It is emotional. We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celebrate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with it,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connect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over it, and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sometimes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use it to take care of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ourselves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>.</w:t>
      </w:r>
    </w:p>
    <w:p w14:paraId="2DDCDF84" w14:textId="77777777" w:rsidR="00A62161" w:rsidRPr="00A62161" w:rsidRDefault="00A62161" w:rsidP="00A6216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62161">
        <w:rPr>
          <w:rFonts w:ascii="Times New Roman" w:hAnsi="Times New Roman" w:cs="Times New Roman"/>
          <w:kern w:val="0"/>
          <w14:ligatures w14:val="none"/>
        </w:rPr>
        <w:t xml:space="preserve">The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problem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begins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when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food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becomes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the only way we know how to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cope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>.</w:t>
      </w:r>
    </w:p>
    <w:p w14:paraId="0D77919D" w14:textId="77777777" w:rsidR="00A62161" w:rsidRPr="00A62161" w:rsidRDefault="00A62161" w:rsidP="00A6216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62161">
        <w:rPr>
          <w:rFonts w:ascii="Times New Roman" w:hAnsi="Times New Roman" w:cs="Times New Roman"/>
          <w:kern w:val="0"/>
          <w14:ligatures w14:val="none"/>
        </w:rPr>
        <w:t xml:space="preserve">There is a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difference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between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“I’m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having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horrible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day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, so I’m making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myself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some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hot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chocolate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” and “I’m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having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horrible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day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, and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eating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is the only thing that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makes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me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feel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okay.”</w:t>
      </w:r>
    </w:p>
    <w:p w14:paraId="3F19F287" w14:textId="77777777" w:rsidR="00A62161" w:rsidRPr="00A62161" w:rsidRDefault="00A62161" w:rsidP="00A6216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62161">
        <w:rPr>
          <w:rFonts w:ascii="Times New Roman" w:hAnsi="Times New Roman" w:cs="Times New Roman"/>
          <w:kern w:val="0"/>
          <w14:ligatures w14:val="none"/>
        </w:rPr>
        <w:t xml:space="preserve">The first can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simply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be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comfort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>.</w:t>
      </w:r>
    </w:p>
    <w:p w14:paraId="6179EB40" w14:textId="77777777" w:rsidR="00A62161" w:rsidRPr="00A62161" w:rsidRDefault="00A62161" w:rsidP="00A6216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62161">
        <w:rPr>
          <w:rFonts w:ascii="Times New Roman" w:hAnsi="Times New Roman" w:cs="Times New Roman"/>
          <w:kern w:val="0"/>
          <w14:ligatures w14:val="none"/>
        </w:rPr>
        <w:t xml:space="preserve">The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second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might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be a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sign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that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something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else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needs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attention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>.</w:t>
      </w:r>
    </w:p>
    <w:p w14:paraId="1D42D7A9" w14:textId="77777777" w:rsidR="00A62161" w:rsidRPr="00A62161" w:rsidRDefault="00A62161" w:rsidP="00A6216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62161">
        <w:rPr>
          <w:rFonts w:ascii="Times New Roman" w:hAnsi="Times New Roman" w:cs="Times New Roman"/>
          <w:kern w:val="0"/>
          <w14:ligatures w14:val="none"/>
        </w:rPr>
        <w:t xml:space="preserve">So maybe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comfort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food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doesn’t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need to be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either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glorified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or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villainised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. It can just be what it is: a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small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form of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comfort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>.</w:t>
      </w:r>
    </w:p>
    <w:p w14:paraId="285826F8" w14:textId="77777777" w:rsidR="00A62161" w:rsidRPr="00A62161" w:rsidRDefault="00A62161" w:rsidP="00A6216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Sometimes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that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means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making a bowl of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tomato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soup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grilled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cheese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when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you don’t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feel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like talking.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Sometimes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it’s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ordering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pizza with your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friends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after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a terrible week.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Sometimes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it’s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eating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cereal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straight from the bowl while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watching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an old movie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you’ve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seen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seventeen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times.</w:t>
      </w:r>
    </w:p>
    <w:p w14:paraId="58DBB0E3" w14:textId="77777777" w:rsidR="00A62161" w:rsidRPr="00A62161" w:rsidRDefault="00A62161" w:rsidP="00A6216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62161">
        <w:rPr>
          <w:rFonts w:ascii="Times New Roman" w:hAnsi="Times New Roman" w:cs="Times New Roman"/>
          <w:kern w:val="0"/>
          <w14:ligatures w14:val="none"/>
        </w:rPr>
        <w:t xml:space="preserve">And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sometimes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it’s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sitting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on the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kitchen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floor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at midnight,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eating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leftover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pasta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because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the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day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was terrible and you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needed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something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that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didn’t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ask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questions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>.</w:t>
      </w:r>
    </w:p>
    <w:p w14:paraId="7F1DE886" w14:textId="77777777" w:rsidR="00A62161" w:rsidRPr="00A62161" w:rsidRDefault="00A62161" w:rsidP="00A6216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62161">
        <w:rPr>
          <w:rFonts w:ascii="Times New Roman" w:hAnsi="Times New Roman" w:cs="Times New Roman"/>
          <w:kern w:val="0"/>
          <w14:ligatures w14:val="none"/>
        </w:rPr>
        <w:t xml:space="preserve">Not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every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bad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day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needs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a life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lesson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>.</w:t>
      </w:r>
    </w:p>
    <w:p w14:paraId="396E6ABF" w14:textId="77777777" w:rsidR="00A62161" w:rsidRPr="00A62161" w:rsidRDefault="00A62161" w:rsidP="00A6216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Sometimes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you just need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something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warm,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something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familiar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, and a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little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time.</w:t>
      </w:r>
    </w:p>
    <w:p w14:paraId="5C01E3D9" w14:textId="77777777" w:rsidR="00A62161" w:rsidRPr="00A62161" w:rsidRDefault="00A62161" w:rsidP="00A6216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62161">
        <w:rPr>
          <w:rFonts w:ascii="Times New Roman" w:hAnsi="Times New Roman" w:cs="Times New Roman"/>
          <w:kern w:val="0"/>
          <w14:ligatures w14:val="none"/>
        </w:rPr>
        <w:t xml:space="preserve">The next morning, the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problem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might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still be there. The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deadline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might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still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exist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. The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awkward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conversation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might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still need to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happen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>.</w:t>
      </w:r>
    </w:p>
    <w:p w14:paraId="4F8EDA17" w14:textId="77777777" w:rsidR="00A62161" w:rsidRPr="00A62161" w:rsidRDefault="00A62161" w:rsidP="00A6216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62161">
        <w:rPr>
          <w:rFonts w:ascii="Times New Roman" w:hAnsi="Times New Roman" w:cs="Times New Roman"/>
          <w:kern w:val="0"/>
          <w14:ligatures w14:val="none"/>
        </w:rPr>
        <w:t xml:space="preserve">But for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tonight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, at least, you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had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dinner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. And maybe that is a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pretty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good place to start. :)</w:t>
      </w:r>
    </w:p>
    <w:p w14:paraId="36519187" w14:textId="77777777" w:rsidR="00A62161" w:rsidRPr="00A62161" w:rsidRDefault="00A62161" w:rsidP="00A621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216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430E531" wp14:editId="52D54F3C">
                <wp:extent cx="5760720" cy="1270"/>
                <wp:effectExtent l="0" t="31750" r="0" b="36830"/>
                <wp:docPr id="203131023" name="Rechteck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CB409A" id="Rechteck 1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GbW8P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7248B478" w14:textId="77777777" w:rsidR="00A62161" w:rsidRPr="00A62161" w:rsidRDefault="00A62161" w:rsidP="00A621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621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You Don’t Have to Love Your Body </w:t>
      </w:r>
      <w:proofErr w:type="spellStart"/>
      <w:r w:rsidRPr="00A621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Every</w:t>
      </w:r>
      <w:proofErr w:type="spellEnd"/>
      <w:r w:rsidRPr="00A621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Day</w:t>
      </w:r>
    </w:p>
    <w:p w14:paraId="6A4043EC" w14:textId="77777777" w:rsidR="00A62161" w:rsidRPr="00A62161" w:rsidRDefault="00A62161" w:rsidP="00A6216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62161">
        <w:rPr>
          <w:rFonts w:ascii="Times New Roman" w:hAnsi="Times New Roman" w:cs="Times New Roman"/>
          <w:kern w:val="0"/>
          <w14:ligatures w14:val="none"/>
        </w:rPr>
        <w:t xml:space="preserve">There are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days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when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you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look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in the mirror and think, “Wow. I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look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good.”</w:t>
      </w:r>
    </w:p>
    <w:p w14:paraId="3E7A96F7" w14:textId="77777777" w:rsidR="00A62161" w:rsidRPr="00A62161" w:rsidRDefault="00A62161" w:rsidP="00A6216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62161">
        <w:rPr>
          <w:rFonts w:ascii="Times New Roman" w:hAnsi="Times New Roman" w:cs="Times New Roman"/>
          <w:kern w:val="0"/>
          <w14:ligatures w14:val="none"/>
        </w:rPr>
        <w:t xml:space="preserve">And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then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there are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days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when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you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look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in the mirror,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immediately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change your outfit three times, and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decide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that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mirrors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are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probably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unnecessary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inventions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>.</w:t>
      </w:r>
    </w:p>
    <w:p w14:paraId="7FFE6096" w14:textId="77777777" w:rsidR="00A62161" w:rsidRPr="00A62161" w:rsidRDefault="00A62161" w:rsidP="00A6216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We’ve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been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told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that the solution is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body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positivity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. Love your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body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.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Celebrate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every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part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of it. Look in the mirror and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remind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yourself that you are beautiful.</w:t>
      </w:r>
    </w:p>
    <w:p w14:paraId="5CCC590B" w14:textId="77777777" w:rsidR="00A62161" w:rsidRPr="00A62161" w:rsidRDefault="00A62161" w:rsidP="00A6216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62161">
        <w:rPr>
          <w:rFonts w:ascii="Times New Roman" w:hAnsi="Times New Roman" w:cs="Times New Roman"/>
          <w:kern w:val="0"/>
          <w14:ligatures w14:val="none"/>
        </w:rPr>
        <w:t xml:space="preserve">It’s a nice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idea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. But what if you don’t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feel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beautiful that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day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>?</w:t>
      </w:r>
    </w:p>
    <w:p w14:paraId="2680F342" w14:textId="77777777" w:rsidR="00A62161" w:rsidRPr="00A62161" w:rsidRDefault="00A62161" w:rsidP="00A6216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62161">
        <w:rPr>
          <w:rFonts w:ascii="Times New Roman" w:hAnsi="Times New Roman" w:cs="Times New Roman"/>
          <w:kern w:val="0"/>
          <w14:ligatures w14:val="none"/>
        </w:rPr>
        <w:lastRenderedPageBreak/>
        <w:t xml:space="preserve">What if you’re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bloated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? What if your skin is breaking out? What if your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clothes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don’t fit the way you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wanted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them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to? What if you’re just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having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one of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those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days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when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you don’t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particularly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like what you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see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>?</w:t>
      </w:r>
    </w:p>
    <w:p w14:paraId="3C00F2E9" w14:textId="77777777" w:rsidR="00A62161" w:rsidRPr="00A62161" w:rsidRDefault="00A62161" w:rsidP="00A6216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Trying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to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convince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yourself that you love your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body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can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sometimes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feel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like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another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thing you’re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failing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at.</w:t>
      </w:r>
    </w:p>
    <w:p w14:paraId="0B739683" w14:textId="77777777" w:rsidR="00A62161" w:rsidRPr="00A62161" w:rsidRDefault="00A62161" w:rsidP="00A6216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62161">
        <w:rPr>
          <w:rFonts w:ascii="Times New Roman" w:hAnsi="Times New Roman" w:cs="Times New Roman"/>
          <w:kern w:val="0"/>
          <w14:ligatures w14:val="none"/>
        </w:rPr>
        <w:t xml:space="preserve">This is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where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body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neutrality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comes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in.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Instead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of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asking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you to love your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body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body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neutrality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asks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you to stop making your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body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responsible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for your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happiness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>.</w:t>
      </w:r>
    </w:p>
    <w:p w14:paraId="6C61C61A" w14:textId="77777777" w:rsidR="00A62161" w:rsidRPr="00A62161" w:rsidRDefault="00A62161" w:rsidP="00A6216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62161">
        <w:rPr>
          <w:rFonts w:ascii="Times New Roman" w:hAnsi="Times New Roman" w:cs="Times New Roman"/>
          <w:kern w:val="0"/>
          <w14:ligatures w14:val="none"/>
        </w:rPr>
        <w:t xml:space="preserve">Your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body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doesn’t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have to be beautiful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every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day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. It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doesn’t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have to be your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favourite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thing about yourself. It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doesn’t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even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have to be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something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you think about that much.</w:t>
      </w:r>
    </w:p>
    <w:p w14:paraId="7DF9BB38" w14:textId="77777777" w:rsidR="00A62161" w:rsidRPr="00A62161" w:rsidRDefault="00A62161" w:rsidP="00A6216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62161">
        <w:rPr>
          <w:rFonts w:ascii="Times New Roman" w:hAnsi="Times New Roman" w:cs="Times New Roman"/>
          <w:kern w:val="0"/>
          <w14:ligatures w14:val="none"/>
        </w:rPr>
        <w:t xml:space="preserve">Your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body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is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simply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… your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body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>.</w:t>
      </w:r>
    </w:p>
    <w:p w14:paraId="70904336" w14:textId="77777777" w:rsidR="00A62161" w:rsidRPr="00A62161" w:rsidRDefault="00A62161" w:rsidP="00A6216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62161">
        <w:rPr>
          <w:rFonts w:ascii="Times New Roman" w:hAnsi="Times New Roman" w:cs="Times New Roman"/>
          <w:kern w:val="0"/>
          <w14:ligatures w14:val="none"/>
        </w:rPr>
        <w:t xml:space="preserve">It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gets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you to class. It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lets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you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hug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your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friends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. It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carries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your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groceries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. It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dances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badly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at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parties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. It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gets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tired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. It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gets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sick. It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changes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. It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grows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. It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sometimes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makes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weird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noises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at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extremely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inappropriate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moments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>.</w:t>
      </w:r>
    </w:p>
    <w:p w14:paraId="696F4FCC" w14:textId="77777777" w:rsidR="00A62161" w:rsidRPr="00A62161" w:rsidRDefault="00A62161" w:rsidP="00A6216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62161">
        <w:rPr>
          <w:rFonts w:ascii="Times New Roman" w:hAnsi="Times New Roman" w:cs="Times New Roman"/>
          <w:kern w:val="0"/>
          <w14:ligatures w14:val="none"/>
        </w:rPr>
        <w:t xml:space="preserve">And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perhaps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that is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enough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>.</w:t>
      </w:r>
    </w:p>
    <w:p w14:paraId="6E553593" w14:textId="77777777" w:rsidR="00A62161" w:rsidRPr="00A62161" w:rsidRDefault="00A62161" w:rsidP="00A6216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62161">
        <w:rPr>
          <w:rFonts w:ascii="Times New Roman" w:hAnsi="Times New Roman" w:cs="Times New Roman"/>
          <w:kern w:val="0"/>
          <w14:ligatures w14:val="none"/>
        </w:rPr>
        <w:t xml:space="preserve">The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idea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of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body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neutrality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is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partly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about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shifting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the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focus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from how your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body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looks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to what your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body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does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and how you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treat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it.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Instead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of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standing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in front of a mirror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trying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to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convince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yourself that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every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part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of you is beautiful, you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might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simply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think, “This is my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body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today. I don’t need to judge it.”</w:t>
      </w:r>
    </w:p>
    <w:p w14:paraId="55F53AE4" w14:textId="77777777" w:rsidR="00A62161" w:rsidRPr="00A62161" w:rsidRDefault="00A62161" w:rsidP="00A6216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62161">
        <w:rPr>
          <w:rFonts w:ascii="Times New Roman" w:hAnsi="Times New Roman" w:cs="Times New Roman"/>
          <w:kern w:val="0"/>
          <w14:ligatures w14:val="none"/>
        </w:rPr>
        <w:t xml:space="preserve">That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sounds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much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easier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>.</w:t>
      </w:r>
    </w:p>
    <w:p w14:paraId="3BE12BA6" w14:textId="77777777" w:rsidR="00A62161" w:rsidRPr="00A62161" w:rsidRDefault="00A62161" w:rsidP="00A6216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Because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realistically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nobody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is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going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to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wake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up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every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morning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overflowing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with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unconditional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love for their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stomach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thighs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nose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hair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, skin, and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every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other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body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part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>.</w:t>
      </w:r>
    </w:p>
    <w:p w14:paraId="48544B95" w14:textId="77777777" w:rsidR="00A62161" w:rsidRPr="00A62161" w:rsidRDefault="00A62161" w:rsidP="00A6216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Some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mornings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you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feel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great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.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Some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mornings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you don’t. And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neither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feeling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needs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to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become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verdict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about your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worth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>.</w:t>
      </w:r>
    </w:p>
    <w:p w14:paraId="64E46985" w14:textId="77777777" w:rsidR="00A62161" w:rsidRPr="00A62161" w:rsidRDefault="00A62161" w:rsidP="00A6216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62161">
        <w:rPr>
          <w:rFonts w:ascii="Times New Roman" w:hAnsi="Times New Roman" w:cs="Times New Roman"/>
          <w:kern w:val="0"/>
          <w14:ligatures w14:val="none"/>
        </w:rPr>
        <w:t xml:space="preserve">Social media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makes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this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particularly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difficult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. We are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constantly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looking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at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carefully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chosen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photographs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of people who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appear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to have perfect skin, perfect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bodies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, perfect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hair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, and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somehow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perfect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lighting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at all times.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Meanwhile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we’re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looking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at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ourselves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under the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fluorescent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light in a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bathroom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that was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clearly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designed by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someone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who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hates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human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beings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>.</w:t>
      </w:r>
    </w:p>
    <w:p w14:paraId="29B0FDB7" w14:textId="77777777" w:rsidR="00A62161" w:rsidRPr="00A62161" w:rsidRDefault="00A62161" w:rsidP="00A6216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62161">
        <w:rPr>
          <w:rFonts w:ascii="Times New Roman" w:hAnsi="Times New Roman" w:cs="Times New Roman"/>
          <w:kern w:val="0"/>
          <w14:ligatures w14:val="none"/>
        </w:rPr>
        <w:t xml:space="preserve">It is very easy to start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comparing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. But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body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neutrality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offers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another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way of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thinking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: maybe you don’t need to win the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comparison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. Maybe you can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simply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stop playing.</w:t>
      </w:r>
    </w:p>
    <w:p w14:paraId="06022CA0" w14:textId="77777777" w:rsidR="00A62161" w:rsidRPr="00A62161" w:rsidRDefault="00A62161" w:rsidP="00A6216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62161">
        <w:rPr>
          <w:rFonts w:ascii="Times New Roman" w:hAnsi="Times New Roman" w:cs="Times New Roman"/>
          <w:kern w:val="0"/>
          <w14:ligatures w14:val="none"/>
        </w:rPr>
        <w:t xml:space="preserve">You can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exercise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because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it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makes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you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feel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stronger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, not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because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you need to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punish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yourself for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eating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dessert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>.</w:t>
      </w:r>
    </w:p>
    <w:p w14:paraId="1C76B31E" w14:textId="77777777" w:rsidR="00A62161" w:rsidRPr="00A62161" w:rsidRDefault="00A62161" w:rsidP="00A6216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62161">
        <w:rPr>
          <w:rFonts w:ascii="Times New Roman" w:hAnsi="Times New Roman" w:cs="Times New Roman"/>
          <w:kern w:val="0"/>
          <w14:ligatures w14:val="none"/>
        </w:rPr>
        <w:t xml:space="preserve">You can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eat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vegetables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because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they make you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feel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good, while also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eating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the pizza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because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>, well, pizza.</w:t>
      </w:r>
    </w:p>
    <w:p w14:paraId="10C25A32" w14:textId="77777777" w:rsidR="00A62161" w:rsidRPr="00A62161" w:rsidRDefault="00A62161" w:rsidP="00A6216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62161">
        <w:rPr>
          <w:rFonts w:ascii="Times New Roman" w:hAnsi="Times New Roman" w:cs="Times New Roman"/>
          <w:kern w:val="0"/>
          <w14:ligatures w14:val="none"/>
        </w:rPr>
        <w:t xml:space="preserve">You can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wear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clothes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that make you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comfortable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instead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of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constantly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asking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whether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they make you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look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thinner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>.</w:t>
      </w:r>
    </w:p>
    <w:p w14:paraId="0B0AF0E8" w14:textId="77777777" w:rsidR="00A62161" w:rsidRPr="00A62161" w:rsidRDefault="00A62161" w:rsidP="00A6216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62161">
        <w:rPr>
          <w:rFonts w:ascii="Times New Roman" w:hAnsi="Times New Roman" w:cs="Times New Roman"/>
          <w:kern w:val="0"/>
          <w14:ligatures w14:val="none"/>
        </w:rPr>
        <w:lastRenderedPageBreak/>
        <w:t xml:space="preserve">And you can have a bad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body-image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day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without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turning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it into a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bad-self-worth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day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>.</w:t>
      </w:r>
    </w:p>
    <w:p w14:paraId="3DC8A55C" w14:textId="77777777" w:rsidR="00A62161" w:rsidRPr="00A62161" w:rsidRDefault="00A62161" w:rsidP="00A6216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62161">
        <w:rPr>
          <w:rFonts w:ascii="Times New Roman" w:hAnsi="Times New Roman" w:cs="Times New Roman"/>
          <w:kern w:val="0"/>
          <w14:ligatures w14:val="none"/>
        </w:rPr>
        <w:t xml:space="preserve">There is also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something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freeing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about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accepting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that your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body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will change.</w:t>
      </w:r>
    </w:p>
    <w:p w14:paraId="557C9349" w14:textId="77777777" w:rsidR="00A62161" w:rsidRPr="00A62161" w:rsidRDefault="00A62161" w:rsidP="00A6216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62161">
        <w:rPr>
          <w:rFonts w:ascii="Times New Roman" w:hAnsi="Times New Roman" w:cs="Times New Roman"/>
          <w:kern w:val="0"/>
          <w14:ligatures w14:val="none"/>
        </w:rPr>
        <w:t xml:space="preserve">Weight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changes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. Skin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changes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.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Hair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changes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.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Bodies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age.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Hormones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do their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own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mysterious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little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experiments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. You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cannot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realistically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spend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your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entire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life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trying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to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keep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your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body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exactly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the same.</w:t>
      </w:r>
    </w:p>
    <w:p w14:paraId="272B41B2" w14:textId="77777777" w:rsidR="00A62161" w:rsidRPr="00A62161" w:rsidRDefault="00A62161" w:rsidP="00A6216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62161">
        <w:rPr>
          <w:rFonts w:ascii="Times New Roman" w:hAnsi="Times New Roman" w:cs="Times New Roman"/>
          <w:kern w:val="0"/>
          <w14:ligatures w14:val="none"/>
        </w:rPr>
        <w:t xml:space="preserve">So maybe the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goal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isn’t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to love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every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version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of yourself.</w:t>
      </w:r>
    </w:p>
    <w:p w14:paraId="41840BE7" w14:textId="77777777" w:rsidR="00A62161" w:rsidRPr="00A62161" w:rsidRDefault="00A62161" w:rsidP="00A6216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62161">
        <w:rPr>
          <w:rFonts w:ascii="Times New Roman" w:hAnsi="Times New Roman" w:cs="Times New Roman"/>
          <w:kern w:val="0"/>
          <w14:ligatures w14:val="none"/>
        </w:rPr>
        <w:t xml:space="preserve">Maybe it’s to make peace with the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fact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that there will be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many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versions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of yourself.</w:t>
      </w:r>
    </w:p>
    <w:p w14:paraId="01C96647" w14:textId="77777777" w:rsidR="00A62161" w:rsidRPr="00A62161" w:rsidRDefault="00A62161" w:rsidP="00A6216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62161">
        <w:rPr>
          <w:rFonts w:ascii="Times New Roman" w:hAnsi="Times New Roman" w:cs="Times New Roman"/>
          <w:kern w:val="0"/>
          <w14:ligatures w14:val="none"/>
        </w:rPr>
        <w:t xml:space="preserve">Body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positivity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says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, “I love my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body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>.”</w:t>
      </w:r>
    </w:p>
    <w:p w14:paraId="26655E9A" w14:textId="77777777" w:rsidR="00A62161" w:rsidRPr="00A62161" w:rsidRDefault="00A62161" w:rsidP="00A6216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62161">
        <w:rPr>
          <w:rFonts w:ascii="Times New Roman" w:hAnsi="Times New Roman" w:cs="Times New Roman"/>
          <w:kern w:val="0"/>
          <w14:ligatures w14:val="none"/>
        </w:rPr>
        <w:t xml:space="preserve">Body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neutrality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says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, “My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body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is not the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most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interesting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thing about me.”</w:t>
      </w:r>
    </w:p>
    <w:p w14:paraId="19EB0541" w14:textId="77777777" w:rsidR="00A62161" w:rsidRPr="00A62161" w:rsidRDefault="00A62161" w:rsidP="00A6216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62161">
        <w:rPr>
          <w:rFonts w:ascii="Times New Roman" w:hAnsi="Times New Roman" w:cs="Times New Roman"/>
          <w:kern w:val="0"/>
          <w14:ligatures w14:val="none"/>
        </w:rPr>
        <w:t xml:space="preserve">And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honestly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, that can be a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relief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.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Because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you have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other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things to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worry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about.</w:t>
      </w:r>
    </w:p>
    <w:p w14:paraId="683547C8" w14:textId="77777777" w:rsidR="00A62161" w:rsidRPr="00A62161" w:rsidRDefault="00A62161" w:rsidP="00A6216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62161">
        <w:rPr>
          <w:rFonts w:ascii="Times New Roman" w:hAnsi="Times New Roman" w:cs="Times New Roman"/>
          <w:kern w:val="0"/>
          <w14:ligatures w14:val="none"/>
        </w:rPr>
        <w:t xml:space="preserve">Your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friendships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. Your work. Your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ambitions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. The book you’re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reading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. The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person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you have a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crush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on. Why you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opened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your phone five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minutes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ago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and have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already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forgotten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what you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were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supposed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to do.</w:t>
      </w:r>
    </w:p>
    <w:p w14:paraId="5F0FB432" w14:textId="77777777" w:rsidR="00A62161" w:rsidRPr="00A62161" w:rsidRDefault="00A62161" w:rsidP="00A6216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62161">
        <w:rPr>
          <w:rFonts w:ascii="Times New Roman" w:hAnsi="Times New Roman" w:cs="Times New Roman"/>
          <w:kern w:val="0"/>
          <w14:ligatures w14:val="none"/>
        </w:rPr>
        <w:t xml:space="preserve">Your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body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can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simply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exist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in the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background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while you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get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on with your life. You don’t have to love your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reflection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every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day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>.</w:t>
      </w:r>
    </w:p>
    <w:p w14:paraId="7880DB9F" w14:textId="77777777" w:rsidR="00A62161" w:rsidRPr="00A62161" w:rsidRDefault="00A62161" w:rsidP="00A6216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62161">
        <w:rPr>
          <w:rFonts w:ascii="Times New Roman" w:hAnsi="Times New Roman" w:cs="Times New Roman"/>
          <w:kern w:val="0"/>
          <w14:ligatures w14:val="none"/>
        </w:rPr>
        <w:t xml:space="preserve">You just have to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remember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 xml:space="preserve"> that you are more than a </w:t>
      </w:r>
      <w:proofErr w:type="spellStart"/>
      <w:r w:rsidRPr="00A62161">
        <w:rPr>
          <w:rFonts w:ascii="Times New Roman" w:hAnsi="Times New Roman" w:cs="Times New Roman"/>
          <w:kern w:val="0"/>
          <w14:ligatures w14:val="none"/>
        </w:rPr>
        <w:t>reflection</w:t>
      </w:r>
      <w:proofErr w:type="spellEnd"/>
      <w:r w:rsidRPr="00A62161">
        <w:rPr>
          <w:rFonts w:ascii="Times New Roman" w:hAnsi="Times New Roman" w:cs="Times New Roman"/>
          <w:kern w:val="0"/>
          <w14:ligatures w14:val="none"/>
        </w:rPr>
        <w:t>.</w:t>
      </w:r>
    </w:p>
    <w:p w14:paraId="2B6AE8A0" w14:textId="5B1708BF" w:rsidR="00A62161" w:rsidRDefault="00A62161" w:rsidP="00A62161">
      <w:pPr>
        <w:pStyle w:val="Listenabsatz"/>
        <w:numPr>
          <w:ilvl w:val="0"/>
          <w:numId w:val="1"/>
        </w:numPr>
      </w:pPr>
      <w:r>
        <w:t>By Ishita</w:t>
      </w:r>
    </w:p>
    <w:sectPr w:rsidR="00A6216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CFF315A"/>
    <w:multiLevelType w:val="hybridMultilevel"/>
    <w:tmpl w:val="018C95B0"/>
    <w:lvl w:ilvl="0" w:tplc="FFFFFFFF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59796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3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161"/>
    <w:rsid w:val="00335AB9"/>
    <w:rsid w:val="00A62161"/>
    <w:rsid w:val="00AA1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BE9D1E5"/>
  <w15:chartTrackingRefBased/>
  <w15:docId w15:val="{F19EAC24-1660-6A40-8AE5-D56AF4ED0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621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621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621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621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621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621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621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621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621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621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621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621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6216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6216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6216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6216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6216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6216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621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621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621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621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621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6216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6216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6216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621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6216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62161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Absatz-Standardschriftart"/>
    <w:rsid w:val="00A62161"/>
  </w:style>
  <w:style w:type="paragraph" w:customStyle="1" w:styleId="p3">
    <w:name w:val="p3"/>
    <w:basedOn w:val="Standard"/>
    <w:rsid w:val="00A62161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4">
    <w:name w:val="p4"/>
    <w:basedOn w:val="Standard"/>
    <w:rsid w:val="00A62161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1711</Words>
  <Characters>10782</Characters>
  <Application>Microsoft Office Word</Application>
  <DocSecurity>0</DocSecurity>
  <Lines>89</Lines>
  <Paragraphs>24</Paragraphs>
  <ScaleCrop>false</ScaleCrop>
  <Company/>
  <LinksUpToDate>false</LinksUpToDate>
  <CharactersWithSpaces>12469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Sophia K</dc:creator>
  <cp:keywords/>
  <dc:description/>
  <cp:lastModifiedBy>Sophia K</cp:lastModifiedBy>
  <cp:revision>2</cp:revision>
  <dcterms:created xsi:type="dcterms:W3CDTF">2026-10-04T16:41:00Z</dcterms:created>
  <dcterms:modified xsi:type="dcterms:W3CDTF">2026-10-04T16:41:00Z</dcterms:modified>
</cp:coreProperties>
</file>