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5"/>
        <w:gridCol w:w="3001"/>
      </w:tblGrid>
      <w:tr w:rsidR="00D923AD" w:rsidRPr="00D923AD" w14:paraId="29363CF4" w14:textId="77777777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5A5C0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drawing>
                <wp:inline distT="0" distB="0" distL="0" distR="0" wp14:anchorId="4FF476B5" wp14:editId="37568EDE">
                  <wp:extent cx="2419350" cy="636905"/>
                  <wp:effectExtent l="0" t="0" r="0" b="0"/>
                  <wp:docPr id="15" name="Рисунок 28" descr="Изображение выглядит как текст, Шрифт, дизайн, типограф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28" descr="Изображение выглядит как текст, Шрифт, дизайн, типография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63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4B8E7" w14:textId="77777777" w:rsidR="00D923AD" w:rsidRPr="00D923AD" w:rsidRDefault="00D923AD" w:rsidP="00D923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drawing>
                <wp:inline distT="0" distB="0" distL="0" distR="0" wp14:anchorId="375109FD" wp14:editId="666C54F3">
                  <wp:extent cx="925830" cy="619125"/>
                  <wp:effectExtent l="0" t="0" r="7620" b="9525"/>
                  <wp:docPr id="16" name="Рисунок 27" descr="Изображение выглядит как текст, Шрифт, логотип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27" descr="Изображение выглядит как текст, Шрифт, логотип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83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D179D" w14:textId="77777777" w:rsidR="00D923AD" w:rsidRPr="00D923AD" w:rsidRDefault="00D923AD" w:rsidP="00D923A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70F93A2" w14:textId="77777777" w:rsidR="00D923AD" w:rsidRPr="00AD70D3" w:rsidRDefault="00D923AD" w:rsidP="00794A6E">
      <w:pPr>
        <w:pStyle w:val="1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AD70D3">
        <w:rPr>
          <w:rFonts w:eastAsia="Times New Roman"/>
          <w:b/>
          <w:bCs/>
          <w:sz w:val="48"/>
          <w:szCs w:val="48"/>
        </w:rPr>
        <w:t>OТЧЕТ</w:t>
      </w:r>
    </w:p>
    <w:p w14:paraId="2B9FB77F" w14:textId="77777777" w:rsidR="00D923AD" w:rsidRPr="00D923AD" w:rsidRDefault="00D923AD" w:rsidP="00D923AD">
      <w:pPr>
        <w:spacing w:before="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“Анализ рынка вакансий Германии” </w:t>
      </w:r>
    </w:p>
    <w:p w14:paraId="294F508A" w14:textId="1B5AE1ED" w:rsidR="00D923AD" w:rsidRPr="00D923AD" w:rsidRDefault="00D923AD" w:rsidP="00D923AD">
      <w:pPr>
        <w:spacing w:before="20" w:after="0" w:line="240" w:lineRule="auto"/>
        <w:jc w:val="center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32"/>
          <w:szCs w:val="32"/>
          <w:lang w:val="de-DE"/>
          <w14:ligatures w14:val="none"/>
        </w:rPr>
        <w:t>(</w:t>
      </w:r>
      <w:r w:rsidRPr="00D923AD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источник</w:t>
      </w:r>
      <w:r w:rsidRPr="00D923AD">
        <w:rPr>
          <w:rFonts w:ascii="Arial" w:eastAsia="Times New Roman" w:hAnsi="Arial" w:cs="Arial"/>
          <w:color w:val="000000"/>
          <w:kern w:val="0"/>
          <w:sz w:val="32"/>
          <w:szCs w:val="32"/>
          <w:lang w:val="de-DE"/>
          <w14:ligatures w14:val="none"/>
        </w:rPr>
        <w:t xml:space="preserve"> </w:t>
      </w:r>
      <w:r w:rsidRPr="00D923AD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данных</w:t>
      </w:r>
      <w:r w:rsidRPr="00D923AD">
        <w:rPr>
          <w:rFonts w:ascii="Arial" w:eastAsia="Times New Roman" w:hAnsi="Arial" w:cs="Arial"/>
          <w:color w:val="000000"/>
          <w:kern w:val="0"/>
          <w:sz w:val="32"/>
          <w:szCs w:val="32"/>
          <w:lang w:val="de-DE"/>
          <w14:ligatures w14:val="none"/>
        </w:rPr>
        <w:t xml:space="preserve"> - </w:t>
      </w:r>
      <w:r w:rsidR="0004271C" w:rsidRPr="0004271C">
        <w:rPr>
          <w:rFonts w:ascii="Arial" w:eastAsia="Times New Roman" w:hAnsi="Arial" w:cs="Arial"/>
          <w:color w:val="000000"/>
          <w:kern w:val="0"/>
          <w:sz w:val="32"/>
          <w:szCs w:val="32"/>
          <w:lang w:val="de-DE"/>
          <w14:ligatures w14:val="none"/>
        </w:rPr>
        <w:t>Bundesagentur für Arbeit</w:t>
      </w:r>
      <w:r w:rsidRPr="00D923AD">
        <w:rPr>
          <w:rFonts w:ascii="Arial" w:eastAsia="Times New Roman" w:hAnsi="Arial" w:cs="Arial"/>
          <w:color w:val="000000"/>
          <w:kern w:val="0"/>
          <w:sz w:val="32"/>
          <w:szCs w:val="32"/>
          <w:lang w:val="de-DE"/>
          <w14:ligatures w14:val="none"/>
        </w:rPr>
        <w:t>)</w:t>
      </w:r>
    </w:p>
    <w:p w14:paraId="62D189F5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</w:p>
    <w:p w14:paraId="1BA67551" w14:textId="77777777" w:rsidR="00D923AD" w:rsidRPr="00D923AD" w:rsidRDefault="00D923AD" w:rsidP="00D923AD">
      <w:pPr>
        <w:spacing w:before="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14:ligatures w14:val="none"/>
        </w:rPr>
        <w:t xml:space="preserve">в рамках исследования нового учебного курса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“</w:t>
      </w:r>
      <w:r w:rsidRPr="00D923AD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t xml:space="preserve">AI Business </w:t>
      </w:r>
      <w:proofErr w:type="spellStart"/>
      <w:r w:rsidRPr="00D923AD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t>Automation</w:t>
      </w:r>
      <w:proofErr w:type="spellEnd"/>
      <w:r w:rsidRPr="00D923AD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t>Specialist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”</w:t>
      </w:r>
      <w:r w:rsidRPr="00D923AD">
        <w:rPr>
          <w:rFonts w:ascii="Arial" w:eastAsia="Times New Roman" w:hAnsi="Arial" w:cs="Arial"/>
          <w:color w:val="000000"/>
          <w:kern w:val="0"/>
          <w14:ligatures w14:val="none"/>
        </w:rPr>
        <w:t> </w:t>
      </w:r>
    </w:p>
    <w:p w14:paraId="5BEF5AD3" w14:textId="77777777" w:rsidR="00D923AD" w:rsidRPr="00D923AD" w:rsidRDefault="00D923AD" w:rsidP="00D923AD">
      <w:pPr>
        <w:spacing w:before="20"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14:ligatures w14:val="none"/>
        </w:rPr>
        <w:t>компании</w:t>
      </w:r>
      <w:r w:rsidRPr="00D923AD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“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Beam Institute of Technology</w:t>
      </w:r>
      <w:r w:rsidRPr="00D923AD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”</w:t>
      </w:r>
    </w:p>
    <w:p w14:paraId="1DB93DFC" w14:textId="77777777" w:rsidR="00D923AD" w:rsidRPr="00D923AD" w:rsidRDefault="00D923AD" w:rsidP="00D923AD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23A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668BA305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Выполнил: </w:t>
      </w:r>
    </w:p>
    <w:p w14:paraId="15F9D2AE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14:ligatures w14:val="none"/>
        </w:rPr>
        <w:t>Михаил Филимонов, аналитик данных</w:t>
      </w:r>
    </w:p>
    <w:p w14:paraId="2C142B36" w14:textId="77777777" w:rsidR="00D923AD" w:rsidRPr="00D923AD" w:rsidRDefault="00D923AD" w:rsidP="00D923A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23A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1D29254" w14:textId="77777777" w:rsidR="00D923AD" w:rsidRPr="00AD70D3" w:rsidRDefault="00D923AD" w:rsidP="00D923AD">
      <w:pPr>
        <w:spacing w:before="20"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</w:p>
    <w:p w14:paraId="717A88A7" w14:textId="77777777" w:rsidR="00D923AD" w:rsidRPr="00AD70D3" w:rsidRDefault="00D923AD" w:rsidP="00D923AD">
      <w:pPr>
        <w:spacing w:before="20"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</w:p>
    <w:p w14:paraId="213218C8" w14:textId="77777777" w:rsidR="00D923AD" w:rsidRPr="00AD70D3" w:rsidRDefault="00D923AD" w:rsidP="00D923AD">
      <w:pPr>
        <w:spacing w:before="20"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</w:p>
    <w:p w14:paraId="4779EC3C" w14:textId="77777777" w:rsidR="00D923AD" w:rsidRPr="0004271C" w:rsidRDefault="00D923AD" w:rsidP="00D923AD">
      <w:pPr>
        <w:spacing w:before="20"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</w:p>
    <w:p w14:paraId="63D55E54" w14:textId="77777777" w:rsidR="00D923AD" w:rsidRPr="00AD70D3" w:rsidRDefault="00D923AD" w:rsidP="00D923AD">
      <w:pPr>
        <w:spacing w:before="20"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</w:p>
    <w:p w14:paraId="46913F76" w14:textId="77777777" w:rsidR="00D923AD" w:rsidRPr="00AD70D3" w:rsidRDefault="00D923AD" w:rsidP="00D923AD">
      <w:pPr>
        <w:spacing w:before="20"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</w:p>
    <w:p w14:paraId="0B767E26" w14:textId="5BD23D69" w:rsidR="00D923AD" w:rsidRDefault="00D923AD" w:rsidP="00D923AD">
      <w:pPr>
        <w:spacing w:before="20"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2026</w:t>
      </w: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br w:type="page"/>
      </w:r>
    </w:p>
    <w:p w14:paraId="2296045C" w14:textId="3100EC50" w:rsidR="00D923AD" w:rsidRPr="00D923AD" w:rsidRDefault="00D923AD" w:rsidP="00794A6E">
      <w:pPr>
        <w:spacing w:before="20" w:after="0" w:line="240" w:lineRule="auto"/>
        <w:outlineLvl w:val="0"/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lastRenderedPageBreak/>
        <w:t>Ведение</w:t>
      </w:r>
    </w:p>
    <w:p w14:paraId="7031F6D0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68F02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Для поиска вакансий с Заказчиком был предварительно согласован список (SEARCH_TERMS) из следующих тринадцати поисковых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титлов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0D392CE7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"Business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Transformation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Analyst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657C3FFB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"Digital Process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Analyst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6AAF6483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"AI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Governance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Analyst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65AFD7BE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"AI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Automation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Specialist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25F49248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Prompt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Engineer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329C8A1B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"Junior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Automation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Specialist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3A6AFF42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"AI Project Manager",</w:t>
      </w:r>
    </w:p>
    <w:p w14:paraId="35CF4B76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"AI Product Manager",</w:t>
      </w:r>
    </w:p>
    <w:p w14:paraId="6C8EC874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Prozessmanager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3CACFB22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"KI-Manager/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532B1DE5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Prozessmanager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– RPA",</w:t>
      </w:r>
    </w:p>
    <w:p w14:paraId="3826AC2A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"KI-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Prompter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",</w:t>
      </w:r>
    </w:p>
    <w:p w14:paraId="3EA79628" w14:textId="77777777" w:rsidR="00D923AD" w:rsidRPr="00D923AD" w:rsidRDefault="00D923AD" w:rsidP="00D923AD">
      <w:pPr>
        <w:numPr>
          <w:ilvl w:val="0"/>
          <w:numId w:val="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"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Prozessmanager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– RPA (Junior)"</w:t>
      </w:r>
    </w:p>
    <w:p w14:paraId="3E3860A3" w14:textId="578E6961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Скрейпинг вакансий устроен как многоэтапный ETL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 xml:space="preserve">процесс, который объединяет данные из API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Bundesagentur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für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Arbeit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и HTML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страниц вакансий.</w:t>
      </w:r>
    </w:p>
    <w:p w14:paraId="13E01A78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42B7D" w14:textId="0929EF4B" w:rsidR="00D923AD" w:rsidRPr="00794A6E" w:rsidRDefault="00D923AD" w:rsidP="00794A6E">
      <w:pPr>
        <w:spacing w:before="20" w:after="0" w:line="240" w:lineRule="auto"/>
        <w:outlineLvl w:val="3"/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</w:pPr>
      <w:r w:rsidRPr="00794A6E"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  <w:t>Программная часть проекта: скрейпинг и аналитика</w:t>
      </w:r>
    </w:p>
    <w:p w14:paraId="78E50F3B" w14:textId="77777777" w:rsidR="00D923AD" w:rsidRPr="00D923AD" w:rsidRDefault="00D923AD" w:rsidP="00794A6E">
      <w:pPr>
        <w:spacing w:before="120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  <w:t>1. Запрос вакансий через официальное API BA</w:t>
      </w:r>
    </w:p>
    <w:p w14:paraId="06864CD0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Для каждого поискового термина из списка (</w:t>
      </w:r>
      <w:r w:rsidRPr="00D923AD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SEARCH_TERMS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выполняются:</w:t>
      </w:r>
    </w:p>
    <w:p w14:paraId="693D7D22" w14:textId="77777777" w:rsidR="00D923AD" w:rsidRPr="00D923AD" w:rsidRDefault="00D923AD" w:rsidP="00D923AD">
      <w:pPr>
        <w:numPr>
          <w:ilvl w:val="0"/>
          <w:numId w:val="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запросы к API BA (</w:t>
      </w:r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AA_BASE_URL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76F67CAE" w14:textId="77777777" w:rsidR="00D923AD" w:rsidRPr="00D923AD" w:rsidRDefault="00D923AD" w:rsidP="00D923AD">
      <w:pPr>
        <w:numPr>
          <w:ilvl w:val="0"/>
          <w:numId w:val="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постраничная выгрузка (</w:t>
      </w:r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PAGE_SIZE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MAX_PAGES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691A1EA9" w14:textId="77777777" w:rsidR="00D923AD" w:rsidRPr="00D923AD" w:rsidRDefault="00D923AD" w:rsidP="00D923AD">
      <w:pPr>
        <w:numPr>
          <w:ilvl w:val="0"/>
          <w:numId w:val="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фильтрация по дате (</w:t>
      </w:r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DAYS</w:t>
      </w:r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14:ligatures w14:val="none"/>
        </w:rPr>
        <w:t>_WINDOW</w:t>
      </w:r>
      <w:r w:rsidRPr="00D923A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)</w:t>
      </w:r>
    </w:p>
    <w:p w14:paraId="2A17388D" w14:textId="77777777" w:rsidR="00D923AD" w:rsidRPr="00D923AD" w:rsidRDefault="00D923AD" w:rsidP="00D923AD">
      <w:pPr>
        <w:numPr>
          <w:ilvl w:val="0"/>
          <w:numId w:val="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val="de-DE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сбор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de-DE"/>
          <w14:ligatures w14:val="none"/>
        </w:rPr>
        <w:t xml:space="preserve"> 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базовых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de-DE"/>
          <w14:ligatures w14:val="none"/>
        </w:rPr>
        <w:t xml:space="preserve"> 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полей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de-DE"/>
          <w14:ligatures w14:val="none"/>
        </w:rPr>
        <w:t>: (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:lang w:val="de-DE"/>
          <w14:ligatures w14:val="none"/>
        </w:rPr>
        <w:t>titel,beruf,arbeitgeber,arbeitsort</w:t>
      </w:r>
      <w:proofErr w:type="spellEnd"/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:lang w:val="de-DE"/>
          <w14:ligatures w14:val="none"/>
        </w:rPr>
        <w:t xml:space="preserve"> </w:t>
      </w:r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14:ligatures w14:val="none"/>
        </w:rPr>
        <w:t>и</w:t>
      </w:r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:lang w:val="de-DE"/>
          <w14:ligatures w14:val="none"/>
        </w:rPr>
        <w:t xml:space="preserve"> </w:t>
      </w:r>
      <w:proofErr w:type="gramStart"/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14:ligatures w14:val="none"/>
        </w:rPr>
        <w:t>т</w:t>
      </w:r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:lang w:val="de-DE"/>
          <w14:ligatures w14:val="none"/>
        </w:rPr>
        <w:t>.</w:t>
      </w:r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14:ligatures w14:val="none"/>
        </w:rPr>
        <w:t>п</w:t>
      </w:r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:lang w:val="de-DE"/>
          <w14:ligatures w14:val="none"/>
        </w:rPr>
        <w:t>.</w:t>
      </w:r>
      <w:proofErr w:type="gramEnd"/>
      <w:r w:rsidRPr="00D923AD">
        <w:rPr>
          <w:rFonts w:ascii="Roboto Mono" w:eastAsia="Times New Roman" w:hAnsi="Roboto Mono" w:cs="Arial"/>
          <w:color w:val="188038"/>
          <w:kern w:val="0"/>
          <w:sz w:val="18"/>
          <w:szCs w:val="18"/>
          <w:lang w:val="de-DE"/>
          <w14:ligatures w14:val="none"/>
        </w:rPr>
        <w:t>(</w:t>
      </w:r>
    </w:p>
    <w:p w14:paraId="57E13610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Это даёт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структурированные, но неполные данные</w:t>
      </w: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75E3F088" w14:textId="77777777" w:rsidR="00D923AD" w:rsidRPr="00D923AD" w:rsidRDefault="00D923AD" w:rsidP="00794A6E">
      <w:pPr>
        <w:spacing w:before="120" w:after="0" w:line="240" w:lineRule="auto"/>
        <w:outlineLvl w:val="3"/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  <w:t>2. Дозагрузка HTML</w:t>
      </w:r>
      <w:r w:rsidRPr="00D923AD"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  <w:noBreakHyphen/>
        <w:t>описания вакансии</w:t>
      </w:r>
    </w:p>
    <w:p w14:paraId="448F80C0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Для каждой вакансии по </w:t>
      </w:r>
      <w:proofErr w:type="spellStart"/>
      <w:r w:rsidRPr="00D923AD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refnr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04B1C97" w14:textId="77777777" w:rsidR="00D923AD" w:rsidRPr="00D923AD" w:rsidRDefault="00D923AD" w:rsidP="00D923AD">
      <w:pPr>
        <w:numPr>
          <w:ilvl w:val="0"/>
          <w:numId w:val="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формируется URL страницы вакансии</w:t>
      </w:r>
    </w:p>
    <w:p w14:paraId="6C94BAB3" w14:textId="77777777" w:rsidR="00D923AD" w:rsidRPr="00D923AD" w:rsidRDefault="00D923AD" w:rsidP="00D923AD">
      <w:pPr>
        <w:numPr>
          <w:ilvl w:val="0"/>
          <w:numId w:val="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HTML скачивается и кэшируется в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html_cache</w:t>
      </w:r>
      <w:proofErr w:type="spellEnd"/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/</w:t>
      </w:r>
    </w:p>
    <w:p w14:paraId="20CB49CF" w14:textId="77777777" w:rsidR="00D923AD" w:rsidRPr="00D923AD" w:rsidRDefault="00D923AD" w:rsidP="00D923AD">
      <w:pPr>
        <w:numPr>
          <w:ilvl w:val="0"/>
          <w:numId w:val="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парсер извлекает:</w:t>
      </w:r>
    </w:p>
    <w:p w14:paraId="31DB4984" w14:textId="77777777" w:rsidR="00D923AD" w:rsidRPr="00D923AD" w:rsidRDefault="00D923AD" w:rsidP="00D923AD">
      <w:pPr>
        <w:numPr>
          <w:ilvl w:val="1"/>
          <w:numId w:val="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полный текст описания</w:t>
      </w:r>
    </w:p>
    <w:p w14:paraId="44A01316" w14:textId="77777777" w:rsidR="00D923AD" w:rsidRPr="00D923AD" w:rsidRDefault="00D923AD" w:rsidP="00D923AD">
      <w:pPr>
        <w:numPr>
          <w:ilvl w:val="1"/>
          <w:numId w:val="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de-DE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структурированные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de-DE"/>
          <w14:ligatures w14:val="none"/>
        </w:rPr>
        <w:t xml:space="preserve"> 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секции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de-DE"/>
          <w14:ligatures w14:val="none"/>
        </w:rPr>
        <w:t xml:space="preserve"> (Aufgaben, Anforderungen, Wir bieten…)</w:t>
      </w:r>
    </w:p>
    <w:p w14:paraId="4C090D6E" w14:textId="77777777" w:rsidR="00D923AD" w:rsidRPr="00D923AD" w:rsidRDefault="00D923AD" w:rsidP="00D923AD">
      <w:pPr>
        <w:numPr>
          <w:ilvl w:val="1"/>
          <w:numId w:val="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hard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noBreakHyphen/>
        <w:t>skills, soft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noBreakHyphen/>
        <w:t xml:space="preserve">skills, 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уровень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опыта</w:t>
      </w:r>
    </w:p>
    <w:p w14:paraId="12551805" w14:textId="77777777" w:rsidR="00D923AD" w:rsidRPr="00D923AD" w:rsidRDefault="00D923AD" w:rsidP="00D923AD">
      <w:pPr>
        <w:numPr>
          <w:ilvl w:val="1"/>
          <w:numId w:val="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качество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источника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(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:lang w:val="en-US"/>
          <w14:ligatures w14:val="none"/>
        </w:rPr>
        <w:t>html_quality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: original / external)</w:t>
      </w:r>
    </w:p>
    <w:p w14:paraId="6587303C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Это дает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богатый текст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которого нет в API.</w:t>
      </w:r>
    </w:p>
    <w:p w14:paraId="0E526563" w14:textId="77777777" w:rsidR="00D923AD" w:rsidRPr="00D923AD" w:rsidRDefault="00D923AD" w:rsidP="00794A6E">
      <w:pPr>
        <w:spacing w:before="120" w:after="0" w:line="240" w:lineRule="auto"/>
        <w:outlineLvl w:val="3"/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  <w:t>3. Нормализация данных</w:t>
      </w:r>
    </w:p>
    <w:p w14:paraId="0A08368C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Функция </w:t>
      </w:r>
      <w:proofErr w:type="spellStart"/>
      <w:r w:rsidRPr="00D923AD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normalize_aa_item</w:t>
      </w:r>
      <w:proofErr w:type="spellEnd"/>
      <w:r w:rsidRPr="00D923AD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()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объединяет API + HTML:</w:t>
      </w:r>
    </w:p>
    <w:p w14:paraId="78215972" w14:textId="77777777" w:rsidR="00D923AD" w:rsidRPr="00D923AD" w:rsidRDefault="00D923AD" w:rsidP="00D923AD">
      <w:pPr>
        <w:numPr>
          <w:ilvl w:val="0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нормализует локацию (PLZ, город, земля, страна)</w:t>
      </w:r>
    </w:p>
    <w:p w14:paraId="32715A48" w14:textId="77777777" w:rsidR="00D923AD" w:rsidRPr="00D923AD" w:rsidRDefault="00D923AD" w:rsidP="00D923AD">
      <w:pPr>
        <w:numPr>
          <w:ilvl w:val="0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извлекает навыки через словари </w:t>
      </w:r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HARD_SKILLS_DICT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и </w:t>
      </w:r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SOFT_SKILLS_DICT</w:t>
      </w:r>
    </w:p>
    <w:p w14:paraId="41A15D57" w14:textId="77777777" w:rsidR="00D923AD" w:rsidRPr="00D923AD" w:rsidRDefault="00D923AD" w:rsidP="00D923AD">
      <w:pPr>
        <w:numPr>
          <w:ilvl w:val="0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определяет уровень опыта по 4 источникам:</w:t>
      </w:r>
    </w:p>
    <w:p w14:paraId="66869CA2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</w:pP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>job_title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→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:lang w:val="en-US"/>
          <w14:ligatures w14:val="none"/>
        </w:rPr>
        <w:t>detect_experience_level_from_title</w:t>
      </w:r>
      <w:proofErr w:type="spellEnd"/>
    </w:p>
    <w:p w14:paraId="5533DE5F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семантика текста</w:t>
      </w: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→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classify_experience</w:t>
      </w:r>
      <w:proofErr w:type="spellEnd"/>
    </w:p>
    <w:p w14:paraId="41E6D574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паттерны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текста</w:t>
      </w: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→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:lang w:val="en-US"/>
          <w14:ligatures w14:val="none"/>
        </w:rPr>
        <w:t>detect_experience_level_from_text</w:t>
      </w:r>
      <w:proofErr w:type="spellEnd"/>
    </w:p>
    <w:p w14:paraId="4F978F0B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>HTML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noBreakHyphen/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анализ</w:t>
      </w: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→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:lang w:val="en-US"/>
          <w14:ligatures w14:val="none"/>
        </w:rPr>
        <w:t>extract_skills_and_level</w:t>
      </w:r>
      <w:proofErr w:type="spellEnd"/>
    </w:p>
    <w:p w14:paraId="045772EA" w14:textId="77777777" w:rsidR="00D923AD" w:rsidRPr="00D923AD" w:rsidRDefault="00D923AD" w:rsidP="00D923AD">
      <w:pPr>
        <w:numPr>
          <w:ilvl w:val="0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формирует итоговые поля:</w:t>
      </w:r>
    </w:p>
    <w:p w14:paraId="29E02D49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experience_level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/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advanced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)</w:t>
      </w:r>
    </w:p>
    <w:p w14:paraId="18361ECA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</w:pP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:lang w:val="en-US"/>
          <w14:ligatures w14:val="none"/>
        </w:rPr>
        <w:t>work_experience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уровень</w:t>
      </w: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по</w:t>
      </w:r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 xml:space="preserve"> title)</w:t>
      </w:r>
    </w:p>
    <w:p w14:paraId="6F47F9FB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hard_skills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soft_skills</w:t>
      </w:r>
      <w:proofErr w:type="spellEnd"/>
    </w:p>
    <w:p w14:paraId="374E00C7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description_full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description_sections_text</w:t>
      </w:r>
      <w:proofErr w:type="spellEnd"/>
    </w:p>
    <w:p w14:paraId="4680B007" w14:textId="77777777" w:rsidR="00D923AD" w:rsidRPr="00D923AD" w:rsidRDefault="00D923AD" w:rsidP="00D923AD">
      <w:pPr>
        <w:numPr>
          <w:ilvl w:val="1"/>
          <w:numId w:val="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city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state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country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index</w:t>
      </w:r>
      <w:proofErr w:type="spellEnd"/>
    </w:p>
    <w:p w14:paraId="51EDDF4C" w14:textId="77777777" w:rsidR="00D923AD" w:rsidRPr="00D923AD" w:rsidRDefault="00D923AD" w:rsidP="00794A6E">
      <w:pPr>
        <w:spacing w:before="120" w:after="0" w:line="240" w:lineRule="auto"/>
        <w:outlineLvl w:val="3"/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  <w:lastRenderedPageBreak/>
        <w:t>4. Сохранение результата</w:t>
      </w:r>
    </w:p>
    <w:p w14:paraId="2D9C4FE3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Все нормализованные вакансии:</w:t>
      </w:r>
    </w:p>
    <w:p w14:paraId="60B172CE" w14:textId="77777777" w:rsidR="00D923AD" w:rsidRPr="00D923AD" w:rsidRDefault="00D923AD" w:rsidP="00D923AD">
      <w:pPr>
        <w:numPr>
          <w:ilvl w:val="0"/>
          <w:numId w:val="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собираются в единый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DataFrame</w:t>
      </w:r>
      <w:proofErr w:type="spellEnd"/>
    </w:p>
    <w:p w14:paraId="128E43A6" w14:textId="77777777" w:rsidR="00D923AD" w:rsidRPr="00D923AD" w:rsidRDefault="00D923AD" w:rsidP="00D923AD">
      <w:pPr>
        <w:numPr>
          <w:ilvl w:val="0"/>
          <w:numId w:val="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выгружаются в Excel (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AA_jobs_de</w:t>
      </w:r>
      <w:proofErr w:type="spellEnd"/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_...</w:t>
      </w:r>
      <w:proofErr w:type="spellStart"/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xlsx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76C5DF9D" w14:textId="77777777" w:rsidR="00D923AD" w:rsidRPr="00D923AD" w:rsidRDefault="00D923AD" w:rsidP="00D923AD">
      <w:pPr>
        <w:numPr>
          <w:ilvl w:val="0"/>
          <w:numId w:val="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логируются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ошибки (</w:t>
      </w:r>
      <w:r w:rsidRPr="00D923AD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bad_items.log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20207F9A" w14:textId="77777777" w:rsidR="00D923AD" w:rsidRPr="00D923AD" w:rsidRDefault="00D923AD" w:rsidP="00D923AD">
      <w:pPr>
        <w:spacing w:before="20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4A86E8"/>
          <w:kern w:val="0"/>
          <w:sz w:val="22"/>
          <w:szCs w:val="22"/>
          <w14:ligatures w14:val="none"/>
        </w:rPr>
        <w:t>Итог</w:t>
      </w:r>
    </w:p>
    <w:p w14:paraId="19CBEA46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Программная часть проекта состоит из </w:t>
      </w:r>
      <w:r w:rsidRPr="00D923AD">
        <w:rPr>
          <w:rFonts w:ascii="Arial" w:eastAsia="Times New Roman" w:hAnsi="Arial" w:cs="Arial"/>
          <w:b/>
          <w:bCs/>
          <w:color w:val="0F9ED5" w:themeColor="accent4"/>
          <w:kern w:val="0"/>
          <w:sz w:val="22"/>
          <w:szCs w:val="22"/>
          <w14:ligatures w14:val="none"/>
        </w:rPr>
        <w:t>скрипта скрейпинга</w:t>
      </w:r>
      <w:r w:rsidRPr="00D923AD">
        <w:rPr>
          <w:rFonts w:ascii="Arial" w:eastAsia="Times New Roman" w:hAnsi="Arial" w:cs="Arial"/>
          <w:color w:val="0F9ED5" w:themeColor="accent4"/>
          <w:kern w:val="0"/>
          <w:sz w:val="22"/>
          <w:szCs w:val="22"/>
          <w14:ligatures w14:val="none"/>
        </w:rPr>
        <w:t xml:space="preserve"> 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в виде 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двухконтурнай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системы:</w:t>
      </w:r>
    </w:p>
    <w:p w14:paraId="3EE7432A" w14:textId="77777777" w:rsidR="00D923AD" w:rsidRPr="00D923AD" w:rsidRDefault="00D923AD" w:rsidP="00D923AD">
      <w:pPr>
        <w:numPr>
          <w:ilvl w:val="0"/>
          <w:numId w:val="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 → структурированные данные</w:t>
      </w:r>
    </w:p>
    <w:p w14:paraId="490883E4" w14:textId="77777777" w:rsidR="00D923AD" w:rsidRPr="00D923AD" w:rsidRDefault="00D923AD" w:rsidP="00D923AD">
      <w:pPr>
        <w:numPr>
          <w:ilvl w:val="0"/>
          <w:numId w:val="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HTML → глубокое содержание вакансии</w:t>
      </w:r>
    </w:p>
    <w:p w14:paraId="66B88F4D" w14:textId="77777777" w:rsidR="00D923AD" w:rsidRPr="00D923AD" w:rsidRDefault="00D923AD" w:rsidP="00794A6E">
      <w:pPr>
        <w:spacing w:after="0"/>
        <w:rPr>
          <w:rFonts w:ascii="Times New Roman" w:hAnsi="Times New Roman" w:cs="Times New Roman"/>
          <w:b/>
          <w:bCs/>
        </w:rPr>
      </w:pPr>
      <w:r w:rsidRPr="00D923AD">
        <w:t xml:space="preserve">и </w:t>
      </w:r>
      <w:r w:rsidRPr="00794A6E">
        <w:rPr>
          <w:b/>
          <w:bCs/>
          <w:color w:val="0F9ED5" w:themeColor="accent4"/>
        </w:rPr>
        <w:t>нормализации</w:t>
      </w:r>
      <w:r w:rsidRPr="00D923AD">
        <w:t>, которая превращает сырые данные в:</w:t>
      </w:r>
    </w:p>
    <w:p w14:paraId="515E7622" w14:textId="77777777" w:rsidR="00D923AD" w:rsidRPr="00D923AD" w:rsidRDefault="00D923AD" w:rsidP="00794A6E">
      <w:pPr>
        <w:numPr>
          <w:ilvl w:val="0"/>
          <w:numId w:val="7"/>
        </w:numPr>
        <w:spacing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Навыки</w:t>
      </w:r>
    </w:p>
    <w:p w14:paraId="2FE6C52D" w14:textId="77777777" w:rsidR="00D923AD" w:rsidRPr="00D923AD" w:rsidRDefault="00D923AD" w:rsidP="00D923AD">
      <w:pPr>
        <w:numPr>
          <w:ilvl w:val="0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Уровни опыта</w:t>
      </w:r>
    </w:p>
    <w:p w14:paraId="43272C7C" w14:textId="77777777" w:rsidR="00D923AD" w:rsidRPr="00D923AD" w:rsidRDefault="00D923AD" w:rsidP="00D923AD">
      <w:pPr>
        <w:numPr>
          <w:ilvl w:val="0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Кластеры (группы вакансий, которые похожи друг на друга по смыслу)</w:t>
      </w:r>
    </w:p>
    <w:p w14:paraId="50E2626B" w14:textId="77777777" w:rsidR="00D923AD" w:rsidRPr="00D923AD" w:rsidRDefault="00D923AD" w:rsidP="00D923AD">
      <w:pPr>
        <w:numPr>
          <w:ilvl w:val="0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Географию (распределение вакансий по федеральным землям и городам)</w:t>
      </w:r>
    </w:p>
    <w:p w14:paraId="17E686C1" w14:textId="77777777" w:rsidR="00D923AD" w:rsidRPr="00D923AD" w:rsidRDefault="00D923AD" w:rsidP="00D923AD">
      <w:pPr>
        <w:numPr>
          <w:ilvl w:val="0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Аналитика (общая/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/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advanced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</w:p>
    <w:p w14:paraId="01CC5277" w14:textId="77777777" w:rsidR="00D923AD" w:rsidRPr="00D923AD" w:rsidRDefault="00D923AD" w:rsidP="00D923AD">
      <w:pPr>
        <w:numPr>
          <w:ilvl w:val="1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объём рынка </w:t>
      </w:r>
    </w:p>
    <w:p w14:paraId="16844320" w14:textId="77777777" w:rsidR="00D923AD" w:rsidRPr="00D923AD" w:rsidRDefault="00D923AD" w:rsidP="00D923AD">
      <w:pPr>
        <w:numPr>
          <w:ilvl w:val="1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динамикf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рынка </w:t>
      </w:r>
    </w:p>
    <w:p w14:paraId="6B0FD653" w14:textId="77777777" w:rsidR="00D923AD" w:rsidRPr="00D923AD" w:rsidRDefault="00D923AD" w:rsidP="00D923AD">
      <w:pPr>
        <w:numPr>
          <w:ilvl w:val="1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аналитика по навыкам (Hard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skills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Soft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skills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599E2BBB" w14:textId="77777777" w:rsidR="00D923AD" w:rsidRPr="00D923AD" w:rsidRDefault="00D923AD" w:rsidP="00D923AD">
      <w:pPr>
        <w:numPr>
          <w:ilvl w:val="1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кластеризация вакансий по поисковым терминам</w:t>
      </w:r>
    </w:p>
    <w:p w14:paraId="24008F42" w14:textId="77777777" w:rsidR="00D923AD" w:rsidRPr="00D923AD" w:rsidRDefault="00D923AD" w:rsidP="00D923AD">
      <w:pPr>
        <w:numPr>
          <w:ilvl w:val="1"/>
          <w:numId w:val="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семантические кластеры навыков</w:t>
      </w:r>
    </w:p>
    <w:p w14:paraId="4484A726" w14:textId="77777777" w:rsidR="00D923AD" w:rsidRPr="00D923AD" w:rsidRDefault="00D923AD" w:rsidP="00D923A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D4448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1. Общая картина рынка</w:t>
      </w:r>
    </w:p>
    <w:p w14:paraId="08015214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Анализ вакансий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Bundesagentur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für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Arbeit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показывает устойчивый спрос на роли, связанные с:</w:t>
      </w:r>
    </w:p>
    <w:p w14:paraId="35B68D87" w14:textId="77777777" w:rsidR="00D923AD" w:rsidRPr="00D923AD" w:rsidRDefault="00D923AD" w:rsidP="00D923AD">
      <w:pPr>
        <w:numPr>
          <w:ilvl w:val="0"/>
          <w:numId w:val="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Prozessmanagement</w:t>
      </w:r>
      <w:proofErr w:type="spellEnd"/>
    </w:p>
    <w:p w14:paraId="376039BA" w14:textId="77777777" w:rsidR="00D923AD" w:rsidRPr="00D923AD" w:rsidRDefault="00D923AD" w:rsidP="00D923AD">
      <w:pPr>
        <w:numPr>
          <w:ilvl w:val="0"/>
          <w:numId w:val="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KI-Management</w:t>
      </w:r>
    </w:p>
    <w:p w14:paraId="01936B91" w14:textId="77777777" w:rsidR="00D923AD" w:rsidRPr="00D923AD" w:rsidRDefault="00D923AD" w:rsidP="00D923AD">
      <w:pPr>
        <w:numPr>
          <w:ilvl w:val="0"/>
          <w:numId w:val="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AI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поддерживаемой автоматизацией</w:t>
      </w:r>
    </w:p>
    <w:p w14:paraId="0F9248BC" w14:textId="77777777" w:rsidR="00D923AD" w:rsidRPr="00D923AD" w:rsidRDefault="00D923AD" w:rsidP="00D923AD">
      <w:pPr>
        <w:numPr>
          <w:ilvl w:val="0"/>
          <w:numId w:val="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Digital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Transformation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/ Consulting</w:t>
      </w:r>
    </w:p>
    <w:p w14:paraId="79FD0A78" w14:textId="77777777" w:rsidR="00D923AD" w:rsidRPr="00D923AD" w:rsidRDefault="00D923AD" w:rsidP="00D923AD">
      <w:pPr>
        <w:numPr>
          <w:ilvl w:val="0"/>
          <w:numId w:val="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AI Project Management</w:t>
      </w:r>
    </w:p>
    <w:p w14:paraId="7B878F72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Две крупнейшие группы вакансий:</w:t>
      </w:r>
    </w:p>
    <w:p w14:paraId="1A96F596" w14:textId="77777777" w:rsidR="00D923AD" w:rsidRPr="00D923AD" w:rsidRDefault="00D923AD" w:rsidP="00D923AD">
      <w:pPr>
        <w:numPr>
          <w:ilvl w:val="0"/>
          <w:numId w:val="9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Prozessmanager:in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380+ вакансий</w:t>
      </w:r>
    </w:p>
    <w:p w14:paraId="2C5847FF" w14:textId="77777777" w:rsidR="00D923AD" w:rsidRPr="00D923AD" w:rsidRDefault="00D923AD" w:rsidP="00D923AD">
      <w:pPr>
        <w:numPr>
          <w:ilvl w:val="0"/>
          <w:numId w:val="9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KI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Manager:in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360+ вакансий</w:t>
      </w:r>
    </w:p>
    <w:p w14:paraId="51CEC692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Остальные целевые роли курса встречаются реже, но формируют устойчивые ниши. </w:t>
      </w:r>
    </w:p>
    <w:p w14:paraId="04A4AD14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08A2B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Бар-чарт: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 xml:space="preserve"> Распределение вакансий по </w:t>
      </w:r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> поисковым титлам для всех вакансий (</w:t>
      </w:r>
      <w:proofErr w:type="spellStart"/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>Gesamt</w:t>
      </w:r>
      <w:proofErr w:type="spellEnd"/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>)</w:t>
      </w:r>
    </w:p>
    <w:p w14:paraId="10116C6A" w14:textId="38AC34E8" w:rsidR="00D923AD" w:rsidRPr="00D923AD" w:rsidRDefault="00D923AD" w:rsidP="00D923AD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i/>
          <w:iCs/>
          <w:noProof/>
          <w:color w:val="98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1766CEA" wp14:editId="60EFB129">
            <wp:extent cx="5879939" cy="2939970"/>
            <wp:effectExtent l="0" t="0" r="6985" b="0"/>
            <wp:docPr id="17" name="Рисунок 26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6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312" cy="294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DB5A" w14:textId="5DBFCA18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3D20E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lastRenderedPageBreak/>
        <w:t xml:space="preserve">2. Уровни опыта: </w:t>
      </w:r>
      <w:proofErr w:type="spellStart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vs</w:t>
      </w:r>
      <w:proofErr w:type="spellEnd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 xml:space="preserve"> Advanced</w:t>
      </w:r>
    </w:p>
    <w:p w14:paraId="561E2C11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Рынок сильно смещён в сторону опытных специалистов:</w:t>
      </w:r>
    </w:p>
    <w:p w14:paraId="5E8D5EDE" w14:textId="77777777" w:rsidR="00D923AD" w:rsidRPr="00D923AD" w:rsidRDefault="00D923AD" w:rsidP="00D923AD">
      <w:pPr>
        <w:numPr>
          <w:ilvl w:val="0"/>
          <w:numId w:val="10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Advanced — 705 вакансий</w:t>
      </w:r>
    </w:p>
    <w:p w14:paraId="707D4A8E" w14:textId="77777777" w:rsidR="00D923AD" w:rsidRPr="00D923AD" w:rsidRDefault="00D923AD" w:rsidP="00D923AD">
      <w:pPr>
        <w:numPr>
          <w:ilvl w:val="0"/>
          <w:numId w:val="10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141 вакансий</w:t>
      </w:r>
    </w:p>
    <w:p w14:paraId="11A2169C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Соотношение: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5 : 1 в пользу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advanced</w:t>
      </w:r>
      <w:proofErr w:type="spellEnd"/>
    </w:p>
    <w:p w14:paraId="124A1D3D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Это означает:</w:t>
      </w:r>
    </w:p>
    <w:p w14:paraId="40507A56" w14:textId="77777777" w:rsidR="00D923AD" w:rsidRPr="00D923AD" w:rsidRDefault="00D923AD" w:rsidP="00D923AD">
      <w:pPr>
        <w:numPr>
          <w:ilvl w:val="0"/>
          <w:numId w:val="1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Компании ищут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людей, способных вести проекты, управлять процессами и внедрять AI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решения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а не просто технических джуниоров.</w:t>
      </w:r>
    </w:p>
    <w:p w14:paraId="6A721287" w14:textId="77777777" w:rsidR="00D923AD" w:rsidRPr="00D923AD" w:rsidRDefault="00D923AD" w:rsidP="00D923AD">
      <w:pPr>
        <w:numPr>
          <w:ilvl w:val="0"/>
          <w:numId w:val="1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Курс должен готовить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advanced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ready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специалистов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что полностью совпадает с его концепцией.</w:t>
      </w:r>
    </w:p>
    <w:p w14:paraId="353DA45A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Бар-чарт: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 xml:space="preserve"> Распределение вакансий по уровням опыта</w:t>
      </w:r>
      <w:r w:rsidRPr="00D923AD">
        <w:rPr>
          <w:rFonts w:ascii="Arial" w:eastAsia="Times New Roman" w:hAnsi="Arial" w:cs="Arial"/>
          <w:i/>
          <w:iCs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EBE7AE3" wp14:editId="690E340C">
            <wp:extent cx="6175375" cy="3084830"/>
            <wp:effectExtent l="0" t="0" r="0" b="1270"/>
            <wp:docPr id="18" name="Рисунок 25" descr="Изображение выглядит как текст, снимок экрана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5" descr="Изображение выглядит как текст, снимок экрана, число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EC56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3. Динамика рынка: окно возможностей</w:t>
      </w:r>
    </w:p>
    <w:p w14:paraId="08355857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Данные за предыдущий год показывают:</w:t>
      </w:r>
    </w:p>
    <w:p w14:paraId="018AC4D2" w14:textId="77777777" w:rsidR="00D923AD" w:rsidRPr="00D923AD" w:rsidRDefault="00D923AD" w:rsidP="00D923AD">
      <w:pPr>
        <w:numPr>
          <w:ilvl w:val="0"/>
          <w:numId w:val="1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Резкий рост вакансий во второй половине 2025 года.</w:t>
      </w:r>
    </w:p>
    <w:p w14:paraId="43AD5D24" w14:textId="77777777" w:rsidR="00D923AD" w:rsidRPr="00D923AD" w:rsidRDefault="00D923AD" w:rsidP="00D923AD">
      <w:pPr>
        <w:numPr>
          <w:ilvl w:val="0"/>
          <w:numId w:val="1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Пик в </w:t>
      </w:r>
      <w:proofErr w:type="gram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ноябре–декабре</w:t>
      </w:r>
      <w:proofErr w:type="gram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2025.</w:t>
      </w:r>
    </w:p>
    <w:p w14:paraId="6CDB1866" w14:textId="77777777" w:rsidR="00D923AD" w:rsidRPr="00D923AD" w:rsidRDefault="00D923AD" w:rsidP="00D923AD">
      <w:pPr>
        <w:numPr>
          <w:ilvl w:val="0"/>
          <w:numId w:val="1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Уровень остаётся значительно выше начала периода.</w:t>
      </w:r>
    </w:p>
    <w:p w14:paraId="2C44030F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Это подтверждает:</w:t>
      </w:r>
    </w:p>
    <w:p w14:paraId="48360F9F" w14:textId="77777777" w:rsidR="00D923AD" w:rsidRPr="00D923AD" w:rsidRDefault="00D923AD" w:rsidP="00D923AD">
      <w:pPr>
        <w:numPr>
          <w:ilvl w:val="0"/>
          <w:numId w:val="1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AI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автоматизация и цифровая трансформация — устойчивый тренд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а не временный всплеск.</w:t>
      </w:r>
    </w:p>
    <w:p w14:paraId="5D0210F0" w14:textId="77777777" w:rsidR="00D923AD" w:rsidRPr="00D923AD" w:rsidRDefault="00D923AD" w:rsidP="00D923AD">
      <w:pPr>
        <w:numPr>
          <w:ilvl w:val="0"/>
          <w:numId w:val="1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Запуск курса в 2026 году попадает в благоприятное окно.</w:t>
      </w:r>
    </w:p>
    <w:p w14:paraId="3BFB64A4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Линейный график: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 xml:space="preserve"> Динамика вакансий по месяцам (</w:t>
      </w:r>
      <w:proofErr w:type="spellStart"/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Alle</w:t>
      </w:r>
      <w:proofErr w:type="spellEnd"/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 xml:space="preserve"> / </w:t>
      </w:r>
      <w:proofErr w:type="spellStart"/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 xml:space="preserve"> / Advanced)</w:t>
      </w:r>
      <w:r w:rsidRPr="00D923A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1F758FAA" wp14:editId="2FCD10E7">
            <wp:extent cx="5469255" cy="2737485"/>
            <wp:effectExtent l="0" t="0" r="0" b="5715"/>
            <wp:docPr id="19" name="Рисунок 24" descr="Изображение выглядит как диаграмма, линия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4" descr="Изображение выглядит как диаграмма, линия, График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5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B43B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F0E4E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4. HARD</w:t>
      </w: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noBreakHyphen/>
      </w:r>
      <w:proofErr w:type="spellStart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skills</w:t>
      </w:r>
      <w:proofErr w:type="spellEnd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 xml:space="preserve"> и SOFT</w:t>
      </w: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noBreakHyphen/>
      </w:r>
      <w:proofErr w:type="spellStart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skills</w:t>
      </w:r>
      <w:proofErr w:type="spellEnd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: что реально требует рынок</w:t>
      </w:r>
    </w:p>
    <w:p w14:paraId="2F749C21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67701" w14:textId="77777777" w:rsidR="00D923AD" w:rsidRPr="00D923AD" w:rsidRDefault="00D923AD" w:rsidP="00D923AD">
      <w:pPr>
        <w:spacing w:before="20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4.1. HARD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noBreakHyphen/>
        <w:t>skills (</w:t>
      </w:r>
      <w:r w:rsidRPr="00D923AD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US"/>
          <w14:ligatures w14:val="none"/>
        </w:rPr>
        <w:t>Entry / Advanced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)</w:t>
      </w:r>
      <w:r w:rsidRPr="00D923AD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)</w:t>
      </w:r>
    </w:p>
    <w:p w14:paraId="5260331C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F959987" w14:textId="77777777" w:rsidR="00D923AD" w:rsidRPr="00D923AD" w:rsidRDefault="00D923AD" w:rsidP="00D923AD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Бар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:lang w:val="en-US"/>
          <w14:ligatures w14:val="none"/>
        </w:rPr>
        <w:t>-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чарт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:lang w:val="en-US"/>
          <w14:ligatures w14:val="none"/>
        </w:rPr>
        <w:t>: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:lang w:val="en-US"/>
          <w14:ligatures w14:val="none"/>
        </w:rPr>
        <w:t xml:space="preserve"> TO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П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:lang w:val="en-US"/>
          <w14:ligatures w14:val="none"/>
        </w:rPr>
        <w:t xml:space="preserve"> 20 HARD-skills (</w:t>
      </w:r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:lang w:val="en-US"/>
          <w14:ligatures w14:val="none"/>
        </w:rPr>
        <w:t>ENTRY)</w:t>
      </w:r>
    </w:p>
    <w:p w14:paraId="392FC083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i/>
          <w:iCs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5695B503" wp14:editId="3952928D">
            <wp:extent cx="6354445" cy="3802380"/>
            <wp:effectExtent l="0" t="0" r="8255" b="7620"/>
            <wp:docPr id="20" name="Рисунок 23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3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445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2DB7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5BB44D" w14:textId="77777777" w:rsidR="00D923AD" w:rsidRPr="00D923AD" w:rsidRDefault="00D923AD" w:rsidP="00D923AD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Бар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:lang w:val="en-US"/>
          <w14:ligatures w14:val="none"/>
        </w:rPr>
        <w:t>-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чарт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:lang w:val="en-US"/>
          <w14:ligatures w14:val="none"/>
        </w:rPr>
        <w:t>: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:lang w:val="en-US"/>
          <w14:ligatures w14:val="none"/>
        </w:rPr>
        <w:t xml:space="preserve"> TO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П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:lang w:val="en-US"/>
          <w14:ligatures w14:val="none"/>
        </w:rPr>
        <w:t xml:space="preserve"> 20 HARD-skills (</w:t>
      </w:r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:lang w:val="en-US"/>
          <w14:ligatures w14:val="none"/>
        </w:rPr>
        <w:t>ADVANCED)</w:t>
      </w:r>
    </w:p>
    <w:p w14:paraId="3220BA53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i/>
          <w:iCs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7FD1829" wp14:editId="2FE32D6E">
            <wp:extent cx="6396123" cy="3828811"/>
            <wp:effectExtent l="0" t="0" r="5080" b="635"/>
            <wp:docPr id="21" name="Рисунок 2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268" cy="383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773A" w14:textId="77777777" w:rsidR="00D923AD" w:rsidRDefault="00D923AD">
      <w:pPr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br w:type="page"/>
      </w:r>
    </w:p>
    <w:p w14:paraId="2C98DF84" w14:textId="0BE66BEB" w:rsidR="00D923AD" w:rsidRPr="00D923AD" w:rsidRDefault="00D923AD" w:rsidP="00D923AD">
      <w:pPr>
        <w:spacing w:before="20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lastRenderedPageBreak/>
        <w:t>4.</w:t>
      </w:r>
      <w:r w:rsidR="00794A6E">
        <w:rPr>
          <w:rFonts w:ascii="Arial" w:eastAsia="Times New Roman" w:hAnsi="Arial" w:cs="Arial"/>
          <w:b/>
          <w:bCs/>
          <w:color w:val="000000"/>
          <w:kern w:val="0"/>
          <w:lang w:val="uk-UA"/>
          <w14:ligatures w14:val="none"/>
        </w:rPr>
        <w:t>2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. SOFT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noBreakHyphen/>
        <w:t>skills (</w:t>
      </w:r>
      <w:r w:rsidRPr="00D923AD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US"/>
          <w14:ligatures w14:val="none"/>
        </w:rPr>
        <w:t>Entry / Advanced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)</w:t>
      </w:r>
    </w:p>
    <w:p w14:paraId="7FC38ADD" w14:textId="77777777" w:rsidR="00D923AD" w:rsidRPr="00D923AD" w:rsidRDefault="00D923AD" w:rsidP="00FE137A">
      <w:pPr>
        <w:spacing w:before="20" w:after="0" w:line="240" w:lineRule="auto"/>
        <w:jc w:val="right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D70D3">
        <w:rPr>
          <w:i/>
          <w:iCs/>
          <w:color w:val="80340D" w:themeColor="accent2" w:themeShade="80"/>
        </w:rPr>
        <w:t>Бар</w:t>
      </w:r>
      <w:r w:rsidRPr="00AD70D3">
        <w:rPr>
          <w:i/>
          <w:iCs/>
          <w:color w:val="80340D" w:themeColor="accent2" w:themeShade="80"/>
          <w:lang w:val="en-US"/>
        </w:rPr>
        <w:t>-</w:t>
      </w:r>
      <w:r w:rsidRPr="00AD70D3">
        <w:rPr>
          <w:i/>
          <w:iCs/>
          <w:color w:val="80340D" w:themeColor="accent2" w:themeShade="80"/>
        </w:rPr>
        <w:t>чарт</w:t>
      </w:r>
      <w:r w:rsidRPr="00AD70D3">
        <w:rPr>
          <w:i/>
          <w:iCs/>
          <w:color w:val="80340D" w:themeColor="accent2" w:themeShade="80"/>
          <w:lang w:val="en-US"/>
        </w:rPr>
        <w:t>: TO</w:t>
      </w:r>
      <w:r w:rsidRPr="00AD70D3">
        <w:rPr>
          <w:i/>
          <w:iCs/>
          <w:color w:val="80340D" w:themeColor="accent2" w:themeShade="80"/>
        </w:rPr>
        <w:t>П</w:t>
      </w:r>
      <w:r w:rsidRPr="00AD70D3">
        <w:rPr>
          <w:i/>
          <w:iCs/>
          <w:color w:val="80340D" w:themeColor="accent2" w:themeShade="80"/>
          <w:lang w:val="en-US"/>
        </w:rPr>
        <w:t xml:space="preserve"> 20 SOFT-skills (ENTRY)</w:t>
      </w:r>
      <w:r w:rsidRPr="00D923AD">
        <w:rPr>
          <w:rFonts w:ascii="Arial" w:eastAsia="Times New Roman" w:hAnsi="Arial" w:cs="Arial"/>
          <w:b/>
          <w:bCs/>
          <w:noProof/>
          <w:color w:val="9900FF"/>
          <w:kern w:val="0"/>
          <w:sz w:val="32"/>
          <w:szCs w:val="32"/>
          <w:bdr w:val="none" w:sz="0" w:space="0" w:color="auto" w:frame="1"/>
          <w14:ligatures w14:val="none"/>
        </w:rPr>
        <w:drawing>
          <wp:inline distT="0" distB="0" distL="0" distR="0" wp14:anchorId="40859EBE" wp14:editId="7AD15531">
            <wp:extent cx="5228693" cy="3136047"/>
            <wp:effectExtent l="0" t="0" r="0" b="7620"/>
            <wp:docPr id="22" name="Рисунок 2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561" cy="313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3E2B" w14:textId="77777777" w:rsidR="00D923AD" w:rsidRPr="00D923AD" w:rsidRDefault="00D923AD" w:rsidP="00FE137A">
      <w:pPr>
        <w:spacing w:before="20" w:after="0" w:line="240" w:lineRule="auto"/>
        <w:jc w:val="right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Бар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:lang w:val="en-US"/>
          <w14:ligatures w14:val="none"/>
        </w:rPr>
        <w:t>-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>чарт</w:t>
      </w: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:lang w:val="en-US"/>
          <w14:ligatures w14:val="none"/>
        </w:rPr>
        <w:t>: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:lang w:val="en-US"/>
          <w14:ligatures w14:val="none"/>
        </w:rPr>
        <w:t xml:space="preserve"> TO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П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:lang w:val="en-US"/>
          <w14:ligatures w14:val="none"/>
        </w:rPr>
        <w:t xml:space="preserve"> 20 SOFT-skills (</w:t>
      </w:r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:lang w:val="en-US"/>
          <w14:ligatures w14:val="none"/>
        </w:rPr>
        <w:t>ADVANCED)</w:t>
      </w:r>
    </w:p>
    <w:p w14:paraId="7664B117" w14:textId="77777777" w:rsidR="00D923AD" w:rsidRPr="00D923AD" w:rsidRDefault="00D923AD" w:rsidP="00FE137A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D5E9746" wp14:editId="16C0BAF7">
            <wp:extent cx="5140127" cy="3083962"/>
            <wp:effectExtent l="0" t="0" r="3810" b="2540"/>
            <wp:docPr id="23" name="Рисунок 20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0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11" cy="308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AA569" w14:textId="77777777" w:rsidR="00D923AD" w:rsidRPr="00D923AD" w:rsidRDefault="00D923AD" w:rsidP="00FE137A">
      <w:pPr>
        <w:spacing w:before="1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5. Сопоставление курса с реальными кластерами вакансий</w:t>
      </w:r>
    </w:p>
    <w:p w14:paraId="37D86FE8" w14:textId="77777777" w:rsidR="00D923AD" w:rsidRPr="00AD70D3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70D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Основные кластеры вакансий:</w:t>
      </w:r>
    </w:p>
    <w:p w14:paraId="0549EB0E" w14:textId="77777777" w:rsidR="00D923AD" w:rsidRPr="00D923AD" w:rsidRDefault="00D923AD" w:rsidP="00D923AD">
      <w:pPr>
        <w:numPr>
          <w:ilvl w:val="0"/>
          <w:numId w:val="1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Prozessmanager:in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/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Prozessoptimierung</w:t>
      </w:r>
      <w:proofErr w:type="spellEnd"/>
    </w:p>
    <w:p w14:paraId="7FCB2E68" w14:textId="77777777" w:rsidR="00D923AD" w:rsidRPr="00D923AD" w:rsidRDefault="00D923AD" w:rsidP="00D923AD">
      <w:pPr>
        <w:numPr>
          <w:ilvl w:val="0"/>
          <w:numId w:val="1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KI-Manager:in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/ AI &amp; Data</w:t>
      </w:r>
    </w:p>
    <w:p w14:paraId="30C04012" w14:textId="77777777" w:rsidR="00D923AD" w:rsidRPr="00D923AD" w:rsidRDefault="00D923AD" w:rsidP="00D923AD">
      <w:pPr>
        <w:numPr>
          <w:ilvl w:val="0"/>
          <w:numId w:val="1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AI Project Manager</w:t>
      </w:r>
    </w:p>
    <w:p w14:paraId="5A66C8C8" w14:textId="77777777" w:rsidR="00D923AD" w:rsidRPr="00D923AD" w:rsidRDefault="00D923AD" w:rsidP="00D923AD">
      <w:pPr>
        <w:numPr>
          <w:ilvl w:val="0"/>
          <w:numId w:val="1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Business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Transformation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/ Strategy / Consulting</w:t>
      </w:r>
    </w:p>
    <w:p w14:paraId="34317D1E" w14:textId="77777777" w:rsidR="00D923AD" w:rsidRPr="00D923AD" w:rsidRDefault="00D923AD" w:rsidP="00D923AD">
      <w:pPr>
        <w:numPr>
          <w:ilvl w:val="0"/>
          <w:numId w:val="1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/>
          <w14:ligatures w14:val="none"/>
        </w:rPr>
        <w:t>Prompt Engineer / KI-Prompter / AI Engineer</w:t>
      </w:r>
    </w:p>
    <w:p w14:paraId="6999C748" w14:textId="77777777" w:rsidR="00D923AD" w:rsidRPr="00AD70D3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70D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Курс покрывает:</w:t>
      </w:r>
    </w:p>
    <w:p w14:paraId="4B7EF7C3" w14:textId="77777777" w:rsidR="00D923AD" w:rsidRPr="00D923AD" w:rsidRDefault="00D923AD" w:rsidP="00D923AD">
      <w:pPr>
        <w:numPr>
          <w:ilvl w:val="0"/>
          <w:numId w:val="1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Процессы → BPMN, KPI,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Digitalisierung</w:t>
      </w:r>
      <w:proofErr w:type="spellEnd"/>
    </w:p>
    <w:p w14:paraId="60F3CF2D" w14:textId="77777777" w:rsidR="00D923AD" w:rsidRPr="00D923AD" w:rsidRDefault="00D923AD" w:rsidP="00D923AD">
      <w:pPr>
        <w:numPr>
          <w:ilvl w:val="0"/>
          <w:numId w:val="1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it-IT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it-IT"/>
          <w14:ligatures w14:val="none"/>
        </w:rPr>
        <w:t xml:space="preserve">AI → LLM,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it-IT"/>
          <w14:ligatures w14:val="none"/>
        </w:rPr>
        <w:t>Prompting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it-IT"/>
          <w14:ligatures w14:val="none"/>
        </w:rPr>
        <w:t xml:space="preserve">, AI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it-IT"/>
          <w14:ligatures w14:val="none"/>
        </w:rPr>
        <w:t>APIs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it-IT"/>
          <w14:ligatures w14:val="none"/>
        </w:rPr>
        <w:t>, n8n, RPA</w:t>
      </w:r>
    </w:p>
    <w:p w14:paraId="045FDB4D" w14:textId="77777777" w:rsidR="00D923AD" w:rsidRPr="00D923AD" w:rsidRDefault="00D923AD" w:rsidP="00D923AD">
      <w:pPr>
        <w:numPr>
          <w:ilvl w:val="0"/>
          <w:numId w:val="1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Интеграции →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APIs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Workflow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Automation</w:t>
      </w:r>
      <w:proofErr w:type="spellEnd"/>
    </w:p>
    <w:p w14:paraId="6C6CC64D" w14:textId="77777777" w:rsidR="00D923AD" w:rsidRPr="00D923AD" w:rsidRDefault="00D923AD" w:rsidP="00D923AD">
      <w:pPr>
        <w:numPr>
          <w:ilvl w:val="0"/>
          <w:numId w:val="1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Стратегию → ROI, Change Management,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Governance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EU AI Act</w:t>
      </w:r>
    </w:p>
    <w:p w14:paraId="2400740E" w14:textId="77777777" w:rsidR="00D923AD" w:rsidRPr="00D923AD" w:rsidRDefault="00D923AD" w:rsidP="00D923AD">
      <w:pPr>
        <w:numPr>
          <w:ilvl w:val="0"/>
          <w:numId w:val="1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Практику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 xml:space="preserve"> → end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noBreakHyphen/>
        <w:t>to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noBreakHyphen/>
        <w:t>end AI automation project</w:t>
      </w:r>
    </w:p>
    <w:p w14:paraId="40710F22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C5E6138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lastRenderedPageBreak/>
        <w:t>Бар-чарты: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 xml:space="preserve"> Распределение вакансий по </w:t>
      </w:r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 xml:space="preserve"> поисковым титлам для вакансий </w:t>
      </w:r>
      <w:proofErr w:type="gramStart"/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>с уровням</w:t>
      </w:r>
      <w:proofErr w:type="gramEnd"/>
      <w:r w:rsidRPr="00D923AD">
        <w:rPr>
          <w:rFonts w:ascii="Arial" w:eastAsia="Times New Roman" w:hAnsi="Arial" w:cs="Arial"/>
          <w:color w:val="980000"/>
          <w:kern w:val="0"/>
          <w:sz w:val="22"/>
          <w:szCs w:val="22"/>
          <w14:ligatures w14:val="none"/>
        </w:rPr>
        <w:t xml:space="preserve"> опыта работы ( ENTRY /ADVANCED ).</w:t>
      </w:r>
      <w:r w:rsidRPr="00D923AD">
        <w:rPr>
          <w:rFonts w:ascii="Arial" w:eastAsia="Times New Roman" w:hAnsi="Arial" w:cs="Arial"/>
          <w:noProof/>
          <w:color w:val="98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27FBEA13" wp14:editId="027C0AD5">
            <wp:extent cx="6475730" cy="3241040"/>
            <wp:effectExtent l="0" t="0" r="1270" b="0"/>
            <wp:docPr id="24" name="Рисунок 19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9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23AD">
        <w:rPr>
          <w:rFonts w:ascii="Arial" w:eastAsia="Times New Roman" w:hAnsi="Arial" w:cs="Arial"/>
          <w:noProof/>
          <w:color w:val="98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9A21C89" wp14:editId="21101ED8">
            <wp:extent cx="6475730" cy="3241040"/>
            <wp:effectExtent l="0" t="0" r="1270" b="0"/>
            <wp:docPr id="25" name="Рисунок 18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8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8153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6. Куда реально попадают выпускники</w:t>
      </w:r>
    </w:p>
    <w:p w14:paraId="1CA24125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noBreakHyphen/>
        <w:t>уровень:</w:t>
      </w:r>
    </w:p>
    <w:p w14:paraId="17A9E2D0" w14:textId="77777777" w:rsidR="00D923AD" w:rsidRPr="00D923AD" w:rsidRDefault="00D923AD" w:rsidP="00D923AD">
      <w:pPr>
        <w:numPr>
          <w:ilvl w:val="0"/>
          <w:numId w:val="1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Junior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Prozessmanager:in</w:t>
      </w:r>
      <w:proofErr w:type="spellEnd"/>
    </w:p>
    <w:p w14:paraId="6B6F0C25" w14:textId="77777777" w:rsidR="00D923AD" w:rsidRPr="00D923AD" w:rsidRDefault="00D923AD" w:rsidP="00D923AD">
      <w:pPr>
        <w:numPr>
          <w:ilvl w:val="0"/>
          <w:numId w:val="1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Werkstudent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 &amp; AI</w:t>
      </w:r>
    </w:p>
    <w:p w14:paraId="1E31C554" w14:textId="77777777" w:rsidR="00D923AD" w:rsidRPr="00D923AD" w:rsidRDefault="00D923AD" w:rsidP="00D923AD">
      <w:pPr>
        <w:numPr>
          <w:ilvl w:val="0"/>
          <w:numId w:val="1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Junior Project Manager (Digital / KI)</w:t>
      </w:r>
    </w:p>
    <w:p w14:paraId="766BF1EB" w14:textId="77777777" w:rsidR="00D923AD" w:rsidRPr="00D923AD" w:rsidRDefault="00D923AD" w:rsidP="00D923AD">
      <w:pPr>
        <w:numPr>
          <w:ilvl w:val="0"/>
          <w:numId w:val="1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Assistent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/ KI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Werkstudent</w:t>
      </w:r>
      <w:proofErr w:type="spellEnd"/>
    </w:p>
    <w:p w14:paraId="262CAC60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D96D9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Advanced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noBreakHyphen/>
        <w:t>уровень:</w:t>
      </w:r>
    </w:p>
    <w:p w14:paraId="41F0D09C" w14:textId="77777777" w:rsidR="00D923AD" w:rsidRPr="00D923AD" w:rsidRDefault="00D923AD" w:rsidP="00D923AD">
      <w:pPr>
        <w:numPr>
          <w:ilvl w:val="0"/>
          <w:numId w:val="1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Prozessmanager:in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Senior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/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Lead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4E7FB8FA" w14:textId="77777777" w:rsidR="00D923AD" w:rsidRPr="00D923AD" w:rsidRDefault="00D923AD" w:rsidP="00D923AD">
      <w:pPr>
        <w:numPr>
          <w:ilvl w:val="0"/>
          <w:numId w:val="1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Manager:in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/ AI Project Manager</w:t>
      </w:r>
    </w:p>
    <w:p w14:paraId="14E83387" w14:textId="77777777" w:rsidR="00D923AD" w:rsidRPr="00D923AD" w:rsidRDefault="00D923AD" w:rsidP="00D923AD">
      <w:pPr>
        <w:numPr>
          <w:ilvl w:val="0"/>
          <w:numId w:val="1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Business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Automation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Specialist</w:t>
      </w:r>
      <w:proofErr w:type="spellEnd"/>
    </w:p>
    <w:p w14:paraId="2B0D7A51" w14:textId="77777777" w:rsidR="00D923AD" w:rsidRPr="00D923AD" w:rsidRDefault="00D923AD" w:rsidP="00D923AD">
      <w:pPr>
        <w:numPr>
          <w:ilvl w:val="0"/>
          <w:numId w:val="1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Digital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Transformation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Consultant</w:t>
      </w:r>
      <w:proofErr w:type="spellEnd"/>
    </w:p>
    <w:p w14:paraId="3F1A38B6" w14:textId="77777777" w:rsidR="00D923AD" w:rsidRPr="00D923AD" w:rsidRDefault="00D923AD" w:rsidP="00D923AD">
      <w:pPr>
        <w:numPr>
          <w:ilvl w:val="0"/>
          <w:numId w:val="17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Data &amp; AI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Integration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roles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(при IT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бэкграунде)</w:t>
      </w:r>
    </w:p>
    <w:p w14:paraId="1CF37C2D" w14:textId="4166CF0E" w:rsidR="00D923AD" w:rsidRPr="00D923AD" w:rsidRDefault="00D923AD" w:rsidP="00D923AD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7. Таблица соответствия курса рынку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602"/>
        <w:gridCol w:w="2716"/>
        <w:gridCol w:w="1898"/>
      </w:tblGrid>
      <w:tr w:rsidR="00D923AD" w:rsidRPr="00D923AD" w14:paraId="6A205821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F9AE5" w14:textId="77777777" w:rsidR="00D923AD" w:rsidRPr="00D923AD" w:rsidRDefault="00D923AD" w:rsidP="00D923A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Модуль курса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62725" w14:textId="77777777" w:rsidR="00D923AD" w:rsidRPr="00D923AD" w:rsidRDefault="00D923AD" w:rsidP="00D923A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Покрываемые кластеры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89C1F" w14:textId="77777777" w:rsidR="00D923AD" w:rsidRPr="00D923AD" w:rsidRDefault="00D923AD" w:rsidP="00D923A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Типовые вакансии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A1765" w14:textId="77777777" w:rsidR="00D923AD" w:rsidRPr="00D923AD" w:rsidRDefault="00D923AD" w:rsidP="00D923A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Соответствие</w:t>
            </w:r>
          </w:p>
        </w:tc>
      </w:tr>
      <w:tr w:rsidR="00D923AD" w:rsidRPr="00D923AD" w14:paraId="15803EED" w14:textId="77777777">
        <w:trPr>
          <w:trHeight w:val="10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1CD0A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AI</w:t>
            </w: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noBreakHyphen/>
              <w:t>powered Process &amp; Workflow Automation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3FDC7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de-DE"/>
                <w14:ligatures w14:val="none"/>
              </w:rPr>
              <w:t>Prozessmanager:in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de-DE"/>
                <w14:ligatures w14:val="none"/>
              </w:rPr>
              <w:t xml:space="preserve">,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de-DE"/>
                <w14:ligatures w14:val="none"/>
              </w:rPr>
              <w:t>KI-Manager:in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BB2F4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de-DE"/>
                <w14:ligatures w14:val="none"/>
              </w:rPr>
              <w:t>Prozessmanager, Projektmanager KI, Automation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D17A0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Высокое</w:t>
            </w:r>
          </w:p>
        </w:tc>
      </w:tr>
      <w:tr w:rsidR="00D923AD" w:rsidRPr="00D923AD" w14:paraId="240C3279" w14:textId="77777777">
        <w:trPr>
          <w:trHeight w:val="10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ACFDA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Development &amp; Integration (n8n, APIs, LLM)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4E284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Prompt Engineer, KI-Prompter, AI Engineer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2D9C3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it-IT"/>
                <w14:ligatures w14:val="none"/>
              </w:rPr>
              <w:t>KI</w:t>
            </w: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it-IT"/>
                <w14:ligatures w14:val="none"/>
              </w:rPr>
              <w:noBreakHyphen/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it-IT"/>
                <w14:ligatures w14:val="none"/>
              </w:rPr>
              <w:t>Spezialist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it-IT"/>
                <w14:ligatures w14:val="none"/>
              </w:rPr>
              <w:t>, RPA Developer, AI Engineer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8F8C3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Высокое</w:t>
            </w:r>
          </w:p>
        </w:tc>
      </w:tr>
      <w:tr w:rsidR="00D923AD" w:rsidRPr="00D923AD" w14:paraId="4938E6A8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91970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Strategy &amp; Business </w:t>
            </w:r>
            <w:proofErr w:type="spellStart"/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Transformation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18A1F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Consulting, Strategy,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Transformation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C9617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Senior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Consultant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 Strategy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6BE22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Высокое</w:t>
            </w:r>
          </w:p>
        </w:tc>
      </w:tr>
      <w:tr w:rsidR="00D923AD" w:rsidRPr="00D923AD" w14:paraId="72328E42" w14:textId="77777777">
        <w:trPr>
          <w:trHeight w:val="10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59FBD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Legal &amp; Data Infrastructure (EU AI Act)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DCDEF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Governance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Compliance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20D1D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Data &amp; AI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Architect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 Data Protection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DC95A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Средне</w:t>
            </w: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noBreakHyphen/>
              <w:t>высокое</w:t>
            </w:r>
          </w:p>
        </w:tc>
      </w:tr>
      <w:tr w:rsidR="00D923AD" w:rsidRPr="00D923AD" w14:paraId="0B0C8EC7" w14:textId="77777777">
        <w:trPr>
          <w:trHeight w:val="10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870E4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Change Management &amp; </w:t>
            </w:r>
            <w:proofErr w:type="spellStart"/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Adoption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F987E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Change Manager,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Transformation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Lead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A066A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Change Manager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Automation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Upskilling</w:t>
            </w:r>
            <w:proofErr w:type="spellEnd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51F40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Высокое</w:t>
            </w:r>
          </w:p>
        </w:tc>
      </w:tr>
      <w:tr w:rsidR="00D923AD" w:rsidRPr="00D923AD" w14:paraId="4259D4C8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E286E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1F062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Все кластеры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FB326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AI Project Manager, </w:t>
            </w:r>
            <w:proofErr w:type="spellStart"/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KI-Manager:in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88097" w14:textId="77777777" w:rsidR="00D923AD" w:rsidRPr="00D923AD" w:rsidRDefault="00D923AD" w:rsidP="00D923AD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23A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Высокое</w:t>
            </w:r>
          </w:p>
        </w:tc>
      </w:tr>
    </w:tbl>
    <w:p w14:paraId="0B44D1C7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307FF4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8. Ключевой аналитический вывод</w:t>
      </w:r>
    </w:p>
    <w:p w14:paraId="61A9AA7A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Курс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полностью соответствует реальному спросу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на рынке труда Германии:</w:t>
      </w:r>
    </w:p>
    <w:p w14:paraId="44FDE74E" w14:textId="77777777" w:rsidR="00D923AD" w:rsidRPr="00D923AD" w:rsidRDefault="00D923AD" w:rsidP="00D923AD">
      <w:pPr>
        <w:numPr>
          <w:ilvl w:val="0"/>
          <w:numId w:val="1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Спрос на роли в AI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 xml:space="preserve">автоматизации и процессной трансформации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высокий и растущий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B9F8522" w14:textId="77777777" w:rsidR="00D923AD" w:rsidRPr="00D923AD" w:rsidRDefault="00D923AD" w:rsidP="00D923AD">
      <w:pPr>
        <w:numPr>
          <w:ilvl w:val="0"/>
          <w:numId w:val="1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Большинство вакансий —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advanced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уровень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что совпадает с целевой аудиторией курса.</w:t>
      </w:r>
    </w:p>
    <w:p w14:paraId="11C3557A" w14:textId="77777777" w:rsidR="00D923AD" w:rsidRPr="00D923AD" w:rsidRDefault="00D923AD" w:rsidP="00D923AD">
      <w:pPr>
        <w:numPr>
          <w:ilvl w:val="0"/>
          <w:numId w:val="1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Hard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skills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и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soft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skills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курса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почти полностью совпадают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 требованиями вакансий.</w:t>
      </w:r>
    </w:p>
    <w:p w14:paraId="0DB2E0EC" w14:textId="77777777" w:rsidR="00D923AD" w:rsidRPr="00D923AD" w:rsidRDefault="00D923AD" w:rsidP="00D923AD">
      <w:pPr>
        <w:numPr>
          <w:ilvl w:val="0"/>
          <w:numId w:val="18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Курс готовит к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реальным, массовым и устойчивым ролям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а не к искусственным профессиям.</w:t>
      </w:r>
    </w:p>
    <w:p w14:paraId="226B68AC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9B4509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9. Итоговое позиционирование курса</w:t>
      </w:r>
    </w:p>
    <w:p w14:paraId="18B426BD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7A4">
        <w:rPr>
          <w:rFonts w:ascii="Arial" w:eastAsia="Times New Roman" w:hAnsi="Arial" w:cs="Arial"/>
          <w:b/>
          <w:bCs/>
          <w:color w:val="00B0F0"/>
          <w:kern w:val="0"/>
          <w:sz w:val="22"/>
          <w:szCs w:val="22"/>
          <w14:ligatures w14:val="none"/>
        </w:rPr>
        <w:t xml:space="preserve">AI Business </w:t>
      </w:r>
      <w:proofErr w:type="spellStart"/>
      <w:r w:rsidRPr="006847A4">
        <w:rPr>
          <w:rFonts w:ascii="Arial" w:eastAsia="Times New Roman" w:hAnsi="Arial" w:cs="Arial"/>
          <w:b/>
          <w:bCs/>
          <w:color w:val="00B0F0"/>
          <w:kern w:val="0"/>
          <w:sz w:val="22"/>
          <w:szCs w:val="22"/>
          <w14:ligatures w14:val="none"/>
        </w:rPr>
        <w:t>Automation</w:t>
      </w:r>
      <w:proofErr w:type="spellEnd"/>
      <w:r w:rsidRPr="006847A4">
        <w:rPr>
          <w:rFonts w:ascii="Arial" w:eastAsia="Times New Roman" w:hAnsi="Arial" w:cs="Arial"/>
          <w:b/>
          <w:bCs/>
          <w:color w:val="00B0F0"/>
          <w:kern w:val="0"/>
          <w:sz w:val="22"/>
          <w:szCs w:val="22"/>
          <w14:ligatures w14:val="none"/>
        </w:rPr>
        <w:t xml:space="preserve"> </w:t>
      </w:r>
      <w:proofErr w:type="spellStart"/>
      <w:r w:rsidRPr="006847A4">
        <w:rPr>
          <w:rFonts w:ascii="Arial" w:eastAsia="Times New Roman" w:hAnsi="Arial" w:cs="Arial"/>
          <w:b/>
          <w:bCs/>
          <w:color w:val="00B0F0"/>
          <w:kern w:val="0"/>
          <w:sz w:val="22"/>
          <w:szCs w:val="22"/>
          <w14:ligatures w14:val="none"/>
        </w:rPr>
        <w:t>Specialist</w:t>
      </w:r>
      <w:proofErr w:type="spellEnd"/>
      <w:r w:rsidRPr="006847A4">
        <w:rPr>
          <w:rFonts w:ascii="Arial" w:eastAsia="Times New Roman" w:hAnsi="Arial" w:cs="Arial"/>
          <w:b/>
          <w:bCs/>
          <w:color w:val="00B0F0"/>
          <w:kern w:val="0"/>
          <w:sz w:val="22"/>
          <w:szCs w:val="22"/>
          <w14:ligatures w14:val="none"/>
        </w:rPr>
        <w:t xml:space="preserve">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это практико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 xml:space="preserve">ориентированная программа, которая готовит специалистов к востребованным ролям на пересечении AI, процессов, автоматизации и трансформации, с фокусом на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advanced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позиции и устойчивый карьерный рост.</w:t>
      </w:r>
    </w:p>
    <w:p w14:paraId="523EEA8A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B88DB8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 xml:space="preserve">10. Практический вывод для </w:t>
      </w:r>
      <w:proofErr w:type="spellStart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Agentur</w:t>
      </w:r>
      <w:proofErr w:type="spellEnd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für</w:t>
      </w:r>
      <w:proofErr w:type="spellEnd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Arbeit</w:t>
      </w:r>
      <w:proofErr w:type="spellEnd"/>
    </w:p>
    <w:p w14:paraId="0D21A0AA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Курс:</w:t>
      </w:r>
    </w:p>
    <w:p w14:paraId="5E1D64E9" w14:textId="77777777" w:rsidR="00D923AD" w:rsidRPr="00D923AD" w:rsidRDefault="00D923AD" w:rsidP="00D923AD">
      <w:pPr>
        <w:numPr>
          <w:ilvl w:val="0"/>
          <w:numId w:val="19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Соответствует реальному спросу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на рынке труда (данные BA).</w:t>
      </w:r>
    </w:p>
    <w:p w14:paraId="28B51F9A" w14:textId="77777777" w:rsidR="00D923AD" w:rsidRPr="00D923AD" w:rsidRDefault="00D923AD" w:rsidP="00D923AD">
      <w:pPr>
        <w:numPr>
          <w:ilvl w:val="0"/>
          <w:numId w:val="19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Повышает вероятность трудоустройства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участников в растущем сегменте.</w:t>
      </w:r>
    </w:p>
    <w:p w14:paraId="478A326F" w14:textId="77777777" w:rsidR="00D923AD" w:rsidRPr="00D923AD" w:rsidRDefault="00D923AD" w:rsidP="00D923AD">
      <w:pPr>
        <w:numPr>
          <w:ilvl w:val="0"/>
          <w:numId w:val="19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Поддерживает цели цифровизации и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апскиллинга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(повышения квалификации)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важные для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Arbeitsmarktpolitik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BBD9DD9" w14:textId="77777777" w:rsidR="00D923AD" w:rsidRPr="00D923AD" w:rsidRDefault="00D923AD" w:rsidP="00D923AD">
      <w:pPr>
        <w:numPr>
          <w:ilvl w:val="0"/>
          <w:numId w:val="19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Обоснован статистически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сотни релевантных вакансий, совпадение навыков, совпадение географии.</w:t>
      </w:r>
    </w:p>
    <w:p w14:paraId="5B578CC6" w14:textId="77777777" w:rsidR="00D923AD" w:rsidRPr="00AD70D3" w:rsidRDefault="00D923AD" w:rsidP="00D923AD">
      <w:p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45D5949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71BFD" w14:textId="77777777" w:rsidR="00D923AD" w:rsidRPr="00D923AD" w:rsidRDefault="00D923AD" w:rsidP="00D923AD">
      <w:pPr>
        <w:spacing w:before="2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23AD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11. Географический анализ рынка вакансий </w:t>
      </w:r>
    </w:p>
    <w:p w14:paraId="093983EB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67B06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Где сосредоточен спрос на специалистов по AI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автоматизации и цифровой трансформации</w:t>
      </w:r>
    </w:p>
    <w:p w14:paraId="082A9F47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Анализ распределения вакансий по федеральным землям и городам показывает, что спрос на роли, связанные с процессами, KI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менеджментом и AI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 xml:space="preserve">автоматизацией,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широко распространён по всей Германии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но имеет выраженные региональные центры.</w:t>
      </w:r>
    </w:p>
    <w:p w14:paraId="662D1146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CAA41" w14:textId="77777777" w:rsidR="00D923AD" w:rsidRPr="007F54DB" w:rsidRDefault="00D923AD" w:rsidP="00AD70D3">
      <w:pPr>
        <w:spacing w:before="20" w:after="0" w:line="240" w:lineRule="auto"/>
        <w:outlineLvl w:val="1"/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</w:pPr>
      <w:r w:rsidRPr="007F54DB"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  <w:t>11.1 Распределение по федеральным землям (</w:t>
      </w:r>
      <w:r w:rsidRPr="00AD70D3">
        <w:rPr>
          <w:rFonts w:ascii="Arial" w:eastAsia="Times New Roman" w:hAnsi="Arial" w:cs="Arial"/>
          <w:b/>
          <w:bCs/>
          <w:color w:val="D86DCB" w:themeColor="accent5" w:themeTint="99"/>
          <w:kern w:val="0"/>
          <w:lang w:val="de-DE"/>
          <w14:ligatures w14:val="none"/>
        </w:rPr>
        <w:t>Gesamt</w:t>
      </w:r>
      <w:r w:rsidRPr="007F54DB"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  <w:t>)</w:t>
      </w:r>
    </w:p>
    <w:p w14:paraId="3DC866E5" w14:textId="77777777" w:rsidR="00D923AD" w:rsidRPr="00AD70D3" w:rsidRDefault="00D923AD" w:rsidP="00AD70D3">
      <w:pPr>
        <w:spacing w:after="0"/>
        <w:contextualSpacing/>
      </w:pPr>
    </w:p>
    <w:p w14:paraId="1D1C7B2C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 xml:space="preserve">Бар-чарт: 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Топ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noBreakHyphen/>
        <w:t>регионы по количеству вакансий:</w:t>
      </w:r>
    </w:p>
    <w:p w14:paraId="68AE0E9D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AA4AD9E" wp14:editId="4ED6C9FF">
            <wp:extent cx="6456480" cy="4508626"/>
            <wp:effectExtent l="0" t="0" r="1905" b="6350"/>
            <wp:docPr id="26" name="Рисунок 17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7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499" cy="451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8FBF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Это означает:</w:t>
      </w:r>
    </w:p>
    <w:p w14:paraId="045E961D" w14:textId="77777777" w:rsidR="00D923AD" w:rsidRPr="00D923AD" w:rsidRDefault="00D923AD" w:rsidP="00D923AD">
      <w:pPr>
        <w:numPr>
          <w:ilvl w:val="0"/>
          <w:numId w:val="20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Спрос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не ограничен одним регионом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а распределён по всей стране.</w:t>
      </w:r>
    </w:p>
    <w:p w14:paraId="3BB19699" w14:textId="77777777" w:rsidR="00D923AD" w:rsidRPr="00D923AD" w:rsidRDefault="00D923AD" w:rsidP="00D923AD">
      <w:pPr>
        <w:numPr>
          <w:ilvl w:val="0"/>
          <w:numId w:val="20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Курс подходит для участников из любого региона Германии.</w:t>
      </w:r>
    </w:p>
    <w:p w14:paraId="26EB5109" w14:textId="77777777" w:rsidR="00D923AD" w:rsidRPr="00D923AD" w:rsidRDefault="00D923AD" w:rsidP="00D923AD">
      <w:pPr>
        <w:numPr>
          <w:ilvl w:val="0"/>
          <w:numId w:val="20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Особенно сильный спрос — в экономических центрах и индустриальных землях.</w:t>
      </w:r>
    </w:p>
    <w:p w14:paraId="19BB19FD" w14:textId="77777777" w:rsidR="00D923AD" w:rsidRPr="00AD70D3" w:rsidRDefault="00D923AD" w:rsidP="00D923A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D4798" w14:textId="77777777" w:rsidR="00D923AD" w:rsidRDefault="00D923AD">
      <w:pPr>
        <w:rPr>
          <w:rFonts w:ascii="Arial" w:eastAsia="Times New Roman" w:hAnsi="Arial" w:cs="Arial"/>
          <w:b/>
          <w:bCs/>
          <w:color w:val="FF00F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FF00FF"/>
          <w:kern w:val="0"/>
          <w14:ligatures w14:val="none"/>
        </w:rPr>
        <w:br w:type="page"/>
      </w:r>
    </w:p>
    <w:p w14:paraId="4304E7B9" w14:textId="0BE902CE" w:rsidR="00D923AD" w:rsidRPr="007F54DB" w:rsidRDefault="00D923AD" w:rsidP="00D923AD">
      <w:pPr>
        <w:spacing w:before="20" w:after="0" w:line="240" w:lineRule="auto"/>
        <w:outlineLvl w:val="1"/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</w:pPr>
      <w:r w:rsidRPr="007F54DB"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  <w:lastRenderedPageBreak/>
        <w:t xml:space="preserve">11.2 </w:t>
      </w:r>
      <w:proofErr w:type="spellStart"/>
      <w:r w:rsidRPr="00AD70D3">
        <w:rPr>
          <w:rFonts w:ascii="Arial" w:eastAsia="Times New Roman" w:hAnsi="Arial" w:cs="Arial"/>
          <w:b/>
          <w:bCs/>
          <w:color w:val="D86DCB" w:themeColor="accent5" w:themeTint="99"/>
          <w:kern w:val="0"/>
          <w:lang w:val="de-DE"/>
          <w14:ligatures w14:val="none"/>
        </w:rPr>
        <w:t>Advanced</w:t>
      </w:r>
      <w:proofErr w:type="spellEnd"/>
      <w:r w:rsidRPr="007F54DB"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  <w:noBreakHyphen/>
        <w:t>уровень: география спроса</w:t>
      </w:r>
    </w:p>
    <w:p w14:paraId="2E3A8624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Для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advanced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специалистов спрос ещё более выражен:</w:t>
      </w:r>
    </w:p>
    <w:p w14:paraId="1638D611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 xml:space="preserve">Бар-чарт: 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Топ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noBreakHyphen/>
        <w:t>регионы по количеству вакансий Advanced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noBreakHyphen/>
        <w:t>уровень</w:t>
      </w:r>
    </w:p>
    <w:p w14:paraId="1D790C7D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1247D9EB" wp14:editId="141398BA">
            <wp:extent cx="4704652" cy="3295883"/>
            <wp:effectExtent l="0" t="0" r="1270" b="0"/>
            <wp:docPr id="27" name="Рисунок 16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6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812" cy="33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E7BC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Вывод:</w:t>
      </w:r>
    </w:p>
    <w:p w14:paraId="1A26E659" w14:textId="77777777" w:rsidR="00D923AD" w:rsidRPr="00D923AD" w:rsidRDefault="00D923AD" w:rsidP="00D923AD">
      <w:pPr>
        <w:numPr>
          <w:ilvl w:val="0"/>
          <w:numId w:val="2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Advanced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спрос концентрируется в тех же регионах, что и общий спрос.</w:t>
      </w:r>
    </w:p>
    <w:p w14:paraId="615FB002" w14:textId="77777777" w:rsidR="00D923AD" w:rsidRPr="00D923AD" w:rsidRDefault="00D923AD" w:rsidP="00D923AD">
      <w:pPr>
        <w:numPr>
          <w:ilvl w:val="0"/>
          <w:numId w:val="21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Это подтверждает, что выпускники курса могут рассчитывать на трудоустройство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в любом крупном экономическом регионе Германии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EF0281A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F2C16" w14:textId="77777777" w:rsidR="00D923AD" w:rsidRPr="007F54DB" w:rsidRDefault="00D923AD" w:rsidP="00D923AD">
      <w:pPr>
        <w:spacing w:before="20" w:after="0" w:line="240" w:lineRule="auto"/>
        <w:outlineLvl w:val="1"/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</w:pPr>
      <w:r w:rsidRPr="007F54DB"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  <w:t xml:space="preserve">11.3 </w:t>
      </w:r>
      <w:r w:rsidRPr="00AD70D3">
        <w:rPr>
          <w:rFonts w:ascii="Arial" w:eastAsia="Times New Roman" w:hAnsi="Arial" w:cs="Arial"/>
          <w:b/>
          <w:bCs/>
          <w:color w:val="D86DCB" w:themeColor="accent5" w:themeTint="99"/>
          <w:kern w:val="0"/>
          <w:lang w:val="de-DE"/>
          <w14:ligatures w14:val="none"/>
        </w:rPr>
        <w:t>Entry</w:t>
      </w:r>
      <w:r w:rsidRPr="007F54DB"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  <w:noBreakHyphen/>
        <w:t>уровень: география спроса</w:t>
      </w:r>
    </w:p>
    <w:p w14:paraId="688B1C22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вакансии распределены шире, но их меньше:</w:t>
      </w:r>
    </w:p>
    <w:p w14:paraId="3BC343E1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b/>
          <w:bCs/>
          <w:i/>
          <w:iCs/>
          <w:color w:val="980000"/>
          <w:kern w:val="0"/>
          <w:sz w:val="22"/>
          <w:szCs w:val="22"/>
          <w14:ligatures w14:val="none"/>
        </w:rPr>
        <w:t xml:space="preserve">Бар-чарт: 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Топ</w:t>
      </w:r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noBreakHyphen/>
        <w:t xml:space="preserve">регионы по количеству вакансий </w:t>
      </w:r>
      <w:proofErr w:type="spellStart"/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i/>
          <w:iCs/>
          <w:color w:val="980000"/>
          <w:kern w:val="0"/>
          <w:sz w:val="22"/>
          <w:szCs w:val="22"/>
          <w14:ligatures w14:val="none"/>
        </w:rPr>
        <w:noBreakHyphen/>
        <w:t>уровень</w:t>
      </w:r>
    </w:p>
    <w:p w14:paraId="4D0FEE6C" w14:textId="77777777" w:rsidR="00D923AD" w:rsidRPr="00D923AD" w:rsidRDefault="00D923AD" w:rsidP="00D923AD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64B35C38" wp14:editId="3D7030F9">
            <wp:extent cx="5262566" cy="3682454"/>
            <wp:effectExtent l="0" t="0" r="0" b="0"/>
            <wp:docPr id="28" name="Рисунок 15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5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43" cy="368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7D59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7B08D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Вывод:</w:t>
      </w:r>
    </w:p>
    <w:p w14:paraId="686CD661" w14:textId="77777777" w:rsidR="00D923AD" w:rsidRPr="00D923AD" w:rsidRDefault="00D923AD" w:rsidP="00D923AD">
      <w:pPr>
        <w:numPr>
          <w:ilvl w:val="0"/>
          <w:numId w:val="2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Даже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позиции доступны в большинстве регионов.</w:t>
      </w:r>
    </w:p>
    <w:p w14:paraId="32693A2E" w14:textId="77777777" w:rsidR="00D923AD" w:rsidRPr="00D923AD" w:rsidRDefault="00D923AD" w:rsidP="00D923AD">
      <w:pPr>
        <w:numPr>
          <w:ilvl w:val="0"/>
          <w:numId w:val="22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Это важно для участников курса, которые хотят остаться в своём регионе.</w:t>
      </w:r>
    </w:p>
    <w:p w14:paraId="09E9C29E" w14:textId="77777777" w:rsidR="00D923AD" w:rsidRPr="00D923AD" w:rsidRDefault="00D923AD" w:rsidP="00D9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DBDAF2" w14:textId="0BEB67DA" w:rsidR="00D923AD" w:rsidRPr="007F54DB" w:rsidRDefault="00D923AD" w:rsidP="00D923AD">
      <w:pPr>
        <w:spacing w:before="20" w:after="0" w:line="240" w:lineRule="auto"/>
        <w:outlineLvl w:val="1"/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</w:pPr>
      <w:r w:rsidRPr="007F54DB">
        <w:rPr>
          <w:rFonts w:ascii="Arial" w:eastAsia="Times New Roman" w:hAnsi="Arial" w:cs="Arial"/>
          <w:b/>
          <w:bCs/>
          <w:color w:val="D86DCB" w:themeColor="accent5" w:themeTint="99"/>
          <w:kern w:val="0"/>
          <w14:ligatures w14:val="none"/>
        </w:rPr>
        <w:t>11.4. География по городам: где больше всего вакансий</w:t>
      </w:r>
    </w:p>
    <w:p w14:paraId="786B74EA" w14:textId="77777777" w:rsidR="00D923AD" w:rsidRPr="00AD70D3" w:rsidRDefault="00D923AD" w:rsidP="00AD70D3">
      <w:pPr>
        <w:spacing w:after="0"/>
        <w:rPr>
          <w:b/>
          <w:bCs/>
          <w:color w:val="D86DCB" w:themeColor="accent5" w:themeTint="99"/>
        </w:rPr>
      </w:pPr>
      <w:r w:rsidRPr="00AD70D3">
        <w:rPr>
          <w:b/>
          <w:bCs/>
          <w:color w:val="D86DCB" w:themeColor="accent5" w:themeTint="99"/>
        </w:rPr>
        <w:t>Advanced </w:t>
      </w:r>
    </w:p>
    <w:p w14:paraId="4D7130A4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Топ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города:</w:t>
      </w:r>
    </w:p>
    <w:p w14:paraId="0A63D255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Hamburg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39</w:t>
      </w:r>
    </w:p>
    <w:p w14:paraId="3288B6AF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Berlin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38</w:t>
      </w:r>
    </w:p>
    <w:p w14:paraId="41D52D11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München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31</w:t>
      </w:r>
    </w:p>
    <w:p w14:paraId="2A2EC8AF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Köln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31</w:t>
      </w:r>
    </w:p>
    <w:p w14:paraId="5FD59D71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Stuttgart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23</w:t>
      </w:r>
    </w:p>
    <w:p w14:paraId="2105D6EA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Frankfurt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am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23</w:t>
      </w:r>
    </w:p>
    <w:p w14:paraId="781280D5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Düsseldorf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20</w:t>
      </w:r>
    </w:p>
    <w:p w14:paraId="78E56390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Dresden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12</w:t>
      </w:r>
    </w:p>
    <w:p w14:paraId="3754D312" w14:textId="77777777" w:rsidR="00D923AD" w:rsidRPr="00D923AD" w:rsidRDefault="00D923AD" w:rsidP="00D923AD">
      <w:pPr>
        <w:numPr>
          <w:ilvl w:val="0"/>
          <w:numId w:val="23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6740AC1" w14:textId="2C84D503" w:rsidR="001E7672" w:rsidRPr="00AD70D3" w:rsidRDefault="00D923AD" w:rsidP="00D923AD">
      <w:pPr>
        <w:spacing w:before="20"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AD70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См. интерактивную карту вакансий </w:t>
      </w:r>
      <w:r w:rsidRPr="00AD70D3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Advanced</w:t>
      </w:r>
      <w:r w:rsidRPr="00AD70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по ссылке: </w:t>
      </w:r>
    </w:p>
    <w:p w14:paraId="0C9E89E6" w14:textId="7F18EB71" w:rsidR="001E7672" w:rsidRPr="00AD70D3" w:rsidRDefault="0004271C" w:rsidP="00D923AD">
      <w:pPr>
        <w:spacing w:before="20" w:after="0" w:line="240" w:lineRule="auto"/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</w:pP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08_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AA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geo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vacancy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map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ADVANCED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.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html</w:t>
      </w:r>
      <w:r w:rsidRP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(отдельно</w:t>
      </w:r>
      <w:r w:rsidR="00AD70D3" w:rsidRP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, </w:t>
      </w:r>
      <w:proofErr w:type="gramStart"/>
      <w:r w:rsid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т</w:t>
      </w:r>
      <w:r w:rsidR="00AD70D3" w:rsidRP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.</w:t>
      </w:r>
      <w:r w:rsid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к.</w:t>
      </w:r>
      <w:proofErr w:type="gramEnd"/>
      <w:r w:rsid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="007F54DB">
        <w:rPr>
          <w:rFonts w:ascii="Arial" w:eastAsia="Times New Roman" w:hAnsi="Arial" w:cs="Arial"/>
          <w:color w:val="000000"/>
          <w:kern w:val="0"/>
          <w:sz w:val="14"/>
          <w:szCs w:val="14"/>
          <w:lang w:val="de-DE"/>
          <w14:ligatures w14:val="none"/>
        </w:rPr>
        <w:t>html</w:t>
      </w:r>
      <w:proofErr w:type="spellEnd"/>
      <w:r w:rsidR="007F54DB" w:rsidRPr="007F54DB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</w:t>
      </w:r>
      <w:r w:rsid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не открывает </w:t>
      </w:r>
      <w:proofErr w:type="spellStart"/>
      <w:r w:rsidR="00AD70D3">
        <w:rPr>
          <w:rFonts w:ascii="Arial" w:eastAsia="Times New Roman" w:hAnsi="Arial" w:cs="Arial"/>
          <w:color w:val="000000"/>
          <w:kern w:val="0"/>
          <w:sz w:val="14"/>
          <w:szCs w:val="14"/>
          <w:lang w:val="de-DE"/>
          <w14:ligatures w14:val="none"/>
        </w:rPr>
        <w:t>google</w:t>
      </w:r>
      <w:proofErr w:type="spellEnd"/>
      <w:r w:rsidR="00AD70D3" w:rsidRP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-</w:t>
      </w:r>
      <w:proofErr w:type="spellStart"/>
      <w:r w:rsidR="00AD70D3">
        <w:rPr>
          <w:rFonts w:ascii="Arial" w:eastAsia="Times New Roman" w:hAnsi="Arial" w:cs="Arial"/>
          <w:color w:val="000000"/>
          <w:kern w:val="0"/>
          <w:sz w:val="14"/>
          <w:szCs w:val="14"/>
          <w:lang w:val="de-DE"/>
          <w14:ligatures w14:val="none"/>
        </w:rPr>
        <w:t>drive</w:t>
      </w:r>
      <w:proofErr w:type="spellEnd"/>
      <w:r w:rsidR="00AD70D3" w:rsidRP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</w:t>
      </w:r>
      <w:r w:rsidRPr="00AD70D3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)</w:t>
      </w:r>
    </w:p>
    <w:p w14:paraId="1D5AA736" w14:textId="77777777" w:rsidR="001E7672" w:rsidRPr="00AD70D3" w:rsidRDefault="001E7672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67BC1" w14:textId="11A9E88A" w:rsidR="00D923AD" w:rsidRPr="00AD70D3" w:rsidRDefault="00D923AD" w:rsidP="00AD70D3">
      <w:pPr>
        <w:spacing w:after="0"/>
        <w:rPr>
          <w:b/>
          <w:bCs/>
          <w:color w:val="D86DCB" w:themeColor="accent5" w:themeTint="99"/>
        </w:rPr>
      </w:pPr>
      <w:proofErr w:type="spellStart"/>
      <w:r w:rsidRPr="00AD70D3">
        <w:rPr>
          <w:b/>
          <w:bCs/>
          <w:color w:val="D86DCB" w:themeColor="accent5" w:themeTint="99"/>
        </w:rPr>
        <w:t>Entry</w:t>
      </w:r>
      <w:proofErr w:type="spellEnd"/>
    </w:p>
    <w:p w14:paraId="79965328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Топ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города:</w:t>
      </w:r>
    </w:p>
    <w:p w14:paraId="170120A5" w14:textId="77777777" w:rsidR="00D923AD" w:rsidRPr="00D923AD" w:rsidRDefault="00D923AD" w:rsidP="00D923AD">
      <w:pPr>
        <w:numPr>
          <w:ilvl w:val="0"/>
          <w:numId w:val="2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Hamburg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9</w:t>
      </w:r>
    </w:p>
    <w:p w14:paraId="214E057A" w14:textId="77777777" w:rsidR="00D923AD" w:rsidRPr="00D923AD" w:rsidRDefault="00D923AD" w:rsidP="00D923AD">
      <w:pPr>
        <w:numPr>
          <w:ilvl w:val="0"/>
          <w:numId w:val="2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München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8</w:t>
      </w:r>
    </w:p>
    <w:p w14:paraId="4934E140" w14:textId="77777777" w:rsidR="00D923AD" w:rsidRPr="00D923AD" w:rsidRDefault="00D923AD" w:rsidP="00D923AD">
      <w:pPr>
        <w:numPr>
          <w:ilvl w:val="0"/>
          <w:numId w:val="2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Berlin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</w:p>
    <w:p w14:paraId="0CB23C7B" w14:textId="77777777" w:rsidR="00D923AD" w:rsidRPr="00D923AD" w:rsidRDefault="00D923AD" w:rsidP="00D923AD">
      <w:pPr>
        <w:numPr>
          <w:ilvl w:val="0"/>
          <w:numId w:val="2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Bremen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</w:p>
    <w:p w14:paraId="2CC6E133" w14:textId="77777777" w:rsidR="00D923AD" w:rsidRPr="00D923AD" w:rsidRDefault="00D923AD" w:rsidP="00D923AD">
      <w:pPr>
        <w:numPr>
          <w:ilvl w:val="0"/>
          <w:numId w:val="2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Köln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</w:p>
    <w:p w14:paraId="64BA22F0" w14:textId="77777777" w:rsidR="00D923AD" w:rsidRPr="00D923AD" w:rsidRDefault="00D923AD" w:rsidP="00D923AD">
      <w:pPr>
        <w:numPr>
          <w:ilvl w:val="0"/>
          <w:numId w:val="2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Frankfurt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am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</w:p>
    <w:p w14:paraId="53DB40FB" w14:textId="77777777" w:rsidR="00D923AD" w:rsidRPr="00D923AD" w:rsidRDefault="00D923AD" w:rsidP="00D923AD">
      <w:pPr>
        <w:numPr>
          <w:ilvl w:val="0"/>
          <w:numId w:val="2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Karlsruhe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</w:p>
    <w:p w14:paraId="1D58B753" w14:textId="77777777" w:rsidR="00D923AD" w:rsidRPr="00D923AD" w:rsidRDefault="00D923AD" w:rsidP="00D923AD">
      <w:pPr>
        <w:numPr>
          <w:ilvl w:val="0"/>
          <w:numId w:val="24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Essen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</w:p>
    <w:p w14:paraId="43723254" w14:textId="77777777" w:rsidR="001E7672" w:rsidRDefault="001E7672" w:rsidP="00AD70D3">
      <w:pPr>
        <w:spacing w:after="0"/>
        <w:rPr>
          <w:lang w:val="de-DE"/>
        </w:rPr>
      </w:pPr>
    </w:p>
    <w:p w14:paraId="3AAAFBC7" w14:textId="17F23F47" w:rsidR="00D923AD" w:rsidRPr="00AD70D3" w:rsidRDefault="001E7672" w:rsidP="00AD70D3">
      <w:pPr>
        <w:spacing w:before="20"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AD70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См. интерактивную карту вакансий </w:t>
      </w:r>
      <w:proofErr w:type="spellStart"/>
      <w:r w:rsidRPr="006847A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Entry</w:t>
      </w:r>
      <w:proofErr w:type="spellEnd"/>
      <w:r w:rsidRPr="00AD70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по ссылке:</w:t>
      </w:r>
    </w:p>
    <w:p w14:paraId="22FF3441" w14:textId="7CCDD70A" w:rsidR="00AD70D3" w:rsidRPr="00AD70D3" w:rsidRDefault="0004271C" w:rsidP="00AD70D3">
      <w:pPr>
        <w:spacing w:before="20" w:after="0" w:line="240" w:lineRule="auto"/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</w:pP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07_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AA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geo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vacancy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map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_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ENTRY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.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:lang w:val="en-US"/>
          <w14:ligatures w14:val="none"/>
        </w:rPr>
        <w:t>html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 xml:space="preserve"> </w:t>
      </w:r>
      <w:r w:rsidR="006847A4"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(прилагается, </w:t>
      </w:r>
      <w:proofErr w:type="gramStart"/>
      <w:r w:rsidR="006847A4"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т.к.</w:t>
      </w:r>
      <w:proofErr w:type="gramEnd"/>
      <w:r w:rsidR="006847A4"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="006847A4"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html</w:t>
      </w:r>
      <w:proofErr w:type="spellEnd"/>
      <w:r w:rsidR="006847A4"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не открывает </w:t>
      </w:r>
      <w:proofErr w:type="spellStart"/>
      <w:r w:rsidR="006847A4"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google-drive</w:t>
      </w:r>
      <w:proofErr w:type="spellEnd"/>
      <w:r w:rsidR="006847A4"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)</w:t>
      </w:r>
    </w:p>
    <w:p w14:paraId="08CF60C9" w14:textId="77777777" w:rsidR="00FE137A" w:rsidRPr="00D923AD" w:rsidRDefault="00FE137A" w:rsidP="001E7672">
      <w:p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uk-UA"/>
          <w14:ligatures w14:val="none"/>
        </w:rPr>
      </w:pPr>
    </w:p>
    <w:p w14:paraId="6F7DB255" w14:textId="77777777" w:rsidR="00D923AD" w:rsidRPr="00D923AD" w:rsidRDefault="00D923AD" w:rsidP="00D923AD">
      <w:pPr>
        <w:spacing w:before="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Вывод:</w:t>
      </w:r>
    </w:p>
    <w:p w14:paraId="442F5626" w14:textId="77777777" w:rsidR="00D923AD" w:rsidRPr="00D923AD" w:rsidRDefault="00D923AD" w:rsidP="00D923AD">
      <w:pPr>
        <w:numPr>
          <w:ilvl w:val="0"/>
          <w:numId w:val="2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Спрос концентрируется в крупнейших городах Германии.</w:t>
      </w:r>
    </w:p>
    <w:p w14:paraId="6708BF9A" w14:textId="77777777" w:rsidR="00D923AD" w:rsidRPr="00D923AD" w:rsidRDefault="00D923AD" w:rsidP="00D923AD">
      <w:pPr>
        <w:numPr>
          <w:ilvl w:val="0"/>
          <w:numId w:val="2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Но вакансии есть и в средних городах (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Dresden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Jena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Mannheim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Kiel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Kassel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55AB61F1" w14:textId="77777777" w:rsidR="00D923AD" w:rsidRPr="00D923AD" w:rsidRDefault="00D923AD" w:rsidP="00D923AD">
      <w:pPr>
        <w:numPr>
          <w:ilvl w:val="0"/>
          <w:numId w:val="25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Это делает курс релевантным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для всей страны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а не только для Берлина или Мюнхена.</w:t>
      </w:r>
    </w:p>
    <w:p w14:paraId="573D6F7A" w14:textId="5B662BD0" w:rsidR="006847A4" w:rsidRPr="006847A4" w:rsidRDefault="006847A4" w:rsidP="006847A4">
      <w:pPr>
        <w:pStyle w:val="a7"/>
        <w:spacing w:before="20"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6847A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См. интерактивную карту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всех</w:t>
      </w:r>
      <w:r w:rsidRPr="006847A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вакансий 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по</w:t>
      </w:r>
      <w:r w:rsidRPr="006847A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6847A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с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с</w:t>
      </w:r>
      <w:r w:rsidRPr="006847A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ылке: </w:t>
      </w:r>
    </w:p>
    <w:p w14:paraId="6AEA7F59" w14:textId="4DF3550F" w:rsidR="006847A4" w:rsidRPr="006847A4" w:rsidRDefault="006847A4" w:rsidP="006847A4">
      <w:pPr>
        <w:pStyle w:val="a7"/>
        <w:spacing w:before="20" w:after="0" w:line="240" w:lineRule="auto"/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</w:pP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>06_AA_geo_vacancy_map_ALL.html</w:t>
      </w:r>
      <w:r w:rsidRPr="006847A4">
        <w:rPr>
          <w:rFonts w:ascii="Arial" w:eastAsia="Times New Roman" w:hAnsi="Arial" w:cs="Arial"/>
          <w:color w:val="0F9ED5" w:themeColor="accent4"/>
          <w:kern w:val="0"/>
          <w:sz w:val="14"/>
          <w:szCs w:val="14"/>
          <w14:ligatures w14:val="none"/>
        </w:rPr>
        <w:t xml:space="preserve">  </w:t>
      </w:r>
      <w:bookmarkStart w:id="0" w:name="_Hlk219228918"/>
      <w:r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(прилагается, </w:t>
      </w:r>
      <w:proofErr w:type="gramStart"/>
      <w:r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т.к.</w:t>
      </w:r>
      <w:proofErr w:type="gramEnd"/>
      <w:r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html</w:t>
      </w:r>
      <w:proofErr w:type="spellEnd"/>
      <w:r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не открывает </w:t>
      </w:r>
      <w:proofErr w:type="spellStart"/>
      <w:r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>google-drive</w:t>
      </w:r>
      <w:proofErr w:type="spellEnd"/>
      <w:r w:rsidRPr="006847A4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 )</w:t>
      </w:r>
    </w:p>
    <w:bookmarkEnd w:id="0"/>
    <w:p w14:paraId="4232C95F" w14:textId="77777777" w:rsidR="00D923AD" w:rsidRPr="00D923AD" w:rsidRDefault="00D923AD" w:rsidP="00D923A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41489" w14:textId="749FFDDE" w:rsidR="00D923AD" w:rsidRPr="00AD70D3" w:rsidRDefault="00D923AD" w:rsidP="00D923AD">
      <w:pPr>
        <w:spacing w:before="20" w:after="0" w:line="240" w:lineRule="auto"/>
        <w:outlineLvl w:val="1"/>
        <w:rPr>
          <w:rFonts w:ascii="Arial" w:eastAsia="Times New Roman" w:hAnsi="Arial" w:cs="Arial"/>
          <w:b/>
          <w:bCs/>
          <w:color w:val="D86DCB" w:themeColor="accent5" w:themeTint="99"/>
          <w:kern w:val="0"/>
          <w:lang w:val="de-DE"/>
          <w14:ligatures w14:val="none"/>
        </w:rPr>
      </w:pPr>
      <w:r w:rsidRPr="00AD70D3">
        <w:rPr>
          <w:rFonts w:ascii="Arial" w:eastAsia="Times New Roman" w:hAnsi="Arial" w:cs="Arial"/>
          <w:b/>
          <w:bCs/>
          <w:color w:val="D86DCB" w:themeColor="accent5" w:themeTint="99"/>
          <w:kern w:val="0"/>
          <w:lang w:val="de-DE"/>
          <w14:ligatures w14:val="none"/>
        </w:rPr>
        <w:t xml:space="preserve">11.5. </w:t>
      </w:r>
      <w:proofErr w:type="spellStart"/>
      <w:r w:rsidRPr="00AD70D3">
        <w:rPr>
          <w:rFonts w:ascii="Arial" w:eastAsia="Times New Roman" w:hAnsi="Arial" w:cs="Arial"/>
          <w:b/>
          <w:bCs/>
          <w:color w:val="D86DCB" w:themeColor="accent5" w:themeTint="99"/>
          <w:kern w:val="0"/>
          <w:lang w:val="de-DE"/>
          <w14:ligatures w14:val="none"/>
        </w:rPr>
        <w:t>Географический</w:t>
      </w:r>
      <w:proofErr w:type="spellEnd"/>
      <w:r w:rsidRPr="00AD70D3">
        <w:rPr>
          <w:rFonts w:ascii="Arial" w:eastAsia="Times New Roman" w:hAnsi="Arial" w:cs="Arial"/>
          <w:b/>
          <w:bCs/>
          <w:color w:val="D86DCB" w:themeColor="accent5" w:themeTint="99"/>
          <w:kern w:val="0"/>
          <w:lang w:val="de-DE"/>
          <w14:ligatures w14:val="none"/>
        </w:rPr>
        <w:t xml:space="preserve"> </w:t>
      </w:r>
      <w:proofErr w:type="spellStart"/>
      <w:r w:rsidRPr="00AD70D3">
        <w:rPr>
          <w:rFonts w:ascii="Arial" w:eastAsia="Times New Roman" w:hAnsi="Arial" w:cs="Arial"/>
          <w:b/>
          <w:bCs/>
          <w:color w:val="D86DCB" w:themeColor="accent5" w:themeTint="99"/>
          <w:kern w:val="0"/>
          <w:lang w:val="de-DE"/>
          <w14:ligatures w14:val="none"/>
        </w:rPr>
        <w:t>вывод</w:t>
      </w:r>
      <w:proofErr w:type="spellEnd"/>
    </w:p>
    <w:p w14:paraId="67748922" w14:textId="77777777" w:rsidR="00D923AD" w:rsidRPr="00D923AD" w:rsidRDefault="00D923AD" w:rsidP="00D923AD">
      <w:pPr>
        <w:numPr>
          <w:ilvl w:val="0"/>
          <w:numId w:val="2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Спрос на специалистов по AI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 xml:space="preserve">автоматизации и цифровой трансформации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широко распределён по Германии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что делает курс актуальным для участников из любого региона.</w:t>
      </w:r>
    </w:p>
    <w:p w14:paraId="7CBDD47C" w14:textId="77777777" w:rsidR="00D923AD" w:rsidRPr="00D923AD" w:rsidRDefault="00D923AD" w:rsidP="00D923AD">
      <w:pPr>
        <w:numPr>
          <w:ilvl w:val="0"/>
          <w:numId w:val="2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Наибольшая концентрация вакансий — в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NRW,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Baden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Württemberg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Bayern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Hessen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а также в городах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Hamburg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Berlin,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München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Köln</w:t>
      </w:r>
      <w:proofErr w:type="spellEnd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Frankfurt, </w:t>
      </w:r>
      <w:proofErr w:type="spellStart"/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Stuttgart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98D91E9" w14:textId="77777777" w:rsidR="00D923AD" w:rsidRPr="00D923AD" w:rsidRDefault="00D923AD" w:rsidP="00D923AD">
      <w:pPr>
        <w:numPr>
          <w:ilvl w:val="0"/>
          <w:numId w:val="2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Entry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вакансии также присутствуют во всех ключевых регионах, что важно для участников без IT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опыта.</w:t>
      </w:r>
    </w:p>
    <w:p w14:paraId="67234AAB" w14:textId="77777777" w:rsidR="00D923AD" w:rsidRPr="00D923AD" w:rsidRDefault="00D923AD" w:rsidP="00D923AD">
      <w:pPr>
        <w:numPr>
          <w:ilvl w:val="0"/>
          <w:numId w:val="26"/>
        </w:numPr>
        <w:spacing w:before="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Географическая широта спроса подтверждает, что выпускники курса смогут найти работу </w:t>
      </w:r>
      <w:r w:rsidRPr="00D923A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как локально, так и удалённо</w:t>
      </w:r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особенно учитывая распространённость гибридных и 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remote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ролей в AI/</w:t>
      </w:r>
      <w:proofErr w:type="spellStart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Automation</w:t>
      </w:r>
      <w:proofErr w:type="spellEnd"/>
      <w:r w:rsidRPr="00D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FFEE3AD" w14:textId="25D216D6" w:rsidR="00C40F38" w:rsidRPr="00AD70D3" w:rsidRDefault="00C40F38"/>
    <w:p w14:paraId="7D514467" w14:textId="140A2FA5" w:rsidR="00ED1606" w:rsidRPr="00ED1606" w:rsidRDefault="00ED1606" w:rsidP="00ED1606">
      <w:pPr>
        <w:spacing w:before="20" w:after="0" w:line="240" w:lineRule="auto"/>
        <w:outlineLvl w:val="0"/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14:ligatures w14:val="none"/>
        </w:rPr>
        <w:t>Приложения</w:t>
      </w:r>
      <w:r w:rsidRPr="00ED1606">
        <w:rPr>
          <w:rFonts w:ascii="Arial" w:eastAsia="Times New Roman" w:hAnsi="Arial" w:cs="Arial"/>
          <w:b/>
          <w:bCs/>
          <w:color w:val="9900FF"/>
          <w:kern w:val="36"/>
          <w:sz w:val="32"/>
          <w:szCs w:val="32"/>
          <w:lang w:val="en-US"/>
          <w14:ligatures w14:val="none"/>
        </w:rPr>
        <w:t>:</w:t>
      </w:r>
    </w:p>
    <w:p w14:paraId="48F52417" w14:textId="1698B53E" w:rsidR="00ED1606" w:rsidRDefault="00ED1606" w:rsidP="00ED1606">
      <w:pPr>
        <w:pStyle w:val="a7"/>
        <w:numPr>
          <w:ilvl w:val="0"/>
          <w:numId w:val="28"/>
        </w:numPr>
        <w:rPr>
          <w:color w:val="0F9ED5" w:themeColor="accent4"/>
          <w:sz w:val="20"/>
          <w:szCs w:val="20"/>
          <w:lang w:val="en-US"/>
        </w:rPr>
      </w:pPr>
      <w:r w:rsidRPr="00ED1606">
        <w:rPr>
          <w:lang w:val="en-US"/>
        </w:rPr>
        <w:t xml:space="preserve">Title clusters for experience level: ADVANCED: </w:t>
      </w:r>
      <w:hyperlink r:id="rId19" w:history="1">
        <w:r w:rsidRPr="00CD1C40">
          <w:rPr>
            <w:rStyle w:val="ac"/>
            <w:sz w:val="20"/>
            <w:szCs w:val="20"/>
            <w:lang w:val="en-US"/>
          </w:rPr>
          <w:t>https://drive.google.com/file/d/1Hf7cS1NL4mwKVW03HaW6-1gY6uZchd4J/view?usp=sharing</w:t>
        </w:r>
      </w:hyperlink>
    </w:p>
    <w:p w14:paraId="2F191F1B" w14:textId="72F91C38" w:rsidR="00ED1606" w:rsidRPr="00ED1606" w:rsidRDefault="00ED1606" w:rsidP="00ED1606">
      <w:pPr>
        <w:pStyle w:val="a7"/>
        <w:numPr>
          <w:ilvl w:val="0"/>
          <w:numId w:val="28"/>
        </w:numPr>
        <w:rPr>
          <w:color w:val="0F9ED5" w:themeColor="accent4"/>
          <w:sz w:val="20"/>
          <w:szCs w:val="20"/>
          <w:lang w:val="en-US"/>
        </w:rPr>
      </w:pPr>
      <w:r w:rsidRPr="00ED1606">
        <w:rPr>
          <w:lang w:val="en-US"/>
        </w:rPr>
        <w:lastRenderedPageBreak/>
        <w:t>Title clusters for experience level: EN</w:t>
      </w:r>
      <w:r>
        <w:rPr>
          <w:lang w:val="en-US"/>
        </w:rPr>
        <w:t>TRY</w:t>
      </w:r>
      <w:r w:rsidRPr="00ED1606">
        <w:rPr>
          <w:lang w:val="en-US"/>
        </w:rPr>
        <w:t xml:space="preserve">: </w:t>
      </w:r>
      <w:hyperlink r:id="rId20" w:history="1">
        <w:r w:rsidRPr="00CD1C40">
          <w:rPr>
            <w:rStyle w:val="ac"/>
            <w:sz w:val="20"/>
            <w:szCs w:val="20"/>
            <w:lang w:val="en-US"/>
          </w:rPr>
          <w:t>https://drive.google.com/file/d/1vo4vtKdhgqrlxsuCUJ38oTEXL55hWdAF/view?usp=sharing</w:t>
        </w:r>
      </w:hyperlink>
    </w:p>
    <w:p w14:paraId="30215B79" w14:textId="77777777" w:rsidR="00ED1606" w:rsidRPr="00ED1606" w:rsidRDefault="00ED1606" w:rsidP="00ED1606">
      <w:pPr>
        <w:pStyle w:val="a7"/>
        <w:numPr>
          <w:ilvl w:val="0"/>
          <w:numId w:val="28"/>
        </w:numPr>
        <w:rPr>
          <w:color w:val="0F9ED5" w:themeColor="accent4"/>
          <w:sz w:val="20"/>
          <w:szCs w:val="20"/>
          <w:lang w:val="de-DE"/>
        </w:rPr>
      </w:pPr>
      <w:r w:rsidRPr="00ED1606">
        <w:rPr>
          <w:lang w:val="de-DE"/>
        </w:rPr>
        <w:t xml:space="preserve">Wiederholte Wörter in HARD </w:t>
      </w:r>
      <w:proofErr w:type="spellStart"/>
      <w:r w:rsidRPr="00ED1606">
        <w:rPr>
          <w:lang w:val="de-DE"/>
        </w:rPr>
        <w:t>skills</w:t>
      </w:r>
      <w:proofErr w:type="spellEnd"/>
      <w:r w:rsidRPr="00ED1606">
        <w:rPr>
          <w:lang w:val="de-DE"/>
        </w:rPr>
        <w:t>:</w:t>
      </w:r>
    </w:p>
    <w:p w14:paraId="77F08776" w14:textId="6189B51F" w:rsidR="00ED1606" w:rsidRPr="00ED1606" w:rsidRDefault="00ED1606" w:rsidP="00ED1606">
      <w:pPr>
        <w:pStyle w:val="a7"/>
        <w:rPr>
          <w:color w:val="0F9ED5" w:themeColor="accent4"/>
          <w:sz w:val="20"/>
          <w:szCs w:val="20"/>
          <w:lang w:val="uk-UA"/>
        </w:rPr>
      </w:pPr>
      <w:r w:rsidRPr="00ED1606">
        <w:rPr>
          <w:lang w:val="de-DE"/>
        </w:rPr>
        <w:t xml:space="preserve"> </w:t>
      </w:r>
      <w:hyperlink r:id="rId21" w:history="1">
        <w:r w:rsidRPr="00ED1606">
          <w:rPr>
            <w:rStyle w:val="ac"/>
            <w:sz w:val="20"/>
            <w:szCs w:val="20"/>
            <w:lang w:val="de-DE"/>
          </w:rPr>
          <w:t>https://drive.google.com/file/d/1CAPCVLHgkfE0YzoJ-hJD_USl9l-1g1DE/view?usp=sharing</w:t>
        </w:r>
      </w:hyperlink>
    </w:p>
    <w:p w14:paraId="16B55FDB" w14:textId="23D50352" w:rsidR="00ED1606" w:rsidRPr="00794A6E" w:rsidRDefault="00794A6E" w:rsidP="00ED1606">
      <w:pPr>
        <w:pStyle w:val="a7"/>
        <w:numPr>
          <w:ilvl w:val="0"/>
          <w:numId w:val="28"/>
        </w:numPr>
        <w:rPr>
          <w:color w:val="0F9ED5" w:themeColor="accent4"/>
          <w:sz w:val="20"/>
          <w:szCs w:val="20"/>
          <w:lang w:val="de-DE"/>
        </w:rPr>
      </w:pPr>
      <w:r w:rsidRPr="00794A6E">
        <w:rPr>
          <w:lang w:val="de-DE"/>
        </w:rPr>
        <w:t xml:space="preserve">Wiederholte Wörter in SOFT </w:t>
      </w:r>
      <w:proofErr w:type="spellStart"/>
      <w:r w:rsidRPr="00794A6E">
        <w:rPr>
          <w:lang w:val="de-DE"/>
        </w:rPr>
        <w:t>skills</w:t>
      </w:r>
      <w:proofErr w:type="spellEnd"/>
      <w:r w:rsidR="00ED1606" w:rsidRPr="00794A6E">
        <w:rPr>
          <w:lang w:val="de-DE"/>
        </w:rPr>
        <w:t xml:space="preserve">: </w:t>
      </w:r>
    </w:p>
    <w:p w14:paraId="58A08218" w14:textId="4C1156A4" w:rsidR="00ED1606" w:rsidRPr="00794A6E" w:rsidRDefault="00794A6E" w:rsidP="00ED1606">
      <w:pPr>
        <w:pStyle w:val="a7"/>
        <w:rPr>
          <w:color w:val="0F9ED5" w:themeColor="accent4"/>
          <w:sz w:val="20"/>
          <w:szCs w:val="20"/>
          <w:lang w:val="uk-UA"/>
        </w:rPr>
      </w:pPr>
      <w:hyperlink r:id="rId22" w:history="1">
        <w:r w:rsidRPr="00CD1C40">
          <w:rPr>
            <w:rStyle w:val="ac"/>
            <w:sz w:val="20"/>
            <w:szCs w:val="20"/>
            <w:lang w:val="de-DE"/>
          </w:rPr>
          <w:t>https://drive.google.com/file/d/1Ixkw3ao3TKnpNTjWe3VTf2y-MOcuCfXB/view?usp=sharing</w:t>
        </w:r>
      </w:hyperlink>
      <w:r>
        <w:rPr>
          <w:color w:val="0F9ED5" w:themeColor="accent4"/>
          <w:sz w:val="20"/>
          <w:szCs w:val="20"/>
          <w:lang w:val="uk-UA"/>
        </w:rPr>
        <w:t xml:space="preserve"> </w:t>
      </w:r>
    </w:p>
    <w:p w14:paraId="22BB8814" w14:textId="7BC40B5A" w:rsidR="00ED1606" w:rsidRPr="00794A6E" w:rsidRDefault="00794A6E" w:rsidP="00ED1606">
      <w:pPr>
        <w:pStyle w:val="a7"/>
        <w:numPr>
          <w:ilvl w:val="0"/>
          <w:numId w:val="28"/>
        </w:numPr>
        <w:rPr>
          <w:color w:val="0F9ED5" w:themeColor="accent4"/>
          <w:sz w:val="20"/>
          <w:szCs w:val="20"/>
          <w:lang w:val="de-DE"/>
        </w:rPr>
      </w:pPr>
      <w:r w:rsidRPr="00794A6E">
        <w:rPr>
          <w:lang w:val="de-DE"/>
        </w:rPr>
        <w:t>Semantische Gruppierung von Fähigkeiten (</w:t>
      </w:r>
      <w:proofErr w:type="spellStart"/>
      <w:r w:rsidRPr="00794A6E">
        <w:rPr>
          <w:lang w:val="de-DE"/>
        </w:rPr>
        <w:t>hard_skills</w:t>
      </w:r>
      <w:proofErr w:type="spellEnd"/>
      <w:r w:rsidRPr="00794A6E">
        <w:rPr>
          <w:lang w:val="de-DE"/>
        </w:rPr>
        <w:t>)</w:t>
      </w:r>
      <w:r w:rsidR="00ED1606" w:rsidRPr="00794A6E">
        <w:rPr>
          <w:lang w:val="de-DE"/>
        </w:rPr>
        <w:t xml:space="preserve">: </w:t>
      </w:r>
    </w:p>
    <w:p w14:paraId="68F7BD0D" w14:textId="6570013F" w:rsidR="00ED1606" w:rsidRDefault="00794A6E" w:rsidP="00ED1606">
      <w:pPr>
        <w:pStyle w:val="a7"/>
        <w:rPr>
          <w:color w:val="0F9ED5" w:themeColor="accent4"/>
          <w:sz w:val="20"/>
          <w:szCs w:val="20"/>
          <w:lang w:val="uk-UA"/>
        </w:rPr>
      </w:pPr>
      <w:hyperlink r:id="rId23" w:history="1">
        <w:r w:rsidRPr="00CD1C40">
          <w:rPr>
            <w:rStyle w:val="ac"/>
            <w:sz w:val="20"/>
            <w:szCs w:val="20"/>
            <w:lang w:val="de-DE"/>
          </w:rPr>
          <w:t>https://drive.google.com/file/d/1ihWJbOelzPoS_eO0HjV3CubQwhMn7BVp/view?usp=sharing</w:t>
        </w:r>
      </w:hyperlink>
    </w:p>
    <w:p w14:paraId="70C9C904" w14:textId="77777777" w:rsidR="00794A6E" w:rsidRPr="00794A6E" w:rsidRDefault="00794A6E" w:rsidP="00794A6E">
      <w:pPr>
        <w:pStyle w:val="a7"/>
        <w:numPr>
          <w:ilvl w:val="0"/>
          <w:numId w:val="28"/>
        </w:numPr>
        <w:rPr>
          <w:color w:val="0F9ED5" w:themeColor="accent4"/>
          <w:sz w:val="20"/>
          <w:szCs w:val="20"/>
          <w:lang w:val="de-DE"/>
        </w:rPr>
      </w:pPr>
      <w:r w:rsidRPr="00794A6E">
        <w:rPr>
          <w:lang w:val="de-DE"/>
        </w:rPr>
        <w:t>Semantische Gruppierung von Fähigkeiten (</w:t>
      </w:r>
      <w:proofErr w:type="spellStart"/>
      <w:r w:rsidRPr="00794A6E">
        <w:rPr>
          <w:lang w:val="de-DE"/>
        </w:rPr>
        <w:t>soft_skills</w:t>
      </w:r>
      <w:proofErr w:type="spellEnd"/>
      <w:r w:rsidRPr="00794A6E">
        <w:rPr>
          <w:lang w:val="de-DE"/>
        </w:rPr>
        <w:t>)</w:t>
      </w:r>
    </w:p>
    <w:p w14:paraId="79C3ECEC" w14:textId="2DFA8D0D" w:rsidR="00794A6E" w:rsidRPr="00794A6E" w:rsidRDefault="00794A6E" w:rsidP="00794A6E">
      <w:pPr>
        <w:pStyle w:val="a7"/>
        <w:rPr>
          <w:color w:val="0F9ED5" w:themeColor="accent4"/>
          <w:sz w:val="20"/>
          <w:szCs w:val="20"/>
          <w:lang w:val="uk-UA"/>
        </w:rPr>
      </w:pPr>
      <w:hyperlink r:id="rId24" w:history="1">
        <w:r w:rsidRPr="00CD1C40">
          <w:rPr>
            <w:rStyle w:val="ac"/>
            <w:sz w:val="20"/>
            <w:szCs w:val="20"/>
            <w:lang w:val="de-DE"/>
          </w:rPr>
          <w:t>https://drive.google.com/file/d/1CLai6XpOpiopWprLkfAUaVajTTXuV5RS/view?usp=sharing</w:t>
        </w:r>
      </w:hyperlink>
      <w:r>
        <w:rPr>
          <w:color w:val="0F9ED5" w:themeColor="accent4"/>
          <w:sz w:val="20"/>
          <w:szCs w:val="20"/>
          <w:lang w:val="uk-UA"/>
        </w:rPr>
        <w:t xml:space="preserve"> </w:t>
      </w:r>
    </w:p>
    <w:sectPr w:rsidR="00794A6E" w:rsidRPr="00794A6E" w:rsidSect="00D923AD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A4F"/>
    <w:multiLevelType w:val="multilevel"/>
    <w:tmpl w:val="830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0B2B"/>
    <w:multiLevelType w:val="multilevel"/>
    <w:tmpl w:val="30A8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431F"/>
    <w:multiLevelType w:val="multilevel"/>
    <w:tmpl w:val="620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F2074"/>
    <w:multiLevelType w:val="multilevel"/>
    <w:tmpl w:val="5EA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F2E49"/>
    <w:multiLevelType w:val="multilevel"/>
    <w:tmpl w:val="A30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32B06"/>
    <w:multiLevelType w:val="hybridMultilevel"/>
    <w:tmpl w:val="89BA1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E3C2F"/>
    <w:multiLevelType w:val="multilevel"/>
    <w:tmpl w:val="3B9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60009"/>
    <w:multiLevelType w:val="multilevel"/>
    <w:tmpl w:val="133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56ADA"/>
    <w:multiLevelType w:val="multilevel"/>
    <w:tmpl w:val="198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31025"/>
    <w:multiLevelType w:val="multilevel"/>
    <w:tmpl w:val="1D8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9524B"/>
    <w:multiLevelType w:val="multilevel"/>
    <w:tmpl w:val="7E9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A4481"/>
    <w:multiLevelType w:val="multilevel"/>
    <w:tmpl w:val="B89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14BE6"/>
    <w:multiLevelType w:val="multilevel"/>
    <w:tmpl w:val="19D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A7FC0"/>
    <w:multiLevelType w:val="multilevel"/>
    <w:tmpl w:val="73EC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30FC4"/>
    <w:multiLevelType w:val="multilevel"/>
    <w:tmpl w:val="2F3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65E4D"/>
    <w:multiLevelType w:val="multilevel"/>
    <w:tmpl w:val="D81E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F3457"/>
    <w:multiLevelType w:val="multilevel"/>
    <w:tmpl w:val="6D5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9222E"/>
    <w:multiLevelType w:val="multilevel"/>
    <w:tmpl w:val="E65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F40E4"/>
    <w:multiLevelType w:val="multilevel"/>
    <w:tmpl w:val="77B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0631A"/>
    <w:multiLevelType w:val="multilevel"/>
    <w:tmpl w:val="51A2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1106B"/>
    <w:multiLevelType w:val="multilevel"/>
    <w:tmpl w:val="0100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82722"/>
    <w:multiLevelType w:val="multilevel"/>
    <w:tmpl w:val="FB5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C1DA7"/>
    <w:multiLevelType w:val="multilevel"/>
    <w:tmpl w:val="ABB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91545"/>
    <w:multiLevelType w:val="multilevel"/>
    <w:tmpl w:val="392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37ADC"/>
    <w:multiLevelType w:val="multilevel"/>
    <w:tmpl w:val="214E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2208E4"/>
    <w:multiLevelType w:val="multilevel"/>
    <w:tmpl w:val="73A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67DED"/>
    <w:multiLevelType w:val="multilevel"/>
    <w:tmpl w:val="864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F062D"/>
    <w:multiLevelType w:val="hybridMultilevel"/>
    <w:tmpl w:val="76B2087A"/>
    <w:lvl w:ilvl="0" w:tplc="669A9FB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10140">
    <w:abstractNumId w:val="24"/>
  </w:num>
  <w:num w:numId="2" w16cid:durableId="1988044404">
    <w:abstractNumId w:val="16"/>
  </w:num>
  <w:num w:numId="3" w16cid:durableId="469173223">
    <w:abstractNumId w:val="25"/>
  </w:num>
  <w:num w:numId="4" w16cid:durableId="1711104882">
    <w:abstractNumId w:val="21"/>
  </w:num>
  <w:num w:numId="5" w16cid:durableId="7610427">
    <w:abstractNumId w:val="15"/>
  </w:num>
  <w:num w:numId="6" w16cid:durableId="484051940">
    <w:abstractNumId w:val="13"/>
  </w:num>
  <w:num w:numId="7" w16cid:durableId="284191428">
    <w:abstractNumId w:val="19"/>
  </w:num>
  <w:num w:numId="8" w16cid:durableId="2071032467">
    <w:abstractNumId w:val="8"/>
  </w:num>
  <w:num w:numId="9" w16cid:durableId="772438452">
    <w:abstractNumId w:val="14"/>
  </w:num>
  <w:num w:numId="10" w16cid:durableId="1653678576">
    <w:abstractNumId w:val="12"/>
  </w:num>
  <w:num w:numId="11" w16cid:durableId="1097288519">
    <w:abstractNumId w:val="9"/>
  </w:num>
  <w:num w:numId="12" w16cid:durableId="1385332020">
    <w:abstractNumId w:val="11"/>
  </w:num>
  <w:num w:numId="13" w16cid:durableId="212236083">
    <w:abstractNumId w:val="1"/>
  </w:num>
  <w:num w:numId="14" w16cid:durableId="340931240">
    <w:abstractNumId w:val="10"/>
  </w:num>
  <w:num w:numId="15" w16cid:durableId="294339488">
    <w:abstractNumId w:val="0"/>
  </w:num>
  <w:num w:numId="16" w16cid:durableId="1704355205">
    <w:abstractNumId w:val="2"/>
  </w:num>
  <w:num w:numId="17" w16cid:durableId="1787508433">
    <w:abstractNumId w:val="26"/>
  </w:num>
  <w:num w:numId="18" w16cid:durableId="1197086311">
    <w:abstractNumId w:val="17"/>
  </w:num>
  <w:num w:numId="19" w16cid:durableId="552616778">
    <w:abstractNumId w:val="4"/>
  </w:num>
  <w:num w:numId="20" w16cid:durableId="20598379">
    <w:abstractNumId w:val="6"/>
  </w:num>
  <w:num w:numId="21" w16cid:durableId="2007706224">
    <w:abstractNumId w:val="7"/>
  </w:num>
  <w:num w:numId="22" w16cid:durableId="1490902699">
    <w:abstractNumId w:val="18"/>
  </w:num>
  <w:num w:numId="23" w16cid:durableId="448817972">
    <w:abstractNumId w:val="3"/>
  </w:num>
  <w:num w:numId="24" w16cid:durableId="2106924863">
    <w:abstractNumId w:val="22"/>
  </w:num>
  <w:num w:numId="25" w16cid:durableId="325785436">
    <w:abstractNumId w:val="23"/>
  </w:num>
  <w:num w:numId="26" w16cid:durableId="267353005">
    <w:abstractNumId w:val="20"/>
  </w:num>
  <w:num w:numId="27" w16cid:durableId="166408059">
    <w:abstractNumId w:val="5"/>
  </w:num>
  <w:num w:numId="28" w16cid:durableId="20948114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AD"/>
    <w:rsid w:val="0004271C"/>
    <w:rsid w:val="000F5343"/>
    <w:rsid w:val="00136510"/>
    <w:rsid w:val="001E7672"/>
    <w:rsid w:val="00392694"/>
    <w:rsid w:val="004B0B45"/>
    <w:rsid w:val="006847A4"/>
    <w:rsid w:val="00794A6E"/>
    <w:rsid w:val="007F3532"/>
    <w:rsid w:val="007F54DB"/>
    <w:rsid w:val="00923C19"/>
    <w:rsid w:val="00943F5C"/>
    <w:rsid w:val="00990CFF"/>
    <w:rsid w:val="00A67E9D"/>
    <w:rsid w:val="00AD70D3"/>
    <w:rsid w:val="00AF2CC1"/>
    <w:rsid w:val="00C40F38"/>
    <w:rsid w:val="00D923AD"/>
    <w:rsid w:val="00E07A58"/>
    <w:rsid w:val="00ED1606"/>
    <w:rsid w:val="00EE3357"/>
    <w:rsid w:val="00F22CFE"/>
    <w:rsid w:val="00F64150"/>
    <w:rsid w:val="00FE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8EDB"/>
  <w15:chartTrackingRefBased/>
  <w15:docId w15:val="{2FD45734-D0F6-491B-9374-6E4BC42E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7A4"/>
  </w:style>
  <w:style w:type="paragraph" w:styleId="1">
    <w:name w:val="heading 1"/>
    <w:basedOn w:val="a"/>
    <w:next w:val="a"/>
    <w:link w:val="10"/>
    <w:uiPriority w:val="9"/>
    <w:qFormat/>
    <w:rsid w:val="00D9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9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link w:val="50"/>
    <w:autoRedefine/>
    <w:uiPriority w:val="9"/>
    <w:unhideWhenUsed/>
    <w:qFormat/>
    <w:rsid w:val="00F22CFE"/>
    <w:pPr>
      <w:keepNext/>
      <w:keepLines/>
      <w:spacing w:before="80" w:after="40" w:line="259" w:lineRule="auto"/>
      <w:outlineLvl w:val="4"/>
    </w:pPr>
    <w:rPr>
      <w:rFonts w:asciiTheme="majorHAnsi" w:eastAsiaTheme="majorEastAsia" w:hAnsiTheme="majorHAnsi" w:cstheme="majorBidi"/>
      <w:b/>
      <w:i/>
      <w:color w:val="215E99" w:themeColor="text2" w:themeTint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F22CFE"/>
    <w:rPr>
      <w:rFonts w:asciiTheme="majorHAnsi" w:eastAsiaTheme="majorEastAsia" w:hAnsiTheme="majorHAnsi" w:cstheme="majorBidi"/>
      <w:b/>
      <w:i/>
      <w:color w:val="215E99" w:themeColor="text2" w:themeTint="BF"/>
    </w:rPr>
  </w:style>
  <w:style w:type="character" w:customStyle="1" w:styleId="10">
    <w:name w:val="Заголовок 1 Знак"/>
    <w:basedOn w:val="a0"/>
    <w:link w:val="1"/>
    <w:uiPriority w:val="9"/>
    <w:rsid w:val="00D9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9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23AD"/>
    <w:rPr>
      <w:rFonts w:eastAsiaTheme="majorEastAsia" w:cstheme="majorBidi"/>
      <w:i/>
      <w:iCs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2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2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2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23A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923A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923A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923AD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D1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160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CAPCVLHgkfE0YzoJ-hJD_USl9l-1g1DE/view?usp=sharin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rive.google.com/file/d/1vo4vtKdhgqrlxsuCUJ38oTEXL55hWdAF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rive.google.com/file/d/1CLai6XpOpiopWprLkfAUaVajTTXuV5RS/view?usp=shari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rive.google.com/file/d/1ihWJbOelzPoS_eO0HjV3CubQwhMn7BVp/view?usp=sharing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drive.google.com/file/d/1Hf7cS1NL4mwKVW03HaW6-1gY6uZchd4J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rive.google.com/file/d/1Ixkw3ao3TKnpNTjWe3VTf2y-MOcuCfX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1419</Words>
  <Characters>10388</Characters>
  <Application>Microsoft Office Word</Application>
  <DocSecurity>0</DocSecurity>
  <Lines>415</Lines>
  <Paragraphs>295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Filimonov</dc:creator>
  <cp:keywords/>
  <dc:description/>
  <cp:lastModifiedBy>Mykhailo Filimonov</cp:lastModifiedBy>
  <cp:revision>7</cp:revision>
  <cp:lastPrinted>2026-01-13T19:27:00Z</cp:lastPrinted>
  <dcterms:created xsi:type="dcterms:W3CDTF">2026-01-13T18:18:00Z</dcterms:created>
  <dcterms:modified xsi:type="dcterms:W3CDTF">2026-01-13T19:36:00Z</dcterms:modified>
</cp:coreProperties>
</file>