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76CC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6EC2">
        <w:rPr>
          <w:rFonts w:ascii="Times New Roman" w:hAnsi="Times New Roman" w:cs="Times New Roman"/>
          <w:b/>
          <w:sz w:val="24"/>
          <w:szCs w:val="24"/>
        </w:rPr>
        <w:t>Using case statement design function ALU that takes 4-bit input ‘A’ &amp; ‘B’ &amp; 3-bit input signal ‘select’ &amp; gives 5-bit output ‘out’.The ALU implement the following function based on 3-bit input ‘select’.Ignore any overflow or underflow bits.</w:t>
      </w:r>
    </w:p>
    <w:tbl>
      <w:tblPr>
        <w:tblW w:w="3840" w:type="dxa"/>
        <w:tblInd w:w="2280" w:type="dxa"/>
        <w:tblLook w:val="04A0" w:firstRow="1" w:lastRow="0" w:firstColumn="1" w:lastColumn="0" w:noHBand="0" w:noVBand="1"/>
      </w:tblPr>
      <w:tblGrid>
        <w:gridCol w:w="1920"/>
        <w:gridCol w:w="1920"/>
      </w:tblGrid>
      <w:tr w:rsidR="000419EA" w:rsidRPr="00606EC2" w14:paraId="0FCF450F" w14:textId="77777777" w:rsidTr="00105630">
        <w:trPr>
          <w:trHeight w:val="37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332B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 Signal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E844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Functions</w:t>
            </w:r>
          </w:p>
        </w:tc>
      </w:tr>
      <w:tr w:rsidR="000419EA" w:rsidRPr="00606EC2" w14:paraId="589F0BD1" w14:textId="77777777" w:rsidTr="0010563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0773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3'b000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86B2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out=a</w:t>
            </w:r>
          </w:p>
        </w:tc>
      </w:tr>
      <w:tr w:rsidR="000419EA" w:rsidRPr="00606EC2" w14:paraId="45C2EC04" w14:textId="77777777" w:rsidTr="0010563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30C2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3'b001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6888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out=a+b</w:t>
            </w:r>
          </w:p>
        </w:tc>
      </w:tr>
      <w:tr w:rsidR="000419EA" w:rsidRPr="00606EC2" w14:paraId="300964F9" w14:textId="77777777" w:rsidTr="0010563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41A6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3'b010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623C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out=a-b</w:t>
            </w:r>
          </w:p>
        </w:tc>
      </w:tr>
      <w:tr w:rsidR="000419EA" w:rsidRPr="00606EC2" w14:paraId="471BD984" w14:textId="77777777" w:rsidTr="0010563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81BD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3'b011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3555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out=a/b</w:t>
            </w:r>
          </w:p>
        </w:tc>
      </w:tr>
      <w:tr w:rsidR="000419EA" w:rsidRPr="00606EC2" w14:paraId="360FB710" w14:textId="77777777" w:rsidTr="0010563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C6A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3'b100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B1B9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out=a%b</w:t>
            </w:r>
          </w:p>
        </w:tc>
      </w:tr>
      <w:tr w:rsidR="000419EA" w:rsidRPr="00606EC2" w14:paraId="795A9CEB" w14:textId="77777777" w:rsidTr="0010563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A4C7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3'b101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101A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out=a&lt;&lt;1</w:t>
            </w:r>
          </w:p>
        </w:tc>
      </w:tr>
      <w:tr w:rsidR="000419EA" w:rsidRPr="00606EC2" w14:paraId="524F14EE" w14:textId="77777777" w:rsidTr="0010563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DDA8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3'b110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3A4B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out=a&gt;&gt;1</w:t>
            </w:r>
          </w:p>
        </w:tc>
      </w:tr>
      <w:tr w:rsidR="000419EA" w:rsidRPr="00606EC2" w14:paraId="37C3F27D" w14:textId="77777777" w:rsidTr="0010563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C574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3'b111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C890" w14:textId="77777777" w:rsidR="000419EA" w:rsidRPr="00606EC2" w:rsidRDefault="000419EA" w:rsidP="00105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out=a&gt;b</w:t>
            </w:r>
          </w:p>
        </w:tc>
      </w:tr>
    </w:tbl>
    <w:p w14:paraId="733A6565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EC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2250D88B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D7AE2F" w14:textId="31565F48" w:rsidR="000419EA" w:rsidRPr="00927086" w:rsidRDefault="000419EA" w:rsidP="000419EA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Design</w:t>
      </w:r>
    </w:p>
    <w:p w14:paraId="41952DE1" w14:textId="77777777" w:rsidR="000419EA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39A681C4" w14:textId="2BB7B485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module mux(out,a,b,select);</w:t>
      </w:r>
    </w:p>
    <w:p w14:paraId="43CD1D89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input [3:0] a,b;</w:t>
      </w:r>
    </w:p>
    <w:p w14:paraId="2EF2E8BD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input [2:0] select;</w:t>
      </w:r>
    </w:p>
    <w:p w14:paraId="37D75794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output [4:0] out;</w:t>
      </w:r>
    </w:p>
    <w:p w14:paraId="5B479617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reg [4:0] out;</w:t>
      </w:r>
    </w:p>
    <w:p w14:paraId="6455DB93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always @(a or b or select)</w:t>
      </w:r>
    </w:p>
    <w:p w14:paraId="4CD593D5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begin</w:t>
      </w:r>
    </w:p>
    <w:p w14:paraId="38952EC4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case({select})</w:t>
      </w:r>
    </w:p>
    <w:p w14:paraId="4E2FED9E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3'b000: out=a;</w:t>
      </w:r>
    </w:p>
    <w:p w14:paraId="1FBBAD21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3'b001: out=a+b;</w:t>
      </w:r>
    </w:p>
    <w:p w14:paraId="7DED7F96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3'b010: out=a-b;</w:t>
      </w:r>
    </w:p>
    <w:p w14:paraId="1B448AF7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3'b011: out=a/b;</w:t>
      </w:r>
    </w:p>
    <w:p w14:paraId="2F93E7BE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3'b100: out=a%b;</w:t>
      </w:r>
    </w:p>
    <w:p w14:paraId="582E3ED6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3'b101: out=a&lt;&lt;1;</w:t>
      </w:r>
    </w:p>
    <w:p w14:paraId="012D7748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3'b110: out=a&gt;&gt;1;</w:t>
      </w:r>
    </w:p>
    <w:p w14:paraId="4845A8F9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3'b111: out=a&gt;b;</w:t>
      </w:r>
    </w:p>
    <w:p w14:paraId="33702B8E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endcase</w:t>
      </w:r>
    </w:p>
    <w:p w14:paraId="7143B662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14:paraId="4DB8B899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endmodule</w:t>
      </w:r>
    </w:p>
    <w:p w14:paraId="428EAE1B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B401B14" w14:textId="77777777" w:rsidR="000419EA" w:rsidRPr="00927086" w:rsidRDefault="000419EA" w:rsidP="000419EA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TestBench</w:t>
      </w:r>
    </w:p>
    <w:p w14:paraId="70C67086" w14:textId="77777777" w:rsidR="000419EA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EFF873D" w14:textId="1C9A915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module Baig;</w:t>
      </w:r>
    </w:p>
    <w:p w14:paraId="0BF42088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reg [3:0] a,b;</w:t>
      </w:r>
    </w:p>
    <w:p w14:paraId="2F90AE11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reg [2:0] select;</w:t>
      </w:r>
    </w:p>
    <w:p w14:paraId="5C727F8A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wire [4:0] out;</w:t>
      </w:r>
    </w:p>
    <w:p w14:paraId="2F93C845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mux m(out,a,b,select);</w:t>
      </w:r>
    </w:p>
    <w:p w14:paraId="5376D190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initial</w:t>
      </w:r>
    </w:p>
    <w:p w14:paraId="10525AA1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begin</w:t>
      </w:r>
    </w:p>
    <w:p w14:paraId="426B99BF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a=4'b1001;b=4'b0011;select=3'b000;</w:t>
      </w:r>
    </w:p>
    <w:p w14:paraId="34F60443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#30</w:t>
      </w:r>
    </w:p>
    <w:p w14:paraId="5D0E49F1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select=3'b001;</w:t>
      </w:r>
    </w:p>
    <w:p w14:paraId="083786F5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#30</w:t>
      </w:r>
    </w:p>
    <w:p w14:paraId="554127C4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select=3'b010;</w:t>
      </w:r>
    </w:p>
    <w:p w14:paraId="3F9F5DF9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lastRenderedPageBreak/>
        <w:t>#30</w:t>
      </w:r>
    </w:p>
    <w:p w14:paraId="5FE4F624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select=3'b011;</w:t>
      </w:r>
    </w:p>
    <w:p w14:paraId="6DC3B75D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#30</w:t>
      </w:r>
    </w:p>
    <w:p w14:paraId="085E6765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select=3'b100;</w:t>
      </w:r>
    </w:p>
    <w:p w14:paraId="28B143DE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#30</w:t>
      </w:r>
    </w:p>
    <w:p w14:paraId="33855BA3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select=3'b101;</w:t>
      </w:r>
    </w:p>
    <w:p w14:paraId="1E195AB4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#30</w:t>
      </w:r>
    </w:p>
    <w:p w14:paraId="4DB960BD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select=3'b110;</w:t>
      </w:r>
    </w:p>
    <w:p w14:paraId="5BC11916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#30</w:t>
      </w:r>
    </w:p>
    <w:p w14:paraId="19EC4673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select=3'b111;</w:t>
      </w:r>
    </w:p>
    <w:p w14:paraId="18575B02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#30</w:t>
      </w:r>
    </w:p>
    <w:p w14:paraId="6A4B1C2A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$finish;</w:t>
      </w:r>
    </w:p>
    <w:p w14:paraId="5E845930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14:paraId="165E6FCA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endmodule</w:t>
      </w:r>
    </w:p>
    <w:p w14:paraId="3FF35AB2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EB2EFC" w14:textId="77777777" w:rsidR="000419EA" w:rsidRPr="00606EC2" w:rsidRDefault="000419EA" w:rsidP="00041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EC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A766EF5" w14:textId="77777777" w:rsidR="000419EA" w:rsidRPr="00606EC2" w:rsidRDefault="000419EA" w:rsidP="00041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8B9F20" w14:textId="77777777" w:rsidR="000419EA" w:rsidRPr="00606EC2" w:rsidRDefault="000419EA" w:rsidP="000419E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64343D" wp14:editId="1634E90C">
            <wp:extent cx="5731510" cy="572285"/>
            <wp:effectExtent l="19050" t="0" r="2540" b="0"/>
            <wp:docPr id="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962D7" w14:textId="77777777" w:rsidR="00616FAF" w:rsidRDefault="00616FAF"/>
    <w:sectPr w:rsidR="00616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31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AF"/>
    <w:rsid w:val="000419EA"/>
    <w:rsid w:val="0061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C595"/>
  <w15:chartTrackingRefBased/>
  <w15:docId w15:val="{540CD0B3-55B5-48F3-9AB1-40C378A0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9EA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2022-05-09T14:51:00Z</dcterms:created>
  <dcterms:modified xsi:type="dcterms:W3CDTF">2022-05-09T14:52:00Z</dcterms:modified>
</cp:coreProperties>
</file>