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D7148" w14:textId="77777777" w:rsidR="0001657D" w:rsidRDefault="006A4C16" w:rsidP="006A4C16">
      <w:r>
        <w:rPr>
          <w:noProof/>
        </w:rPr>
        <w:drawing>
          <wp:inline distT="0" distB="0" distL="0" distR="0" wp14:anchorId="1544504E" wp14:editId="78C9724F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33346D2" wp14:editId="4130C586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BCF7F18" w14:textId="77777777" w:rsidR="006A4C16" w:rsidRDefault="006A4C16" w:rsidP="006A4C16"/>
    <w:p w14:paraId="024B8E72" w14:textId="77777777" w:rsidR="006A4C16" w:rsidRDefault="006A4C16" w:rsidP="006A4C16">
      <w:pPr>
        <w:jc w:val="center"/>
        <w:rPr>
          <w:sz w:val="40"/>
          <w:szCs w:val="40"/>
        </w:rPr>
      </w:pPr>
    </w:p>
    <w:p w14:paraId="27A45B4C" w14:textId="77777777" w:rsidR="006A4C16" w:rsidRPr="006A4C16" w:rsidRDefault="006A4C16" w:rsidP="006A4C16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674F28B5" w14:textId="50C6A78A" w:rsidR="006A4C16" w:rsidRPr="006A4C16" w:rsidRDefault="009B1881" w:rsidP="006A4C16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Employee </w:t>
      </w:r>
      <w:r w:rsidR="00C72726">
        <w:rPr>
          <w:sz w:val="40"/>
          <w:szCs w:val="40"/>
        </w:rPr>
        <w:t>Letter</w:t>
      </w:r>
      <w:r w:rsidR="006A4C16" w:rsidRPr="006A4C16">
        <w:rPr>
          <w:sz w:val="40"/>
          <w:szCs w:val="40"/>
        </w:rPr>
        <w:t xml:space="preserve"> Module</w:t>
      </w:r>
    </w:p>
    <w:p w14:paraId="62D99E24" w14:textId="77777777" w:rsidR="006A4C16" w:rsidRDefault="0098105A" w:rsidP="006A4C16">
      <w:pPr>
        <w:jc w:val="center"/>
        <w:rPr>
          <w:color w:val="002060"/>
          <w:sz w:val="40"/>
          <w:szCs w:val="40"/>
        </w:rPr>
      </w:pPr>
      <w:hyperlink r:id="rId10" w:history="1">
        <w:r w:rsidR="006A4C16" w:rsidRPr="002673B6">
          <w:rPr>
            <w:rStyle w:val="Hyperlink"/>
            <w:sz w:val="40"/>
            <w:szCs w:val="40"/>
          </w:rPr>
          <w:t>www.flowhcm.com</w:t>
        </w:r>
      </w:hyperlink>
    </w:p>
    <w:p w14:paraId="5194A49E" w14:textId="77777777" w:rsidR="006A4C16" w:rsidRDefault="006A4C16" w:rsidP="006A4C16">
      <w:pPr>
        <w:jc w:val="center"/>
        <w:rPr>
          <w:color w:val="002060"/>
          <w:sz w:val="40"/>
          <w:szCs w:val="40"/>
        </w:rPr>
      </w:pPr>
    </w:p>
    <w:p w14:paraId="4E7C1D8F" w14:textId="77777777" w:rsidR="006A4C16" w:rsidRPr="006A4C16" w:rsidRDefault="006A4C16" w:rsidP="006A4C16">
      <w:pPr>
        <w:jc w:val="center"/>
        <w:rPr>
          <w:color w:val="002060"/>
          <w:sz w:val="40"/>
          <w:szCs w:val="40"/>
        </w:rPr>
      </w:pPr>
    </w:p>
    <w:p w14:paraId="0A86E0D4" w14:textId="757F9BDF" w:rsidR="00A03A27" w:rsidRDefault="00D825C8" w:rsidP="0001657D">
      <w:r>
        <w:t xml:space="preserve"> </w:t>
      </w:r>
    </w:p>
    <w:p w14:paraId="482C4C65" w14:textId="3CEFEF81" w:rsidR="00D825C8" w:rsidRDefault="00C72726" w:rsidP="00C72726">
      <w:pPr>
        <w:jc w:val="center"/>
      </w:pPr>
      <w:r>
        <w:rPr>
          <w:noProof/>
        </w:rPr>
        <w:drawing>
          <wp:inline distT="0" distB="0" distL="0" distR="0" wp14:anchorId="76568982" wp14:editId="260C323C">
            <wp:extent cx="3421117" cy="3421117"/>
            <wp:effectExtent l="0" t="0" r="8255" b="8255"/>
            <wp:docPr id="2" name="Picture 2" descr="Application, form, job, letter, paperwork icon - Download on Icon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lication, form, job, letter, paperwork icon -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014" cy="342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CB60" w14:textId="37EADCFB" w:rsidR="00A03A27" w:rsidRDefault="00A03A27">
      <w:r>
        <w:br w:type="page"/>
      </w:r>
    </w:p>
    <w:sdt>
      <w:sdtPr>
        <w:rPr>
          <w:rFonts w:eastAsiaTheme="minorHAnsi" w:cstheme="minorBidi"/>
          <w:b w:val="0"/>
          <w:color w:val="auto"/>
          <w:sz w:val="24"/>
          <w:szCs w:val="22"/>
        </w:rPr>
        <w:id w:val="-138994970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9662215" w14:textId="77777777" w:rsidR="00A03A27" w:rsidRDefault="00A03A27">
          <w:pPr>
            <w:pStyle w:val="TOCHeading"/>
          </w:pPr>
          <w:r>
            <w:t>Contents</w:t>
          </w:r>
        </w:p>
        <w:p w14:paraId="3BA62DEB" w14:textId="7C5FA16A" w:rsidR="00DA517D" w:rsidRDefault="00A03A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974328" w:history="1">
            <w:r w:rsidR="00DA517D" w:rsidRPr="00E60E90">
              <w:rPr>
                <w:rStyle w:val="Hyperlink"/>
                <w:noProof/>
              </w:rPr>
              <w:t>Employee Letter</w:t>
            </w:r>
            <w:r w:rsidR="00DA517D">
              <w:rPr>
                <w:noProof/>
                <w:webHidden/>
              </w:rPr>
              <w:tab/>
            </w:r>
            <w:r w:rsidR="00DA517D">
              <w:rPr>
                <w:noProof/>
                <w:webHidden/>
              </w:rPr>
              <w:fldChar w:fldCharType="begin"/>
            </w:r>
            <w:r w:rsidR="00DA517D">
              <w:rPr>
                <w:noProof/>
                <w:webHidden/>
              </w:rPr>
              <w:instrText xml:space="preserve"> PAGEREF _Toc188974328 \h </w:instrText>
            </w:r>
            <w:r w:rsidR="00DA517D">
              <w:rPr>
                <w:noProof/>
                <w:webHidden/>
              </w:rPr>
            </w:r>
            <w:r w:rsidR="00DA517D">
              <w:rPr>
                <w:noProof/>
                <w:webHidden/>
              </w:rPr>
              <w:fldChar w:fldCharType="separate"/>
            </w:r>
            <w:r w:rsidR="00DA517D">
              <w:rPr>
                <w:noProof/>
                <w:webHidden/>
              </w:rPr>
              <w:t>3</w:t>
            </w:r>
            <w:r w:rsidR="00DA517D">
              <w:rPr>
                <w:noProof/>
                <w:webHidden/>
              </w:rPr>
              <w:fldChar w:fldCharType="end"/>
            </w:r>
          </w:hyperlink>
        </w:p>
        <w:p w14:paraId="713C58AD" w14:textId="24F09B79" w:rsidR="00DA517D" w:rsidRDefault="009810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974329" w:history="1">
            <w:r w:rsidR="00DA517D" w:rsidRPr="00E60E90">
              <w:rPr>
                <w:rStyle w:val="Hyperlink"/>
                <w:noProof/>
              </w:rPr>
              <w:t>Candidate Letters</w:t>
            </w:r>
            <w:r w:rsidR="00DA517D">
              <w:rPr>
                <w:noProof/>
                <w:webHidden/>
              </w:rPr>
              <w:tab/>
            </w:r>
            <w:r w:rsidR="00DA517D">
              <w:rPr>
                <w:noProof/>
                <w:webHidden/>
              </w:rPr>
              <w:fldChar w:fldCharType="begin"/>
            </w:r>
            <w:r w:rsidR="00DA517D">
              <w:rPr>
                <w:noProof/>
                <w:webHidden/>
              </w:rPr>
              <w:instrText xml:space="preserve"> PAGEREF _Toc188974329 \h </w:instrText>
            </w:r>
            <w:r w:rsidR="00DA517D">
              <w:rPr>
                <w:noProof/>
                <w:webHidden/>
              </w:rPr>
            </w:r>
            <w:r w:rsidR="00DA517D">
              <w:rPr>
                <w:noProof/>
                <w:webHidden/>
              </w:rPr>
              <w:fldChar w:fldCharType="separate"/>
            </w:r>
            <w:r w:rsidR="00DA517D">
              <w:rPr>
                <w:noProof/>
                <w:webHidden/>
              </w:rPr>
              <w:t>5</w:t>
            </w:r>
            <w:r w:rsidR="00DA517D">
              <w:rPr>
                <w:noProof/>
                <w:webHidden/>
              </w:rPr>
              <w:fldChar w:fldCharType="end"/>
            </w:r>
          </w:hyperlink>
        </w:p>
        <w:p w14:paraId="3322C98D" w14:textId="29020398" w:rsidR="00DA517D" w:rsidRDefault="009810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974330" w:history="1">
            <w:r w:rsidR="00DA517D" w:rsidRPr="00E60E90">
              <w:rPr>
                <w:rStyle w:val="Hyperlink"/>
                <w:noProof/>
              </w:rPr>
              <w:t>Letter Approvals</w:t>
            </w:r>
            <w:r w:rsidR="00DA517D">
              <w:rPr>
                <w:noProof/>
                <w:webHidden/>
              </w:rPr>
              <w:tab/>
            </w:r>
            <w:r w:rsidR="00DA517D">
              <w:rPr>
                <w:noProof/>
                <w:webHidden/>
              </w:rPr>
              <w:fldChar w:fldCharType="begin"/>
            </w:r>
            <w:r w:rsidR="00DA517D">
              <w:rPr>
                <w:noProof/>
                <w:webHidden/>
              </w:rPr>
              <w:instrText xml:space="preserve"> PAGEREF _Toc188974330 \h </w:instrText>
            </w:r>
            <w:r w:rsidR="00DA517D">
              <w:rPr>
                <w:noProof/>
                <w:webHidden/>
              </w:rPr>
            </w:r>
            <w:r w:rsidR="00DA517D">
              <w:rPr>
                <w:noProof/>
                <w:webHidden/>
              </w:rPr>
              <w:fldChar w:fldCharType="separate"/>
            </w:r>
            <w:r w:rsidR="00DA517D">
              <w:rPr>
                <w:noProof/>
                <w:webHidden/>
              </w:rPr>
              <w:t>7</w:t>
            </w:r>
            <w:r w:rsidR="00DA517D">
              <w:rPr>
                <w:noProof/>
                <w:webHidden/>
              </w:rPr>
              <w:fldChar w:fldCharType="end"/>
            </w:r>
          </w:hyperlink>
        </w:p>
        <w:p w14:paraId="589B04DB" w14:textId="24549AF6" w:rsidR="00DA517D" w:rsidRDefault="009810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974331" w:history="1">
            <w:r w:rsidR="00DA517D" w:rsidRPr="00E60E90">
              <w:rPr>
                <w:rStyle w:val="Hyperlink"/>
                <w:noProof/>
              </w:rPr>
              <w:t>Letter Setup</w:t>
            </w:r>
            <w:r w:rsidR="00DA517D">
              <w:rPr>
                <w:noProof/>
                <w:webHidden/>
              </w:rPr>
              <w:tab/>
            </w:r>
            <w:r w:rsidR="00DA517D">
              <w:rPr>
                <w:noProof/>
                <w:webHidden/>
              </w:rPr>
              <w:fldChar w:fldCharType="begin"/>
            </w:r>
            <w:r w:rsidR="00DA517D">
              <w:rPr>
                <w:noProof/>
                <w:webHidden/>
              </w:rPr>
              <w:instrText xml:space="preserve"> PAGEREF _Toc188974331 \h </w:instrText>
            </w:r>
            <w:r w:rsidR="00DA517D">
              <w:rPr>
                <w:noProof/>
                <w:webHidden/>
              </w:rPr>
            </w:r>
            <w:r w:rsidR="00DA517D">
              <w:rPr>
                <w:noProof/>
                <w:webHidden/>
              </w:rPr>
              <w:fldChar w:fldCharType="separate"/>
            </w:r>
            <w:r w:rsidR="00DA517D">
              <w:rPr>
                <w:noProof/>
                <w:webHidden/>
              </w:rPr>
              <w:t>8</w:t>
            </w:r>
            <w:r w:rsidR="00DA517D">
              <w:rPr>
                <w:noProof/>
                <w:webHidden/>
              </w:rPr>
              <w:fldChar w:fldCharType="end"/>
            </w:r>
          </w:hyperlink>
        </w:p>
        <w:p w14:paraId="4E162F35" w14:textId="5A58D432" w:rsidR="00DA517D" w:rsidRDefault="0098105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974332" w:history="1">
            <w:r w:rsidR="00DA517D" w:rsidRPr="00E60E90">
              <w:rPr>
                <w:rStyle w:val="Hyperlink"/>
                <w:noProof/>
              </w:rPr>
              <w:t>Letter Data</w:t>
            </w:r>
            <w:r w:rsidR="00DA517D">
              <w:rPr>
                <w:noProof/>
                <w:webHidden/>
              </w:rPr>
              <w:tab/>
            </w:r>
            <w:r w:rsidR="00DA517D">
              <w:rPr>
                <w:noProof/>
                <w:webHidden/>
              </w:rPr>
              <w:fldChar w:fldCharType="begin"/>
            </w:r>
            <w:r w:rsidR="00DA517D">
              <w:rPr>
                <w:noProof/>
                <w:webHidden/>
              </w:rPr>
              <w:instrText xml:space="preserve"> PAGEREF _Toc188974332 \h </w:instrText>
            </w:r>
            <w:r w:rsidR="00DA517D">
              <w:rPr>
                <w:noProof/>
                <w:webHidden/>
              </w:rPr>
            </w:r>
            <w:r w:rsidR="00DA517D">
              <w:rPr>
                <w:noProof/>
                <w:webHidden/>
              </w:rPr>
              <w:fldChar w:fldCharType="separate"/>
            </w:r>
            <w:r w:rsidR="00DA517D">
              <w:rPr>
                <w:noProof/>
                <w:webHidden/>
              </w:rPr>
              <w:t>9</w:t>
            </w:r>
            <w:r w:rsidR="00DA517D">
              <w:rPr>
                <w:noProof/>
                <w:webHidden/>
              </w:rPr>
              <w:fldChar w:fldCharType="end"/>
            </w:r>
          </w:hyperlink>
        </w:p>
        <w:p w14:paraId="441DE270" w14:textId="55722881" w:rsidR="00DA517D" w:rsidRDefault="0098105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974333" w:history="1">
            <w:r w:rsidR="00DA517D" w:rsidRPr="00E60E90">
              <w:rPr>
                <w:rStyle w:val="Hyperlink"/>
                <w:noProof/>
              </w:rPr>
              <w:t>Letter Content</w:t>
            </w:r>
            <w:r w:rsidR="00DA517D">
              <w:rPr>
                <w:noProof/>
                <w:webHidden/>
              </w:rPr>
              <w:tab/>
            </w:r>
            <w:r w:rsidR="00DA517D">
              <w:rPr>
                <w:noProof/>
                <w:webHidden/>
              </w:rPr>
              <w:fldChar w:fldCharType="begin"/>
            </w:r>
            <w:r w:rsidR="00DA517D">
              <w:rPr>
                <w:noProof/>
                <w:webHidden/>
              </w:rPr>
              <w:instrText xml:space="preserve"> PAGEREF _Toc188974333 \h </w:instrText>
            </w:r>
            <w:r w:rsidR="00DA517D">
              <w:rPr>
                <w:noProof/>
                <w:webHidden/>
              </w:rPr>
            </w:r>
            <w:r w:rsidR="00DA517D">
              <w:rPr>
                <w:noProof/>
                <w:webHidden/>
              </w:rPr>
              <w:fldChar w:fldCharType="separate"/>
            </w:r>
            <w:r w:rsidR="00DA517D">
              <w:rPr>
                <w:noProof/>
                <w:webHidden/>
              </w:rPr>
              <w:t>11</w:t>
            </w:r>
            <w:r w:rsidR="00DA517D">
              <w:rPr>
                <w:noProof/>
                <w:webHidden/>
              </w:rPr>
              <w:fldChar w:fldCharType="end"/>
            </w:r>
          </w:hyperlink>
        </w:p>
        <w:p w14:paraId="4984C8E4" w14:textId="3DA0D7ED" w:rsidR="00DA517D" w:rsidRDefault="0098105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974334" w:history="1">
            <w:r w:rsidR="00DA517D" w:rsidRPr="00E60E90">
              <w:rPr>
                <w:rStyle w:val="Hyperlink"/>
                <w:noProof/>
              </w:rPr>
              <w:t>Custom Variables</w:t>
            </w:r>
            <w:r w:rsidR="00DA517D">
              <w:rPr>
                <w:noProof/>
                <w:webHidden/>
              </w:rPr>
              <w:tab/>
            </w:r>
            <w:r w:rsidR="00DA517D">
              <w:rPr>
                <w:noProof/>
                <w:webHidden/>
              </w:rPr>
              <w:fldChar w:fldCharType="begin"/>
            </w:r>
            <w:r w:rsidR="00DA517D">
              <w:rPr>
                <w:noProof/>
                <w:webHidden/>
              </w:rPr>
              <w:instrText xml:space="preserve"> PAGEREF _Toc188974334 \h </w:instrText>
            </w:r>
            <w:r w:rsidR="00DA517D">
              <w:rPr>
                <w:noProof/>
                <w:webHidden/>
              </w:rPr>
            </w:r>
            <w:r w:rsidR="00DA517D">
              <w:rPr>
                <w:noProof/>
                <w:webHidden/>
              </w:rPr>
              <w:fldChar w:fldCharType="separate"/>
            </w:r>
            <w:r w:rsidR="00DA517D">
              <w:rPr>
                <w:noProof/>
                <w:webHidden/>
              </w:rPr>
              <w:t>13</w:t>
            </w:r>
            <w:r w:rsidR="00DA517D">
              <w:rPr>
                <w:noProof/>
                <w:webHidden/>
              </w:rPr>
              <w:fldChar w:fldCharType="end"/>
            </w:r>
          </w:hyperlink>
        </w:p>
        <w:p w14:paraId="3067A294" w14:textId="1B2027DE" w:rsidR="00A03A27" w:rsidRDefault="00A03A27">
          <w:r>
            <w:rPr>
              <w:b/>
              <w:bCs/>
              <w:noProof/>
            </w:rPr>
            <w:fldChar w:fldCharType="end"/>
          </w:r>
        </w:p>
      </w:sdtContent>
    </w:sdt>
    <w:p w14:paraId="12D4CD87" w14:textId="77777777" w:rsidR="0001657D" w:rsidRDefault="0001657D" w:rsidP="0001657D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8DD6BA5" w14:textId="43FABC71" w:rsidR="0029198C" w:rsidRDefault="001A4C56" w:rsidP="0001657D">
      <w:pPr>
        <w:pStyle w:val="Heading1"/>
      </w:pPr>
      <w:bookmarkStart w:id="0" w:name="_Toc188974328"/>
      <w:r>
        <w:lastRenderedPageBreak/>
        <w:t>Employee Letter</w:t>
      </w:r>
      <w:bookmarkEnd w:id="0"/>
    </w:p>
    <w:p w14:paraId="051C2587" w14:textId="77777777" w:rsidR="00164829" w:rsidRPr="00164829" w:rsidRDefault="00164829" w:rsidP="00164829"/>
    <w:p w14:paraId="096A9A94" w14:textId="4A8C6371" w:rsidR="0001657D" w:rsidRDefault="0001657D" w:rsidP="0001657D">
      <w:pPr>
        <w:pStyle w:val="ListParagraph"/>
        <w:numPr>
          <w:ilvl w:val="0"/>
          <w:numId w:val="2"/>
        </w:numPr>
      </w:pPr>
      <w:r>
        <w:t xml:space="preserve">Navigate to Others Tab and click </w:t>
      </w:r>
      <w:r w:rsidR="001A4C56">
        <w:t>Letters</w:t>
      </w:r>
      <w:r>
        <w:t xml:space="preserve"> </w:t>
      </w:r>
      <w:r w:rsidR="001A4C56">
        <w:t>Module</w:t>
      </w:r>
    </w:p>
    <w:p w14:paraId="06CFB4CE" w14:textId="3C1C4780" w:rsidR="001A4C56" w:rsidRDefault="001A4C56" w:rsidP="0001657D">
      <w:pPr>
        <w:pStyle w:val="ListParagraph"/>
        <w:numPr>
          <w:ilvl w:val="0"/>
          <w:numId w:val="2"/>
        </w:numPr>
      </w:pPr>
      <w:r>
        <w:t xml:space="preserve">Move to Employee </w:t>
      </w:r>
      <w:r w:rsidR="00515711">
        <w:t>L</w:t>
      </w:r>
      <w:r>
        <w:t>etters tab, click on Create letter button</w:t>
      </w:r>
    </w:p>
    <w:p w14:paraId="749EDC0B" w14:textId="6A8C9584" w:rsidR="001A4C56" w:rsidRDefault="001A4C56" w:rsidP="0001657D">
      <w:pPr>
        <w:pStyle w:val="ListParagraph"/>
        <w:numPr>
          <w:ilvl w:val="0"/>
          <w:numId w:val="2"/>
        </w:numPr>
      </w:pPr>
      <w:r>
        <w:t>Select Letter setup</w:t>
      </w:r>
      <w:r w:rsidR="005305CF">
        <w:t xml:space="preserve"> and Employee from dropdown</w:t>
      </w:r>
    </w:p>
    <w:p w14:paraId="09297E98" w14:textId="7A35E66D" w:rsidR="001A4C56" w:rsidRDefault="00576444" w:rsidP="0001657D">
      <w:pPr>
        <w:pStyle w:val="ListParagraph"/>
        <w:numPr>
          <w:ilvl w:val="0"/>
          <w:numId w:val="2"/>
        </w:numPr>
      </w:pPr>
      <w:r>
        <w:t>Define the Email and Save document settings</w:t>
      </w:r>
    </w:p>
    <w:p w14:paraId="00D5EE85" w14:textId="5A4E1ADF" w:rsidR="00576444" w:rsidRDefault="00576444" w:rsidP="0001657D">
      <w:pPr>
        <w:pStyle w:val="ListParagraph"/>
        <w:numPr>
          <w:ilvl w:val="0"/>
          <w:numId w:val="2"/>
        </w:numPr>
      </w:pPr>
      <w:r>
        <w:t>Toggle for Footer, Header and Page Number are given</w:t>
      </w:r>
    </w:p>
    <w:p w14:paraId="0BB48BB7" w14:textId="0D89353C" w:rsidR="001A4C56" w:rsidRDefault="00164829" w:rsidP="0001657D">
      <w:pPr>
        <w:pStyle w:val="ListParagraph"/>
        <w:numPr>
          <w:ilvl w:val="0"/>
          <w:numId w:val="2"/>
        </w:numPr>
      </w:pPr>
      <w:r>
        <w:t xml:space="preserve">Press preview to </w:t>
      </w:r>
      <w:r w:rsidR="00576444">
        <w:t>view</w:t>
      </w:r>
      <w:r>
        <w:t xml:space="preserve"> the letter if any changes are required</w:t>
      </w:r>
      <w:r w:rsidR="00576444">
        <w:t>,</w:t>
      </w:r>
      <w:r>
        <w:t xml:space="preserve"> the</w:t>
      </w:r>
      <w:r w:rsidR="0053723D">
        <w:t>n</w:t>
      </w:r>
      <w:r>
        <w:t xml:space="preserve"> click save</w:t>
      </w:r>
    </w:p>
    <w:p w14:paraId="6F374D3C" w14:textId="77E5AE80" w:rsidR="00164829" w:rsidRDefault="00164829" w:rsidP="0001657D">
      <w:pPr>
        <w:pStyle w:val="ListParagraph"/>
        <w:numPr>
          <w:ilvl w:val="0"/>
          <w:numId w:val="2"/>
        </w:numPr>
      </w:pPr>
      <w:r>
        <w:t xml:space="preserve">Records will be saved in the </w:t>
      </w:r>
      <w:r w:rsidR="00576444">
        <w:t>grid</w:t>
      </w:r>
      <w:r>
        <w:t xml:space="preserve">, </w:t>
      </w:r>
      <w:r w:rsidR="00576444">
        <w:t xml:space="preserve">user </w:t>
      </w:r>
      <w:r>
        <w:t>can</w:t>
      </w:r>
      <w:r w:rsidR="00576444">
        <w:t xml:space="preserve"> click on action button for </w:t>
      </w:r>
      <w:r>
        <w:t xml:space="preserve">required actions </w:t>
      </w:r>
    </w:p>
    <w:p w14:paraId="62AD1D19" w14:textId="00779413" w:rsidR="001A4C56" w:rsidRDefault="001A4C56" w:rsidP="001A4C56"/>
    <w:p w14:paraId="06785B2C" w14:textId="15D833FD" w:rsidR="001A4C56" w:rsidRDefault="00B85D57" w:rsidP="00B85D57">
      <w:pPr>
        <w:ind w:hanging="720"/>
        <w:jc w:val="center"/>
      </w:pPr>
      <w:r>
        <w:rPr>
          <w:noProof/>
        </w:rPr>
        <w:drawing>
          <wp:inline distT="0" distB="0" distL="0" distR="0" wp14:anchorId="42B7EEEF" wp14:editId="4D1B3899">
            <wp:extent cx="6601691" cy="2674818"/>
            <wp:effectExtent l="76200" t="76200" r="85090" b="685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824" cy="2681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E045312" w14:textId="6B78CCAB" w:rsidR="001A4C56" w:rsidRDefault="00AF3AEF" w:rsidP="00AF3AEF">
      <w:pPr>
        <w:ind w:hanging="720"/>
        <w:jc w:val="center"/>
      </w:pPr>
      <w:r>
        <w:rPr>
          <w:noProof/>
        </w:rPr>
        <w:drawing>
          <wp:inline distT="0" distB="0" distL="0" distR="0" wp14:anchorId="69356E89" wp14:editId="77FBFAAA">
            <wp:extent cx="6562671" cy="2251364"/>
            <wp:effectExtent l="76200" t="76200" r="67310" b="730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198" cy="225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450A746" w14:textId="77777777" w:rsidR="00D503F8" w:rsidRDefault="00D503F8" w:rsidP="00D503F8">
      <w:pPr>
        <w:ind w:hanging="720"/>
      </w:pPr>
    </w:p>
    <w:p w14:paraId="42CE067A" w14:textId="77777777" w:rsidR="00D16E21" w:rsidRDefault="00D503F8" w:rsidP="00D16E21">
      <w:pPr>
        <w:ind w:hanging="720"/>
      </w:pPr>
      <w:r>
        <w:rPr>
          <w:noProof/>
        </w:rPr>
        <w:drawing>
          <wp:inline distT="0" distB="0" distL="0" distR="0" wp14:anchorId="7B633385" wp14:editId="281D3BA6">
            <wp:extent cx="6677746" cy="2860964"/>
            <wp:effectExtent l="76200" t="76200" r="85090" b="730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095" cy="286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4D375F4" w14:textId="1DCF4DEE" w:rsidR="00502D9D" w:rsidRDefault="00D16E21" w:rsidP="00D16E21">
      <w:pPr>
        <w:ind w:hanging="720"/>
      </w:pPr>
      <w:r>
        <w:rPr>
          <w:noProof/>
        </w:rPr>
        <w:drawing>
          <wp:inline distT="0" distB="0" distL="0" distR="0" wp14:anchorId="783EC4BB" wp14:editId="2A7F7A00">
            <wp:extent cx="6677660" cy="2555479"/>
            <wp:effectExtent l="76200" t="76200" r="85090" b="736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747" cy="256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287051">
        <w:br w:type="page"/>
      </w:r>
    </w:p>
    <w:p w14:paraId="5F60C6C3" w14:textId="6382587E" w:rsidR="00502D9D" w:rsidRDefault="00164829" w:rsidP="00502D9D">
      <w:pPr>
        <w:pStyle w:val="Heading1"/>
      </w:pPr>
      <w:bookmarkStart w:id="1" w:name="_Toc188974329"/>
      <w:r>
        <w:lastRenderedPageBreak/>
        <w:t>Candidate Letters</w:t>
      </w:r>
      <w:bookmarkEnd w:id="1"/>
    </w:p>
    <w:p w14:paraId="1A89CF7D" w14:textId="77777777" w:rsidR="00164829" w:rsidRPr="00164829" w:rsidRDefault="00164829" w:rsidP="00164829"/>
    <w:p w14:paraId="6AAD35C8" w14:textId="20EC5701" w:rsidR="002A675F" w:rsidRDefault="002A675F" w:rsidP="002A675F">
      <w:pPr>
        <w:pStyle w:val="ListParagraph"/>
        <w:numPr>
          <w:ilvl w:val="0"/>
          <w:numId w:val="17"/>
        </w:numPr>
      </w:pPr>
      <w:r>
        <w:t>Move to Candidate Letters tab, click on Create letter button</w:t>
      </w:r>
    </w:p>
    <w:p w14:paraId="11F51752" w14:textId="3A5047EE" w:rsidR="002A675F" w:rsidRDefault="002A675F" w:rsidP="002A675F">
      <w:pPr>
        <w:pStyle w:val="ListParagraph"/>
        <w:numPr>
          <w:ilvl w:val="0"/>
          <w:numId w:val="17"/>
        </w:numPr>
      </w:pPr>
      <w:r>
        <w:t xml:space="preserve">Select </w:t>
      </w:r>
      <w:r w:rsidR="00E05987">
        <w:t xml:space="preserve">Candidate </w:t>
      </w:r>
      <w:r>
        <w:t>and</w:t>
      </w:r>
      <w:r w:rsidR="00E05987">
        <w:t xml:space="preserve"> Letter setup</w:t>
      </w:r>
      <w:r>
        <w:t xml:space="preserve"> from dropdown</w:t>
      </w:r>
    </w:p>
    <w:p w14:paraId="028C5A38" w14:textId="5CE6AB45" w:rsidR="002A675F" w:rsidRDefault="002A675F" w:rsidP="002A675F">
      <w:pPr>
        <w:pStyle w:val="ListParagraph"/>
        <w:numPr>
          <w:ilvl w:val="0"/>
          <w:numId w:val="17"/>
        </w:numPr>
      </w:pPr>
      <w:r>
        <w:t>Define the Email settings</w:t>
      </w:r>
    </w:p>
    <w:p w14:paraId="18456AF5" w14:textId="56515773" w:rsidR="008059EF" w:rsidRDefault="008059EF" w:rsidP="002A675F">
      <w:pPr>
        <w:pStyle w:val="ListParagraph"/>
        <w:numPr>
          <w:ilvl w:val="0"/>
          <w:numId w:val="17"/>
        </w:numPr>
      </w:pPr>
      <w:r>
        <w:t>Select Expected Line Manager and Joining Date</w:t>
      </w:r>
    </w:p>
    <w:p w14:paraId="794406FC" w14:textId="73D9A7D3" w:rsidR="00565DA6" w:rsidRDefault="002A675F" w:rsidP="00565DA6">
      <w:pPr>
        <w:pStyle w:val="ListParagraph"/>
        <w:numPr>
          <w:ilvl w:val="0"/>
          <w:numId w:val="17"/>
        </w:numPr>
      </w:pPr>
      <w:r>
        <w:t>Toggle for Footer, Header and Page Number are given</w:t>
      </w:r>
    </w:p>
    <w:p w14:paraId="5512CF6C" w14:textId="77777777" w:rsidR="002A675F" w:rsidRDefault="002A675F" w:rsidP="002A675F">
      <w:pPr>
        <w:pStyle w:val="ListParagraph"/>
        <w:numPr>
          <w:ilvl w:val="0"/>
          <w:numId w:val="17"/>
        </w:numPr>
      </w:pPr>
      <w:r>
        <w:t>Press preview to view the letter if any changes are required, then click save</w:t>
      </w:r>
    </w:p>
    <w:p w14:paraId="4DAC5134" w14:textId="77777777" w:rsidR="002A675F" w:rsidRDefault="002A675F" w:rsidP="002A675F">
      <w:pPr>
        <w:pStyle w:val="ListParagraph"/>
        <w:numPr>
          <w:ilvl w:val="0"/>
          <w:numId w:val="17"/>
        </w:numPr>
      </w:pPr>
      <w:r>
        <w:t xml:space="preserve">Records will be saved in the grid, user can click on action button for required actions </w:t>
      </w:r>
    </w:p>
    <w:p w14:paraId="4853F80F" w14:textId="33E9AF99" w:rsidR="00081FBD" w:rsidRDefault="00081FBD"/>
    <w:p w14:paraId="5860385C" w14:textId="5FC439A5" w:rsidR="00081FBD" w:rsidRDefault="00552BD0" w:rsidP="00552BD0">
      <w:pPr>
        <w:ind w:hanging="720"/>
      </w:pPr>
      <w:r>
        <w:rPr>
          <w:noProof/>
        </w:rPr>
        <w:drawing>
          <wp:inline distT="0" distB="0" distL="0" distR="0" wp14:anchorId="3EB97F0A" wp14:editId="25016FFD">
            <wp:extent cx="6675755" cy="1973580"/>
            <wp:effectExtent l="76200" t="76200" r="67945" b="838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637" cy="197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5E46136" w14:textId="060B1B10" w:rsidR="00A05FAF" w:rsidRDefault="00A05FAF" w:rsidP="00552BD0">
      <w:pPr>
        <w:ind w:hanging="720"/>
      </w:pPr>
      <w:r>
        <w:rPr>
          <w:noProof/>
        </w:rPr>
        <w:drawing>
          <wp:inline distT="0" distB="0" distL="0" distR="0" wp14:anchorId="6C169178" wp14:editId="338B676A">
            <wp:extent cx="6675755" cy="2472895"/>
            <wp:effectExtent l="76200" t="76200" r="67945" b="800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279" cy="247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319E836" w14:textId="2B269189" w:rsidR="00A05FAF" w:rsidRDefault="00A05FAF" w:rsidP="00552BD0">
      <w:pPr>
        <w:ind w:hanging="720"/>
      </w:pPr>
      <w:r>
        <w:rPr>
          <w:noProof/>
        </w:rPr>
        <w:lastRenderedPageBreak/>
        <w:drawing>
          <wp:inline distT="0" distB="0" distL="0" distR="0" wp14:anchorId="4615A776" wp14:editId="29508C82">
            <wp:extent cx="6685062" cy="2202180"/>
            <wp:effectExtent l="76200" t="76200" r="78105" b="838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723" cy="220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385107C" w14:textId="23C22832" w:rsidR="00257F80" w:rsidRDefault="00C47137" w:rsidP="0027408D">
      <w:pPr>
        <w:rPr>
          <w:noProof/>
        </w:rPr>
      </w:pPr>
      <w:r>
        <w:rPr>
          <w:noProof/>
        </w:rPr>
        <w:br w:type="page"/>
      </w:r>
    </w:p>
    <w:p w14:paraId="72D61539" w14:textId="5105CA12" w:rsidR="00910D58" w:rsidRDefault="00212127" w:rsidP="00910D58">
      <w:pPr>
        <w:pStyle w:val="Heading1"/>
      </w:pPr>
      <w:bookmarkStart w:id="2" w:name="_Toc188974330"/>
      <w:r>
        <w:lastRenderedPageBreak/>
        <w:t>Letter Approvals</w:t>
      </w:r>
      <w:bookmarkEnd w:id="2"/>
    </w:p>
    <w:p w14:paraId="6626041B" w14:textId="77777777" w:rsidR="00212127" w:rsidRPr="00212127" w:rsidRDefault="00212127" w:rsidP="00212127"/>
    <w:p w14:paraId="19F9240B" w14:textId="438FD084" w:rsidR="00257F80" w:rsidRDefault="00E45AAC" w:rsidP="00257F80">
      <w:pPr>
        <w:pStyle w:val="ListParagraph"/>
        <w:numPr>
          <w:ilvl w:val="0"/>
          <w:numId w:val="6"/>
        </w:numPr>
      </w:pPr>
      <w:r>
        <w:t xml:space="preserve">Moving to next tab that is </w:t>
      </w:r>
      <w:r w:rsidR="00212127">
        <w:t>Letter Approvals</w:t>
      </w:r>
    </w:p>
    <w:p w14:paraId="05E8890D" w14:textId="78CF1CCD" w:rsidR="00257F80" w:rsidRDefault="00212127" w:rsidP="00257F80">
      <w:pPr>
        <w:pStyle w:val="ListParagraph"/>
        <w:numPr>
          <w:ilvl w:val="0"/>
          <w:numId w:val="6"/>
        </w:numPr>
      </w:pPr>
      <w:r>
        <w:t xml:space="preserve">This tab will show the list of approvals </w:t>
      </w:r>
    </w:p>
    <w:p w14:paraId="3C90DE15" w14:textId="374EAFDD" w:rsidR="00212127" w:rsidRDefault="00212127" w:rsidP="00257F80">
      <w:pPr>
        <w:pStyle w:val="ListParagraph"/>
        <w:numPr>
          <w:ilvl w:val="0"/>
          <w:numId w:val="6"/>
        </w:numPr>
      </w:pPr>
      <w:r>
        <w:t xml:space="preserve">Providing further actions to be taken against the </w:t>
      </w:r>
      <w:r w:rsidR="00C67A28">
        <w:t>request</w:t>
      </w:r>
    </w:p>
    <w:p w14:paraId="2141E4D5" w14:textId="0169E235" w:rsidR="00212127" w:rsidRDefault="00212127" w:rsidP="00212127"/>
    <w:p w14:paraId="59276C66" w14:textId="1A4E93C1" w:rsidR="00212127" w:rsidRDefault="00C901A9" w:rsidP="00C901A9">
      <w:pPr>
        <w:ind w:hanging="720"/>
      </w:pPr>
      <w:r>
        <w:rPr>
          <w:noProof/>
        </w:rPr>
        <w:drawing>
          <wp:inline distT="0" distB="0" distL="0" distR="0" wp14:anchorId="2EBBB1BD" wp14:editId="158E9749">
            <wp:extent cx="6716357" cy="2560320"/>
            <wp:effectExtent l="76200" t="76200" r="85090" b="685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242" cy="256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3870A7C" w14:textId="77777777" w:rsidR="00C901A9" w:rsidRDefault="00C901A9" w:rsidP="00C901A9">
      <w:pPr>
        <w:ind w:hanging="720"/>
      </w:pPr>
    </w:p>
    <w:p w14:paraId="21A40DA5" w14:textId="77777777" w:rsidR="00257F80" w:rsidRDefault="00257F80" w:rsidP="00257F80"/>
    <w:p w14:paraId="7D310B1F" w14:textId="1516D884" w:rsidR="007F5944" w:rsidRDefault="007F5944" w:rsidP="00910D58"/>
    <w:p w14:paraId="4189FEE0" w14:textId="69A164D7" w:rsidR="0001657D" w:rsidRDefault="00081FBD">
      <w:r>
        <w:br w:type="page"/>
      </w:r>
    </w:p>
    <w:p w14:paraId="6603B555" w14:textId="76606761" w:rsidR="0001657D" w:rsidRDefault="00212127" w:rsidP="0001657D">
      <w:pPr>
        <w:pStyle w:val="Heading1"/>
      </w:pPr>
      <w:bookmarkStart w:id="3" w:name="_Toc188974331"/>
      <w:r>
        <w:lastRenderedPageBreak/>
        <w:t>Letter Setup</w:t>
      </w:r>
      <w:bookmarkEnd w:id="3"/>
    </w:p>
    <w:p w14:paraId="6B6AF5F0" w14:textId="77777777" w:rsidR="00212127" w:rsidRPr="00212127" w:rsidRDefault="00212127" w:rsidP="00212127"/>
    <w:p w14:paraId="308D7645" w14:textId="7CAA28E5" w:rsidR="00D636E0" w:rsidRDefault="0001657D" w:rsidP="00212127">
      <w:pPr>
        <w:pStyle w:val="ListParagraph"/>
        <w:numPr>
          <w:ilvl w:val="0"/>
          <w:numId w:val="11"/>
        </w:numPr>
      </w:pPr>
      <w:r>
        <w:t xml:space="preserve">Move to next tab </w:t>
      </w:r>
      <w:r w:rsidR="00212127">
        <w:t>Letter Setup</w:t>
      </w:r>
      <w:r w:rsidR="00D636E0">
        <w:t xml:space="preserve"> </w:t>
      </w:r>
    </w:p>
    <w:p w14:paraId="31291DF5" w14:textId="77777777" w:rsidR="00EB2198" w:rsidRDefault="00EB2198" w:rsidP="00212127">
      <w:pPr>
        <w:pStyle w:val="ListParagraph"/>
        <w:numPr>
          <w:ilvl w:val="0"/>
          <w:numId w:val="11"/>
        </w:numPr>
      </w:pPr>
      <w:r>
        <w:t>Consists of Multiple options for Employee Letters</w:t>
      </w:r>
    </w:p>
    <w:p w14:paraId="4C1E5ED1" w14:textId="16738171" w:rsidR="00EB2198" w:rsidRDefault="00EB2198" w:rsidP="00212127">
      <w:pPr>
        <w:pStyle w:val="ListParagraph"/>
        <w:numPr>
          <w:ilvl w:val="0"/>
          <w:numId w:val="11"/>
        </w:numPr>
      </w:pPr>
      <w:r>
        <w:t>Letter Data and its content</w:t>
      </w:r>
    </w:p>
    <w:p w14:paraId="26EFCC95" w14:textId="53D89F97" w:rsidR="00212127" w:rsidRDefault="00CD7917" w:rsidP="00212127">
      <w:pPr>
        <w:pStyle w:val="ListParagraph"/>
        <w:numPr>
          <w:ilvl w:val="0"/>
          <w:numId w:val="11"/>
        </w:numPr>
      </w:pPr>
      <w:r>
        <w:t>C</w:t>
      </w:r>
      <w:r w:rsidR="00EB2198">
        <w:t>ustom variables option for letters</w:t>
      </w:r>
    </w:p>
    <w:p w14:paraId="7515F1E9" w14:textId="011281F5" w:rsidR="00EB2198" w:rsidRDefault="00EB2198" w:rsidP="00EB2198"/>
    <w:p w14:paraId="3E10398B" w14:textId="5BDE44CD" w:rsidR="00EB2198" w:rsidRDefault="005F5FFE" w:rsidP="005F5FFE">
      <w:pPr>
        <w:ind w:hanging="720"/>
      </w:pPr>
      <w:r>
        <w:rPr>
          <w:noProof/>
        </w:rPr>
        <w:drawing>
          <wp:inline distT="0" distB="0" distL="0" distR="0" wp14:anchorId="5228E015" wp14:editId="2AAA21C5">
            <wp:extent cx="6722857" cy="2971800"/>
            <wp:effectExtent l="76200" t="76200" r="78105" b="7620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674" cy="297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9025C30" w14:textId="77777777" w:rsidR="005F5FFE" w:rsidRDefault="005F5FFE" w:rsidP="005F5FFE">
      <w:pPr>
        <w:ind w:hanging="720"/>
      </w:pPr>
    </w:p>
    <w:p w14:paraId="7C4D1D48" w14:textId="77777777" w:rsidR="00EB2198" w:rsidRDefault="00EB2198" w:rsidP="00EB2198"/>
    <w:p w14:paraId="144C6205" w14:textId="77777777" w:rsidR="00363343" w:rsidRDefault="00363343" w:rsidP="00363343"/>
    <w:p w14:paraId="623B9DF3" w14:textId="0169E237" w:rsidR="0001657D" w:rsidRDefault="0001657D" w:rsidP="0001657D"/>
    <w:p w14:paraId="42DFEBCD" w14:textId="77777777" w:rsidR="00363343" w:rsidRPr="00D636E0" w:rsidRDefault="00363343" w:rsidP="0001657D"/>
    <w:p w14:paraId="24276C97" w14:textId="77777777" w:rsidR="00710F68" w:rsidRDefault="00710F68">
      <w:pPr>
        <w:rPr>
          <w14:glow w14:rad="114300">
            <w14:schemeClr w14:val="accent1"/>
          </w14:glow>
        </w:rPr>
      </w:pPr>
      <w:r>
        <w:rPr>
          <w14:glow w14:rad="114300">
            <w14:schemeClr w14:val="accent1"/>
          </w14:glow>
        </w:rPr>
        <w:br w:type="page"/>
      </w:r>
    </w:p>
    <w:p w14:paraId="080F9DD4" w14:textId="01C9719E" w:rsidR="0003015F" w:rsidRPr="0003015F" w:rsidRDefault="00EB2198" w:rsidP="001329EF">
      <w:pPr>
        <w:pStyle w:val="Heading2"/>
      </w:pPr>
      <w:bookmarkStart w:id="4" w:name="_Toc188974332"/>
      <w:r>
        <w:lastRenderedPageBreak/>
        <w:t>Letter Data</w:t>
      </w:r>
      <w:bookmarkEnd w:id="4"/>
    </w:p>
    <w:p w14:paraId="75F496A2" w14:textId="6919A20D" w:rsidR="0003015F" w:rsidRDefault="0003015F" w:rsidP="00EB2198">
      <w:pPr>
        <w:pStyle w:val="ListParagraph"/>
        <w:numPr>
          <w:ilvl w:val="0"/>
          <w:numId w:val="9"/>
        </w:numPr>
      </w:pPr>
      <w:r>
        <w:t>In this tab</w:t>
      </w:r>
      <w:r w:rsidR="00EB2198">
        <w:t xml:space="preserve"> data of the letters </w:t>
      </w:r>
      <w:r w:rsidR="00C95DD2">
        <w:t>will</w:t>
      </w:r>
      <w:r w:rsidR="00EB2198">
        <w:t xml:space="preserve"> be </w:t>
      </w:r>
      <w:r w:rsidR="007161BE">
        <w:t>defined</w:t>
      </w:r>
    </w:p>
    <w:p w14:paraId="176AC31D" w14:textId="7E92CAA6" w:rsidR="007161BE" w:rsidRDefault="007161BE" w:rsidP="00EB2198">
      <w:pPr>
        <w:pStyle w:val="ListParagraph"/>
        <w:numPr>
          <w:ilvl w:val="0"/>
          <w:numId w:val="9"/>
        </w:numPr>
      </w:pPr>
      <w:r>
        <w:t xml:space="preserve">To add a new </w:t>
      </w:r>
      <w:r>
        <w:t>Letter</w:t>
      </w:r>
      <w:r>
        <w:t xml:space="preserve"> Setup, click on Plus (+) sign a pop will be visible, enter Setup name and </w:t>
      </w:r>
      <w:r>
        <w:t>select letter type</w:t>
      </w:r>
      <w:r>
        <w:t xml:space="preserve"> then click on save button</w:t>
      </w:r>
    </w:p>
    <w:p w14:paraId="60754414" w14:textId="6271B913" w:rsidR="007161BE" w:rsidRDefault="007161BE" w:rsidP="00EB2198">
      <w:pPr>
        <w:pStyle w:val="ListParagraph"/>
        <w:numPr>
          <w:ilvl w:val="0"/>
          <w:numId w:val="9"/>
        </w:numPr>
      </w:pPr>
      <w:r>
        <w:t xml:space="preserve">To delete any </w:t>
      </w:r>
      <w:r>
        <w:t>Letter</w:t>
      </w:r>
      <w:r>
        <w:t xml:space="preserve"> Setup, click on Minus (-) sign a confirmation pop up will be visible, enter YES then click on Yes button</w:t>
      </w:r>
    </w:p>
    <w:p w14:paraId="69C55C46" w14:textId="02CBD476" w:rsidR="007161BE" w:rsidRDefault="007161BE" w:rsidP="00EB2198">
      <w:pPr>
        <w:pStyle w:val="ListParagraph"/>
        <w:numPr>
          <w:ilvl w:val="0"/>
          <w:numId w:val="9"/>
        </w:numPr>
      </w:pPr>
      <w:r>
        <w:t xml:space="preserve">To update any </w:t>
      </w:r>
      <w:r>
        <w:t>Letter</w:t>
      </w:r>
      <w:r>
        <w:t xml:space="preserve"> Setup Title, click on edit button a pop up will be visible, enter the title and then click on UPDATE button</w:t>
      </w:r>
    </w:p>
    <w:p w14:paraId="6363BCFC" w14:textId="24031EFC" w:rsidR="00EB2198" w:rsidRDefault="007161BE" w:rsidP="00EB2198">
      <w:pPr>
        <w:pStyle w:val="ListParagraph"/>
        <w:numPr>
          <w:ilvl w:val="0"/>
          <w:numId w:val="9"/>
        </w:numPr>
      </w:pPr>
      <w:r>
        <w:t>In Letter Options configure all the settings for the Letter Setup</w:t>
      </w:r>
    </w:p>
    <w:p w14:paraId="7FFE942A" w14:textId="1BABF9C9" w:rsidR="00EB2198" w:rsidRDefault="00C95DD2" w:rsidP="00EB2198">
      <w:pPr>
        <w:pStyle w:val="ListParagraph"/>
        <w:numPr>
          <w:ilvl w:val="0"/>
          <w:numId w:val="9"/>
        </w:numPr>
      </w:pPr>
      <w:r>
        <w:t>Configure</w:t>
      </w:r>
      <w:r w:rsidR="00EB2198">
        <w:t xml:space="preserve"> the layout of the </w:t>
      </w:r>
      <w:r>
        <w:t>letter</w:t>
      </w:r>
      <w:r w:rsidR="00EB2198">
        <w:t xml:space="preserve"> and select approval hierarchy</w:t>
      </w:r>
    </w:p>
    <w:p w14:paraId="0AE41467" w14:textId="1267378D" w:rsidR="00EB2198" w:rsidRDefault="00C95DD2" w:rsidP="00EB2198">
      <w:pPr>
        <w:pStyle w:val="ListParagraph"/>
        <w:numPr>
          <w:ilvl w:val="0"/>
          <w:numId w:val="9"/>
        </w:numPr>
      </w:pPr>
      <w:r>
        <w:t>Se</w:t>
      </w:r>
      <w:r w:rsidR="007161BE">
        <w:t>lect</w:t>
      </w:r>
      <w:r>
        <w:t xml:space="preserve"> alerts</w:t>
      </w:r>
      <w:r w:rsidR="007161BE">
        <w:t xml:space="preserve"> for Submission/Approval of a Letter</w:t>
      </w:r>
    </w:p>
    <w:p w14:paraId="63FCC4AE" w14:textId="2C2450FA" w:rsidR="00C95DD2" w:rsidRDefault="00C95DD2" w:rsidP="00EB2198">
      <w:pPr>
        <w:pStyle w:val="ListParagraph"/>
        <w:numPr>
          <w:ilvl w:val="0"/>
          <w:numId w:val="9"/>
        </w:numPr>
      </w:pPr>
      <w:r>
        <w:t xml:space="preserve">Select either to integrate with </w:t>
      </w:r>
      <w:bookmarkStart w:id="5" w:name="_GoBack"/>
      <w:bookmarkEnd w:id="5"/>
      <w:r>
        <w:t>other module or not and then save</w:t>
      </w:r>
    </w:p>
    <w:p w14:paraId="6644FC21" w14:textId="77777777" w:rsidR="00C95DD2" w:rsidRDefault="00C95DD2" w:rsidP="00C95DD2"/>
    <w:p w14:paraId="08F3310D" w14:textId="02EDCB2F" w:rsidR="00710F68" w:rsidRDefault="001C0A56" w:rsidP="001C0A56">
      <w:pPr>
        <w:ind w:hanging="720"/>
      </w:pPr>
      <w:r>
        <w:rPr>
          <w:noProof/>
        </w:rPr>
        <w:drawing>
          <wp:inline distT="0" distB="0" distL="0" distR="0" wp14:anchorId="552D5305" wp14:editId="094A500D">
            <wp:extent cx="6650820" cy="1638300"/>
            <wp:effectExtent l="76200" t="76200" r="74295" b="7620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165" cy="164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7986FFC" w14:textId="73337CED" w:rsidR="001C0A56" w:rsidRDefault="001C0A56" w:rsidP="001C0A56">
      <w:pPr>
        <w:ind w:hanging="720"/>
      </w:pPr>
      <w:r>
        <w:rPr>
          <w:noProof/>
        </w:rPr>
        <w:drawing>
          <wp:inline distT="0" distB="0" distL="0" distR="0" wp14:anchorId="5D2F4074" wp14:editId="29C4851D">
            <wp:extent cx="6650355" cy="2036778"/>
            <wp:effectExtent l="76200" t="76200" r="74295" b="781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349" cy="204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94C96AC" w14:textId="3FA99832" w:rsidR="001C0A56" w:rsidRDefault="001C0A56" w:rsidP="001C0A56">
      <w:pPr>
        <w:ind w:hanging="720"/>
      </w:pPr>
      <w:r>
        <w:rPr>
          <w:noProof/>
        </w:rPr>
        <w:lastRenderedPageBreak/>
        <w:drawing>
          <wp:inline distT="0" distB="0" distL="0" distR="0" wp14:anchorId="5D897A75" wp14:editId="7980076B">
            <wp:extent cx="6648380" cy="1584960"/>
            <wp:effectExtent l="76200" t="76200" r="76835" b="723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96" cy="158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840879C" w14:textId="7E8472C9" w:rsidR="001C0A56" w:rsidRDefault="001C0A56" w:rsidP="001C0A56">
      <w:pPr>
        <w:ind w:hanging="720"/>
      </w:pPr>
      <w:r>
        <w:rPr>
          <w:noProof/>
        </w:rPr>
        <w:drawing>
          <wp:inline distT="0" distB="0" distL="0" distR="0" wp14:anchorId="2650A51A" wp14:editId="75CE183A">
            <wp:extent cx="6606933" cy="3032760"/>
            <wp:effectExtent l="76200" t="76200" r="80010" b="723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961" cy="303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A3483D4" w14:textId="32F12CC2" w:rsidR="001C0A56" w:rsidRDefault="001C0A56" w:rsidP="001C0A56">
      <w:pPr>
        <w:ind w:hanging="720"/>
      </w:pPr>
      <w:r>
        <w:rPr>
          <w:noProof/>
        </w:rPr>
        <w:lastRenderedPageBreak/>
        <w:drawing>
          <wp:inline distT="0" distB="0" distL="0" distR="0" wp14:anchorId="72C423C5" wp14:editId="33ADF087">
            <wp:extent cx="6606540" cy="3563988"/>
            <wp:effectExtent l="76200" t="76200" r="80010" b="749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107" cy="356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94ECD6A" w14:textId="77777777" w:rsidR="001C0A56" w:rsidRDefault="001C0A56" w:rsidP="001C0A56">
      <w:pPr>
        <w:ind w:hanging="720"/>
      </w:pPr>
    </w:p>
    <w:p w14:paraId="461E7D6C" w14:textId="77777777" w:rsidR="001C0A56" w:rsidRDefault="001C0A56" w:rsidP="001C0A56">
      <w:pPr>
        <w:ind w:hanging="720"/>
      </w:pPr>
    </w:p>
    <w:p w14:paraId="3BB047B5" w14:textId="12FD6031" w:rsidR="00710F68" w:rsidRDefault="00710F68" w:rsidP="00710F68"/>
    <w:p w14:paraId="74BBCC3C" w14:textId="77777777" w:rsidR="0063666D" w:rsidRDefault="0063666D">
      <w:r>
        <w:br w:type="page"/>
      </w:r>
    </w:p>
    <w:p w14:paraId="3F60197C" w14:textId="3F7EE2A4" w:rsidR="00C95DD2" w:rsidRPr="00C95DD2" w:rsidRDefault="00C95DD2" w:rsidP="001329EF">
      <w:pPr>
        <w:pStyle w:val="Heading2"/>
      </w:pPr>
      <w:bookmarkStart w:id="6" w:name="_Toc188974333"/>
      <w:r>
        <w:lastRenderedPageBreak/>
        <w:t>Letter Content</w:t>
      </w:r>
      <w:bookmarkEnd w:id="6"/>
    </w:p>
    <w:p w14:paraId="491EC740" w14:textId="47E28090" w:rsidR="0063666D" w:rsidRDefault="00C95DD2" w:rsidP="00C95DD2">
      <w:pPr>
        <w:pStyle w:val="ListParagraph"/>
        <w:numPr>
          <w:ilvl w:val="0"/>
          <w:numId w:val="8"/>
        </w:numPr>
      </w:pPr>
      <w:r>
        <w:t>Moving to next tab that is Content</w:t>
      </w:r>
    </w:p>
    <w:p w14:paraId="576AEB61" w14:textId="24FF169D" w:rsidR="00C95DD2" w:rsidRDefault="00C95DD2" w:rsidP="00C95DD2">
      <w:pPr>
        <w:pStyle w:val="ListParagraph"/>
        <w:numPr>
          <w:ilvl w:val="0"/>
          <w:numId w:val="8"/>
        </w:numPr>
      </w:pPr>
      <w:r>
        <w:t>Set the details/logo/image needed in Header and Footer of the letter</w:t>
      </w:r>
    </w:p>
    <w:p w14:paraId="6913441F" w14:textId="2A21E448" w:rsidR="00C95DD2" w:rsidRDefault="00C95DD2" w:rsidP="00C95DD2">
      <w:pPr>
        <w:pStyle w:val="ListParagraph"/>
        <w:numPr>
          <w:ilvl w:val="0"/>
          <w:numId w:val="8"/>
        </w:numPr>
      </w:pPr>
      <w:r>
        <w:t>Select data and fields required in the body format of the letter</w:t>
      </w:r>
    </w:p>
    <w:p w14:paraId="713F7991" w14:textId="42B5F78A" w:rsidR="00C95DD2" w:rsidRPr="0063666D" w:rsidRDefault="00C95DD2" w:rsidP="00C95DD2">
      <w:pPr>
        <w:pStyle w:val="ListParagraph"/>
        <w:numPr>
          <w:ilvl w:val="0"/>
          <w:numId w:val="8"/>
        </w:numPr>
      </w:pPr>
      <w:r>
        <w:t>Select preview option to see if any changes are required then click save</w:t>
      </w:r>
    </w:p>
    <w:p w14:paraId="3CCEC66E" w14:textId="3BD4C4A0" w:rsidR="003047EC" w:rsidRDefault="003047EC" w:rsidP="0063666D"/>
    <w:p w14:paraId="71A30002" w14:textId="0D732C1F" w:rsidR="00536F4E" w:rsidRDefault="0046246C" w:rsidP="0046246C">
      <w:pPr>
        <w:ind w:hanging="720"/>
      </w:pPr>
      <w:r>
        <w:rPr>
          <w:noProof/>
        </w:rPr>
        <w:drawing>
          <wp:inline distT="0" distB="0" distL="0" distR="0" wp14:anchorId="0B444168" wp14:editId="114B366A">
            <wp:extent cx="6580175" cy="2476500"/>
            <wp:effectExtent l="76200" t="76200" r="68580" b="7620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768" cy="247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67049CD" w14:textId="08063651" w:rsidR="0046246C" w:rsidRDefault="0046246C" w:rsidP="0046246C">
      <w:pPr>
        <w:ind w:hanging="720"/>
      </w:pPr>
      <w:r>
        <w:rPr>
          <w:noProof/>
        </w:rPr>
        <w:drawing>
          <wp:inline distT="0" distB="0" distL="0" distR="0" wp14:anchorId="0A899400" wp14:editId="12740591">
            <wp:extent cx="6621780" cy="2416398"/>
            <wp:effectExtent l="76200" t="76200" r="83820" b="793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306" cy="242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15E731A" w14:textId="76C4C8A2" w:rsidR="0046246C" w:rsidRDefault="00BD457D" w:rsidP="0046246C">
      <w:pPr>
        <w:ind w:hanging="720"/>
      </w:pPr>
      <w:r>
        <w:rPr>
          <w:noProof/>
        </w:rPr>
        <w:lastRenderedPageBreak/>
        <w:drawing>
          <wp:inline distT="0" distB="0" distL="0" distR="0" wp14:anchorId="19B6F216" wp14:editId="0A5B9737">
            <wp:extent cx="6661075" cy="3558540"/>
            <wp:effectExtent l="76200" t="76200" r="83185" b="800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452" cy="356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651DCC5" w14:textId="3D8F5D64" w:rsidR="00BD457D" w:rsidRDefault="00BD457D" w:rsidP="0046246C">
      <w:pPr>
        <w:ind w:hanging="720"/>
      </w:pPr>
    </w:p>
    <w:p w14:paraId="3FFE877D" w14:textId="1268899B" w:rsidR="00BD457D" w:rsidRDefault="00BD457D" w:rsidP="0046246C">
      <w:pPr>
        <w:ind w:hanging="720"/>
      </w:pPr>
      <w:r>
        <w:t xml:space="preserve">  </w:t>
      </w:r>
    </w:p>
    <w:p w14:paraId="560993EC" w14:textId="487CA012" w:rsidR="00FD32D4" w:rsidRDefault="00FD32D4">
      <w:r>
        <w:br w:type="page"/>
      </w:r>
    </w:p>
    <w:p w14:paraId="0B33003E" w14:textId="7BEC69A4" w:rsidR="00FD32D4" w:rsidRDefault="00FD32D4" w:rsidP="00315DD6">
      <w:pPr>
        <w:pStyle w:val="Heading2"/>
      </w:pPr>
      <w:bookmarkStart w:id="7" w:name="_Toc188974334"/>
      <w:r>
        <w:lastRenderedPageBreak/>
        <w:t>Custom Variables</w:t>
      </w:r>
      <w:bookmarkEnd w:id="7"/>
    </w:p>
    <w:p w14:paraId="2ABFF588" w14:textId="19A1C69E" w:rsidR="00FD32D4" w:rsidRDefault="00FD32D4" w:rsidP="00FD32D4">
      <w:pPr>
        <w:pStyle w:val="ListParagraph"/>
        <w:numPr>
          <w:ilvl w:val="0"/>
          <w:numId w:val="16"/>
        </w:numPr>
      </w:pPr>
      <w:r>
        <w:t>Next tab is of Custom Variables</w:t>
      </w:r>
    </w:p>
    <w:p w14:paraId="0845A663" w14:textId="536523E6" w:rsidR="00FD32D4" w:rsidRDefault="00FD32D4" w:rsidP="00FD32D4">
      <w:pPr>
        <w:pStyle w:val="ListParagraph"/>
        <w:numPr>
          <w:ilvl w:val="0"/>
          <w:numId w:val="16"/>
        </w:numPr>
      </w:pPr>
      <w:r>
        <w:t>Gives option to add other fields or data in the format as a Customized Format</w:t>
      </w:r>
    </w:p>
    <w:p w14:paraId="6A1F161A" w14:textId="490ADF91" w:rsidR="00FD32D4" w:rsidRDefault="00FD32D4" w:rsidP="00FD32D4">
      <w:pPr>
        <w:pStyle w:val="ListParagraph"/>
        <w:numPr>
          <w:ilvl w:val="0"/>
          <w:numId w:val="16"/>
        </w:numPr>
      </w:pPr>
      <w:r>
        <w:t>Set the required fields and then click save to appear on format</w:t>
      </w:r>
    </w:p>
    <w:p w14:paraId="3C4A4B73" w14:textId="589DAFF1" w:rsidR="00FD32D4" w:rsidRDefault="00FD32D4" w:rsidP="00FD32D4"/>
    <w:p w14:paraId="3473A3F1" w14:textId="380E696E" w:rsidR="00FD32D4" w:rsidRDefault="00015676" w:rsidP="00015676">
      <w:pPr>
        <w:ind w:hanging="720"/>
      </w:pPr>
      <w:r>
        <w:rPr>
          <w:noProof/>
        </w:rPr>
        <w:drawing>
          <wp:inline distT="0" distB="0" distL="0" distR="0" wp14:anchorId="70E1D773" wp14:editId="5D7A4DFA">
            <wp:extent cx="6579723" cy="2735580"/>
            <wp:effectExtent l="76200" t="76200" r="69215" b="838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720" cy="273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BEF733C" w14:textId="77777777" w:rsidR="00015676" w:rsidRPr="00FD32D4" w:rsidRDefault="00015676" w:rsidP="00015676">
      <w:pPr>
        <w:ind w:hanging="720"/>
      </w:pPr>
    </w:p>
    <w:sectPr w:rsidR="00015676" w:rsidRPr="00FD32D4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8DAB00" w14:textId="77777777" w:rsidR="0098105A" w:rsidRDefault="0098105A" w:rsidP="00A03A27">
      <w:pPr>
        <w:spacing w:after="0" w:line="240" w:lineRule="auto"/>
      </w:pPr>
      <w:r>
        <w:separator/>
      </w:r>
    </w:p>
  </w:endnote>
  <w:endnote w:type="continuationSeparator" w:id="0">
    <w:p w14:paraId="6448B91C" w14:textId="77777777" w:rsidR="0098105A" w:rsidRDefault="0098105A" w:rsidP="00A03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B361B" w14:textId="77777777" w:rsidR="00A03A27" w:rsidRDefault="00A03A27">
    <w:pPr>
      <w:pStyle w:val="Footer"/>
      <w:jc w:val="right"/>
    </w:pPr>
  </w:p>
  <w:p w14:paraId="72375BB5" w14:textId="77777777" w:rsidR="00A03A27" w:rsidRDefault="00A03A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0197B" w14:textId="77777777" w:rsidR="0098105A" w:rsidRDefault="0098105A" w:rsidP="00A03A27">
      <w:pPr>
        <w:spacing w:after="0" w:line="240" w:lineRule="auto"/>
      </w:pPr>
      <w:r>
        <w:separator/>
      </w:r>
    </w:p>
  </w:footnote>
  <w:footnote w:type="continuationSeparator" w:id="0">
    <w:p w14:paraId="6CAF78B9" w14:textId="77777777" w:rsidR="0098105A" w:rsidRDefault="0098105A" w:rsidP="00A03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81E79"/>
    <w:multiLevelType w:val="hybridMultilevel"/>
    <w:tmpl w:val="9378F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935DB"/>
    <w:multiLevelType w:val="hybridMultilevel"/>
    <w:tmpl w:val="A322B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74F76"/>
    <w:multiLevelType w:val="hybridMultilevel"/>
    <w:tmpl w:val="F1ECA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F1DFC"/>
    <w:multiLevelType w:val="hybridMultilevel"/>
    <w:tmpl w:val="221C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7560B"/>
    <w:multiLevelType w:val="hybridMultilevel"/>
    <w:tmpl w:val="58984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22BAD"/>
    <w:multiLevelType w:val="hybridMultilevel"/>
    <w:tmpl w:val="AE6035CE"/>
    <w:lvl w:ilvl="0" w:tplc="92F69580">
      <w:start w:val="1"/>
      <w:numFmt w:val="lowerRoman"/>
      <w:lvlText w:val="%1."/>
      <w:lvlJc w:val="left"/>
      <w:pPr>
        <w:ind w:left="1872" w:hanging="483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52040"/>
        <w:w w:val="100"/>
        <w:sz w:val="24"/>
        <w:szCs w:val="24"/>
        <w:lang w:val="en-US" w:eastAsia="en-US" w:bidi="ar-SA"/>
      </w:rPr>
    </w:lvl>
    <w:lvl w:ilvl="1" w:tplc="DED63D82">
      <w:start w:val="1"/>
      <w:numFmt w:val="upperRoman"/>
      <w:lvlText w:val="%2."/>
      <w:lvlJc w:val="left"/>
      <w:pPr>
        <w:ind w:left="2232" w:hanging="495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52040"/>
        <w:w w:val="100"/>
        <w:sz w:val="24"/>
        <w:szCs w:val="24"/>
        <w:lang w:val="en-US" w:eastAsia="en-US" w:bidi="ar-SA"/>
      </w:rPr>
    </w:lvl>
    <w:lvl w:ilvl="2" w:tplc="EDAC8EAC">
      <w:numFmt w:val="bullet"/>
      <w:lvlText w:val="•"/>
      <w:lvlJc w:val="left"/>
      <w:pPr>
        <w:ind w:left="3348" w:hanging="495"/>
      </w:pPr>
      <w:rPr>
        <w:rFonts w:hint="default"/>
        <w:lang w:val="en-US" w:eastAsia="en-US" w:bidi="ar-SA"/>
      </w:rPr>
    </w:lvl>
    <w:lvl w:ilvl="3" w:tplc="D1D68A50">
      <w:numFmt w:val="bullet"/>
      <w:lvlText w:val="•"/>
      <w:lvlJc w:val="left"/>
      <w:pPr>
        <w:ind w:left="4457" w:hanging="495"/>
      </w:pPr>
      <w:rPr>
        <w:rFonts w:hint="default"/>
        <w:lang w:val="en-US" w:eastAsia="en-US" w:bidi="ar-SA"/>
      </w:rPr>
    </w:lvl>
    <w:lvl w:ilvl="4" w:tplc="A456FF46">
      <w:numFmt w:val="bullet"/>
      <w:lvlText w:val="•"/>
      <w:lvlJc w:val="left"/>
      <w:pPr>
        <w:ind w:left="5566" w:hanging="495"/>
      </w:pPr>
      <w:rPr>
        <w:rFonts w:hint="default"/>
        <w:lang w:val="en-US" w:eastAsia="en-US" w:bidi="ar-SA"/>
      </w:rPr>
    </w:lvl>
    <w:lvl w:ilvl="5" w:tplc="B8F898E4">
      <w:numFmt w:val="bullet"/>
      <w:lvlText w:val="•"/>
      <w:lvlJc w:val="left"/>
      <w:pPr>
        <w:ind w:left="6675" w:hanging="495"/>
      </w:pPr>
      <w:rPr>
        <w:rFonts w:hint="default"/>
        <w:lang w:val="en-US" w:eastAsia="en-US" w:bidi="ar-SA"/>
      </w:rPr>
    </w:lvl>
    <w:lvl w:ilvl="6" w:tplc="04186DA2">
      <w:numFmt w:val="bullet"/>
      <w:lvlText w:val="•"/>
      <w:lvlJc w:val="left"/>
      <w:pPr>
        <w:ind w:left="7784" w:hanging="495"/>
      </w:pPr>
      <w:rPr>
        <w:rFonts w:hint="default"/>
        <w:lang w:val="en-US" w:eastAsia="en-US" w:bidi="ar-SA"/>
      </w:rPr>
    </w:lvl>
    <w:lvl w:ilvl="7" w:tplc="53181EB8">
      <w:numFmt w:val="bullet"/>
      <w:lvlText w:val="•"/>
      <w:lvlJc w:val="left"/>
      <w:pPr>
        <w:ind w:left="8893" w:hanging="495"/>
      </w:pPr>
      <w:rPr>
        <w:rFonts w:hint="default"/>
        <w:lang w:val="en-US" w:eastAsia="en-US" w:bidi="ar-SA"/>
      </w:rPr>
    </w:lvl>
    <w:lvl w:ilvl="8" w:tplc="D6B44DFE">
      <w:numFmt w:val="bullet"/>
      <w:lvlText w:val="•"/>
      <w:lvlJc w:val="left"/>
      <w:pPr>
        <w:ind w:left="10002" w:hanging="495"/>
      </w:pPr>
      <w:rPr>
        <w:rFonts w:hint="default"/>
        <w:lang w:val="en-US" w:eastAsia="en-US" w:bidi="ar-SA"/>
      </w:rPr>
    </w:lvl>
  </w:abstractNum>
  <w:abstractNum w:abstractNumId="6" w15:restartNumberingAfterBreak="0">
    <w:nsid w:val="3AF045A6"/>
    <w:multiLevelType w:val="hybridMultilevel"/>
    <w:tmpl w:val="3ED01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920E0"/>
    <w:multiLevelType w:val="hybridMultilevel"/>
    <w:tmpl w:val="12302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048F6"/>
    <w:multiLevelType w:val="hybridMultilevel"/>
    <w:tmpl w:val="6F0C9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61FB6"/>
    <w:multiLevelType w:val="hybridMultilevel"/>
    <w:tmpl w:val="D9D8E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95838"/>
    <w:multiLevelType w:val="hybridMultilevel"/>
    <w:tmpl w:val="3C3E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F5E0D"/>
    <w:multiLevelType w:val="hybridMultilevel"/>
    <w:tmpl w:val="EB04B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7348B"/>
    <w:multiLevelType w:val="hybridMultilevel"/>
    <w:tmpl w:val="1248C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3E264E"/>
    <w:multiLevelType w:val="hybridMultilevel"/>
    <w:tmpl w:val="53AA1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F57AF"/>
    <w:multiLevelType w:val="hybridMultilevel"/>
    <w:tmpl w:val="3118E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17729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3"/>
  </w:num>
  <w:num w:numId="5">
    <w:abstractNumId w:val="4"/>
  </w:num>
  <w:num w:numId="6">
    <w:abstractNumId w:val="11"/>
  </w:num>
  <w:num w:numId="7">
    <w:abstractNumId w:val="0"/>
  </w:num>
  <w:num w:numId="8">
    <w:abstractNumId w:val="8"/>
  </w:num>
  <w:num w:numId="9">
    <w:abstractNumId w:val="3"/>
  </w:num>
  <w:num w:numId="10">
    <w:abstractNumId w:val="14"/>
  </w:num>
  <w:num w:numId="11">
    <w:abstractNumId w:val="1"/>
  </w:num>
  <w:num w:numId="12">
    <w:abstractNumId w:val="2"/>
  </w:num>
  <w:num w:numId="13">
    <w:abstractNumId w:val="10"/>
  </w:num>
  <w:num w:numId="14">
    <w:abstractNumId w:val="15"/>
  </w:num>
  <w:num w:numId="15">
    <w:abstractNumId w:val="12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7D"/>
    <w:rsid w:val="00015676"/>
    <w:rsid w:val="0001657D"/>
    <w:rsid w:val="0003015F"/>
    <w:rsid w:val="00041D21"/>
    <w:rsid w:val="00081FBD"/>
    <w:rsid w:val="000E0495"/>
    <w:rsid w:val="001329EF"/>
    <w:rsid w:val="00164829"/>
    <w:rsid w:val="00184DF9"/>
    <w:rsid w:val="001974CD"/>
    <w:rsid w:val="001A4C56"/>
    <w:rsid w:val="001C0A56"/>
    <w:rsid w:val="001C3C38"/>
    <w:rsid w:val="001C43EC"/>
    <w:rsid w:val="00212127"/>
    <w:rsid w:val="0024477A"/>
    <w:rsid w:val="00257F80"/>
    <w:rsid w:val="00267F3B"/>
    <w:rsid w:val="0027408D"/>
    <w:rsid w:val="00277772"/>
    <w:rsid w:val="00287051"/>
    <w:rsid w:val="002A675F"/>
    <w:rsid w:val="003047EC"/>
    <w:rsid w:val="00315DD6"/>
    <w:rsid w:val="00346ECE"/>
    <w:rsid w:val="00355ADA"/>
    <w:rsid w:val="00363343"/>
    <w:rsid w:val="0038797E"/>
    <w:rsid w:val="003901F2"/>
    <w:rsid w:val="003974A3"/>
    <w:rsid w:val="0043581D"/>
    <w:rsid w:val="0046246C"/>
    <w:rsid w:val="00500E76"/>
    <w:rsid w:val="00502D9D"/>
    <w:rsid w:val="00515711"/>
    <w:rsid w:val="005305CF"/>
    <w:rsid w:val="00536F4E"/>
    <w:rsid w:val="0053723D"/>
    <w:rsid w:val="00552BD0"/>
    <w:rsid w:val="00565DA6"/>
    <w:rsid w:val="00576444"/>
    <w:rsid w:val="005F1337"/>
    <w:rsid w:val="005F5FFE"/>
    <w:rsid w:val="0063666D"/>
    <w:rsid w:val="00640892"/>
    <w:rsid w:val="006A4C16"/>
    <w:rsid w:val="00710F68"/>
    <w:rsid w:val="007161BE"/>
    <w:rsid w:val="007647FF"/>
    <w:rsid w:val="007A28CC"/>
    <w:rsid w:val="007D4C51"/>
    <w:rsid w:val="007F5944"/>
    <w:rsid w:val="008059EF"/>
    <w:rsid w:val="00823B06"/>
    <w:rsid w:val="008278EB"/>
    <w:rsid w:val="00830411"/>
    <w:rsid w:val="008C1EF2"/>
    <w:rsid w:val="008D0A04"/>
    <w:rsid w:val="008E52D5"/>
    <w:rsid w:val="00910D58"/>
    <w:rsid w:val="0098105A"/>
    <w:rsid w:val="009B1881"/>
    <w:rsid w:val="00A03A27"/>
    <w:rsid w:val="00A05FAF"/>
    <w:rsid w:val="00A55FDF"/>
    <w:rsid w:val="00A83B7D"/>
    <w:rsid w:val="00A87B7F"/>
    <w:rsid w:val="00A87ED2"/>
    <w:rsid w:val="00AB4140"/>
    <w:rsid w:val="00AE01F5"/>
    <w:rsid w:val="00AE4732"/>
    <w:rsid w:val="00AF3AEF"/>
    <w:rsid w:val="00B85D57"/>
    <w:rsid w:val="00BA1806"/>
    <w:rsid w:val="00BD457D"/>
    <w:rsid w:val="00BF0EA7"/>
    <w:rsid w:val="00C47137"/>
    <w:rsid w:val="00C54C77"/>
    <w:rsid w:val="00C67A28"/>
    <w:rsid w:val="00C72726"/>
    <w:rsid w:val="00C76816"/>
    <w:rsid w:val="00C901A9"/>
    <w:rsid w:val="00C95DD2"/>
    <w:rsid w:val="00CD4E90"/>
    <w:rsid w:val="00CD7917"/>
    <w:rsid w:val="00CF0D51"/>
    <w:rsid w:val="00D104E8"/>
    <w:rsid w:val="00D16E21"/>
    <w:rsid w:val="00D36D73"/>
    <w:rsid w:val="00D503F8"/>
    <w:rsid w:val="00D636E0"/>
    <w:rsid w:val="00D825C8"/>
    <w:rsid w:val="00DA517D"/>
    <w:rsid w:val="00DF04A8"/>
    <w:rsid w:val="00E05987"/>
    <w:rsid w:val="00E45AAC"/>
    <w:rsid w:val="00EA6269"/>
    <w:rsid w:val="00EB2198"/>
    <w:rsid w:val="00EC4978"/>
    <w:rsid w:val="00F666DD"/>
    <w:rsid w:val="00FA4015"/>
    <w:rsid w:val="00FC0590"/>
    <w:rsid w:val="00FD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9570"/>
  <w15:chartTrackingRefBased/>
  <w15:docId w15:val="{7FB79235-692D-43CD-94E5-3196947A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657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9EF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9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5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EF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29E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65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63666D"/>
    <w:pPr>
      <w:widowControl w:val="0"/>
      <w:autoSpaceDE w:val="0"/>
      <w:autoSpaceDN w:val="0"/>
      <w:spacing w:before="136" w:after="0" w:line="240" w:lineRule="auto"/>
      <w:ind w:left="2232" w:hanging="560"/>
    </w:pPr>
    <w:rPr>
      <w:rFonts w:eastAsia="Microsoft Sans Serif" w:cs="Microsoft Sans Serif"/>
    </w:rPr>
  </w:style>
  <w:style w:type="paragraph" w:styleId="NoSpacing">
    <w:name w:val="No Spacing"/>
    <w:uiPriority w:val="1"/>
    <w:qFormat/>
    <w:rsid w:val="00710F68"/>
    <w:pPr>
      <w:spacing w:after="0" w:line="240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A4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C1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03A27"/>
    <w:pPr>
      <w:jc w:val="left"/>
      <w:outlineLvl w:val="9"/>
    </w:pPr>
    <w:rPr>
      <w:b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03A27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0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2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0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27"/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D36D7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://www.flowhcm.com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2ED20-EFA1-4824-94E2-30BFDAA5F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</dc:creator>
  <cp:keywords/>
  <dc:description/>
  <cp:lastModifiedBy>Hayyan  Fakhar</cp:lastModifiedBy>
  <cp:revision>36</cp:revision>
  <cp:lastPrinted>2021-12-23T08:34:00Z</cp:lastPrinted>
  <dcterms:created xsi:type="dcterms:W3CDTF">2025-01-22T09:08:00Z</dcterms:created>
  <dcterms:modified xsi:type="dcterms:W3CDTF">2025-01-31T07:13:00Z</dcterms:modified>
</cp:coreProperties>
</file>