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04768086" w:rsidR="005D1508" w:rsidRDefault="00C27F87">
            <w:r>
              <w:rPr>
                <w:rFonts w:hint="eastAsia"/>
              </w:rPr>
              <w:t>2</w:t>
            </w:r>
            <w:r w:rsidR="00000000">
              <w:t>주차</w:t>
            </w:r>
          </w:p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21EEFB4D" w14:textId="4D48F11B" w:rsidR="005D1508" w:rsidRDefault="00000000">
            <w:r>
              <w:rPr>
                <w:rFonts w:hint="eastAsia"/>
              </w:rPr>
              <w:t>2</w:t>
            </w:r>
            <w:r>
              <w:t>023.</w:t>
            </w:r>
            <w:r w:rsidR="00C27F87">
              <w:t>7.2</w:t>
            </w:r>
            <w:r>
              <w:t>~ 2023.7.</w:t>
            </w:r>
            <w:r w:rsidR="00C27F87">
              <w:t>9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7365D331" w:rsidR="005D1508" w:rsidRDefault="00C27F87">
            <w:pPr>
              <w:rPr>
                <w:rFonts w:hint="eastAsia"/>
              </w:rPr>
            </w:pPr>
            <w:r>
              <w:rPr>
                <w:rFonts w:hint="eastAsia"/>
              </w:rPr>
              <w:t>게임 룰과 관련된 문서 작성 및 모델링 실습</w:t>
            </w:r>
          </w:p>
        </w:tc>
      </w:tr>
    </w:tbl>
    <w:p w14:paraId="04795308" w14:textId="597CADB9" w:rsidR="005D1508" w:rsidRDefault="00000000" w:rsidP="00D26BA7">
      <w:r>
        <w:rPr>
          <w:rFonts w:hint="eastAsia"/>
        </w:rPr>
        <w:t>&lt;상세 수행내용</w:t>
      </w:r>
      <w:r>
        <w:t>&gt;</w:t>
      </w:r>
    </w:p>
    <w:p w14:paraId="5FA994B3" w14:textId="5C215A5D" w:rsidR="00C27F87" w:rsidRDefault="00C27F87" w:rsidP="00D26BA7">
      <w:r>
        <w:t>7.3~</w:t>
      </w:r>
      <w:r>
        <w:rPr>
          <w:rFonts w:hint="eastAsia"/>
        </w:rPr>
        <w:t>7</w:t>
      </w:r>
      <w:r>
        <w:t>.4</w:t>
      </w:r>
      <w:r>
        <w:rPr>
          <w:rFonts w:hint="eastAsia"/>
        </w:rPr>
        <w:t xml:space="preserve"> </w:t>
      </w:r>
    </w:p>
    <w:p w14:paraId="28D656BC" w14:textId="38472973" w:rsidR="00C27F87" w:rsidRDefault="00C27F87" w:rsidP="00D26BA7">
      <w:r>
        <w:rPr>
          <w:rFonts w:hint="eastAsia"/>
        </w:rPr>
        <w:t xml:space="preserve">블렌더 오브젝트 </w:t>
      </w:r>
      <w:r>
        <w:t xml:space="preserve">UV </w:t>
      </w:r>
      <w:r>
        <w:rPr>
          <w:rFonts w:hint="eastAsia"/>
        </w:rPr>
        <w:t>커팅하기 실습과 텍스처 입히기 연습</w:t>
      </w:r>
    </w:p>
    <w:p w14:paraId="35457089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Texture Paint - 색칠을 블랜더에서도 할 수 있다.</w:t>
      </w:r>
    </w:p>
    <w:p w14:paraId="43FB17C1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stabillize stroke</w:t>
      </w:r>
    </w:p>
    <w:p w14:paraId="12CB14BE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Shading</w:t>
      </w:r>
    </w:p>
    <w:p w14:paraId="13E77765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-Metalic 금속재질</w:t>
      </w:r>
    </w:p>
    <w:p w14:paraId="31DC2446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-Specular 광택</w:t>
      </w:r>
    </w:p>
    <w:p w14:paraId="65686F50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-Roughness 반사율</w:t>
      </w:r>
    </w:p>
    <w:p w14:paraId="093D9BF7" w14:textId="33AEA341" w:rsid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환경맵</w:t>
      </w:r>
      <w:r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적용</w:t>
      </w:r>
    </w:p>
    <w:p w14:paraId="20C63BC8" w14:textId="06947AF4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우측 </w:t>
      </w:r>
      <w:proofErr w:type="gramStart"/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키패드 /</w:t>
      </w:r>
      <w:proofErr w:type="gramEnd"/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 xml:space="preserve"> 해당 오브젝트만 보기</w:t>
      </w:r>
    </w:p>
    <w:p w14:paraId="6FF038C3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P 오브젝트 분리</w:t>
      </w:r>
    </w:p>
    <w:p w14:paraId="6DBE95DF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컨트롤 + J 오브젝트 합치기</w:t>
      </w:r>
    </w:p>
    <w:p w14:paraId="43888C5D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N VIEW 커서 좌표축 조절</w:t>
      </w:r>
    </w:p>
    <w:p w14:paraId="687DAB77" w14:textId="77777777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SHADE SMOOTH 부드럽게</w:t>
      </w:r>
    </w:p>
    <w:p w14:paraId="18A4D5EB" w14:textId="058D8542" w:rsidR="00C27F87" w:rsidRPr="00C27F87" w:rsidRDefault="00C27F87" w:rsidP="00C27F8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</w:pPr>
      <w:r w:rsidRPr="00C27F87">
        <w:rPr>
          <w:rFonts w:ascii="굴림" w:eastAsia="굴림" w:hAnsi="굴림" w:cs="굴림" w:hint="eastAsia"/>
          <w:color w:val="000000"/>
          <w:spacing w:val="-8"/>
          <w:kern w:val="0"/>
          <w:sz w:val="21"/>
          <w:szCs w:val="21"/>
        </w:rPr>
        <w:t>SHADE FLATE 평평하게</w:t>
      </w:r>
    </w:p>
    <w:p w14:paraId="6D2C1E8F" w14:textId="77777777" w:rsidR="00C27F87" w:rsidRDefault="00C27F87" w:rsidP="00D26BA7">
      <w:r>
        <w:t xml:space="preserve">7.5~7.6 </w:t>
      </w:r>
    </w:p>
    <w:p w14:paraId="7A0F4B69" w14:textId="4DB9D4F8" w:rsidR="00C27F87" w:rsidRDefault="00C27F87" w:rsidP="00D26BA7">
      <w:pPr>
        <w:rPr>
          <w:rFonts w:hint="eastAsia"/>
        </w:rPr>
      </w:pPr>
      <w:r>
        <w:rPr>
          <w:rFonts w:hint="eastAsia"/>
        </w:rPr>
        <w:t xml:space="preserve">게임 규칙이나 아이디어 회의는 지속적으로 </w:t>
      </w:r>
      <w:proofErr w:type="gramStart"/>
      <w:r>
        <w:rPr>
          <w:rFonts w:hint="eastAsia"/>
        </w:rPr>
        <w:t>진행 하였으나</w:t>
      </w:r>
      <w:proofErr w:type="gramEnd"/>
      <w:r>
        <w:rPr>
          <w:rFonts w:hint="eastAsia"/>
        </w:rPr>
        <w:t xml:space="preserve"> 정리한 문서가 따로 없어서 수정을 거치더라도 기본적인 틀을 잡은 상태로 수정하는 것이 좋을 것 같아서 </w:t>
      </w:r>
    </w:p>
    <w:p w14:paraId="764D9333" w14:textId="30A76CB7" w:rsidR="00D26BA7" w:rsidRDefault="00C27F87">
      <w:r w:rsidRPr="00C27F87">
        <w:lastRenderedPageBreak/>
        <w:drawing>
          <wp:inline distT="0" distB="0" distL="0" distR="0" wp14:anchorId="22027AFB" wp14:editId="007D3F7D">
            <wp:extent cx="5731510" cy="3058160"/>
            <wp:effectExtent l="0" t="0" r="2540" b="8890"/>
            <wp:docPr id="1010691720" name="그림 1" descr="텍스트, 스크린샷, 도표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1720" name="그림 1" descr="텍스트, 스크린샷, 도표, 그래픽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4769F9B6" w:rsidR="005D1508" w:rsidRDefault="00C27F87">
            <w:pPr>
              <w:rPr>
                <w:rFonts w:hint="eastAsia"/>
              </w:rPr>
            </w:pPr>
            <w:r>
              <w:rPr>
                <w:rFonts w:hint="eastAsia"/>
              </w:rPr>
              <w:t>엔진에 대한 학습이 미흡했고 주말에 작업을 진행하지 않았다.</w:t>
            </w:r>
          </w:p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4D8C472E" w:rsidR="005D1508" w:rsidRDefault="005D1508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4E389F10" w:rsidR="005D1508" w:rsidRDefault="00C27F87">
            <w:r>
              <w:rPr>
                <w:rFonts w:hint="eastAsia"/>
              </w:rPr>
              <w:t>3</w:t>
            </w:r>
            <w:r w:rsidR="00000000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D796A90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532A5052" w:rsidR="005D1508" w:rsidRDefault="00000000">
            <w:r>
              <w:rPr>
                <w:rFonts w:hint="eastAsia"/>
              </w:rPr>
              <w:t>2</w:t>
            </w:r>
            <w:r>
              <w:t>023.7.</w:t>
            </w:r>
            <w:r w:rsidR="00C27F87">
              <w:t>10</w:t>
            </w:r>
            <w:r>
              <w:t xml:space="preserve"> ~ 2023.7.</w:t>
            </w:r>
            <w:r w:rsidR="00C27F87">
              <w:t>16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476CC408" w14:textId="29E876FA" w:rsidR="005D1508" w:rsidRDefault="00C27F87">
            <w:pPr>
              <w:rPr>
                <w:rFonts w:hint="eastAsia"/>
              </w:rPr>
            </w:pPr>
            <w:r>
              <w:rPr>
                <w:rFonts w:hint="eastAsia"/>
              </w:rPr>
              <w:t>블루프린트 기초 학습 및 블렌더 골격 만들기 학습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/>
        </w:tc>
      </w:tr>
    </w:tbl>
    <w:p w14:paraId="6A1212CF" w14:textId="77777777" w:rsidR="005D1508" w:rsidRDefault="005D1508"/>
    <w:sectPr w:rsidR="005D1508">
      <w:headerReference w:type="default" r:id="rId7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C6F4D" w14:textId="77777777" w:rsidR="00A97E08" w:rsidRDefault="00A97E08">
      <w:pPr>
        <w:spacing w:after="0" w:line="240" w:lineRule="auto"/>
      </w:pPr>
      <w:r>
        <w:separator/>
      </w:r>
    </w:p>
  </w:endnote>
  <w:endnote w:type="continuationSeparator" w:id="0">
    <w:p w14:paraId="19DA3C4A" w14:textId="77777777" w:rsidR="00A97E08" w:rsidRDefault="00A97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DC72A" w14:textId="77777777" w:rsidR="00A97E08" w:rsidRDefault="00A97E08">
      <w:pPr>
        <w:spacing w:after="0" w:line="240" w:lineRule="auto"/>
      </w:pPr>
      <w:r>
        <w:separator/>
      </w:r>
    </w:p>
  </w:footnote>
  <w:footnote w:type="continuationSeparator" w:id="0">
    <w:p w14:paraId="70CA43DB" w14:textId="77777777" w:rsidR="00A97E08" w:rsidRDefault="00A97E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팀명:</w:t>
    </w:r>
    <w:r>
      <w:rPr>
        <w:b/>
        <w:bCs/>
      </w:rPr>
      <w:t xml:space="preserve"> 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86876"/>
    <w:rsid w:val="001E16A3"/>
    <w:rsid w:val="0020136F"/>
    <w:rsid w:val="003E5D23"/>
    <w:rsid w:val="005D1508"/>
    <w:rsid w:val="00870CA2"/>
    <w:rsid w:val="00913844"/>
    <w:rsid w:val="00A81C9A"/>
    <w:rsid w:val="00A97E08"/>
    <w:rsid w:val="00BD19D2"/>
    <w:rsid w:val="00BE3B16"/>
    <w:rsid w:val="00C27F87"/>
    <w:rsid w:val="00CE3785"/>
    <w:rsid w:val="00D26BA7"/>
    <w:rsid w:val="00D5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2023-07-02T13:01:00Z</dcterms:created>
  <dcterms:modified xsi:type="dcterms:W3CDTF">2023-07-09T15:05:00Z</dcterms:modified>
  <cp:version>0900.0100.01</cp:version>
</cp:coreProperties>
</file>