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8058" w14:textId="2F5754E3" w:rsidR="0027284F" w:rsidRDefault="0027284F" w:rsidP="0027284F">
      <w:pPr>
        <w:pStyle w:val="a5"/>
        <w:ind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  <w:lang w:val="en-US"/>
        </w:rPr>
        <w:t>1.</w:t>
      </w:r>
      <w:r>
        <w:rPr>
          <w:rFonts w:cs="Times New Roman"/>
          <w:sz w:val="36"/>
          <w:szCs w:val="36"/>
        </w:rPr>
        <w:t>Задача об обедающих философах</w:t>
      </w:r>
    </w:p>
    <w:p w14:paraId="2308015E" w14:textId="44605AD0" w:rsidR="00DA65EE" w:rsidRDefault="0027284F" w:rsidP="0027284F">
      <w:pPr>
        <w:pStyle w:val="a5"/>
        <w:ind w:firstLine="0"/>
      </w:pPr>
      <w:r>
        <w:rPr>
          <w:noProof/>
        </w:rPr>
        <w:drawing>
          <wp:inline distT="0" distB="0" distL="0" distR="0" wp14:anchorId="401C620B" wp14:editId="6A5FA085">
            <wp:extent cx="5935980" cy="3009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A8F1" w14:textId="5D56C2D8" w:rsidR="0027284F" w:rsidRDefault="0027284F" w:rsidP="0027284F">
      <w:pPr>
        <w:pStyle w:val="a5"/>
        <w:ind w:firstLine="0"/>
      </w:pPr>
      <w:r>
        <w:rPr>
          <w:rFonts w:cs="Times New Roman"/>
          <w:sz w:val="36"/>
          <w:szCs w:val="36"/>
        </w:rPr>
        <w:t>2.Зоопарк</w:t>
      </w:r>
    </w:p>
    <w:p w14:paraId="537565F8" w14:textId="1E6A3FBB" w:rsidR="0027284F" w:rsidRDefault="0027284F" w:rsidP="0027284F">
      <w:pPr>
        <w:pStyle w:val="a5"/>
        <w:ind w:firstLine="0"/>
      </w:pPr>
      <w:r>
        <w:rPr>
          <w:noProof/>
        </w:rPr>
        <w:drawing>
          <wp:inline distT="0" distB="0" distL="0" distR="0" wp14:anchorId="70D77BA4" wp14:editId="0198C5D5">
            <wp:extent cx="5935980" cy="3162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B9A1" w14:textId="5BAD4761" w:rsidR="0086070E" w:rsidRDefault="0086070E" w:rsidP="0027284F">
      <w:pPr>
        <w:pStyle w:val="a5"/>
        <w:ind w:firstLine="0"/>
      </w:pPr>
    </w:p>
    <w:p w14:paraId="219831AD" w14:textId="66B680BA" w:rsidR="0086070E" w:rsidRDefault="0086070E" w:rsidP="0027284F">
      <w:pPr>
        <w:pStyle w:val="a5"/>
        <w:ind w:firstLine="0"/>
      </w:pPr>
    </w:p>
    <w:p w14:paraId="02755955" w14:textId="6AF0CBB9" w:rsidR="0086070E" w:rsidRDefault="0086070E" w:rsidP="0027284F">
      <w:pPr>
        <w:pStyle w:val="a5"/>
        <w:ind w:firstLine="0"/>
      </w:pPr>
    </w:p>
    <w:p w14:paraId="32C45ABE" w14:textId="77777777" w:rsidR="0086070E" w:rsidRDefault="0086070E" w:rsidP="0027284F">
      <w:pPr>
        <w:pStyle w:val="a5"/>
        <w:ind w:firstLine="0"/>
      </w:pPr>
    </w:p>
    <w:p w14:paraId="54F6FC01" w14:textId="77777777" w:rsidR="0086070E" w:rsidRDefault="0086070E" w:rsidP="008607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Двухфазный коммит</w:t>
      </w:r>
    </w:p>
    <w:p w14:paraId="4B9CCB1F" w14:textId="5C6EA3B2" w:rsidR="0027284F" w:rsidRDefault="0027284F" w:rsidP="0027284F">
      <w:pPr>
        <w:pStyle w:val="a5"/>
        <w:ind w:firstLine="0"/>
      </w:pPr>
      <w:r>
        <w:rPr>
          <w:noProof/>
        </w:rPr>
        <w:drawing>
          <wp:inline distT="0" distB="0" distL="0" distR="0" wp14:anchorId="28B57A7C" wp14:editId="38AE2424">
            <wp:extent cx="5920740" cy="30099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0EEC1"/>
    <w:multiLevelType w:val="singleLevel"/>
    <w:tmpl w:val="3240EEC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2A"/>
    <w:rsid w:val="000501C3"/>
    <w:rsid w:val="0027284F"/>
    <w:rsid w:val="00291C2A"/>
    <w:rsid w:val="002A07EC"/>
    <w:rsid w:val="003E6019"/>
    <w:rsid w:val="0086070E"/>
    <w:rsid w:val="00D64B8F"/>
    <w:rsid w:val="00DA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23DB"/>
  <w15:chartTrackingRefBased/>
  <w15:docId w15:val="{7ED9EB38-B43F-44DE-A833-229CA682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01C3"/>
    <w:pPr>
      <w:keepNext/>
      <w:keepLines/>
      <w:spacing w:before="240"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 Роман"/>
    <w:basedOn w:val="a"/>
    <w:next w:val="a"/>
    <w:link w:val="a4"/>
    <w:qFormat/>
    <w:rsid w:val="002A07EC"/>
    <w:pPr>
      <w:spacing w:line="240" w:lineRule="auto"/>
      <w:jc w:val="both"/>
    </w:pPr>
    <w:rPr>
      <w:rFonts w:ascii="Times New Roman" w:hAnsi="Times New Roman"/>
      <w:b/>
      <w:sz w:val="28"/>
    </w:rPr>
  </w:style>
  <w:style w:type="character" w:customStyle="1" w:styleId="a4">
    <w:name w:val="Заголовочный Роман Знак"/>
    <w:basedOn w:val="a0"/>
    <w:link w:val="a3"/>
    <w:rsid w:val="002A07EC"/>
    <w:rPr>
      <w:rFonts w:ascii="Times New Roman" w:hAnsi="Times New Roman"/>
      <w:b/>
      <w:sz w:val="28"/>
    </w:rPr>
  </w:style>
  <w:style w:type="paragraph" w:customStyle="1" w:styleId="a5">
    <w:name w:val="Обычный Роман"/>
    <w:basedOn w:val="a"/>
    <w:link w:val="a6"/>
    <w:qFormat/>
    <w:rsid w:val="002A07E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Обычный Роман Знак"/>
    <w:basedOn w:val="a0"/>
    <w:link w:val="a5"/>
    <w:rsid w:val="002A07E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501C3"/>
    <w:rPr>
      <w:rFonts w:ascii="Times New Roman" w:eastAsiaTheme="majorEastAsia" w:hAnsi="Times New Roman" w:cstheme="majorBidi"/>
      <w:b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Муслим Губаев</dc:creator>
  <cp:keywords/>
  <dc:description/>
  <cp:lastModifiedBy>Муслим Губаев</cp:lastModifiedBy>
  <cp:revision>3</cp:revision>
  <dcterms:created xsi:type="dcterms:W3CDTF">2022-02-26T16:12:00Z</dcterms:created>
  <dcterms:modified xsi:type="dcterms:W3CDTF">2022-02-26T16:13:00Z</dcterms:modified>
</cp:coreProperties>
</file>