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1069B2" w:rsidP="0B95C19A" w:rsidRDefault="6D1069B2" w14:paraId="2A63B92C" w14:textId="0D660B1B">
      <w:pPr>
        <w:rPr>
          <w:b w:val="1"/>
          <w:bCs w:val="1"/>
          <w:sz w:val="48"/>
          <w:szCs w:val="48"/>
          <w:u w:val="single"/>
        </w:rPr>
      </w:pPr>
      <w:bookmarkStart w:name="_GoBack" w:id="0"/>
      <w:bookmarkEnd w:id="0"/>
      <w:r w:rsidRPr="0B95C19A" w:rsidR="6D1069B2">
        <w:rPr>
          <w:b w:val="1"/>
          <w:bCs w:val="1"/>
          <w:sz w:val="44"/>
          <w:szCs w:val="44"/>
          <w:u w:val="single"/>
        </w:rPr>
        <w:t>revision notes</w:t>
      </w:r>
    </w:p>
    <w:p w:rsidR="61A2D5C0" w:rsidP="0B95C19A" w:rsidRDefault="61A2D5C0" w14:paraId="65FB8E16" w14:textId="52F2D80C">
      <w:pPr>
        <w:pStyle w:val="Normal"/>
        <w:rPr>
          <w:b w:val="1"/>
          <w:bCs w:val="1"/>
          <w:sz w:val="32"/>
          <w:szCs w:val="32"/>
          <w:u w:val="single"/>
        </w:rPr>
      </w:pPr>
      <w:r w:rsidRPr="0B95C19A" w:rsidR="61A2D5C0">
        <w:rPr>
          <w:b w:val="1"/>
          <w:bCs w:val="1"/>
          <w:sz w:val="32"/>
          <w:szCs w:val="32"/>
          <w:u w:val="single"/>
        </w:rPr>
        <w:t>Printing text</w:t>
      </w:r>
    </w:p>
    <w:p w:rsidR="0FB3A0D7" w:rsidP="0B95C19A" w:rsidRDefault="0FB3A0D7" w14:paraId="308AB917" w14:textId="1CF13DBB">
      <w:pPr>
        <w:pStyle w:val="Normal"/>
        <w:rPr>
          <w:sz w:val="32"/>
          <w:szCs w:val="32"/>
        </w:rPr>
      </w:pPr>
      <w:r w:rsidR="0FB3A0D7">
        <w:drawing>
          <wp:inline wp14:editId="1CD2DC2E" wp14:anchorId="77E66404">
            <wp:extent cx="4038600" cy="723900"/>
            <wp:effectExtent l="0" t="0" r="0" b="0"/>
            <wp:docPr id="1282822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b7df450f0a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0DBCE" w:rsidP="0B95C19A" w:rsidRDefault="0620DBCE" w14:paraId="5FB3E88B" w14:textId="2AAF5295">
      <w:pPr>
        <w:pStyle w:val="Normal"/>
        <w:rPr>
          <w:sz w:val="32"/>
          <w:szCs w:val="32"/>
        </w:rPr>
      </w:pPr>
      <w:r w:rsidR="0620DBCE">
        <w:drawing>
          <wp:inline wp14:editId="72B2C6AA" wp14:anchorId="70EDB882">
            <wp:extent cx="2647950" cy="409575"/>
            <wp:effectExtent l="0" t="0" r="0" b="0"/>
            <wp:docPr id="1919866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efe838bd89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0DBCE" w:rsidP="0B95C19A" w:rsidRDefault="0620DBCE" w14:paraId="2E566C0E" w14:textId="2FF69905">
      <w:pPr>
        <w:pStyle w:val="Normal"/>
        <w:rPr>
          <w:sz w:val="32"/>
          <w:szCs w:val="32"/>
        </w:rPr>
      </w:pPr>
      <w:r w:rsidR="0620DBCE">
        <w:drawing>
          <wp:inline wp14:editId="672B7B27" wp14:anchorId="413D315B">
            <wp:extent cx="2181225" cy="390525"/>
            <wp:effectExtent l="0" t="0" r="0" b="0"/>
            <wp:docPr id="811612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16fcabb9a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0DBCE" w:rsidP="0B95C19A" w:rsidRDefault="0620DBCE" w14:paraId="24CDDF9A" w14:textId="6275080F">
      <w:pPr>
        <w:pStyle w:val="Normal"/>
        <w:rPr>
          <w:sz w:val="32"/>
          <w:szCs w:val="32"/>
        </w:rPr>
      </w:pPr>
      <w:r w:rsidR="0620DBCE">
        <w:drawing>
          <wp:inline wp14:editId="4F191608" wp14:anchorId="54D49707">
            <wp:extent cx="2209800" cy="352425"/>
            <wp:effectExtent l="0" t="0" r="0" b="0"/>
            <wp:docPr id="2086430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3fb0964c42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0DBCE" w:rsidP="0B95C19A" w:rsidRDefault="0620DBCE" w14:paraId="64180A41" w14:textId="3509A6D1">
      <w:pPr>
        <w:pStyle w:val="Normal"/>
        <w:rPr>
          <w:sz w:val="32"/>
          <w:szCs w:val="32"/>
        </w:rPr>
      </w:pPr>
      <w:r w:rsidR="0620DBCE">
        <w:drawing>
          <wp:inline wp14:editId="3D0C05F8" wp14:anchorId="53ABBDAA">
            <wp:extent cx="2676525" cy="695325"/>
            <wp:effectExtent l="0" t="0" r="0" b="0"/>
            <wp:docPr id="600456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35b88a18e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0DBCE" w:rsidP="0B95C19A" w:rsidRDefault="0620DBCE" w14:paraId="22248ABD" w14:textId="39793A8B">
      <w:pPr>
        <w:pStyle w:val="Normal"/>
        <w:rPr>
          <w:sz w:val="32"/>
          <w:szCs w:val="32"/>
        </w:rPr>
      </w:pPr>
      <w:r w:rsidR="0620DBCE">
        <w:drawing>
          <wp:inline wp14:editId="380D15A6" wp14:anchorId="205FB0EF">
            <wp:extent cx="2228850" cy="885825"/>
            <wp:effectExtent l="0" t="0" r="0" b="0"/>
            <wp:docPr id="1398476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93fcef4c744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5C19A" w:rsidP="0B95C19A" w:rsidRDefault="0B95C19A" w14:paraId="221D416D" w14:textId="2FCADABC">
      <w:pPr>
        <w:pStyle w:val="Normal"/>
        <w:rPr>
          <w:sz w:val="32"/>
          <w:szCs w:val="32"/>
        </w:rPr>
      </w:pPr>
    </w:p>
    <w:p w:rsidR="3E234C44" w:rsidP="0B95C19A" w:rsidRDefault="3E234C44" w14:paraId="6FDBBAD4" w14:textId="22D1CAC2">
      <w:pPr>
        <w:pStyle w:val="Normal"/>
        <w:rPr>
          <w:b w:val="1"/>
          <w:bCs w:val="1"/>
          <w:sz w:val="32"/>
          <w:szCs w:val="32"/>
          <w:u w:val="single"/>
        </w:rPr>
      </w:pPr>
      <w:r w:rsidRPr="0B95C19A" w:rsidR="3E234C44">
        <w:rPr>
          <w:b w:val="1"/>
          <w:bCs w:val="1"/>
          <w:sz w:val="32"/>
          <w:szCs w:val="32"/>
          <w:u w:val="single"/>
        </w:rPr>
        <w:t>Rounding float div</w:t>
      </w:r>
    </w:p>
    <w:p w:rsidR="7B4F0E15" w:rsidP="0B95C19A" w:rsidRDefault="7B4F0E15" w14:paraId="29034AAE" w14:textId="3FEA0E41">
      <w:pPr>
        <w:pStyle w:val="Normal"/>
        <w:rPr>
          <w:sz w:val="32"/>
          <w:szCs w:val="32"/>
        </w:rPr>
      </w:pPr>
      <w:r w:rsidR="7B4F0E15">
        <w:drawing>
          <wp:inline wp14:editId="50B5F6B2" wp14:anchorId="155AB6D9">
            <wp:extent cx="1885950" cy="523875"/>
            <wp:effectExtent l="0" t="0" r="0" b="0"/>
            <wp:docPr id="972385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76a6ab9e747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F0E15" w:rsidP="0B95C19A" w:rsidRDefault="7B4F0E15" w14:paraId="3AD98265" w14:textId="659FE90A">
      <w:pPr>
        <w:pStyle w:val="Normal"/>
        <w:rPr>
          <w:sz w:val="32"/>
          <w:szCs w:val="32"/>
        </w:rPr>
      </w:pPr>
      <w:r w:rsidR="7B4F0E15">
        <w:drawing>
          <wp:inline wp14:editId="74203919" wp14:anchorId="26FF6FA7">
            <wp:extent cx="4572000" cy="390525"/>
            <wp:effectExtent l="0" t="0" r="0" b="0"/>
            <wp:docPr id="2076610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e3d3c1e14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F0E15" w:rsidP="0B95C19A" w:rsidRDefault="7B4F0E15" w14:paraId="7EBC52E4" w14:textId="60D52B1A">
      <w:pPr>
        <w:pStyle w:val="Normal"/>
        <w:rPr>
          <w:sz w:val="32"/>
          <w:szCs w:val="32"/>
        </w:rPr>
      </w:pPr>
      <w:r w:rsidR="7B4F0E15">
        <w:drawing>
          <wp:inline wp14:editId="21DA33F6" wp14:anchorId="01727D08">
            <wp:extent cx="2505075" cy="1304925"/>
            <wp:effectExtent l="0" t="0" r="0" b="0"/>
            <wp:docPr id="427586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cd932c7c9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5C19A" w:rsidP="0B95C19A" w:rsidRDefault="0B95C19A" w14:paraId="70D1C8EF" w14:textId="30DBB8FA">
      <w:pPr>
        <w:pStyle w:val="Normal"/>
        <w:rPr>
          <w:b w:val="1"/>
          <w:bCs w:val="1"/>
          <w:sz w:val="32"/>
          <w:szCs w:val="32"/>
          <w:u w:val="single"/>
        </w:rPr>
      </w:pPr>
    </w:p>
    <w:p w:rsidR="02D4954A" w:rsidP="0B95C19A" w:rsidRDefault="02D4954A" w14:paraId="463D1979" w14:textId="3BC20627">
      <w:pPr>
        <w:pStyle w:val="Normal"/>
        <w:rPr>
          <w:b w:val="1"/>
          <w:bCs w:val="1"/>
          <w:sz w:val="32"/>
          <w:szCs w:val="32"/>
          <w:u w:val="single"/>
        </w:rPr>
      </w:pPr>
      <w:r w:rsidRPr="0B95C19A" w:rsidR="02D4954A">
        <w:rPr>
          <w:b w:val="1"/>
          <w:bCs w:val="1"/>
          <w:sz w:val="32"/>
          <w:szCs w:val="32"/>
          <w:u w:val="single"/>
        </w:rPr>
        <w:t>For loop</w:t>
      </w:r>
    </w:p>
    <w:p w:rsidR="7B4F0E15" w:rsidP="0B95C19A" w:rsidRDefault="7B4F0E15" w14:paraId="1C06373C" w14:textId="599377FD">
      <w:pPr>
        <w:pStyle w:val="Normal"/>
        <w:rPr>
          <w:sz w:val="32"/>
          <w:szCs w:val="32"/>
        </w:rPr>
      </w:pPr>
      <w:r w:rsidR="7B4F0E15">
        <w:drawing>
          <wp:inline wp14:editId="1270AEE9" wp14:anchorId="3A2585FC">
            <wp:extent cx="4333875" cy="1695450"/>
            <wp:effectExtent l="0" t="0" r="0" b="0"/>
            <wp:docPr id="1629195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649fe2289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F0E15" w:rsidP="0B95C19A" w:rsidRDefault="7B4F0E15" w14:paraId="5787057F" w14:textId="25FD279E">
      <w:pPr>
        <w:pStyle w:val="Normal"/>
        <w:rPr>
          <w:sz w:val="32"/>
          <w:szCs w:val="32"/>
        </w:rPr>
      </w:pPr>
      <w:r w:rsidR="7B4F0E15">
        <w:drawing>
          <wp:inline wp14:editId="53299B0A" wp14:anchorId="4F283115">
            <wp:extent cx="2505075" cy="1143000"/>
            <wp:effectExtent l="0" t="0" r="0" b="0"/>
            <wp:docPr id="1872531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669695ed4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F0E15" w:rsidP="0B95C19A" w:rsidRDefault="7B4F0E15" w14:paraId="53244F0F" w14:textId="7533B927">
      <w:pPr>
        <w:pStyle w:val="Normal"/>
        <w:rPr>
          <w:sz w:val="32"/>
          <w:szCs w:val="32"/>
        </w:rPr>
      </w:pPr>
      <w:r w:rsidR="7B4F0E15">
        <w:drawing>
          <wp:inline wp14:editId="0222F302" wp14:anchorId="325C318A">
            <wp:extent cx="2314575" cy="733425"/>
            <wp:effectExtent l="0" t="0" r="0" b="0"/>
            <wp:docPr id="2138555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441c50964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F0E15" w:rsidP="0B95C19A" w:rsidRDefault="7B4F0E15" w14:paraId="268034BE" w14:textId="14A144EF">
      <w:pPr>
        <w:pStyle w:val="Normal"/>
        <w:rPr>
          <w:sz w:val="32"/>
          <w:szCs w:val="32"/>
        </w:rPr>
      </w:pPr>
      <w:r w:rsidR="7B4F0E15">
        <w:drawing>
          <wp:inline wp14:editId="1C4C275A" wp14:anchorId="4930C08B">
            <wp:extent cx="2390775" cy="914400"/>
            <wp:effectExtent l="0" t="0" r="0" b="0"/>
            <wp:docPr id="1638783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4866325554b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5C19A" w:rsidP="0B95C19A" w:rsidRDefault="0B95C19A" w14:paraId="0A4453FA" w14:textId="7D6FBDB9">
      <w:pPr>
        <w:pStyle w:val="Normal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B95C19A" w:rsidTr="0B95C19A" w14:paraId="4E47BD24">
        <w:trPr>
          <w:trHeight w:val="300"/>
        </w:trPr>
        <w:tc>
          <w:tcPr>
            <w:tcW w:w="3120" w:type="dxa"/>
            <w:tcMar/>
          </w:tcPr>
          <w:p w:rsidR="0B95C19A" w:rsidP="0B95C19A" w:rsidRDefault="0B95C19A" w14:paraId="4F1CC0AA" w14:textId="05BA3BD9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  <w:r w:rsidRPr="0B95C19A" w:rsidR="0B95C19A"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  <w:t>list</w:t>
            </w:r>
          </w:p>
        </w:tc>
        <w:tc>
          <w:tcPr>
            <w:tcW w:w="3120" w:type="dxa"/>
            <w:tcMar/>
          </w:tcPr>
          <w:p w:rsidR="0B95C19A" w:rsidP="0B95C19A" w:rsidRDefault="0B95C19A" w14:paraId="4B82F14C" w14:textId="1A2F519C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  <w:r w:rsidRPr="0B95C19A" w:rsidR="0B95C19A"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  <w:t>tuple</w:t>
            </w:r>
          </w:p>
        </w:tc>
        <w:tc>
          <w:tcPr>
            <w:tcW w:w="3120" w:type="dxa"/>
            <w:tcMar/>
          </w:tcPr>
          <w:p w:rsidR="0B95C19A" w:rsidP="0B95C19A" w:rsidRDefault="0B95C19A" w14:paraId="4642BF17" w14:textId="2C13B12D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  <w:r w:rsidRPr="0B95C19A" w:rsidR="0B95C19A"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  <w:t>dictionary</w:t>
            </w:r>
          </w:p>
        </w:tc>
      </w:tr>
      <w:tr w:rsidR="0B95C19A" w:rsidTr="0B95C19A" w14:paraId="306A9415">
        <w:trPr>
          <w:trHeight w:val="300"/>
        </w:trPr>
        <w:tc>
          <w:tcPr>
            <w:tcW w:w="3120" w:type="dxa"/>
            <w:tcMar/>
          </w:tcPr>
          <w:p w:rsidR="0B95C19A" w:rsidP="0B95C19A" w:rsidRDefault="0B95C19A" w14:paraId="60E0AC50" w14:textId="7646829E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  <w:r w:rsidRPr="0B95C19A" w:rsidR="0B95C19A"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  <w:t>Represented by []</w:t>
            </w:r>
          </w:p>
        </w:tc>
        <w:tc>
          <w:tcPr>
            <w:tcW w:w="3120" w:type="dxa"/>
            <w:tcMar/>
          </w:tcPr>
          <w:p w:rsidR="0B95C19A" w:rsidP="0B95C19A" w:rsidRDefault="0B95C19A" w14:paraId="0329B788" w14:textId="6DF59489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  <w:r w:rsidRPr="0B95C19A" w:rsidR="0B95C19A"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  <w:t>Represented by ()</w:t>
            </w:r>
          </w:p>
        </w:tc>
        <w:tc>
          <w:tcPr>
            <w:tcW w:w="3120" w:type="dxa"/>
            <w:tcMar/>
          </w:tcPr>
          <w:p w:rsidR="0B95C19A" w:rsidP="0B95C19A" w:rsidRDefault="0B95C19A" w14:paraId="7D8DC2E9" w14:textId="63C558CF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  <w:r w:rsidRPr="0B95C19A" w:rsidR="0B95C19A"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  <w:t>Represented by {}</w:t>
            </w:r>
          </w:p>
        </w:tc>
      </w:tr>
      <w:tr w:rsidR="0B95C19A" w:rsidTr="0B95C19A" w14:paraId="5B8C6D8B">
        <w:trPr>
          <w:trHeight w:val="300"/>
        </w:trPr>
        <w:tc>
          <w:tcPr>
            <w:tcW w:w="3120" w:type="dxa"/>
            <w:tcMar/>
          </w:tcPr>
          <w:p w:rsidR="0B95C19A" w:rsidP="0B95C19A" w:rsidRDefault="0B95C19A" w14:paraId="4A174724" w14:textId="484D942F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  <w:r w:rsidRPr="0B95C19A" w:rsidR="0B95C19A"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  <w:t>Allows duplicated values</w:t>
            </w:r>
          </w:p>
        </w:tc>
        <w:tc>
          <w:tcPr>
            <w:tcW w:w="3120" w:type="dxa"/>
            <w:tcMar/>
          </w:tcPr>
          <w:p w:rsidR="0B95C19A" w:rsidP="0B95C19A" w:rsidRDefault="0B95C19A" w14:paraId="1E121ADD" w14:textId="4C996709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  <w:r w:rsidRPr="0B95C19A" w:rsidR="0B95C19A"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  <w:t>Allows duplicated values</w:t>
            </w:r>
          </w:p>
        </w:tc>
        <w:tc>
          <w:tcPr>
            <w:tcW w:w="3120" w:type="dxa"/>
            <w:tcMar/>
          </w:tcPr>
          <w:p w:rsidR="0B95C19A" w:rsidP="0B95C19A" w:rsidRDefault="0B95C19A" w14:paraId="510E7F04" w14:textId="7FB1975D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  <w:r w:rsidRPr="0B95C19A" w:rsidR="0B95C19A"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  <w:t>Does not allow duplicated values</w:t>
            </w:r>
          </w:p>
          <w:p w:rsidR="0B95C19A" w:rsidP="0B95C19A" w:rsidRDefault="0B95C19A" w14:paraId="34EA5C69" w14:textId="0FA9777E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</w:p>
        </w:tc>
      </w:tr>
      <w:tr w:rsidR="0B95C19A" w:rsidTr="0B95C19A" w14:paraId="24B59210">
        <w:trPr>
          <w:trHeight w:val="300"/>
        </w:trPr>
        <w:tc>
          <w:tcPr>
            <w:tcW w:w="3120" w:type="dxa"/>
            <w:tcMar/>
          </w:tcPr>
          <w:p w:rsidR="0B95C19A" w:rsidP="0B95C19A" w:rsidRDefault="0B95C19A" w14:paraId="31A73D0C" w14:textId="42AA4DF9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  <w:r w:rsidRPr="0B95C19A" w:rsidR="0B95C19A"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  <w:t xml:space="preserve">We can make changes to </w:t>
            </w:r>
          </w:p>
        </w:tc>
        <w:tc>
          <w:tcPr>
            <w:tcW w:w="3120" w:type="dxa"/>
            <w:tcMar/>
          </w:tcPr>
          <w:p w:rsidR="0B95C19A" w:rsidP="0B95C19A" w:rsidRDefault="0B95C19A" w14:paraId="34F56F53" w14:textId="6CE8F7EB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  <w:r w:rsidRPr="0B95C19A" w:rsidR="0B95C19A"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  <w:t>We can’t make changes to</w:t>
            </w:r>
          </w:p>
        </w:tc>
        <w:tc>
          <w:tcPr>
            <w:tcW w:w="3120" w:type="dxa"/>
            <w:tcMar/>
          </w:tcPr>
          <w:p w:rsidR="0B95C19A" w:rsidP="0B95C19A" w:rsidRDefault="0B95C19A" w14:paraId="463C086B" w14:textId="40D49133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  <w:r w:rsidRPr="0B95C19A" w:rsidR="0B95C19A"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  <w:t>We can make changes to</w:t>
            </w:r>
          </w:p>
          <w:p w:rsidR="0B95C19A" w:rsidP="0B95C19A" w:rsidRDefault="0B95C19A" w14:paraId="21945F73" w14:textId="7F890EE1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</w:p>
        </w:tc>
      </w:tr>
      <w:tr w:rsidR="0B95C19A" w:rsidTr="0B95C19A" w14:paraId="74011573">
        <w:trPr>
          <w:trHeight w:val="300"/>
        </w:trPr>
        <w:tc>
          <w:tcPr>
            <w:tcW w:w="3120" w:type="dxa"/>
            <w:tcMar/>
          </w:tcPr>
          <w:p w:rsidR="0B95C19A" w:rsidP="0B95C19A" w:rsidRDefault="0B95C19A" w14:paraId="55915A4B" w14:textId="0934DA39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  <w:r w:rsidRPr="0B95C19A" w:rsidR="0B95C19A"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  <w:t>ordered</w:t>
            </w:r>
          </w:p>
        </w:tc>
        <w:tc>
          <w:tcPr>
            <w:tcW w:w="3120" w:type="dxa"/>
            <w:tcMar/>
          </w:tcPr>
          <w:p w:rsidR="0B95C19A" w:rsidP="0B95C19A" w:rsidRDefault="0B95C19A" w14:paraId="129006F4" w14:textId="0934DA39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  <w:r w:rsidRPr="0B95C19A" w:rsidR="0B95C19A"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  <w:t>ordered</w:t>
            </w:r>
          </w:p>
          <w:p w:rsidR="0B95C19A" w:rsidP="0B95C19A" w:rsidRDefault="0B95C19A" w14:paraId="3818A1C6" w14:textId="12FBD632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</w:p>
        </w:tc>
        <w:tc>
          <w:tcPr>
            <w:tcW w:w="3120" w:type="dxa"/>
            <w:tcMar/>
          </w:tcPr>
          <w:p w:rsidR="0B95C19A" w:rsidP="0B95C19A" w:rsidRDefault="0B95C19A" w14:paraId="7F9B0E34" w14:textId="0934DA39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  <w:r w:rsidRPr="0B95C19A" w:rsidR="0B95C19A"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  <w:t>ordered</w:t>
            </w:r>
          </w:p>
          <w:p w:rsidR="0B95C19A" w:rsidP="0B95C19A" w:rsidRDefault="0B95C19A" w14:paraId="1EB6011C" w14:textId="0C45C740">
            <w:pPr>
              <w:pStyle w:val="Normal"/>
              <w:rPr>
                <w:rFonts w:ascii="Roboto" w:hAnsi="Roboto" w:eastAsia="Roboto" w:cs="Roboto"/>
                <w:noProof w:val="0"/>
                <w:sz w:val="32"/>
                <w:szCs w:val="32"/>
                <w:lang w:val="en-US"/>
              </w:rPr>
            </w:pPr>
          </w:p>
        </w:tc>
      </w:tr>
    </w:tbl>
    <w:p w:rsidR="0B95C19A" w:rsidP="0B95C19A" w:rsidRDefault="0B95C19A" w14:paraId="36CF0F19" w14:textId="62FBD215">
      <w:pPr>
        <w:pStyle w:val="Normal"/>
        <w:rPr>
          <w:sz w:val="32"/>
          <w:szCs w:val="32"/>
        </w:rPr>
      </w:pPr>
    </w:p>
    <w:p w:rsidR="3242E622" w:rsidP="0B95C19A" w:rsidRDefault="3242E622" w14:paraId="3A9DC854" w14:textId="5CF47E23">
      <w:pPr>
        <w:pStyle w:val="Normal"/>
        <w:rPr>
          <w:sz w:val="32"/>
          <w:szCs w:val="32"/>
        </w:rPr>
      </w:pPr>
      <w:r w:rsidR="3242E622">
        <w:drawing>
          <wp:inline wp14:editId="2ECC5644" wp14:anchorId="5326BD4A">
            <wp:extent cx="4572000" cy="1905000"/>
            <wp:effectExtent l="0" t="0" r="0" b="0"/>
            <wp:docPr id="912625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ab74d607c4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2E622" w:rsidP="0B95C19A" w:rsidRDefault="3242E622" w14:paraId="367F794B" w14:textId="3EF5BA51">
      <w:pPr>
        <w:pStyle w:val="Normal"/>
        <w:rPr>
          <w:sz w:val="32"/>
          <w:szCs w:val="32"/>
        </w:rPr>
      </w:pPr>
      <w:r w:rsidR="3242E622">
        <w:drawing>
          <wp:inline wp14:editId="10803308" wp14:anchorId="10A07C58">
            <wp:extent cx="4572000" cy="847725"/>
            <wp:effectExtent l="0" t="0" r="0" b="0"/>
            <wp:docPr id="1902376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58f456325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2E622" w:rsidP="0B95C19A" w:rsidRDefault="3242E622" w14:paraId="19FCC4E3" w14:textId="3DDC7DD0">
      <w:pPr>
        <w:pStyle w:val="Normal"/>
        <w:rPr>
          <w:sz w:val="32"/>
          <w:szCs w:val="32"/>
        </w:rPr>
      </w:pPr>
      <w:r w:rsidR="3242E622">
        <w:drawing>
          <wp:inline wp14:editId="10984AA4" wp14:anchorId="65324D1C">
            <wp:extent cx="4572000" cy="714375"/>
            <wp:effectExtent l="0" t="0" r="0" b="0"/>
            <wp:docPr id="1427672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acc7ee9a0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2E622" w:rsidP="0B95C19A" w:rsidRDefault="3242E622" w14:paraId="469DAFB8" w14:textId="03BF3E07">
      <w:pPr>
        <w:pStyle w:val="Normal"/>
        <w:rPr>
          <w:sz w:val="32"/>
          <w:szCs w:val="32"/>
        </w:rPr>
      </w:pPr>
      <w:r w:rsidR="3242E622">
        <w:drawing>
          <wp:inline wp14:editId="19B87BBC" wp14:anchorId="6105C493">
            <wp:extent cx="4572000" cy="533400"/>
            <wp:effectExtent l="0" t="0" r="0" b="0"/>
            <wp:docPr id="1167397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ef12f6df941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2E622" w:rsidP="0B95C19A" w:rsidRDefault="3242E622" w14:paraId="5702BBDE" w14:textId="5574BBF3">
      <w:pPr>
        <w:pStyle w:val="Normal"/>
        <w:rPr>
          <w:sz w:val="32"/>
          <w:szCs w:val="32"/>
        </w:rPr>
      </w:pPr>
      <w:r w:rsidR="3242E622">
        <w:drawing>
          <wp:inline wp14:editId="5E3ECBD4" wp14:anchorId="1022EEC0">
            <wp:extent cx="3048000" cy="885825"/>
            <wp:effectExtent l="0" t="0" r="0" b="0"/>
            <wp:docPr id="1808480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7815ed8074f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2E622" w:rsidP="0B95C19A" w:rsidRDefault="3242E622" w14:paraId="5EF6E46E" w14:textId="2CB40B73">
      <w:pPr>
        <w:pStyle w:val="Normal"/>
        <w:rPr>
          <w:sz w:val="32"/>
          <w:szCs w:val="32"/>
        </w:rPr>
      </w:pPr>
      <w:r w:rsidR="3242E622">
        <w:drawing>
          <wp:inline wp14:editId="3763E3E1" wp14:anchorId="39227680">
            <wp:extent cx="3495675" cy="571500"/>
            <wp:effectExtent l="0" t="0" r="0" b="0"/>
            <wp:docPr id="1897050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c2ddd6f2146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2E622" w:rsidP="0B95C19A" w:rsidRDefault="3242E622" w14:paraId="78834CB2" w14:textId="5E0977AB">
      <w:pPr>
        <w:pStyle w:val="Normal"/>
        <w:rPr>
          <w:sz w:val="32"/>
          <w:szCs w:val="32"/>
        </w:rPr>
      </w:pPr>
      <w:r w:rsidR="3242E622">
        <w:drawing>
          <wp:inline wp14:editId="45D94F49" wp14:anchorId="39D08D6C">
            <wp:extent cx="1562100" cy="1285875"/>
            <wp:effectExtent l="0" t="0" r="0" b="0"/>
            <wp:docPr id="294555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666bb620b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2E622" w:rsidP="0B95C19A" w:rsidRDefault="3242E622" w14:paraId="57278EE9" w14:textId="199ED5BF">
      <w:pPr>
        <w:pStyle w:val="Normal"/>
        <w:rPr>
          <w:sz w:val="32"/>
          <w:szCs w:val="32"/>
        </w:rPr>
      </w:pPr>
      <w:r w:rsidR="3242E622">
        <w:drawing>
          <wp:inline wp14:editId="1F4D10F2" wp14:anchorId="51721611">
            <wp:extent cx="1524000" cy="1609725"/>
            <wp:effectExtent l="0" t="0" r="0" b="0"/>
            <wp:docPr id="1273933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565f20e6d2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5C19A" w:rsidP="0B95C19A" w:rsidRDefault="0B95C19A" w14:paraId="0E32B69B" w14:textId="16B489B4">
      <w:pPr>
        <w:pStyle w:val="Normal"/>
        <w:rPr>
          <w:sz w:val="32"/>
          <w:szCs w:val="32"/>
        </w:rPr>
      </w:pPr>
    </w:p>
    <w:p w:rsidR="7C028D8E" w:rsidP="0B95C19A" w:rsidRDefault="7C028D8E" w14:paraId="0CF28225" w14:textId="43EF7758">
      <w:pPr>
        <w:pStyle w:val="Normal"/>
        <w:rPr>
          <w:b w:val="1"/>
          <w:bCs w:val="1"/>
          <w:sz w:val="32"/>
          <w:szCs w:val="32"/>
          <w:u w:val="single"/>
        </w:rPr>
      </w:pPr>
      <w:r w:rsidRPr="0B95C19A" w:rsidR="7C028D8E">
        <w:rPr>
          <w:b w:val="1"/>
          <w:bCs w:val="1"/>
          <w:sz w:val="32"/>
          <w:szCs w:val="32"/>
          <w:u w:val="single"/>
        </w:rPr>
        <w:t>Array</w:t>
      </w:r>
    </w:p>
    <w:p w:rsidR="392DFDEC" w:rsidP="0B95C19A" w:rsidRDefault="392DFDEC" w14:paraId="4F454D03" w14:textId="567E6F53">
      <w:pPr>
        <w:pStyle w:val="Normal"/>
        <w:rPr>
          <w:sz w:val="32"/>
          <w:szCs w:val="32"/>
        </w:rPr>
      </w:pPr>
      <w:r w:rsidR="392DFDEC">
        <w:drawing>
          <wp:inline wp14:editId="52FFD37E" wp14:anchorId="614203C3">
            <wp:extent cx="3200400" cy="4572000"/>
            <wp:effectExtent l="0" t="0" r="0" b="0"/>
            <wp:docPr id="1296563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6ffc2abcf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DFDEC" w:rsidP="0B95C19A" w:rsidRDefault="392DFDEC" w14:paraId="5048231E" w14:textId="3E98870C">
      <w:pPr>
        <w:pStyle w:val="Normal"/>
        <w:rPr>
          <w:sz w:val="32"/>
          <w:szCs w:val="32"/>
        </w:rPr>
      </w:pPr>
      <w:r w:rsidR="392DFDEC">
        <w:drawing>
          <wp:inline wp14:editId="72FC2557" wp14:anchorId="63C749C7">
            <wp:extent cx="3524250" cy="4572000"/>
            <wp:effectExtent l="0" t="0" r="0" b="0"/>
            <wp:docPr id="1949375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d5cc29c7e41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DFDEC" w:rsidP="0B95C19A" w:rsidRDefault="392DFDEC" w14:paraId="0FCC46CD" w14:textId="354642F5">
      <w:pPr>
        <w:pStyle w:val="Normal"/>
        <w:rPr>
          <w:sz w:val="32"/>
          <w:szCs w:val="32"/>
        </w:rPr>
      </w:pPr>
      <w:r w:rsidR="392DFDEC">
        <w:drawing>
          <wp:inline wp14:editId="76DC3413" wp14:anchorId="52198BA4">
            <wp:extent cx="3533775" cy="4572000"/>
            <wp:effectExtent l="0" t="0" r="0" b="0"/>
            <wp:docPr id="371940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2ba5bf7ac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DFDEC" w:rsidP="0B95C19A" w:rsidRDefault="392DFDEC" w14:paraId="14333FE8" w14:textId="63611B18">
      <w:pPr>
        <w:pStyle w:val="Normal"/>
        <w:rPr>
          <w:sz w:val="32"/>
          <w:szCs w:val="32"/>
        </w:rPr>
      </w:pPr>
      <w:r w:rsidR="392DFDEC">
        <w:drawing>
          <wp:inline wp14:editId="66055C9C" wp14:anchorId="1B99B1CC">
            <wp:extent cx="4572000" cy="4238625"/>
            <wp:effectExtent l="0" t="0" r="0" b="0"/>
            <wp:docPr id="791378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4826c7d34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5C19A" w:rsidP="0B95C19A" w:rsidRDefault="0B95C19A" w14:paraId="0E32BFF0" w14:textId="0D569E0A">
      <w:pPr>
        <w:pStyle w:val="Normal"/>
        <w:rPr>
          <w:sz w:val="32"/>
          <w:szCs w:val="32"/>
        </w:rPr>
      </w:pPr>
    </w:p>
    <w:p w:rsidR="3B12E417" w:rsidP="0B95C19A" w:rsidRDefault="3B12E417" w14:paraId="382CD4AE" w14:textId="47C87222">
      <w:pPr>
        <w:pStyle w:val="Normal"/>
        <w:rPr>
          <w:b w:val="1"/>
          <w:bCs w:val="1"/>
          <w:sz w:val="32"/>
          <w:szCs w:val="32"/>
          <w:u w:val="single"/>
        </w:rPr>
      </w:pPr>
      <w:r w:rsidRPr="0B95C19A" w:rsidR="3B12E417">
        <w:rPr>
          <w:b w:val="1"/>
          <w:bCs w:val="1"/>
          <w:sz w:val="32"/>
          <w:szCs w:val="32"/>
          <w:u w:val="single"/>
        </w:rPr>
        <w:t>Subprogram</w:t>
      </w:r>
    </w:p>
    <w:p w:rsidR="392DFDEC" w:rsidP="0B95C19A" w:rsidRDefault="392DFDEC" w14:paraId="4869FAA2" w14:textId="61F2BB2B">
      <w:pPr>
        <w:pStyle w:val="Normal"/>
        <w:rPr>
          <w:sz w:val="32"/>
          <w:szCs w:val="32"/>
        </w:rPr>
      </w:pPr>
      <w:r w:rsidR="392DFDEC">
        <w:drawing>
          <wp:inline wp14:editId="74BE312A" wp14:anchorId="1D1CEFD4">
            <wp:extent cx="3295650" cy="2457450"/>
            <wp:effectExtent l="0" t="0" r="0" b="0"/>
            <wp:docPr id="1727658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7373384d4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DFDEC" w:rsidP="0B95C19A" w:rsidRDefault="392DFDEC" w14:paraId="390B9DBA" w14:textId="4C3FEBA2" w14:noSpellErr="1">
      <w:pPr>
        <w:pStyle w:val="Normal"/>
      </w:pPr>
      <w:r w:rsidR="392DFDEC">
        <w:drawing>
          <wp:inline wp14:editId="197582FD" wp14:anchorId="3CD5E5DD">
            <wp:extent cx="3962400" cy="2552700"/>
            <wp:effectExtent l="0" t="0" r="0" b="0"/>
            <wp:docPr id="687860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e383c93ea45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62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582FD" w:rsidP="197582FD" w:rsidRDefault="197582FD" w14:paraId="4CF1C168" w14:textId="3D194FDB">
      <w:pPr>
        <w:pStyle w:val="Normal"/>
      </w:pPr>
    </w:p>
    <w:p w:rsidR="197582FD" w:rsidP="197582FD" w:rsidRDefault="197582FD" w14:paraId="11F87612" w14:textId="1D928A77">
      <w:pPr>
        <w:pStyle w:val="Normal"/>
      </w:pPr>
    </w:p>
    <w:p w:rsidR="197582FD" w:rsidP="197582FD" w:rsidRDefault="197582FD" w14:paraId="6F368297" w14:textId="75912FC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7d95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e59a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7ea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BBC26"/>
    <w:rsid w:val="02D4954A"/>
    <w:rsid w:val="0620DBCE"/>
    <w:rsid w:val="067CC147"/>
    <w:rsid w:val="0AA75B7C"/>
    <w:rsid w:val="0B95C19A"/>
    <w:rsid w:val="0FB3A0D7"/>
    <w:rsid w:val="13626855"/>
    <w:rsid w:val="161154C1"/>
    <w:rsid w:val="1948F583"/>
    <w:rsid w:val="197582FD"/>
    <w:rsid w:val="1C809645"/>
    <w:rsid w:val="1F6725A8"/>
    <w:rsid w:val="22EFD7C9"/>
    <w:rsid w:val="296706D3"/>
    <w:rsid w:val="2C9EA795"/>
    <w:rsid w:val="2E8BBC26"/>
    <w:rsid w:val="2FA02998"/>
    <w:rsid w:val="3242E622"/>
    <w:rsid w:val="348871C1"/>
    <w:rsid w:val="36244222"/>
    <w:rsid w:val="392DFDEC"/>
    <w:rsid w:val="3B12E417"/>
    <w:rsid w:val="3DA88E52"/>
    <w:rsid w:val="3E181A4B"/>
    <w:rsid w:val="3E234C44"/>
    <w:rsid w:val="47B3A39A"/>
    <w:rsid w:val="4C09B95E"/>
    <w:rsid w:val="4CB194F6"/>
    <w:rsid w:val="4E8902A8"/>
    <w:rsid w:val="4F415A20"/>
    <w:rsid w:val="4F4743D5"/>
    <w:rsid w:val="52FA9693"/>
    <w:rsid w:val="5C0C9E80"/>
    <w:rsid w:val="60D9F418"/>
    <w:rsid w:val="61A2D5C0"/>
    <w:rsid w:val="64B47844"/>
    <w:rsid w:val="66A15A04"/>
    <w:rsid w:val="6D1069B2"/>
    <w:rsid w:val="74433D1D"/>
    <w:rsid w:val="7B4F0E15"/>
    <w:rsid w:val="7C028D8E"/>
    <w:rsid w:val="7C921701"/>
    <w:rsid w:val="7E2DE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BC26"/>
  <w15:chartTrackingRefBased/>
  <w15:docId w15:val="{8083C7B1-AC49-4E0C-A309-3C420CDF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b7df450f0a49b4" /><Relationship Type="http://schemas.openxmlformats.org/officeDocument/2006/relationships/image" Target="/media/image2.png" Id="R4defe838bd894877" /><Relationship Type="http://schemas.openxmlformats.org/officeDocument/2006/relationships/image" Target="/media/image3.png" Id="Rf0016fcabb9a4a96" /><Relationship Type="http://schemas.openxmlformats.org/officeDocument/2006/relationships/image" Target="/media/image4.png" Id="Rd33fb0964c42425b" /><Relationship Type="http://schemas.openxmlformats.org/officeDocument/2006/relationships/image" Target="/media/image5.png" Id="R13b35b88a18e414a" /><Relationship Type="http://schemas.openxmlformats.org/officeDocument/2006/relationships/image" Target="/media/image6.png" Id="R3eb93fcef4c74442" /><Relationship Type="http://schemas.openxmlformats.org/officeDocument/2006/relationships/image" Target="/media/image7.png" Id="Rcd476a6ab9e74762" /><Relationship Type="http://schemas.openxmlformats.org/officeDocument/2006/relationships/image" Target="/media/image8.png" Id="Rf1be3d3c1e144ff3" /><Relationship Type="http://schemas.openxmlformats.org/officeDocument/2006/relationships/image" Target="/media/image9.png" Id="R766cd932c7c94d49" /><Relationship Type="http://schemas.openxmlformats.org/officeDocument/2006/relationships/image" Target="/media/imagea.png" Id="Rb70649fe228949d0" /><Relationship Type="http://schemas.openxmlformats.org/officeDocument/2006/relationships/image" Target="/media/imageb.png" Id="Re3e669695ed44ef3" /><Relationship Type="http://schemas.openxmlformats.org/officeDocument/2006/relationships/image" Target="/media/imagec.png" Id="R763441c509644345" /><Relationship Type="http://schemas.openxmlformats.org/officeDocument/2006/relationships/image" Target="/media/imaged.png" Id="R0074866325554b2a" /><Relationship Type="http://schemas.openxmlformats.org/officeDocument/2006/relationships/image" Target="/media/imagee.png" Id="R99ab74d607c44834" /><Relationship Type="http://schemas.openxmlformats.org/officeDocument/2006/relationships/image" Target="/media/imagef.png" Id="Re5558f4563254589" /><Relationship Type="http://schemas.openxmlformats.org/officeDocument/2006/relationships/image" Target="/media/image10.png" Id="R8a3acc7ee9a04a0e" /><Relationship Type="http://schemas.openxmlformats.org/officeDocument/2006/relationships/image" Target="/media/image11.png" Id="Rb8def12f6df94112" /><Relationship Type="http://schemas.openxmlformats.org/officeDocument/2006/relationships/image" Target="/media/image12.png" Id="Rf787815ed8074ff5" /><Relationship Type="http://schemas.openxmlformats.org/officeDocument/2006/relationships/image" Target="/media/image13.png" Id="R7bcc2ddd6f21464c" /><Relationship Type="http://schemas.openxmlformats.org/officeDocument/2006/relationships/image" Target="/media/image14.png" Id="Ra15666bb620b4573" /><Relationship Type="http://schemas.openxmlformats.org/officeDocument/2006/relationships/image" Target="/media/image15.png" Id="R6a565f20e6d24b07" /><Relationship Type="http://schemas.openxmlformats.org/officeDocument/2006/relationships/image" Target="/media/image16.png" Id="R71c6ffc2abcf4a19" /><Relationship Type="http://schemas.openxmlformats.org/officeDocument/2006/relationships/image" Target="/media/image17.png" Id="Reabd5cc29c7e4103" /><Relationship Type="http://schemas.openxmlformats.org/officeDocument/2006/relationships/image" Target="/media/image18.png" Id="R53d2ba5bf7ac49a7" /><Relationship Type="http://schemas.openxmlformats.org/officeDocument/2006/relationships/image" Target="/media/image19.png" Id="Rf204826c7d34462e" /><Relationship Type="http://schemas.openxmlformats.org/officeDocument/2006/relationships/image" Target="/media/image1a.png" Id="R8267373384d44266" /><Relationship Type="http://schemas.openxmlformats.org/officeDocument/2006/relationships/numbering" Target="numbering.xml" Id="Re74650dd684d42c9" /><Relationship Type="http://schemas.openxmlformats.org/officeDocument/2006/relationships/image" Target="/media/image1c.png" Id="Re55e383c93ea45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2023-01-05T09:54:31.9660049Z</dcterms:created>
  <dcterms:modified xsi:type="dcterms:W3CDTF">2023-01-11T10:03:02.1955959Z</dcterms:modified>
  <dc:creator>Mahin Ibnay Mamun</dc:creator>
  <lastModifiedBy>Mahin Ibnay Mamun</lastModifiedBy>
</coreProperties>
</file>