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216" w14:textId="5C163DD7" w:rsidR="003B276C" w:rsidRPr="00EC4C01" w:rsidRDefault="00472A32" w:rsidP="00EC4C01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Lab 7 Engine Worksheet</w:t>
      </w:r>
    </w:p>
    <w:p w14:paraId="0A706B83" w14:textId="6323DF7F" w:rsidR="00142FA1" w:rsidRPr="00481ABC" w:rsidRDefault="00142FA1" w:rsidP="003B276C">
      <w:pPr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 xml:space="preserve">Name: </w:t>
      </w:r>
    </w:p>
    <w:p w14:paraId="0CBD5154" w14:textId="73238673" w:rsidR="003B48E4" w:rsidRDefault="00481ABC" w:rsidP="003B276C">
      <w:pPr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 xml:space="preserve">Lab </w:t>
      </w:r>
      <w:r w:rsidR="000C72FE">
        <w:rPr>
          <w:rFonts w:asciiTheme="majorHAnsi" w:hAnsiTheme="majorHAnsi" w:cstheme="majorHAnsi"/>
          <w:sz w:val="24"/>
          <w:szCs w:val="24"/>
        </w:rPr>
        <w:t>d</w:t>
      </w:r>
      <w:r w:rsidRPr="00481ABC">
        <w:rPr>
          <w:rFonts w:asciiTheme="majorHAnsi" w:hAnsiTheme="majorHAnsi" w:cstheme="majorHAnsi"/>
          <w:sz w:val="24"/>
          <w:szCs w:val="24"/>
        </w:rPr>
        <w:t>ay:</w:t>
      </w:r>
    </w:p>
    <w:p w14:paraId="554DA524" w14:textId="76143216" w:rsidR="00EC4C01" w:rsidRDefault="003B276C" w:rsidP="00EC4C0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Lab group member: </w:t>
      </w:r>
    </w:p>
    <w:p w14:paraId="7FD26628" w14:textId="12AA2CD9" w:rsidR="00EC4C01" w:rsidRDefault="00472A32" w:rsidP="00EC4C0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Disassembly start time: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Disassembly end time:    </w:t>
      </w:r>
    </w:p>
    <w:p w14:paraId="25874EAF" w14:textId="3BA467F9" w:rsidR="00472A32" w:rsidRDefault="00472A32" w:rsidP="00EC4C0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Reassembly start time: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Reassembly end time: </w:t>
      </w:r>
    </w:p>
    <w:p w14:paraId="2D3589E9" w14:textId="77777777" w:rsidR="00472A32" w:rsidRPr="00AF7B80" w:rsidRDefault="00472A32" w:rsidP="00EC4C01">
      <w:pPr>
        <w:rPr>
          <w:rFonts w:asciiTheme="majorHAnsi" w:hAnsiTheme="majorHAnsi" w:cstheme="majorHAnsi"/>
          <w:sz w:val="24"/>
          <w:szCs w:val="24"/>
        </w:rPr>
      </w:pPr>
    </w:p>
    <w:p w14:paraId="30B9FDFB" w14:textId="1C5017C3" w:rsidR="003B276C" w:rsidRDefault="00481ABC" w:rsidP="00EC4C01">
      <w:pPr>
        <w:rPr>
          <w:rFonts w:asciiTheme="majorHAnsi" w:hAnsiTheme="majorHAnsi" w:cstheme="majorHAnsi"/>
        </w:rPr>
      </w:pPr>
      <w:r w:rsidRPr="00481ABC">
        <w:rPr>
          <w:rFonts w:asciiTheme="majorHAnsi" w:hAnsiTheme="majorHAnsi" w:cstheme="majorHAnsi"/>
          <w:b/>
          <w:bCs/>
          <w:i/>
          <w:iCs/>
        </w:rPr>
        <w:t>Instructions: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Complete this worksheet as you work through the </w:t>
      </w:r>
      <w:r w:rsidR="003B276C">
        <w:rPr>
          <w:rFonts w:asciiTheme="majorHAnsi" w:hAnsiTheme="majorHAnsi" w:cstheme="majorHAnsi"/>
        </w:rPr>
        <w:t>disassembly and reassembly</w:t>
      </w:r>
      <w:r>
        <w:rPr>
          <w:rFonts w:asciiTheme="majorHAnsi" w:hAnsiTheme="majorHAnsi" w:cstheme="majorHAnsi"/>
        </w:rPr>
        <w:t xml:space="preserve">. </w:t>
      </w:r>
      <w:r w:rsidR="00AF7B80">
        <w:rPr>
          <w:rFonts w:asciiTheme="majorHAnsi" w:hAnsiTheme="majorHAnsi" w:cstheme="majorHAnsi"/>
        </w:rPr>
        <w:t xml:space="preserve">Once completed, submit it </w:t>
      </w:r>
      <w:r w:rsidR="003B276C">
        <w:rPr>
          <w:rFonts w:asciiTheme="majorHAnsi" w:hAnsiTheme="majorHAnsi" w:cstheme="majorHAnsi"/>
        </w:rPr>
        <w:t xml:space="preserve">on </w:t>
      </w:r>
      <w:proofErr w:type="spellStart"/>
      <w:r w:rsidR="003B276C">
        <w:rPr>
          <w:rFonts w:asciiTheme="majorHAnsi" w:hAnsiTheme="majorHAnsi" w:cstheme="majorHAnsi"/>
        </w:rPr>
        <w:t>Gradescope</w:t>
      </w:r>
      <w:proofErr w:type="spellEnd"/>
      <w:r w:rsidR="00AF7B80">
        <w:rPr>
          <w:rFonts w:asciiTheme="majorHAnsi" w:hAnsiTheme="majorHAnsi" w:cstheme="majorHAnsi"/>
        </w:rPr>
        <w:t>.</w:t>
      </w:r>
      <w:r w:rsidR="009C336C">
        <w:rPr>
          <w:rFonts w:asciiTheme="majorHAnsi" w:hAnsiTheme="majorHAnsi" w:cstheme="majorHAnsi"/>
        </w:rPr>
        <w:t xml:space="preserve"> Each person should submit a worksheet.</w:t>
      </w:r>
    </w:p>
    <w:p w14:paraId="7EE80377" w14:textId="207EDDDA" w:rsidR="00EC4C01" w:rsidRPr="00EC4C01" w:rsidRDefault="009F41E3" w:rsidP="00EC4C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Post-</w:t>
      </w:r>
      <w:r w:rsidR="003B276C">
        <w:rPr>
          <w:rFonts w:asciiTheme="majorHAnsi" w:hAnsiTheme="majorHAnsi" w:cstheme="majorHAnsi"/>
          <w:b/>
          <w:bCs/>
          <w:i/>
          <w:iCs/>
        </w:rPr>
        <w:t>Disassembly</w:t>
      </w:r>
      <w:r w:rsidR="003B276C" w:rsidRPr="003B276C">
        <w:rPr>
          <w:rFonts w:asciiTheme="majorHAnsi" w:hAnsiTheme="majorHAnsi" w:cstheme="majorHAnsi"/>
          <w:b/>
          <w:bCs/>
          <w:i/>
          <w:iCs/>
        </w:rPr>
        <w:t xml:space="preserve">: </w:t>
      </w:r>
    </w:p>
    <w:p w14:paraId="47AC522E" w14:textId="256FDD8B" w:rsidR="00EC4C01" w:rsidRPr="00541F13" w:rsidRDefault="00EC4C01" w:rsidP="00EC4C01">
      <w:pPr>
        <w:ind w:left="360"/>
        <w:jc w:val="center"/>
        <w:rPr>
          <w:rFonts w:asciiTheme="majorHAnsi" w:hAnsiTheme="majorHAnsi" w:cstheme="majorHAnsi"/>
          <w:b/>
          <w:bCs/>
          <w:i/>
          <w:iCs/>
        </w:rPr>
      </w:pPr>
      <w:r w:rsidRPr="00541F13">
        <w:rPr>
          <w:rFonts w:asciiTheme="majorHAnsi" w:hAnsiTheme="majorHAnsi" w:cstheme="majorHAnsi"/>
          <w:b/>
          <w:bCs/>
          <w:i/>
          <w:iCs/>
        </w:rPr>
        <w:t>Measure the following dimensions and complete the table</w:t>
      </w:r>
    </w:p>
    <w:tbl>
      <w:tblPr>
        <w:tblStyle w:val="TableGrid"/>
        <w:tblW w:w="8883" w:type="dxa"/>
        <w:jc w:val="center"/>
        <w:tblLook w:val="04A0" w:firstRow="1" w:lastRow="0" w:firstColumn="1" w:lastColumn="0" w:noHBand="0" w:noVBand="1"/>
      </w:tblPr>
      <w:tblGrid>
        <w:gridCol w:w="1868"/>
        <w:gridCol w:w="2729"/>
        <w:gridCol w:w="4286"/>
      </w:tblGrid>
      <w:tr w:rsidR="00EC4C01" w:rsidRPr="003B276C" w14:paraId="60661B54" w14:textId="77777777" w:rsidTr="00EC4C01">
        <w:trPr>
          <w:jc w:val="center"/>
        </w:trPr>
        <w:tc>
          <w:tcPr>
            <w:tcW w:w="1868" w:type="dxa"/>
          </w:tcPr>
          <w:p w14:paraId="38D98D59" w14:textId="77777777" w:rsidR="00EC4C01" w:rsidRPr="003B276C" w:rsidRDefault="00EC4C01" w:rsidP="007458C0">
            <w:pPr>
              <w:rPr>
                <w:rFonts w:asciiTheme="majorHAnsi" w:hAnsiTheme="majorHAnsi" w:cstheme="majorHAnsi"/>
                <w:b/>
                <w:bCs/>
              </w:rPr>
            </w:pPr>
            <w:r w:rsidRPr="003B276C">
              <w:rPr>
                <w:rFonts w:asciiTheme="majorHAnsi" w:hAnsiTheme="majorHAnsi" w:cstheme="majorHAnsi"/>
                <w:b/>
                <w:bCs/>
              </w:rPr>
              <w:t>What to measure</w:t>
            </w:r>
          </w:p>
        </w:tc>
        <w:tc>
          <w:tcPr>
            <w:tcW w:w="2729" w:type="dxa"/>
          </w:tcPr>
          <w:p w14:paraId="0D10529F" w14:textId="77777777" w:rsidR="00EC4C01" w:rsidRPr="003B276C" w:rsidRDefault="00EC4C01" w:rsidP="007458C0">
            <w:pPr>
              <w:rPr>
                <w:rFonts w:asciiTheme="majorHAnsi" w:hAnsiTheme="majorHAnsi" w:cstheme="majorHAnsi"/>
                <w:b/>
                <w:bCs/>
              </w:rPr>
            </w:pPr>
            <w:r w:rsidRPr="003B276C">
              <w:rPr>
                <w:rFonts w:asciiTheme="majorHAnsi" w:hAnsiTheme="majorHAnsi" w:cstheme="majorHAnsi"/>
                <w:b/>
                <w:bCs/>
              </w:rPr>
              <w:t>Measurement [units]</w:t>
            </w:r>
          </w:p>
        </w:tc>
        <w:tc>
          <w:tcPr>
            <w:tcW w:w="4286" w:type="dxa"/>
          </w:tcPr>
          <w:p w14:paraId="463E5595" w14:textId="0E066DC2" w:rsidR="00EC4C01" w:rsidRPr="003B276C" w:rsidRDefault="00EC4C01" w:rsidP="007458C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How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did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you </w:t>
            </w:r>
            <w:r>
              <w:rPr>
                <w:rFonts w:asciiTheme="majorHAnsi" w:hAnsiTheme="majorHAnsi" w:cstheme="majorHAnsi"/>
                <w:b/>
                <w:bCs/>
              </w:rPr>
              <w:t>measure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it? (tool/instrument)</w:t>
            </w:r>
            <w:r w:rsidRPr="003B276C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  <w:tr w:rsidR="00EC4C01" w14:paraId="44571F20" w14:textId="77777777" w:rsidTr="00EC4C01">
        <w:trPr>
          <w:jc w:val="center"/>
        </w:trPr>
        <w:tc>
          <w:tcPr>
            <w:tcW w:w="1868" w:type="dxa"/>
          </w:tcPr>
          <w:p w14:paraId="48335C6D" w14:textId="77777777" w:rsidR="00EC4C01" w:rsidRDefault="00EC4C01" w:rsidP="007458C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Bore</w:t>
            </w:r>
          </w:p>
        </w:tc>
        <w:tc>
          <w:tcPr>
            <w:tcW w:w="2729" w:type="dxa"/>
          </w:tcPr>
          <w:p w14:paraId="756DA58D" w14:textId="77777777" w:rsidR="00EC4C01" w:rsidRDefault="00EC4C01" w:rsidP="007458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86" w:type="dxa"/>
          </w:tcPr>
          <w:p w14:paraId="0A74F7E7" w14:textId="77777777" w:rsidR="00EC4C01" w:rsidRDefault="00EC4C01" w:rsidP="007458C0">
            <w:pPr>
              <w:rPr>
                <w:rFonts w:asciiTheme="majorHAnsi" w:hAnsiTheme="majorHAnsi" w:cstheme="majorHAnsi"/>
              </w:rPr>
            </w:pPr>
          </w:p>
        </w:tc>
      </w:tr>
      <w:tr w:rsidR="00EC4C01" w14:paraId="21946268" w14:textId="77777777" w:rsidTr="00EC4C01">
        <w:trPr>
          <w:jc w:val="center"/>
        </w:trPr>
        <w:tc>
          <w:tcPr>
            <w:tcW w:w="1868" w:type="dxa"/>
          </w:tcPr>
          <w:p w14:paraId="5D51F008" w14:textId="77777777" w:rsidR="00EC4C01" w:rsidRDefault="00EC4C01" w:rsidP="007458C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Stroke</w:t>
            </w:r>
          </w:p>
        </w:tc>
        <w:tc>
          <w:tcPr>
            <w:tcW w:w="2729" w:type="dxa"/>
          </w:tcPr>
          <w:p w14:paraId="2B7241D8" w14:textId="77777777" w:rsidR="00EC4C01" w:rsidRDefault="00EC4C01" w:rsidP="007458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86" w:type="dxa"/>
          </w:tcPr>
          <w:p w14:paraId="5954B443" w14:textId="77777777" w:rsidR="00EC4C01" w:rsidRDefault="00EC4C01" w:rsidP="007458C0">
            <w:pPr>
              <w:rPr>
                <w:rFonts w:asciiTheme="majorHAnsi" w:hAnsiTheme="majorHAnsi" w:cstheme="majorHAnsi"/>
              </w:rPr>
            </w:pPr>
          </w:p>
        </w:tc>
      </w:tr>
      <w:tr w:rsidR="00EC4C01" w14:paraId="30143167" w14:textId="77777777" w:rsidTr="00EC4C01">
        <w:trPr>
          <w:jc w:val="center"/>
        </w:trPr>
        <w:tc>
          <w:tcPr>
            <w:tcW w:w="1868" w:type="dxa"/>
          </w:tcPr>
          <w:p w14:paraId="548FF11E" w14:textId="77777777" w:rsidR="00EC4C01" w:rsidRDefault="00EC4C01" w:rsidP="007458C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Spark plug gap</w:t>
            </w:r>
          </w:p>
        </w:tc>
        <w:tc>
          <w:tcPr>
            <w:tcW w:w="2729" w:type="dxa"/>
          </w:tcPr>
          <w:p w14:paraId="3121F4B9" w14:textId="77777777" w:rsidR="00EC4C01" w:rsidRDefault="00EC4C01" w:rsidP="007458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86" w:type="dxa"/>
          </w:tcPr>
          <w:p w14:paraId="7EB63B77" w14:textId="77777777" w:rsidR="00EC4C01" w:rsidRDefault="00EC4C01" w:rsidP="007458C0">
            <w:pPr>
              <w:rPr>
                <w:rFonts w:asciiTheme="majorHAnsi" w:hAnsiTheme="majorHAnsi" w:cstheme="majorHAnsi"/>
              </w:rPr>
            </w:pPr>
          </w:p>
        </w:tc>
      </w:tr>
    </w:tbl>
    <w:p w14:paraId="1D3EE42C" w14:textId="10C426E2" w:rsidR="003B276C" w:rsidRDefault="003B276C" w:rsidP="003B276C">
      <w:pPr>
        <w:rPr>
          <w:rFonts w:asciiTheme="majorHAnsi" w:hAnsiTheme="majorHAnsi" w:cstheme="majorHAnsi"/>
          <w:b/>
          <w:bCs/>
          <w:i/>
          <w:iCs/>
        </w:rPr>
      </w:pPr>
    </w:p>
    <w:p w14:paraId="1AB7E7F3" w14:textId="214C85C4" w:rsidR="003B276C" w:rsidRDefault="003B276C" w:rsidP="003B276C">
      <w:pPr>
        <w:rPr>
          <w:rFonts w:asciiTheme="majorHAnsi" w:hAnsiTheme="majorHAnsi" w:cstheme="majorHAnsi"/>
          <w:b/>
          <w:bCs/>
          <w:i/>
          <w:iCs/>
        </w:rPr>
      </w:pPr>
    </w:p>
    <w:p w14:paraId="0FB46328" w14:textId="164CBCCA" w:rsidR="00EC4C01" w:rsidRDefault="00EC4C01" w:rsidP="003B276C">
      <w:pPr>
        <w:rPr>
          <w:rFonts w:asciiTheme="majorHAnsi" w:hAnsiTheme="majorHAnsi" w:cstheme="majorHAnsi"/>
          <w:b/>
          <w:bCs/>
          <w:i/>
          <w:iCs/>
        </w:rPr>
      </w:pPr>
    </w:p>
    <w:p w14:paraId="517E4C05" w14:textId="3D30E757" w:rsidR="00EC4C01" w:rsidRDefault="00EC4C01" w:rsidP="003B276C">
      <w:pPr>
        <w:rPr>
          <w:rFonts w:asciiTheme="majorHAnsi" w:hAnsiTheme="majorHAnsi" w:cstheme="majorHAnsi"/>
          <w:b/>
          <w:bCs/>
          <w:i/>
          <w:iCs/>
        </w:rPr>
      </w:pPr>
    </w:p>
    <w:p w14:paraId="1827C588" w14:textId="77777777" w:rsidR="00472A32" w:rsidRPr="003B276C" w:rsidRDefault="00472A32" w:rsidP="003B276C">
      <w:pPr>
        <w:rPr>
          <w:rFonts w:asciiTheme="majorHAnsi" w:hAnsiTheme="majorHAnsi" w:cstheme="majorHAnsi"/>
          <w:b/>
          <w:bCs/>
          <w:i/>
          <w:iCs/>
        </w:rPr>
      </w:pPr>
    </w:p>
    <w:p w14:paraId="5EC0A0D9" w14:textId="492712F1" w:rsidR="003B276C" w:rsidRDefault="003B276C" w:rsidP="003B276C">
      <w:pPr>
        <w:pStyle w:val="ListParagraph"/>
        <w:ind w:left="1080"/>
        <w:rPr>
          <w:rFonts w:asciiTheme="majorHAnsi" w:hAnsiTheme="majorHAnsi" w:cstheme="majorHAnsi"/>
          <w:b/>
          <w:bCs/>
          <w:i/>
          <w:iCs/>
        </w:rPr>
      </w:pPr>
    </w:p>
    <w:p w14:paraId="7B0E8881" w14:textId="77777777" w:rsidR="00EC4C01" w:rsidRDefault="00EC4C01" w:rsidP="003B276C">
      <w:pPr>
        <w:pStyle w:val="ListParagraph"/>
        <w:ind w:left="1080"/>
        <w:rPr>
          <w:rFonts w:asciiTheme="majorHAnsi" w:hAnsiTheme="majorHAnsi" w:cstheme="majorHAnsi"/>
          <w:b/>
          <w:bCs/>
          <w:i/>
          <w:iCs/>
        </w:rPr>
      </w:pPr>
    </w:p>
    <w:p w14:paraId="370F4350" w14:textId="0EF8FB89" w:rsid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  <w:r w:rsidRPr="00481ABC">
        <w:rPr>
          <w:rFonts w:asciiTheme="majorHAnsi" w:hAnsiTheme="majorHAnsi" w:cstheme="majorHAnsi"/>
        </w:rPr>
        <w:t>Figure 1</w:t>
      </w:r>
      <w:r>
        <w:rPr>
          <w:rFonts w:asciiTheme="majorHAnsi" w:hAnsiTheme="majorHAnsi" w:cstheme="majorHAnsi"/>
        </w:rPr>
        <w:t>:</w:t>
      </w:r>
      <w:r w:rsidRPr="00481AB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Group Photo</w:t>
      </w:r>
      <w:r>
        <w:rPr>
          <w:rFonts w:asciiTheme="majorHAnsi" w:hAnsiTheme="majorHAnsi" w:cstheme="majorHAnsi"/>
        </w:rPr>
        <w:t xml:space="preserve"> of fully disassembled engine. </w:t>
      </w:r>
    </w:p>
    <w:p w14:paraId="00D66D79" w14:textId="3D325EFF" w:rsid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</w:p>
    <w:p w14:paraId="0C31E1A2" w14:textId="75374DA1" w:rsid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</w:p>
    <w:p w14:paraId="65AA1651" w14:textId="77777777" w:rsidR="00EC4C01" w:rsidRDefault="00EC4C01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</w:p>
    <w:p w14:paraId="39296B01" w14:textId="04FADDEF" w:rsid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</w:p>
    <w:p w14:paraId="2720C1C3" w14:textId="7797BEB6" w:rsid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</w:p>
    <w:p w14:paraId="137C4415" w14:textId="77777777" w:rsidR="00EC4C01" w:rsidRDefault="00EC4C01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</w:p>
    <w:p w14:paraId="3886733A" w14:textId="1BFE50EB" w:rsid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</w:p>
    <w:p w14:paraId="06731A52" w14:textId="08C57231" w:rsid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</w:p>
    <w:p w14:paraId="19BA7055" w14:textId="77777777" w:rsid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</w:p>
    <w:p w14:paraId="120256D8" w14:textId="7ECA484C" w:rsid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</w:p>
    <w:p w14:paraId="4EDE5115" w14:textId="77777777" w:rsid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Figure 2: Selfie with your favorite component </w:t>
      </w:r>
    </w:p>
    <w:p w14:paraId="314495C7" w14:textId="65A6184F" w:rsidR="003B276C" w:rsidRPr="003B276C" w:rsidRDefault="003B276C" w:rsidP="003B276C">
      <w:pPr>
        <w:pStyle w:val="ListParagraph"/>
        <w:ind w:left="1080"/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</w:rPr>
        <w:t>Name of component: _____________________________________</w:t>
      </w:r>
    </w:p>
    <w:p w14:paraId="787678F1" w14:textId="789A2C1B" w:rsidR="003B276C" w:rsidRPr="003B276C" w:rsidRDefault="009F41E3" w:rsidP="003B27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 xml:space="preserve">Post- </w:t>
      </w:r>
      <w:r w:rsidR="003B276C">
        <w:rPr>
          <w:rFonts w:asciiTheme="majorHAnsi" w:hAnsiTheme="majorHAnsi" w:cstheme="majorHAnsi"/>
          <w:b/>
          <w:bCs/>
          <w:i/>
          <w:iCs/>
        </w:rPr>
        <w:t>Reassembly</w:t>
      </w:r>
      <w:r w:rsidR="003B276C" w:rsidRPr="003B276C">
        <w:rPr>
          <w:rFonts w:asciiTheme="majorHAnsi" w:hAnsiTheme="majorHAnsi" w:cstheme="majorHAnsi"/>
          <w:b/>
          <w:bCs/>
          <w:i/>
          <w:iCs/>
        </w:rPr>
        <w:t xml:space="preserve">: </w:t>
      </w:r>
    </w:p>
    <w:p w14:paraId="3D120C81" w14:textId="5A406059" w:rsidR="003B276C" w:rsidRDefault="003B276C" w:rsidP="003B276C">
      <w:pPr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</w:p>
    <w:p w14:paraId="72BD1736" w14:textId="5E4066B5" w:rsidR="00306BEB" w:rsidRDefault="00306BEB" w:rsidP="009F41E3">
      <w:pPr>
        <w:ind w:left="720"/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  <w:color w:val="24292E"/>
          <w:shd w:val="clear" w:color="auto" w:fill="FFFFFF"/>
        </w:rPr>
        <w:t>W</w:t>
      </w:r>
      <w:r w:rsidR="009F41E3">
        <w:rPr>
          <w:rFonts w:asciiTheme="majorHAnsi" w:hAnsiTheme="majorHAnsi" w:cstheme="majorHAnsi"/>
          <w:color w:val="24292E"/>
          <w:shd w:val="clear" w:color="auto" w:fill="FFFFFF"/>
        </w:rPr>
        <w:t xml:space="preserve">hat have you learned from this lab? </w:t>
      </w:r>
    </w:p>
    <w:p w14:paraId="67B12304" w14:textId="1199348F" w:rsidR="009F41E3" w:rsidRDefault="009F41E3" w:rsidP="009F41E3">
      <w:pPr>
        <w:ind w:left="720"/>
        <w:rPr>
          <w:rFonts w:asciiTheme="majorHAnsi" w:hAnsiTheme="majorHAnsi" w:cstheme="majorHAnsi"/>
          <w:color w:val="24292E"/>
          <w:shd w:val="clear" w:color="auto" w:fill="FFFFFF"/>
        </w:rPr>
      </w:pPr>
    </w:p>
    <w:p w14:paraId="3D821F33" w14:textId="77777777" w:rsidR="009F41E3" w:rsidRDefault="009F41E3" w:rsidP="009F41E3">
      <w:pPr>
        <w:ind w:left="720"/>
        <w:rPr>
          <w:rFonts w:asciiTheme="majorHAnsi" w:hAnsiTheme="majorHAnsi" w:cstheme="majorHAnsi"/>
          <w:color w:val="24292E"/>
          <w:shd w:val="clear" w:color="auto" w:fill="FFFFFF"/>
        </w:rPr>
      </w:pPr>
    </w:p>
    <w:p w14:paraId="3FBB9BE3" w14:textId="1B582597" w:rsidR="009F41E3" w:rsidRDefault="009F41E3" w:rsidP="009F41E3">
      <w:pPr>
        <w:ind w:left="720"/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FA6C855" w14:textId="3D07374E" w:rsidR="009F41E3" w:rsidRDefault="009F41E3" w:rsidP="009F41E3">
      <w:pPr>
        <w:ind w:left="720"/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  <w:color w:val="24292E"/>
          <w:shd w:val="clear" w:color="auto" w:fill="FFFFFF"/>
        </w:rPr>
        <w:t xml:space="preserve">Sketch and name your favorite tool? What was it used for? </w:t>
      </w:r>
    </w:p>
    <w:p w14:paraId="58E181E0" w14:textId="77777777" w:rsidR="009F41E3" w:rsidRDefault="009F41E3" w:rsidP="009F41E3">
      <w:pPr>
        <w:ind w:left="720"/>
        <w:rPr>
          <w:rFonts w:asciiTheme="majorHAnsi" w:hAnsiTheme="majorHAnsi" w:cstheme="majorHAnsi"/>
          <w:color w:val="24292E"/>
          <w:shd w:val="clear" w:color="auto" w:fill="FFFFFF"/>
        </w:rPr>
      </w:pPr>
    </w:p>
    <w:p w14:paraId="5C424AC9" w14:textId="763BDC0E" w:rsidR="009F41E3" w:rsidRDefault="009F41E3" w:rsidP="009F41E3">
      <w:pPr>
        <w:ind w:left="720"/>
        <w:rPr>
          <w:rFonts w:asciiTheme="majorHAnsi" w:hAnsiTheme="majorHAnsi" w:cstheme="majorHAnsi"/>
          <w:color w:val="24292E"/>
          <w:shd w:val="clear" w:color="auto" w:fill="FFFFFF"/>
        </w:rPr>
      </w:pPr>
    </w:p>
    <w:p w14:paraId="7175F986" w14:textId="60664C42" w:rsidR="009F41E3" w:rsidRDefault="009F41E3" w:rsidP="009F41E3">
      <w:pPr>
        <w:ind w:left="720"/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  <w:color w:val="24292E"/>
          <w:shd w:val="clear" w:color="auto" w:fill="FFFFFF"/>
        </w:rPr>
        <w:t xml:space="preserve">What was your favorite and least favorite thing about this lab? </w:t>
      </w:r>
    </w:p>
    <w:p w14:paraId="4F885A90" w14:textId="77777777" w:rsidR="009F41E3" w:rsidRPr="00306BEB" w:rsidRDefault="009F41E3" w:rsidP="003B276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sectPr w:rsidR="009F41E3" w:rsidRPr="0030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AC2"/>
    <w:multiLevelType w:val="hybridMultilevel"/>
    <w:tmpl w:val="05E20C76"/>
    <w:lvl w:ilvl="0" w:tplc="0E9E3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95869"/>
    <w:multiLevelType w:val="hybridMultilevel"/>
    <w:tmpl w:val="05E20C7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4"/>
    <w:rsid w:val="00002F72"/>
    <w:rsid w:val="000037FF"/>
    <w:rsid w:val="00022DE3"/>
    <w:rsid w:val="0007339B"/>
    <w:rsid w:val="000C71D9"/>
    <w:rsid w:val="000C72FE"/>
    <w:rsid w:val="00103908"/>
    <w:rsid w:val="00142FA1"/>
    <w:rsid w:val="00144F21"/>
    <w:rsid w:val="00186F81"/>
    <w:rsid w:val="002075AA"/>
    <w:rsid w:val="002711D6"/>
    <w:rsid w:val="002C1E4C"/>
    <w:rsid w:val="0030158D"/>
    <w:rsid w:val="00306BEB"/>
    <w:rsid w:val="003B276C"/>
    <w:rsid w:val="003B48E4"/>
    <w:rsid w:val="003F14AC"/>
    <w:rsid w:val="004033BF"/>
    <w:rsid w:val="00422F32"/>
    <w:rsid w:val="00472A32"/>
    <w:rsid w:val="00481ABC"/>
    <w:rsid w:val="004B4CE0"/>
    <w:rsid w:val="004F0763"/>
    <w:rsid w:val="00541F13"/>
    <w:rsid w:val="00552FA9"/>
    <w:rsid w:val="00555439"/>
    <w:rsid w:val="00590529"/>
    <w:rsid w:val="005B3529"/>
    <w:rsid w:val="005C231F"/>
    <w:rsid w:val="005C5FE4"/>
    <w:rsid w:val="00652751"/>
    <w:rsid w:val="00673668"/>
    <w:rsid w:val="006A22D3"/>
    <w:rsid w:val="00726B43"/>
    <w:rsid w:val="00757622"/>
    <w:rsid w:val="00760073"/>
    <w:rsid w:val="00767480"/>
    <w:rsid w:val="00793694"/>
    <w:rsid w:val="007957D0"/>
    <w:rsid w:val="0082764F"/>
    <w:rsid w:val="009429CB"/>
    <w:rsid w:val="00956B8B"/>
    <w:rsid w:val="009C336C"/>
    <w:rsid w:val="009E01A7"/>
    <w:rsid w:val="009F41E3"/>
    <w:rsid w:val="00A32F15"/>
    <w:rsid w:val="00AF795F"/>
    <w:rsid w:val="00AF7B80"/>
    <w:rsid w:val="00B465A9"/>
    <w:rsid w:val="00B60083"/>
    <w:rsid w:val="00B80B06"/>
    <w:rsid w:val="00B97651"/>
    <w:rsid w:val="00BC4529"/>
    <w:rsid w:val="00C81CB0"/>
    <w:rsid w:val="00C8361B"/>
    <w:rsid w:val="00CB7BAB"/>
    <w:rsid w:val="00D37E54"/>
    <w:rsid w:val="00D501A7"/>
    <w:rsid w:val="00D97D6C"/>
    <w:rsid w:val="00E370CF"/>
    <w:rsid w:val="00E62996"/>
    <w:rsid w:val="00EC4C01"/>
    <w:rsid w:val="00F5797D"/>
    <w:rsid w:val="00F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E7D"/>
  <w15:chartTrackingRefBased/>
  <w15:docId w15:val="{5BDBD108-A801-41A2-93C8-BC99DA8E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51"/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4CE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527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0529"/>
    <w:rPr>
      <w:b/>
      <w:bCs/>
    </w:rPr>
  </w:style>
  <w:style w:type="paragraph" w:styleId="ListParagraph">
    <w:name w:val="List Paragraph"/>
    <w:basedOn w:val="Normal"/>
    <w:uiPriority w:val="34"/>
    <w:qFormat/>
    <w:rsid w:val="003B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New-Tolley</dc:creator>
  <cp:keywords/>
  <dc:description/>
  <cp:lastModifiedBy>Lamyaa El-Gabry</cp:lastModifiedBy>
  <cp:revision>12</cp:revision>
  <dcterms:created xsi:type="dcterms:W3CDTF">2020-09-07T14:21:00Z</dcterms:created>
  <dcterms:modified xsi:type="dcterms:W3CDTF">2021-11-14T01:20:00Z</dcterms:modified>
</cp:coreProperties>
</file>