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D6F42"/>
          <w:sz w:val="48"/>
          <w:szCs w:val="48"/>
        </w:rPr>
        <w:t xml:space="preserve">Excel Shortcuts Cheat Sheet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Essential keyboard shortcuts every Excel user should know. Written for Windows; on Mac, use Cmd instead of Ctrl for most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Navigation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Arrow Keys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Jump to the edge of the data region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Home / Ctrl + End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to A1 / last used cell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G  or  F5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To a cell or range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Page Up / Page Down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between worksheets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Tab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between open workbooks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Home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to start of the row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Page Down / Page Up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one screen right / left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Selection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all (press twice inside a table)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Space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entire column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Shift + Space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entire row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Shift + Arrow Keys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selection by one cell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Arrow Keys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selection to the edge of data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End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to the last used cell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*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the current region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Editing &amp; Data Entry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the active cell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Z / Ctrl + 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Undo / Redo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 last action; toggle $ in a reference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down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right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 Fill (auto-detect a pattern)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Enter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line inside a cell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Enter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selected cells with the same entry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;  /  Ctrl + Shift + ;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today's date / current time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cell contents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-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cells, rows or columns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+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cells, rows or columns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Copy, Cut &amp; Paste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C / Ctrl + X / Ctrl + 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/ Cut / Paste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Alt + 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Paste Special dialog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Paste values only (newer Excel versions)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'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the formula from the cell above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 entry or clear copy marquee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Formulas &amp; Functions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=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 formula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=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AutoSum selected cells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`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/ hide formulas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Recalculate all open workbooks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Shift + F3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Insert Function dialog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Enter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an array formula (older Excel)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A (in a formula)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Function Arguments dialog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[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cells referenced by the formula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F4 (in a formula)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A1 &gt; $A$1 &gt; A$1 &gt; $A1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 autocomplete function name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Formatting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B / I / U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 / Italic / Underline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Format Cells dialog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format (thousands separator)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 format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Percentage format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format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&amp;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outline border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_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borders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Strikethrough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H, O, I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AutoFit column width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H, 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color menu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Rows, Columns &amp; Sheets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+ 9 / Ctrl + 0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 row / Hide column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+ 9 / 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Unhide row / Unhide column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Shift + F11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a new worksheet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Shift + Right / Left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/ Ungroup rows or columns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W, F, F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Freeze panes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Shift + 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filters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Down Arrow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filter dropdown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table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 + N, 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a PivotTable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F4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Files &amp; Workbook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N / Ctrl + 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/ Open workbook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F12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workbook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F / Ctrl + 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/ Replace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hyperlink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Ctrl + F1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/ hide the Ribbon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Alt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3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Ribbon key tips</w:t>
            </w:r>
          </w:p>
        </w:tc>
      </w:tr>
    </w:tbl>
    <w:p>
      <w:pPr>
        <w:spacing w:after="160"/>
      </w:pP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Pro tip: </w:t>
      </w:r>
      <w:r>
        <w:rPr>
          <w:rFonts w:ascii="Calibri" w:cs="Calibri" w:eastAsia="Calibri" w:hAnsi="Calibri"/>
          <w:sz w:val="20"/>
          <w:szCs w:val="20"/>
        </w:rPr>
        <w:t xml:space="preserve">Press Alt to see Ribbon key tips, then type the letters shown to run any command without the mouse.</w:t>
      </w:r>
    </w:p>
    <w:sectPr>
      <w:footerReference w:type="default" r:id="rId7"/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Excel Shortcuts Cheat Sheet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2026-10-15T13:23:46.881Z</dcterms:created>
  <dcterms:modified xsi:type="dcterms:W3CDTF">2026-10-15T13:23:46.894Z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