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F48F0" w:rsidRDefault="002D5FDB">
      <w:r>
        <w:tab/>
      </w:r>
      <w:r>
        <w:tab/>
      </w:r>
      <w:r>
        <w:tab/>
      </w:r>
      <w:r>
        <w:tab/>
        <w:t>Spring final modulo 4</w:t>
      </w:r>
    </w:p>
    <w:p w:rsidR="002D5FDB" w:rsidRDefault="002D5FDB">
      <w:r>
        <w:t>Consiste en un sistema sencillo realizado con el lenguaje java en el cual se crearon diferentes clases para cumplir con los requerimientos solicitados.</w:t>
      </w:r>
    </w:p>
    <w:p w:rsidR="002D5FDB" w:rsidRDefault="002D5FDB">
      <w:r>
        <w:t>Descripción: las entidades solicitadas son las siguientes.</w:t>
      </w:r>
    </w:p>
    <w:p w:rsidR="002D5FDB" w:rsidRDefault="002D5FDB">
      <w:r w:rsidRPr="002D5FDB">
        <w:rPr>
          <w:b/>
          <w:bCs/>
        </w:rPr>
        <w:t>Cliente</w:t>
      </w:r>
      <w:r>
        <w:t xml:space="preserve">: se creó la clase </w:t>
      </w:r>
      <w:r w:rsidRPr="002D5FDB">
        <w:rPr>
          <w:b/>
          <w:bCs/>
        </w:rPr>
        <w:t>cliente.java</w:t>
      </w:r>
      <w:r>
        <w:t xml:space="preserve"> la cual puede ingresar y mostrar datos.</w:t>
      </w:r>
    </w:p>
    <w:p w:rsidR="002D5FDB" w:rsidRDefault="002D5FDB">
      <w:r w:rsidRPr="002D5FDB">
        <w:rPr>
          <w:b/>
          <w:bCs/>
        </w:rPr>
        <w:t>Administrativo</w:t>
      </w:r>
      <w:r>
        <w:t xml:space="preserve">: se creó la clase </w:t>
      </w:r>
      <w:r w:rsidRPr="002D5FDB">
        <w:rPr>
          <w:b/>
          <w:bCs/>
        </w:rPr>
        <w:t>Administrativo.java</w:t>
      </w:r>
      <w:r>
        <w:t xml:space="preserve"> con la finalidad de manipular datos ingresados por consola </w:t>
      </w:r>
    </w:p>
    <w:p w:rsidR="002D5FDB" w:rsidRDefault="002D5FDB">
      <w:r w:rsidRPr="002D5FDB">
        <w:rPr>
          <w:b/>
          <w:bCs/>
        </w:rPr>
        <w:t>Profesional</w:t>
      </w:r>
      <w:r>
        <w:t xml:space="preserve">: se creo la clase Profesional.java con la finalidad de manipular el ingreso de datos mediante la consola </w:t>
      </w:r>
    </w:p>
    <w:p w:rsidR="002D5FDB" w:rsidRDefault="002D5FDB">
      <w:r w:rsidRPr="002D5FDB">
        <w:rPr>
          <w:b/>
          <w:bCs/>
        </w:rPr>
        <w:t>Usuario</w:t>
      </w:r>
      <w:r>
        <w:t>: se creo la clase Usuario.java esta clase se creo como clase padre de donde se heredan l</w:t>
      </w:r>
      <w:r w:rsidR="0043599D">
        <w:t>a</w:t>
      </w:r>
      <w:r>
        <w:t xml:space="preserve">s características las clases anteriormente mencionadas </w:t>
      </w:r>
    </w:p>
    <w:p w:rsidR="002D5FDB" w:rsidRDefault="0043599D">
      <w:r w:rsidRPr="0043599D">
        <w:rPr>
          <w:b/>
          <w:bCs/>
        </w:rPr>
        <w:t>Capacitación</w:t>
      </w:r>
      <w:r w:rsidR="002D5FDB">
        <w:t>: se crea la clase capacita</w:t>
      </w:r>
      <w:r>
        <w:t>c</w:t>
      </w:r>
      <w:r w:rsidR="002D5FDB">
        <w:t>ion.java</w:t>
      </w:r>
      <w:r>
        <w:t xml:space="preserve"> con la finalidad de manipular los datos ingresados mediante consola</w:t>
      </w:r>
    </w:p>
    <w:p w:rsidR="0043599D" w:rsidRDefault="0043599D">
      <w:r w:rsidRPr="0043599D">
        <w:rPr>
          <w:b/>
          <w:bCs/>
        </w:rPr>
        <w:t>Revisión</w:t>
      </w:r>
      <w:r>
        <w:t>: se crea la clase revisión.java con la finalidad de manipular los datos ingresados mediante consola</w:t>
      </w:r>
    </w:p>
    <w:p w:rsidR="0043599D" w:rsidRDefault="0043599D">
      <w:r w:rsidRPr="0043599D">
        <w:rPr>
          <w:b/>
          <w:bCs/>
        </w:rPr>
        <w:t>Main</w:t>
      </w:r>
      <w:r>
        <w:t>: se crea la clase Main o principal en esta clase se realiza toda la interactuación cliente maquina ya que en esta clase esta la función Menú la cual muestra el menú al usuario.</w:t>
      </w:r>
    </w:p>
    <w:p w:rsidR="0043599D" w:rsidRDefault="0043599D">
      <w:r>
        <w:t>Además, están las funciones que solicitan los datos al usuario y muestran los datos ingresados mediante la consola y la interacción usuario máquina.</w:t>
      </w:r>
    </w:p>
    <w:p w:rsidR="0043599D" w:rsidRDefault="0043599D"/>
    <w:p w:rsidR="0043599D" w:rsidRDefault="0043599D">
      <w:r>
        <w:t>Esta es una descripción básica sobre el sistema solicitado.</w:t>
      </w:r>
    </w:p>
    <w:p w:rsidR="0043599D" w:rsidRDefault="0043599D">
      <w:proofErr w:type="gramStart"/>
      <w:r w:rsidRPr="0043599D">
        <w:rPr>
          <w:b/>
          <w:bCs/>
        </w:rPr>
        <w:t>Nota</w:t>
      </w:r>
      <w:r>
        <w:t xml:space="preserve"> :</w:t>
      </w:r>
      <w:proofErr w:type="gramEnd"/>
      <w:r>
        <w:t xml:space="preserve"> en los campos Rut o run se deben ingresar solo números ya que no se logro validar que fueran solo números y al ingresar una letra por ejemplo provoca que el sistema se caiga.</w:t>
      </w:r>
    </w:p>
    <w:p w:rsidR="002D5FDB" w:rsidRDefault="0043599D">
      <w:r>
        <w:t>Estamos trabajando para solucionar el problema.</w:t>
      </w:r>
    </w:p>
    <w:p w:rsidR="0043599D" w:rsidRDefault="0043599D"/>
    <w:p w:rsidR="0043599D" w:rsidRDefault="0043599D"/>
    <w:p w:rsidR="0043599D" w:rsidRDefault="0043599D"/>
    <w:p w:rsidR="0043599D" w:rsidRDefault="0043599D"/>
    <w:p w:rsidR="0043599D" w:rsidRDefault="0043599D"/>
    <w:p w:rsidR="0043599D" w:rsidRPr="003F2C09" w:rsidRDefault="0043599D">
      <w:pPr>
        <w:rPr>
          <w:b/>
          <w:bCs/>
          <w:u w:val="single"/>
        </w:rPr>
      </w:pPr>
      <w:r w:rsidRPr="003F2C09">
        <w:rPr>
          <w:b/>
          <w:bCs/>
          <w:u w:val="single"/>
        </w:rPr>
        <w:t>Claudia Lima, Darío Perez, Marco Andres Hernandez Riquelme</w:t>
      </w:r>
    </w:p>
    <w:p w:rsidR="002D5FDB" w:rsidRDefault="002D5FDB"/>
    <w:sectPr w:rsidR="002D5FDB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66605" w:rsidRDefault="00C66605" w:rsidP="002D5FDB">
      <w:pPr>
        <w:spacing w:after="0" w:line="240" w:lineRule="auto"/>
      </w:pPr>
      <w:r>
        <w:separator/>
      </w:r>
    </w:p>
  </w:endnote>
  <w:endnote w:type="continuationSeparator" w:id="0">
    <w:p w:rsidR="00C66605" w:rsidRDefault="00C66605" w:rsidP="002D5F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66605" w:rsidRDefault="00C66605" w:rsidP="002D5FDB">
      <w:pPr>
        <w:spacing w:after="0" w:line="240" w:lineRule="auto"/>
      </w:pPr>
      <w:r>
        <w:separator/>
      </w:r>
    </w:p>
  </w:footnote>
  <w:footnote w:type="continuationSeparator" w:id="0">
    <w:p w:rsidR="00C66605" w:rsidRDefault="00C66605" w:rsidP="002D5F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D5FDB" w:rsidRPr="002D5FDB" w:rsidRDefault="002D5FDB" w:rsidP="002D5FDB">
    <w:pPr>
      <w:pStyle w:val="Encabezado"/>
      <w:tabs>
        <w:tab w:val="clear" w:pos="4419"/>
        <w:tab w:val="clear" w:pos="8838"/>
        <w:tab w:val="left" w:pos="3150"/>
      </w:tabs>
      <w:rPr>
        <w:b/>
        <w:bCs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7871113C">
          <wp:simplePos x="0" y="0"/>
          <wp:positionH relativeFrom="column">
            <wp:posOffset>-889635</wp:posOffset>
          </wp:positionH>
          <wp:positionV relativeFrom="paragraph">
            <wp:posOffset>-268605</wp:posOffset>
          </wp:positionV>
          <wp:extent cx="714375" cy="459784"/>
          <wp:effectExtent l="0" t="0" r="0" b="0"/>
          <wp:wrapSquare wrapText="bothSides"/>
          <wp:docPr id="1517160579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17160579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4375" cy="4597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 w:rsidRPr="002D5FDB">
      <w:rPr>
        <w:b/>
        <w:bCs/>
      </w:rPr>
      <w:t>Spring final M4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FDB"/>
    <w:rsid w:val="002D5FDB"/>
    <w:rsid w:val="00376668"/>
    <w:rsid w:val="003F2C09"/>
    <w:rsid w:val="0043599D"/>
    <w:rsid w:val="007F48F0"/>
    <w:rsid w:val="00C66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2298D"/>
  <w15:chartTrackingRefBased/>
  <w15:docId w15:val="{2FD55035-83E4-4340-A7A8-B0D6808E9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D5F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5FDB"/>
    <w:rPr>
      <w:lang w:val="es-CL"/>
    </w:rPr>
  </w:style>
  <w:style w:type="paragraph" w:styleId="Piedepgina">
    <w:name w:val="footer"/>
    <w:basedOn w:val="Normal"/>
    <w:link w:val="PiedepginaCar"/>
    <w:uiPriority w:val="99"/>
    <w:unhideWhenUsed/>
    <w:rsid w:val="002D5F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5FDB"/>
    <w:rPr>
      <w:lang w:val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248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hernandez riquelme</dc:creator>
  <cp:keywords/>
  <dc:description/>
  <cp:lastModifiedBy>marco hernandez riquelme</cp:lastModifiedBy>
  <cp:revision>3</cp:revision>
  <dcterms:created xsi:type="dcterms:W3CDTF">2023-06-18T00:53:00Z</dcterms:created>
  <dcterms:modified xsi:type="dcterms:W3CDTF">2023-06-18T01:13:00Z</dcterms:modified>
</cp:coreProperties>
</file>