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FE1C" w14:textId="05B0A38C" w:rsidR="003241CE" w:rsidRDefault="003241CE" w:rsidP="003241CE">
      <w:pPr>
        <w:pStyle w:val="Heading1"/>
        <w:ind w:left="720" w:firstLine="720"/>
      </w:pPr>
      <w:r>
        <w:t>Automated Docker Image Building with Jenkins</w:t>
      </w:r>
    </w:p>
    <w:p w14:paraId="647EE70E" w14:textId="77777777" w:rsidR="003241CE" w:rsidRPr="003241CE" w:rsidRDefault="003241CE" w:rsidP="003241CE"/>
    <w:p w14:paraId="4D167860" w14:textId="737302F0" w:rsidR="003241CE" w:rsidRDefault="003241CE" w:rsidP="003241CE">
      <w:pPr>
        <w:pStyle w:val="Heading2"/>
      </w:pPr>
      <w:r>
        <w:t>Technical Implementation Guide</w:t>
      </w:r>
    </w:p>
    <w:p w14:paraId="1E449EE3" w14:textId="77777777" w:rsidR="003241CE" w:rsidRDefault="003241CE" w:rsidP="003241CE">
      <w:pPr>
        <w:pStyle w:val="Heading2"/>
      </w:pPr>
    </w:p>
    <w:p w14:paraId="7214CC9E" w14:textId="77777777" w:rsidR="003241CE" w:rsidRDefault="003241CE" w:rsidP="003241CE">
      <w:pPr>
        <w:pStyle w:val="Heading3"/>
      </w:pPr>
      <w:r>
        <w:t>Prerequisites</w:t>
      </w:r>
    </w:p>
    <w:p w14:paraId="22FAD01F" w14:textId="77777777" w:rsidR="003241CE" w:rsidRDefault="003241CE" w:rsidP="003241CE">
      <w:pPr>
        <w:pStyle w:val="whitespace-normal"/>
        <w:numPr>
          <w:ilvl w:val="0"/>
          <w:numId w:val="27"/>
        </w:numPr>
      </w:pPr>
      <w:r>
        <w:t>AWS Account</w:t>
      </w:r>
    </w:p>
    <w:p w14:paraId="0B0EFF85" w14:textId="77777777" w:rsidR="003241CE" w:rsidRDefault="003241CE" w:rsidP="003241CE">
      <w:pPr>
        <w:pStyle w:val="whitespace-normal"/>
        <w:numPr>
          <w:ilvl w:val="0"/>
          <w:numId w:val="27"/>
        </w:numPr>
      </w:pPr>
      <w:r>
        <w:t>GitHub Account</w:t>
      </w:r>
    </w:p>
    <w:p w14:paraId="596D4504" w14:textId="77777777" w:rsidR="003241CE" w:rsidRDefault="003241CE" w:rsidP="003241CE">
      <w:pPr>
        <w:pStyle w:val="whitespace-normal"/>
        <w:numPr>
          <w:ilvl w:val="0"/>
          <w:numId w:val="27"/>
        </w:numPr>
      </w:pPr>
      <w:r>
        <w:t>Docker Hub Account</w:t>
      </w:r>
    </w:p>
    <w:p w14:paraId="4FFD9108" w14:textId="49901AF1" w:rsidR="003241CE" w:rsidRDefault="003241CE" w:rsidP="003241CE">
      <w:pPr>
        <w:pStyle w:val="whitespace-normal"/>
        <w:numPr>
          <w:ilvl w:val="0"/>
          <w:numId w:val="27"/>
        </w:numPr>
      </w:pPr>
      <w:r>
        <w:t>Basic understanding of Docker and Jenkins</w:t>
      </w:r>
    </w:p>
    <w:p w14:paraId="38667D65" w14:textId="77777777" w:rsidR="003241CE" w:rsidRDefault="003241CE" w:rsidP="003241CE">
      <w:pPr>
        <w:pStyle w:val="whitespace-normal"/>
        <w:ind w:left="720"/>
      </w:pPr>
    </w:p>
    <w:p w14:paraId="4DB1ACEF" w14:textId="77777777" w:rsidR="003241CE" w:rsidRDefault="003241CE" w:rsidP="003241CE">
      <w:pPr>
        <w:pStyle w:val="Heading3"/>
      </w:pPr>
      <w:r>
        <w:t>1. AWS Infrastructure Setup</w:t>
      </w:r>
    </w:p>
    <w:p w14:paraId="34441C2D" w14:textId="77777777" w:rsidR="003241CE" w:rsidRDefault="003241CE" w:rsidP="003241CE">
      <w:pPr>
        <w:pStyle w:val="whitespace-normal"/>
        <w:numPr>
          <w:ilvl w:val="0"/>
          <w:numId w:val="28"/>
        </w:numPr>
      </w:pPr>
      <w:r>
        <w:t>Login to AWS Console</w:t>
      </w:r>
    </w:p>
    <w:p w14:paraId="33F9AB89" w14:textId="77777777" w:rsidR="003241CE" w:rsidRDefault="003241CE" w:rsidP="003241CE">
      <w:pPr>
        <w:pStyle w:val="whitespace-normal"/>
        <w:numPr>
          <w:ilvl w:val="0"/>
          <w:numId w:val="28"/>
        </w:numPr>
      </w:pPr>
      <w:r>
        <w:t xml:space="preserve">Create EC2 Instance: </w:t>
      </w:r>
    </w:p>
    <w:p w14:paraId="0C3681A9" w14:textId="77777777" w:rsidR="003241CE" w:rsidRDefault="003241CE" w:rsidP="003241CE">
      <w:pPr>
        <w:pStyle w:val="whitespace-normal"/>
        <w:numPr>
          <w:ilvl w:val="1"/>
          <w:numId w:val="28"/>
        </w:numPr>
      </w:pPr>
      <w:r>
        <w:t>Name: [Your instance name]</w:t>
      </w:r>
    </w:p>
    <w:p w14:paraId="2218F089" w14:textId="77777777" w:rsidR="003241CE" w:rsidRDefault="003241CE" w:rsidP="003241CE">
      <w:pPr>
        <w:pStyle w:val="whitespace-normal"/>
        <w:numPr>
          <w:ilvl w:val="1"/>
          <w:numId w:val="28"/>
        </w:numPr>
      </w:pPr>
      <w:r>
        <w:t>AMI: Ubuntu</w:t>
      </w:r>
    </w:p>
    <w:p w14:paraId="31D07DD4" w14:textId="77777777" w:rsidR="003241CE" w:rsidRDefault="003241CE" w:rsidP="003241CE">
      <w:pPr>
        <w:pStyle w:val="whitespace-normal"/>
        <w:numPr>
          <w:ilvl w:val="1"/>
          <w:numId w:val="28"/>
        </w:numPr>
      </w:pPr>
      <w:r>
        <w:t>Use default key pair</w:t>
      </w:r>
    </w:p>
    <w:p w14:paraId="2678017D" w14:textId="77777777" w:rsidR="003241CE" w:rsidRDefault="003241CE" w:rsidP="003241CE">
      <w:pPr>
        <w:pStyle w:val="whitespace-normal"/>
        <w:numPr>
          <w:ilvl w:val="1"/>
          <w:numId w:val="28"/>
        </w:numPr>
      </w:pPr>
      <w:r>
        <w:t xml:space="preserve">Configure Security Group: </w:t>
      </w:r>
    </w:p>
    <w:p w14:paraId="64DDD939" w14:textId="77777777" w:rsidR="003241CE" w:rsidRDefault="003241CE" w:rsidP="003241CE">
      <w:pPr>
        <w:pStyle w:val="whitespace-normal"/>
        <w:numPr>
          <w:ilvl w:val="2"/>
          <w:numId w:val="28"/>
        </w:numPr>
      </w:pPr>
      <w:r>
        <w:t>Allow HTTP (80)</w:t>
      </w:r>
    </w:p>
    <w:p w14:paraId="2DE33E1E" w14:textId="77777777" w:rsidR="003241CE" w:rsidRDefault="003241CE" w:rsidP="003241CE">
      <w:pPr>
        <w:pStyle w:val="whitespace-normal"/>
        <w:numPr>
          <w:ilvl w:val="2"/>
          <w:numId w:val="28"/>
        </w:numPr>
      </w:pPr>
      <w:r>
        <w:t>Open ports: 8080, 8081, 3000, 5000, 50000, 1234</w:t>
      </w:r>
    </w:p>
    <w:p w14:paraId="01D2D9A5" w14:textId="4EE57078" w:rsidR="003241CE" w:rsidRDefault="003241CE" w:rsidP="003241CE">
      <w:pPr>
        <w:pStyle w:val="whitespace-normal"/>
        <w:numPr>
          <w:ilvl w:val="2"/>
          <w:numId w:val="28"/>
        </w:numPr>
      </w:pPr>
      <w:r>
        <w:t>Source: 0.0.0.0/0</w:t>
      </w:r>
    </w:p>
    <w:p w14:paraId="53189132" w14:textId="77777777" w:rsidR="003241CE" w:rsidRDefault="003241CE" w:rsidP="003241CE">
      <w:pPr>
        <w:pStyle w:val="whitespace-normal"/>
        <w:ind w:left="2160"/>
      </w:pPr>
    </w:p>
    <w:p w14:paraId="10F45321" w14:textId="77777777" w:rsidR="003241CE" w:rsidRDefault="003241CE" w:rsidP="003241CE">
      <w:pPr>
        <w:pStyle w:val="Heading3"/>
      </w:pPr>
      <w:r>
        <w:t>2. Jenkins Installation and Configuration</w:t>
      </w:r>
    </w:p>
    <w:p w14:paraId="0825D7B6" w14:textId="77777777" w:rsidR="003241CE" w:rsidRDefault="003241CE" w:rsidP="003241CE">
      <w:pPr>
        <w:pStyle w:val="whitespace-normal"/>
        <w:numPr>
          <w:ilvl w:val="0"/>
          <w:numId w:val="29"/>
        </w:numPr>
      </w:pPr>
      <w:r>
        <w:t>Connect to EC2 instance</w:t>
      </w:r>
    </w:p>
    <w:p w14:paraId="2ED10682" w14:textId="77777777" w:rsidR="003241CE" w:rsidRDefault="003241CE" w:rsidP="003241CE">
      <w:pPr>
        <w:pStyle w:val="whitespace-normal"/>
        <w:numPr>
          <w:ilvl w:val="0"/>
          <w:numId w:val="29"/>
        </w:numPr>
      </w:pPr>
      <w:r>
        <w:t xml:space="preserve">Install Docker: </w:t>
      </w:r>
    </w:p>
    <w:p w14:paraId="45967C73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sudo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apt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update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&amp;&amp;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sudo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apt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install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docker.io -y</w:t>
      </w:r>
    </w:p>
    <w:p w14:paraId="39311D6C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sudo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systemctl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start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</w:p>
    <w:p w14:paraId="2C428350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sudo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systemctl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enable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</w:p>
    <w:p w14:paraId="0EB46E0E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sudo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usermod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-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aG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$USER</w:t>
      </w:r>
    </w:p>
    <w:p w14:paraId="3AEEC855" w14:textId="77777777" w:rsidR="003241CE" w:rsidRDefault="003241CE" w:rsidP="003241CE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newgrp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</w:p>
    <w:p w14:paraId="75883606" w14:textId="77777777" w:rsidR="003241CE" w:rsidRDefault="003241CE" w:rsidP="003241CE">
      <w:pPr>
        <w:pStyle w:val="whitespace-normal"/>
        <w:numPr>
          <w:ilvl w:val="0"/>
          <w:numId w:val="29"/>
        </w:numPr>
      </w:pPr>
      <w:r>
        <w:t xml:space="preserve">Set up Jenkins with Docker: </w:t>
      </w:r>
    </w:p>
    <w:p w14:paraId="65EF9D6A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proofErr w:type="spellStart"/>
      <w:r>
        <w:rPr>
          <w:rStyle w:val="token"/>
          <w:rFonts w:ascii="Fira Code" w:hAnsi="Fira Code" w:cs="Fira Code"/>
          <w:color w:val="61AFEF"/>
          <w:shd w:val="clear" w:color="auto" w:fill="282C34"/>
        </w:rPr>
        <w:t>mkdir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-docker</w:t>
      </w:r>
    </w:p>
    <w:p w14:paraId="3476C7E5" w14:textId="77777777" w:rsidR="003241CE" w:rsidRDefault="003241CE" w:rsidP="003241CE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D19A66"/>
          <w:shd w:val="clear" w:color="auto" w:fill="282C34"/>
        </w:rPr>
        <w:t>cd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-docker</w:t>
      </w:r>
    </w:p>
    <w:p w14:paraId="089834DD" w14:textId="77777777" w:rsidR="003241CE" w:rsidRDefault="003241CE" w:rsidP="003241CE">
      <w:pPr>
        <w:pStyle w:val="whitespace-normal"/>
        <w:ind w:left="720"/>
      </w:pPr>
    </w:p>
    <w:p w14:paraId="4BDF749B" w14:textId="708710B0" w:rsidR="003241CE" w:rsidRDefault="003241CE" w:rsidP="003241CE">
      <w:pPr>
        <w:pStyle w:val="whitespace-normal"/>
        <w:numPr>
          <w:ilvl w:val="0"/>
          <w:numId w:val="29"/>
        </w:numPr>
      </w:pPr>
      <w:r>
        <w:lastRenderedPageBreak/>
        <w:t xml:space="preserve">Create </w:t>
      </w:r>
      <w:proofErr w:type="spellStart"/>
      <w:r>
        <w:t>Dockerfile</w:t>
      </w:r>
      <w:proofErr w:type="spellEnd"/>
      <w:r>
        <w:t xml:space="preserve"> for Jenkins: </w:t>
      </w:r>
    </w:p>
    <w:p w14:paraId="4FAED5E7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FROM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token"/>
          <w:rFonts w:ascii="Fira Code" w:hAnsi="Fira Code" w:cs="Fira Code"/>
          <w:color w:val="ABB2BF"/>
          <w:shd w:val="clear" w:color="auto" w:fill="282C34"/>
        </w:rPr>
        <w:t>/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hd w:val="clear" w:color="auto" w:fill="282C34"/>
        </w:rPr>
        <w:t>jenkins:lts</w:t>
      </w:r>
      <w:proofErr w:type="spellEnd"/>
      <w:proofErr w:type="gramEnd"/>
    </w:p>
    <w:p w14:paraId="0150E74C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14:paraId="17C60310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USER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root</w:t>
      </w:r>
    </w:p>
    <w:p w14:paraId="227035FC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14:paraId="45D3DA3A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RUN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apt-get update &amp;&amp;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6B67C4D0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apt-get install -y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06F64AB7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python3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319CF85E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python3-pip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6DF0F63A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docker.io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5023053B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&amp;&amp; rm -rf /var/lib/apt/lists/*</w:t>
      </w:r>
    </w:p>
    <w:p w14:paraId="6A8C9381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14:paraId="2E03AB5C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token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RUN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python3 --version &amp;&amp;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\</w:t>
      </w:r>
    </w:p>
    <w:p w14:paraId="5DD1A6B0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   pip3 --version</w:t>
      </w:r>
    </w:p>
    <w:p w14:paraId="4EF4859A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</w:p>
    <w:p w14:paraId="15B652B8" w14:textId="77777777" w:rsidR="003241CE" w:rsidRDefault="003241CE" w:rsidP="003241CE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C678DD"/>
          <w:shd w:val="clear" w:color="auto" w:fill="282C34"/>
        </w:rPr>
        <w:t>USER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</w:p>
    <w:p w14:paraId="0E90144B" w14:textId="77777777" w:rsidR="003241CE" w:rsidRDefault="003241CE" w:rsidP="003241CE">
      <w:pPr>
        <w:pStyle w:val="whitespace-normal"/>
        <w:numPr>
          <w:ilvl w:val="0"/>
          <w:numId w:val="29"/>
        </w:numPr>
      </w:pPr>
      <w:r>
        <w:t xml:space="preserve">Build and Run Jenkins Container: </w:t>
      </w:r>
    </w:p>
    <w:p w14:paraId="262037F3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build -t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-</w:t>
      </w:r>
      <w:proofErr w:type="gram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docker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.</w:t>
      </w:r>
      <w:proofErr w:type="gramEnd"/>
    </w:p>
    <w:p w14:paraId="3D0F3633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volume create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jenkins_home</w:t>
      </w:r>
      <w:proofErr w:type="spellEnd"/>
    </w:p>
    <w:p w14:paraId="0B9F22F7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run -d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730D0870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--name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56099F0E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--user root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4A27CB5B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--restart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=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unless-stopped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73B131C8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-p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8080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:8080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6FCFA9AF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-p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50000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:50000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0CAD8B4C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-v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jenkins_home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:/var/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jenkins_home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78C5ABA9" w14:textId="77777777" w:rsidR="003241CE" w:rsidRDefault="003241CE" w:rsidP="003241CE">
      <w:pPr>
        <w:pStyle w:val="HTMLPreformatted"/>
        <w:shd w:val="clear" w:color="auto" w:fill="282C34"/>
        <w:ind w:left="720"/>
        <w:rPr>
          <w:rStyle w:val="HTMLCode"/>
          <w:rFonts w:ascii="Fira Code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-v /var/run/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docker.sock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:/var/run/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docker.sock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hd w:val="clear" w:color="auto" w:fill="282C34"/>
        </w:rPr>
        <w:t>\</w:t>
      </w:r>
    </w:p>
    <w:p w14:paraId="5257766B" w14:textId="77777777" w:rsidR="003241CE" w:rsidRDefault="003241CE" w:rsidP="003241CE">
      <w:pPr>
        <w:pStyle w:val="HTMLPreformatted"/>
        <w:shd w:val="clear" w:color="auto" w:fill="282C34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-docker</w:t>
      </w:r>
    </w:p>
    <w:p w14:paraId="0066C2D0" w14:textId="77777777" w:rsidR="003241CE" w:rsidRDefault="003241CE" w:rsidP="003241CE">
      <w:pPr>
        <w:pStyle w:val="whitespace-normal"/>
        <w:numPr>
          <w:ilvl w:val="0"/>
          <w:numId w:val="29"/>
        </w:numPr>
      </w:pPr>
      <w:r>
        <w:t xml:space="preserve">Access Jenkins: </w:t>
      </w:r>
    </w:p>
    <w:p w14:paraId="014C542C" w14:textId="77777777" w:rsidR="003241CE" w:rsidRDefault="003241CE" w:rsidP="003241CE">
      <w:pPr>
        <w:pStyle w:val="whitespace-normal"/>
        <w:numPr>
          <w:ilvl w:val="1"/>
          <w:numId w:val="29"/>
        </w:numPr>
      </w:pPr>
      <w:r>
        <w:t xml:space="preserve">Get initial admin password: </w:t>
      </w:r>
    </w:p>
    <w:p w14:paraId="59180334" w14:textId="6D2ED52A" w:rsidR="003241CE" w:rsidRDefault="003241CE" w:rsidP="003241CE">
      <w:pPr>
        <w:pStyle w:val="HTMLPreformatted"/>
        <w:ind w:left="1440"/>
      </w:pPr>
    </w:p>
    <w:p w14:paraId="093FD44F" w14:textId="77777777" w:rsidR="003241CE" w:rsidRDefault="003241CE" w:rsidP="003241CE">
      <w:pPr>
        <w:pStyle w:val="HTMLPreformatted"/>
        <w:shd w:val="clear" w:color="auto" w:fill="282C34"/>
        <w:ind w:left="144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61AFEF"/>
          <w:shd w:val="clear" w:color="auto" w:fill="282C34"/>
        </w:rPr>
        <w:t>docker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hd w:val="clear" w:color="auto" w:fill="282C34"/>
        </w:rPr>
        <w:t>exec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-it 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hd w:val="clear" w:color="auto" w:fill="282C34"/>
        </w:rPr>
        <w:t>cat</w:t>
      </w:r>
      <w:r>
        <w:rPr>
          <w:rStyle w:val="HTMLCode"/>
          <w:rFonts w:ascii="Fira Code" w:hAnsi="Fira Code" w:cs="Fira Code"/>
          <w:color w:val="ABB2BF"/>
          <w:shd w:val="clear" w:color="auto" w:fill="282C34"/>
        </w:rPr>
        <w:t xml:space="preserve"> /var/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jenkins_home</w:t>
      </w:r>
      <w:proofErr w:type="spellEnd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/secrets/</w:t>
      </w:r>
      <w:proofErr w:type="spellStart"/>
      <w:r>
        <w:rPr>
          <w:rStyle w:val="HTMLCode"/>
          <w:rFonts w:ascii="Fira Code" w:hAnsi="Fira Code" w:cs="Fira Code"/>
          <w:color w:val="ABB2BF"/>
          <w:shd w:val="clear" w:color="auto" w:fill="282C34"/>
        </w:rPr>
        <w:t>initialAdminPassword</w:t>
      </w:r>
      <w:proofErr w:type="spellEnd"/>
    </w:p>
    <w:p w14:paraId="70C09C2F" w14:textId="77777777" w:rsidR="003241CE" w:rsidRDefault="003241CE" w:rsidP="003241CE">
      <w:pPr>
        <w:pStyle w:val="whitespace-normal"/>
        <w:numPr>
          <w:ilvl w:val="1"/>
          <w:numId w:val="29"/>
        </w:numPr>
      </w:pPr>
      <w:r>
        <w:t xml:space="preserve">Access Jenkins UI: </w:t>
      </w:r>
      <w:r>
        <w:rPr>
          <w:rStyle w:val="HTMLCode"/>
        </w:rPr>
        <w:t>http://&lt;your-ec2-public-ip&gt;:8080</w:t>
      </w:r>
    </w:p>
    <w:p w14:paraId="2834ADD6" w14:textId="77777777" w:rsidR="003241CE" w:rsidRDefault="003241CE" w:rsidP="003241CE">
      <w:pPr>
        <w:pStyle w:val="whitespace-normal"/>
        <w:numPr>
          <w:ilvl w:val="1"/>
          <w:numId w:val="29"/>
        </w:numPr>
      </w:pPr>
      <w:r>
        <w:t>Complete initial setup and install recommended plugins</w:t>
      </w:r>
    </w:p>
    <w:p w14:paraId="07FDC0D7" w14:textId="77777777" w:rsidR="003241CE" w:rsidRDefault="003241CE" w:rsidP="003241CE">
      <w:pPr>
        <w:pStyle w:val="Heading3"/>
      </w:pPr>
      <w:r>
        <w:t>3. GitHub Repository Setup</w:t>
      </w:r>
    </w:p>
    <w:p w14:paraId="2CDBA045" w14:textId="77777777" w:rsidR="003241CE" w:rsidRDefault="003241CE" w:rsidP="003241CE">
      <w:pPr>
        <w:pStyle w:val="whitespace-normal"/>
        <w:numPr>
          <w:ilvl w:val="0"/>
          <w:numId w:val="30"/>
        </w:numPr>
      </w:pPr>
      <w:r>
        <w:t>Create a new repository</w:t>
      </w:r>
    </w:p>
    <w:p w14:paraId="00A03855" w14:textId="77777777" w:rsidR="003241CE" w:rsidRDefault="003241CE" w:rsidP="003241CE">
      <w:pPr>
        <w:pStyle w:val="whitespace-normal"/>
        <w:numPr>
          <w:ilvl w:val="0"/>
          <w:numId w:val="30"/>
        </w:numPr>
      </w:pPr>
      <w:r>
        <w:t xml:space="preserve">Configure webhook: </w:t>
      </w:r>
    </w:p>
    <w:p w14:paraId="1D9DD060" w14:textId="77777777" w:rsidR="003241CE" w:rsidRDefault="003241CE" w:rsidP="003241CE">
      <w:pPr>
        <w:pStyle w:val="whitespace-normal"/>
        <w:numPr>
          <w:ilvl w:val="1"/>
          <w:numId w:val="30"/>
        </w:numPr>
      </w:pPr>
      <w:r>
        <w:t xml:space="preserve">URL: </w:t>
      </w:r>
      <w:r>
        <w:rPr>
          <w:rStyle w:val="HTMLCode"/>
        </w:rPr>
        <w:t>http://&lt;your-ec2-public-ip&gt;:8080/github-webhook/</w:t>
      </w:r>
    </w:p>
    <w:p w14:paraId="4A4FAEE5" w14:textId="77777777" w:rsidR="003241CE" w:rsidRDefault="003241CE" w:rsidP="003241CE">
      <w:pPr>
        <w:pStyle w:val="whitespace-normal"/>
        <w:numPr>
          <w:ilvl w:val="1"/>
          <w:numId w:val="30"/>
        </w:numPr>
      </w:pPr>
      <w:r>
        <w:t>Content type: application/json</w:t>
      </w:r>
    </w:p>
    <w:p w14:paraId="6DF5591F" w14:textId="5230BEC0" w:rsidR="003241CE" w:rsidRDefault="003241CE" w:rsidP="003241CE">
      <w:pPr>
        <w:pStyle w:val="whitespace-normal"/>
        <w:numPr>
          <w:ilvl w:val="1"/>
          <w:numId w:val="30"/>
        </w:numPr>
      </w:pPr>
      <w:r>
        <w:t>Enable webhook</w:t>
      </w:r>
    </w:p>
    <w:p w14:paraId="3312BBFE" w14:textId="77777777" w:rsidR="003241CE" w:rsidRDefault="003241CE" w:rsidP="003241CE">
      <w:pPr>
        <w:pStyle w:val="whitespace-normal"/>
        <w:ind w:left="1440"/>
      </w:pPr>
    </w:p>
    <w:p w14:paraId="7868FF2E" w14:textId="507F1C2D" w:rsidR="003241CE" w:rsidRDefault="003241CE" w:rsidP="003241CE">
      <w:pPr>
        <w:pStyle w:val="Heading3"/>
      </w:pPr>
      <w:r>
        <w:lastRenderedPageBreak/>
        <w:t>4. Docker Hub Configuration</w:t>
      </w:r>
    </w:p>
    <w:p w14:paraId="3768CB61" w14:textId="77777777" w:rsidR="003241CE" w:rsidRDefault="003241CE" w:rsidP="003241CE">
      <w:pPr>
        <w:pStyle w:val="Heading3"/>
      </w:pPr>
    </w:p>
    <w:p w14:paraId="6F1290E7" w14:textId="77777777" w:rsidR="003241CE" w:rsidRDefault="003241CE" w:rsidP="003241CE">
      <w:pPr>
        <w:pStyle w:val="whitespace-normal"/>
        <w:numPr>
          <w:ilvl w:val="0"/>
          <w:numId w:val="31"/>
        </w:numPr>
      </w:pPr>
      <w:r>
        <w:t>Sign in to Docker Hub</w:t>
      </w:r>
    </w:p>
    <w:p w14:paraId="364DDE3D" w14:textId="77777777" w:rsidR="003241CE" w:rsidRDefault="003241CE" w:rsidP="003241CE">
      <w:pPr>
        <w:pStyle w:val="whitespace-normal"/>
        <w:numPr>
          <w:ilvl w:val="0"/>
          <w:numId w:val="31"/>
        </w:numPr>
      </w:pPr>
      <w:r>
        <w:t>Create a repository with the same name used in pipeline script</w:t>
      </w:r>
    </w:p>
    <w:p w14:paraId="6453886C" w14:textId="70C2DCDB" w:rsidR="003241CE" w:rsidRDefault="003241CE" w:rsidP="003241CE">
      <w:pPr>
        <w:pStyle w:val="whitespace-normal"/>
        <w:numPr>
          <w:ilvl w:val="0"/>
          <w:numId w:val="31"/>
        </w:numPr>
      </w:pPr>
      <w:r>
        <w:t xml:space="preserve">Note down credentials for </w:t>
      </w:r>
      <w:proofErr w:type="gramStart"/>
      <w:r>
        <w:t>Jenkins</w:t>
      </w:r>
      <w:proofErr w:type="gramEnd"/>
      <w:r>
        <w:t xml:space="preserve"> configuration</w:t>
      </w:r>
    </w:p>
    <w:p w14:paraId="7E9FB8BD" w14:textId="77777777" w:rsidR="003241CE" w:rsidRDefault="003241CE" w:rsidP="003241CE">
      <w:pPr>
        <w:pStyle w:val="whitespace-normal"/>
        <w:ind w:left="720"/>
      </w:pPr>
    </w:p>
    <w:p w14:paraId="73A59543" w14:textId="1E1C8D50" w:rsidR="003241CE" w:rsidRDefault="003241CE" w:rsidP="003241CE">
      <w:pPr>
        <w:pStyle w:val="Heading3"/>
      </w:pPr>
      <w:r>
        <w:t>5. Jenkins Pipeline Configuration</w:t>
      </w:r>
    </w:p>
    <w:p w14:paraId="4865EC89" w14:textId="77777777" w:rsidR="003241CE" w:rsidRDefault="003241CE" w:rsidP="003241CE">
      <w:pPr>
        <w:pStyle w:val="Heading3"/>
      </w:pPr>
    </w:p>
    <w:p w14:paraId="325C191C" w14:textId="77777777" w:rsidR="003241CE" w:rsidRDefault="003241CE" w:rsidP="003241CE">
      <w:pPr>
        <w:pStyle w:val="whitespace-normal"/>
        <w:numPr>
          <w:ilvl w:val="0"/>
          <w:numId w:val="32"/>
        </w:numPr>
      </w:pPr>
      <w:r>
        <w:t xml:space="preserve">Install required plugins: </w:t>
      </w:r>
    </w:p>
    <w:p w14:paraId="123C250F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Navigate to "Manage Jenkins" → "Plugins"</w:t>
      </w:r>
    </w:p>
    <w:p w14:paraId="28667AC8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Install "Docker Pipeline" plugin</w:t>
      </w:r>
    </w:p>
    <w:p w14:paraId="7E810552" w14:textId="77777777" w:rsidR="003241CE" w:rsidRDefault="003241CE" w:rsidP="003241CE">
      <w:pPr>
        <w:pStyle w:val="whitespace-normal"/>
        <w:numPr>
          <w:ilvl w:val="0"/>
          <w:numId w:val="32"/>
        </w:numPr>
      </w:pPr>
      <w:r>
        <w:t xml:space="preserve">Configure Docker Hub credentials: </w:t>
      </w:r>
    </w:p>
    <w:p w14:paraId="36B6239C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Go to "Manage Jenkins" → "Credentials"</w:t>
      </w:r>
    </w:p>
    <w:p w14:paraId="0480E53A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Add new credentials</w:t>
      </w:r>
    </w:p>
    <w:p w14:paraId="5FE69578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Kind: Docker Registry</w:t>
      </w:r>
    </w:p>
    <w:p w14:paraId="2C010DA9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 xml:space="preserve">ID: </w:t>
      </w:r>
      <w:proofErr w:type="spellStart"/>
      <w:r>
        <w:t>dockerhub</w:t>
      </w:r>
      <w:proofErr w:type="spellEnd"/>
    </w:p>
    <w:p w14:paraId="3F75E9E8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Description: Docker Hub Password</w:t>
      </w:r>
    </w:p>
    <w:p w14:paraId="299B3722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Enter Docker Hub username and password</w:t>
      </w:r>
    </w:p>
    <w:p w14:paraId="429EE2A0" w14:textId="77777777" w:rsidR="003241CE" w:rsidRDefault="003241CE" w:rsidP="003241CE">
      <w:pPr>
        <w:pStyle w:val="whitespace-normal"/>
        <w:numPr>
          <w:ilvl w:val="0"/>
          <w:numId w:val="32"/>
        </w:numPr>
      </w:pPr>
      <w:r>
        <w:t xml:space="preserve">Create Pipeline: </w:t>
      </w:r>
    </w:p>
    <w:p w14:paraId="6468F4B5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Click "New Item"</w:t>
      </w:r>
    </w:p>
    <w:p w14:paraId="2980A2C4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Name: test-pipeline</w:t>
      </w:r>
    </w:p>
    <w:p w14:paraId="46F0F8F8" w14:textId="77777777" w:rsidR="003241CE" w:rsidRDefault="003241CE" w:rsidP="003241CE">
      <w:pPr>
        <w:pStyle w:val="whitespace-normal"/>
        <w:numPr>
          <w:ilvl w:val="1"/>
          <w:numId w:val="32"/>
        </w:numPr>
      </w:pPr>
      <w:r>
        <w:t>Select "Pipeline"</w:t>
      </w:r>
    </w:p>
    <w:p w14:paraId="258C0BAD" w14:textId="0F514014" w:rsidR="003241CE" w:rsidRDefault="003241CE" w:rsidP="003241CE">
      <w:pPr>
        <w:pStyle w:val="whitespace-normal"/>
        <w:numPr>
          <w:ilvl w:val="1"/>
          <w:numId w:val="32"/>
        </w:numPr>
      </w:pPr>
      <w:r>
        <w:t>Configure pipeline script (see below)</w:t>
      </w:r>
    </w:p>
    <w:p w14:paraId="3B13FAAF" w14:textId="0884E6FE" w:rsidR="003241CE" w:rsidRDefault="003241CE" w:rsidP="003241CE">
      <w:pPr>
        <w:pStyle w:val="whitespace-normal"/>
      </w:pPr>
    </w:p>
    <w:p w14:paraId="6D9E4276" w14:textId="6B689ECD" w:rsidR="003241CE" w:rsidRDefault="003241CE" w:rsidP="003241CE">
      <w:pPr>
        <w:pStyle w:val="whitespace-normal"/>
      </w:pPr>
    </w:p>
    <w:p w14:paraId="27A11B15" w14:textId="6A98AACD" w:rsidR="003241CE" w:rsidRDefault="003241CE" w:rsidP="003241CE">
      <w:pPr>
        <w:pStyle w:val="whitespace-normal"/>
      </w:pPr>
    </w:p>
    <w:p w14:paraId="7DDD60D2" w14:textId="30D85D23" w:rsidR="003241CE" w:rsidRDefault="003241CE" w:rsidP="003241CE">
      <w:pPr>
        <w:pStyle w:val="whitespace-normal"/>
      </w:pPr>
    </w:p>
    <w:p w14:paraId="7779E380" w14:textId="1A1992E6" w:rsidR="003241CE" w:rsidRDefault="003241CE" w:rsidP="003241CE">
      <w:pPr>
        <w:pStyle w:val="whitespace-normal"/>
      </w:pPr>
    </w:p>
    <w:p w14:paraId="62253C86" w14:textId="498FB8A5" w:rsidR="003241CE" w:rsidRDefault="003241CE" w:rsidP="003241CE">
      <w:pPr>
        <w:pStyle w:val="whitespace-normal"/>
      </w:pPr>
    </w:p>
    <w:p w14:paraId="29AB7539" w14:textId="31BCD909" w:rsidR="003241CE" w:rsidRDefault="003241CE" w:rsidP="003241CE">
      <w:pPr>
        <w:pStyle w:val="whitespace-normal"/>
      </w:pPr>
    </w:p>
    <w:p w14:paraId="34DEF321" w14:textId="6822100E" w:rsidR="003241CE" w:rsidRDefault="003241CE" w:rsidP="003241CE">
      <w:pPr>
        <w:pStyle w:val="whitespace-normal"/>
      </w:pPr>
    </w:p>
    <w:p w14:paraId="7DCEC578" w14:textId="007A8B60" w:rsidR="003241CE" w:rsidRDefault="003241CE" w:rsidP="003241CE">
      <w:pPr>
        <w:pStyle w:val="whitespace-normal"/>
      </w:pPr>
    </w:p>
    <w:p w14:paraId="7841A23C" w14:textId="77777777" w:rsidR="003241CE" w:rsidRDefault="003241CE" w:rsidP="003241CE">
      <w:pPr>
        <w:pStyle w:val="whitespace-normal"/>
      </w:pPr>
    </w:p>
    <w:p w14:paraId="08A8AD90" w14:textId="77777777" w:rsidR="003241CE" w:rsidRDefault="003241CE" w:rsidP="003241CE">
      <w:pPr>
        <w:pStyle w:val="Heading3"/>
      </w:pPr>
      <w:r>
        <w:lastRenderedPageBreak/>
        <w:t>6. Pipeline Script</w:t>
      </w:r>
    </w:p>
    <w:p w14:paraId="76098344" w14:textId="38B4A87D" w:rsidR="003241CE" w:rsidRDefault="003241CE" w:rsidP="003241CE">
      <w:pPr>
        <w:pStyle w:val="HTMLPreformatted"/>
      </w:pPr>
    </w:p>
    <w:p w14:paraId="014A36F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>pipeline {</w:t>
      </w:r>
    </w:p>
    <w:p w14:paraId="172A8B34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agent any</w:t>
      </w:r>
    </w:p>
    <w:p w14:paraId="562B009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triggers {</w:t>
      </w:r>
    </w:p>
    <w:p w14:paraId="4AC276C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</w:t>
      </w:r>
      <w:proofErr w:type="spellStart"/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githubPush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(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) // Trigger pipeline on GitHub push events</w:t>
      </w:r>
    </w:p>
    <w:p w14:paraId="2152E72A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}</w:t>
      </w:r>
    </w:p>
    <w:p w14:paraId="047B055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stages {</w:t>
      </w:r>
    </w:p>
    <w:p w14:paraId="7E87736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stage(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'Clone Repository') {</w:t>
      </w:r>
    </w:p>
    <w:p w14:paraId="2D62154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steps {</w:t>
      </w:r>
    </w:p>
    <w:p w14:paraId="26D5F6F8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git url: 'https://github.com/MANOVIGNESH-S/sample-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app.git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', branch: 'main'</w:t>
      </w:r>
    </w:p>
    <w:p w14:paraId="79703CD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}</w:t>
      </w:r>
    </w:p>
    <w:p w14:paraId="61DAFF8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298924B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stage(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'Build and Push Docker Image') {</w:t>
      </w:r>
    </w:p>
    <w:p w14:paraId="0D52A8C6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steps {</w:t>
      </w:r>
    </w:p>
    <w:p w14:paraId="3721660F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script {</w:t>
      </w:r>
    </w:p>
    <w:p w14:paraId="175514C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</w:t>
      </w:r>
      <w:proofErr w:type="spellStart"/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withDockerRegistry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credentialsId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: '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dockerhub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') { // Docker Hub credentials ID</w:t>
      </w:r>
    </w:p>
    <w:p w14:paraId="360B138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sh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'''</w:t>
      </w:r>
    </w:p>
    <w:p w14:paraId="61F7DCFB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# Build the Docker image</w:t>
      </w:r>
    </w:p>
    <w:p w14:paraId="7CE56DF5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build -t manovignesh7575/sample-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app .</w:t>
      </w:r>
      <w:proofErr w:type="gramEnd"/>
    </w:p>
    <w:p w14:paraId="08B85BF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23AD1EA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# Push the Docker image to Docker Hub</w:t>
      </w:r>
    </w:p>
    <w:p w14:paraId="437C985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push manovignesh7575/sample-app</w:t>
      </w:r>
    </w:p>
    <w:p w14:paraId="1DEC647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'''</w:t>
      </w:r>
    </w:p>
    <w:p w14:paraId="10D731E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}</w:t>
      </w:r>
    </w:p>
    <w:p w14:paraId="2AA22A6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}</w:t>
      </w:r>
    </w:p>
    <w:p w14:paraId="2A40C5A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}</w:t>
      </w:r>
    </w:p>
    <w:p w14:paraId="11EC29AF" w14:textId="3E51F9B8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69E5D120" w14:textId="30949BD5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502B00B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2C07DC04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stage('Build') {</w:t>
      </w:r>
    </w:p>
    <w:p w14:paraId="44905D3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steps {</w:t>
      </w:r>
    </w:p>
    <w:p w14:paraId="7154158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script {</w:t>
      </w:r>
    </w:p>
    <w:p w14:paraId="41CB28D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</w:t>
      </w:r>
      <w:proofErr w:type="spellStart"/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withDockerRegistry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(</w:t>
      </w:r>
      <w:proofErr w:type="spellStart"/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credentialsId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: '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dockerhub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>') {</w:t>
      </w:r>
    </w:p>
    <w:p w14:paraId="29E9EA7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sh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'''</w:t>
      </w:r>
    </w:p>
    <w:p w14:paraId="0DD49978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# Build the Docker image with a different tag</w:t>
      </w:r>
    </w:p>
    <w:p w14:paraId="301059F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build -t manovignesh7575/</w:t>
      </w:r>
      <w:proofErr w:type="spellStart"/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myrepo:latest</w:t>
      </w:r>
      <w:proofErr w:type="spellEnd"/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.</w:t>
      </w:r>
    </w:p>
    <w:p w14:paraId="7E57927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009A1116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# Push the Docker image to Docker Hub</w:t>
      </w:r>
    </w:p>
    <w:p w14:paraId="318E1B3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push manovignesh7575/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myrepo</w:t>
      </w:r>
      <w:proofErr w:type="spellEnd"/>
    </w:p>
    <w:p w14:paraId="33B7A70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'''</w:t>
      </w:r>
    </w:p>
    <w:p w14:paraId="278EF7BE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}</w:t>
      </w:r>
    </w:p>
    <w:p w14:paraId="32C30775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}</w:t>
      </w:r>
    </w:p>
    <w:p w14:paraId="7F01E40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}</w:t>
      </w:r>
    </w:p>
    <w:p w14:paraId="06953ABF" w14:textId="1904A1E3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61C33E28" w14:textId="1A346351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66D2EBA5" w14:textId="44A7153F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58E6F8D6" w14:textId="2FE5199D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031456C8" w14:textId="77777777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473D7281" w14:textId="1B5E8812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1496DFC7" w14:textId="7B138279" w:rsid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36814A1A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25FB5F9F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stage(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'Run Docker Container') {</w:t>
      </w:r>
    </w:p>
    <w:p w14:paraId="37900D0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steps {</w:t>
      </w:r>
    </w:p>
    <w:p w14:paraId="2C4FF30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script {</w:t>
      </w:r>
    </w:p>
    <w:p w14:paraId="122BEDBA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sh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'''</w:t>
      </w:r>
    </w:p>
    <w:p w14:paraId="3A4BAE4B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# Stop and remove the existing container if it exists</w:t>
      </w:r>
    </w:p>
    <w:p w14:paraId="046A5628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if [ $(docker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ps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-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aq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-f name=sample-app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) ]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; then</w:t>
      </w:r>
    </w:p>
    <w:p w14:paraId="7E77E70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stop sample-app</w:t>
      </w:r>
    </w:p>
    <w:p w14:paraId="58E65DEB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rm sample-app</w:t>
      </w:r>
    </w:p>
    <w:p w14:paraId="18ADD5B8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fi</w:t>
      </w:r>
    </w:p>
    <w:p w14:paraId="5FECA30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1437EDD6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# Run the new container</w:t>
      </w:r>
    </w:p>
    <w:p w14:paraId="40ABE27D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docker run -d --name sample-app -p 8081:8080 manovignesh7575/sample-app</w:t>
      </w:r>
    </w:p>
    <w:p w14:paraId="1D1CB4A5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'''</w:t>
      </w:r>
    </w:p>
    <w:p w14:paraId="714AF29C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}</w:t>
      </w:r>
    </w:p>
    <w:p w14:paraId="634A2E4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}</w:t>
      </w:r>
    </w:p>
    <w:p w14:paraId="2FDD368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5481946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stage('Deploy') {</w:t>
      </w:r>
    </w:p>
    <w:p w14:paraId="0A266E6A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steps {</w:t>
      </w:r>
    </w:p>
    <w:p w14:paraId="7F6680D1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script {</w:t>
      </w:r>
    </w:p>
    <w:p w14:paraId="1A68C77E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sh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'''</w:t>
      </w:r>
    </w:p>
    <w:p w14:paraId="40B9E01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# Stop and remove the existing container if it exists</w:t>
      </w:r>
    </w:p>
    <w:p w14:paraId="35D7092E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if [ $(docker 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ps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-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aq</w:t>
      </w:r>
      <w:proofErr w:type="spellEnd"/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-f name=cont-1</w:t>
      </w:r>
      <w:proofErr w:type="gramStart"/>
      <w:r w:rsidRPr="007068FD">
        <w:rPr>
          <w:rFonts w:ascii="Fira Code" w:hAnsi="Fira Code" w:cs="Fira Code"/>
          <w:color w:val="ABB2BF"/>
          <w:shd w:val="clear" w:color="auto" w:fill="282C34"/>
        </w:rPr>
        <w:t>) ]</w:t>
      </w:r>
      <w:proofErr w:type="gramEnd"/>
      <w:r w:rsidRPr="007068FD">
        <w:rPr>
          <w:rFonts w:ascii="Fira Code" w:hAnsi="Fira Code" w:cs="Fira Code"/>
          <w:color w:val="ABB2BF"/>
          <w:shd w:val="clear" w:color="auto" w:fill="282C34"/>
        </w:rPr>
        <w:t>; then</w:t>
      </w:r>
    </w:p>
    <w:p w14:paraId="15880B58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stop cont-1</w:t>
      </w:r>
    </w:p>
    <w:p w14:paraId="1F27FC7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    docker rm cont-1</w:t>
      </w:r>
    </w:p>
    <w:p w14:paraId="5C0C7435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fi</w:t>
      </w:r>
    </w:p>
    <w:p w14:paraId="64D30A71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</w:p>
    <w:p w14:paraId="0F446E31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# Run the new container</w:t>
      </w:r>
    </w:p>
    <w:p w14:paraId="4F43F8CF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docker run -d --name cont-1 -p 1234:80 manovignesh7575/</w:t>
      </w:r>
      <w:proofErr w:type="spellStart"/>
      <w:r w:rsidRPr="007068FD">
        <w:rPr>
          <w:rFonts w:ascii="Fira Code" w:hAnsi="Fira Code" w:cs="Fira Code"/>
          <w:color w:val="ABB2BF"/>
          <w:shd w:val="clear" w:color="auto" w:fill="282C34"/>
        </w:rPr>
        <w:t>myrepo</w:t>
      </w:r>
      <w:proofErr w:type="spellEnd"/>
    </w:p>
    <w:p w14:paraId="7DAD011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    '''</w:t>
      </w:r>
    </w:p>
    <w:p w14:paraId="710F3AF9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    }</w:t>
      </w:r>
    </w:p>
    <w:p w14:paraId="70565312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}</w:t>
      </w:r>
    </w:p>
    <w:p w14:paraId="3ABDDA0B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20629F41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}</w:t>
      </w:r>
    </w:p>
    <w:p w14:paraId="0284507E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post {</w:t>
      </w:r>
    </w:p>
    <w:p w14:paraId="29109704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always {</w:t>
      </w:r>
    </w:p>
    <w:p w14:paraId="7C7E327E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echo "Pipeline execution completed!"</w:t>
      </w:r>
    </w:p>
    <w:p w14:paraId="10640BE7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692967C5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failure {</w:t>
      </w:r>
    </w:p>
    <w:p w14:paraId="747EDC03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    echo "Pipeline failed. Check logs for details."</w:t>
      </w:r>
    </w:p>
    <w:p w14:paraId="41CB4B10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    }</w:t>
      </w:r>
    </w:p>
    <w:p w14:paraId="2F0B74EA" w14:textId="77777777" w:rsidR="007068FD" w:rsidRPr="007068FD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 xml:space="preserve">    }</w:t>
      </w:r>
    </w:p>
    <w:p w14:paraId="3FBA7A3C" w14:textId="6590EF26" w:rsidR="003241CE" w:rsidRPr="003241CE" w:rsidRDefault="007068FD" w:rsidP="007068FD">
      <w:pPr>
        <w:pStyle w:val="HTMLPreformatted"/>
        <w:shd w:val="clear" w:color="auto" w:fill="282C34"/>
        <w:rPr>
          <w:rFonts w:ascii="Fira Code" w:hAnsi="Fira Code" w:cs="Fira Code"/>
          <w:color w:val="ABB2BF"/>
          <w:shd w:val="clear" w:color="auto" w:fill="282C34"/>
        </w:rPr>
      </w:pPr>
      <w:r w:rsidRPr="007068FD">
        <w:rPr>
          <w:rFonts w:ascii="Fira Code" w:hAnsi="Fira Code" w:cs="Fira Code"/>
          <w:color w:val="ABB2BF"/>
          <w:shd w:val="clear" w:color="auto" w:fill="282C34"/>
        </w:rPr>
        <w:t>}</w:t>
      </w:r>
    </w:p>
    <w:p w14:paraId="1BAF549F" w14:textId="1CC81BA5" w:rsidR="003241CE" w:rsidRDefault="003241CE" w:rsidP="003241CE">
      <w:pPr>
        <w:pStyle w:val="Heading3"/>
        <w:ind w:left="720"/>
      </w:pPr>
    </w:p>
    <w:p w14:paraId="43D93945" w14:textId="77777777" w:rsidR="007068FD" w:rsidRDefault="007068FD" w:rsidP="003241CE">
      <w:pPr>
        <w:pStyle w:val="Heading3"/>
        <w:ind w:left="720"/>
      </w:pPr>
    </w:p>
    <w:p w14:paraId="44E3BBAB" w14:textId="77777777" w:rsidR="003241CE" w:rsidRDefault="003241CE" w:rsidP="003241CE">
      <w:pPr>
        <w:pStyle w:val="Heading3"/>
        <w:ind w:left="720"/>
      </w:pPr>
    </w:p>
    <w:p w14:paraId="01323D11" w14:textId="6FA37AA4" w:rsidR="003241CE" w:rsidRDefault="003241CE" w:rsidP="003241CE">
      <w:pPr>
        <w:pStyle w:val="Heading3"/>
      </w:pPr>
      <w:r>
        <w:lastRenderedPageBreak/>
        <w:t>7.Verification</w:t>
      </w:r>
    </w:p>
    <w:p w14:paraId="2F4C9145" w14:textId="77777777" w:rsidR="003241CE" w:rsidRDefault="003241CE" w:rsidP="003241CE">
      <w:pPr>
        <w:pStyle w:val="whitespace-normal"/>
        <w:numPr>
          <w:ilvl w:val="0"/>
          <w:numId w:val="33"/>
        </w:numPr>
      </w:pPr>
      <w:r>
        <w:t>Build the pipeline</w:t>
      </w:r>
    </w:p>
    <w:p w14:paraId="276DE1A7" w14:textId="77777777" w:rsidR="003241CE" w:rsidRDefault="003241CE" w:rsidP="003241CE">
      <w:pPr>
        <w:pStyle w:val="whitespace-normal"/>
        <w:numPr>
          <w:ilvl w:val="0"/>
          <w:numId w:val="33"/>
        </w:numPr>
      </w:pPr>
      <w:r>
        <w:t>Monitor build stages in Jenkins</w:t>
      </w:r>
    </w:p>
    <w:p w14:paraId="3D76987D" w14:textId="77777777" w:rsidR="003241CE" w:rsidRDefault="003241CE" w:rsidP="003241CE">
      <w:pPr>
        <w:pStyle w:val="whitespace-normal"/>
        <w:numPr>
          <w:ilvl w:val="0"/>
          <w:numId w:val="33"/>
        </w:numPr>
      </w:pPr>
      <w:r>
        <w:t>Verify image in Docker Hub</w:t>
      </w:r>
    </w:p>
    <w:p w14:paraId="09C4BE91" w14:textId="77777777" w:rsidR="003241CE" w:rsidRDefault="003241CE" w:rsidP="003241CE">
      <w:pPr>
        <w:pStyle w:val="whitespace-normal"/>
        <w:numPr>
          <w:ilvl w:val="0"/>
          <w:numId w:val="33"/>
        </w:numPr>
      </w:pPr>
      <w:r>
        <w:t xml:space="preserve">Check application: </w:t>
      </w:r>
      <w:r>
        <w:rPr>
          <w:rStyle w:val="HTMLCode"/>
        </w:rPr>
        <w:t>http://&lt;your-ec2-public-ip&gt;:8081</w:t>
      </w:r>
    </w:p>
    <w:p w14:paraId="5BCF7B45" w14:textId="77777777" w:rsidR="003241CE" w:rsidRDefault="003241CE" w:rsidP="003241CE">
      <w:pPr>
        <w:pStyle w:val="Heading3"/>
      </w:pPr>
      <w:r>
        <w:t>Notes</w:t>
      </w:r>
    </w:p>
    <w:p w14:paraId="41B8E18E" w14:textId="77777777" w:rsidR="003241CE" w:rsidRDefault="003241CE" w:rsidP="003241CE">
      <w:pPr>
        <w:pStyle w:val="whitespace-normal"/>
        <w:numPr>
          <w:ilvl w:val="0"/>
          <w:numId w:val="34"/>
        </w:numPr>
      </w:pPr>
      <w:r>
        <w:t>Replace placeholder values (URLs, usernames) with your actual values</w:t>
      </w:r>
    </w:p>
    <w:p w14:paraId="6CB1D61B" w14:textId="77777777" w:rsidR="003241CE" w:rsidRDefault="003241CE" w:rsidP="003241CE">
      <w:pPr>
        <w:pStyle w:val="whitespace-normal"/>
        <w:numPr>
          <w:ilvl w:val="0"/>
          <w:numId w:val="34"/>
        </w:numPr>
      </w:pPr>
      <w:r>
        <w:t>Ensure proper security group settings in AWS</w:t>
      </w:r>
    </w:p>
    <w:p w14:paraId="7D6FBB9F" w14:textId="77777777" w:rsidR="003241CE" w:rsidRDefault="003241CE" w:rsidP="003241CE">
      <w:pPr>
        <w:pStyle w:val="whitespace-normal"/>
        <w:numPr>
          <w:ilvl w:val="0"/>
          <w:numId w:val="34"/>
        </w:numPr>
      </w:pPr>
      <w:r>
        <w:t>Monitor Jenkins logs for troubleshooting</w:t>
      </w:r>
    </w:p>
    <w:p w14:paraId="427DBFAB" w14:textId="77777777" w:rsidR="003241CE" w:rsidRDefault="003241CE" w:rsidP="003241CE">
      <w:pPr>
        <w:pStyle w:val="whitespace-normal"/>
        <w:numPr>
          <w:ilvl w:val="0"/>
          <w:numId w:val="34"/>
        </w:numPr>
      </w:pPr>
      <w:r>
        <w:t>Regular maintenance of Docker images and containers is recommended</w:t>
      </w:r>
    </w:p>
    <w:p w14:paraId="31716259" w14:textId="502E9666" w:rsidR="00707A2B" w:rsidRPr="003241CE" w:rsidRDefault="00707A2B" w:rsidP="003241CE"/>
    <w:sectPr w:rsidR="00707A2B" w:rsidRPr="0032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E30"/>
    <w:multiLevelType w:val="multilevel"/>
    <w:tmpl w:val="9722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515A"/>
    <w:multiLevelType w:val="multilevel"/>
    <w:tmpl w:val="449A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473BD"/>
    <w:multiLevelType w:val="multilevel"/>
    <w:tmpl w:val="D0C2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C2662"/>
    <w:multiLevelType w:val="multilevel"/>
    <w:tmpl w:val="7EAE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05589"/>
    <w:multiLevelType w:val="multilevel"/>
    <w:tmpl w:val="491E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45978"/>
    <w:multiLevelType w:val="multilevel"/>
    <w:tmpl w:val="594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3705B"/>
    <w:multiLevelType w:val="multilevel"/>
    <w:tmpl w:val="60AA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5CD9"/>
    <w:multiLevelType w:val="multilevel"/>
    <w:tmpl w:val="99C4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A6045"/>
    <w:multiLevelType w:val="multilevel"/>
    <w:tmpl w:val="14F4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F2435"/>
    <w:multiLevelType w:val="multilevel"/>
    <w:tmpl w:val="9D48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D0435"/>
    <w:multiLevelType w:val="multilevel"/>
    <w:tmpl w:val="20C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609D5"/>
    <w:multiLevelType w:val="multilevel"/>
    <w:tmpl w:val="A526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C6113"/>
    <w:multiLevelType w:val="multilevel"/>
    <w:tmpl w:val="BF4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352FA"/>
    <w:multiLevelType w:val="multilevel"/>
    <w:tmpl w:val="067C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72E26"/>
    <w:multiLevelType w:val="multilevel"/>
    <w:tmpl w:val="26AE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C41567"/>
    <w:multiLevelType w:val="multilevel"/>
    <w:tmpl w:val="6F9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441C0"/>
    <w:multiLevelType w:val="multilevel"/>
    <w:tmpl w:val="58C0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D63EB"/>
    <w:multiLevelType w:val="multilevel"/>
    <w:tmpl w:val="0C0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156BE"/>
    <w:multiLevelType w:val="multilevel"/>
    <w:tmpl w:val="EA88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6F41C3"/>
    <w:multiLevelType w:val="multilevel"/>
    <w:tmpl w:val="31C8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A7287"/>
    <w:multiLevelType w:val="multilevel"/>
    <w:tmpl w:val="0D1E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04AFD"/>
    <w:multiLevelType w:val="multilevel"/>
    <w:tmpl w:val="4128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D231E"/>
    <w:multiLevelType w:val="multilevel"/>
    <w:tmpl w:val="E42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524305"/>
    <w:multiLevelType w:val="multilevel"/>
    <w:tmpl w:val="906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01CD1"/>
    <w:multiLevelType w:val="multilevel"/>
    <w:tmpl w:val="5180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63599"/>
    <w:multiLevelType w:val="multilevel"/>
    <w:tmpl w:val="D574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283390"/>
    <w:multiLevelType w:val="multilevel"/>
    <w:tmpl w:val="B886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6808CA"/>
    <w:multiLevelType w:val="multilevel"/>
    <w:tmpl w:val="9A08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C2DA6"/>
    <w:multiLevelType w:val="multilevel"/>
    <w:tmpl w:val="031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EF6B83"/>
    <w:multiLevelType w:val="multilevel"/>
    <w:tmpl w:val="8F4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12053"/>
    <w:multiLevelType w:val="multilevel"/>
    <w:tmpl w:val="8A847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3109E8"/>
    <w:multiLevelType w:val="multilevel"/>
    <w:tmpl w:val="7378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12DD3"/>
    <w:multiLevelType w:val="multilevel"/>
    <w:tmpl w:val="589E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99026D"/>
    <w:multiLevelType w:val="multilevel"/>
    <w:tmpl w:val="7896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11"/>
  </w:num>
  <w:num w:numId="5">
    <w:abstractNumId w:val="26"/>
  </w:num>
  <w:num w:numId="6">
    <w:abstractNumId w:val="1"/>
  </w:num>
  <w:num w:numId="7">
    <w:abstractNumId w:val="25"/>
  </w:num>
  <w:num w:numId="8">
    <w:abstractNumId w:val="27"/>
  </w:num>
  <w:num w:numId="9">
    <w:abstractNumId w:val="30"/>
  </w:num>
  <w:num w:numId="10">
    <w:abstractNumId w:val="2"/>
  </w:num>
  <w:num w:numId="11">
    <w:abstractNumId w:val="12"/>
  </w:num>
  <w:num w:numId="12">
    <w:abstractNumId w:val="20"/>
  </w:num>
  <w:num w:numId="13">
    <w:abstractNumId w:val="28"/>
  </w:num>
  <w:num w:numId="14">
    <w:abstractNumId w:val="4"/>
  </w:num>
  <w:num w:numId="15">
    <w:abstractNumId w:val="31"/>
  </w:num>
  <w:num w:numId="16">
    <w:abstractNumId w:val="9"/>
  </w:num>
  <w:num w:numId="17">
    <w:abstractNumId w:val="13"/>
  </w:num>
  <w:num w:numId="18">
    <w:abstractNumId w:val="17"/>
  </w:num>
  <w:num w:numId="19">
    <w:abstractNumId w:val="22"/>
  </w:num>
  <w:num w:numId="20">
    <w:abstractNumId w:val="19"/>
  </w:num>
  <w:num w:numId="21">
    <w:abstractNumId w:val="21"/>
  </w:num>
  <w:num w:numId="22">
    <w:abstractNumId w:val="15"/>
  </w:num>
  <w:num w:numId="23">
    <w:abstractNumId w:val="23"/>
  </w:num>
  <w:num w:numId="24">
    <w:abstractNumId w:val="16"/>
  </w:num>
  <w:num w:numId="25">
    <w:abstractNumId w:val="33"/>
  </w:num>
  <w:num w:numId="26">
    <w:abstractNumId w:val="18"/>
  </w:num>
  <w:num w:numId="27">
    <w:abstractNumId w:val="7"/>
  </w:num>
  <w:num w:numId="28">
    <w:abstractNumId w:val="24"/>
  </w:num>
  <w:num w:numId="29">
    <w:abstractNumId w:val="8"/>
  </w:num>
  <w:num w:numId="30">
    <w:abstractNumId w:val="5"/>
  </w:num>
  <w:num w:numId="31">
    <w:abstractNumId w:val="0"/>
  </w:num>
  <w:num w:numId="32">
    <w:abstractNumId w:val="6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CE"/>
    <w:rsid w:val="003241CE"/>
    <w:rsid w:val="007068FD"/>
    <w:rsid w:val="007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195D"/>
  <w15:chartTrackingRefBased/>
  <w15:docId w15:val="{44D5E547-5C64-4E0F-A118-8607795A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4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4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1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41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1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1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24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rsid w:val="0032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text-200">
    <w:name w:val="text-text-200"/>
    <w:basedOn w:val="DefaultParagraphFont"/>
    <w:rsid w:val="003241CE"/>
  </w:style>
  <w:style w:type="character" w:customStyle="1" w:styleId="token">
    <w:name w:val="token"/>
    <w:basedOn w:val="DefaultParagraphFont"/>
    <w:rsid w:val="003241CE"/>
  </w:style>
  <w:style w:type="paragraph" w:styleId="ListParagraph">
    <w:name w:val="List Paragraph"/>
    <w:basedOn w:val="Normal"/>
    <w:uiPriority w:val="34"/>
    <w:qFormat/>
    <w:rsid w:val="0032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1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5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18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3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0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8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996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024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791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4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9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65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89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71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924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137488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2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27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46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51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567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527463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4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58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554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772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741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40887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6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332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51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74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470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071636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2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5387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226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810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112977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15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64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6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367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907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77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01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6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491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S.Mano vignesh</dc:creator>
  <cp:keywords/>
  <dc:description/>
  <cp:lastModifiedBy>S.Mano vignesh</cp:lastModifiedBy>
  <cp:revision>2</cp:revision>
  <dcterms:created xsi:type="dcterms:W3CDTF">2025-02-09T04:33:00Z</dcterms:created>
  <dcterms:modified xsi:type="dcterms:W3CDTF">2025-02-09T04:33:00Z</dcterms:modified>
</cp:coreProperties>
</file>