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Pr>
          <w:i/>
        </w:rPr>
        <w:t>‘</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ORDER BY artists.name, albums.name, songs.track;’</w:t>
      </w:r>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rsidRPr="0098779E">
        <w:rPr>
          <w:i/>
        </w:rPr>
        <w: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C937A3"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2A7F6C" w:rsidRPr="00C937A3" w:rsidRDefault="00C937A3" w:rsidP="0098779E">
      <w:pPr>
        <w:pStyle w:val="CGeneralText"/>
        <w:numPr>
          <w:ilvl w:val="0"/>
          <w:numId w:val="21"/>
        </w:numPr>
        <w:rPr>
          <w:i/>
        </w:rPr>
      </w:pPr>
      <w:r>
        <w:t>Statement.</w:t>
      </w:r>
      <w:r>
        <w:rPr>
          <w:i/>
        </w:rPr>
        <w:t>executeQuery()</w:t>
      </w:r>
      <w:r>
        <w:t xml:space="preserve"> is equivalent to calling </w:t>
      </w:r>
      <w:r>
        <w:rPr>
          <w:i/>
        </w:rPr>
        <w:t>execute()</w:t>
      </w:r>
      <w:r>
        <w:t xml:space="preserve"> and then calling </w:t>
      </w:r>
      <w:r>
        <w:rPr>
          <w:i/>
        </w:rPr>
        <w:t>getResultSet()</w:t>
      </w:r>
      <w:r>
        <w:t>.</w:t>
      </w:r>
    </w:p>
    <w:p w:rsidR="00C937A3" w:rsidRDefault="00C937A3" w:rsidP="00D631F9">
      <w:pPr>
        <w:pStyle w:val="CGeneralText"/>
        <w:numPr>
          <w:ilvl w:val="0"/>
          <w:numId w:val="0"/>
        </w:numPr>
        <w:ind w:left="720" w:hanging="360"/>
      </w:pPr>
    </w:p>
    <w:p w:rsidR="00D631F9" w:rsidRPr="0098779E" w:rsidRDefault="00D631F9" w:rsidP="00D631F9">
      <w:pPr>
        <w:pStyle w:val="CGeneralText"/>
        <w:numPr>
          <w:ilvl w:val="0"/>
          <w:numId w:val="21"/>
        </w:numPr>
        <w:rPr>
          <w:i/>
        </w:rPr>
      </w:pPr>
      <w:r>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64C" w:rsidRDefault="00D2064C" w:rsidP="0047482A">
      <w:pPr>
        <w:spacing w:after="0" w:line="240" w:lineRule="auto"/>
      </w:pPr>
      <w:r>
        <w:separator/>
      </w:r>
    </w:p>
  </w:endnote>
  <w:endnote w:type="continuationSeparator" w:id="0">
    <w:p w:rsidR="00D2064C" w:rsidRDefault="00D2064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64C" w:rsidRDefault="00D2064C" w:rsidP="0047482A">
      <w:pPr>
        <w:spacing w:after="0" w:line="240" w:lineRule="auto"/>
      </w:pPr>
      <w:r>
        <w:separator/>
      </w:r>
    </w:p>
  </w:footnote>
  <w:footnote w:type="continuationSeparator" w:id="0">
    <w:p w:rsidR="00D2064C" w:rsidRDefault="00D2064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97F88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10425</Words>
  <Characters>59426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2018-04-16T10:28:00Z</dcterms:modified>
</cp:coreProperties>
</file>