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429D6C26" w14:textId="5289B963" w:rsidR="00230A2B"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p>
    <w:p w14:paraId="0899E016" w14:textId="7A4111AC" w:rsidR="00BF1712" w:rsidRDefault="00BF1712" w:rsidP="00E22896">
      <w:pPr>
        <w:pStyle w:val="CGeneralText"/>
        <w:numPr>
          <w:ilvl w:val="0"/>
          <w:numId w:val="22"/>
        </w:numPr>
      </w:pPr>
      <w:r>
        <w:t xml:space="preserve">A </w:t>
      </w:r>
      <w:r>
        <w:rPr>
          <w:b/>
        </w:rPr>
        <w:t>statement lambda</w:t>
      </w:r>
      <w:r>
        <w:t xml:space="preserve"> makes use of {}, while an </w:t>
      </w:r>
      <w:r>
        <w:rPr>
          <w:b/>
        </w:rPr>
        <w:t xml:space="preserve">expression lambda </w:t>
      </w:r>
      <w:r>
        <w:t>doesn’t.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6503D597" w14:textId="2B79DB85" w:rsidR="006A1A93" w:rsidRDefault="002D50A6" w:rsidP="00E22896">
      <w:pPr>
        <w:pStyle w:val="CGeneralText"/>
        <w:numPr>
          <w:ilvl w:val="0"/>
          <w:numId w:val="22"/>
        </w:numPr>
      </w:pPr>
      <w:r>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Thus</w:t>
      </w:r>
      <w:r w:rsidR="00B35705">
        <w:t>,</w:t>
      </w:r>
      <w:r>
        <w:t xml:space="preserve"> </w:t>
      </w:r>
      <w:r>
        <w:rPr>
          <w:i/>
        </w:rPr>
        <w:t>Comparator</w:t>
      </w:r>
      <w:r>
        <w:t xml:space="preserve"> is still a functional interface.</w:t>
      </w:r>
      <w:r w:rsidR="00B1239F">
        <w:t xml:space="preserve"> </w:t>
      </w:r>
    </w:p>
    <w:p w14:paraId="7CE754E7" w14:textId="61696B7D" w:rsidR="000010A5" w:rsidRDefault="000010A5" w:rsidP="00E22896">
      <w:pPr>
        <w:pStyle w:val="CGeneralText"/>
        <w:numPr>
          <w:ilvl w:val="0"/>
          <w:numId w:val="22"/>
        </w:numPr>
      </w:pPr>
      <w:r>
        <w:t xml:space="preserve">Anonymous classes and lambdas can capture local variables directly by using them, but the local variable must be </w:t>
      </w:r>
      <w:r w:rsidR="00BF2D46">
        <w:t>final or effectively final.</w:t>
      </w:r>
    </w:p>
    <w:p w14:paraId="244D87BC" w14:textId="7CB161D2" w:rsidR="00E944AD" w:rsidRDefault="00E944AD" w:rsidP="00E22896">
      <w:pPr>
        <w:pStyle w:val="CGeneralText"/>
        <w:numPr>
          <w:ilvl w:val="0"/>
          <w:numId w:val="22"/>
        </w:numPr>
      </w:pPr>
      <w:r>
        <w:t>Lambda expressions don’t add anything to Java that couldn’t be done with anonymous classes, but they streamline the process by removing boiler plate code.</w:t>
      </w:r>
    </w:p>
    <w:p w14:paraId="3C02AC93" w14:textId="4DA363D6" w:rsidR="005D54B2" w:rsidRDefault="005D54B2" w:rsidP="005D54B2">
      <w:pPr>
        <w:pStyle w:val="CGeneralText"/>
      </w:pPr>
    </w:p>
    <w:p w14:paraId="1039D9D1" w14:textId="2C567FAD" w:rsidR="005D54B2" w:rsidRDefault="005D54B2" w:rsidP="005D54B2">
      <w:pPr>
        <w:pStyle w:val="CGeneralText"/>
        <w:numPr>
          <w:ilvl w:val="0"/>
          <w:numId w:val="22"/>
        </w:numPr>
      </w:pPr>
      <w:proofErr w:type="spellStart"/>
      <w:proofErr w:type="gramStart"/>
      <w:r>
        <w:t>java.util</w:t>
      </w:r>
      <w:proofErr w:type="gramEnd"/>
      <w:r>
        <w:t>.function</w:t>
      </w:r>
      <w:proofErr w:type="spellEnd"/>
      <w:r>
        <w:t xml:space="preserve"> contains</w:t>
      </w:r>
      <w:r w:rsidR="00711973">
        <w:t xml:space="preserve"> var</w:t>
      </w:r>
      <w:r w:rsidR="00825F65">
        <w:t>ious</w:t>
      </w:r>
      <w:r w:rsidR="00711973">
        <w:t xml:space="preserve"> interfaces for use with lambdas.</w:t>
      </w:r>
    </w:p>
    <w:p w14:paraId="2636D7A5" w14:textId="77777777" w:rsidR="00D97F1C" w:rsidRDefault="00D97F1C" w:rsidP="00D97F1C">
      <w:pPr>
        <w:pStyle w:val="ListParagraph"/>
      </w:pPr>
    </w:p>
    <w:p w14:paraId="0D6CE917" w14:textId="0BDB0989" w:rsidR="00D97F1C" w:rsidRDefault="009C34FD" w:rsidP="005D54B2">
      <w:pPr>
        <w:pStyle w:val="CGeneralText"/>
        <w:numPr>
          <w:ilvl w:val="0"/>
          <w:numId w:val="22"/>
        </w:numPr>
      </w:pPr>
      <w:r>
        <w:lastRenderedPageBreak/>
        <w:t xml:space="preserve">The </w:t>
      </w:r>
      <w:r>
        <w:rPr>
          <w:i/>
        </w:rPr>
        <w:t>Consumer</w:t>
      </w:r>
      <w:r>
        <w:t xml:space="preserve"> interface takes one argument and returns nothing</w:t>
      </w:r>
      <w:r w:rsidR="00FB2E15">
        <w:t>.</w:t>
      </w:r>
      <w:r>
        <w:t xml:space="preserve"> </w:t>
      </w:r>
      <w:r w:rsidR="00FB2E15">
        <w:t>H</w:t>
      </w:r>
      <w:r>
        <w:t>ence it models a consumer.</w:t>
      </w:r>
    </w:p>
    <w:p w14:paraId="1DFCDA91" w14:textId="38AA57C2" w:rsidR="00DF0812" w:rsidRDefault="009C34FD" w:rsidP="00B7724B">
      <w:pPr>
        <w:pStyle w:val="CGeneralText"/>
        <w:numPr>
          <w:ilvl w:val="0"/>
          <w:numId w:val="22"/>
        </w:numPr>
      </w:pPr>
      <w:r>
        <w:t xml:space="preserve">The </w:t>
      </w:r>
      <w:r>
        <w:rPr>
          <w:i/>
        </w:rPr>
        <w:t>Predicate</w:t>
      </w:r>
      <w:r>
        <w:t xml:space="preserve"> interface takes on</w:t>
      </w:r>
      <w:r w:rsidR="00B7724B">
        <w:t>e</w:t>
      </w:r>
      <w:r>
        <w:t xml:space="preserve"> argument and returns a </w:t>
      </w:r>
      <w:r w:rsidR="00ED7046">
        <w:t>B</w:t>
      </w:r>
      <w:r>
        <w:t>oolean. It’s used to return true or false based on a given definition.</w:t>
      </w:r>
    </w:p>
    <w:p w14:paraId="79F59147" w14:textId="75C2272C" w:rsidR="00E629AB" w:rsidRDefault="00E629AB" w:rsidP="00B7724B">
      <w:pPr>
        <w:pStyle w:val="CGeneralText"/>
        <w:numPr>
          <w:ilvl w:val="0"/>
          <w:numId w:val="22"/>
        </w:numPr>
      </w:pPr>
      <w:r>
        <w:t xml:space="preserve">There are </w:t>
      </w:r>
      <w:r w:rsidR="00C42492">
        <w:t xml:space="preserve">multiple versions of these </w:t>
      </w:r>
      <w:r w:rsidR="00B90A56">
        <w:t>interfaces designed to take primitive arguments</w:t>
      </w:r>
      <w:r w:rsidR="00A4247C">
        <w:t xml:space="preserve">, e.g. </w:t>
      </w:r>
      <w:proofErr w:type="spellStart"/>
      <w:r w:rsidR="00A4247C">
        <w:rPr>
          <w:i/>
        </w:rPr>
        <w:t>IntConsumer</w:t>
      </w:r>
      <w:proofErr w:type="spellEnd"/>
      <w:r w:rsidR="00A4247C">
        <w:rPr>
          <w:i/>
        </w:rPr>
        <w:t xml:space="preserve">, </w:t>
      </w:r>
      <w:proofErr w:type="spellStart"/>
      <w:r w:rsidR="00A4247C">
        <w:rPr>
          <w:i/>
        </w:rPr>
        <w:t>IntPredicate</w:t>
      </w:r>
      <w:proofErr w:type="spellEnd"/>
      <w:r w:rsidR="00A4247C">
        <w:rPr>
          <w:i/>
        </w:rPr>
        <w:t xml:space="preserve">, </w:t>
      </w:r>
      <w:proofErr w:type="spellStart"/>
      <w:r w:rsidR="00A4247C">
        <w:rPr>
          <w:i/>
        </w:rPr>
        <w:t>LongConsumer</w:t>
      </w:r>
      <w:proofErr w:type="spellEnd"/>
      <w:r w:rsidR="00A4247C">
        <w:rPr>
          <w:i/>
        </w:rPr>
        <w:t xml:space="preserve">, </w:t>
      </w:r>
      <w:proofErr w:type="spellStart"/>
      <w:r w:rsidR="00A4247C">
        <w:rPr>
          <w:i/>
        </w:rPr>
        <w:t>LongPredicate</w:t>
      </w:r>
      <w:proofErr w:type="spellEnd"/>
      <w:r w:rsidR="00A4247C">
        <w:rPr>
          <w:i/>
        </w:rPr>
        <w:t xml:space="preserve">, </w:t>
      </w:r>
      <w:r w:rsidR="009251DE">
        <w:t>etc</w:t>
      </w:r>
      <w:r w:rsidR="00A4247C">
        <w:t>.</w:t>
      </w:r>
      <w:r w:rsidR="00204C23">
        <w:t xml:space="preserve"> This is </w:t>
      </w:r>
      <w:r w:rsidR="00FB2E15">
        <w:t>also true with other</w:t>
      </w:r>
      <w:r w:rsidR="0080032D">
        <w:t xml:space="preserve"> interfaces in function.</w:t>
      </w:r>
    </w:p>
    <w:p w14:paraId="4FD5E6DA" w14:textId="528AB7D6" w:rsidR="00620495" w:rsidRDefault="00620495" w:rsidP="00B7724B">
      <w:pPr>
        <w:pStyle w:val="CGeneralText"/>
        <w:numPr>
          <w:ilvl w:val="0"/>
          <w:numId w:val="22"/>
        </w:numPr>
      </w:pPr>
      <w:r>
        <w:rPr>
          <w:i/>
        </w:rPr>
        <w:t>Predicate</w:t>
      </w:r>
      <w:r>
        <w:t xml:space="preserve"> can be chained using </w:t>
      </w:r>
      <w:proofErr w:type="gramStart"/>
      <w:r>
        <w:rPr>
          <w:i/>
        </w:rPr>
        <w:t>and(</w:t>
      </w:r>
      <w:proofErr w:type="gramEnd"/>
      <w:r>
        <w:rPr>
          <w:i/>
        </w:rPr>
        <w:t>)</w:t>
      </w:r>
      <w:r w:rsidR="00CC0BCA">
        <w:t>,</w:t>
      </w:r>
      <w:r>
        <w:t xml:space="preserve"> </w:t>
      </w:r>
      <w:r>
        <w:rPr>
          <w:i/>
        </w:rPr>
        <w:t>or()</w:t>
      </w:r>
      <w:r w:rsidR="00CC0BCA">
        <w:rPr>
          <w:i/>
        </w:rPr>
        <w:t xml:space="preserve">, </w:t>
      </w:r>
      <w:r w:rsidR="001E64B8">
        <w:t>or</w:t>
      </w:r>
      <w:r w:rsidR="00CC0BCA">
        <w:rPr>
          <w:i/>
        </w:rPr>
        <w:t xml:space="preserve"> negate()</w:t>
      </w:r>
      <w:r>
        <w:t xml:space="preserve"> methods, </w:t>
      </w:r>
      <w:r w:rsidR="00A64D32">
        <w:t xml:space="preserve">the resulting </w:t>
      </w:r>
      <w:r w:rsidR="00A64D32">
        <w:rPr>
          <w:i/>
        </w:rPr>
        <w:t>Predicate</w:t>
      </w:r>
      <w:r w:rsidR="00A64D32">
        <w:t xml:space="preserve"> can be stored in memory and chained further as </w:t>
      </w:r>
      <w:r w:rsidR="00D16EDD">
        <w:t>required</w:t>
      </w:r>
      <w:r w:rsidR="00A64D32">
        <w:t>.</w:t>
      </w:r>
      <w:r w:rsidR="008E09FD">
        <w:t xml:space="preserve"> It does this by returning a new </w:t>
      </w:r>
      <w:r w:rsidR="008E09FD">
        <w:rPr>
          <w:i/>
        </w:rPr>
        <w:t>Predicate</w:t>
      </w:r>
      <w:r w:rsidR="008E09FD">
        <w:t xml:space="preserve"> that captures the current and other </w:t>
      </w:r>
      <w:r w:rsidR="008E09FD">
        <w:rPr>
          <w:i/>
        </w:rPr>
        <w:t>Predicate</w:t>
      </w:r>
      <w:r w:rsidR="008E09FD">
        <w:t xml:space="preserve"> – in the case of </w:t>
      </w:r>
      <w:proofErr w:type="gramStart"/>
      <w:r w:rsidR="008E09FD">
        <w:rPr>
          <w:i/>
        </w:rPr>
        <w:t>and(</w:t>
      </w:r>
      <w:proofErr w:type="gramEnd"/>
      <w:r w:rsidR="008E09FD">
        <w:rPr>
          <w:i/>
        </w:rPr>
        <w:t>)</w:t>
      </w:r>
      <w:r w:rsidR="008E09FD">
        <w:t xml:space="preserve"> and </w:t>
      </w:r>
      <w:r w:rsidR="008E09FD">
        <w:rPr>
          <w:i/>
        </w:rPr>
        <w:t>or()</w:t>
      </w:r>
      <w:r w:rsidR="008E09FD">
        <w:t>.</w:t>
      </w:r>
      <w:r w:rsidR="00A14F18">
        <w:t xml:space="preserve"> This is also true with other </w:t>
      </w:r>
      <w:r w:rsidR="0080032D">
        <w:t>interfaces in function.</w:t>
      </w:r>
    </w:p>
    <w:p w14:paraId="76F66CC9" w14:textId="3B8D01D3" w:rsidR="00FB2E15" w:rsidRDefault="00FB2E15" w:rsidP="00B7724B">
      <w:pPr>
        <w:pStyle w:val="CGeneralText"/>
        <w:numPr>
          <w:ilvl w:val="0"/>
          <w:numId w:val="22"/>
        </w:numPr>
      </w:pPr>
      <w:r>
        <w:t xml:space="preserve">The </w:t>
      </w:r>
      <w:r>
        <w:rPr>
          <w:i/>
        </w:rPr>
        <w:t>Supplier</w:t>
      </w:r>
      <w:r>
        <w:t xml:space="preserve"> interface takes no arguments and returns data. Hence it models a supplier.</w:t>
      </w:r>
    </w:p>
    <w:p w14:paraId="2B8BBFD7" w14:textId="5FCD3097" w:rsidR="00905C28" w:rsidRDefault="00905C28" w:rsidP="00B7724B">
      <w:pPr>
        <w:pStyle w:val="CGeneralText"/>
        <w:numPr>
          <w:ilvl w:val="0"/>
          <w:numId w:val="22"/>
        </w:numPr>
      </w:pPr>
      <w:r>
        <w:t xml:space="preserve">The </w:t>
      </w:r>
      <w:r>
        <w:rPr>
          <w:i/>
        </w:rPr>
        <w:t>Function</w:t>
      </w:r>
      <w:r>
        <w:t xml:space="preserve"> interface takes one argument and returns data. </w:t>
      </w:r>
      <w:r w:rsidR="00030733">
        <w:t>It</w:t>
      </w:r>
      <w:r w:rsidR="00825C99">
        <w:t xml:space="preserve"> can be seen as a</w:t>
      </w:r>
      <w:r w:rsidR="00030733">
        <w:t xml:space="preserve"> combination of </w:t>
      </w:r>
      <w:r w:rsidR="00030733">
        <w:rPr>
          <w:i/>
        </w:rPr>
        <w:t>Consumer</w:t>
      </w:r>
      <w:r w:rsidR="00030733">
        <w:t xml:space="preserve"> and </w:t>
      </w:r>
      <w:r w:rsidR="00030733">
        <w:rPr>
          <w:i/>
        </w:rPr>
        <w:t>Supplier</w:t>
      </w:r>
      <w:r w:rsidR="00030733">
        <w:t>.</w:t>
      </w:r>
    </w:p>
    <w:p w14:paraId="5DCDFD33" w14:textId="08C56CA0" w:rsidR="00CF075E" w:rsidRDefault="00E5534D" w:rsidP="00B7724B">
      <w:pPr>
        <w:pStyle w:val="CGeneralText"/>
        <w:numPr>
          <w:ilvl w:val="0"/>
          <w:numId w:val="22"/>
        </w:numPr>
      </w:pPr>
      <w:r>
        <w:t xml:space="preserve">The </w:t>
      </w:r>
      <w:proofErr w:type="spellStart"/>
      <w:r>
        <w:rPr>
          <w:i/>
        </w:rPr>
        <w:t>BiFunction</w:t>
      </w:r>
      <w:proofErr w:type="spellEnd"/>
      <w:r>
        <w:t xml:space="preserve"> interface takes two arguments and returns data. </w:t>
      </w:r>
      <w:r w:rsidR="00F528EC">
        <w:t xml:space="preserve">It’s similar in use to </w:t>
      </w:r>
      <w:r w:rsidR="00F528EC">
        <w:rPr>
          <w:i/>
        </w:rPr>
        <w:t>Function</w:t>
      </w:r>
      <w:r w:rsidR="00F528EC">
        <w:t>.</w:t>
      </w:r>
      <w:r w:rsidR="009C3C69">
        <w:t xml:space="preserve"> The prefix ‘bi’ usually means two of something. There are ‘bi’ versions of </w:t>
      </w:r>
      <w:r w:rsidR="00822897">
        <w:t>other interfaces</w:t>
      </w:r>
      <w:r w:rsidR="001C669F">
        <w:t xml:space="preserve">, e.g. </w:t>
      </w:r>
      <w:r w:rsidR="001C669F">
        <w:rPr>
          <w:i/>
        </w:rPr>
        <w:t>Consumer</w:t>
      </w:r>
      <w:bookmarkStart w:id="0" w:name="_GoBack"/>
      <w:bookmarkEnd w:id="0"/>
      <w:r w:rsidR="00822897">
        <w: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lastRenderedPageBreak/>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lastRenderedPageBreak/>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lastRenderedPageBreak/>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lastRenderedPageBreak/>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68E9B" w14:textId="77777777" w:rsidR="00C50AE7" w:rsidRDefault="00C50AE7" w:rsidP="0047482A">
      <w:pPr>
        <w:spacing w:after="0" w:line="240" w:lineRule="auto"/>
      </w:pPr>
      <w:r>
        <w:separator/>
      </w:r>
    </w:p>
  </w:endnote>
  <w:endnote w:type="continuationSeparator" w:id="0">
    <w:p w14:paraId="52CB49AC" w14:textId="77777777" w:rsidR="00C50AE7" w:rsidRDefault="00C50AE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F49E6" w14:textId="77777777" w:rsidR="00C50AE7" w:rsidRDefault="00C50AE7" w:rsidP="0047482A">
      <w:pPr>
        <w:spacing w:after="0" w:line="240" w:lineRule="auto"/>
      </w:pPr>
      <w:r>
        <w:separator/>
      </w:r>
    </w:p>
  </w:footnote>
  <w:footnote w:type="continuationSeparator" w:id="0">
    <w:p w14:paraId="515BAA46" w14:textId="77777777" w:rsidR="00C50AE7" w:rsidRDefault="00C50AE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2CCABF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C669F"/>
    <w:rsid w:val="001D0A16"/>
    <w:rsid w:val="001D1598"/>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126C"/>
    <w:rsid w:val="002C425A"/>
    <w:rsid w:val="002C6FFB"/>
    <w:rsid w:val="002C7B6E"/>
    <w:rsid w:val="002D4C12"/>
    <w:rsid w:val="002D50A6"/>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049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46FF5"/>
    <w:rsid w:val="00750B23"/>
    <w:rsid w:val="00752294"/>
    <w:rsid w:val="00755234"/>
    <w:rsid w:val="00755613"/>
    <w:rsid w:val="007602ED"/>
    <w:rsid w:val="00761653"/>
    <w:rsid w:val="00765951"/>
    <w:rsid w:val="00767E6F"/>
    <w:rsid w:val="0077064B"/>
    <w:rsid w:val="00770E64"/>
    <w:rsid w:val="007714CD"/>
    <w:rsid w:val="00772DF7"/>
    <w:rsid w:val="0077323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032D"/>
    <w:rsid w:val="00801BC2"/>
    <w:rsid w:val="0080389F"/>
    <w:rsid w:val="00804B90"/>
    <w:rsid w:val="008125BE"/>
    <w:rsid w:val="0081356B"/>
    <w:rsid w:val="00814555"/>
    <w:rsid w:val="00814C67"/>
    <w:rsid w:val="00815628"/>
    <w:rsid w:val="00816AF6"/>
    <w:rsid w:val="0081715C"/>
    <w:rsid w:val="0082003C"/>
    <w:rsid w:val="00821623"/>
    <w:rsid w:val="00822897"/>
    <w:rsid w:val="00824A5D"/>
    <w:rsid w:val="00825C99"/>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5F4D"/>
    <w:rsid w:val="008C6325"/>
    <w:rsid w:val="008C7253"/>
    <w:rsid w:val="008D014C"/>
    <w:rsid w:val="008D1B71"/>
    <w:rsid w:val="008D2369"/>
    <w:rsid w:val="008D50A9"/>
    <w:rsid w:val="008D535E"/>
    <w:rsid w:val="008D75F1"/>
    <w:rsid w:val="008D7C2F"/>
    <w:rsid w:val="008E09FD"/>
    <w:rsid w:val="008E17FF"/>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0AE7"/>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D1E"/>
    <w:rsid w:val="00CE6F8E"/>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14410</Words>
  <Characters>82142</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2018-07-22T12:56:00Z</dcterms:modified>
</cp:coreProperties>
</file>