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2CE94" w14:textId="30D1D592" w:rsidR="001066DC" w:rsidRPr="007F5FB8" w:rsidRDefault="001066DC" w:rsidP="001066DC">
      <w:pPr>
        <w:pStyle w:val="Title"/>
        <w:jc w:val="center"/>
        <w:rPr>
          <w:rFonts w:asciiTheme="minorHAnsi" w:hAnsiTheme="minorHAnsi" w:cstheme="minorHAnsi"/>
          <w:sz w:val="52"/>
          <w:szCs w:val="52"/>
        </w:rPr>
      </w:pPr>
      <w:r w:rsidRPr="007F5FB8">
        <w:rPr>
          <w:rFonts w:asciiTheme="minorHAnsi" w:hAnsiTheme="minorHAnsi" w:cstheme="minorHAnsi"/>
          <w:sz w:val="52"/>
          <w:szCs w:val="52"/>
        </w:rPr>
        <w:t>Chroma Cosmos</w:t>
      </w:r>
    </w:p>
    <w:p w14:paraId="0671024C" w14:textId="743186DF" w:rsidR="001066DC" w:rsidRDefault="001066DC" w:rsidP="001066DC">
      <w:pPr>
        <w:jc w:val="center"/>
        <w:rPr>
          <w:rFonts w:cstheme="minorHAnsi"/>
          <w:sz w:val="32"/>
          <w:szCs w:val="32"/>
        </w:rPr>
      </w:pPr>
      <w:r w:rsidRPr="007F5FB8">
        <w:rPr>
          <w:rFonts w:cstheme="minorHAnsi"/>
          <w:sz w:val="32"/>
          <w:szCs w:val="32"/>
        </w:rPr>
        <w:t>Tri-Dye</w:t>
      </w:r>
    </w:p>
    <w:p w14:paraId="2B102188" w14:textId="7282BD09" w:rsidR="000E1660" w:rsidRPr="007F5FB8" w:rsidRDefault="000E1660" w:rsidP="000E1660">
      <w:pPr>
        <w:pStyle w:val="Subtitle"/>
        <w:jc w:val="center"/>
      </w:pPr>
      <w:r>
        <w:t>Matthew Naruse – 300 549 638</w:t>
      </w:r>
    </w:p>
    <w:p w14:paraId="7CFAFE6E" w14:textId="08EDD942" w:rsidR="001066DC" w:rsidRPr="007F5FB8" w:rsidRDefault="001066DC" w:rsidP="001066DC">
      <w:pPr>
        <w:pStyle w:val="Title"/>
        <w:jc w:val="both"/>
        <w:rPr>
          <w:rFonts w:asciiTheme="minorHAnsi" w:hAnsiTheme="minorHAnsi" w:cstheme="minorHAnsi"/>
          <w:sz w:val="44"/>
          <w:szCs w:val="44"/>
        </w:rPr>
      </w:pPr>
      <w:r w:rsidRPr="007F5FB8">
        <w:rPr>
          <w:rFonts w:asciiTheme="minorHAnsi" w:hAnsiTheme="minorHAnsi" w:cstheme="minorHAnsi"/>
          <w:sz w:val="44"/>
          <w:szCs w:val="44"/>
        </w:rPr>
        <w:t>High Concept Statement</w:t>
      </w:r>
    </w:p>
    <w:p w14:paraId="27B471D9" w14:textId="6869281A" w:rsidR="001066DC" w:rsidRPr="007F5FB8" w:rsidRDefault="001066DC" w:rsidP="001066DC">
      <w:pPr>
        <w:rPr>
          <w:rFonts w:cstheme="minorHAnsi"/>
          <w:sz w:val="24"/>
          <w:szCs w:val="24"/>
        </w:rPr>
      </w:pPr>
      <w:r w:rsidRPr="007F5FB8">
        <w:rPr>
          <w:rFonts w:cstheme="minorHAnsi"/>
          <w:sz w:val="24"/>
          <w:szCs w:val="24"/>
        </w:rPr>
        <w:t xml:space="preserve">You play as </w:t>
      </w:r>
      <w:r w:rsidR="007F5FB8">
        <w:rPr>
          <w:rFonts w:cstheme="minorHAnsi"/>
          <w:sz w:val="24"/>
          <w:szCs w:val="24"/>
        </w:rPr>
        <w:t>Roy</w:t>
      </w:r>
      <w:r w:rsidRPr="007F5FB8">
        <w:rPr>
          <w:rFonts w:cstheme="minorHAnsi"/>
          <w:sz w:val="24"/>
          <w:szCs w:val="24"/>
        </w:rPr>
        <w:t xml:space="preserve">, a pilot in the Chroma Defence Force. </w:t>
      </w:r>
      <w:r w:rsidR="007F5FB8">
        <w:rPr>
          <w:rFonts w:cstheme="minorHAnsi"/>
          <w:sz w:val="24"/>
          <w:szCs w:val="24"/>
        </w:rPr>
        <w:t>Roy</w:t>
      </w:r>
      <w:r w:rsidRPr="007F5FB8">
        <w:rPr>
          <w:rFonts w:cstheme="minorHAnsi"/>
          <w:sz w:val="24"/>
          <w:szCs w:val="24"/>
        </w:rPr>
        <w:t xml:space="preserve"> must defend </w:t>
      </w:r>
      <w:r w:rsidR="007F5FB8">
        <w:rPr>
          <w:rFonts w:cstheme="minorHAnsi"/>
          <w:sz w:val="24"/>
          <w:szCs w:val="24"/>
        </w:rPr>
        <w:t xml:space="preserve">Chroma </w:t>
      </w:r>
      <w:r w:rsidRPr="007F5FB8">
        <w:rPr>
          <w:rFonts w:cstheme="minorHAnsi"/>
          <w:sz w:val="24"/>
          <w:szCs w:val="24"/>
        </w:rPr>
        <w:t>Headquarters from the invading enemy. The Chroma Defence Force developed the RBY Cannon, which fires different coloured bullets to defeat the enemy.</w:t>
      </w:r>
    </w:p>
    <w:p w14:paraId="5526F66C" w14:textId="52C87682" w:rsidR="001066DC" w:rsidRPr="007F5FB8" w:rsidRDefault="001066DC" w:rsidP="001066DC">
      <w:pPr>
        <w:rPr>
          <w:rFonts w:cstheme="minorHAnsi"/>
          <w:sz w:val="24"/>
          <w:szCs w:val="24"/>
        </w:rPr>
      </w:pPr>
    </w:p>
    <w:p w14:paraId="6F773AEE" w14:textId="295BA690" w:rsidR="001066DC" w:rsidRPr="007F5FB8" w:rsidRDefault="001066DC" w:rsidP="001066DC">
      <w:pPr>
        <w:rPr>
          <w:rFonts w:cstheme="minorHAnsi"/>
          <w:sz w:val="44"/>
          <w:szCs w:val="44"/>
        </w:rPr>
      </w:pPr>
      <w:r w:rsidRPr="007F5FB8">
        <w:rPr>
          <w:rFonts w:cstheme="minorHAnsi"/>
          <w:sz w:val="44"/>
          <w:szCs w:val="44"/>
        </w:rPr>
        <w:t>Features</w:t>
      </w:r>
    </w:p>
    <w:p w14:paraId="500B85EF" w14:textId="1207AE07" w:rsidR="0015156D" w:rsidRPr="007F5FB8" w:rsidRDefault="007F5FB8" w:rsidP="001515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Roy</w:t>
      </w:r>
      <w:r w:rsidR="001066DC" w:rsidRPr="007F5FB8">
        <w:rPr>
          <w:rFonts w:cstheme="minorHAnsi"/>
          <w:sz w:val="24"/>
          <w:szCs w:val="24"/>
        </w:rPr>
        <w:t xml:space="preserve"> must destroy as many of the incoming invading aliens as he can. Each Alien is a different colour, and &lt;Hero&gt; must use the matching colour to destroy them (Red, Blue, Yellow)</w:t>
      </w:r>
    </w:p>
    <w:p w14:paraId="4A57F9E9" w14:textId="77777777" w:rsidR="0015156D" w:rsidRPr="007F5FB8" w:rsidRDefault="0015156D" w:rsidP="0015156D">
      <w:pPr>
        <w:pStyle w:val="ListParagraph"/>
        <w:rPr>
          <w:rFonts w:cstheme="minorHAnsi"/>
          <w:sz w:val="24"/>
          <w:szCs w:val="24"/>
        </w:rPr>
      </w:pPr>
    </w:p>
    <w:p w14:paraId="609C1BE2" w14:textId="46F1CA66" w:rsidR="0015156D" w:rsidRPr="007F5FB8" w:rsidRDefault="007F5FB8" w:rsidP="001515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Roy</w:t>
      </w:r>
      <w:r w:rsidR="001066DC" w:rsidRPr="007F5FB8">
        <w:rPr>
          <w:rFonts w:cstheme="minorHAnsi"/>
          <w:sz w:val="24"/>
          <w:szCs w:val="24"/>
        </w:rPr>
        <w:t xml:space="preserve"> will also encounter more powerful enemies that will require him to combine colours to defeat them (Green, Purple, Orange)</w:t>
      </w:r>
      <w:r>
        <w:rPr>
          <w:rFonts w:cstheme="minorHAnsi"/>
          <w:sz w:val="24"/>
          <w:szCs w:val="24"/>
        </w:rPr>
        <w:t xml:space="preserve">. </w:t>
      </w:r>
    </w:p>
    <w:p w14:paraId="5FE6861D" w14:textId="77777777" w:rsidR="0015156D" w:rsidRPr="007F5FB8" w:rsidRDefault="0015156D" w:rsidP="0015156D">
      <w:pPr>
        <w:pStyle w:val="ListParagraph"/>
        <w:rPr>
          <w:rFonts w:cstheme="minorHAnsi"/>
          <w:sz w:val="24"/>
          <w:szCs w:val="24"/>
        </w:rPr>
      </w:pPr>
    </w:p>
    <w:p w14:paraId="32A2B03F" w14:textId="7D77A60B" w:rsidR="0015156D" w:rsidRPr="007F5FB8" w:rsidRDefault="007F5FB8" w:rsidP="001515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Roy</w:t>
      </w:r>
      <w:r w:rsidR="0015156D" w:rsidRPr="007F5FB8">
        <w:rPr>
          <w:rFonts w:cstheme="minorHAnsi"/>
          <w:sz w:val="24"/>
          <w:szCs w:val="24"/>
        </w:rPr>
        <w:t xml:space="preserve"> can also fire at incoming Bombs, igniting them and wiping out aliens of the same colour.</w:t>
      </w:r>
    </w:p>
    <w:p w14:paraId="2650419F" w14:textId="77777777" w:rsidR="0015156D" w:rsidRPr="007F5FB8" w:rsidRDefault="0015156D" w:rsidP="0015156D">
      <w:pPr>
        <w:pStyle w:val="ListParagraph"/>
        <w:rPr>
          <w:rFonts w:cstheme="minorHAnsi"/>
          <w:sz w:val="24"/>
          <w:szCs w:val="24"/>
        </w:rPr>
      </w:pPr>
    </w:p>
    <w:p w14:paraId="0F96B55C" w14:textId="31D4252B" w:rsidR="0015156D" w:rsidRPr="007F5FB8" w:rsidRDefault="0015156D" w:rsidP="001515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F5FB8">
        <w:rPr>
          <w:rFonts w:cstheme="minorHAnsi"/>
          <w:sz w:val="24"/>
          <w:szCs w:val="24"/>
        </w:rPr>
        <w:t>Enemy Types include: Basic Aliens (Red, Blue, Yellow) with small health, Mutated Aliens (Green, Purple, Orange) with medium health, Enemy Bombs (All Colours)</w:t>
      </w:r>
    </w:p>
    <w:p w14:paraId="6F51616C" w14:textId="77777777" w:rsidR="0015156D" w:rsidRPr="007F5FB8" w:rsidRDefault="0015156D" w:rsidP="0015156D">
      <w:pPr>
        <w:pStyle w:val="ListParagraph"/>
        <w:rPr>
          <w:rFonts w:cstheme="minorHAnsi"/>
          <w:sz w:val="24"/>
          <w:szCs w:val="24"/>
        </w:rPr>
      </w:pPr>
    </w:p>
    <w:p w14:paraId="1311D8F0" w14:textId="3879471E" w:rsidR="007F5FB8" w:rsidRDefault="007F5FB8" w:rsidP="007F5FB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Main Control will be Mouse and Keyboard, clicking the Mouse to Fire, and using the A, S, and D keys on the keyboard to select the colours of the bullets</w:t>
      </w:r>
    </w:p>
    <w:p w14:paraId="5B52708A" w14:textId="77777777" w:rsidR="007F5FB8" w:rsidRPr="007F5FB8" w:rsidRDefault="007F5FB8" w:rsidP="007F5FB8">
      <w:pPr>
        <w:pStyle w:val="ListParagraph"/>
        <w:rPr>
          <w:rFonts w:cstheme="minorHAnsi"/>
          <w:sz w:val="24"/>
          <w:szCs w:val="24"/>
        </w:rPr>
      </w:pPr>
    </w:p>
    <w:p w14:paraId="1FAA1774" w14:textId="63B69F21" w:rsidR="007F5FB8" w:rsidRDefault="007F5FB8" w:rsidP="007F5FB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Score will be kept by number of enemies defeated. After a certain number of enemies are killed / points are earned, a Colour Bomb will spawn to use against the aliens.</w:t>
      </w:r>
    </w:p>
    <w:p w14:paraId="7003939F" w14:textId="77777777" w:rsidR="007F5FB8" w:rsidRPr="007F5FB8" w:rsidRDefault="007F5FB8" w:rsidP="007F5FB8">
      <w:pPr>
        <w:rPr>
          <w:rFonts w:cstheme="minorHAnsi"/>
          <w:sz w:val="24"/>
          <w:szCs w:val="24"/>
        </w:rPr>
      </w:pPr>
    </w:p>
    <w:sectPr w:rsidR="007F5FB8" w:rsidRPr="007F5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E48E5"/>
    <w:multiLevelType w:val="hybridMultilevel"/>
    <w:tmpl w:val="7E0AB02C"/>
    <w:lvl w:ilvl="0" w:tplc="7C3805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DC"/>
    <w:rsid w:val="000E1660"/>
    <w:rsid w:val="001066DC"/>
    <w:rsid w:val="0015156D"/>
    <w:rsid w:val="007F5FB8"/>
    <w:rsid w:val="00F0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9092"/>
  <w15:chartTrackingRefBased/>
  <w15:docId w15:val="{C38C2D49-0C47-47CB-B09B-F4CB1C9D8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6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66D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E16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166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Naruse</dc:creator>
  <cp:keywords/>
  <dc:description/>
  <cp:lastModifiedBy>Matthew Naruse</cp:lastModifiedBy>
  <cp:revision>2</cp:revision>
  <dcterms:created xsi:type="dcterms:W3CDTF">2020-07-14T20:59:00Z</dcterms:created>
  <dcterms:modified xsi:type="dcterms:W3CDTF">2020-07-18T16:38:00Z</dcterms:modified>
</cp:coreProperties>
</file>