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4D4E" w14:textId="77777777" w:rsidR="00A55EF6" w:rsidRPr="00A55EF6" w:rsidRDefault="00A55EF6">
      <w:pPr>
        <w:rPr>
          <w:b/>
          <w:bCs/>
          <w:color w:val="1B4F72"/>
        </w:rPr>
      </w:pPr>
      <w:r w:rsidRPr="00A55EF6">
        <w:rPr>
          <w:b/>
          <w:bCs/>
          <w:color w:val="1B4F72"/>
        </w:rPr>
        <w:t xml:space="preserve">Industry: </w:t>
      </w:r>
    </w:p>
    <w:p w14:paraId="55E6B547" w14:textId="1E241A5E" w:rsidR="00A84A95" w:rsidRDefault="00A55EF6">
      <w:r>
        <w:t>Consulting Boutique for early stage tech founders and startup CEOs</w:t>
      </w:r>
    </w:p>
    <w:p w14:paraId="1468ADFA" w14:textId="77777777" w:rsidR="00A55EF6" w:rsidRDefault="00A55EF6"/>
    <w:p w14:paraId="132E44BD" w14:textId="77777777" w:rsidR="00A55EF6" w:rsidRDefault="00A55EF6" w:rsidP="00A55EF6">
      <w:r>
        <w:rPr>
          <w:b/>
          <w:bCs/>
          <w:color w:val="1B4F72"/>
        </w:rPr>
        <w:t>The Problem</w:t>
      </w:r>
    </w:p>
    <w:p w14:paraId="5187347C" w14:textId="342195D9" w:rsidR="00A55EF6" w:rsidRDefault="00A55EF6" w:rsidP="00A55EF6">
      <w:r>
        <w:t>Moinland's CEO and CRO are expert coaches for tech startup founders. They have deep insight worth sharing — but zero time to research data and create valuable LinkedIn content consistently. LinkedIn is their single highest-value channel to reach and nurture their ideal clients: early-stage tech founders and startup CEOs.</w:t>
      </w:r>
    </w:p>
    <w:p w14:paraId="41C15165" w14:textId="77777777" w:rsidR="00A55EF6" w:rsidRDefault="00A55EF6"/>
    <w:p w14:paraId="16949812" w14:textId="6E2C0D46" w:rsidR="00A55EF6" w:rsidRPr="00A55EF6" w:rsidRDefault="00A55EF6">
      <w:pPr>
        <w:rPr>
          <w:b/>
          <w:bCs/>
          <w:color w:val="1B4F72"/>
        </w:rPr>
      </w:pPr>
      <w:r w:rsidRPr="00A55EF6">
        <w:rPr>
          <w:b/>
          <w:bCs/>
          <w:color w:val="1B4F72"/>
        </w:rPr>
        <w:t>The Ideas</w:t>
      </w:r>
    </w:p>
    <w:p w14:paraId="121C9510" w14:textId="77777777" w:rsidR="00A55EF6" w:rsidRDefault="00A55EF6"/>
    <w:p w14:paraId="5CC8F01C" w14:textId="14FD95B3" w:rsidR="00A55EF6" w:rsidRDefault="00A55EF6">
      <w:r>
        <w:t>Create AI Agents for three scenarios:</w:t>
      </w:r>
    </w:p>
    <w:p w14:paraId="7498DDC4" w14:textId="77777777" w:rsidR="00A55EF6" w:rsidRDefault="00A55EF6"/>
    <w:p w14:paraId="3B48AD45" w14:textId="22DF90D9" w:rsidR="00A55EF6" w:rsidRDefault="00A55EF6" w:rsidP="00A55EF6">
      <w:pPr>
        <w:pStyle w:val="ListParagraph"/>
        <w:numPr>
          <w:ilvl w:val="0"/>
          <w:numId w:val="1"/>
        </w:numPr>
      </w:pPr>
      <w:bookmarkStart w:id="0" w:name="OLE_LINK8"/>
      <w:r w:rsidRPr="00A55EF6">
        <w:rPr>
          <w:b/>
          <w:bCs/>
        </w:rPr>
        <w:t>As a</w:t>
      </w:r>
      <w:r>
        <w:t xml:space="preserve"> CEO </w:t>
      </w:r>
      <w:r>
        <w:br/>
      </w:r>
      <w:r w:rsidRPr="00A55EF6">
        <w:rPr>
          <w:b/>
          <w:bCs/>
        </w:rPr>
        <w:t xml:space="preserve">I want to </w:t>
      </w:r>
      <w:r>
        <w:t>send an idea worth sharing via telegram that turns into a draft that is well researched, has data points and feels like coming from me</w:t>
      </w:r>
      <w:r>
        <w:br/>
      </w:r>
      <w:r w:rsidRPr="00A55EF6">
        <w:rPr>
          <w:b/>
          <w:bCs/>
        </w:rPr>
        <w:t>So that</w:t>
      </w:r>
      <w:r>
        <w:t xml:space="preserve"> I spend less time researching and more time on conversations with clients</w:t>
      </w:r>
      <w:r>
        <w:br/>
      </w:r>
      <w:r w:rsidRPr="00A55EF6">
        <w:rPr>
          <w:b/>
          <w:bCs/>
        </w:rPr>
        <w:t>Working title</w:t>
      </w:r>
      <w:r>
        <w:t>: Ian – Idea to Notion</w:t>
      </w:r>
      <w:r w:rsidR="00CE5E17">
        <w:br/>
      </w:r>
      <w:r w:rsidR="00CE5E17" w:rsidRPr="00CE5E17">
        <w:rPr>
          <w:b/>
          <w:bCs/>
        </w:rPr>
        <w:t>Tools:</w:t>
      </w:r>
      <w:r w:rsidR="00CE5E17">
        <w:t xml:space="preserve"> Telegram, OpenAI,</w:t>
      </w:r>
      <w:r w:rsidR="00D42F3A">
        <w:t xml:space="preserve"> Tavily</w:t>
      </w:r>
      <w:r w:rsidR="00ED2CA5">
        <w:t xml:space="preserve"> (Web search)</w:t>
      </w:r>
      <w:r w:rsidR="00D42F3A">
        <w:t>,</w:t>
      </w:r>
      <w:r w:rsidR="00CE5E17">
        <w:t xml:space="preserve"> Notion</w:t>
      </w:r>
      <w:bookmarkEnd w:id="0"/>
      <w:r>
        <w:br/>
      </w:r>
    </w:p>
    <w:p w14:paraId="0AEE7D28" w14:textId="032F889A" w:rsidR="00A55EF6" w:rsidRDefault="00A55EF6" w:rsidP="00A55EF6">
      <w:pPr>
        <w:pStyle w:val="ListParagraph"/>
        <w:numPr>
          <w:ilvl w:val="0"/>
          <w:numId w:val="1"/>
        </w:numPr>
      </w:pPr>
      <w:bookmarkStart w:id="1" w:name="OLE_LINK9"/>
      <w:r w:rsidRPr="00A55EF6">
        <w:rPr>
          <w:b/>
          <w:bCs/>
        </w:rPr>
        <w:t>As a</w:t>
      </w:r>
      <w:r>
        <w:t xml:space="preserve"> CEO</w:t>
      </w:r>
      <w:r>
        <w:br/>
      </w:r>
      <w:r w:rsidRPr="00A55EF6">
        <w:rPr>
          <w:b/>
          <w:bCs/>
        </w:rPr>
        <w:t>I want to</w:t>
      </w:r>
      <w:r>
        <w:t xml:space="preserve"> get regular updates on Funding trends, Investments and news from investors</w:t>
      </w:r>
      <w:r>
        <w:br/>
      </w:r>
      <w:r w:rsidRPr="00A55EF6">
        <w:rPr>
          <w:b/>
          <w:bCs/>
        </w:rPr>
        <w:t>So that I</w:t>
      </w:r>
      <w:r>
        <w:t xml:space="preserve"> spend less time researching and more time on conversations with clients</w:t>
      </w:r>
      <w:bookmarkEnd w:id="1"/>
      <w:r>
        <w:br/>
      </w:r>
      <w:r w:rsidRPr="00A55EF6">
        <w:rPr>
          <w:b/>
          <w:bCs/>
        </w:rPr>
        <w:t>Working title</w:t>
      </w:r>
      <w:r>
        <w:t>: Rea – Research &amp; Analysis</w:t>
      </w:r>
      <w:r w:rsidR="00CE5E17">
        <w:br/>
      </w:r>
      <w:r w:rsidR="00CE5E17" w:rsidRPr="00CE5E17">
        <w:rPr>
          <w:b/>
          <w:bCs/>
        </w:rPr>
        <w:t>Tools:</w:t>
      </w:r>
      <w:r w:rsidR="00CE5E17">
        <w:t xml:space="preserve"> </w:t>
      </w:r>
      <w:r w:rsidR="00F71419">
        <w:t>RSS Aggregation</w:t>
      </w:r>
      <w:r w:rsidR="00CE5E17">
        <w:t xml:space="preserve">, </w:t>
      </w:r>
      <w:r w:rsidR="00F71419">
        <w:t>Pinecone</w:t>
      </w:r>
      <w:r w:rsidR="00CE5E17">
        <w:t>, OpenAI</w:t>
      </w:r>
      <w:r w:rsidR="00206902">
        <w:t>,</w:t>
      </w:r>
      <w:r w:rsidR="00CE5E17">
        <w:t xml:space="preserve"> </w:t>
      </w:r>
      <w:r w:rsidR="00F71419">
        <w:t>Email</w:t>
      </w:r>
      <w:r w:rsidR="002A737E">
        <w:t xml:space="preserve"> (SMTP)</w:t>
      </w:r>
      <w:r>
        <w:br/>
      </w:r>
    </w:p>
    <w:p w14:paraId="65A2F793" w14:textId="110036FC" w:rsidR="00A55EF6" w:rsidRDefault="00A55EF6" w:rsidP="00A55EF6">
      <w:pPr>
        <w:pStyle w:val="ListParagraph"/>
        <w:numPr>
          <w:ilvl w:val="0"/>
          <w:numId w:val="1"/>
        </w:numPr>
      </w:pPr>
      <w:bookmarkStart w:id="2" w:name="OLE_LINK10"/>
      <w:r w:rsidRPr="00A55EF6">
        <w:rPr>
          <w:b/>
          <w:bCs/>
        </w:rPr>
        <w:t>As a</w:t>
      </w:r>
      <w:r>
        <w:t xml:space="preserve"> CEO</w:t>
      </w:r>
      <w:r>
        <w:br/>
      </w:r>
      <w:r w:rsidRPr="00A55EF6">
        <w:rPr>
          <w:b/>
          <w:bCs/>
        </w:rPr>
        <w:t>I want to</w:t>
      </w:r>
      <w:r>
        <w:t xml:space="preserve"> </w:t>
      </w:r>
      <w:r w:rsidR="00CE5E17">
        <w:t>turn valuable conversations and topi</w:t>
      </w:r>
      <w:r w:rsidR="004A705D">
        <w:t>c</w:t>
      </w:r>
      <w:r w:rsidR="00CE5E17">
        <w:t>s from coaching sessions into a draft that is well researched, has data points and feels like coming from me</w:t>
      </w:r>
      <w:r>
        <w:br/>
      </w:r>
      <w:r w:rsidRPr="00A55EF6">
        <w:rPr>
          <w:b/>
          <w:bCs/>
        </w:rPr>
        <w:t>So that I</w:t>
      </w:r>
      <w:r>
        <w:t xml:space="preserve"> spend less time researching and more time on conversations with clients</w:t>
      </w:r>
      <w:r>
        <w:br/>
      </w:r>
      <w:bookmarkEnd w:id="2"/>
      <w:r w:rsidR="00CE5E17" w:rsidRPr="00A55EF6">
        <w:rPr>
          <w:b/>
          <w:bCs/>
        </w:rPr>
        <w:t>Working title</w:t>
      </w:r>
      <w:r w:rsidR="00CE5E17">
        <w:t xml:space="preserve">: </w:t>
      </w:r>
      <w:r w:rsidR="00A86E0F">
        <w:t>C</w:t>
      </w:r>
      <w:r w:rsidR="00DD5694">
        <w:t>al</w:t>
      </w:r>
      <w:r w:rsidR="00CE5E17">
        <w:t xml:space="preserve">– </w:t>
      </w:r>
      <w:r w:rsidR="007B767B">
        <w:t>Coaching</w:t>
      </w:r>
      <w:r w:rsidR="00CE5E17">
        <w:t xml:space="preserve"> to LinkedIn</w:t>
      </w:r>
      <w:r>
        <w:br/>
      </w:r>
      <w:r w:rsidR="00CE5E17" w:rsidRPr="00CE5E17">
        <w:rPr>
          <w:b/>
          <w:bCs/>
        </w:rPr>
        <w:t>Tools:</w:t>
      </w:r>
      <w:r w:rsidR="00CE5E17">
        <w:t xml:space="preserve"> Granola transcripts via </w:t>
      </w:r>
      <w:r w:rsidR="00F14808">
        <w:t>Google Drive Trigger</w:t>
      </w:r>
      <w:r w:rsidR="00CE5E17">
        <w:t>,</w:t>
      </w:r>
      <w:r w:rsidR="00887078">
        <w:t xml:space="preserve"> Pinecone,</w:t>
      </w:r>
      <w:r w:rsidR="00CE5E17">
        <w:t xml:space="preserve"> Notion Knowledbase, OpenAI , </w:t>
      </w:r>
      <w:r w:rsidR="00ED2CA5">
        <w:t>Telegram</w:t>
      </w:r>
      <w:r w:rsidR="001C6CD0">
        <w:t xml:space="preserve"> Notification</w:t>
      </w:r>
      <w:r w:rsidR="00CE5E17">
        <w:br/>
      </w:r>
    </w:p>
    <w:p w14:paraId="738C115E" w14:textId="539C22F2" w:rsidR="005163B0" w:rsidRDefault="005163B0">
      <w:r>
        <w:br w:type="page"/>
      </w:r>
    </w:p>
    <w:p w14:paraId="27F57A61" w14:textId="77777777" w:rsidR="00A55EF6" w:rsidRDefault="00A55EF6" w:rsidP="00A55EF6">
      <w:pPr>
        <w:ind w:left="360"/>
      </w:pPr>
    </w:p>
    <w:p w14:paraId="35EB5213" w14:textId="20084823" w:rsidR="00206902" w:rsidRDefault="00206902" w:rsidP="00A55EF6">
      <w:pPr>
        <w:ind w:left="360"/>
      </w:pPr>
      <w:r>
        <w:t>Project Plan</w:t>
      </w:r>
    </w:p>
    <w:p w14:paraId="24AECC3F" w14:textId="77777777" w:rsidR="00E52F06" w:rsidRDefault="00E52F06" w:rsidP="00A55EF6">
      <w:pPr>
        <w:ind w:left="360"/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408"/>
        <w:gridCol w:w="2254"/>
        <w:gridCol w:w="2254"/>
        <w:gridCol w:w="2254"/>
      </w:tblGrid>
      <w:tr w:rsidR="00206902" w:rsidRPr="00206902" w14:paraId="23F2D61E" w14:textId="77777777" w:rsidTr="00206902">
        <w:tc>
          <w:tcPr>
            <w:tcW w:w="1408" w:type="dxa"/>
          </w:tcPr>
          <w:p w14:paraId="0F0403A3" w14:textId="44303885" w:rsidR="00206902" w:rsidRPr="00206902" w:rsidRDefault="00206902" w:rsidP="005163B0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 w:rsidRPr="00206902">
              <w:rPr>
                <w:b/>
                <w:bCs/>
                <w:sz w:val="22"/>
                <w:szCs w:val="22"/>
              </w:rPr>
              <w:t>Day</w:t>
            </w:r>
          </w:p>
        </w:tc>
        <w:tc>
          <w:tcPr>
            <w:tcW w:w="2254" w:type="dxa"/>
          </w:tcPr>
          <w:p w14:paraId="280C4208" w14:textId="49C3BC08" w:rsidR="00206902" w:rsidRPr="00206902" w:rsidRDefault="00206902" w:rsidP="005163B0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 w:rsidRPr="00206902">
              <w:rPr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2254" w:type="dxa"/>
          </w:tcPr>
          <w:p w14:paraId="794E011F" w14:textId="490CD608" w:rsidR="00206902" w:rsidRPr="00206902" w:rsidRDefault="00206902" w:rsidP="005163B0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 w:rsidRPr="00206902">
              <w:rPr>
                <w:b/>
                <w:bCs/>
                <w:sz w:val="22"/>
                <w:szCs w:val="22"/>
              </w:rPr>
              <w:t>Deliverable</w:t>
            </w:r>
          </w:p>
        </w:tc>
        <w:tc>
          <w:tcPr>
            <w:tcW w:w="2254" w:type="dxa"/>
          </w:tcPr>
          <w:p w14:paraId="408E08C2" w14:textId="58AAE886" w:rsidR="00206902" w:rsidRPr="00206902" w:rsidRDefault="00206902" w:rsidP="005163B0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 w:rsidRPr="00206902">
              <w:rPr>
                <w:b/>
                <w:bCs/>
                <w:sz w:val="22"/>
                <w:szCs w:val="22"/>
              </w:rPr>
              <w:t>Definition of Done</w:t>
            </w:r>
          </w:p>
        </w:tc>
      </w:tr>
      <w:tr w:rsidR="005163B0" w:rsidRPr="00206902" w14:paraId="22BA45C0" w14:textId="77777777" w:rsidTr="00206902">
        <w:tc>
          <w:tcPr>
            <w:tcW w:w="1408" w:type="dxa"/>
            <w:vMerge w:val="restart"/>
          </w:tcPr>
          <w:p w14:paraId="360CF5FF" w14:textId="2EC68241" w:rsidR="005163B0" w:rsidRPr="00206902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Monday</w:t>
            </w:r>
          </w:p>
        </w:tc>
        <w:tc>
          <w:tcPr>
            <w:tcW w:w="2254" w:type="dxa"/>
          </w:tcPr>
          <w:p w14:paraId="2A45FAD9" w14:textId="5EA5CB3D" w:rsidR="005163B0" w:rsidRPr="00206902" w:rsidRDefault="005163B0" w:rsidP="005163B0">
            <w:pPr>
              <w:spacing w:before="120" w:after="120"/>
              <w:rPr>
                <w:sz w:val="20"/>
                <w:szCs w:val="20"/>
              </w:rPr>
            </w:pPr>
            <w:r w:rsidRPr="00206902">
              <w:rPr>
                <w:sz w:val="20"/>
                <w:szCs w:val="20"/>
              </w:rPr>
              <w:t>Briefing</w:t>
            </w:r>
          </w:p>
        </w:tc>
        <w:tc>
          <w:tcPr>
            <w:tcW w:w="2254" w:type="dxa"/>
          </w:tcPr>
          <w:p w14:paraId="59B52E0C" w14:textId="564D27D9" w:rsidR="005163B0" w:rsidRPr="00206902" w:rsidRDefault="005163B0" w:rsidP="005163B0">
            <w:pPr>
              <w:spacing w:before="120" w:after="120"/>
              <w:rPr>
                <w:sz w:val="20"/>
                <w:szCs w:val="20"/>
              </w:rPr>
            </w:pPr>
            <w:r w:rsidRPr="00206902">
              <w:rPr>
                <w:sz w:val="20"/>
                <w:szCs w:val="20"/>
              </w:rPr>
              <w:t>Document</w:t>
            </w:r>
          </w:p>
        </w:tc>
        <w:tc>
          <w:tcPr>
            <w:tcW w:w="2254" w:type="dxa"/>
          </w:tcPr>
          <w:p w14:paraId="16B46CAF" w14:textId="4AC5D741" w:rsidR="005163B0" w:rsidRPr="00206902" w:rsidRDefault="005163B0" w:rsidP="005163B0">
            <w:pPr>
              <w:spacing w:before="120" w:after="120"/>
              <w:rPr>
                <w:sz w:val="20"/>
                <w:szCs w:val="20"/>
              </w:rPr>
            </w:pPr>
            <w:r w:rsidRPr="00206902">
              <w:rPr>
                <w:sz w:val="20"/>
                <w:szCs w:val="20"/>
              </w:rPr>
              <w:t>Document complete</w:t>
            </w:r>
          </w:p>
        </w:tc>
      </w:tr>
      <w:tr w:rsidR="005163B0" w:rsidRPr="00206902" w14:paraId="480EE009" w14:textId="77777777" w:rsidTr="00206902">
        <w:tc>
          <w:tcPr>
            <w:tcW w:w="1408" w:type="dxa"/>
            <w:vMerge/>
          </w:tcPr>
          <w:p w14:paraId="0B43DE80" w14:textId="4517BA50" w:rsidR="005163B0" w:rsidRPr="00206902" w:rsidRDefault="005163B0" w:rsidP="005163B0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45BB86B4" w14:textId="6BC3C07D" w:rsidR="005163B0" w:rsidRPr="00206902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 Ian</w:t>
            </w:r>
          </w:p>
        </w:tc>
        <w:tc>
          <w:tcPr>
            <w:tcW w:w="2254" w:type="dxa"/>
          </w:tcPr>
          <w:p w14:paraId="462B75B1" w14:textId="55C354FF" w:rsidR="005163B0" w:rsidRPr="00206902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N8N Workflow, test results</w:t>
            </w:r>
          </w:p>
        </w:tc>
        <w:tc>
          <w:tcPr>
            <w:tcW w:w="2254" w:type="dxa"/>
          </w:tcPr>
          <w:p w14:paraId="0C4EDA06" w14:textId="38C79765" w:rsidR="005163B0" w:rsidRPr="00206902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Prototype runs</w:t>
            </w:r>
          </w:p>
        </w:tc>
      </w:tr>
      <w:tr w:rsidR="005163B0" w:rsidRPr="00206902" w14:paraId="35A7622C" w14:textId="77777777" w:rsidTr="00206902">
        <w:tc>
          <w:tcPr>
            <w:tcW w:w="1408" w:type="dxa"/>
            <w:vMerge w:val="restart"/>
          </w:tcPr>
          <w:p w14:paraId="41781CD4" w14:textId="5DD556CF" w:rsidR="005163B0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2254" w:type="dxa"/>
          </w:tcPr>
          <w:p w14:paraId="37F6C802" w14:textId="7D63845E" w:rsidR="005163B0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 Ian</w:t>
            </w:r>
          </w:p>
        </w:tc>
        <w:tc>
          <w:tcPr>
            <w:tcW w:w="2254" w:type="dxa"/>
          </w:tcPr>
          <w:p w14:paraId="1163CA26" w14:textId="5106802A" w:rsidR="005163B0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N8N workflow, documentation, cost analysis</w:t>
            </w:r>
          </w:p>
        </w:tc>
        <w:tc>
          <w:tcPr>
            <w:tcW w:w="2254" w:type="dxa"/>
          </w:tcPr>
          <w:p w14:paraId="3C4EC9FA" w14:textId="3323734C" w:rsidR="005163B0" w:rsidRDefault="005163B0" w:rsidP="005163B0">
            <w:pPr>
              <w:spacing w:before="120" w:after="120"/>
              <w:rPr>
                <w:sz w:val="20"/>
                <w:szCs w:val="20"/>
              </w:rPr>
            </w:pPr>
            <w:bookmarkStart w:id="3" w:name="OLE_LINK7"/>
            <w:r>
              <w:rPr>
                <w:sz w:val="20"/>
                <w:szCs w:val="20"/>
              </w:rPr>
              <w:t>Output Quality passed, uploaded to Github</w:t>
            </w:r>
            <w:bookmarkEnd w:id="3"/>
          </w:p>
        </w:tc>
      </w:tr>
      <w:tr w:rsidR="005163B0" w:rsidRPr="00206902" w14:paraId="334A7C86" w14:textId="77777777" w:rsidTr="00206902">
        <w:tc>
          <w:tcPr>
            <w:tcW w:w="1408" w:type="dxa"/>
            <w:vMerge/>
          </w:tcPr>
          <w:p w14:paraId="7B09F454" w14:textId="27136883" w:rsidR="005163B0" w:rsidRDefault="005163B0" w:rsidP="005163B0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47EF4129" w14:textId="35D1E1B1" w:rsidR="005163B0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 Rea</w:t>
            </w:r>
          </w:p>
        </w:tc>
        <w:tc>
          <w:tcPr>
            <w:tcW w:w="2254" w:type="dxa"/>
          </w:tcPr>
          <w:p w14:paraId="40A3AB78" w14:textId="1081A648" w:rsidR="005163B0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N8N Workflow</w:t>
            </w:r>
          </w:p>
        </w:tc>
        <w:tc>
          <w:tcPr>
            <w:tcW w:w="2254" w:type="dxa"/>
          </w:tcPr>
          <w:p w14:paraId="61F5F1CF" w14:textId="55E08A91" w:rsidR="005163B0" w:rsidRDefault="005163B0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Protoypte runs</w:t>
            </w:r>
          </w:p>
        </w:tc>
      </w:tr>
      <w:tr w:rsidR="00A96665" w:rsidRPr="00206902" w14:paraId="63BB7EEF" w14:textId="77777777" w:rsidTr="00206902">
        <w:tc>
          <w:tcPr>
            <w:tcW w:w="1408" w:type="dxa"/>
            <w:vMerge w:val="restart"/>
          </w:tcPr>
          <w:p w14:paraId="3C9F0B7E" w14:textId="49255A5B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bookmarkStart w:id="4" w:name="_Hlk229997152"/>
            <w:r>
              <w:rPr>
                <w:sz w:val="20"/>
                <w:szCs w:val="20"/>
              </w:rPr>
              <w:t>Wednesday</w:t>
            </w:r>
          </w:p>
        </w:tc>
        <w:tc>
          <w:tcPr>
            <w:tcW w:w="2254" w:type="dxa"/>
          </w:tcPr>
          <w:p w14:paraId="3C88B704" w14:textId="58785EC0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 Rea</w:t>
            </w:r>
          </w:p>
        </w:tc>
        <w:tc>
          <w:tcPr>
            <w:tcW w:w="2254" w:type="dxa"/>
          </w:tcPr>
          <w:p w14:paraId="63E1F0EA" w14:textId="0ED13FCB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N8N workflow, documentation, cost analysis</w:t>
            </w:r>
          </w:p>
        </w:tc>
        <w:tc>
          <w:tcPr>
            <w:tcW w:w="2254" w:type="dxa"/>
          </w:tcPr>
          <w:p w14:paraId="6DE42064" w14:textId="48A6BB19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 Quality passed, uploaded to Github</w:t>
            </w:r>
          </w:p>
        </w:tc>
      </w:tr>
      <w:tr w:rsidR="00A96665" w:rsidRPr="00206902" w14:paraId="5DA1B0F1" w14:textId="77777777" w:rsidTr="005B43BC">
        <w:tc>
          <w:tcPr>
            <w:tcW w:w="1408" w:type="dxa"/>
            <w:vMerge/>
          </w:tcPr>
          <w:p w14:paraId="7450B05E" w14:textId="77777777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6762" w:type="dxa"/>
            <w:gridSpan w:val="3"/>
          </w:tcPr>
          <w:p w14:paraId="54E12DAA" w14:textId="4331AE00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Midpoint review</w:t>
            </w:r>
          </w:p>
        </w:tc>
      </w:tr>
      <w:bookmarkEnd w:id="4"/>
      <w:tr w:rsidR="00A96665" w:rsidRPr="00206902" w14:paraId="2EAD2221" w14:textId="77777777" w:rsidTr="00206902">
        <w:tc>
          <w:tcPr>
            <w:tcW w:w="1408" w:type="dxa"/>
            <w:vMerge/>
          </w:tcPr>
          <w:p w14:paraId="52F5A947" w14:textId="57887C6C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356BF1EB" w14:textId="6BAC2C46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Agent </w:t>
            </w:r>
            <w:r w:rsidR="00DD5694">
              <w:rPr>
                <w:sz w:val="20"/>
                <w:szCs w:val="20"/>
              </w:rPr>
              <w:t>Cal</w:t>
            </w:r>
          </w:p>
        </w:tc>
        <w:tc>
          <w:tcPr>
            <w:tcW w:w="2254" w:type="dxa"/>
          </w:tcPr>
          <w:p w14:paraId="092C9825" w14:textId="71DF2B91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N8N Workflow</w:t>
            </w:r>
          </w:p>
        </w:tc>
        <w:tc>
          <w:tcPr>
            <w:tcW w:w="2254" w:type="dxa"/>
          </w:tcPr>
          <w:p w14:paraId="0ED579C5" w14:textId="6CD63C96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Prototype runs</w:t>
            </w:r>
          </w:p>
        </w:tc>
      </w:tr>
      <w:tr w:rsidR="00A96665" w:rsidRPr="00206902" w14:paraId="39E0F837" w14:textId="77777777" w:rsidTr="00206902">
        <w:tc>
          <w:tcPr>
            <w:tcW w:w="1408" w:type="dxa"/>
            <w:vMerge w:val="restart"/>
          </w:tcPr>
          <w:p w14:paraId="2949AB3C" w14:textId="11684031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Thursday </w:t>
            </w:r>
          </w:p>
        </w:tc>
        <w:tc>
          <w:tcPr>
            <w:tcW w:w="2254" w:type="dxa"/>
          </w:tcPr>
          <w:p w14:paraId="0A3AF1FE" w14:textId="0A8E3FB9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Agent </w:t>
            </w:r>
            <w:r w:rsidR="00DD5694">
              <w:rPr>
                <w:sz w:val="20"/>
                <w:szCs w:val="20"/>
              </w:rPr>
              <w:t>Cal</w:t>
            </w:r>
          </w:p>
        </w:tc>
        <w:tc>
          <w:tcPr>
            <w:tcW w:w="2254" w:type="dxa"/>
          </w:tcPr>
          <w:p w14:paraId="126264E8" w14:textId="48E22086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N8N workflow, documentation, cost analysis</w:t>
            </w:r>
          </w:p>
        </w:tc>
        <w:tc>
          <w:tcPr>
            <w:tcW w:w="2254" w:type="dxa"/>
          </w:tcPr>
          <w:p w14:paraId="63C5E4A2" w14:textId="10F860CE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 Quality passed, uploaded to Github</w:t>
            </w:r>
          </w:p>
        </w:tc>
      </w:tr>
      <w:tr w:rsidR="00A96665" w:rsidRPr="00206902" w14:paraId="75D70273" w14:textId="77777777" w:rsidTr="00206902">
        <w:tc>
          <w:tcPr>
            <w:tcW w:w="1408" w:type="dxa"/>
            <w:vMerge/>
          </w:tcPr>
          <w:p w14:paraId="278ABE06" w14:textId="4B12A1AE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10A8B490" w14:textId="3FC04CE7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Agents</w:t>
            </w:r>
          </w:p>
        </w:tc>
        <w:tc>
          <w:tcPr>
            <w:tcW w:w="2254" w:type="dxa"/>
          </w:tcPr>
          <w:p w14:paraId="3323BD9F" w14:textId="3414E905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and Optimizing, Readme, Samples</w:t>
            </w:r>
          </w:p>
        </w:tc>
        <w:tc>
          <w:tcPr>
            <w:tcW w:w="2254" w:type="dxa"/>
          </w:tcPr>
          <w:p w14:paraId="7D2E5746" w14:textId="15FCDEC3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updates</w:t>
            </w:r>
          </w:p>
        </w:tc>
      </w:tr>
      <w:tr w:rsidR="00A96665" w:rsidRPr="00206902" w14:paraId="03D6DED9" w14:textId="77777777" w:rsidTr="00206902">
        <w:tc>
          <w:tcPr>
            <w:tcW w:w="1408" w:type="dxa"/>
            <w:vMerge w:val="restart"/>
          </w:tcPr>
          <w:p w14:paraId="023784F7" w14:textId="257D2B36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Friday</w:t>
            </w:r>
          </w:p>
        </w:tc>
        <w:tc>
          <w:tcPr>
            <w:tcW w:w="2254" w:type="dxa"/>
          </w:tcPr>
          <w:p w14:paraId="26F4A36A" w14:textId="5A51CEFA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Agents</w:t>
            </w:r>
          </w:p>
        </w:tc>
        <w:tc>
          <w:tcPr>
            <w:tcW w:w="2254" w:type="dxa"/>
          </w:tcPr>
          <w:p w14:paraId="122DEF62" w14:textId="202E07F5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testing &amp; Demo</w:t>
            </w:r>
          </w:p>
        </w:tc>
        <w:tc>
          <w:tcPr>
            <w:tcW w:w="2254" w:type="dxa"/>
          </w:tcPr>
          <w:p w14:paraId="07452CDD" w14:textId="6B0B85F4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 Flow done</w:t>
            </w:r>
          </w:p>
        </w:tc>
      </w:tr>
      <w:tr w:rsidR="00A96665" w:rsidRPr="00206902" w14:paraId="3A8797A3" w14:textId="77777777" w:rsidTr="00206902">
        <w:tc>
          <w:tcPr>
            <w:tcW w:w="1408" w:type="dxa"/>
            <w:vMerge/>
          </w:tcPr>
          <w:p w14:paraId="7E4B2405" w14:textId="5CAD406A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23B1CA6E" w14:textId="12D99908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2254" w:type="dxa"/>
          </w:tcPr>
          <w:p w14:paraId="76AFA61D" w14:textId="4F490AD9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Presentation &amp; Demo</w:t>
            </w:r>
          </w:p>
        </w:tc>
        <w:tc>
          <w:tcPr>
            <w:tcW w:w="2254" w:type="dxa"/>
          </w:tcPr>
          <w:p w14:paraId="4B84A3AA" w14:textId="5502D1E7" w:rsidR="00A96665" w:rsidRDefault="00A96665" w:rsidP="005163B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Presented, uploaded to github</w:t>
            </w:r>
          </w:p>
        </w:tc>
      </w:tr>
    </w:tbl>
    <w:p w14:paraId="19583701" w14:textId="77777777" w:rsidR="00206902" w:rsidRDefault="00206902" w:rsidP="00206902"/>
    <w:p w14:paraId="5ACE30F9" w14:textId="209B89E2" w:rsidR="00FE5123" w:rsidRDefault="00FE5123" w:rsidP="00206902">
      <w:r>
        <w:t>Backlog:</w:t>
      </w:r>
    </w:p>
    <w:p w14:paraId="0D8BD2C3" w14:textId="73B07D3E" w:rsidR="00FE5123" w:rsidRDefault="00FE5123" w:rsidP="00355841">
      <w:pPr>
        <w:pStyle w:val="ListParagraph"/>
        <w:numPr>
          <w:ilvl w:val="0"/>
          <w:numId w:val="8"/>
        </w:numPr>
      </w:pPr>
      <w:r>
        <w:t>Cost analysis</w:t>
      </w:r>
    </w:p>
    <w:p w14:paraId="45CCC3C1" w14:textId="247390AB" w:rsidR="00E52F06" w:rsidRDefault="00E52F06">
      <w:r>
        <w:br w:type="page"/>
      </w:r>
    </w:p>
    <w:p w14:paraId="0081ADB7" w14:textId="77777777" w:rsidR="005163B0" w:rsidRDefault="005163B0" w:rsidP="00206902"/>
    <w:p w14:paraId="209ABC42" w14:textId="0018BE15" w:rsidR="005163B0" w:rsidRDefault="005163B0" w:rsidP="00206902">
      <w:r>
        <w:t>Detailed Deliverables Checklist</w:t>
      </w:r>
    </w:p>
    <w:p w14:paraId="4B283C92" w14:textId="77777777" w:rsidR="00E52F06" w:rsidRDefault="00E52F06" w:rsidP="00206902"/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159"/>
        <w:gridCol w:w="4928"/>
        <w:gridCol w:w="1083"/>
      </w:tblGrid>
      <w:tr w:rsidR="005163B0" w:rsidRPr="005163B0" w14:paraId="5DEF5E33" w14:textId="77777777" w:rsidTr="005163B0">
        <w:tc>
          <w:tcPr>
            <w:tcW w:w="2159" w:type="dxa"/>
          </w:tcPr>
          <w:p w14:paraId="4AC69AD4" w14:textId="0A4285C7" w:rsidR="005163B0" w:rsidRPr="005163B0" w:rsidRDefault="005163B0" w:rsidP="00206902">
            <w:pPr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GitHub</w:t>
            </w:r>
          </w:p>
        </w:tc>
        <w:tc>
          <w:tcPr>
            <w:tcW w:w="4928" w:type="dxa"/>
          </w:tcPr>
          <w:p w14:paraId="76F677EC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Clear README with setup instructions</w:t>
            </w:r>
          </w:p>
          <w:p w14:paraId="6863A0BA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Requirements.txt with all dependencies</w:t>
            </w:r>
          </w:p>
          <w:p w14:paraId="5119F37C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Proper project structure following recommended layout</w:t>
            </w:r>
          </w:p>
          <w:p w14:paraId="6B9EB5CF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Commit history showing development progress</w:t>
            </w:r>
          </w:p>
          <w:p w14:paraId="42B1B744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Architecture diagrams and workflow documentation</w:t>
            </w:r>
          </w:p>
          <w:p w14:paraId="36D0894A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docs/stories.md or links to GitHub Issues, Asana, or Jira showing user stories, sprint tasks, estimates, dependencies, and definitions of done</w:t>
            </w:r>
          </w:p>
          <w:p w14:paraId="792FB0B3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skills/ directory containing the skills used or created for the project</w:t>
            </w:r>
          </w:p>
          <w:p w14:paraId="402E9773" w14:textId="359AB48B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b/>
                <w:bCs/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Project specification written for the agent and every AGENTS.md file created during development</w:t>
            </w:r>
          </w:p>
        </w:tc>
        <w:tc>
          <w:tcPr>
            <w:tcW w:w="1083" w:type="dxa"/>
          </w:tcPr>
          <w:p w14:paraId="5674E7D9" w14:textId="77777777" w:rsidR="005163B0" w:rsidRPr="005163B0" w:rsidRDefault="005163B0" w:rsidP="00206902">
            <w:pPr>
              <w:rPr>
                <w:sz w:val="20"/>
                <w:szCs w:val="20"/>
              </w:rPr>
            </w:pPr>
          </w:p>
        </w:tc>
      </w:tr>
      <w:tr w:rsidR="005163B0" w:rsidRPr="005163B0" w14:paraId="5AFA2B39" w14:textId="77777777" w:rsidTr="005163B0">
        <w:tc>
          <w:tcPr>
            <w:tcW w:w="2159" w:type="dxa"/>
          </w:tcPr>
          <w:p w14:paraId="42FDB9B9" w14:textId="18C932B0" w:rsidR="005163B0" w:rsidRPr="005163B0" w:rsidRDefault="005163B0" w:rsidP="002069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</w:t>
            </w:r>
          </w:p>
        </w:tc>
        <w:tc>
          <w:tcPr>
            <w:tcW w:w="4928" w:type="dxa"/>
          </w:tcPr>
          <w:p w14:paraId="2405468F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Agent/workflow implementation with a clear trigger and end-to-end flow</w:t>
            </w:r>
          </w:p>
          <w:p w14:paraId="797099FD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Minimum 2 real tool/API integrations</w:t>
            </w:r>
          </w:p>
          <w:p w14:paraId="6FD06808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Complete workflow that researches, synthesizes, and generates a report</w:t>
            </w:r>
          </w:p>
          <w:p w14:paraId="2933F51E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Error handling, retry logic, and validation for tool/API calls</w:t>
            </w:r>
          </w:p>
          <w:p w14:paraId="494F3D44" w14:textId="77777777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Documentation of workflow logic and architecture decisions</w:t>
            </w:r>
          </w:p>
          <w:p w14:paraId="1ACAB6F7" w14:textId="4C276DF1" w:rsidR="005163B0" w:rsidRPr="005163B0" w:rsidRDefault="005163B0" w:rsidP="005163B0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5163B0">
              <w:rPr>
                <w:sz w:val="20"/>
                <w:szCs w:val="20"/>
              </w:rPr>
              <w:t>Optional, if useful for your solution: ReAct pattern, LangGraph workflow, RAG system, MCP tools, webhook configuration, monitoring</w:t>
            </w:r>
          </w:p>
        </w:tc>
        <w:tc>
          <w:tcPr>
            <w:tcW w:w="1083" w:type="dxa"/>
          </w:tcPr>
          <w:p w14:paraId="6DD9E384" w14:textId="77777777" w:rsidR="005163B0" w:rsidRPr="005163B0" w:rsidRDefault="005163B0" w:rsidP="00206902">
            <w:pPr>
              <w:rPr>
                <w:sz w:val="20"/>
                <w:szCs w:val="20"/>
              </w:rPr>
            </w:pPr>
          </w:p>
        </w:tc>
      </w:tr>
      <w:tr w:rsidR="005163B0" w:rsidRPr="005163B0" w14:paraId="04D89405" w14:textId="77777777" w:rsidTr="005163B0">
        <w:tc>
          <w:tcPr>
            <w:tcW w:w="2159" w:type="dxa"/>
          </w:tcPr>
          <w:p w14:paraId="5971C5E2" w14:textId="4A699E79" w:rsidR="005163B0" w:rsidRDefault="00E52F06" w:rsidP="00206902">
            <w:pPr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Generated report examples (minimum 2-3)</w:t>
            </w:r>
          </w:p>
        </w:tc>
        <w:tc>
          <w:tcPr>
            <w:tcW w:w="4928" w:type="dxa"/>
          </w:tcPr>
          <w:p w14:paraId="069BCF64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Sample reports generated by the agent</w:t>
            </w:r>
          </w:p>
          <w:p w14:paraId="226FDB03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Different companies or research topics</w:t>
            </w:r>
          </w:p>
          <w:p w14:paraId="7CC167E2" w14:textId="1612FCA5" w:rsidR="005163B0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Demonstrates report quality and structure</w:t>
            </w:r>
          </w:p>
        </w:tc>
        <w:tc>
          <w:tcPr>
            <w:tcW w:w="1083" w:type="dxa"/>
          </w:tcPr>
          <w:p w14:paraId="22BB41D0" w14:textId="77777777" w:rsidR="005163B0" w:rsidRPr="005163B0" w:rsidRDefault="005163B0" w:rsidP="00206902">
            <w:pPr>
              <w:rPr>
                <w:sz w:val="20"/>
                <w:szCs w:val="20"/>
              </w:rPr>
            </w:pPr>
          </w:p>
        </w:tc>
      </w:tr>
      <w:tr w:rsidR="00E52F06" w:rsidRPr="005163B0" w14:paraId="35DEDDA1" w14:textId="77777777" w:rsidTr="005163B0">
        <w:tc>
          <w:tcPr>
            <w:tcW w:w="2159" w:type="dxa"/>
          </w:tcPr>
          <w:p w14:paraId="588C50EB" w14:textId="24419D35" w:rsidR="00E52F06" w:rsidRPr="00E52F06" w:rsidRDefault="00E52F06" w:rsidP="00206902">
            <w:pPr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Demo video or live presentation (5-7 minutes)</w:t>
            </w:r>
          </w:p>
        </w:tc>
        <w:tc>
          <w:tcPr>
            <w:tcW w:w="4928" w:type="dxa"/>
          </w:tcPr>
          <w:p w14:paraId="53837907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Demonstrate autonomous operation</w:t>
            </w:r>
          </w:p>
          <w:p w14:paraId="75C6E545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Show complete workflow from trigger to report</w:t>
            </w:r>
          </w:p>
          <w:p w14:paraId="6A567F33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Highlight key features and architecture</w:t>
            </w:r>
          </w:p>
          <w:p w14:paraId="1A0934D8" w14:textId="5F49503B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Explain design decisions and challenges</w:t>
            </w:r>
          </w:p>
        </w:tc>
        <w:tc>
          <w:tcPr>
            <w:tcW w:w="1083" w:type="dxa"/>
          </w:tcPr>
          <w:p w14:paraId="6E3D0467" w14:textId="77777777" w:rsidR="00E52F06" w:rsidRPr="005163B0" w:rsidRDefault="00E52F06" w:rsidP="00206902">
            <w:pPr>
              <w:rPr>
                <w:sz w:val="20"/>
                <w:szCs w:val="20"/>
              </w:rPr>
            </w:pPr>
          </w:p>
        </w:tc>
      </w:tr>
      <w:tr w:rsidR="00E52F06" w:rsidRPr="005163B0" w14:paraId="7E9C5A4E" w14:textId="77777777" w:rsidTr="005163B0">
        <w:tc>
          <w:tcPr>
            <w:tcW w:w="2159" w:type="dxa"/>
          </w:tcPr>
          <w:p w14:paraId="0401A9E6" w14:textId="7D030687" w:rsidR="00E52F06" w:rsidRPr="00E52F06" w:rsidRDefault="00E52F06" w:rsidP="00206902">
            <w:pPr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Documentation</w:t>
            </w:r>
          </w:p>
        </w:tc>
        <w:tc>
          <w:tcPr>
            <w:tcW w:w="4928" w:type="dxa"/>
          </w:tcPr>
          <w:p w14:paraId="06D23166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Architecture overview</w:t>
            </w:r>
          </w:p>
          <w:p w14:paraId="48BDCFE6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Workflow diagrams</w:t>
            </w:r>
          </w:p>
          <w:p w14:paraId="34DD8D16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API integration details</w:t>
            </w:r>
          </w:p>
          <w:p w14:paraId="327A595D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Tool descriptions and usage</w:t>
            </w:r>
          </w:p>
          <w:p w14:paraId="1AC30C7E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Setup and deployment instructions</w:t>
            </w:r>
          </w:p>
          <w:p w14:paraId="47C31118" w14:textId="77777777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Agile planning artifacts with task estimates, dependencies, and definitions of done</w:t>
            </w:r>
          </w:p>
          <w:p w14:paraId="4EDF8863" w14:textId="17A4A466" w:rsidR="00E52F06" w:rsidRPr="00E52F06" w:rsidRDefault="00E52F06" w:rsidP="00E52F06">
            <w:pPr>
              <w:pStyle w:val="ListParagraph"/>
              <w:numPr>
                <w:ilvl w:val="0"/>
                <w:numId w:val="4"/>
              </w:numPr>
              <w:ind w:left="431"/>
              <w:rPr>
                <w:sz w:val="20"/>
                <w:szCs w:val="20"/>
              </w:rPr>
            </w:pPr>
            <w:r w:rsidRPr="00E52F06">
              <w:rPr>
                <w:sz w:val="20"/>
                <w:szCs w:val="20"/>
              </w:rPr>
              <w:t>Agent-facing project specification, agent instruction files, and skills documentation</w:t>
            </w:r>
          </w:p>
        </w:tc>
        <w:tc>
          <w:tcPr>
            <w:tcW w:w="1083" w:type="dxa"/>
          </w:tcPr>
          <w:p w14:paraId="708021C4" w14:textId="77777777" w:rsidR="00E52F06" w:rsidRPr="005163B0" w:rsidRDefault="00E52F06" w:rsidP="00206902">
            <w:pPr>
              <w:rPr>
                <w:sz w:val="20"/>
                <w:szCs w:val="20"/>
              </w:rPr>
            </w:pPr>
          </w:p>
        </w:tc>
      </w:tr>
    </w:tbl>
    <w:p w14:paraId="3A8A0516" w14:textId="77777777" w:rsidR="005163B0" w:rsidRDefault="005163B0" w:rsidP="00206902"/>
    <w:p w14:paraId="6C00BAA5" w14:textId="1C77D48F" w:rsidR="00EC468F" w:rsidRDefault="00EC468F">
      <w:r>
        <w:br w:type="page"/>
      </w:r>
    </w:p>
    <w:p w14:paraId="764AF1E6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lastRenderedPageBreak/>
        <w:t>Self-Reflection</w:t>
      </w:r>
    </w:p>
    <w:p w14:paraId="342EEB5B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Take a few minutes to reflect on your project:</w:t>
      </w:r>
    </w:p>
    <w:p w14:paraId="0707E3FE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What do you like most about your project?</w:t>
      </w:r>
    </w:p>
    <w:p w14:paraId="54C24A42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3CA7AEA7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What would you change if you started from scratch?</w:t>
      </w:r>
    </w:p>
    <w:p w14:paraId="07E40CFF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52D33B52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What would you like to add when you have more time?</w:t>
      </w:r>
    </w:p>
    <w:p w14:paraId="0C97AAD5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31817264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What was the biggest challenge you faced, and how did you overcome it?</w:t>
      </w:r>
    </w:p>
    <w:p w14:paraId="4E0E24F8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0FAD123E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What agent or workflow architecture did you choose, and why did it fit your use case?</w:t>
      </w:r>
    </w:p>
    <w:p w14:paraId="7DA18752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38D15AD6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How did you design the workflow from trigger/input to final report?</w:t>
      </w:r>
    </w:p>
    <w:p w14:paraId="52969BEF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76E8F1A5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Which tools/APIs did you integrate, and what challenges did you face?</w:t>
      </w:r>
    </w:p>
    <w:p w14:paraId="618B2E44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337AD320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How did you organize user stories, sprint tasks, estimates, dependencies, and definitions of done?</w:t>
      </w:r>
    </w:p>
    <w:p w14:paraId="0A024619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1447EDE6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Which tasks did you run with the agent, and how did you define done before accepting the result?</w:t>
      </w:r>
    </w:p>
    <w:p w14:paraId="267E489A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55B410B0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What did you include in </w:t>
      </w:r>
      <w:r w:rsidRPr="00EC468F">
        <w:rPr>
          <w:rFonts w:eastAsia="Times New Roman" w:cs="Menlo"/>
          <w:b/>
          <w:bCs/>
          <w:color w:val="101828"/>
          <w:spacing w:val="-6"/>
          <w:kern w:val="0"/>
          <w:bdr w:val="single" w:sz="2" w:space="0" w:color="E2E8F0" w:frame="1"/>
          <w:lang w:eastAsia="en-GB"/>
          <w14:ligatures w14:val="none"/>
        </w:rPr>
        <w:t>skills/</w:t>
      </w: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, your project specification, and your </w:t>
      </w:r>
      <w:r w:rsidRPr="00EC468F">
        <w:rPr>
          <w:rFonts w:eastAsia="Times New Roman" w:cs="Menlo"/>
          <w:b/>
          <w:bCs/>
          <w:color w:val="101828"/>
          <w:spacing w:val="-6"/>
          <w:kern w:val="0"/>
          <w:bdr w:val="single" w:sz="2" w:space="0" w:color="E2E8F0" w:frame="1"/>
          <w:lang w:eastAsia="en-GB"/>
          <w14:ligatures w14:val="none"/>
        </w:rPr>
        <w:t>AGENTS.md</w:t>
      </w: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 files?</w:t>
      </w:r>
    </w:p>
    <w:p w14:paraId="77F11A7C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7791EC1F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How did you make your system more reliable through validation, retry logic, error handling, or monitoring?</w:t>
      </w:r>
    </w:p>
    <w:p w14:paraId="341C62D0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lastRenderedPageBreak/>
        <w:t>[Your response]</w:t>
      </w:r>
    </w:p>
    <w:p w14:paraId="4007A1A6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How did your report generation perform? What would you improve?</w:t>
      </w:r>
    </w:p>
    <w:p w14:paraId="7FD14035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19992878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If you were to build this for a real client, what would you do differently?</w:t>
      </w:r>
    </w:p>
    <w:p w14:paraId="23B236C6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06EBFFBB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Goal Setting for Next Project</w:t>
      </w:r>
    </w:p>
    <w:p w14:paraId="26BE6C72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Based on your self-assessment, identify 1-2 specific, measurable goals for your next project:</w:t>
      </w:r>
    </w:p>
    <w:p w14:paraId="72531E23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Goal 1:</w:t>
      </w:r>
    </w:p>
    <w:p w14:paraId="79B824EA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286D1D1F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</w:pPr>
      <w:r w:rsidRPr="00EC468F">
        <w:rPr>
          <w:rFonts w:eastAsia="Times New Roman" w:cs="Arial"/>
          <w:b/>
          <w:bCs/>
          <w:color w:val="101828"/>
          <w:spacing w:val="-6"/>
          <w:kern w:val="0"/>
          <w:lang w:eastAsia="en-GB"/>
          <w14:ligatures w14:val="none"/>
        </w:rPr>
        <w:t>Goal 2:</w:t>
      </w:r>
    </w:p>
    <w:p w14:paraId="7D02E854" w14:textId="77777777" w:rsidR="00EC468F" w:rsidRPr="00EC468F" w:rsidRDefault="00EC468F" w:rsidP="00EC468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</w:pPr>
      <w:r w:rsidRPr="00EC468F">
        <w:rPr>
          <w:rFonts w:eastAsia="Times New Roman" w:cs="Arial"/>
          <w:color w:val="364153"/>
          <w:spacing w:val="-5"/>
          <w:kern w:val="0"/>
          <w:lang w:eastAsia="en-GB"/>
          <w14:ligatures w14:val="none"/>
        </w:rPr>
        <w:t>[Your response]</w:t>
      </w:r>
    </w:p>
    <w:p w14:paraId="3C2228A6" w14:textId="77777777" w:rsidR="005163B0" w:rsidRDefault="005163B0" w:rsidP="00206902"/>
    <w:p w14:paraId="40DEAAE4" w14:textId="77777777" w:rsidR="00FE4879" w:rsidRDefault="00FE4879" w:rsidP="00FE4879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1. GitHub Repository</w:t>
      </w:r>
    </w:p>
    <w:p w14:paraId="394ED414" w14:textId="77777777" w:rsidR="00FE4879" w:rsidRDefault="00FE4879" w:rsidP="00FE4879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Your repository must include:</w:t>
      </w:r>
    </w:p>
    <w:p w14:paraId="202AE8A5" w14:textId="77777777" w:rsidR="00FE4879" w:rsidRDefault="00FE4879" w:rsidP="00FE4879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 clear </w:t>
      </w:r>
      <w:r>
        <w:rPr>
          <w:rFonts w:ascii="Menlo" w:eastAsia="Times New Roman" w:hAnsi="Menlo" w:cs="Menlo"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README.md</w:t>
      </w: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with the project overview, setup instructions, required environment variables, and run steps</w:t>
      </w:r>
    </w:p>
    <w:p w14:paraId="292BD291" w14:textId="77777777" w:rsidR="00FE4879" w:rsidRDefault="00FE4879" w:rsidP="00FE4879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 xml:space="preserve">Repository structure: </w:t>
      </w:r>
    </w:p>
    <w:p w14:paraId="1139C93D" w14:textId="77777777" w:rsidR="00FE4879" w:rsidRDefault="00FE4879" w:rsidP="00FE4879">
      <w:pPr>
        <w:numPr>
          <w:ilvl w:val="1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216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Project 3</w:t>
      </w:r>
    </w:p>
    <w:p w14:paraId="70E9E45A" w14:textId="77777777" w:rsidR="00FE4879" w:rsidRDefault="00FE4879" w:rsidP="00FE4879">
      <w:pPr>
        <w:numPr>
          <w:ilvl w:val="2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28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1 Ian – Idea to Notion</w:t>
      </w:r>
    </w:p>
    <w:p w14:paraId="57EA3D91" w14:textId="77777777" w:rsidR="00FE4879" w:rsidRDefault="00FE4879" w:rsidP="00FE4879">
      <w:pPr>
        <w:numPr>
          <w:ilvl w:val="2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28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2 Rea – Research Analysis</w:t>
      </w:r>
    </w:p>
    <w:p w14:paraId="5048BAAB" w14:textId="77777777" w:rsidR="00FE4879" w:rsidRDefault="00FE4879" w:rsidP="00FE4879">
      <w:pPr>
        <w:numPr>
          <w:ilvl w:val="2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28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3 Colin – Coaching to LinkedIn</w:t>
      </w:r>
    </w:p>
    <w:p w14:paraId="112E078B" w14:textId="77777777" w:rsidR="00FE4879" w:rsidRDefault="00FE4879" w:rsidP="00FE4879">
      <w:pPr>
        <w:numPr>
          <w:ilvl w:val="2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28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docs (documentation)</w:t>
      </w:r>
    </w:p>
    <w:p w14:paraId="2DE415AC" w14:textId="77777777" w:rsidR="00FE4879" w:rsidRDefault="00FE4879" w:rsidP="00FE4879">
      <w:pPr>
        <w:numPr>
          <w:ilvl w:val="2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28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resources (brand voice, transcription examples,etc)</w:t>
      </w:r>
    </w:p>
    <w:p w14:paraId="2220277A" w14:textId="77777777" w:rsidR="00FE4879" w:rsidRDefault="00FE4879" w:rsidP="00FE4879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2. Agile Planning Artifacts</w:t>
      </w:r>
    </w:p>
    <w:p w14:paraId="46972B71" w14:textId="77777777" w:rsidR="00FE4879" w:rsidRDefault="00FE4879" w:rsidP="00FE4879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Organize the project using Agile user stories and a sprint plan. At minimum, include </w:t>
      </w:r>
      <w:r>
        <w:rPr>
          <w:rFonts w:ascii="Menlo" w:eastAsia="Times New Roman" w:hAnsi="Menlo" w:cs="Menlo"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docs/stories.md</w:t>
      </w:r>
      <w:r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in your repository. GitHub Issues, Asana, or Jira are also valid if you link them clearly from the </w:t>
      </w:r>
      <w:r>
        <w:rPr>
          <w:rFonts w:ascii="Menlo" w:eastAsia="Times New Roman" w:hAnsi="Menlo" w:cs="Menlo"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README.md</w:t>
      </w:r>
      <w:r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.</w:t>
      </w:r>
    </w:p>
    <w:p w14:paraId="306A69C4" w14:textId="77777777" w:rsidR="00FE4879" w:rsidRDefault="00FE4879" w:rsidP="00FE4879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Your planning artifacts must include:</w:t>
      </w:r>
    </w:p>
    <w:p w14:paraId="7D684443" w14:textId="77777777" w:rsidR="00FE4879" w:rsidRDefault="00FE4879" w:rsidP="00FE4879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lastRenderedPageBreak/>
        <w:t>User stories that describe the project from the user's perspective</w:t>
      </w:r>
    </w:p>
    <w:p w14:paraId="240FCA28" w14:textId="77777777" w:rsidR="00FE4879" w:rsidRDefault="00FE4879" w:rsidP="00FE4879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Sprint tasks connected to those stories</w:t>
      </w:r>
    </w:p>
    <w:p w14:paraId="0CCB3820" w14:textId="77777777" w:rsidR="00FE4879" w:rsidRDefault="00FE4879" w:rsidP="00FE4879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An estimate for how hard each task is</w:t>
      </w:r>
    </w:p>
    <w:p w14:paraId="6B34E410" w14:textId="77777777" w:rsidR="00FE4879" w:rsidRDefault="00FE4879" w:rsidP="00FE4879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Dependencies between tasks</w:t>
      </w:r>
    </w:p>
    <w:p w14:paraId="671E1BBE" w14:textId="77777777" w:rsidR="00FE4879" w:rsidRDefault="00FE4879" w:rsidP="00FE4879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 definition of done for each task you ran with the agent</w:t>
      </w:r>
    </w:p>
    <w:p w14:paraId="091B3174" w14:textId="77777777" w:rsidR="00FE4879" w:rsidRDefault="00FE4879" w:rsidP="00FE4879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3. Documentation</w:t>
      </w:r>
    </w:p>
    <w:p w14:paraId="7344D20E" w14:textId="77777777" w:rsidR="00FE4879" w:rsidRDefault="00FE4879" w:rsidP="00FE4879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Add documentation that helps an instructor or reviewer understand your design:</w:t>
      </w:r>
    </w:p>
    <w:p w14:paraId="323B55A7" w14:textId="77777777" w:rsidR="00FE4879" w:rsidRDefault="00FE4879" w:rsidP="00FE4879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Context and use cases</w:t>
      </w:r>
    </w:p>
    <w:p w14:paraId="2951B72B" w14:textId="77777777" w:rsidR="00FE4879" w:rsidRDefault="00FE4879" w:rsidP="00FE4879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Architecture overview or diagram</w:t>
      </w:r>
    </w:p>
    <w:p w14:paraId="3EECBBBF" w14:textId="77777777" w:rsidR="00FE4879" w:rsidRDefault="00FE4879" w:rsidP="00FE4879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Workflow explanation from trigger/input to final report</w:t>
      </w:r>
    </w:p>
    <w:p w14:paraId="1AEB6109" w14:textId="77777777" w:rsidR="00FE4879" w:rsidRDefault="00FE4879" w:rsidP="00FE4879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Tool/API descriptions and authentication requirements</w:t>
      </w:r>
    </w:p>
    <w:p w14:paraId="52F65728" w14:textId="77777777" w:rsidR="00FE4879" w:rsidRDefault="00FE4879" w:rsidP="00FE4879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Known limitations, failure modes, or cost/rate-limit considerations</w:t>
      </w:r>
    </w:p>
    <w:p w14:paraId="4F7A7EE9" w14:textId="77777777" w:rsidR="00FE4879" w:rsidRDefault="00FE4879" w:rsidP="00FE4879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Testing or validation notes</w:t>
      </w:r>
    </w:p>
    <w:p w14:paraId="29638145" w14:textId="77777777" w:rsidR="00FE4879" w:rsidRDefault="00FE4879" w:rsidP="00FE4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62F8A0" w14:textId="77777777" w:rsidR="00FE4879" w:rsidRDefault="00FE4879" w:rsidP="00FE4879"/>
    <w:p w14:paraId="14E8F3AF" w14:textId="77777777" w:rsidR="00FE4879" w:rsidRDefault="00FE4879" w:rsidP="00FE4879"/>
    <w:p w14:paraId="47D94715" w14:textId="77777777" w:rsidR="00FE4879" w:rsidRDefault="00FE4879" w:rsidP="00FE4879">
      <w:r>
        <w:t>Readme</w:t>
      </w:r>
    </w:p>
    <w:p w14:paraId="7588C78B" w14:textId="77777777" w:rsidR="00FE4879" w:rsidRDefault="00FE4879" w:rsidP="00FE4879">
      <w:r>
        <w:t>Stories.md</w:t>
      </w:r>
    </w:p>
    <w:p w14:paraId="1B5C1450" w14:textId="77777777" w:rsidR="00FE4879" w:rsidRDefault="00FE4879" w:rsidP="00FE4879">
      <w:r>
        <w:t>Documentation.md</w:t>
      </w:r>
    </w:p>
    <w:p w14:paraId="6DBF2DBA" w14:textId="77777777" w:rsidR="005163B0" w:rsidRDefault="005163B0" w:rsidP="00206902"/>
    <w:sectPr w:rsidR="00516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DC6"/>
    <w:multiLevelType w:val="hybridMultilevel"/>
    <w:tmpl w:val="0250F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5525"/>
    <w:multiLevelType w:val="hybridMultilevel"/>
    <w:tmpl w:val="7644940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07669"/>
    <w:multiLevelType w:val="multilevel"/>
    <w:tmpl w:val="BD4A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6C3311"/>
    <w:multiLevelType w:val="multilevel"/>
    <w:tmpl w:val="A27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F3F1E"/>
    <w:multiLevelType w:val="hybridMultilevel"/>
    <w:tmpl w:val="66A2C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440C9"/>
    <w:multiLevelType w:val="multilevel"/>
    <w:tmpl w:val="4924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78323E"/>
    <w:multiLevelType w:val="multilevel"/>
    <w:tmpl w:val="6D9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4F29C0"/>
    <w:multiLevelType w:val="hybridMultilevel"/>
    <w:tmpl w:val="A7F858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B507B"/>
    <w:multiLevelType w:val="multilevel"/>
    <w:tmpl w:val="7A5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844B30"/>
    <w:multiLevelType w:val="hybridMultilevel"/>
    <w:tmpl w:val="465824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33686"/>
    <w:multiLevelType w:val="multilevel"/>
    <w:tmpl w:val="C66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6886127">
    <w:abstractNumId w:val="9"/>
  </w:num>
  <w:num w:numId="2" w16cid:durableId="1656958231">
    <w:abstractNumId w:val="1"/>
  </w:num>
  <w:num w:numId="3" w16cid:durableId="166792793">
    <w:abstractNumId w:val="4"/>
  </w:num>
  <w:num w:numId="4" w16cid:durableId="1933125117">
    <w:abstractNumId w:val="0"/>
  </w:num>
  <w:num w:numId="5" w16cid:durableId="1864325109">
    <w:abstractNumId w:val="2"/>
  </w:num>
  <w:num w:numId="6" w16cid:durableId="1572160018">
    <w:abstractNumId w:val="5"/>
  </w:num>
  <w:num w:numId="7" w16cid:durableId="1951087534">
    <w:abstractNumId w:val="8"/>
  </w:num>
  <w:num w:numId="8" w16cid:durableId="322902149">
    <w:abstractNumId w:val="7"/>
  </w:num>
  <w:num w:numId="9" w16cid:durableId="1202672078">
    <w:abstractNumId w:val="6"/>
  </w:num>
  <w:num w:numId="10" w16cid:durableId="562064989">
    <w:abstractNumId w:val="3"/>
  </w:num>
  <w:num w:numId="11" w16cid:durableId="851337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6E"/>
    <w:rsid w:val="001C6CD0"/>
    <w:rsid w:val="00206902"/>
    <w:rsid w:val="002638CB"/>
    <w:rsid w:val="00291911"/>
    <w:rsid w:val="002A737E"/>
    <w:rsid w:val="00355841"/>
    <w:rsid w:val="003C600B"/>
    <w:rsid w:val="004A705D"/>
    <w:rsid w:val="004E204B"/>
    <w:rsid w:val="005163B0"/>
    <w:rsid w:val="00552F24"/>
    <w:rsid w:val="00636341"/>
    <w:rsid w:val="006B5CE5"/>
    <w:rsid w:val="007B767B"/>
    <w:rsid w:val="007F74CF"/>
    <w:rsid w:val="00887078"/>
    <w:rsid w:val="00A55EF6"/>
    <w:rsid w:val="00A82B6E"/>
    <w:rsid w:val="00A84A95"/>
    <w:rsid w:val="00A866E7"/>
    <w:rsid w:val="00A86E0F"/>
    <w:rsid w:val="00A96665"/>
    <w:rsid w:val="00C81C06"/>
    <w:rsid w:val="00CE5E17"/>
    <w:rsid w:val="00D34DF6"/>
    <w:rsid w:val="00D42F3A"/>
    <w:rsid w:val="00D67E1A"/>
    <w:rsid w:val="00D814DE"/>
    <w:rsid w:val="00DD5694"/>
    <w:rsid w:val="00E52F06"/>
    <w:rsid w:val="00EC18A3"/>
    <w:rsid w:val="00EC468F"/>
    <w:rsid w:val="00ED2CA5"/>
    <w:rsid w:val="00F14808"/>
    <w:rsid w:val="00F71419"/>
    <w:rsid w:val="00FE4879"/>
    <w:rsid w:val="00FE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7F5361"/>
  <w15:chartTrackingRefBased/>
  <w15:docId w15:val="{8FAC7B8D-0194-244B-A57B-515D83A2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B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B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B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B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B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B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B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B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6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4">
    <w:name w:val="mb-4"/>
    <w:basedOn w:val="Normal"/>
    <w:rsid w:val="00EC46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46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von Aschoff</dc:creator>
  <cp:keywords/>
  <dc:description/>
  <cp:lastModifiedBy>Markus von Aschoff</cp:lastModifiedBy>
  <cp:revision>3</cp:revision>
  <dcterms:created xsi:type="dcterms:W3CDTF">2026-05-20T07:22:00Z</dcterms:created>
  <dcterms:modified xsi:type="dcterms:W3CDTF">2026-05-20T08:41:00Z</dcterms:modified>
</cp:coreProperties>
</file>