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006600"/>
          <w:spacing w:val="0"/>
          <w:bdr w:val="none" w:color="auto" w:sz="0" w:space="0"/>
          <w:shd w:val="clear" w:fill="FFFFFF"/>
        </w:rPr>
        <w:t>一、百度官方方法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0000"/>
          <w:spacing w:val="0"/>
          <w:sz w:val="21"/>
          <w:szCs w:val="21"/>
          <w:shd w:val="clear" w:fill="FFFFFF"/>
        </w:rPr>
        <w:t>第一种：使用keytool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    keytool -list -v keystorefile -storepass 123456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其中keytool为jdk自带工具；keystorefile为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 签名证书文件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0000"/>
          <w:spacing w:val="0"/>
          <w:sz w:val="21"/>
          <w:szCs w:val="21"/>
          <w:shd w:val="clear" w:fill="FFFFFF"/>
        </w:rPr>
        <w:t>第二种：在adt 22中直接查看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    如果使用adt 22，可以在eclipse中直接查看：winows -&gt; preferance -&gt; 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 -&gt; build。 如下图示：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95825" cy="2028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其中"SHA1 fingerprint"值即为Android签名证书的sha1值。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006600"/>
          <w:spacing w:val="0"/>
          <w:bdr w:val="none" w:color="auto" w:sz="0" w:space="0"/>
          <w:shd w:val="clear" w:fill="FFFFFF"/>
        </w:rPr>
        <w:t>二、实际情况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原以为百度还挺人性，说就说了还截了个图，咦呀，顿时那个仰慕之情滔滔江水啊，真正实操起来，悲催的事出现了，第二种方法的实际截图是这个样子的，然后就一脸黑线。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334250" cy="28479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990000"/>
          <w:spacing w:val="0"/>
          <w:sz w:val="21"/>
          <w:szCs w:val="21"/>
          <w:shd w:val="clear" w:fill="FFFFFF"/>
        </w:rPr>
        <w:t>也就是第二种方法根本不能用！！！！MY GOD LADY GAGA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006600"/>
          <w:spacing w:val="0"/>
          <w:bdr w:val="none" w:color="auto" w:sz="0" w:space="0"/>
          <w:shd w:val="clear" w:fill="FFFFFF"/>
        </w:rPr>
        <w:t>使用keytool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990000"/>
          <w:spacing w:val="0"/>
          <w:bdr w:val="none" w:color="auto" w:sz="0" w:space="0"/>
          <w:shd w:val="clear" w:fill="FFFFFF"/>
        </w:rPr>
        <w:t>一、配置环境变量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由于要用到keytool工具，而keytool是jdk里的一个工具，首先将jdk/bin所在的目录加到环境变量的PATH中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看我的keytool所在位置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将所在路径E:\Program Files\android others\jdk\bin加到PATH变量中：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00450" cy="40957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二、找到另一个文件debug.keystore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这个文件是在你放工程的目录下的，如果是默认的话，是在C:\Documents and Settings\Administrator\.android目录下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三、运行命令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1、使用cd命令，将工作目录切换到C:\Documents and Settings\Administrator\.android目录下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2、输入：keytool -list -keystore debug.keystore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3、输入密钥库口令：如果没设置，这里就是空，直接回车就进去了。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15050" cy="30765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6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2017-06-23T01:34:21Z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