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5E63" w14:textId="0B06BE8E" w:rsidR="0021391B" w:rsidRDefault="0021391B">
      <w:pPr>
        <w:rPr>
          <w:sz w:val="36"/>
          <w:szCs w:val="36"/>
        </w:rPr>
      </w:pPr>
      <w:r>
        <w:rPr>
          <w:sz w:val="36"/>
          <w:szCs w:val="36"/>
        </w:rPr>
        <w:t>About Mason Cumming</w:t>
      </w:r>
    </w:p>
    <w:p w14:paraId="697C2EFA" w14:textId="77777777" w:rsidR="0021391B" w:rsidRDefault="0021391B">
      <w:pPr>
        <w:rPr>
          <w:sz w:val="36"/>
          <w:szCs w:val="36"/>
        </w:rPr>
      </w:pPr>
    </w:p>
    <w:p w14:paraId="2A5953C9" w14:textId="647DCBFF" w:rsidR="0021391B" w:rsidRDefault="002139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 always knew I was passionate about coding since I was a child, when all I knew was that I wanted to grow up and makes games. I later decided that I knew I could do something meaningful in the gaming industry and I wanted to pursue that dream of mine and earn my </w:t>
      </w:r>
      <w:r>
        <w:rPr>
          <w:rFonts w:ascii="Times New Roman" w:hAnsi="Times New Roman" w:cs="Times New Roman"/>
          <w:i/>
          <w:iCs/>
        </w:rPr>
        <w:t>Associates Degree in Software Development.</w:t>
      </w:r>
    </w:p>
    <w:p w14:paraId="4B919BB7" w14:textId="04076278" w:rsidR="0021391B" w:rsidRPr="0021391B" w:rsidRDefault="002139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7D24A74B" w14:textId="2149FF59" w:rsidR="0021391B" w:rsidRDefault="0021391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 started the 2-year program at </w:t>
      </w:r>
      <w:r w:rsidRPr="0021391B">
        <w:rPr>
          <w:rFonts w:ascii="Times New Roman" w:hAnsi="Times New Roman" w:cs="Times New Roman"/>
          <w:b/>
          <w:bCs/>
        </w:rPr>
        <w:t>CWI</w:t>
      </w:r>
      <w:r>
        <w:rPr>
          <w:rFonts w:ascii="Times New Roman" w:hAnsi="Times New Roman" w:cs="Times New Roman"/>
        </w:rPr>
        <w:t xml:space="preserve"> after I became IT certified and decided I wanted to pursue something that made me happy. I only needed 2 general education classes and decided I would get my </w:t>
      </w:r>
      <w:r w:rsidRPr="0021391B">
        <w:rPr>
          <w:rFonts w:ascii="Times New Roman" w:hAnsi="Times New Roman" w:cs="Times New Roman"/>
          <w:i/>
          <w:iCs/>
        </w:rPr>
        <w:t>Associates</w:t>
      </w:r>
      <w:r>
        <w:rPr>
          <w:rFonts w:ascii="Times New Roman" w:hAnsi="Times New Roman" w:cs="Times New Roman"/>
          <w:i/>
          <w:iCs/>
        </w:rPr>
        <w:t xml:space="preserve"> Degree.</w:t>
      </w:r>
    </w:p>
    <w:p w14:paraId="5A2786C5" w14:textId="77777777" w:rsidR="0021391B" w:rsidRDefault="0021391B">
      <w:pPr>
        <w:rPr>
          <w:rFonts w:ascii="Times New Roman" w:hAnsi="Times New Roman" w:cs="Times New Roman"/>
        </w:rPr>
      </w:pPr>
    </w:p>
    <w:p w14:paraId="4C6FE454" w14:textId="22B2E99D" w:rsidR="0021391B" w:rsidRDefault="0021391B">
      <w:pPr>
        <w:rPr>
          <w:rFonts w:ascii="Times New Roman" w:hAnsi="Times New Roman" w:cs="Times New Roman"/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Hire </w:t>
      </w:r>
      <w:proofErr w:type="gramStart"/>
      <w:r>
        <w:rPr>
          <w:rFonts w:ascii="Times New Roman" w:hAnsi="Times New Roman" w:cs="Times New Roman"/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 !</w:t>
      </w:r>
      <w:proofErr w:type="gramEnd"/>
    </w:p>
    <w:p w14:paraId="57483978" w14:textId="425006E2" w:rsidR="0021391B" w:rsidRPr="0021391B" w:rsidRDefault="0021391B">
      <w:pPr>
        <w:rPr>
          <w:rFonts w:ascii="Times New Roman" w:hAnsi="Times New Roman" w:cs="Times New Roman"/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 will graduate in spring of 2024. You can reach me at </w:t>
      </w:r>
      <w:hyperlink r:id="rId4" w:history="1">
        <w:r w:rsidRPr="005F5B2C">
          <w:rPr>
            <w:rStyle w:val="Hyperlink"/>
            <w:rFonts w:ascii="Times New Roman" w:hAnsi="Times New Roman" w:cs="Times New Roman"/>
            <w:bCs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example@email.com</w:t>
        </w:r>
      </w:hyperlink>
      <w:r>
        <w:rPr>
          <w:rFonts w:ascii="Times New Roman" w:hAnsi="Times New Roman" w:cs="Times New Roman"/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 phone (000) 000-0000 to discuss employment opportunities. </w:t>
      </w:r>
    </w:p>
    <w:sectPr w:rsidR="0021391B" w:rsidRPr="0021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B"/>
    <w:rsid w:val="0021391B"/>
    <w:rsid w:val="004F508E"/>
    <w:rsid w:val="006C62D0"/>
    <w:rsid w:val="008E5735"/>
    <w:rsid w:val="00A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3DB9"/>
  <w15:chartTrackingRefBased/>
  <w15:docId w15:val="{8EB64A9B-5209-4BDF-8354-957228CA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9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Cumming</dc:creator>
  <cp:keywords/>
  <dc:description/>
  <cp:lastModifiedBy>Mason Cumming</cp:lastModifiedBy>
  <cp:revision>2</cp:revision>
  <dcterms:created xsi:type="dcterms:W3CDTF">2024-08-22T15:39:00Z</dcterms:created>
  <dcterms:modified xsi:type="dcterms:W3CDTF">2024-08-22T15:39:00Z</dcterms:modified>
</cp:coreProperties>
</file>