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C1AD" w14:textId="77777777" w:rsidR="004D021C" w:rsidRPr="004D021C" w:rsidRDefault="004D021C" w:rsidP="004D021C">
      <w:pPr>
        <w:widowControl/>
        <w:jc w:val="center"/>
        <w:rPr>
          <w:rFonts w:ascii="文鼎大标宋简" w:eastAsia="文鼎大标宋简" w:hAnsi="宋体" w:cs="Times New Roman"/>
          <w:b/>
          <w:bCs/>
          <w:sz w:val="36"/>
          <w:szCs w:val="28"/>
        </w:rPr>
      </w:pPr>
      <w:r w:rsidRPr="004D021C">
        <w:rPr>
          <w:rFonts w:ascii="文鼎大标宋简" w:eastAsia="文鼎大标宋简" w:hAnsi="宋体" w:cs="Times New Roman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720"/>
        <w:gridCol w:w="900"/>
        <w:gridCol w:w="1620"/>
        <w:gridCol w:w="1260"/>
        <w:gridCol w:w="1800"/>
      </w:tblGrid>
      <w:tr w:rsidR="004D021C" w:rsidRPr="004D021C" w14:paraId="6C21DBFA" w14:textId="77777777" w:rsidTr="00D0364C">
        <w:trPr>
          <w:trHeight w:val="731"/>
        </w:trPr>
        <w:tc>
          <w:tcPr>
            <w:tcW w:w="1260" w:type="dxa"/>
            <w:vAlign w:val="center"/>
          </w:tcPr>
          <w:p w14:paraId="74E5E482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课程设计</w:t>
            </w:r>
          </w:p>
          <w:p w14:paraId="327C4730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340" w:type="dxa"/>
            <w:gridSpan w:val="2"/>
            <w:vAlign w:val="center"/>
          </w:tcPr>
          <w:p w14:paraId="64C3CEEE" w14:textId="1032B243" w:rsidR="004D021C" w:rsidRPr="004D021C" w:rsidRDefault="007965C7" w:rsidP="004D021C">
            <w:pPr>
              <w:widowControl/>
              <w:spacing w:line="320" w:lineRule="exact"/>
              <w:ind w:firstLineChars="200" w:firstLine="482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7965C7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协议数据的捕获和解析</w:t>
            </w:r>
          </w:p>
        </w:tc>
        <w:tc>
          <w:tcPr>
            <w:tcW w:w="900" w:type="dxa"/>
            <w:vAlign w:val="center"/>
          </w:tcPr>
          <w:p w14:paraId="46E68023" w14:textId="77777777" w:rsidR="004D021C" w:rsidRPr="004D021C" w:rsidRDefault="004D021C" w:rsidP="004D021C">
            <w:pPr>
              <w:widowControl/>
              <w:spacing w:line="320" w:lineRule="exact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学 院</w:t>
            </w:r>
          </w:p>
        </w:tc>
        <w:tc>
          <w:tcPr>
            <w:tcW w:w="1620" w:type="dxa"/>
            <w:vAlign w:val="center"/>
          </w:tcPr>
          <w:p w14:paraId="13CEAC57" w14:textId="6D6FB98E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 w14:paraId="7AB62F1D" w14:textId="77777777" w:rsidR="004D021C" w:rsidRPr="004D021C" w:rsidRDefault="004D021C" w:rsidP="004D021C">
            <w:pPr>
              <w:widowControl/>
              <w:spacing w:line="320" w:lineRule="exact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3A3A5D80" w14:textId="76B5AD91" w:rsidR="004D021C" w:rsidRPr="004D021C" w:rsidRDefault="004D021C" w:rsidP="004D021C">
            <w:pPr>
              <w:widowControl/>
              <w:spacing w:line="320" w:lineRule="exact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高占春</w:t>
            </w:r>
          </w:p>
        </w:tc>
      </w:tr>
      <w:tr w:rsidR="004D021C" w:rsidRPr="004D021C" w14:paraId="10ECBFAE" w14:textId="77777777" w:rsidTr="00D0364C">
        <w:trPr>
          <w:trHeight w:val="599"/>
        </w:trPr>
        <w:tc>
          <w:tcPr>
            <w:tcW w:w="1260" w:type="dxa"/>
            <w:vAlign w:val="center"/>
          </w:tcPr>
          <w:p w14:paraId="6A00F5E9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班 级</w:t>
            </w:r>
          </w:p>
        </w:tc>
        <w:tc>
          <w:tcPr>
            <w:tcW w:w="1620" w:type="dxa"/>
            <w:vAlign w:val="center"/>
          </w:tcPr>
          <w:p w14:paraId="41E6E1A8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14:paraId="516BC717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学 号</w:t>
            </w:r>
          </w:p>
        </w:tc>
        <w:tc>
          <w:tcPr>
            <w:tcW w:w="1620" w:type="dxa"/>
            <w:vAlign w:val="center"/>
          </w:tcPr>
          <w:p w14:paraId="2EC1AE20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14:paraId="5741C343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成绩</w:t>
            </w:r>
          </w:p>
        </w:tc>
      </w:tr>
      <w:tr w:rsidR="004D021C" w:rsidRPr="004D021C" w14:paraId="6AC9B901" w14:textId="77777777" w:rsidTr="00D0364C">
        <w:trPr>
          <w:trHeight w:val="599"/>
        </w:trPr>
        <w:tc>
          <w:tcPr>
            <w:tcW w:w="1260" w:type="dxa"/>
            <w:vAlign w:val="center"/>
          </w:tcPr>
          <w:p w14:paraId="65821D9F" w14:textId="272767DA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B74B6E" w14:textId="4A61DB50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1D59FAA" w14:textId="4016EBD3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5B1B65" w14:textId="20DC5789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136B4F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</w:tr>
      <w:tr w:rsidR="004D021C" w:rsidRPr="004D021C" w14:paraId="66CF85B5" w14:textId="77777777" w:rsidTr="00D0364C">
        <w:trPr>
          <w:trHeight w:val="599"/>
        </w:trPr>
        <w:tc>
          <w:tcPr>
            <w:tcW w:w="1260" w:type="dxa"/>
            <w:vAlign w:val="center"/>
          </w:tcPr>
          <w:p w14:paraId="57CB4190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B9F283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3D6F6A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8C19713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75CD7A08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</w:tr>
      <w:tr w:rsidR="004D021C" w:rsidRPr="004D021C" w14:paraId="6AD60C1F" w14:textId="77777777" w:rsidTr="00D0364C">
        <w:trPr>
          <w:trHeight w:val="599"/>
        </w:trPr>
        <w:tc>
          <w:tcPr>
            <w:tcW w:w="1260" w:type="dxa"/>
            <w:vAlign w:val="center"/>
          </w:tcPr>
          <w:p w14:paraId="424953E2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223EADB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F5A0A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2149B7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015AE8C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</w:tr>
      <w:tr w:rsidR="004D021C" w:rsidRPr="004D021C" w14:paraId="5F959E07" w14:textId="77777777" w:rsidTr="00D0364C">
        <w:trPr>
          <w:trHeight w:val="599"/>
        </w:trPr>
        <w:tc>
          <w:tcPr>
            <w:tcW w:w="1260" w:type="dxa"/>
            <w:vAlign w:val="center"/>
          </w:tcPr>
          <w:p w14:paraId="309BE43E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78FF66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8ED1CD2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7775BC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10EC9826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</w:p>
        </w:tc>
      </w:tr>
      <w:tr w:rsidR="004D021C" w:rsidRPr="004D021C" w14:paraId="218068D6" w14:textId="77777777" w:rsidTr="00D0364C">
        <w:trPr>
          <w:trHeight w:val="2581"/>
        </w:trPr>
        <w:tc>
          <w:tcPr>
            <w:tcW w:w="1260" w:type="dxa"/>
            <w:vAlign w:val="center"/>
          </w:tcPr>
          <w:p w14:paraId="09DC638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课</w:t>
            </w:r>
          </w:p>
          <w:p w14:paraId="66E3554F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程</w:t>
            </w:r>
          </w:p>
          <w:p w14:paraId="3A4CB009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设</w:t>
            </w:r>
          </w:p>
          <w:p w14:paraId="2B0A182C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计</w:t>
            </w:r>
          </w:p>
          <w:p w14:paraId="3D4E0DB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内</w:t>
            </w:r>
          </w:p>
          <w:p w14:paraId="767165D2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容</w:t>
            </w:r>
          </w:p>
        </w:tc>
        <w:tc>
          <w:tcPr>
            <w:tcW w:w="7920" w:type="dxa"/>
            <w:gridSpan w:val="6"/>
          </w:tcPr>
          <w:p w14:paraId="775C0D8A" w14:textId="0DB9B815" w:rsidR="007965C7" w:rsidRPr="004D021C" w:rsidRDefault="007965C7" w:rsidP="004D021C">
            <w:pPr>
              <w:widowControl/>
              <w:spacing w:line="320" w:lineRule="exact"/>
              <w:rPr>
                <w:rFonts w:ascii="幼圆" w:eastAsia="幼圆" w:hAnsi="宋体" w:cs="Times New Roman"/>
                <w:sz w:val="18"/>
                <w:szCs w:val="18"/>
              </w:rPr>
            </w:pPr>
            <w:r>
              <w:rPr>
                <w:rFonts w:ascii="幼圆" w:eastAsia="幼圆" w:hAnsi="宋体" w:cs="Times New Roman" w:hint="eastAsia"/>
                <w:sz w:val="18"/>
                <w:szCs w:val="18"/>
              </w:rPr>
              <w:t>实验教学目的是加深对I</w:t>
            </w:r>
            <w:r>
              <w:rPr>
                <w:rFonts w:ascii="幼圆" w:eastAsia="幼圆" w:hAnsi="宋体" w:cs="Times New Roman"/>
                <w:sz w:val="18"/>
                <w:szCs w:val="18"/>
              </w:rPr>
              <w:t>P</w:t>
            </w:r>
            <w:r>
              <w:rPr>
                <w:rFonts w:ascii="幼圆" w:eastAsia="幼圆" w:hAnsi="宋体" w:cs="Times New Roman" w:hint="eastAsia"/>
                <w:sz w:val="18"/>
                <w:szCs w:val="18"/>
              </w:rPr>
              <w:t>、I</w:t>
            </w:r>
            <w:r>
              <w:rPr>
                <w:rFonts w:ascii="幼圆" w:eastAsia="幼圆" w:hAnsi="宋体" w:cs="Times New Roman"/>
                <w:sz w:val="18"/>
                <w:szCs w:val="18"/>
              </w:rPr>
              <w:t>CMP</w:t>
            </w:r>
            <w:r>
              <w:rPr>
                <w:rFonts w:ascii="幼圆" w:eastAsia="幼圆" w:hAnsi="宋体" w:cs="Times New Roman" w:hint="eastAsia"/>
                <w:sz w:val="18"/>
                <w:szCs w:val="18"/>
              </w:rPr>
              <w:t>、</w:t>
            </w:r>
            <w:r>
              <w:rPr>
                <w:rFonts w:ascii="幼圆" w:eastAsia="幼圆" w:hAnsi="宋体" w:cs="Times New Roman"/>
                <w:sz w:val="18"/>
                <w:szCs w:val="18"/>
              </w:rPr>
              <w:t>DHCP</w:t>
            </w:r>
            <w:r>
              <w:rPr>
                <w:rFonts w:ascii="幼圆" w:eastAsia="幼圆" w:hAnsi="宋体" w:cs="Times New Roman" w:hint="eastAsia"/>
                <w:sz w:val="18"/>
                <w:szCs w:val="18"/>
              </w:rPr>
              <w:t>、A</w:t>
            </w:r>
            <w:r>
              <w:rPr>
                <w:rFonts w:ascii="幼圆" w:eastAsia="幼圆" w:hAnsi="宋体" w:cs="Times New Roman"/>
                <w:sz w:val="18"/>
                <w:szCs w:val="18"/>
              </w:rPr>
              <w:t>RP</w:t>
            </w:r>
            <w:r>
              <w:rPr>
                <w:rFonts w:ascii="幼圆" w:eastAsia="幼圆" w:hAnsi="宋体" w:cs="Times New Roman" w:hint="eastAsia"/>
                <w:sz w:val="18"/>
                <w:szCs w:val="18"/>
              </w:rPr>
              <w:t>、T</w:t>
            </w:r>
            <w:r>
              <w:rPr>
                <w:rFonts w:ascii="幼圆" w:eastAsia="幼圆" w:hAnsi="宋体" w:cs="Times New Roman"/>
                <w:sz w:val="18"/>
                <w:szCs w:val="18"/>
              </w:rPr>
              <w:t>CP</w:t>
            </w:r>
            <w:r>
              <w:rPr>
                <w:rFonts w:ascii="幼圆" w:eastAsia="幼圆" w:hAnsi="宋体" w:cs="Times New Roman" w:hint="eastAsia"/>
                <w:sz w:val="18"/>
                <w:szCs w:val="18"/>
              </w:rPr>
              <w:t>等协议的格式、作用的理解。</w:t>
            </w:r>
            <w:r w:rsidR="00C82AC7">
              <w:rPr>
                <w:rFonts w:ascii="幼圆" w:eastAsia="幼圆" w:hAnsi="宋体" w:cs="Times New Roman" w:hint="eastAsia"/>
                <w:sz w:val="18"/>
                <w:szCs w:val="18"/>
              </w:rPr>
              <w:t>基本内容是</w:t>
            </w:r>
            <w:r w:rsidR="003907E2">
              <w:rPr>
                <w:rFonts w:ascii="幼圆" w:eastAsia="幼圆" w:hAnsi="宋体" w:cs="Times New Roman" w:hint="eastAsia"/>
                <w:sz w:val="18"/>
                <w:szCs w:val="18"/>
              </w:rPr>
              <w:t>通过资料等方式来学习</w:t>
            </w:r>
            <w:r w:rsidR="00C82AC7" w:rsidRPr="00C82AC7">
              <w:rPr>
                <w:rFonts w:ascii="幼圆" w:eastAsia="幼圆" w:hAnsi="宋体" w:cs="Times New Roman" w:hint="eastAsia"/>
                <w:sz w:val="18"/>
                <w:szCs w:val="18"/>
              </w:rPr>
              <w:t>IP、ICMP、DHCP、ARP、TCP等协议</w:t>
            </w:r>
            <w:r w:rsidR="00C82AC7">
              <w:rPr>
                <w:rFonts w:ascii="幼圆" w:eastAsia="幼圆" w:hAnsi="宋体" w:cs="Times New Roman" w:hint="eastAsia"/>
                <w:sz w:val="18"/>
                <w:szCs w:val="18"/>
              </w:rPr>
              <w:t>每个字段的意义、结合具体报文分析其实际内容。实验方式</w:t>
            </w:r>
            <w:r>
              <w:rPr>
                <w:rFonts w:ascii="幼圆" w:eastAsia="幼圆" w:hAnsi="宋体" w:cs="Times New Roman" w:hint="eastAsia"/>
                <w:sz w:val="18"/>
                <w:szCs w:val="18"/>
              </w:rPr>
              <w:t>是通过</w:t>
            </w:r>
            <w:proofErr w:type="spellStart"/>
            <w:r>
              <w:rPr>
                <w:rFonts w:ascii="幼圆" w:eastAsia="幼圆" w:hAnsi="宋体" w:cs="Times New Roman" w:hint="eastAsia"/>
                <w:sz w:val="18"/>
                <w:szCs w:val="18"/>
              </w:rPr>
              <w:t>wireshark</w:t>
            </w:r>
            <w:proofErr w:type="spellEnd"/>
            <w:r>
              <w:rPr>
                <w:rFonts w:ascii="幼圆" w:eastAsia="幼圆" w:hAnsi="宋体" w:cs="Times New Roman" w:hint="eastAsia"/>
                <w:sz w:val="18"/>
                <w:szCs w:val="18"/>
              </w:rPr>
              <w:t>抓包，用过滤器</w:t>
            </w:r>
            <w:r w:rsidR="00C82AC7">
              <w:rPr>
                <w:rFonts w:ascii="幼圆" w:eastAsia="幼圆" w:hAnsi="宋体" w:cs="Times New Roman" w:hint="eastAsia"/>
                <w:sz w:val="18"/>
                <w:szCs w:val="18"/>
              </w:rPr>
              <w:t>选出要求的包进行分析。</w:t>
            </w:r>
          </w:p>
        </w:tc>
      </w:tr>
      <w:tr w:rsidR="004D021C" w:rsidRPr="004D021C" w14:paraId="630645A3" w14:textId="77777777" w:rsidTr="00D0364C">
        <w:trPr>
          <w:trHeight w:val="1703"/>
        </w:trPr>
        <w:tc>
          <w:tcPr>
            <w:tcW w:w="1260" w:type="dxa"/>
            <w:vAlign w:val="center"/>
          </w:tcPr>
          <w:p w14:paraId="56429D67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学生</w:t>
            </w:r>
          </w:p>
          <w:p w14:paraId="549D5315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课程设计</w:t>
            </w:r>
          </w:p>
          <w:p w14:paraId="32891E3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报告</w:t>
            </w:r>
          </w:p>
          <w:p w14:paraId="5159697E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pacing w:val="-8"/>
                <w:w w:val="90"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spacing w:val="-8"/>
                <w:w w:val="90"/>
                <w:sz w:val="24"/>
                <w:szCs w:val="24"/>
              </w:rPr>
              <w:t>（附页）</w:t>
            </w:r>
          </w:p>
        </w:tc>
        <w:tc>
          <w:tcPr>
            <w:tcW w:w="7920" w:type="dxa"/>
            <w:gridSpan w:val="6"/>
          </w:tcPr>
          <w:p w14:paraId="6E30D91E" w14:textId="77777777" w:rsidR="004D021C" w:rsidRPr="004D021C" w:rsidRDefault="004D021C" w:rsidP="004D021C">
            <w:pPr>
              <w:widowControl/>
              <w:spacing w:line="320" w:lineRule="exact"/>
              <w:rPr>
                <w:rFonts w:ascii="幼圆" w:eastAsia="幼圆" w:hAnsi="宋体" w:cs="Times New Roman"/>
                <w:sz w:val="24"/>
                <w:szCs w:val="24"/>
              </w:rPr>
            </w:pPr>
          </w:p>
        </w:tc>
      </w:tr>
      <w:tr w:rsidR="004D021C" w:rsidRPr="004D021C" w14:paraId="0C6872D7" w14:textId="77777777" w:rsidTr="00D0364C">
        <w:trPr>
          <w:trHeight w:val="4451"/>
        </w:trPr>
        <w:tc>
          <w:tcPr>
            <w:tcW w:w="1260" w:type="dxa"/>
            <w:vAlign w:val="center"/>
          </w:tcPr>
          <w:p w14:paraId="02AA743B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课</w:t>
            </w:r>
          </w:p>
          <w:p w14:paraId="6039B221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程</w:t>
            </w:r>
          </w:p>
          <w:p w14:paraId="20738CC3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设</w:t>
            </w:r>
          </w:p>
          <w:p w14:paraId="0BEBC71F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计</w:t>
            </w:r>
          </w:p>
          <w:p w14:paraId="6F429F2A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成</w:t>
            </w:r>
          </w:p>
          <w:p w14:paraId="69E10338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proofErr w:type="gramStart"/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绩</w:t>
            </w:r>
            <w:proofErr w:type="gramEnd"/>
          </w:p>
          <w:p w14:paraId="78456A02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b/>
                <w:bCs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评</w:t>
            </w:r>
          </w:p>
          <w:p w14:paraId="1A00D9CC" w14:textId="77777777" w:rsidR="004D021C" w:rsidRPr="004D021C" w:rsidRDefault="004D021C" w:rsidP="004D021C">
            <w:pPr>
              <w:widowControl/>
              <w:spacing w:line="320" w:lineRule="exact"/>
              <w:jc w:val="center"/>
              <w:rPr>
                <w:rFonts w:ascii="幼圆" w:eastAsia="幼圆" w:hAnsi="宋体" w:cs="Times New Roman"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bCs/>
                <w:sz w:val="24"/>
                <w:szCs w:val="24"/>
              </w:rPr>
              <w:t>定</w:t>
            </w:r>
          </w:p>
        </w:tc>
        <w:tc>
          <w:tcPr>
            <w:tcW w:w="7920" w:type="dxa"/>
            <w:gridSpan w:val="6"/>
          </w:tcPr>
          <w:p w14:paraId="2DB01F62" w14:textId="77777777" w:rsidR="004D021C" w:rsidRPr="004D021C" w:rsidRDefault="004D021C" w:rsidP="004D021C">
            <w:pPr>
              <w:widowControl/>
              <w:spacing w:line="320" w:lineRule="exact"/>
              <w:rPr>
                <w:rFonts w:ascii="幼圆" w:eastAsia="幼圆" w:hAnsi="宋体" w:cs="Times New Roman"/>
                <w:szCs w:val="21"/>
              </w:rPr>
            </w:pPr>
            <w:r w:rsidRPr="004D021C">
              <w:rPr>
                <w:rFonts w:ascii="幼圆" w:eastAsia="幼圆" w:hAnsi="宋体" w:cs="Times New Roman" w:hint="eastAsia"/>
                <w:szCs w:val="21"/>
              </w:rPr>
              <w:t>遵照实践教学大纲并根据以下四方面综合评定成绩：</w:t>
            </w:r>
          </w:p>
          <w:p w14:paraId="58B0B5E3" w14:textId="77777777" w:rsidR="004D021C" w:rsidRPr="004D021C" w:rsidRDefault="004D021C" w:rsidP="004D021C">
            <w:pPr>
              <w:widowControl/>
              <w:spacing w:line="320" w:lineRule="exact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4D021C">
              <w:rPr>
                <w:rFonts w:ascii="幼圆" w:eastAsia="幼圆" w:hAnsi="宋体" w:cs="Times New Roman" w:hint="eastAsia"/>
                <w:szCs w:val="21"/>
              </w:rPr>
              <w:t>1、课程设计</w:t>
            </w:r>
            <w:r w:rsidRPr="004D021C">
              <w:rPr>
                <w:rFonts w:ascii="Times New Roman" w:eastAsia="宋体" w:hAnsi="Times New Roman" w:cs="Times New Roman" w:hint="eastAsia"/>
                <w:szCs w:val="21"/>
              </w:rPr>
              <w:t>目的任务明确，选题符合教学要求，份量及难易程度</w:t>
            </w:r>
          </w:p>
          <w:p w14:paraId="0E3EA3A7" w14:textId="77777777" w:rsidR="004D021C" w:rsidRPr="004D021C" w:rsidRDefault="004D021C" w:rsidP="004D021C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cs="Times New Roman"/>
                <w:szCs w:val="21"/>
              </w:rPr>
            </w:pPr>
            <w:r w:rsidRPr="004D021C">
              <w:rPr>
                <w:rFonts w:ascii="幼圆" w:eastAsia="幼圆" w:hAnsi="宋体" w:cs="Times New Roman" w:hint="eastAsia"/>
                <w:szCs w:val="21"/>
              </w:rPr>
              <w:t>2、团队分工是否恰当与合理</w:t>
            </w:r>
          </w:p>
          <w:p w14:paraId="1418FD83" w14:textId="77777777" w:rsidR="004D021C" w:rsidRPr="004D021C" w:rsidRDefault="004D021C" w:rsidP="004D021C">
            <w:pPr>
              <w:widowControl/>
              <w:spacing w:line="320" w:lineRule="exact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4D021C">
              <w:rPr>
                <w:rFonts w:ascii="幼圆" w:eastAsia="幼圆" w:hAnsi="宋体" w:cs="Times New Roman" w:hint="eastAsia"/>
                <w:szCs w:val="21"/>
              </w:rPr>
              <w:t>3、</w:t>
            </w:r>
            <w:r w:rsidRPr="004D021C">
              <w:rPr>
                <w:rFonts w:ascii="Times New Roman" w:eastAsia="宋体" w:hAnsi="Times New Roman" w:cs="Times New Roman" w:hint="eastAsia"/>
                <w:szCs w:val="21"/>
              </w:rPr>
              <w:t>综合运用所学知识，提高分析问题、解决问题及实践动手能力的效果</w:t>
            </w:r>
          </w:p>
          <w:p w14:paraId="1DC234C7" w14:textId="77777777" w:rsidR="004D021C" w:rsidRPr="004D021C" w:rsidRDefault="004D021C" w:rsidP="004D021C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cs="Times New Roman"/>
                <w:szCs w:val="21"/>
              </w:rPr>
            </w:pPr>
            <w:r w:rsidRPr="004D021C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4D021C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4D021C">
              <w:rPr>
                <w:rFonts w:ascii="幼圆" w:eastAsia="幼圆" w:hAnsi="宋体" w:cs="Times New Roman" w:hint="eastAsia"/>
                <w:szCs w:val="21"/>
              </w:rPr>
              <w:t>是否</w:t>
            </w:r>
            <w:r w:rsidRPr="004D021C">
              <w:rPr>
                <w:rFonts w:ascii="Times New Roman" w:eastAsia="宋体" w:hAnsi="Times New Roman" w:cs="Times New Roman" w:hint="eastAsia"/>
                <w:szCs w:val="21"/>
              </w:rPr>
              <w:t>认真、独立完成属于自己的课程设计内容，课程设计报告是否思路清晰、文字通顺、书写规范</w:t>
            </w:r>
          </w:p>
          <w:p w14:paraId="3E6F73E2" w14:textId="77777777" w:rsidR="004D021C" w:rsidRPr="004D021C" w:rsidRDefault="004D021C" w:rsidP="004D021C">
            <w:pPr>
              <w:widowControl/>
              <w:spacing w:line="320" w:lineRule="exact"/>
              <w:ind w:firstLineChars="200" w:firstLine="482"/>
              <w:rPr>
                <w:rFonts w:ascii="幼圆" w:eastAsia="幼圆" w:hAnsi="宋体" w:cs="Times New Roman"/>
                <w:szCs w:val="21"/>
              </w:rPr>
            </w:pPr>
            <w:r w:rsidRPr="004D021C">
              <w:rPr>
                <w:rFonts w:ascii="幼圆" w:eastAsia="幼圆" w:hAnsi="宋体" w:cs="Times New Roman" w:hint="eastAsia"/>
                <w:b/>
                <w:sz w:val="24"/>
                <w:szCs w:val="24"/>
              </w:rPr>
              <w:t>评语</w:t>
            </w:r>
            <w:r w:rsidRPr="004D021C">
              <w:rPr>
                <w:rFonts w:ascii="幼圆" w:eastAsia="幼圆" w:hAnsi="宋体" w:cs="Times New Roman" w:hint="eastAsia"/>
                <w:sz w:val="24"/>
                <w:szCs w:val="24"/>
              </w:rPr>
              <w:t>:</w:t>
            </w:r>
            <w:r w:rsidRPr="004D021C">
              <w:rPr>
                <w:rFonts w:ascii="幼圆" w:eastAsia="幼圆" w:hAnsi="宋体" w:cs="Times New Roman" w:hint="eastAsia"/>
                <w:szCs w:val="21"/>
              </w:rPr>
              <w:t xml:space="preserve"> </w:t>
            </w:r>
          </w:p>
          <w:p w14:paraId="54BD8AC7" w14:textId="77777777" w:rsidR="004D021C" w:rsidRPr="004D021C" w:rsidRDefault="004D021C" w:rsidP="004D021C">
            <w:pPr>
              <w:widowControl/>
              <w:spacing w:line="320" w:lineRule="exact"/>
              <w:ind w:firstLineChars="196" w:firstLine="470"/>
              <w:rPr>
                <w:rFonts w:ascii="幼圆" w:eastAsia="幼圆" w:hAnsi="宋体" w:cs="Times New Roman"/>
                <w:sz w:val="24"/>
                <w:szCs w:val="24"/>
              </w:rPr>
            </w:pPr>
          </w:p>
          <w:p w14:paraId="0681E0CB" w14:textId="77777777" w:rsidR="004D021C" w:rsidRPr="004D021C" w:rsidRDefault="004D021C" w:rsidP="004D021C">
            <w:pPr>
              <w:widowControl/>
              <w:spacing w:line="320" w:lineRule="exact"/>
              <w:rPr>
                <w:rFonts w:ascii="幼圆" w:eastAsia="幼圆" w:hAnsi="宋体" w:cs="Times New Roman"/>
                <w:b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sz w:val="24"/>
                <w:szCs w:val="24"/>
              </w:rPr>
              <w:t xml:space="preserve">    </w:t>
            </w:r>
          </w:p>
          <w:p w14:paraId="3F997FD2" w14:textId="77777777" w:rsidR="004D021C" w:rsidRPr="004D021C" w:rsidRDefault="004D021C" w:rsidP="004D021C">
            <w:pPr>
              <w:widowControl/>
              <w:spacing w:line="320" w:lineRule="exact"/>
              <w:rPr>
                <w:rFonts w:ascii="幼圆" w:eastAsia="幼圆" w:hAnsi="宋体" w:cs="Times New Roman"/>
                <w:b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sz w:val="24"/>
                <w:szCs w:val="24"/>
              </w:rPr>
              <w:t xml:space="preserve">    </w:t>
            </w:r>
          </w:p>
          <w:p w14:paraId="7EC97E57" w14:textId="77777777" w:rsidR="004D021C" w:rsidRPr="004D021C" w:rsidRDefault="004D021C" w:rsidP="004D021C">
            <w:pPr>
              <w:widowControl/>
              <w:spacing w:line="320" w:lineRule="exact"/>
              <w:rPr>
                <w:rFonts w:ascii="幼圆" w:eastAsia="幼圆" w:hAnsi="宋体" w:cs="Times New Roman"/>
                <w:b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sz w:val="24"/>
                <w:szCs w:val="24"/>
              </w:rPr>
              <w:t xml:space="preserve">    </w:t>
            </w:r>
          </w:p>
          <w:p w14:paraId="1300D4C2" w14:textId="77777777" w:rsidR="004D021C" w:rsidRPr="004D021C" w:rsidRDefault="004D021C" w:rsidP="004D021C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cs="Times New Roman"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b/>
                <w:sz w:val="24"/>
                <w:szCs w:val="24"/>
              </w:rPr>
              <w:t>成绩</w:t>
            </w:r>
            <w:r w:rsidRPr="004D021C">
              <w:rPr>
                <w:rFonts w:ascii="幼圆" w:eastAsia="幼圆" w:hAnsi="宋体" w:cs="Times New Roman" w:hint="eastAsia"/>
                <w:sz w:val="24"/>
                <w:szCs w:val="24"/>
              </w:rPr>
              <w:t>:</w:t>
            </w:r>
          </w:p>
          <w:p w14:paraId="21EEC16A" w14:textId="77777777" w:rsidR="004D021C" w:rsidRPr="004D021C" w:rsidRDefault="004D021C" w:rsidP="004D021C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 w:cs="Times New Roman"/>
                <w:szCs w:val="21"/>
              </w:rPr>
            </w:pPr>
          </w:p>
          <w:p w14:paraId="5F7EB60E" w14:textId="77777777" w:rsidR="004D021C" w:rsidRPr="004D021C" w:rsidRDefault="004D021C" w:rsidP="004D021C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 w:cs="Times New Roman"/>
                <w:szCs w:val="21"/>
              </w:rPr>
            </w:pPr>
            <w:r w:rsidRPr="004D021C">
              <w:rPr>
                <w:rFonts w:ascii="幼圆" w:eastAsia="幼圆" w:hAnsi="宋体" w:cs="Times New Roman" w:hint="eastAsia"/>
                <w:szCs w:val="21"/>
              </w:rPr>
              <w:t xml:space="preserve">指导教师签名：             </w:t>
            </w:r>
          </w:p>
          <w:p w14:paraId="1B1B19EB" w14:textId="77777777" w:rsidR="004D021C" w:rsidRPr="004D021C" w:rsidRDefault="004D021C" w:rsidP="004D021C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cs="Times New Roman"/>
                <w:sz w:val="24"/>
                <w:szCs w:val="24"/>
              </w:rPr>
            </w:pPr>
          </w:p>
          <w:p w14:paraId="79BE163F" w14:textId="77777777" w:rsidR="004D021C" w:rsidRPr="004D021C" w:rsidRDefault="004D021C" w:rsidP="004D021C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cs="Times New Roman"/>
                <w:sz w:val="24"/>
                <w:szCs w:val="24"/>
              </w:rPr>
            </w:pPr>
            <w:r w:rsidRPr="004D021C">
              <w:rPr>
                <w:rFonts w:ascii="幼圆" w:eastAsia="幼圆" w:hAnsi="宋体" w:cs="Times New Roman" w:hint="eastAsia"/>
                <w:sz w:val="24"/>
                <w:szCs w:val="24"/>
              </w:rPr>
              <w:t>年    月     日</w:t>
            </w:r>
          </w:p>
        </w:tc>
      </w:tr>
    </w:tbl>
    <w:p w14:paraId="1E0A50A3" w14:textId="77777777" w:rsidR="004D021C" w:rsidRPr="004D021C" w:rsidRDefault="004D021C" w:rsidP="004D021C">
      <w:pPr>
        <w:rPr>
          <w:rFonts w:ascii="Times New Roman" w:eastAsia="宋体" w:hAnsi="Times New Roman" w:cs="Times New Roman"/>
          <w:szCs w:val="24"/>
        </w:rPr>
      </w:pPr>
      <w:r w:rsidRPr="004D021C">
        <w:rPr>
          <w:rFonts w:ascii="Times New Roman" w:eastAsia="宋体" w:hAnsi="Times New Roman" w:cs="Times New Roman" w:hint="eastAsia"/>
          <w:szCs w:val="24"/>
        </w:rPr>
        <w:t>注：评语要体现每个学生的工作情况，可以加页。</w:t>
      </w:r>
    </w:p>
    <w:p w14:paraId="1E10FC8D" w14:textId="77777777" w:rsidR="00A91A34" w:rsidRPr="004D021C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14:paraId="6C4021A1" w14:textId="77777777" w:rsidTr="00A91A34">
        <w:trPr>
          <w:trHeight w:val="13836"/>
        </w:trPr>
        <w:tc>
          <w:tcPr>
            <w:tcW w:w="10988" w:type="dxa"/>
          </w:tcPr>
          <w:p w14:paraId="0CB5668C" w14:textId="77777777" w:rsidR="00A91A34" w:rsidRDefault="00A91A34"/>
          <w:p w14:paraId="262BBA9D" w14:textId="77777777" w:rsidR="00A91A34" w:rsidRDefault="00A91A34"/>
          <w:p w14:paraId="76A2E3E3" w14:textId="77777777" w:rsidR="0084613E" w:rsidRDefault="0084613E" w:rsidP="00C96935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  <w:p w14:paraId="620D66E9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proofErr w:type="gramStart"/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14:paraId="3731E4C4" w14:textId="77777777" w:rsidR="00A91A34" w:rsidRPr="0084613E" w:rsidRDefault="00A91A34" w:rsidP="00C96935">
            <w:pPr>
              <w:rPr>
                <w:rFonts w:ascii="华文中宋" w:eastAsia="华文中宋" w:hAnsi="华文中宋"/>
              </w:rPr>
            </w:pPr>
          </w:p>
          <w:p w14:paraId="1022112B" w14:textId="77777777" w:rsidR="00A91A34" w:rsidRDefault="00A91A34"/>
          <w:p w14:paraId="05F9498F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实 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验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   报   告</w:t>
            </w:r>
          </w:p>
          <w:p w14:paraId="4787A97F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3A7E4FF8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1ACEA6FA" w14:textId="588EAF7E"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课程名称____</w:t>
            </w:r>
            <w:r w:rsidR="00DE4F40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计算机网络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</w:t>
            </w:r>
          </w:p>
          <w:p w14:paraId="04E87C0C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14:paraId="65EB86D0" w14:textId="399AFED2"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实验名称_</w:t>
            </w:r>
            <w:r w:rsidR="00DE4F40" w:rsidRPr="00DE4F40">
              <w:rPr>
                <w:rFonts w:ascii="华文中宋" w:eastAsia="华文中宋" w:hAnsi="华文中宋"/>
                <w:b/>
                <w:sz w:val="36"/>
                <w:szCs w:val="36"/>
              </w:rPr>
              <w:t>__</w:t>
            </w:r>
            <w:r w:rsidR="00DE4F40" w:rsidRPr="00DE4F40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协议数据的捕获和解析</w:t>
            </w:r>
            <w:r w:rsidR="00DE4F40" w:rsidRPr="00DE4F40">
              <w:rPr>
                <w:rFonts w:ascii="华文中宋" w:eastAsia="华文中宋" w:hAnsi="华文中宋"/>
                <w:b/>
                <w:sz w:val="36"/>
                <w:szCs w:val="36"/>
              </w:rPr>
              <w:t>__</w:t>
            </w:r>
          </w:p>
          <w:p w14:paraId="179FCB15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2"/>
                <w:szCs w:val="32"/>
              </w:rPr>
            </w:pPr>
          </w:p>
          <w:p w14:paraId="683E9F39" w14:textId="145FC841"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学院班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</w:t>
            </w:r>
          </w:p>
          <w:p w14:paraId="456F2932" w14:textId="77777777" w:rsidR="009C1A51" w:rsidRDefault="009C1A51" w:rsidP="009C1A51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  <w:p w14:paraId="548C34AF" w14:textId="245D40AE"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AA2740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B138D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14:paraId="21CE0F64" w14:textId="77777777" w:rsidR="0084613E" w:rsidRDefault="0084613E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793145CB" w14:textId="77777777" w:rsidR="009E3E9C" w:rsidRDefault="009E3E9C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724F6E1C" w14:textId="10CADA52"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DE4F40" w:rsidRPr="00DE4F40">
              <w:rPr>
                <w:rFonts w:ascii="华文中宋" w:eastAsia="华文中宋" w:hAnsi="华文中宋"/>
                <w:b/>
                <w:sz w:val="36"/>
                <w:szCs w:val="36"/>
              </w:rPr>
              <w:t>2020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年</w:t>
            </w:r>
            <w:r w:rsidR="00DE4F40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6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月</w:t>
            </w:r>
            <w:r w:rsidR="00DE4F40">
              <w:rPr>
                <w:rFonts w:ascii="华文中宋" w:eastAsia="华文中宋" w:hAnsi="华文中宋"/>
                <w:b/>
                <w:sz w:val="36"/>
                <w:szCs w:val="36"/>
              </w:rPr>
              <w:t>6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日</w:t>
            </w:r>
          </w:p>
        </w:tc>
      </w:tr>
    </w:tbl>
    <w:p w14:paraId="73570842" w14:textId="77777777" w:rsidR="00A91A34" w:rsidRDefault="00A91A34">
      <w:pPr>
        <w:rPr>
          <w:szCs w:val="21"/>
        </w:rPr>
      </w:pPr>
    </w:p>
    <w:p w14:paraId="6CE4C608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29FDC7E7" w14:textId="77777777" w:rsidTr="00F77C3C">
        <w:trPr>
          <w:trHeight w:val="13836"/>
        </w:trPr>
        <w:tc>
          <w:tcPr>
            <w:tcW w:w="10988" w:type="dxa"/>
          </w:tcPr>
          <w:p w14:paraId="1CCCE647" w14:textId="696D2086" w:rsidR="0023084D" w:rsidRPr="002907AE" w:rsidRDefault="0023084D" w:rsidP="0023084D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b/>
                <w:color w:val="FF0000"/>
                <w:sz w:val="36"/>
                <w:szCs w:val="36"/>
              </w:rPr>
            </w:pPr>
            <w:r w:rsidRPr="002907AE">
              <w:rPr>
                <w:rFonts w:ascii="楷体" w:eastAsia="楷体" w:hAnsi="楷体" w:hint="eastAsia"/>
                <w:b/>
                <w:color w:val="FF0000"/>
                <w:sz w:val="36"/>
                <w:szCs w:val="36"/>
              </w:rPr>
              <w:lastRenderedPageBreak/>
              <w:t>实验内容和实验步骤描述</w:t>
            </w:r>
          </w:p>
          <w:p w14:paraId="0C6904A6" w14:textId="4BCE5ACC" w:rsidR="002907AE" w:rsidRPr="002907AE" w:rsidRDefault="002907AE" w:rsidP="002907AE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 w:rsidRPr="002907AE">
              <w:rPr>
                <w:rFonts w:ascii="楷体" w:eastAsia="楷体" w:hAnsi="楷体" w:hint="eastAsia"/>
                <w:b/>
                <w:sz w:val="32"/>
                <w:szCs w:val="32"/>
              </w:rPr>
              <w:t>实验内容和实验目的</w:t>
            </w:r>
          </w:p>
          <w:p w14:paraId="33E41678" w14:textId="77777777" w:rsidR="002907AE" w:rsidRPr="002907AE" w:rsidRDefault="002907AE" w:rsidP="002907A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2907AE">
              <w:rPr>
                <w:rFonts w:ascii="楷体" w:eastAsia="楷体" w:hAnsi="楷体" w:hint="eastAsia"/>
                <w:bCs/>
                <w:sz w:val="24"/>
                <w:szCs w:val="24"/>
              </w:rPr>
              <w:t>本次实验主要包含下列内容：</w:t>
            </w:r>
          </w:p>
          <w:p w14:paraId="503EBBFB" w14:textId="77777777" w:rsidR="002907AE" w:rsidRPr="002907AE" w:rsidRDefault="002907AE" w:rsidP="002907A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2907AE">
              <w:rPr>
                <w:rFonts w:ascii="楷体" w:eastAsia="楷体" w:hAnsi="楷体" w:hint="eastAsia"/>
                <w:bCs/>
                <w:sz w:val="24"/>
                <w:szCs w:val="24"/>
              </w:rPr>
              <w:t>1）使用 Wireshark 软件捕获在使用 ping 命令时产生的 ICMP 消息；</w:t>
            </w:r>
          </w:p>
          <w:p w14:paraId="11BE637A" w14:textId="77777777" w:rsidR="002907AE" w:rsidRPr="002907AE" w:rsidRDefault="002907AE" w:rsidP="002907A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2907AE">
              <w:rPr>
                <w:rFonts w:ascii="楷体" w:eastAsia="楷体" w:hAnsi="楷体" w:hint="eastAsia"/>
                <w:bCs/>
                <w:sz w:val="24"/>
                <w:szCs w:val="24"/>
              </w:rPr>
              <w:t>2）分析网络层 IP 包头格式，理解各字段的作用，对于分段和校验和进行验证；</w:t>
            </w:r>
          </w:p>
          <w:p w14:paraId="4FFB0A3F" w14:textId="77777777" w:rsidR="002907AE" w:rsidRPr="002907AE" w:rsidRDefault="002907AE" w:rsidP="002907A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2907AE">
              <w:rPr>
                <w:rFonts w:ascii="楷体" w:eastAsia="楷体" w:hAnsi="楷体" w:hint="eastAsia"/>
                <w:bCs/>
                <w:sz w:val="24"/>
                <w:szCs w:val="24"/>
              </w:rPr>
              <w:t>3）使用 Wireshark 软件捕获在使用 ARP 消息，分析其消息格式，理解其工作原理；</w:t>
            </w:r>
          </w:p>
          <w:p w14:paraId="6CC5054D" w14:textId="77777777" w:rsidR="002907AE" w:rsidRPr="002907AE" w:rsidRDefault="002907AE" w:rsidP="002907A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2907AE">
              <w:rPr>
                <w:rFonts w:ascii="楷体" w:eastAsia="楷体" w:hAnsi="楷体" w:hint="eastAsia"/>
                <w:bCs/>
                <w:sz w:val="24"/>
                <w:szCs w:val="24"/>
              </w:rPr>
              <w:t>4）使用 Wireshark 捕获 DHCP 消息，分析其消息序列，理解 DHCP 的功能和操作原理；</w:t>
            </w:r>
          </w:p>
          <w:p w14:paraId="2A356934" w14:textId="02D6730D" w:rsidR="002907AE" w:rsidRPr="002907AE" w:rsidRDefault="002907AE" w:rsidP="002907A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2907AE">
              <w:rPr>
                <w:rFonts w:ascii="楷体" w:eastAsia="楷体" w:hAnsi="楷体" w:hint="eastAsia"/>
                <w:bCs/>
                <w:sz w:val="24"/>
                <w:szCs w:val="24"/>
              </w:rPr>
              <w:t>5）使用 Wireshark 捕获 TCP 消息，分析 TCP 报文段头格式，理解连接建立和释放的原理，差错控制原理、序号和窗口管理的原理。</w:t>
            </w:r>
          </w:p>
          <w:p w14:paraId="3467CC99" w14:textId="033FD2A1" w:rsidR="00727289" w:rsidRDefault="00727289" w:rsidP="002907A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42800ED4" w14:textId="22579BE3" w:rsidR="0011792E" w:rsidRPr="0011792E" w:rsidRDefault="0011792E" w:rsidP="002907AE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 w:rsidRPr="0011792E">
              <w:rPr>
                <w:rFonts w:ascii="楷体" w:eastAsia="楷体" w:hAnsi="楷体" w:hint="eastAsia"/>
                <w:b/>
                <w:sz w:val="32"/>
                <w:szCs w:val="32"/>
              </w:rPr>
              <w:t>实验环境</w:t>
            </w:r>
          </w:p>
          <w:p w14:paraId="536D39C8" w14:textId="77777777" w:rsidR="0011792E" w:rsidRPr="0011792E" w:rsidRDefault="0011792E" w:rsidP="0011792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11792E">
              <w:rPr>
                <w:rFonts w:ascii="楷体" w:eastAsia="楷体" w:hAnsi="楷体" w:hint="eastAsia"/>
                <w:bCs/>
                <w:sz w:val="24"/>
                <w:szCs w:val="24"/>
              </w:rPr>
              <w:t>Windows 10 操作系统</w:t>
            </w:r>
          </w:p>
          <w:p w14:paraId="70189BDF" w14:textId="16C8C0C1" w:rsidR="0011792E" w:rsidRDefault="0011792E" w:rsidP="0011792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11792E">
              <w:rPr>
                <w:rFonts w:ascii="楷体" w:eastAsia="楷体" w:hAnsi="楷体"/>
                <w:bCs/>
                <w:sz w:val="24"/>
                <w:szCs w:val="24"/>
              </w:rPr>
              <w:t>Wireshark Version 3.</w:t>
            </w:r>
            <w:r w:rsidR="00B26E5F">
              <w:rPr>
                <w:rFonts w:ascii="楷体" w:eastAsia="楷体" w:hAnsi="楷体"/>
                <w:bCs/>
                <w:sz w:val="24"/>
                <w:szCs w:val="24"/>
              </w:rPr>
              <w:t>6</w:t>
            </w:r>
            <w:r w:rsidRPr="0011792E">
              <w:rPr>
                <w:rFonts w:ascii="楷体" w:eastAsia="楷体" w:hAnsi="楷体"/>
                <w:bCs/>
                <w:sz w:val="24"/>
                <w:szCs w:val="24"/>
              </w:rPr>
              <w:t>.</w:t>
            </w:r>
            <w:r w:rsidR="00B26E5F">
              <w:rPr>
                <w:rFonts w:ascii="楷体" w:eastAsia="楷体" w:hAnsi="楷体"/>
                <w:bCs/>
                <w:sz w:val="24"/>
                <w:szCs w:val="24"/>
              </w:rPr>
              <w:t>5</w:t>
            </w:r>
          </w:p>
          <w:p w14:paraId="60D56013" w14:textId="77777777" w:rsidR="0011792E" w:rsidRDefault="0011792E" w:rsidP="0011792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3F34F543" w14:textId="3E92FD53" w:rsidR="00727289" w:rsidRDefault="00727289" w:rsidP="002907AE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 w:rsidRPr="00727289">
              <w:rPr>
                <w:rFonts w:ascii="楷体" w:eastAsia="楷体" w:hAnsi="楷体" w:hint="eastAsia"/>
                <w:b/>
                <w:sz w:val="32"/>
                <w:szCs w:val="32"/>
              </w:rPr>
              <w:t>实验步骤</w:t>
            </w:r>
          </w:p>
          <w:p w14:paraId="397A56A4" w14:textId="0CC47DFD" w:rsidR="00727289" w:rsidRPr="00615AFB" w:rsidRDefault="00727289" w:rsidP="00727289">
            <w:pPr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 w:rsidRPr="00615AFB">
              <w:rPr>
                <w:rFonts w:ascii="楷体" w:eastAsia="楷体" w:hAnsi="楷体" w:hint="eastAsia"/>
                <w:b/>
                <w:sz w:val="28"/>
                <w:szCs w:val="28"/>
              </w:rPr>
              <w:t>准备工作</w:t>
            </w:r>
          </w:p>
          <w:p w14:paraId="255AB5AF" w14:textId="7919048F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1. 下载 Wireshark 软件</w:t>
            </w:r>
          </w:p>
          <w:p w14:paraId="23F8C7D4" w14:textId="77777777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2. 确保计算机已经连接到网络。</w:t>
            </w:r>
          </w:p>
          <w:p w14:paraId="77E61877" w14:textId="2EEFED31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3. 启动 Wireshark，设置捕获接口为</w:t>
            </w:r>
            <w:r w:rsidR="00107794">
              <w:rPr>
                <w:rFonts w:ascii="楷体" w:eastAsia="楷体" w:hAnsi="楷体" w:hint="eastAsia"/>
                <w:bCs/>
                <w:sz w:val="24"/>
                <w:szCs w:val="24"/>
              </w:rPr>
              <w:t>W</w:t>
            </w:r>
            <w:r w:rsidR="00107794">
              <w:rPr>
                <w:rFonts w:ascii="楷体" w:eastAsia="楷体" w:hAnsi="楷体"/>
                <w:bCs/>
                <w:sz w:val="24"/>
                <w:szCs w:val="24"/>
              </w:rPr>
              <w:t>LAN</w:t>
            </w: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，设置合适的捕获过滤器：</w:t>
            </w:r>
          </w:p>
          <w:p w14:paraId="51458F9B" w14:textId="73D43D01" w:rsidR="00727289" w:rsidRPr="00727289" w:rsidRDefault="00727289" w:rsidP="00615AFB">
            <w:pPr>
              <w:ind w:firstLineChars="200" w:firstLine="480"/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对于</w:t>
            </w:r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ping </w:t>
            </w: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命令，设置捕获过滤器为</w:t>
            </w:r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</w:t>
            </w:r>
            <w:proofErr w:type="spellStart"/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>icmp</w:t>
            </w:r>
            <w:proofErr w:type="spellEnd"/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</w:t>
            </w:r>
          </w:p>
          <w:p w14:paraId="74A3093E" w14:textId="04D9066E" w:rsidR="00727289" w:rsidRPr="00727289" w:rsidRDefault="00727289" w:rsidP="00615AFB">
            <w:pPr>
              <w:ind w:firstLineChars="200" w:firstLine="480"/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对于</w:t>
            </w:r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DHCP </w:t>
            </w: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消息，设置捕获过滤器为</w:t>
            </w:r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</w:t>
            </w:r>
            <w:proofErr w:type="spellStart"/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>udp</w:t>
            </w:r>
            <w:proofErr w:type="spellEnd"/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port 67 </w:t>
            </w:r>
          </w:p>
          <w:p w14:paraId="2DA68ADB" w14:textId="49B6982E" w:rsidR="00727289" w:rsidRPr="00727289" w:rsidRDefault="00727289" w:rsidP="00615AFB">
            <w:pPr>
              <w:ind w:firstLineChars="200" w:firstLine="480"/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对于</w:t>
            </w:r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ARP </w:t>
            </w: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消息，设置捕获过滤器为</w:t>
            </w:r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</w:t>
            </w:r>
            <w:proofErr w:type="spellStart"/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>arp</w:t>
            </w:r>
            <w:proofErr w:type="spellEnd"/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</w:t>
            </w:r>
          </w:p>
          <w:p w14:paraId="6929CCCC" w14:textId="77B81E24" w:rsidR="00727289" w:rsidRPr="00727289" w:rsidRDefault="00727289" w:rsidP="00615AFB">
            <w:pPr>
              <w:ind w:firstLineChars="200" w:firstLine="480"/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对于通过网页浏览应用来捕获</w:t>
            </w:r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TCP </w:t>
            </w: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消息，设置捕获过滤器为</w:t>
            </w:r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</w:t>
            </w:r>
            <w:proofErr w:type="spellStart"/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>tcp</w:t>
            </w:r>
            <w:proofErr w:type="spellEnd"/>
            <w:r w:rsidRPr="00727289">
              <w:rPr>
                <w:rFonts w:ascii="楷体" w:eastAsia="楷体" w:hAnsi="楷体"/>
                <w:bCs/>
                <w:sz w:val="24"/>
                <w:szCs w:val="24"/>
              </w:rPr>
              <w:t xml:space="preserve"> port 80 </w:t>
            </w:r>
          </w:p>
          <w:p w14:paraId="03A294C4" w14:textId="77777777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4. 开始捕获。</w:t>
            </w:r>
          </w:p>
          <w:p w14:paraId="0F31D0D6" w14:textId="0E6CB032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615AFB">
              <w:rPr>
                <w:rFonts w:ascii="楷体" w:eastAsia="楷体" w:hAnsi="楷体" w:hint="eastAsia"/>
                <w:b/>
                <w:sz w:val="28"/>
                <w:szCs w:val="28"/>
              </w:rPr>
              <w:t>数据捕获</w:t>
            </w:r>
          </w:p>
          <w:p w14:paraId="44AFB32A" w14:textId="77D23367" w:rsidR="00727289" w:rsidRPr="00727289" w:rsidRDefault="00107794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依次</w:t>
            </w:r>
            <w:r w:rsidR="00727289"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捕获 ICMP 协议数据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</w:t>
            </w:r>
            <w:r w:rsidR="00727289"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捕获 DHCP 协议数据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</w:t>
            </w:r>
            <w:r w:rsidR="00727289"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捕获 ARP 协议数据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</w:t>
            </w:r>
            <w:r w:rsidR="00727289"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捕获 TCP 协议数据</w:t>
            </w:r>
          </w:p>
          <w:p w14:paraId="09AA15EF" w14:textId="31F22227" w:rsidR="00727289" w:rsidRPr="00615AFB" w:rsidRDefault="00727289" w:rsidP="00727289">
            <w:pPr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 w:rsidRPr="00615AFB">
              <w:rPr>
                <w:rFonts w:ascii="楷体" w:eastAsia="楷体" w:hAnsi="楷体" w:hint="eastAsia"/>
                <w:b/>
                <w:sz w:val="28"/>
                <w:szCs w:val="28"/>
              </w:rPr>
              <w:t xml:space="preserve">协议分析 </w:t>
            </w:r>
          </w:p>
          <w:p w14:paraId="5D182B71" w14:textId="77777777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运行 Wireshark 软件，打开所捕获的数据文件，完成下列分析工作：</w:t>
            </w:r>
          </w:p>
          <w:p w14:paraId="69549A5D" w14:textId="5AFCDF27" w:rsidR="00727289" w:rsidRPr="00727289" w:rsidRDefault="00727289" w:rsidP="00C67D8A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1. IP 包头分析</w:t>
            </w:r>
            <w:r w:rsidR="00C67D8A"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</w:t>
            </w:r>
          </w:p>
          <w:p w14:paraId="6DB2CEBB" w14:textId="313905C2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2. ICMP 消息分析</w:t>
            </w:r>
          </w:p>
          <w:p w14:paraId="4994C5F0" w14:textId="4AB2321B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3. DHCP 消息分析</w:t>
            </w:r>
          </w:p>
          <w:p w14:paraId="6B7A7189" w14:textId="4D6F879B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4. ARP 消息分析</w:t>
            </w:r>
          </w:p>
          <w:p w14:paraId="56A35794" w14:textId="3209B263" w:rsidR="00727289" w:rsidRPr="00727289" w:rsidRDefault="00727289" w:rsidP="00C67D8A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5. TCP 报头及消息分析</w:t>
            </w:r>
          </w:p>
          <w:p w14:paraId="5363B6AF" w14:textId="7CF6E9ED" w:rsid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上述分析工作在</w:t>
            </w:r>
            <w:r w:rsidR="00147232">
              <w:rPr>
                <w:rFonts w:ascii="楷体" w:eastAsia="楷体" w:hAnsi="楷体" w:hint="eastAsia"/>
                <w:bCs/>
                <w:sz w:val="24"/>
                <w:szCs w:val="24"/>
              </w:rPr>
              <w:t>本</w:t>
            </w: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实验报告</w:t>
            </w:r>
            <w:r w:rsidR="00C67D8A">
              <w:rPr>
                <w:rFonts w:ascii="楷体" w:eastAsia="楷体" w:hAnsi="楷体" w:hint="eastAsia"/>
                <w:bCs/>
                <w:sz w:val="24"/>
                <w:szCs w:val="24"/>
              </w:rPr>
              <w:t>后面的部分</w:t>
            </w: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>进行详细描述。</w:t>
            </w:r>
          </w:p>
          <w:p w14:paraId="0EBFAD8E" w14:textId="77777777" w:rsidR="0016564F" w:rsidRPr="00727289" w:rsidRDefault="0016564F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33644352" w14:textId="655A1370" w:rsidR="00727289" w:rsidRPr="00727289" w:rsidRDefault="00727289" w:rsidP="0072728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4845EA">
              <w:rPr>
                <w:rFonts w:ascii="楷体" w:eastAsia="楷体" w:hAnsi="楷体" w:hint="eastAsia"/>
                <w:b/>
                <w:sz w:val="28"/>
                <w:szCs w:val="28"/>
              </w:rPr>
              <w:t>撰写实验报告</w:t>
            </w:r>
            <w:r w:rsidRPr="00727289"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</w:t>
            </w:r>
          </w:p>
          <w:p w14:paraId="1CEC02C7" w14:textId="77777777" w:rsidR="00727289" w:rsidRPr="00727289" w:rsidRDefault="00727289" w:rsidP="002907AE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1FA6CF86" w14:textId="28101DB4" w:rsidR="0023084D" w:rsidRDefault="0023084D" w:rsidP="0023084D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b/>
                <w:color w:val="FF0000"/>
                <w:sz w:val="36"/>
                <w:szCs w:val="36"/>
              </w:rPr>
            </w:pPr>
            <w:r w:rsidRPr="009179F5">
              <w:rPr>
                <w:rFonts w:ascii="楷体" w:eastAsia="楷体" w:hAnsi="楷体" w:hint="eastAsia"/>
                <w:b/>
                <w:color w:val="FF0000"/>
                <w:sz w:val="36"/>
                <w:szCs w:val="36"/>
              </w:rPr>
              <w:lastRenderedPageBreak/>
              <w:t>IP 协议分析</w:t>
            </w:r>
          </w:p>
          <w:p w14:paraId="2A78B500" w14:textId="5B319794" w:rsidR="007D03AA" w:rsidRPr="00E97348" w:rsidRDefault="00E97348" w:rsidP="00E97348">
            <w:pPr>
              <w:jc w:val="left"/>
              <w:rPr>
                <w:rFonts w:ascii="楷体" w:eastAsia="楷体" w:hAnsi="楷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8"/>
                <w:szCs w:val="28"/>
              </w:rPr>
              <w:t>1）</w:t>
            </w:r>
            <w:r w:rsidR="007D03AA" w:rsidRPr="00E97348">
              <w:rPr>
                <w:rFonts w:ascii="楷体" w:eastAsia="楷体" w:hAnsi="楷体" w:hint="eastAsia"/>
                <w:b/>
                <w:color w:val="000000" w:themeColor="text1"/>
                <w:sz w:val="28"/>
                <w:szCs w:val="28"/>
              </w:rPr>
              <w:t>对于所捕获并选中的 IP 包，找出包头各字段，参照示例的格式记录在实验报告中</w:t>
            </w:r>
          </w:p>
          <w:p w14:paraId="54762578" w14:textId="09FA6471" w:rsidR="00CD421C" w:rsidRDefault="00CD421C" w:rsidP="00CD421C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ing自己的路由器，用指令“ping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 xml:space="preserve"> -4 -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l 8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000 192.168.1.1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”，得到下面的包</w:t>
            </w:r>
          </w:p>
          <w:p w14:paraId="330F55C1" w14:textId="4F384BB8" w:rsidR="00CD421C" w:rsidRDefault="00CD421C" w:rsidP="00CD421C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 w:rsidRPr="00CD421C">
              <w:rPr>
                <w:rFonts w:ascii="楷体" w:eastAsia="楷体" w:hAnsi="楷体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9F30404" wp14:editId="1B093F19">
                  <wp:extent cx="5332021" cy="3323547"/>
                  <wp:effectExtent l="19050" t="19050" r="21590" b="1079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731" cy="33264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DBC05" w14:textId="1F34E2A4" w:rsidR="00122A86" w:rsidRPr="00CD421C" w:rsidRDefault="00122A86" w:rsidP="00CD421C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分析之，得到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96"/>
              <w:gridCol w:w="3396"/>
              <w:gridCol w:w="3397"/>
            </w:tblGrid>
            <w:tr w:rsidR="007D03AA" w14:paraId="156C5CE6" w14:textId="77777777" w:rsidTr="00501C23">
              <w:tc>
                <w:tcPr>
                  <w:tcW w:w="3396" w:type="dxa"/>
                </w:tcPr>
                <w:p w14:paraId="73C4961E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字段</w:t>
                  </w:r>
                </w:p>
              </w:tc>
              <w:tc>
                <w:tcPr>
                  <w:tcW w:w="3396" w:type="dxa"/>
                </w:tcPr>
                <w:p w14:paraId="57BFE3EC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报文（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进制）</w:t>
                  </w:r>
                </w:p>
              </w:tc>
              <w:tc>
                <w:tcPr>
                  <w:tcW w:w="3397" w:type="dxa"/>
                </w:tcPr>
                <w:p w14:paraId="7797CBA4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内容</w:t>
                  </w:r>
                </w:p>
              </w:tc>
            </w:tr>
            <w:tr w:rsidR="007D03AA" w14:paraId="35824F04" w14:textId="77777777" w:rsidTr="00501C23">
              <w:tc>
                <w:tcPr>
                  <w:tcW w:w="3396" w:type="dxa"/>
                </w:tcPr>
                <w:p w14:paraId="7934A304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包头长度</w:t>
                  </w:r>
                </w:p>
              </w:tc>
              <w:tc>
                <w:tcPr>
                  <w:tcW w:w="3396" w:type="dxa"/>
                </w:tcPr>
                <w:p w14:paraId="735ECAE2" w14:textId="04087DDB" w:rsidR="007D03AA" w:rsidRDefault="00845763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7" w:type="dxa"/>
                </w:tcPr>
                <w:p w14:paraId="169A38D0" w14:textId="4E1C2743" w:rsidR="007D03AA" w:rsidRDefault="00863297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用ipv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，包头长度2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字节</w:t>
                  </w:r>
                </w:p>
              </w:tc>
            </w:tr>
            <w:tr w:rsidR="007D03AA" w14:paraId="531579F1" w14:textId="77777777" w:rsidTr="00501C23">
              <w:tc>
                <w:tcPr>
                  <w:tcW w:w="3396" w:type="dxa"/>
                </w:tcPr>
                <w:p w14:paraId="631E22EB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服务类型</w:t>
                  </w:r>
                </w:p>
              </w:tc>
              <w:tc>
                <w:tcPr>
                  <w:tcW w:w="3396" w:type="dxa"/>
                </w:tcPr>
                <w:p w14:paraId="162E82BE" w14:textId="49C78E51" w:rsidR="007D03AA" w:rsidRDefault="00863297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97" w:type="dxa"/>
                </w:tcPr>
                <w:p w14:paraId="115A5FAF" w14:textId="6F2E5517" w:rsidR="007D03AA" w:rsidRDefault="00D17F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正常</w:t>
                  </w:r>
                </w:p>
              </w:tc>
            </w:tr>
            <w:tr w:rsidR="007D03AA" w14:paraId="3FFBF0E4" w14:textId="77777777" w:rsidTr="00501C23">
              <w:tc>
                <w:tcPr>
                  <w:tcW w:w="3396" w:type="dxa"/>
                </w:tcPr>
                <w:p w14:paraId="79F3E352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总长度</w:t>
                  </w:r>
                </w:p>
              </w:tc>
              <w:tc>
                <w:tcPr>
                  <w:tcW w:w="3396" w:type="dxa"/>
                </w:tcPr>
                <w:p w14:paraId="1C64B9A7" w14:textId="41F3BD35" w:rsidR="007D03AA" w:rsidRDefault="00863297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2 74</w:t>
                  </w:r>
                </w:p>
              </w:tc>
              <w:tc>
                <w:tcPr>
                  <w:tcW w:w="3397" w:type="dxa"/>
                </w:tcPr>
                <w:p w14:paraId="5F32EEB1" w14:textId="1B786A43" w:rsidR="007D03AA" w:rsidRDefault="00863297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长6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28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字节</w:t>
                  </w:r>
                </w:p>
              </w:tc>
            </w:tr>
            <w:tr w:rsidR="007D03AA" w14:paraId="24E2F4D2" w14:textId="77777777" w:rsidTr="00501C23">
              <w:tc>
                <w:tcPr>
                  <w:tcW w:w="3396" w:type="dxa"/>
                </w:tcPr>
                <w:p w14:paraId="3F552695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3396" w:type="dxa"/>
                </w:tcPr>
                <w:p w14:paraId="40B5EE1B" w14:textId="7F172155" w:rsidR="007D03AA" w:rsidRDefault="00863297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 xml:space="preserve">9 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ac</w:t>
                  </w:r>
                </w:p>
              </w:tc>
              <w:tc>
                <w:tcPr>
                  <w:tcW w:w="3397" w:type="dxa"/>
                </w:tcPr>
                <w:p w14:paraId="1E7C62B1" w14:textId="781C956B" w:rsidR="007D03AA" w:rsidRDefault="00863297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标识</w:t>
                  </w:r>
                  <w:r w:rsidR="003F2089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号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572</w:t>
                  </w:r>
                </w:p>
              </w:tc>
            </w:tr>
            <w:tr w:rsidR="007D03AA" w14:paraId="702B46E3" w14:textId="77777777" w:rsidTr="00501C23">
              <w:tc>
                <w:tcPr>
                  <w:tcW w:w="3396" w:type="dxa"/>
                </w:tcPr>
                <w:p w14:paraId="31D6F1EF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标志</w:t>
                  </w:r>
                </w:p>
              </w:tc>
              <w:tc>
                <w:tcPr>
                  <w:tcW w:w="3396" w:type="dxa"/>
                </w:tcPr>
                <w:p w14:paraId="1E0C28E8" w14:textId="3B54BFC7" w:rsidR="007D03AA" w:rsidRDefault="00863297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3397" w:type="dxa"/>
                </w:tcPr>
                <w:p w14:paraId="5389FFE8" w14:textId="40CFB183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D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F</w:t>
                  </w:r>
                  <w:r w:rsidR="00573289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=0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、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MF</w:t>
                  </w:r>
                  <w:r w:rsidR="00573289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=0</w:t>
                  </w:r>
                  <w:r w:rsidR="00D17F89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，允许分片，最后一片</w:t>
                  </w:r>
                </w:p>
              </w:tc>
            </w:tr>
            <w:tr w:rsidR="007D03AA" w14:paraId="22DF2350" w14:textId="77777777" w:rsidTr="00501C23">
              <w:tc>
                <w:tcPr>
                  <w:tcW w:w="3396" w:type="dxa"/>
                </w:tcPr>
                <w:p w14:paraId="474B69FA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片偏移</w:t>
                  </w:r>
                </w:p>
              </w:tc>
              <w:tc>
                <w:tcPr>
                  <w:tcW w:w="3396" w:type="dxa"/>
                </w:tcPr>
                <w:p w14:paraId="332D6ADF" w14:textId="51E0644C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9d</w:t>
                  </w:r>
                </w:p>
              </w:tc>
              <w:tc>
                <w:tcPr>
                  <w:tcW w:w="3397" w:type="dxa"/>
                </w:tcPr>
                <w:p w14:paraId="7069B8B0" w14:textId="59BB489D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偏移量</w:t>
                  </w:r>
                  <w:r w:rsidR="005C570A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  <w:r w:rsidR="005C570A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400</w:t>
                  </w:r>
                </w:p>
              </w:tc>
            </w:tr>
            <w:tr w:rsidR="007D03AA" w14:paraId="2F4A0FB6" w14:textId="77777777" w:rsidTr="00501C23">
              <w:tc>
                <w:tcPr>
                  <w:tcW w:w="3396" w:type="dxa"/>
                </w:tcPr>
                <w:p w14:paraId="655A72C7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生存周期</w:t>
                  </w:r>
                </w:p>
              </w:tc>
              <w:tc>
                <w:tcPr>
                  <w:tcW w:w="3396" w:type="dxa"/>
                </w:tcPr>
                <w:p w14:paraId="59F21768" w14:textId="1D30211B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97" w:type="dxa"/>
                </w:tcPr>
                <w:p w14:paraId="3778C5D3" w14:textId="4D12BDA7" w:rsidR="007D03AA" w:rsidRDefault="005732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每跳生存6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秒</w:t>
                  </w:r>
                </w:p>
              </w:tc>
            </w:tr>
            <w:tr w:rsidR="007D03AA" w14:paraId="6A7D9444" w14:textId="77777777" w:rsidTr="00501C23">
              <w:tc>
                <w:tcPr>
                  <w:tcW w:w="3396" w:type="dxa"/>
                </w:tcPr>
                <w:p w14:paraId="47498DB6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协议</w:t>
                  </w:r>
                </w:p>
              </w:tc>
              <w:tc>
                <w:tcPr>
                  <w:tcW w:w="3396" w:type="dxa"/>
                </w:tcPr>
                <w:p w14:paraId="6BCE5BBA" w14:textId="7E4C5296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7" w:type="dxa"/>
                </w:tcPr>
                <w:p w14:paraId="66A1DBE3" w14:textId="04D509CB" w:rsidR="007D03AA" w:rsidRDefault="00761BA6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使用I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CMP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协议</w:t>
                  </w:r>
                </w:p>
              </w:tc>
            </w:tr>
            <w:tr w:rsidR="007D03AA" w14:paraId="1F2D4521" w14:textId="77777777" w:rsidTr="00501C23">
              <w:tc>
                <w:tcPr>
                  <w:tcW w:w="3396" w:type="dxa"/>
                </w:tcPr>
                <w:p w14:paraId="6EADD7C1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头部校验和</w:t>
                  </w:r>
                </w:p>
              </w:tc>
              <w:tc>
                <w:tcPr>
                  <w:tcW w:w="3396" w:type="dxa"/>
                </w:tcPr>
                <w:p w14:paraId="1E3B0C43" w14:textId="099C6FF8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d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 xml:space="preserve">7 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d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7" w:type="dxa"/>
                </w:tcPr>
                <w:p w14:paraId="5A5237A3" w14:textId="4455955F" w:rsidR="007D03AA" w:rsidRDefault="00761BA6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hecksum计算报头是否正确</w:t>
                  </w:r>
                </w:p>
              </w:tc>
            </w:tr>
            <w:tr w:rsidR="007D03AA" w14:paraId="725D5C54" w14:textId="77777777" w:rsidTr="00501C23">
              <w:tc>
                <w:tcPr>
                  <w:tcW w:w="3396" w:type="dxa"/>
                </w:tcPr>
                <w:p w14:paraId="26C1BF75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源地址</w:t>
                  </w:r>
                </w:p>
              </w:tc>
              <w:tc>
                <w:tcPr>
                  <w:tcW w:w="3396" w:type="dxa"/>
                </w:tcPr>
                <w:p w14:paraId="71DAB561" w14:textId="730ABB8E" w:rsidR="003F2089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 xml:space="preserve"> a8 01 1d</w:t>
                  </w:r>
                </w:p>
              </w:tc>
              <w:tc>
                <w:tcPr>
                  <w:tcW w:w="3397" w:type="dxa"/>
                </w:tcPr>
                <w:p w14:paraId="6E6D4E2F" w14:textId="1738A77B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92.168.1.29</w:t>
                  </w:r>
                </w:p>
              </w:tc>
            </w:tr>
            <w:tr w:rsidR="007D03AA" w14:paraId="412F9568" w14:textId="77777777" w:rsidTr="00501C23">
              <w:tc>
                <w:tcPr>
                  <w:tcW w:w="3396" w:type="dxa"/>
                </w:tcPr>
                <w:p w14:paraId="02ABFB14" w14:textId="77777777" w:rsidR="007D03AA" w:rsidRDefault="007D03AA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目的地址</w:t>
                  </w:r>
                </w:p>
              </w:tc>
              <w:tc>
                <w:tcPr>
                  <w:tcW w:w="3396" w:type="dxa"/>
                </w:tcPr>
                <w:p w14:paraId="1ACBEBC9" w14:textId="21650B43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C0 a8 01 01</w:t>
                  </w:r>
                </w:p>
              </w:tc>
              <w:tc>
                <w:tcPr>
                  <w:tcW w:w="3397" w:type="dxa"/>
                </w:tcPr>
                <w:p w14:paraId="1C21365F" w14:textId="75DDA1CD" w:rsidR="007D03AA" w:rsidRDefault="003F2089" w:rsidP="007D03AA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92.168.1.1</w:t>
                  </w:r>
                </w:p>
              </w:tc>
            </w:tr>
          </w:tbl>
          <w:p w14:paraId="25FCC4B2" w14:textId="09693F0F" w:rsidR="007D03AA" w:rsidRDefault="00E97348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 w:rsidRPr="00E97348">
              <w:rPr>
                <w:rFonts w:ascii="楷体" w:eastAsia="楷体" w:hAnsi="楷体" w:hint="eastAsia"/>
                <w:b/>
                <w:color w:val="000000" w:themeColor="text1"/>
                <w:sz w:val="28"/>
                <w:szCs w:val="28"/>
              </w:rPr>
              <w:t>2）描述 IP 包头校验和的校验原理，并针对上述 IP 包头进行校验和的验证。</w:t>
            </w:r>
            <w:r w:rsidRPr="00E97348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cr/>
            </w:r>
            <w:r w:rsidR="005359B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校验原理是头里</w:t>
            </w:r>
            <w:proofErr w:type="gramStart"/>
            <w:r w:rsidR="005359B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面所有</w:t>
            </w:r>
            <w:proofErr w:type="gramEnd"/>
            <w:r w:rsidR="005359B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的十六位（半字）累加起来，再取结果的补码</w:t>
            </w:r>
            <w:r w:rsidR="002326B6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，为0</w:t>
            </w:r>
          </w:p>
          <w:p w14:paraId="60193AAC" w14:textId="58CA64A6" w:rsidR="005359BA" w:rsidRDefault="005359BA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在这个包当中，把所有的都按照模1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的形式加起来</w:t>
            </w:r>
          </w:p>
          <w:p w14:paraId="67841A6E" w14:textId="56EF79C3" w:rsidR="005359BA" w:rsidRDefault="005359BA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+0+1+0+4+d+c+0+c+0=</w:t>
            </w:r>
            <w:r w:rsidR="002326B6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f</w:t>
            </w:r>
          </w:p>
          <w:p w14:paraId="0830CB95" w14:textId="107E8CF8" w:rsidR="005359BA" w:rsidRDefault="005359BA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+2+9+3+0+7+a+1+a+1</w:t>
            </w:r>
            <w:r w:rsidR="002326B6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=f</w:t>
            </w:r>
          </w:p>
          <w:p w14:paraId="41BA9331" w14:textId="37AEE8BF" w:rsidR="005359BA" w:rsidRDefault="005359BA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+7+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+9+0+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+0+1+0+1</w:t>
            </w:r>
            <w:r w:rsidR="002326B6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=f</w:t>
            </w:r>
          </w:p>
          <w:p w14:paraId="0F2532B6" w14:textId="3660D1F1" w:rsidR="005359BA" w:rsidRDefault="005359BA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+4+c+d+1+1+8+d+8+d</w:t>
            </w:r>
            <w:r w:rsidR="002326B6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=f</w:t>
            </w:r>
          </w:p>
          <w:p w14:paraId="3B62E1EB" w14:textId="30044DF8" w:rsidR="002326B6" w:rsidRDefault="002326B6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lastRenderedPageBreak/>
              <w:t>取补码为全0，符合条件</w:t>
            </w:r>
          </w:p>
          <w:p w14:paraId="302FEF26" w14:textId="39F6464B" w:rsidR="00BD26C9" w:rsidRDefault="00BD26C9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</w:p>
          <w:p w14:paraId="37F37BA5" w14:textId="7E5FC735" w:rsidR="00BD26C9" w:rsidRDefault="00BD26C9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 w:rsidRPr="00BD26C9">
              <w:rPr>
                <w:rFonts w:ascii="楷体" w:eastAsia="楷体" w:hAnsi="楷体" w:hint="eastAsia"/>
                <w:b/>
                <w:color w:val="000000" w:themeColor="text1"/>
                <w:sz w:val="28"/>
                <w:szCs w:val="28"/>
              </w:rPr>
              <w:t>3）描述 IP 包分段原理，并通过所捕获到的 IP 包的相关字段进行验证。</w:t>
            </w:r>
            <w:r w:rsidRPr="00BD26C9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cr/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标识字段用来让目标主机确定一个新到达的分段属于哪一个数据报。D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表示是否允许切割该数据报</w:t>
            </w:r>
            <w:r w:rsidR="000A217D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，在分段后，这里是0。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表示这个段的</w:t>
            </w:r>
            <w:proofErr w:type="gramStart"/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后方还</w:t>
            </w:r>
            <w:proofErr w:type="gramEnd"/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有没有分</w:t>
            </w:r>
            <w:r w:rsidR="000A217D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段，有就1，没有就0。</w:t>
            </w:r>
            <w:proofErr w:type="spellStart"/>
            <w:r w:rsidR="00A006FE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offest</w:t>
            </w:r>
            <w:proofErr w:type="spellEnd"/>
            <w:r w:rsidR="00A006FE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表示这个段在当前数据报当中的位置</w:t>
            </w:r>
            <w:r w:rsidR="000A217D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，除了最后一个段，其它的段都必须是8的倍数。这几个字段协同工作实现分段操作</w:t>
            </w:r>
            <w:r w:rsidR="0075115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。</w:t>
            </w:r>
          </w:p>
          <w:p w14:paraId="3B6A3916" w14:textId="604FA7E9" w:rsidR="00E07932" w:rsidRDefault="00E07932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 w:rsidRPr="00E07932">
              <w:rPr>
                <w:rFonts w:ascii="楷体" w:eastAsia="楷体" w:hAnsi="楷体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AE98FA0" wp14:editId="30D58F48">
                  <wp:extent cx="6479540" cy="1170940"/>
                  <wp:effectExtent l="19050" t="19050" r="16510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11709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46736" w14:textId="690058AF" w:rsidR="00BD26C9" w:rsidRDefault="0075115A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在这个包当中，</w:t>
            </w:r>
            <w:r w:rsidR="005C570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一共有</w:t>
            </w:r>
            <w:r w:rsidR="00E6241C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6</w:t>
            </w:r>
            <w:r w:rsidR="00E07932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段，</w:t>
            </w:r>
            <w:r w:rsidR="00E6241C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前五段</w:t>
            </w:r>
            <w:r w:rsidR="00E07932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每一段</w:t>
            </w:r>
            <w:r w:rsidR="00E6241C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都是1</w:t>
            </w:r>
            <w:r w:rsidR="00E6241C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480</w:t>
            </w:r>
            <w:r w:rsidR="00E6241C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，是8的倍数，offset也依次加1</w:t>
            </w:r>
            <w:r w:rsidR="00E6241C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480</w:t>
            </w:r>
            <w:r w:rsidR="00E6241C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，由此指明段在包中的位置。同时，除了最后一段M</w:t>
            </w:r>
            <w:r w:rsidR="00E6241C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F</w:t>
            </w:r>
            <w:r w:rsidR="00E6241C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为0以外，其它各段</w:t>
            </w:r>
            <w:r w:rsidR="00E6241C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MF</w:t>
            </w:r>
            <w:r w:rsidR="00E6241C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都为1，表明各段是完整的包切割后的分段</w:t>
            </w:r>
          </w:p>
          <w:p w14:paraId="5187A0A1" w14:textId="77777777" w:rsidR="005C570A" w:rsidRDefault="005C570A" w:rsidP="007D03AA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</w:p>
          <w:p w14:paraId="4375A500" w14:textId="3D20F579" w:rsidR="00F25FA9" w:rsidRPr="00F25FA9" w:rsidRDefault="00F25FA9" w:rsidP="00F25FA9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b/>
                <w:color w:val="FF0000"/>
                <w:sz w:val="36"/>
                <w:szCs w:val="36"/>
              </w:rPr>
            </w:pPr>
            <w:r w:rsidRPr="00F25FA9">
              <w:rPr>
                <w:rFonts w:ascii="楷体" w:eastAsia="楷体" w:hAnsi="楷体" w:hint="eastAsia"/>
                <w:b/>
                <w:color w:val="FF0000"/>
                <w:sz w:val="36"/>
                <w:szCs w:val="36"/>
              </w:rPr>
              <w:t>ICMP 协议分析</w:t>
            </w:r>
          </w:p>
          <w:p w14:paraId="46119185" w14:textId="6E6B7E2F" w:rsidR="006F0747" w:rsidRPr="008D1EAE" w:rsidRDefault="006F0747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向北</w:t>
            </w:r>
            <w:proofErr w:type="gramStart"/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邮官网</w:t>
            </w:r>
            <w:proofErr w:type="gramEnd"/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ping</w:t>
            </w:r>
            <w:r w:rsidR="00586098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，</w:t>
            </w:r>
            <w:r w:rsidR="008D1EAE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到</w:t>
            </w:r>
            <w:proofErr w:type="spellStart"/>
            <w:r w:rsidR="008D1EAE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wireshark</w:t>
            </w:r>
            <w:proofErr w:type="spellEnd"/>
            <w:r w:rsidR="008D1EAE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里面去看，得到</w:t>
            </w:r>
            <w:r w:rsidR="008D1EAE" w:rsidRPr="008D1EAE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8个报文，4个为request，4个为reply</w:t>
            </w:r>
          </w:p>
          <w:p w14:paraId="6C2D28CD" w14:textId="1E13E87E" w:rsidR="008D1EAE" w:rsidRDefault="008D1EAE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 w:rsidRPr="008D1EAE">
              <w:rPr>
                <w:rFonts w:ascii="楷体" w:eastAsia="楷体" w:hAnsi="楷体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B0AC790" wp14:editId="6F5998FC">
                  <wp:extent cx="5591073" cy="2209800"/>
                  <wp:effectExtent l="19050" t="19050" r="10160" b="190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574" cy="22111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AE902" w14:textId="74E5F0E8" w:rsidR="00923F2A" w:rsidRPr="00B95B30" w:rsidRDefault="00923F2A" w:rsidP="009179F5">
            <w:pPr>
              <w:jc w:val="left"/>
              <w:rPr>
                <w:rFonts w:ascii="楷体" w:eastAsia="楷体" w:hAnsi="楷体"/>
                <w:b/>
                <w:color w:val="000000" w:themeColor="text1"/>
                <w:sz w:val="28"/>
                <w:szCs w:val="28"/>
              </w:rPr>
            </w:pPr>
            <w:r w:rsidRPr="00B95B30">
              <w:rPr>
                <w:rFonts w:ascii="楷体" w:eastAsia="楷体" w:hAnsi="楷体" w:hint="eastAsia"/>
                <w:b/>
                <w:color w:val="000000" w:themeColor="text1"/>
                <w:sz w:val="28"/>
                <w:szCs w:val="28"/>
              </w:rPr>
              <w:t>1）理解 ICMP 的功能</w:t>
            </w:r>
          </w:p>
          <w:p w14:paraId="4AF52AA2" w14:textId="293A9491" w:rsidR="00107794" w:rsidRDefault="00EB19A1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CMP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协议数据包对I</w:t>
            </w:r>
            <w:r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分组在</w:t>
            </w:r>
            <w:r w:rsidR="00FA0F12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传送时出现的异常情况进行</w:t>
            </w:r>
            <w:r w:rsidR="00EE5C6B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报告，包括</w:t>
            </w:r>
            <w:r w:rsidR="000245DA" w:rsidRPr="000245D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主机报告差错与异常使用</w:t>
            </w:r>
            <w:r w:rsidR="000245D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。它</w:t>
            </w:r>
            <w:r w:rsidR="00CC7E8F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传达</w:t>
            </w:r>
            <w:r w:rsidR="000245DA" w:rsidRPr="000245D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IP主机、路由器之间传递网络通不通、主机是否可达、路由是否可用等</w:t>
            </w:r>
            <w:r w:rsidR="000245D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控制信息</w:t>
            </w:r>
            <w:r w:rsidR="000245DA" w:rsidRPr="000245D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。</w:t>
            </w:r>
            <w:r w:rsidR="00A6734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所以说，它</w:t>
            </w:r>
            <w:r w:rsidR="00A6734A" w:rsidRPr="00A6734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是一个“错误侦测与回报机制”，其目的就是让我们能够检测网路的连线状况</w:t>
            </w:r>
            <w:r w:rsidR="00A6734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，</w:t>
            </w:r>
            <w:r w:rsidR="00A6734A" w:rsidRPr="00A6734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也能确保连线的准确性。当路由器在处理一个数据包的过程中发生了意外，可以通过ICMP向数据包的</w:t>
            </w:r>
            <w:proofErr w:type="gramStart"/>
            <w:r w:rsidR="00A6734A" w:rsidRPr="00A6734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源端报告</w:t>
            </w:r>
            <w:proofErr w:type="gramEnd"/>
            <w:r w:rsidR="00A6734A" w:rsidRPr="00A6734A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有关事件</w:t>
            </w:r>
            <w:r w:rsidR="002C3DD7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。</w:t>
            </w:r>
          </w:p>
          <w:p w14:paraId="47625751" w14:textId="77777777" w:rsidR="00B95B30" w:rsidRDefault="00B95B30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</w:p>
          <w:p w14:paraId="75361415" w14:textId="52E00460" w:rsidR="00986C62" w:rsidRPr="00B95B30" w:rsidRDefault="002C3DD7" w:rsidP="009179F5">
            <w:pPr>
              <w:jc w:val="left"/>
              <w:rPr>
                <w:rFonts w:ascii="楷体" w:eastAsia="楷体" w:hAnsi="楷体"/>
                <w:b/>
                <w:color w:val="000000" w:themeColor="text1"/>
                <w:sz w:val="28"/>
                <w:szCs w:val="28"/>
              </w:rPr>
            </w:pPr>
            <w:r w:rsidRPr="00B95B30">
              <w:rPr>
                <w:rFonts w:ascii="楷体" w:eastAsia="楷体" w:hAnsi="楷体" w:hint="eastAsia"/>
                <w:b/>
                <w:color w:val="000000" w:themeColor="text1"/>
                <w:sz w:val="28"/>
                <w:szCs w:val="28"/>
              </w:rPr>
              <w:t>2）记录 ICMP 的包格式，自己查找资料总结各字段的功能</w:t>
            </w:r>
          </w:p>
          <w:p w14:paraId="7714BE7F" w14:textId="38F2C09C" w:rsidR="002C3DD7" w:rsidRDefault="005B5791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我们</w:t>
            </w:r>
            <w:r w:rsidR="002C3DD7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找</w:t>
            </w:r>
            <w:r w:rsidR="00122F88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几</w:t>
            </w:r>
            <w:r w:rsidR="002C3DD7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个报文，来分析I</w:t>
            </w:r>
            <w:r w:rsidR="002C3DD7"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  <w:t>CMP</w:t>
            </w:r>
            <w:r w:rsidR="002C3DD7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数据</w:t>
            </w:r>
            <w:r w:rsidR="00122F88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。</w:t>
            </w:r>
          </w:p>
          <w:p w14:paraId="62DA75A2" w14:textId="446C4C13" w:rsidR="00122F88" w:rsidRDefault="00122F88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这是第一个报文</w:t>
            </w:r>
          </w:p>
          <w:p w14:paraId="36461C2D" w14:textId="790B3852" w:rsidR="00986C62" w:rsidRPr="00986C62" w:rsidRDefault="00FA0F12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 w:rsidRPr="00FA0F12">
              <w:rPr>
                <w:rFonts w:ascii="楷体" w:eastAsia="楷体" w:hAnsi="楷体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3E7C9E65" wp14:editId="2F6FAA94">
                  <wp:extent cx="3400450" cy="2105040"/>
                  <wp:effectExtent l="19050" t="19050" r="28575" b="285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50" cy="2105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E1120" w14:textId="1647C122" w:rsidR="00107794" w:rsidRDefault="000669AF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 w:rsidRPr="000669AF">
              <w:rPr>
                <w:rFonts w:ascii="楷体" w:eastAsia="楷体" w:hAnsi="楷体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9C8EAD9" wp14:editId="01E37782">
                  <wp:extent cx="4467258" cy="1704987"/>
                  <wp:effectExtent l="19050" t="19050" r="2857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58" cy="17049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A63D0" w14:textId="2FD96733" w:rsidR="002C3DD7" w:rsidRDefault="001A56A4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一一对应，可知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96"/>
              <w:gridCol w:w="3396"/>
              <w:gridCol w:w="3397"/>
            </w:tblGrid>
            <w:tr w:rsidR="001A56A4" w14:paraId="17B701CA" w14:textId="77777777" w:rsidTr="001A56A4">
              <w:tc>
                <w:tcPr>
                  <w:tcW w:w="3396" w:type="dxa"/>
                </w:tcPr>
                <w:p w14:paraId="6E5DFFF7" w14:textId="7B13211D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字段</w:t>
                  </w:r>
                </w:p>
              </w:tc>
              <w:tc>
                <w:tcPr>
                  <w:tcW w:w="3396" w:type="dxa"/>
                </w:tcPr>
                <w:p w14:paraId="27318884" w14:textId="10607E5B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报文</w:t>
                  </w:r>
                </w:p>
              </w:tc>
              <w:tc>
                <w:tcPr>
                  <w:tcW w:w="3397" w:type="dxa"/>
                </w:tcPr>
                <w:p w14:paraId="324EE514" w14:textId="3AC04349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内容</w:t>
                  </w:r>
                </w:p>
              </w:tc>
            </w:tr>
            <w:tr w:rsidR="001A56A4" w14:paraId="1AF709C9" w14:textId="77777777" w:rsidTr="001A56A4">
              <w:tc>
                <w:tcPr>
                  <w:tcW w:w="3396" w:type="dxa"/>
                </w:tcPr>
                <w:p w14:paraId="62CC6DD5" w14:textId="0D889FAB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3396" w:type="dxa"/>
                </w:tcPr>
                <w:p w14:paraId="579E8135" w14:textId="4512B3E3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397" w:type="dxa"/>
                </w:tcPr>
                <w:p w14:paraId="76CFBF9E" w14:textId="701A660D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这是一个request</w:t>
                  </w:r>
                </w:p>
              </w:tc>
            </w:tr>
            <w:tr w:rsidR="001A56A4" w14:paraId="00CA43DA" w14:textId="77777777" w:rsidTr="001A56A4">
              <w:tc>
                <w:tcPr>
                  <w:tcW w:w="3396" w:type="dxa"/>
                </w:tcPr>
                <w:p w14:paraId="123F2164" w14:textId="74C4D045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代码</w:t>
                  </w:r>
                </w:p>
              </w:tc>
              <w:tc>
                <w:tcPr>
                  <w:tcW w:w="3396" w:type="dxa"/>
                </w:tcPr>
                <w:p w14:paraId="1AF0A3BD" w14:textId="168768C0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97" w:type="dxa"/>
                </w:tcPr>
                <w:p w14:paraId="1CC65C29" w14:textId="01738B99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A56A4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为询问的ICMP报文</w:t>
                  </w:r>
                </w:p>
              </w:tc>
            </w:tr>
            <w:tr w:rsidR="001A56A4" w14:paraId="1DAA41E4" w14:textId="77777777" w:rsidTr="001A56A4">
              <w:tc>
                <w:tcPr>
                  <w:tcW w:w="3396" w:type="dxa"/>
                </w:tcPr>
                <w:p w14:paraId="6A99A316" w14:textId="5B01CB8A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校验和</w:t>
                  </w:r>
                </w:p>
              </w:tc>
              <w:tc>
                <w:tcPr>
                  <w:tcW w:w="3396" w:type="dxa"/>
                </w:tcPr>
                <w:p w14:paraId="2312793B" w14:textId="55B41994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4d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3397" w:type="dxa"/>
                </w:tcPr>
                <w:p w14:paraId="16C1A381" w14:textId="29BBBB92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用checksum的方式校验</w:t>
                  </w:r>
                </w:p>
              </w:tc>
            </w:tr>
            <w:tr w:rsidR="001A56A4" w14:paraId="778AA06B" w14:textId="77777777" w:rsidTr="001A56A4">
              <w:tc>
                <w:tcPr>
                  <w:tcW w:w="3396" w:type="dxa"/>
                </w:tcPr>
                <w:p w14:paraId="27AE79E2" w14:textId="38699D98" w:rsidR="001A56A4" w:rsidRDefault="00CB5AA5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标识符</w:t>
                  </w:r>
                </w:p>
              </w:tc>
              <w:tc>
                <w:tcPr>
                  <w:tcW w:w="3396" w:type="dxa"/>
                </w:tcPr>
                <w:p w14:paraId="6B869376" w14:textId="5D0AADC3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 w:rsidR="00CB5AA5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 xml:space="preserve"> 01</w:t>
                  </w:r>
                </w:p>
              </w:tc>
              <w:tc>
                <w:tcPr>
                  <w:tcW w:w="3397" w:type="dxa"/>
                </w:tcPr>
                <w:p w14:paraId="24D41732" w14:textId="74BEAE0B" w:rsidR="001A56A4" w:rsidRDefault="0081749D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81749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确定该报文的发送者</w:t>
                  </w:r>
                </w:p>
              </w:tc>
            </w:tr>
            <w:tr w:rsidR="001A56A4" w14:paraId="6FF209C8" w14:textId="77777777" w:rsidTr="001A56A4">
              <w:tc>
                <w:tcPr>
                  <w:tcW w:w="3396" w:type="dxa"/>
                </w:tcPr>
                <w:p w14:paraId="1C391F1C" w14:textId="51A60194" w:rsidR="001A56A4" w:rsidRDefault="00CB5AA5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序列号</w:t>
                  </w:r>
                </w:p>
              </w:tc>
              <w:tc>
                <w:tcPr>
                  <w:tcW w:w="3396" w:type="dxa"/>
                </w:tcPr>
                <w:p w14:paraId="566B40EC" w14:textId="381CFF48" w:rsidR="001A56A4" w:rsidRDefault="00337E8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 w:rsidR="00CB5AA5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0 1</w:t>
                  </w:r>
                  <w:r w:rsidR="00CB5AA5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397" w:type="dxa"/>
                </w:tcPr>
                <w:p w14:paraId="6BA69013" w14:textId="7BBE98CE" w:rsidR="001A56A4" w:rsidRDefault="00CB5AA5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序列号</w:t>
                  </w:r>
                </w:p>
              </w:tc>
            </w:tr>
            <w:tr w:rsidR="001A56A4" w14:paraId="4B64CC98" w14:textId="77777777" w:rsidTr="001A56A4">
              <w:tc>
                <w:tcPr>
                  <w:tcW w:w="3396" w:type="dxa"/>
                </w:tcPr>
                <w:p w14:paraId="336E389D" w14:textId="181E5923" w:rsidR="001A56A4" w:rsidRDefault="005E29CD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数据</w:t>
                  </w:r>
                </w:p>
              </w:tc>
              <w:tc>
                <w:tcPr>
                  <w:tcW w:w="3396" w:type="dxa"/>
                </w:tcPr>
                <w:p w14:paraId="267EBBB9" w14:textId="77777777" w:rsidR="001A56A4" w:rsidRDefault="001A56A4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97" w:type="dxa"/>
                </w:tcPr>
                <w:p w14:paraId="66F47621" w14:textId="59F55A21" w:rsidR="001A56A4" w:rsidRDefault="00F22123" w:rsidP="009179F5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一串</w:t>
                  </w:r>
                  <w:r w:rsidR="005E29C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  <w:r w:rsidR="005E29CD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2</w:t>
                  </w:r>
                  <w:r w:rsidR="005E29C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字节的数据</w:t>
                  </w:r>
                </w:p>
              </w:tc>
            </w:tr>
          </w:tbl>
          <w:p w14:paraId="4258DF2D" w14:textId="0B84C7BD" w:rsidR="001A56A4" w:rsidRDefault="005E29CD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同理，看第二个报文</w:t>
            </w:r>
            <w:r w:rsidR="003F6262"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t>（第一个reply）</w:t>
            </w:r>
          </w:p>
          <w:p w14:paraId="3CC7DD37" w14:textId="4F671D2D" w:rsidR="000669AF" w:rsidRDefault="005E29CD" w:rsidP="009179F5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 w:rsidRPr="005E29CD">
              <w:rPr>
                <w:rFonts w:ascii="楷体" w:eastAsia="楷体" w:hAnsi="楷体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1D72F20" wp14:editId="2FB400B7">
                  <wp:extent cx="3981479" cy="3276624"/>
                  <wp:effectExtent l="19050" t="19050" r="19050" b="190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79" cy="32766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CAB796" w14:textId="3877E12D" w:rsidR="00CB1B2D" w:rsidRPr="00CB1B2D" w:rsidRDefault="004549DF" w:rsidP="00CB1B2D">
            <w:pPr>
              <w:jc w:val="left"/>
              <w:rPr>
                <w:rFonts w:ascii="楷体" w:eastAsia="楷体" w:hAnsi="楷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color w:val="000000" w:themeColor="text1"/>
                <w:sz w:val="24"/>
                <w:szCs w:val="24"/>
              </w:rPr>
              <w:lastRenderedPageBreak/>
              <w:t>可以看到，跟上面的基本一样。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96"/>
              <w:gridCol w:w="3396"/>
              <w:gridCol w:w="3397"/>
            </w:tblGrid>
            <w:tr w:rsidR="00CB1B2D" w:rsidRPr="00CB1B2D" w14:paraId="34A4EF6A" w14:textId="77777777" w:rsidTr="00EE1FE8">
              <w:tc>
                <w:tcPr>
                  <w:tcW w:w="3396" w:type="dxa"/>
                </w:tcPr>
                <w:p w14:paraId="3BF1C332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字段</w:t>
                  </w:r>
                </w:p>
              </w:tc>
              <w:tc>
                <w:tcPr>
                  <w:tcW w:w="3396" w:type="dxa"/>
                </w:tcPr>
                <w:p w14:paraId="44DA1680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报文</w:t>
                  </w:r>
                </w:p>
              </w:tc>
              <w:tc>
                <w:tcPr>
                  <w:tcW w:w="3397" w:type="dxa"/>
                </w:tcPr>
                <w:p w14:paraId="7D9E1552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内容</w:t>
                  </w:r>
                </w:p>
              </w:tc>
            </w:tr>
            <w:tr w:rsidR="00CB1B2D" w:rsidRPr="00CB1B2D" w14:paraId="31EE9D3E" w14:textId="77777777" w:rsidTr="00EE1FE8">
              <w:tc>
                <w:tcPr>
                  <w:tcW w:w="3396" w:type="dxa"/>
                </w:tcPr>
                <w:p w14:paraId="36817C77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3396" w:type="dxa"/>
                </w:tcPr>
                <w:p w14:paraId="2090BB99" w14:textId="0C670D7F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97" w:type="dxa"/>
                </w:tcPr>
                <w:p w14:paraId="6B79924E" w14:textId="25D76728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这是一个re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ply</w:t>
                  </w:r>
                </w:p>
              </w:tc>
            </w:tr>
            <w:tr w:rsidR="00CB1B2D" w:rsidRPr="00CB1B2D" w14:paraId="57DF2E15" w14:textId="77777777" w:rsidTr="00EE1FE8">
              <w:tc>
                <w:tcPr>
                  <w:tcW w:w="3396" w:type="dxa"/>
                </w:tcPr>
                <w:p w14:paraId="2A13245F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代码</w:t>
                  </w:r>
                </w:p>
              </w:tc>
              <w:tc>
                <w:tcPr>
                  <w:tcW w:w="3396" w:type="dxa"/>
                </w:tcPr>
                <w:p w14:paraId="3B6729FA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 w:rsidRPr="00CB1B2D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97" w:type="dxa"/>
                </w:tcPr>
                <w:p w14:paraId="7FC23103" w14:textId="422534E2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匹配类型，</w:t>
                  </w: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为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回答</w:t>
                  </w: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的报文</w:t>
                  </w:r>
                </w:p>
              </w:tc>
            </w:tr>
            <w:tr w:rsidR="00CB1B2D" w:rsidRPr="00CB1B2D" w14:paraId="1CA98A44" w14:textId="77777777" w:rsidTr="00EE1FE8">
              <w:tc>
                <w:tcPr>
                  <w:tcW w:w="3396" w:type="dxa"/>
                </w:tcPr>
                <w:p w14:paraId="27F7CE59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校验和</w:t>
                  </w:r>
                </w:p>
              </w:tc>
              <w:tc>
                <w:tcPr>
                  <w:tcW w:w="3396" w:type="dxa"/>
                </w:tcPr>
                <w:p w14:paraId="68B3E354" w14:textId="2EA869A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55 3</w:t>
                  </w:r>
                  <w:r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3397" w:type="dxa"/>
                </w:tcPr>
                <w:p w14:paraId="5824F3CB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用checksum的方式校验</w:t>
                  </w:r>
                </w:p>
              </w:tc>
            </w:tr>
            <w:tr w:rsidR="00CB1B2D" w:rsidRPr="00CB1B2D" w14:paraId="5E965ACB" w14:textId="77777777" w:rsidTr="00EE1FE8">
              <w:tc>
                <w:tcPr>
                  <w:tcW w:w="3396" w:type="dxa"/>
                </w:tcPr>
                <w:p w14:paraId="2F2A0C2D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标识符</w:t>
                  </w:r>
                </w:p>
              </w:tc>
              <w:tc>
                <w:tcPr>
                  <w:tcW w:w="3396" w:type="dxa"/>
                </w:tcPr>
                <w:p w14:paraId="7B21DA09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0</w:t>
                  </w:r>
                  <w:r w:rsidRPr="00CB1B2D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0 01</w:t>
                  </w:r>
                </w:p>
              </w:tc>
              <w:tc>
                <w:tcPr>
                  <w:tcW w:w="3397" w:type="dxa"/>
                </w:tcPr>
                <w:p w14:paraId="5CB6743E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确定该报文的发送者</w:t>
                  </w:r>
                </w:p>
              </w:tc>
            </w:tr>
            <w:tr w:rsidR="00CB1B2D" w:rsidRPr="00CB1B2D" w14:paraId="20D1C266" w14:textId="77777777" w:rsidTr="00EE1FE8">
              <w:tc>
                <w:tcPr>
                  <w:tcW w:w="3396" w:type="dxa"/>
                </w:tcPr>
                <w:p w14:paraId="492609A5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序列号</w:t>
                  </w:r>
                </w:p>
              </w:tc>
              <w:tc>
                <w:tcPr>
                  <w:tcW w:w="3396" w:type="dxa"/>
                </w:tcPr>
                <w:p w14:paraId="534CC7FF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00 1f</w:t>
                  </w:r>
                </w:p>
              </w:tc>
              <w:tc>
                <w:tcPr>
                  <w:tcW w:w="3397" w:type="dxa"/>
                </w:tcPr>
                <w:p w14:paraId="43A15F4C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序列号</w:t>
                  </w:r>
                </w:p>
              </w:tc>
            </w:tr>
            <w:tr w:rsidR="00CB1B2D" w:rsidRPr="00CB1B2D" w14:paraId="0C369155" w14:textId="77777777" w:rsidTr="00EE1FE8">
              <w:tc>
                <w:tcPr>
                  <w:tcW w:w="3396" w:type="dxa"/>
                </w:tcPr>
                <w:p w14:paraId="2A1B8A17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数据</w:t>
                  </w:r>
                </w:p>
              </w:tc>
              <w:tc>
                <w:tcPr>
                  <w:tcW w:w="3396" w:type="dxa"/>
                </w:tcPr>
                <w:p w14:paraId="7D8D4F52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397" w:type="dxa"/>
                </w:tcPr>
                <w:p w14:paraId="3128FB1F" w14:textId="77777777" w:rsidR="00CB1B2D" w:rsidRPr="00CB1B2D" w:rsidRDefault="00CB1B2D" w:rsidP="00CB1B2D">
                  <w:pPr>
                    <w:jc w:val="left"/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B1B2D">
                    <w:rPr>
                      <w:rFonts w:ascii="楷体" w:eastAsia="楷体" w:hAnsi="楷体" w:hint="eastAsia"/>
                      <w:bCs/>
                      <w:color w:val="000000" w:themeColor="text1"/>
                      <w:sz w:val="24"/>
                      <w:szCs w:val="24"/>
                    </w:rPr>
                    <w:t>一串3</w:t>
                  </w:r>
                  <w:r w:rsidRPr="00CB1B2D">
                    <w:rPr>
                      <w:rFonts w:ascii="楷体" w:eastAsia="楷体" w:hAnsi="楷体"/>
                      <w:bCs/>
                      <w:color w:val="000000" w:themeColor="text1"/>
                      <w:sz w:val="24"/>
                      <w:szCs w:val="24"/>
                    </w:rPr>
                    <w:t>2字节的数据</w:t>
                  </w:r>
                </w:p>
              </w:tc>
            </w:tr>
          </w:tbl>
          <w:p w14:paraId="6AA2B425" w14:textId="77777777" w:rsidR="002C3DD7" w:rsidRPr="00352EBE" w:rsidRDefault="002C3DD7" w:rsidP="009179F5">
            <w:pPr>
              <w:jc w:val="left"/>
              <w:rPr>
                <w:rFonts w:ascii="楷体" w:eastAsia="楷体" w:hAnsi="楷体"/>
                <w:bCs/>
                <w:color w:val="FF0000"/>
                <w:sz w:val="24"/>
                <w:szCs w:val="24"/>
              </w:rPr>
            </w:pPr>
          </w:p>
          <w:p w14:paraId="4201AAE8" w14:textId="5ACDFC29" w:rsidR="0023084D" w:rsidRPr="00352EBE" w:rsidRDefault="0023084D" w:rsidP="0023084D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b/>
                <w:color w:val="FF0000"/>
                <w:sz w:val="36"/>
                <w:szCs w:val="36"/>
              </w:rPr>
            </w:pPr>
            <w:r w:rsidRPr="00352EBE">
              <w:rPr>
                <w:rFonts w:ascii="楷体" w:eastAsia="楷体" w:hAnsi="楷体" w:hint="eastAsia"/>
                <w:b/>
                <w:color w:val="FF0000"/>
                <w:sz w:val="36"/>
                <w:szCs w:val="36"/>
              </w:rPr>
              <w:t>DHCP 协议分析</w:t>
            </w:r>
          </w:p>
          <w:p w14:paraId="2B4FA975" w14:textId="7EBB131A" w:rsidR="00ED0C0C" w:rsidRPr="00352EBE" w:rsidRDefault="00352EBE" w:rsidP="00352EBE">
            <w:pPr>
              <w:jc w:val="left"/>
              <w:rPr>
                <w:rFonts w:ascii="楷体" w:eastAsia="楷体" w:hAnsi="楷体"/>
                <w:b/>
                <w:color w:val="000000" w:themeColor="text1"/>
                <w:sz w:val="28"/>
                <w:szCs w:val="28"/>
              </w:rPr>
            </w:pPr>
            <w:r w:rsidRPr="00352EBE">
              <w:rPr>
                <w:rFonts w:ascii="楷体" w:eastAsia="楷体" w:hAnsi="楷体" w:hint="eastAsia"/>
                <w:b/>
                <w:color w:val="000000" w:themeColor="text1"/>
                <w:sz w:val="28"/>
                <w:szCs w:val="28"/>
              </w:rPr>
              <w:t>1） 对照讲义和教材理解 DHCP 的功能，观察 DHCP ACK 消息的各字段，自己查找资料理解各字段的功能，总结采用 DHCP 协议可以提供哪些配置参数。</w:t>
            </w:r>
          </w:p>
          <w:p w14:paraId="2461854D" w14:textId="493FC5CE" w:rsidR="00ED0C0C" w:rsidRDefault="00352EBE" w:rsidP="00ED0C0C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D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是动态主机配置协议，用来解决手动配置主机的问题。</w:t>
            </w:r>
            <w:r w:rsidR="001D0206">
              <w:rPr>
                <w:rFonts w:ascii="楷体" w:eastAsia="楷体" w:hAnsi="楷体" w:hint="eastAsia"/>
                <w:bCs/>
                <w:sz w:val="24"/>
                <w:szCs w:val="24"/>
              </w:rPr>
              <w:t>它可以对远程主机自动配置，包括I</w:t>
            </w:r>
            <w:r w:rsidR="001D0206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1D0206">
              <w:rPr>
                <w:rFonts w:ascii="楷体" w:eastAsia="楷体" w:hAnsi="楷体" w:hint="eastAsia"/>
                <w:bCs/>
                <w:sz w:val="24"/>
                <w:szCs w:val="24"/>
              </w:rPr>
              <w:t>地址、路由地址、子网掩码等，是一个应用层协议。使用D</w:t>
            </w:r>
            <w:r w:rsidR="001D0206"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 w:rsidR="001D0206">
              <w:rPr>
                <w:rFonts w:ascii="楷体" w:eastAsia="楷体" w:hAnsi="楷体" w:hint="eastAsia"/>
                <w:bCs/>
                <w:sz w:val="24"/>
                <w:szCs w:val="24"/>
              </w:rPr>
              <w:t>时，每个网络必须有一个D</w:t>
            </w:r>
            <w:r w:rsidR="001D0206"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 w:rsidR="001D0206">
              <w:rPr>
                <w:rFonts w:ascii="楷体" w:eastAsia="楷体" w:hAnsi="楷体" w:hint="eastAsia"/>
                <w:bCs/>
                <w:sz w:val="24"/>
                <w:szCs w:val="24"/>
              </w:rPr>
              <w:t>服务器负责地址配置，计算机在字节网络上广播一个报文，请求I</w:t>
            </w:r>
            <w:r w:rsidR="001D0206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1D0206">
              <w:rPr>
                <w:rFonts w:ascii="楷体" w:eastAsia="楷体" w:hAnsi="楷体" w:hint="eastAsia"/>
                <w:bCs/>
                <w:sz w:val="24"/>
                <w:szCs w:val="24"/>
              </w:rPr>
              <w:t>地址。这个请求报文就是D</w:t>
            </w:r>
            <w:r w:rsidR="001D0206"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 w:rsidR="001D0206">
              <w:rPr>
                <w:rFonts w:ascii="楷体" w:eastAsia="楷体" w:hAnsi="楷体" w:hint="eastAsia"/>
                <w:bCs/>
                <w:sz w:val="24"/>
                <w:szCs w:val="24"/>
              </w:rPr>
              <w:t>的discover包，这个包给到D</w:t>
            </w:r>
            <w:r w:rsidR="001D0206"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 w:rsidR="001D0206">
              <w:rPr>
                <w:rFonts w:ascii="楷体" w:eastAsia="楷体" w:hAnsi="楷体" w:hint="eastAsia"/>
                <w:bCs/>
                <w:sz w:val="24"/>
                <w:szCs w:val="24"/>
              </w:rPr>
              <w:t>服务器，当服务器受到请求后，就为</w:t>
            </w:r>
            <w:r w:rsidR="008F221C">
              <w:rPr>
                <w:rFonts w:ascii="楷体" w:eastAsia="楷体" w:hAnsi="楷体" w:hint="eastAsia"/>
                <w:bCs/>
                <w:sz w:val="24"/>
                <w:szCs w:val="24"/>
              </w:rPr>
              <w:t>主机分配I</w:t>
            </w:r>
            <w:r w:rsidR="008F221C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8F221C">
              <w:rPr>
                <w:rFonts w:ascii="楷体" w:eastAsia="楷体" w:hAnsi="楷体" w:hint="eastAsia"/>
                <w:bCs/>
                <w:sz w:val="24"/>
                <w:szCs w:val="24"/>
              </w:rPr>
              <w:t>，并通过D</w:t>
            </w:r>
            <w:r w:rsidR="008F221C"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 w:rsidR="008F221C">
              <w:rPr>
                <w:rFonts w:ascii="楷体" w:eastAsia="楷体" w:hAnsi="楷体" w:hint="eastAsia"/>
                <w:bCs/>
                <w:sz w:val="24"/>
                <w:szCs w:val="24"/>
              </w:rPr>
              <w:t>的offer包返回回去。</w:t>
            </w:r>
          </w:p>
          <w:p w14:paraId="2E94507F" w14:textId="36F0C50C" w:rsidR="00D41E4B" w:rsidRDefault="00D41E4B" w:rsidP="00ED0C0C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我们看下面这个A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CK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包</w:t>
            </w:r>
          </w:p>
          <w:p w14:paraId="24ADC347" w14:textId="5F4EE439" w:rsidR="00352EBE" w:rsidRDefault="008F221C" w:rsidP="00ED0C0C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8F221C">
              <w:rPr>
                <w:rFonts w:ascii="楷体" w:eastAsia="楷体" w:hAnsi="楷体"/>
                <w:bCs/>
                <w:noProof/>
                <w:sz w:val="24"/>
                <w:szCs w:val="24"/>
              </w:rPr>
              <w:drawing>
                <wp:inline distT="0" distB="0" distL="0" distR="0" wp14:anchorId="4D8A57C5" wp14:editId="3AC4E2A5">
                  <wp:extent cx="5485808" cy="3091815"/>
                  <wp:effectExtent l="19050" t="19050" r="19685" b="133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929" cy="3095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63B51" w14:textId="42410420" w:rsidR="008F221C" w:rsidRDefault="006A013A" w:rsidP="00ED0C0C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6A013A">
              <w:rPr>
                <w:rFonts w:ascii="楷体" w:eastAsia="楷体" w:hAnsi="楷体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3482800" wp14:editId="4379C388">
                  <wp:extent cx="4457733" cy="4448208"/>
                  <wp:effectExtent l="19050" t="19050" r="19050" b="285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33" cy="44482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65073" w14:textId="6312E3C0" w:rsidR="008F221C" w:rsidRDefault="008F221C" w:rsidP="00ED0C0C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对这个</w:t>
            </w:r>
            <w:r w:rsidR="006A013A">
              <w:rPr>
                <w:rFonts w:ascii="楷体" w:eastAsia="楷体" w:hAnsi="楷体" w:hint="eastAsia"/>
                <w:bCs/>
                <w:sz w:val="24"/>
                <w:szCs w:val="24"/>
              </w:rPr>
              <w:t>D</w:t>
            </w:r>
            <w:r w:rsidR="006A013A"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 w:rsidR="006A013A">
              <w:rPr>
                <w:rFonts w:ascii="楷体" w:eastAsia="楷体" w:hAnsi="楷体" w:hint="eastAsia"/>
                <w:bCs/>
                <w:sz w:val="24"/>
                <w:szCs w:val="24"/>
              </w:rPr>
              <w:t>包进行分析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96"/>
              <w:gridCol w:w="3396"/>
              <w:gridCol w:w="3397"/>
            </w:tblGrid>
            <w:tr w:rsidR="00D41E4B" w14:paraId="022080DE" w14:textId="77777777" w:rsidTr="00D41E4B">
              <w:tc>
                <w:tcPr>
                  <w:tcW w:w="3396" w:type="dxa"/>
                </w:tcPr>
                <w:p w14:paraId="0EC95A1E" w14:textId="2D05A785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字段</w:t>
                  </w:r>
                </w:p>
              </w:tc>
              <w:tc>
                <w:tcPr>
                  <w:tcW w:w="3396" w:type="dxa"/>
                </w:tcPr>
                <w:p w14:paraId="5D92F049" w14:textId="318BB3FD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报文</w:t>
                  </w:r>
                </w:p>
              </w:tc>
              <w:tc>
                <w:tcPr>
                  <w:tcW w:w="3397" w:type="dxa"/>
                </w:tcPr>
                <w:p w14:paraId="691913FB" w14:textId="73A4167B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内容</w:t>
                  </w:r>
                </w:p>
              </w:tc>
            </w:tr>
            <w:tr w:rsidR="00D41E4B" w14:paraId="43EF267A" w14:textId="77777777" w:rsidTr="00D41E4B">
              <w:tc>
                <w:tcPr>
                  <w:tcW w:w="3396" w:type="dxa"/>
                </w:tcPr>
                <w:p w14:paraId="33FC81B7" w14:textId="1D551EAB" w:rsidR="00D41E4B" w:rsidRDefault="00D455A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报文</w:t>
                  </w:r>
                  <w:r w:rsidR="00D41E4B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3396" w:type="dxa"/>
                </w:tcPr>
                <w:p w14:paraId="790924BE" w14:textId="7B3C43B1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7" w:type="dxa"/>
                </w:tcPr>
                <w:p w14:paraId="6ED38701" w14:textId="4A3EE5C4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为响应报文</w:t>
                  </w:r>
                </w:p>
              </w:tc>
            </w:tr>
            <w:tr w:rsidR="00D41E4B" w14:paraId="147CEAAC" w14:textId="77777777" w:rsidTr="00D41E4B">
              <w:tc>
                <w:tcPr>
                  <w:tcW w:w="3396" w:type="dxa"/>
                </w:tcPr>
                <w:p w14:paraId="48A3EC90" w14:textId="5D2C4981" w:rsidR="00D41E4B" w:rsidRDefault="00D455A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硬件</w:t>
                  </w:r>
                  <w:r w:rsidR="00D41E4B" w:rsidRPr="00D41E4B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3396" w:type="dxa"/>
                </w:tcPr>
                <w:p w14:paraId="53B72CC6" w14:textId="453DEEDC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7" w:type="dxa"/>
                </w:tcPr>
                <w:p w14:paraId="353D8750" w14:textId="02AFA1E4" w:rsidR="00D41E4B" w:rsidRDefault="00D455A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服务器</w:t>
                  </w:r>
                  <w:r w:rsidR="00D41E4B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为以太网</w:t>
                  </w:r>
                </w:p>
              </w:tc>
            </w:tr>
            <w:tr w:rsidR="00D41E4B" w14:paraId="790F1B75" w14:textId="77777777" w:rsidTr="00D41E4B">
              <w:tc>
                <w:tcPr>
                  <w:tcW w:w="3396" w:type="dxa"/>
                </w:tcPr>
                <w:p w14:paraId="17437D76" w14:textId="2ACCD493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硬件地址长度</w:t>
                  </w:r>
                </w:p>
              </w:tc>
              <w:tc>
                <w:tcPr>
                  <w:tcW w:w="3396" w:type="dxa"/>
                </w:tcPr>
                <w:p w14:paraId="1330DB75" w14:textId="57BFD50F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7" w:type="dxa"/>
                </w:tcPr>
                <w:p w14:paraId="545FC4D6" w14:textId="1B21EDAB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以太网地址长度为6字节</w:t>
                  </w:r>
                </w:p>
              </w:tc>
            </w:tr>
            <w:tr w:rsidR="00D41E4B" w14:paraId="423A2EF0" w14:textId="77777777" w:rsidTr="00D41E4B">
              <w:tc>
                <w:tcPr>
                  <w:tcW w:w="3396" w:type="dxa"/>
                </w:tcPr>
                <w:p w14:paraId="539D4FEA" w14:textId="624A0BC9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跳数</w:t>
                  </w:r>
                  <w:proofErr w:type="gramEnd"/>
                </w:p>
              </w:tc>
              <w:tc>
                <w:tcPr>
                  <w:tcW w:w="3396" w:type="dxa"/>
                </w:tcPr>
                <w:p w14:paraId="550F99F3" w14:textId="662EE0D7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97" w:type="dxa"/>
                </w:tcPr>
                <w:p w14:paraId="5291E63A" w14:textId="413B7AA0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D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HCP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报文经过的中继数量为0</w:t>
                  </w:r>
                  <w:r w:rsidR="00D455A2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，在同一个网内</w:t>
                  </w:r>
                </w:p>
              </w:tc>
            </w:tr>
            <w:tr w:rsidR="00D41E4B" w14:paraId="181FBA69" w14:textId="77777777" w:rsidTr="00D41E4B">
              <w:tc>
                <w:tcPr>
                  <w:tcW w:w="3396" w:type="dxa"/>
                </w:tcPr>
                <w:p w14:paraId="4D278E4B" w14:textId="2D385255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事务I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3396" w:type="dxa"/>
                </w:tcPr>
                <w:p w14:paraId="018ABCAD" w14:textId="19225CC8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E8</w:t>
                  </w:r>
                  <w:r w:rsidR="00D455A2"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 01 11 75</w:t>
                  </w:r>
                </w:p>
              </w:tc>
              <w:tc>
                <w:tcPr>
                  <w:tcW w:w="3397" w:type="dxa"/>
                </w:tcPr>
                <w:p w14:paraId="4274DBC4" w14:textId="07EF385C" w:rsidR="00D41E4B" w:rsidRDefault="00D41E4B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客户端发起请求时产生随机数</w:t>
                  </w:r>
                  <w:r w:rsidR="00D455A2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，标记一次请求</w:t>
                  </w:r>
                </w:p>
              </w:tc>
            </w:tr>
            <w:tr w:rsidR="00D41E4B" w14:paraId="6CE5DE8B" w14:textId="77777777" w:rsidTr="00D41E4B">
              <w:tc>
                <w:tcPr>
                  <w:tcW w:w="3396" w:type="dxa"/>
                </w:tcPr>
                <w:p w14:paraId="143F02AC" w14:textId="6EF36199" w:rsidR="00D41E4B" w:rsidRDefault="00D455A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时间</w:t>
                  </w:r>
                </w:p>
              </w:tc>
              <w:tc>
                <w:tcPr>
                  <w:tcW w:w="3396" w:type="dxa"/>
                </w:tcPr>
                <w:p w14:paraId="5056409F" w14:textId="216B5654" w:rsidR="00D41E4B" w:rsidRDefault="00D455A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0 00</w:t>
                  </w:r>
                </w:p>
              </w:tc>
              <w:tc>
                <w:tcPr>
                  <w:tcW w:w="3397" w:type="dxa"/>
                </w:tcPr>
                <w:p w14:paraId="17FA0030" w14:textId="32DB3811" w:rsidR="00D41E4B" w:rsidRPr="00D455A2" w:rsidRDefault="00D455A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发送后经过了0秒</w:t>
                  </w:r>
                </w:p>
              </w:tc>
            </w:tr>
            <w:tr w:rsidR="00D41E4B" w14:paraId="443D3F43" w14:textId="77777777" w:rsidTr="00D41E4B">
              <w:tc>
                <w:tcPr>
                  <w:tcW w:w="3396" w:type="dxa"/>
                </w:tcPr>
                <w:p w14:paraId="499761AC" w14:textId="1DAFD821" w:rsidR="00D41E4B" w:rsidRDefault="00D455A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标志</w:t>
                  </w:r>
                </w:p>
              </w:tc>
              <w:tc>
                <w:tcPr>
                  <w:tcW w:w="3396" w:type="dxa"/>
                </w:tcPr>
                <w:p w14:paraId="4F8AE1F8" w14:textId="63FAB66E" w:rsidR="00D41E4B" w:rsidRDefault="00D455A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0 00</w:t>
                  </w:r>
                </w:p>
              </w:tc>
              <w:tc>
                <w:tcPr>
                  <w:tcW w:w="3397" w:type="dxa"/>
                </w:tcPr>
                <w:p w14:paraId="1E0BC2CF" w14:textId="7FFD1363" w:rsidR="00D41E4B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采用单播</w:t>
                  </w:r>
                </w:p>
              </w:tc>
            </w:tr>
            <w:tr w:rsidR="005B6A9F" w14:paraId="6EA6AF63" w14:textId="77777777" w:rsidTr="00D41E4B">
              <w:tc>
                <w:tcPr>
                  <w:tcW w:w="3396" w:type="dxa"/>
                </w:tcPr>
                <w:p w14:paraId="006092FC" w14:textId="488549AB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客户I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396" w:type="dxa"/>
                </w:tcPr>
                <w:p w14:paraId="13F380BA" w14:textId="6D4D06F9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C0 a8 01 </w:t>
                  </w:r>
                  <w:r w:rsidR="000B0E05"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1</w:t>
                  </w:r>
                  <w:r w:rsidR="000B0E05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3397" w:type="dxa"/>
                </w:tcPr>
                <w:p w14:paraId="7F9E155E" w14:textId="75174314" w:rsidR="005B6A9F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92.168.1.29</w:t>
                  </w:r>
                </w:p>
              </w:tc>
            </w:tr>
            <w:tr w:rsidR="005B6A9F" w14:paraId="71BFD800" w14:textId="77777777" w:rsidTr="00D41E4B">
              <w:tc>
                <w:tcPr>
                  <w:tcW w:w="3396" w:type="dxa"/>
                </w:tcPr>
                <w:p w14:paraId="4067B687" w14:textId="654A0087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你的I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396" w:type="dxa"/>
                </w:tcPr>
                <w:p w14:paraId="65D22EFC" w14:textId="5B9EC5CD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C0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8 01 </w:t>
                  </w:r>
                  <w:r w:rsidR="000B0E05"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1</w:t>
                  </w:r>
                  <w:r w:rsidR="000B0E05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3397" w:type="dxa"/>
                </w:tcPr>
                <w:p w14:paraId="4B61607F" w14:textId="53CE2067" w:rsidR="005B6A9F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92.168.1.29</w:t>
                  </w:r>
                </w:p>
              </w:tc>
            </w:tr>
            <w:tr w:rsidR="005B6A9F" w14:paraId="11C9AB2F" w14:textId="77777777" w:rsidTr="00D41E4B">
              <w:tc>
                <w:tcPr>
                  <w:tcW w:w="3396" w:type="dxa"/>
                </w:tcPr>
                <w:p w14:paraId="0B802B5C" w14:textId="32ACBD2A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下一个服务器I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396" w:type="dxa"/>
                </w:tcPr>
                <w:p w14:paraId="4F0C1E25" w14:textId="3FC0DC39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0 00 00 00</w:t>
                  </w:r>
                </w:p>
              </w:tc>
              <w:tc>
                <w:tcPr>
                  <w:tcW w:w="3397" w:type="dxa"/>
                </w:tcPr>
                <w:p w14:paraId="1EED5459" w14:textId="198761AB" w:rsidR="005B6A9F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.0.0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.0</w:t>
                  </w:r>
                </w:p>
              </w:tc>
            </w:tr>
            <w:tr w:rsidR="005B6A9F" w14:paraId="421B48C0" w14:textId="77777777" w:rsidTr="00D41E4B">
              <w:tc>
                <w:tcPr>
                  <w:tcW w:w="3396" w:type="dxa"/>
                </w:tcPr>
                <w:p w14:paraId="3A1AC7C9" w14:textId="29293AAA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中介代理的I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396" w:type="dxa"/>
                </w:tcPr>
                <w:p w14:paraId="306F4522" w14:textId="7585D5D3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0 00 00 00</w:t>
                  </w:r>
                </w:p>
              </w:tc>
              <w:tc>
                <w:tcPr>
                  <w:tcW w:w="3397" w:type="dxa"/>
                </w:tcPr>
                <w:p w14:paraId="37BBFE65" w14:textId="484E31AA" w:rsidR="005B6A9F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.0.0.0</w:t>
                  </w:r>
                </w:p>
              </w:tc>
            </w:tr>
            <w:tr w:rsidR="005B6A9F" w14:paraId="5C07515B" w14:textId="77777777" w:rsidTr="00D41E4B">
              <w:tc>
                <w:tcPr>
                  <w:tcW w:w="3396" w:type="dxa"/>
                </w:tcPr>
                <w:p w14:paraId="0B7B9B44" w14:textId="5499486D" w:rsidR="005B6A9F" w:rsidRDefault="005B6A9F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客户M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AC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地址</w:t>
                  </w:r>
                </w:p>
              </w:tc>
              <w:tc>
                <w:tcPr>
                  <w:tcW w:w="3396" w:type="dxa"/>
                </w:tcPr>
                <w:p w14:paraId="200042B1" w14:textId="343F8D78" w:rsidR="005B6A9F" w:rsidRDefault="005B6A9F" w:rsidP="005B6A9F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1c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 bf c0 a9 19 4f</w:t>
                  </w:r>
                </w:p>
              </w:tc>
              <w:tc>
                <w:tcPr>
                  <w:tcW w:w="3397" w:type="dxa"/>
                </w:tcPr>
                <w:p w14:paraId="450B429D" w14:textId="606E842A" w:rsidR="005B6A9F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hongqin_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a9:19:4f</w:t>
                  </w:r>
                </w:p>
              </w:tc>
            </w:tr>
            <w:tr w:rsidR="005B6A9F" w14:paraId="64A02082" w14:textId="77777777" w:rsidTr="00D41E4B">
              <w:tc>
                <w:tcPr>
                  <w:tcW w:w="3396" w:type="dxa"/>
                </w:tcPr>
                <w:p w14:paraId="07F08CB8" w14:textId="4C4FD525" w:rsidR="005B6A9F" w:rsidRDefault="0085361E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D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H</w:t>
                  </w:r>
                  <w:r w:rsidR="00D32012"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P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信息类型</w:t>
                  </w:r>
                </w:p>
              </w:tc>
              <w:tc>
                <w:tcPr>
                  <w:tcW w:w="3396" w:type="dxa"/>
                </w:tcPr>
                <w:p w14:paraId="32532851" w14:textId="3DA95AA3" w:rsidR="005B6A9F" w:rsidRDefault="0085361E" w:rsidP="005B6A9F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5 01 05</w:t>
                  </w:r>
                </w:p>
              </w:tc>
              <w:tc>
                <w:tcPr>
                  <w:tcW w:w="3397" w:type="dxa"/>
                </w:tcPr>
                <w:p w14:paraId="3B3E6B1E" w14:textId="31455F10" w:rsidR="005B6A9F" w:rsidRDefault="00D3201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是A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CK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，长为1</w:t>
                  </w:r>
                </w:p>
              </w:tc>
            </w:tr>
            <w:tr w:rsidR="005B6A9F" w14:paraId="6718D8A1" w14:textId="77777777" w:rsidTr="00D41E4B">
              <w:tc>
                <w:tcPr>
                  <w:tcW w:w="3396" w:type="dxa"/>
                </w:tcPr>
                <w:p w14:paraId="16AAB8C0" w14:textId="70E77302" w:rsidR="005B6A9F" w:rsidRDefault="00D3201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D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HCP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服务器标识</w:t>
                  </w:r>
                </w:p>
              </w:tc>
              <w:tc>
                <w:tcPr>
                  <w:tcW w:w="3396" w:type="dxa"/>
                </w:tcPr>
                <w:p w14:paraId="2E7E4C48" w14:textId="5A319B06" w:rsidR="005B6A9F" w:rsidRDefault="00D32012" w:rsidP="005B6A9F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6 04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8 01 01</w:t>
                  </w:r>
                </w:p>
              </w:tc>
              <w:tc>
                <w:tcPr>
                  <w:tcW w:w="3397" w:type="dxa"/>
                </w:tcPr>
                <w:p w14:paraId="3E413847" w14:textId="122E2325" w:rsidR="005B6A9F" w:rsidRDefault="00D32012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长为4，</w:t>
                  </w:r>
                  <w:r w:rsidR="00267504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标识为1</w:t>
                  </w:r>
                  <w:r w:rsidR="00267504"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92.168.1.1</w:t>
                  </w:r>
                </w:p>
              </w:tc>
            </w:tr>
            <w:tr w:rsidR="005B6A9F" w14:paraId="4B77DC02" w14:textId="77777777" w:rsidTr="00D41E4B">
              <w:tc>
                <w:tcPr>
                  <w:tcW w:w="3396" w:type="dxa"/>
                </w:tcPr>
                <w:p w14:paraId="24B18F38" w14:textId="6B9A7D85" w:rsidR="005B6A9F" w:rsidRDefault="00267504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P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租赁时间</w:t>
                  </w:r>
                </w:p>
              </w:tc>
              <w:tc>
                <w:tcPr>
                  <w:tcW w:w="3396" w:type="dxa"/>
                </w:tcPr>
                <w:p w14:paraId="4AD00D98" w14:textId="74D149AB" w:rsidR="005B6A9F" w:rsidRDefault="00267504" w:rsidP="005B6A9F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3 04 00 01 51 80</w:t>
                  </w:r>
                </w:p>
              </w:tc>
              <w:tc>
                <w:tcPr>
                  <w:tcW w:w="3397" w:type="dxa"/>
                </w:tcPr>
                <w:p w14:paraId="2AA65E2E" w14:textId="37BB000F" w:rsidR="005B6A9F" w:rsidRDefault="00267504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长为4，时间8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6400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秒</w:t>
                  </w:r>
                </w:p>
              </w:tc>
            </w:tr>
            <w:tr w:rsidR="00267504" w14:paraId="4117E91A" w14:textId="77777777" w:rsidTr="00D41E4B">
              <w:tc>
                <w:tcPr>
                  <w:tcW w:w="3396" w:type="dxa"/>
                </w:tcPr>
                <w:p w14:paraId="032A6731" w14:textId="0EB7C020" w:rsidR="00267504" w:rsidRDefault="00267504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子网掩码</w:t>
                  </w:r>
                </w:p>
              </w:tc>
              <w:tc>
                <w:tcPr>
                  <w:tcW w:w="3396" w:type="dxa"/>
                </w:tcPr>
                <w:p w14:paraId="0CC57CCC" w14:textId="5715ED87" w:rsidR="00267504" w:rsidRDefault="00267504" w:rsidP="005B6A9F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1 04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ff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ff</w:t>
                  </w:r>
                  <w:proofErr w:type="spellEnd"/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ff</w:t>
                  </w:r>
                  <w:proofErr w:type="spellEnd"/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ff</w:t>
                  </w:r>
                  <w:proofErr w:type="spellEnd"/>
                </w:p>
              </w:tc>
              <w:tc>
                <w:tcPr>
                  <w:tcW w:w="3397" w:type="dxa"/>
                </w:tcPr>
                <w:p w14:paraId="0F516838" w14:textId="232BBBAC" w:rsidR="00267504" w:rsidRDefault="00267504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长为4，掩码为全1</w:t>
                  </w:r>
                </w:p>
              </w:tc>
            </w:tr>
            <w:tr w:rsidR="00537B43" w14:paraId="7591E6AE" w14:textId="77777777" w:rsidTr="00D41E4B">
              <w:tc>
                <w:tcPr>
                  <w:tcW w:w="3396" w:type="dxa"/>
                </w:tcPr>
                <w:p w14:paraId="17B1B626" w14:textId="618CA7B0" w:rsidR="00537B43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路由</w:t>
                  </w:r>
                </w:p>
              </w:tc>
              <w:tc>
                <w:tcPr>
                  <w:tcW w:w="3396" w:type="dxa"/>
                </w:tcPr>
                <w:p w14:paraId="17A57C3D" w14:textId="3B10CBFA" w:rsidR="00537B43" w:rsidRDefault="00537B43" w:rsidP="005B6A9F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3 04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a8 01 01</w:t>
                  </w:r>
                </w:p>
              </w:tc>
              <w:tc>
                <w:tcPr>
                  <w:tcW w:w="3397" w:type="dxa"/>
                </w:tcPr>
                <w:p w14:paraId="429BFEFC" w14:textId="12284A2B" w:rsidR="00537B43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长为4，路由1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92.168.1.1</w:t>
                  </w:r>
                </w:p>
              </w:tc>
            </w:tr>
            <w:tr w:rsidR="00537B43" w14:paraId="5F29258E" w14:textId="77777777" w:rsidTr="00D41E4B">
              <w:tc>
                <w:tcPr>
                  <w:tcW w:w="3396" w:type="dxa"/>
                </w:tcPr>
                <w:p w14:paraId="6A4192F3" w14:textId="480EE5C7" w:rsidR="00537B43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域名服务器</w:t>
                  </w:r>
                </w:p>
              </w:tc>
              <w:tc>
                <w:tcPr>
                  <w:tcW w:w="3396" w:type="dxa"/>
                </w:tcPr>
                <w:p w14:paraId="70AF59BA" w14:textId="79E2EAF8" w:rsidR="00537B43" w:rsidRDefault="00537B43" w:rsidP="005B6A9F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6 04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8 01 01</w:t>
                  </w:r>
                </w:p>
              </w:tc>
              <w:tc>
                <w:tcPr>
                  <w:tcW w:w="3397" w:type="dxa"/>
                </w:tcPr>
                <w:p w14:paraId="12123287" w14:textId="6FD76E6A" w:rsidR="00537B43" w:rsidRDefault="00537B43" w:rsidP="00ED0C0C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 w:rsidRPr="00537B43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长为4，路由192.168.1.1</w:t>
                  </w:r>
                </w:p>
              </w:tc>
            </w:tr>
          </w:tbl>
          <w:p w14:paraId="57A4B5CC" w14:textId="39FF5251" w:rsidR="00D41E4B" w:rsidRDefault="00537B43" w:rsidP="00ED0C0C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lastRenderedPageBreak/>
              <w:t>可见，D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向网络主机提供</w:t>
            </w:r>
            <w:r w:rsidR="00180E48">
              <w:rPr>
                <w:rFonts w:ascii="楷体" w:eastAsia="楷体" w:hAnsi="楷体" w:hint="eastAsia"/>
                <w:bCs/>
                <w:sz w:val="24"/>
                <w:szCs w:val="24"/>
              </w:rPr>
              <w:t>的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配置参数</w:t>
            </w:r>
            <w:r w:rsidR="00180E48">
              <w:rPr>
                <w:rFonts w:ascii="楷体" w:eastAsia="楷体" w:hAnsi="楷体" w:hint="eastAsia"/>
                <w:bCs/>
                <w:sz w:val="24"/>
                <w:szCs w:val="24"/>
              </w:rPr>
              <w:t>包括向网络主机传送配置信息和分配网络地址。配置信息上，这些信息</w:t>
            </w:r>
            <w:r w:rsidR="0096069D">
              <w:rPr>
                <w:rFonts w:ascii="楷体" w:eastAsia="楷体" w:hAnsi="楷体" w:hint="eastAsia"/>
                <w:bCs/>
                <w:sz w:val="24"/>
                <w:szCs w:val="24"/>
              </w:rPr>
              <w:t>满足</w:t>
            </w:r>
            <w:r w:rsidR="00180E48">
              <w:rPr>
                <w:rFonts w:ascii="楷体" w:eastAsia="楷体" w:hAnsi="楷体" w:hint="eastAsia"/>
                <w:bCs/>
                <w:sz w:val="24"/>
                <w:szCs w:val="24"/>
              </w:rPr>
              <w:t>了客户得到这些信息后可以连接Internet上其它主机</w:t>
            </w:r>
            <w:r w:rsidR="0096069D">
              <w:rPr>
                <w:rFonts w:ascii="楷体" w:eastAsia="楷体" w:hAnsi="楷体" w:hint="eastAsia"/>
                <w:bCs/>
                <w:sz w:val="24"/>
                <w:szCs w:val="24"/>
              </w:rPr>
              <w:t>的需要</w:t>
            </w:r>
            <w:r w:rsidR="00180E48">
              <w:rPr>
                <w:rFonts w:ascii="楷体" w:eastAsia="楷体" w:hAnsi="楷体" w:hint="eastAsia"/>
                <w:bCs/>
                <w:sz w:val="24"/>
                <w:szCs w:val="24"/>
              </w:rPr>
              <w:t>。在网络地址上，则是</w:t>
            </w:r>
            <w:r w:rsidR="0096069D">
              <w:rPr>
                <w:rFonts w:ascii="楷体" w:eastAsia="楷体" w:hAnsi="楷体" w:hint="eastAsia"/>
                <w:bCs/>
                <w:sz w:val="24"/>
                <w:szCs w:val="24"/>
              </w:rPr>
              <w:t>在地址池中取出</w:t>
            </w:r>
            <w:r w:rsidR="00180E48">
              <w:rPr>
                <w:rFonts w:ascii="楷体" w:eastAsia="楷体" w:hAnsi="楷体" w:hint="eastAsia"/>
                <w:bCs/>
                <w:sz w:val="24"/>
                <w:szCs w:val="24"/>
              </w:rPr>
              <w:t>一个I</w:t>
            </w:r>
            <w:r w:rsidR="00180E48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180E48">
              <w:rPr>
                <w:rFonts w:ascii="楷体" w:eastAsia="楷体" w:hAnsi="楷体" w:hint="eastAsia"/>
                <w:bCs/>
                <w:sz w:val="24"/>
                <w:szCs w:val="24"/>
              </w:rPr>
              <w:t>地址</w:t>
            </w:r>
            <w:r w:rsidR="0096069D">
              <w:rPr>
                <w:rFonts w:ascii="楷体" w:eastAsia="楷体" w:hAnsi="楷体" w:hint="eastAsia"/>
                <w:bCs/>
                <w:sz w:val="24"/>
                <w:szCs w:val="24"/>
              </w:rPr>
              <w:t>，由以太网地址分配给主机，可以用这个I</w:t>
            </w:r>
            <w:r w:rsidR="0096069D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96069D">
              <w:rPr>
                <w:rFonts w:ascii="楷体" w:eastAsia="楷体" w:hAnsi="楷体" w:hint="eastAsia"/>
                <w:bCs/>
                <w:sz w:val="24"/>
                <w:szCs w:val="24"/>
              </w:rPr>
              <w:t>地址来唯一标记主机。</w:t>
            </w:r>
            <w:r w:rsidR="009A35C1">
              <w:rPr>
                <w:rFonts w:ascii="楷体" w:eastAsia="楷体" w:hAnsi="楷体" w:hint="eastAsia"/>
                <w:bCs/>
                <w:sz w:val="24"/>
                <w:szCs w:val="24"/>
              </w:rPr>
              <w:t>具体来看，这些参数包括了客户I</w:t>
            </w:r>
            <w:r w:rsidR="009A35C1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9A35C1">
              <w:rPr>
                <w:rFonts w:ascii="楷体" w:eastAsia="楷体" w:hAnsi="楷体" w:hint="eastAsia"/>
                <w:bCs/>
                <w:sz w:val="24"/>
                <w:szCs w:val="24"/>
              </w:rPr>
              <w:t>、你的I</w:t>
            </w:r>
            <w:r w:rsidR="009A35C1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9A35C1">
              <w:rPr>
                <w:rFonts w:ascii="楷体" w:eastAsia="楷体" w:hAnsi="楷体" w:hint="eastAsia"/>
                <w:bCs/>
                <w:sz w:val="24"/>
                <w:szCs w:val="24"/>
              </w:rPr>
              <w:t>、客户M</w:t>
            </w:r>
            <w:r w:rsidR="009A35C1">
              <w:rPr>
                <w:rFonts w:ascii="楷体" w:eastAsia="楷体" w:hAnsi="楷体"/>
                <w:bCs/>
                <w:sz w:val="24"/>
                <w:szCs w:val="24"/>
              </w:rPr>
              <w:t>AC</w:t>
            </w:r>
            <w:r w:rsidR="009A35C1">
              <w:rPr>
                <w:rFonts w:ascii="楷体" w:eastAsia="楷体" w:hAnsi="楷体" w:hint="eastAsia"/>
                <w:bCs/>
                <w:sz w:val="24"/>
                <w:szCs w:val="24"/>
              </w:rPr>
              <w:t>地址、I</w:t>
            </w:r>
            <w:r w:rsidR="009A35C1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9A35C1">
              <w:rPr>
                <w:rFonts w:ascii="楷体" w:eastAsia="楷体" w:hAnsi="楷体" w:hint="eastAsia"/>
                <w:bCs/>
                <w:sz w:val="24"/>
                <w:szCs w:val="24"/>
              </w:rPr>
              <w:t>租赁时间、子网掩码、路由地址等等。</w:t>
            </w:r>
          </w:p>
          <w:p w14:paraId="5092E76B" w14:textId="77777777" w:rsidR="00A827E6" w:rsidRPr="00352EBE" w:rsidRDefault="00A827E6" w:rsidP="00ED0C0C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7F9853EE" w14:textId="33328CBF" w:rsidR="00352EBE" w:rsidRPr="006066B2" w:rsidRDefault="00A827E6" w:rsidP="00A827E6">
            <w:pPr>
              <w:jc w:val="left"/>
              <w:rPr>
                <w:rFonts w:ascii="楷体" w:eastAsia="楷体" w:hAnsi="楷体"/>
                <w:b/>
                <w:color w:val="000000" w:themeColor="text1"/>
                <w:sz w:val="28"/>
                <w:szCs w:val="28"/>
              </w:rPr>
            </w:pPr>
            <w:r w:rsidRPr="006066B2">
              <w:rPr>
                <w:rFonts w:ascii="楷体" w:eastAsia="楷体" w:hAnsi="楷体" w:hint="eastAsia"/>
                <w:b/>
                <w:color w:val="000000" w:themeColor="text1"/>
                <w:sz w:val="28"/>
                <w:szCs w:val="28"/>
              </w:rPr>
              <w:t>2） 根据捕获到消息，画出 DHCP 地址分配过程的消息序列图。注意 DHCP 是采用 Client-Server 模式工作的，你捕获到的消息中，DHCP Server 是否由路由器充当？是否有 DHCP Relay?</w:t>
            </w:r>
          </w:p>
          <w:p w14:paraId="354E4F3C" w14:textId="65CD196C" w:rsidR="006066B2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BE5C25C" wp14:editId="7A6D1A24">
                      <wp:simplePos x="0" y="0"/>
                      <wp:positionH relativeFrom="column">
                        <wp:posOffset>1834655</wp:posOffset>
                      </wp:positionH>
                      <wp:positionV relativeFrom="paragraph">
                        <wp:posOffset>151559</wp:posOffset>
                      </wp:positionV>
                      <wp:extent cx="1056904" cy="248392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6904" cy="248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652F92" w14:textId="7A14B47F" w:rsidR="005568CB" w:rsidRDefault="005568CB"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iscover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E5C2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4" o:spid="_x0000_s1026" type="#_x0000_t202" style="position:absolute;margin-left:144.45pt;margin-top:11.95pt;width:83.2pt;height:19.5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etLAIAAFQEAAAOAAAAZHJzL2Uyb0RvYy54bWysVEuP2jAQvlfqf7B8Lwks0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N0Mp2lY0o42kbj+7vZKMAk19fGOv9VQE2CkFOLY4nd&#10;YseN853r2SUEc6CqYl0pFZVABbFSlhwZDlH5mCOC/+alNGlyOr2bpBFYQ3jeISuNuVxrCpJvd21f&#10;6A6KE9ZvoaOGM3xdYZIb5vwLs8gFLBn57Z/xkAowCPQSJSXYn3+7D/44IrRS0iC3cup+HJgVlKhv&#10;Goc3G47HgYxRGU8+j1Cxt5bdrUUf6hVg5UPcJMOjGPy9OovSQv2Ga7AMUdHENMfYOfVnceU7xuMa&#10;cbFcRiekn2F+o7eGB+jQ6TCC1/aNWdPPyeOEn+DMQpa9G1fnG15qWB48yCrOMjS462rfd6RuZEO/&#10;ZmE3bvXodf0ZLH4BAAD//wMAUEsDBBQABgAIAAAAIQCZEg6w4AAAAAkBAAAPAAAAZHJzL2Rvd25y&#10;ZXYueG1sTI/BTsMwDIbvSLxDZCQuaEtZ6Sil6YQQMIkb6wBxyxrTVjRO1WRteXvMCU625U+/P+eb&#10;2XZixMG3jhRcLiMQSJUzLdUK9uXjIgXhgyajO0eo4Bs9bIrTk1xnxk30guMu1IJDyGdaQRNCn0np&#10;qwat9kvXI/Hu0w1WBx6HWppBTxxuO7mKorW0uiW+0Oge7xusvnZHq+Djon5/9vPT6xQncf+wHcvr&#10;N1MqdX42392CCDiHPxh+9VkdCnY6uCMZLzoFqzS9YZSbmCsDV0kSgzgoWMcRyCKX/z8ofgAAAP//&#10;AwBQSwECLQAUAAYACAAAACEAtoM4kv4AAADhAQAAEwAAAAAAAAAAAAAAAAAAAAAAW0NvbnRlbnRf&#10;VHlwZXNdLnhtbFBLAQItABQABgAIAAAAIQA4/SH/1gAAAJQBAAALAAAAAAAAAAAAAAAAAC8BAABf&#10;cmVscy8ucmVsc1BLAQItABQABgAIAAAAIQD8nKetLAIAAFQEAAAOAAAAAAAAAAAAAAAAAC4CAABk&#10;cnMvZTJvRG9jLnhtbFBLAQItABQABgAIAAAAIQCZEg6w4AAAAAkBAAAPAAAAAAAAAAAAAAAAAIYE&#10;AABkcnMvZG93bnJldi54bWxQSwUGAAAAAAQABADzAAAAkwUAAAAA&#10;" fillcolor="white [3201]" stroked="f" strokeweight=".5pt">
                      <v:textbox>
                        <w:txbxContent>
                          <w:p w14:paraId="69652F92" w14:textId="7A14B47F" w:rsidR="005568CB" w:rsidRDefault="005568CB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iscover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143A3895" wp14:editId="4690C659">
                      <wp:simplePos x="0" y="0"/>
                      <wp:positionH relativeFrom="column">
                        <wp:posOffset>3568477</wp:posOffset>
                      </wp:positionH>
                      <wp:positionV relativeFrom="paragraph">
                        <wp:posOffset>92479</wp:posOffset>
                      </wp:positionV>
                      <wp:extent cx="629285" cy="1644650"/>
                      <wp:effectExtent l="0" t="0" r="18415" b="1270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285" cy="164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B08A35" w14:textId="3E7A6425" w:rsidR="005568CB" w:rsidRDefault="005568CB">
                                  <w:r>
                                    <w:rPr>
                                      <w:rFonts w:hint="eastAsia"/>
                                    </w:rPr>
                                    <w:t>服务器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A3895" id="文本框 12" o:spid="_x0000_s1027" type="#_x0000_t202" style="position:absolute;margin-left:281pt;margin-top:7.3pt;width:49.55pt;height:129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KDGOAIAAIMEAAAOAAAAZHJzL2Uyb0RvYy54bWysVE1v2zAMvQ/YfxB0X5xkSdYacYosRYYB&#10;QVsgHXpWZCkWJouapMTOfv0oOV9tdxp2kUmReiQfSU/v2lqTvXBegSnooNenRBgOpTLbgv54Xn66&#10;ocQHZkqmwYiCHoSnd7OPH6aNzcUQKtClcARBjM8bW9AqBJtnmeeVqJnvgRUGjRJczQKqbpuVjjWI&#10;Xuts2O9PsgZcaR1w4T3e3ndGOkv4UgoeHqX0IhBdUMwtpNOlcxPPbDZl+dYxWyl+TIP9QxY1UwaD&#10;nqHuWWBk59Q7qFpxBx5k6HGoM5BScZFqwGoG/TfVrCtmRaoFyfH2TJP/f7D8Yb+2T46E9iu02MBI&#10;SGN97vEy1tNKV8cvZkrQjhQezrSJNhCOl5Ph7fBmTAlH02AyGk3Gidfs8to6H74JqEkUCuqwLYkt&#10;tl/5gBHR9eQSg3nQqlwqrZMSR0EstCN7hk3UIeWIL155aUMazOQzhn6HEKHP7zea8Z+xytcIqGmD&#10;l5faoxTaTUtUecXLBsoD0uWgmyRv+VIh/Ir58MQcjg4yhOsQHvGQGjAnOEqUVOB+/+0++mNH0UpJ&#10;g6NYUP9rx5ygRH832OvbwWgUZzcpo/GXISru2rK5tphdvQAkaoCLZ3kSo3/QJ1E6qF9wa+YxKpqY&#10;4Ri7oOEkLkK3ILh1XMznyQmn1bKwMmvLI3TkONL63L4wZ49tDTgQD3AaWpa/6W7nG18amO8CSJVa&#10;H3nuWD3Sj5OeunPcyrhK13ryuvw7Zn8AAAD//wMAUEsDBBQABgAIAAAAIQAdBdIr3QAAAAoBAAAP&#10;AAAAZHJzL2Rvd25yZXYueG1sTI8xT8MwFIR3JP6D9ZDYqJMAJoQ4FaDC0omCmF/jVzsitiPbTcO/&#10;x0wwnu509127XuzIZgpx8E5CuSqAkeu9GpyW8PH+clUDiwmdwtE7kvBNEdbd+VmLjfIn90bzLmmW&#10;S1xsUIJJaWo4j70hi3HlJ3LZO/hgMWUZNFcBT7ncjrwqCsEtDi4vGJzo2VD/tTtaCZsnfa/7GoPZ&#10;1GoY5uXzsNWvUl5eLI8PwBIt6S8Mv/gZHbrMtPdHpyIbJdyKKn9J2bgRwHJAiLIEtpdQ3V0L4F3L&#10;/1/ofgAAAP//AwBQSwECLQAUAAYACAAAACEAtoM4kv4AAADhAQAAEwAAAAAAAAAAAAAAAAAAAAAA&#10;W0NvbnRlbnRfVHlwZXNdLnhtbFBLAQItABQABgAIAAAAIQA4/SH/1gAAAJQBAAALAAAAAAAAAAAA&#10;AAAAAC8BAABfcmVscy8ucmVsc1BLAQItABQABgAIAAAAIQD76KDGOAIAAIMEAAAOAAAAAAAAAAAA&#10;AAAAAC4CAABkcnMvZTJvRG9jLnhtbFBLAQItABQABgAIAAAAIQAdBdIr3QAAAAoBAAAPAAAAAAAA&#10;AAAAAAAAAJIEAABkcnMvZG93bnJldi54bWxQSwUGAAAAAAQABADzAAAAnAUAAAAA&#10;" fillcolor="white [3201]" strokeweight=".5pt">
                      <v:textbox>
                        <w:txbxContent>
                          <w:p w14:paraId="1BB08A35" w14:textId="3E7A6425" w:rsidR="005568CB" w:rsidRDefault="005568CB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6BE5585E" wp14:editId="3B161422">
                      <wp:simplePos x="0" y="0"/>
                      <wp:positionH relativeFrom="column">
                        <wp:posOffset>-11933</wp:posOffset>
                      </wp:positionH>
                      <wp:positionV relativeFrom="paragraph">
                        <wp:posOffset>92479</wp:posOffset>
                      </wp:positionV>
                      <wp:extent cx="658495" cy="1644733"/>
                      <wp:effectExtent l="0" t="0" r="27305" b="1270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495" cy="1644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73D028" w14:textId="523626A5" w:rsidR="005568CB" w:rsidRDefault="005568CB">
                                  <w:r>
                                    <w:rPr>
                                      <w:rFonts w:hint="eastAsia"/>
                                    </w:rP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5585E" id="文本框 11" o:spid="_x0000_s1028" type="#_x0000_t202" style="position:absolute;margin-left:-.95pt;margin-top:7.3pt;width:51.85pt;height:129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zYOw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6uR3fTSjh6BpMx+Ob0SjAJJfbxjr/TUBFgpFRi22J&#10;bLHD2vk29BQSHnOgZL6SSsVNkIJYKksODJuofMwRwd9FKU1qzGQ06Ufgd74Afb6/VYz/6NK7ikI8&#10;pTHnS+3B8s22ITLP6PDEyxbyI9JloVWSM3wlEX7NnH9mFqWDDOE4+CdcCgWYE3QWJSXYX387D/HY&#10;UfRSUqMUM+p+7pkVlKjvGnt9NxiPg3bjZjy5GeLGXnu21x69r5aARA1w8AyPZoj36mQWFqo3nJpF&#10;eBVdTHN8O6P+ZC59OyA4dVwsFjEI1WqYX+uN4QE6NCbQ+tK8MWu6tnoUxCOcRMvSD91tY8NNDYu9&#10;h0LG1geeW1Y7+lHpUTzdVIZRut7HqMu/Y/4bAAD//wMAUEsDBBQABgAIAAAAIQA/CkFJ3AAAAAkB&#10;AAAPAAAAZHJzL2Rvd25yZXYueG1sTI/BTsMwEETvSPyDtUjcWicFhTTEqQAVLpxaEOdt7NoW8Tqy&#10;3TT8Pe4Jjjszmn3TbmY3sEmFaD0JKJcFMEW9l5a0gM+P10UNLCYkiYMnJeBHRdh011ctNtKfaaem&#10;fdIsl1BsUIBJaWw4j71RDuPSj4qyd/TBYcpn0FwGPOdyN/BVUVTcoaX8weCoXozqv/cnJ2D7rNe6&#10;rzGYbS2tneav47t+E+L2Zn56BJbUnP7CcMHP6NBlpoM/kYxsELAo1zmZ9fsK2MUvyjzlIGD1cFcB&#10;71r+f0H3CwAA//8DAFBLAQItABQABgAIAAAAIQC2gziS/gAAAOEBAAATAAAAAAAAAAAAAAAAAAAA&#10;AABbQ29udGVudF9UeXBlc10ueG1sUEsBAi0AFAAGAAgAAAAhADj9If/WAAAAlAEAAAsAAAAAAAAA&#10;AAAAAAAALwEAAF9yZWxzLy5yZWxzUEsBAi0AFAAGAAgAAAAhACm0XNg7AgAAgwQAAA4AAAAAAAAA&#10;AAAAAAAALgIAAGRycy9lMm9Eb2MueG1sUEsBAi0AFAAGAAgAAAAhAD8KQUncAAAACQEAAA8AAAAA&#10;AAAAAAAAAAAAlQQAAGRycy9kb3ducmV2LnhtbFBLBQYAAAAABAAEAPMAAACeBQAAAAA=&#10;" fillcolor="white [3201]" strokeweight=".5pt">
                      <v:textbox>
                        <w:txbxContent>
                          <w:p w14:paraId="2673D028" w14:textId="523626A5" w:rsidR="005568CB" w:rsidRDefault="005568CB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D44BB0" w14:textId="6E9181DD" w:rsidR="006066B2" w:rsidRDefault="006066B2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47863229" w14:textId="421CB702" w:rsidR="006066B2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0651009F" wp14:editId="590F20FC">
                      <wp:simplePos x="0" y="0"/>
                      <wp:positionH relativeFrom="column">
                        <wp:posOffset>1905916</wp:posOffset>
                      </wp:positionH>
                      <wp:positionV relativeFrom="paragraph">
                        <wp:posOffset>123190</wp:posOffset>
                      </wp:positionV>
                      <wp:extent cx="795020" cy="285008"/>
                      <wp:effectExtent l="0" t="0" r="5080" b="127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020" cy="285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C6452" w14:textId="4876BA78" w:rsidR="005568CB" w:rsidRDefault="005568CB">
                                  <w:r>
                                    <w:t>Offer</w:t>
                                  </w:r>
                                </w:p>
                                <w:p w14:paraId="712DEF0F" w14:textId="77777777" w:rsidR="005568CB" w:rsidRDefault="005568C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1009F" id="文本框 19" o:spid="_x0000_s1029" type="#_x0000_t202" style="position:absolute;margin-left:150.05pt;margin-top:9.7pt;width:62.6pt;height:22.45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7vMAIAAFoEAAAOAAAAZHJzL2Uyb0RvYy54bWysVE1v2zAMvQ/YfxB0X+ykSZsacYosRYYB&#10;QVsgHXpWZCkRIIuapMTOfv0oOV/tdhp2kSmReiQfnzx5aGtN9sJ5Baak/V5OiTAcKmU2Jf3xuvgy&#10;psQHZiqmwYiSHoSnD9PPnyaNLcQAtqAr4QiCGF80tqTbEGyRZZ5vRc18D6ww6JTgahZw6zZZ5ViD&#10;6LXOBnl+mzXgKuuAC+/x9LFz0mnCl1Lw8CylF4HokmJtIa0ureu4ZtMJKzaO2a3ixzLYP1RRM2Uw&#10;6RnqkQVGdk79AVUr7sCDDD0OdQZSKi5SD9hNP//QzWrLrEi9IDnenmny/w+WP+1X9sWR0H6FFgcY&#10;CWmsLzwexn5a6er4xUoJ+pHCw5k20QbC8fDufpQP0MPRNRiP8nwcUbLLZet8+CagJtEoqcOpJLLY&#10;fulDF3oKibk8aFUtlNZpE5Ug5tqRPcMZ6pBKRPB3UdqQpqS3N6M8ARuI1ztkbbCWS0vRCu26Jaoq&#10;6c2p3TVUB2TBQScQb/lCYa1L5sMLc6gIbA9VHp5xkRowFxwtSrbgfv3tPMbjoNBLSYMKK6n/uWNO&#10;UKK/GxzhfX84jJJMm+HoLlLorj3ra4/Z1XNAAvr4nixPZowP+mRKB/UbPoZZzIouZjjmLmk4mfPQ&#10;6R4fExezWQpCEVoWlmZleYSOhMdJvLZvzNnjuALO+QlOWmTFh6l1sfGmgdkugFRppJHnjtUj/Sjg&#10;JIrjY4sv5Hqfoi6/hOlvAAAA//8DAFBLAwQUAAYACAAAACEA3cwkIeEAAAAJAQAADwAAAGRycy9k&#10;b3ducmV2LnhtbEyPy07DMBBF90j8gzVIbBC126QFQpwKIR4SOxoeYufGQxIRj6PYTcLfM6xgObpH&#10;957Jt7PrxIhDaD1pWC4UCKTK25ZqDS/l/fkliBANWdN5Qg3fGGBbHB/lJrN+omccd7EWXEIhMxqa&#10;GPtMylA16ExY+B6Js08/OBP5HGppBzNxuevkSqmNdKYlXmhMj7cNVl+7g9PwcVa/P4X54XVK1kl/&#10;9ziWF2+21Pr0ZL65BhFxjn8w/OqzOhTstPcHskF0GhKlloxycJWCYCBdrRMQew2bNAFZ5PL/B8UP&#10;AAAA//8DAFBLAQItABQABgAIAAAAIQC2gziS/gAAAOEBAAATAAAAAAAAAAAAAAAAAAAAAABbQ29u&#10;dGVudF9UeXBlc10ueG1sUEsBAi0AFAAGAAgAAAAhADj9If/WAAAAlAEAAAsAAAAAAAAAAAAAAAAA&#10;LwEAAF9yZWxzLy5yZWxzUEsBAi0AFAAGAAgAAAAhAHBHTu8wAgAAWgQAAA4AAAAAAAAAAAAAAAAA&#10;LgIAAGRycy9lMm9Eb2MueG1sUEsBAi0AFAAGAAgAAAAhAN3MJCHhAAAACQEAAA8AAAAAAAAAAAAA&#10;AAAAigQAAGRycy9kb3ducmV2LnhtbFBLBQYAAAAABAAEAPMAAACYBQAAAAA=&#10;" fillcolor="white [3201]" stroked="f" strokeweight=".5pt">
                      <v:textbox>
                        <w:txbxContent>
                          <w:p w14:paraId="3E5C6452" w14:textId="4876BA78" w:rsidR="005568CB" w:rsidRDefault="005568CB">
                            <w:r>
                              <w:t>Offer</w:t>
                            </w:r>
                          </w:p>
                          <w:p w14:paraId="712DEF0F" w14:textId="77777777" w:rsidR="005568CB" w:rsidRDefault="005568C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1C26148B" wp14:editId="34714C13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26670</wp:posOffset>
                      </wp:positionV>
                      <wp:extent cx="2481580" cy="0"/>
                      <wp:effectExtent l="0" t="76200" r="13970" b="9525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C66E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3" o:spid="_x0000_s1026" type="#_x0000_t32" style="position:absolute;left:0;text-align:left;margin-left:69.6pt;margin-top:2.1pt;width:195.4pt;height:0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L7twEAAL8DAAAOAAAAZHJzL2Uyb0RvYy54bWysU8uu0zAQ3SPxD5b3NEkFqIqa3kUvsEFw&#10;BdwP8HXGiYVfGpsm+XvGbpsiHhJCbCZ+zJk553iyv5utYSfAqL3reLOpOQMnfa/d0PHHL29f7DiL&#10;SbheGO+g4wtEfnd4/mw/hRa2fvSmB2RUxMV2Ch0fUwptVUU5ghVx4wM4ulQerUi0xaHqUUxU3Zpq&#10;W9evq8ljH9BLiJFO78+X/FDqKwUyfVQqQmKm48QtlYglPuVYHfaiHVCEUcsLDfEPLKzQjpqupe5F&#10;Euwb6l9KWS3RR6/SRnpbeaW0hKKB1DT1T2o+jyJA0ULmxLDaFP9fWfnhdHQPSDZMIbYxPGBWMSu0&#10;+Uv82FzMWlazYE5M0uH25a55tSNP5fWuugEDxvQOvGV50fGYUOhhTEfvHD2Jx6aYJU7vY6LWBLwC&#10;clfjckxCmzeuZ2kJNDcJtXCDgfxglJ5TqhvjskqLgTP8Eyime+J4blOGCY4G2UnQGPRfm7UKZWaI&#10;0sasoLpw+yPokpthUAbsb4FrdunoXVqBVjuPv+ua5itVdc6/qj5rzbKffL+U9yt20JQUfy4Tncfw&#10;x32B3/67w3cAAAD//wMAUEsDBBQABgAIAAAAIQBf3+rf2gAAAAcBAAAPAAAAZHJzL2Rvd25yZXYu&#10;eG1sTI/BTsMwEETvSPyDtUhcKmq3aREJcSoUCXFu4QOceEki7HUau2369yxc4LQazWj2TbmbvRNn&#10;nOIQSMNqqUAgtcEO1Gn4eH99eAIRkyFrXCDUcMUIu+r2pjSFDRfa4/mQOsElFAujoU9pLKSMbY/e&#10;xGUYkdj7DJM3ieXUSTuZC5d7J9dKPUpvBuIPvRmx7rH9Opy8hn29aVbXqVbbN6fy4+KYLzKTa31/&#10;N788g0g4p78w/OAzOlTM1IQT2Sgc6yxfc1TDhg/720zxtuZXy6qU//mrbwAAAP//AwBQSwECLQAU&#10;AAYACAAAACEAtoM4kv4AAADhAQAAEwAAAAAAAAAAAAAAAAAAAAAAW0NvbnRlbnRfVHlwZXNdLnht&#10;bFBLAQItABQABgAIAAAAIQA4/SH/1gAAAJQBAAALAAAAAAAAAAAAAAAAAC8BAABfcmVscy8ucmVs&#10;c1BLAQItABQABgAIAAAAIQBnCDL7twEAAL8DAAAOAAAAAAAAAAAAAAAAAC4CAABkcnMvZTJvRG9j&#10;LnhtbFBLAQItABQABgAIAAAAIQBf3+rf2gAAAAcBAAAPAAAAAAAAAAAAAAAAABE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459931B6" w14:textId="75D33171" w:rsidR="005568CB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16D1B60C" w14:textId="524EE358" w:rsidR="005568CB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87BA4AB" wp14:editId="7980374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64770</wp:posOffset>
                      </wp:positionV>
                      <wp:extent cx="2481580" cy="0"/>
                      <wp:effectExtent l="38100" t="76200" r="0" b="9525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76FB6" id="直接箭头连接符 17" o:spid="_x0000_s1026" type="#_x0000_t32" style="position:absolute;left:0;text-align:left;margin-left:69.4pt;margin-top:5.1pt;width:195.4pt;height:0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bSvwEAAMkDAAAOAAAAZHJzL2Uyb0RvYy54bWysU8mO2zAMvRfoPwi6N3aCtg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e7lfvtqT92V17dqochUISZ8B96yfGh5wih0P+DJO0fD8XGh&#10;F+cPCUkEAa+ADDYuRxTavHEdwznQBmHUwvUG8ugoPadUD9rLCWcDC/wzKKY70riUKWsFJxPZWdBC&#10;dN+3KwtlZojSxqygulj/J+iSm2FQVu1/gWt2qegdrkCrnY9/q4rTVapa8q+uF6/Z9r3v5jLJ0g7a&#10;l9Kfy27nhfz1u8Af/sDjTwAAAP//AwBQSwMEFAAGAAgAAAAhAOI/7PndAAAACQEAAA8AAABkcnMv&#10;ZG93bnJldi54bWxMj0FPAjEQhe8m/IdmSLxJl0UIrNslhISjJoIHvZXt2F3dTjdtgdVf7xgPeJs3&#10;8/Lme+V6cJ04Y4itJwXTSQYCqfamJavg5bC7W4KISZPRnSdU8IUR1tXoptSF8Rd6xvM+WcEhFAut&#10;oEmpL6SMdYNOx4nvkfj27oPTiWWw0gR94XDXyTzLFtLplvhDo3vcNlh/7k9OwWNyNrjVfHdvLc3e&#10;PuJh+/r0rdTteNg8gEg4pKsZfvEZHSpmOvoTmSg61rMloyceshwEG+b5agHi+LeQVSn/N6h+AAAA&#10;//8DAFBLAQItABQABgAIAAAAIQC2gziS/gAAAOEBAAATAAAAAAAAAAAAAAAAAAAAAABbQ29udGVu&#10;dF9UeXBlc10ueG1sUEsBAi0AFAAGAAgAAAAhADj9If/WAAAAlAEAAAsAAAAAAAAAAAAAAAAALwEA&#10;AF9yZWxzLy5yZWxzUEsBAi0AFAAGAAgAAAAhAIUpBtK/AQAAyQMAAA4AAAAAAAAAAAAAAAAALgIA&#10;AGRycy9lMm9Eb2MueG1sUEsBAi0AFAAGAAgAAAAhAOI/7PndAAAACQEAAA8AAAAAAAAAAAAAAAAA&#10;GQ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35170098" w14:textId="37749976" w:rsidR="005568CB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4F6869E" wp14:editId="46D5E92D">
                      <wp:simplePos x="0" y="0"/>
                      <wp:positionH relativeFrom="column">
                        <wp:posOffset>1905173</wp:posOffset>
                      </wp:positionH>
                      <wp:positionV relativeFrom="paragraph">
                        <wp:posOffset>34290</wp:posOffset>
                      </wp:positionV>
                      <wp:extent cx="1056640" cy="248285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664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CBD5AD" w14:textId="634BE2CE" w:rsidR="005568CB" w:rsidRDefault="005568CB" w:rsidP="005568CB">
                                  <w:r>
                                    <w:t>Request</w:t>
                                  </w:r>
                                </w:p>
                                <w:p w14:paraId="339EA723" w14:textId="77777777" w:rsidR="005568CB" w:rsidRDefault="005568CB" w:rsidP="005568C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6869E" id="文本框 16" o:spid="_x0000_s1030" type="#_x0000_t202" style="position:absolute;margin-left:150pt;margin-top:2.7pt;width:83.2pt;height:19.5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j5LwIAAFsEAAAOAAAAZHJzL2Uyb0RvYy54bWysVE1v2zAMvQ/YfxB0X+xkSZYZcYosRYYB&#10;RVsgHXpWZCkWIIuapMTOfv0oOV/rdhp2kUmReiQfSc/vukaTg3BegSnpcJBTIgyHSpldSb+/rD/M&#10;KPGBmYppMKKkR+Hp3eL9u3lrCzGCGnQlHEEQ44vWlrQOwRZZ5nktGuYHYIVBowTXsICq22WVYy2i&#10;Nzob5fk0a8FV1gEX3uPtfW+ki4QvpeDhSUovAtElxdxCOl06t/HMFnNW7ByzteKnNNg/ZNEwZTDo&#10;BeqeBUb2Tv0B1SjuwIMMAw5NBlIqLlINWM0wf1PNpmZWpFqQHG8vNPn/B8sfDxv77EjovkCHDYyE&#10;tNYXHi9jPZ10TfxipgTtSOHxQpvoAuHxUT6ZTsdo4mgbjWej2STCZNfX1vnwVUBDolBSh21JbLHD&#10;gw+969klBvOgVbVWWicljoJYaUcODJuoQ8oRwX/z0oa0JZ1+nOQJ2EB83iNrg7lca4pS6LYdUVVJ&#10;x+d6t1AdkQYH/YR4y9cKc31gPjwzhyOB5eGYhyc8pAaMBSeJkhrcz7/dR3/sFFopaXHESup/7JkT&#10;lOhvBnv4eTiOrIWkjCefRqi4W8v21mL2zQqQgCEulOVJjP5Bn0XpoHnFbVjGqGhihmPskoazuAr9&#10;4OM2cbFcJiecQsvCg9lYHqEj4bETL90rc/bUroCNfoTzMLLiTdd63/jSwHIfQKrU0shzz+qJfpzg&#10;NBSnbYsrcqsnr+s/YfELAAD//wMAUEsDBBQABgAIAAAAIQAlnASE3wAAAAgBAAAPAAAAZHJzL2Rv&#10;d25yZXYueG1sTI9LT8MwEITvSPwHa5G4IOpAHqAQp0KIh9QbTQvi5sZLEhGvo9hNwr9nOcFtVjOa&#10;/aZYL7YXE46+c6TgahWBQKqd6ahRsKueLm9B+KDJ6N4RKvhGD+vy9KTQuXEzveK0DY3gEvK5VtCG&#10;MORS+rpFq/3KDUjsfbrR6sDn2Egz6pnLbS+voyiTVnfEH1o94EOL9df2aBV8XDTvG7887+c4jYfH&#10;l6m6eTOVUudny/0diIBL+AvDLz6jQ8lMB3ck40WvII4i3hIUpAkI9pMsY3FgkaQgy0L+H1D+AAAA&#10;//8DAFBLAQItABQABgAIAAAAIQC2gziS/gAAAOEBAAATAAAAAAAAAAAAAAAAAAAAAABbQ29udGVu&#10;dF9UeXBlc10ueG1sUEsBAi0AFAAGAAgAAAAhADj9If/WAAAAlAEAAAsAAAAAAAAAAAAAAAAALwEA&#10;AF9yZWxzLy5yZWxzUEsBAi0AFAAGAAgAAAAhAIMyGPkvAgAAWwQAAA4AAAAAAAAAAAAAAAAALgIA&#10;AGRycy9lMm9Eb2MueG1sUEsBAi0AFAAGAAgAAAAhACWcBITfAAAACAEAAA8AAAAAAAAAAAAAAAAA&#10;iQQAAGRycy9kb3ducmV2LnhtbFBLBQYAAAAABAAEAPMAAACVBQAAAAA=&#10;" fillcolor="white [3201]" stroked="f" strokeweight=".5pt">
                      <v:textbox>
                        <w:txbxContent>
                          <w:p w14:paraId="53CBD5AD" w14:textId="634BE2CE" w:rsidR="005568CB" w:rsidRDefault="005568CB" w:rsidP="005568CB">
                            <w:r>
                              <w:t>Request</w:t>
                            </w:r>
                          </w:p>
                          <w:p w14:paraId="339EA723" w14:textId="77777777" w:rsidR="005568CB" w:rsidRDefault="005568CB" w:rsidP="005568CB"/>
                        </w:txbxContent>
                      </v:textbox>
                    </v:shape>
                  </w:pict>
                </mc:Fallback>
              </mc:AlternateContent>
            </w:r>
          </w:p>
          <w:p w14:paraId="6BD5CF88" w14:textId="547D9987" w:rsidR="005568CB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64DF1A0" wp14:editId="175F2E5B">
                      <wp:simplePos x="0" y="0"/>
                      <wp:positionH relativeFrom="column">
                        <wp:posOffset>883318</wp:posOffset>
                      </wp:positionH>
                      <wp:positionV relativeFrom="paragraph">
                        <wp:posOffset>114094</wp:posOffset>
                      </wp:positionV>
                      <wp:extent cx="2481943" cy="0"/>
                      <wp:effectExtent l="0" t="76200" r="13970" b="952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9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06F3D" id="直接箭头连接符 15" o:spid="_x0000_s1026" type="#_x0000_t32" style="position:absolute;left:0;text-align:left;margin-left:69.55pt;margin-top:9pt;width:195.45pt;height:0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XsuAEAAL8DAAAOAAAAZHJzL2Uyb0RvYy54bWysU9uO0zAQfUfiHyy/0yRlhZao6T50gRcE&#10;K1g+wOuMEwvfNDZN8veM3TZFXCSEeJn4MmfmnOPJ7m62hh0Bo/au482m5gyc9L12Q8e/PL59cctZ&#10;TML1wngHHV8g8rv982e7KbSw9aM3PSCjIi62U+j4mFJoqyrKEayIGx/A0aXyaEWiLQ5Vj2Ki6tZU&#10;27p+VU0e+4BeQox0en+65PtSXymQ6aNSERIzHSduqUQs8SnHar8T7YAijFqeaYh/YGGFdtR0LXUv&#10;kmDfUP9SymqJPnqVNtLbyiulJRQNpKapf1LzeRQBihYyJ4bVpvj/ysoPx4N7QLJhCrGN4QGzilmh&#10;zV/ix+Zi1rKaBXNikg63N7fN65uXnMnLXXUFBozpHXjL8qLjMaHQw5gO3jl6Eo9NMUsc38dErQl4&#10;AeSuxuWYhDZvXM/SEmhuEmrhBgP5wSg9p1RXxmWVFgMn+CdQTPfE8dSmDBMcDLKjoDHovzZrFcrM&#10;EKWNWUF14fZH0Dk3w6AM2N8C1+zS0bu0Aq12Hn/XNc0XquqUf1F90pplP/l+Ke9X7KApKf6cJzqP&#10;4Y/7Ar/+d/vvAAAA//8DAFBLAwQUAAYACAAAACEA8xns7NoAAAAJAQAADwAAAGRycy9kb3ducmV2&#10;LnhtbExPy07DMBC8I/EP1iJxqagdQlGTxqlQJMS5LR/gxEsS1Y/Udtv071nEAW4zO6PZmWo7W8Mu&#10;GOLonYRsKYCh67weXS/h8/D+tAYWk3JaGe9Qwg0jbOv7u0qV2l/dDi/71DMKcbFUEoaUppLz2A1o&#10;VVz6CR1pXz5YlYiGnuugrhRuDX8W4pVbNTr6MKgJmwG74/5sJeyalza7hUasPowoTotTschVIeXj&#10;w/y2AZZwTn9m+KlP1aGmTq0/Ox2ZIZ4XGVkJrGkTGVa5IND+Hnhd8f8L6m8AAAD//wMAUEsBAi0A&#10;FAAGAAgAAAAhALaDOJL+AAAA4QEAABMAAAAAAAAAAAAAAAAAAAAAAFtDb250ZW50X1R5cGVzXS54&#10;bWxQSwECLQAUAAYACAAAACEAOP0h/9YAAACUAQAACwAAAAAAAAAAAAAAAAAvAQAAX3JlbHMvLnJl&#10;bHNQSwECLQAUAAYACAAAACEAMzLV7LgBAAC/AwAADgAAAAAAAAAAAAAAAAAuAgAAZHJzL2Uyb0Rv&#10;Yy54bWxQSwECLQAUAAYACAAAACEA8xns7NoAAAAJAQAADwAAAAAAAAAAAAAAAAAS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604E9723" w14:textId="3E1C1018" w:rsidR="005568CB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55A23213" wp14:editId="398205B7">
                      <wp:simplePos x="0" y="0"/>
                      <wp:positionH relativeFrom="column">
                        <wp:posOffset>1982957</wp:posOffset>
                      </wp:positionH>
                      <wp:positionV relativeFrom="paragraph">
                        <wp:posOffset>52961</wp:posOffset>
                      </wp:positionV>
                      <wp:extent cx="944088" cy="273132"/>
                      <wp:effectExtent l="0" t="0" r="8890" b="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088" cy="273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A053CA" w14:textId="0896FA3F" w:rsidR="005568CB" w:rsidRDefault="005568CB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ck</w:t>
                                  </w:r>
                                </w:p>
                                <w:p w14:paraId="230AEB6D" w14:textId="77777777" w:rsidR="005568CB" w:rsidRDefault="005568C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23213" id="文本框 20" o:spid="_x0000_s1031" type="#_x0000_t202" style="position:absolute;margin-left:156.15pt;margin-top:4.15pt;width:74.35pt;height:21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ThMAIAAFoEAAAOAAAAZHJzL2Uyb0RvYy54bWysVNuO2yAQfa/Uf0C8N3Zue7HirNKsUlWK&#10;dlfKVvtMMCRImKFAYqdf3wHntts+VX0hAzM+zJxzyOShrTXZC+cVmJL2ezklwnColNmU9Mfr4ssd&#10;JT4wUzENRpT0IDx9mH7+NGlsIQawBV0JRxDE+KKxJd2GYIss83wrauZ7YIXBpARXs4Bbt8kqxxpE&#10;r3U2yPObrAFXWQdceI+nj12SThO+lIKHZym9CESXFHsLaXVpXcc1m05YsXHMbhU/tsH+oYuaKYOX&#10;nqEeWWBk59QfULXiDjzI0ONQZyCl4iLNgNP08w/TrLbMijQLkuPtmSb//2D5035lXxwJ7VdoUcBI&#10;SGN94fEwztNKV8df7JRgHik8nGkTbSAcD+9Ho/wOdeaYGtwO+8NBRMkuH1vnwzcBNYlBSR2qkshi&#10;+6UPXempJN7lQatqobROm+gEMdeO7BlqqENqEcHfVWlDmpLeDMd5AjYQP++QtcFeLiPFKLTrlqiq&#10;pOPTuGuoDsiCg84g3vKFwl6XzIcX5tARODi6PDzjIjXgXXCMKNmC+/W381iPQmGWkgYdVlL/c8ec&#10;oER/NyjhfR95Q0umzWh8O8CNu86srzNmV88BCejje7I8hbE+6FMoHdRv+Bhm8VZMMcPx7pKGUzgP&#10;ne/xMXExm6UiNKFlYWlWlkfoSHhU4rV9Y84e5Qqo8xOcvMiKD6p1tfFLA7NdAKmSpJHnjtUj/Wjg&#10;ZIrjY4sv5Hqfqi5/CdPfAAAA//8DAFBLAwQUAAYACAAAACEAk9CHmOAAAAAIAQAADwAAAGRycy9k&#10;b3ducmV2LnhtbEyPS0/DMBCE70j8B2uRuCDqpKalCnEqhHhIvdHwEDc3XpKIeB3FbhL+PcsJTqvR&#10;jGa/ybez68SIQ2g9aUgXCQikytuWag0v5cPlBkSIhqzpPKGGbwywLU5PcpNZP9EzjvtYCy6hkBkN&#10;TYx9JmWoGnQmLHyPxN6nH5yJLIda2sFMXO46uUyStXSmJf7QmB7vGqy+9ken4eOift+F+fF1UivV&#10;3z+N5fWbLbU+P5tvb0BEnONfGH7xGR0KZjr4I9kgOg0qXSqOatjwYf9qnfK2g4ZVqkAWufw/oPgB&#10;AAD//wMAUEsBAi0AFAAGAAgAAAAhALaDOJL+AAAA4QEAABMAAAAAAAAAAAAAAAAAAAAAAFtDb250&#10;ZW50X1R5cGVzXS54bWxQSwECLQAUAAYACAAAACEAOP0h/9YAAACUAQAACwAAAAAAAAAAAAAAAAAv&#10;AQAAX3JlbHMvLnJlbHNQSwECLQAUAAYACAAAACEASfdk4TACAABaBAAADgAAAAAAAAAAAAAAAAAu&#10;AgAAZHJzL2Uyb0RvYy54bWxQSwECLQAUAAYACAAAACEAk9CHmOAAAAAIAQAADwAAAAAAAAAAAAAA&#10;AACKBAAAZHJzL2Rvd25yZXYueG1sUEsFBgAAAAAEAAQA8wAAAJcFAAAAAA==&#10;" fillcolor="white [3201]" stroked="f" strokeweight=".5pt">
                      <v:textbox>
                        <w:txbxContent>
                          <w:p w14:paraId="00A053CA" w14:textId="0896FA3F" w:rsidR="005568CB" w:rsidRDefault="005568C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ck</w:t>
                            </w:r>
                          </w:p>
                          <w:p w14:paraId="230AEB6D" w14:textId="77777777" w:rsidR="005568CB" w:rsidRDefault="005568CB"/>
                        </w:txbxContent>
                      </v:textbox>
                    </v:shape>
                  </w:pict>
                </mc:Fallback>
              </mc:AlternateContent>
            </w:r>
          </w:p>
          <w:p w14:paraId="71904569" w14:textId="2B1F82E0" w:rsidR="005568CB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BF0E2E6" wp14:editId="4C222136">
                      <wp:simplePos x="0" y="0"/>
                      <wp:positionH relativeFrom="column">
                        <wp:posOffset>881825</wp:posOffset>
                      </wp:positionH>
                      <wp:positionV relativeFrom="paragraph">
                        <wp:posOffset>149629</wp:posOffset>
                      </wp:positionV>
                      <wp:extent cx="2481580" cy="0"/>
                      <wp:effectExtent l="38100" t="76200" r="0" b="952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36F0E" id="直接箭头连接符 18" o:spid="_x0000_s1026" type="#_x0000_t32" style="position:absolute;left:0;text-align:left;margin-left:69.45pt;margin-top:11.8pt;width:195.4pt;height:0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bSvwEAAMkDAAAOAAAAZHJzL2Uyb0RvYy54bWysU8mO2zAMvRfoPwi6N3aCtg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e7lfvtqT92V17dqochUISZ8B96yfGh5wih0P+DJO0fD8XGh&#10;F+cPCUkEAa+ADDYuRxTavHEdwznQBmHUwvUG8ugoPadUD9rLCWcDC/wzKKY70riUKWsFJxPZWdBC&#10;dN+3KwtlZojSxqygulj/J+iSm2FQVu1/gWt2qegdrkCrnY9/q4rTVapa8q+uF6/Z9r3v5jLJ0g7a&#10;l9Kfy27nhfz1u8Af/sDjTwAAAP//AwBQSwMEFAAGAAgAAAAhAJq5Tq/dAAAACQEAAA8AAABkcnMv&#10;ZG93bnJldi54bWxMj8FOwzAMhu9IvENkJG4spWVjLU0nNGlHkNg4wC1rTFponCrJtsLTY8QBjr/9&#10;6ffnejW5QRwxxN6TgutZBgKp9aYnq+B5t7lagohJk9GDJ1TwiRFWzflZrSvjT/SEx22ygksoVlpB&#10;l9JYSRnbDp2OMz8i8e7NB6cTx2ClCfrE5W6QeZYtpNM98YVOj7jusP3YHpyCh+RscOV8c2MtFa/v&#10;cbd+efxS6vJiur8DkXBKfzD86LM6NOy09wcyUQyci2XJqIK8WIBgYJ6XtyD2vwPZ1PL/B803AAAA&#10;//8DAFBLAQItABQABgAIAAAAIQC2gziS/gAAAOEBAAATAAAAAAAAAAAAAAAAAAAAAABbQ29udGVu&#10;dF9UeXBlc10ueG1sUEsBAi0AFAAGAAgAAAAhADj9If/WAAAAlAEAAAsAAAAAAAAAAAAAAAAALwEA&#10;AF9yZWxzLy5yZWxzUEsBAi0AFAAGAAgAAAAhAIUpBtK/AQAAyQMAAA4AAAAAAAAAAAAAAAAALgIA&#10;AGRycy9lMm9Eb2MueG1sUEsBAi0AFAAGAAgAAAAhAJq5Tq/dAAAACQEAAA8AAAAAAAAAAAAAAAAA&#10;GQ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614D79A1" w14:textId="3A62AE83" w:rsidR="005568CB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1450D711" w14:textId="77777777" w:rsidR="007B3408" w:rsidRDefault="0044638F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D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CHP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由路由器充当</w:t>
            </w:r>
            <w:r w:rsidR="007540A0">
              <w:rPr>
                <w:rFonts w:ascii="楷体" w:eastAsia="楷体" w:hAnsi="楷体" w:hint="eastAsia"/>
                <w:bCs/>
                <w:sz w:val="24"/>
                <w:szCs w:val="24"/>
              </w:rPr>
              <w:t>，因为是1</w:t>
            </w:r>
            <w:r w:rsidR="007540A0">
              <w:rPr>
                <w:rFonts w:ascii="楷体" w:eastAsia="楷体" w:hAnsi="楷体"/>
                <w:bCs/>
                <w:sz w:val="24"/>
                <w:szCs w:val="24"/>
              </w:rPr>
              <w:t>92.168.1.1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。</w:t>
            </w:r>
          </w:p>
          <w:p w14:paraId="76CDB4DF" w14:textId="4D3F66A0" w:rsidR="005568CB" w:rsidRDefault="009121CE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显示的发送到接受之间的时间</w:t>
            </w:r>
            <w:r w:rsidR="0044638F">
              <w:rPr>
                <w:rFonts w:ascii="楷体" w:eastAsia="楷体" w:hAnsi="楷体" w:hint="eastAsia"/>
                <w:bCs/>
                <w:sz w:val="24"/>
                <w:szCs w:val="24"/>
              </w:rPr>
              <w:t>为0，所以没有D</w:t>
            </w:r>
            <w:r w:rsidR="0044638F">
              <w:rPr>
                <w:rFonts w:ascii="楷体" w:eastAsia="楷体" w:hAnsi="楷体"/>
                <w:bCs/>
                <w:sz w:val="24"/>
                <w:szCs w:val="24"/>
              </w:rPr>
              <w:t xml:space="preserve">CHP </w:t>
            </w:r>
            <w:r w:rsidR="0044638F">
              <w:rPr>
                <w:rFonts w:ascii="楷体" w:eastAsia="楷体" w:hAnsi="楷体" w:hint="eastAsia"/>
                <w:bCs/>
                <w:sz w:val="24"/>
                <w:szCs w:val="24"/>
              </w:rPr>
              <w:t>relay</w:t>
            </w:r>
          </w:p>
          <w:p w14:paraId="510C1936" w14:textId="77777777" w:rsidR="005568CB" w:rsidRPr="007540A0" w:rsidRDefault="005568CB" w:rsidP="00A827E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28B5650C" w14:textId="444847B2" w:rsidR="00F63E66" w:rsidRPr="003A3015" w:rsidRDefault="0023084D" w:rsidP="00F63E66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b/>
                <w:color w:val="FF0000"/>
                <w:sz w:val="36"/>
                <w:szCs w:val="36"/>
              </w:rPr>
            </w:pPr>
            <w:r w:rsidRPr="003A3015">
              <w:rPr>
                <w:rFonts w:ascii="楷体" w:eastAsia="楷体" w:hAnsi="楷体" w:hint="eastAsia"/>
                <w:b/>
                <w:color w:val="FF0000"/>
                <w:sz w:val="36"/>
                <w:szCs w:val="36"/>
              </w:rPr>
              <w:t>ARP 协议分析</w:t>
            </w:r>
          </w:p>
          <w:p w14:paraId="15649BC3" w14:textId="6CB15459" w:rsidR="009F0B42" w:rsidRPr="00CB3747" w:rsidRDefault="009F0B42" w:rsidP="009F0B42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1）</w:t>
            </w:r>
            <w:r w:rsidR="008B36D6" w:rsidRPr="009F0B42">
              <w:rPr>
                <w:rFonts w:ascii="楷体" w:eastAsia="楷体" w:hAnsi="楷体" w:hint="eastAsia"/>
                <w:b/>
                <w:sz w:val="32"/>
                <w:szCs w:val="32"/>
              </w:rPr>
              <w:t>根据捕获到的消息，对照讲义，理解 ARP 的功能和操作原理。</w:t>
            </w:r>
          </w:p>
          <w:p w14:paraId="47DA0EF7" w14:textId="12241AFE" w:rsidR="008D4481" w:rsidRDefault="008A1802" w:rsidP="009F0B42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A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RP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用于把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IP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地址映射成以太网M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AC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地址，起到地址解析的作用。</w:t>
            </w:r>
            <w:r w:rsidR="00AF5427">
              <w:rPr>
                <w:rFonts w:ascii="楷体" w:eastAsia="楷体" w:hAnsi="楷体" w:hint="eastAsia"/>
                <w:bCs/>
                <w:sz w:val="24"/>
                <w:szCs w:val="24"/>
              </w:rPr>
              <w:t>因为同一局域网通信不用I</w:t>
            </w:r>
            <w:r w:rsidR="00AF5427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AF5427">
              <w:rPr>
                <w:rFonts w:ascii="楷体" w:eastAsia="楷体" w:hAnsi="楷体" w:hint="eastAsia"/>
                <w:bCs/>
                <w:sz w:val="24"/>
                <w:szCs w:val="24"/>
              </w:rPr>
              <w:t>而是用M</w:t>
            </w:r>
            <w:r w:rsidR="00AF5427">
              <w:rPr>
                <w:rFonts w:ascii="楷体" w:eastAsia="楷体" w:hAnsi="楷体"/>
                <w:bCs/>
                <w:sz w:val="24"/>
                <w:szCs w:val="24"/>
              </w:rPr>
              <w:t>AC</w:t>
            </w:r>
            <w:r w:rsidR="00AF5427">
              <w:rPr>
                <w:rFonts w:ascii="楷体" w:eastAsia="楷体" w:hAnsi="楷体" w:hint="eastAsia"/>
                <w:bCs/>
                <w:sz w:val="24"/>
                <w:szCs w:val="24"/>
              </w:rPr>
              <w:t>地址通信。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具体而言，</w:t>
            </w:r>
            <w:r w:rsidR="00AF5427">
              <w:rPr>
                <w:rFonts w:ascii="楷体" w:eastAsia="楷体" w:hAnsi="楷体" w:hint="eastAsia"/>
                <w:bCs/>
                <w:sz w:val="24"/>
                <w:szCs w:val="24"/>
              </w:rPr>
              <w:t>A</w:t>
            </w:r>
            <w:r w:rsidR="00AF5427">
              <w:rPr>
                <w:rFonts w:ascii="楷体" w:eastAsia="楷体" w:hAnsi="楷体"/>
                <w:bCs/>
                <w:sz w:val="24"/>
                <w:szCs w:val="24"/>
              </w:rPr>
              <w:t>RP</w:t>
            </w:r>
            <w:r w:rsidR="00AF5427">
              <w:rPr>
                <w:rFonts w:ascii="楷体" w:eastAsia="楷体" w:hAnsi="楷体" w:hint="eastAsia"/>
                <w:bCs/>
                <w:sz w:val="24"/>
                <w:szCs w:val="24"/>
              </w:rPr>
              <w:t>的操作是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先通过D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NS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找到I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，然后发现在自己所在的网络上，</w:t>
            </w:r>
            <w:r w:rsidR="00582032">
              <w:rPr>
                <w:rFonts w:ascii="楷体" w:eastAsia="楷体" w:hAnsi="楷体" w:hint="eastAsia"/>
                <w:bCs/>
                <w:sz w:val="24"/>
                <w:szCs w:val="24"/>
              </w:rPr>
              <w:t>就发送一个广播包到以太网网络上，每个听到这个信息的主机都比对自身，如果拥有这个I</w:t>
            </w:r>
            <w:r w:rsidR="00582032"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 w:rsidR="00582032">
              <w:rPr>
                <w:rFonts w:ascii="楷体" w:eastAsia="楷体" w:hAnsi="楷体" w:hint="eastAsia"/>
                <w:bCs/>
                <w:sz w:val="24"/>
                <w:szCs w:val="24"/>
              </w:rPr>
              <w:t>，就回答自己的以太网地址，这样就建立了连接。这个过程就是A</w:t>
            </w:r>
            <w:r w:rsidR="00582032">
              <w:rPr>
                <w:rFonts w:ascii="楷体" w:eastAsia="楷体" w:hAnsi="楷体"/>
                <w:bCs/>
                <w:sz w:val="24"/>
                <w:szCs w:val="24"/>
              </w:rPr>
              <w:t>RP</w:t>
            </w:r>
            <w:r w:rsidR="00582032">
              <w:rPr>
                <w:rFonts w:ascii="楷体" w:eastAsia="楷体" w:hAnsi="楷体" w:hint="eastAsia"/>
                <w:bCs/>
                <w:sz w:val="24"/>
                <w:szCs w:val="24"/>
              </w:rPr>
              <w:t>所做的事情。</w:t>
            </w:r>
          </w:p>
          <w:p w14:paraId="3BBE5808" w14:textId="77777777" w:rsidR="008D4481" w:rsidRPr="009F0B42" w:rsidRDefault="008D4481" w:rsidP="009F0B42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30E52BCE" w14:textId="6A20B187" w:rsidR="008B36D6" w:rsidRDefault="008B36D6" w:rsidP="00F63E6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9F0B42">
              <w:rPr>
                <w:rFonts w:ascii="楷体" w:eastAsia="楷体" w:hAnsi="楷体" w:hint="eastAsia"/>
                <w:b/>
                <w:sz w:val="32"/>
                <w:szCs w:val="32"/>
              </w:rPr>
              <w:t>2） 记录 ARP 的包格式，自己查找资料总结各字段的功能。</w:t>
            </w:r>
            <w:r w:rsidRPr="008B36D6">
              <w:rPr>
                <w:rFonts w:ascii="楷体" w:eastAsia="楷体" w:hAnsi="楷体"/>
                <w:bCs/>
                <w:sz w:val="24"/>
                <w:szCs w:val="24"/>
              </w:rPr>
              <w:cr/>
            </w:r>
            <w:r w:rsidR="00222B9C" w:rsidRPr="00222B9C">
              <w:rPr>
                <w:rFonts w:ascii="楷体" w:eastAsia="楷体" w:hAnsi="楷体"/>
                <w:bCs/>
                <w:noProof/>
                <w:sz w:val="24"/>
                <w:szCs w:val="24"/>
              </w:rPr>
              <w:drawing>
                <wp:inline distT="0" distB="0" distL="0" distR="0" wp14:anchorId="7B778535" wp14:editId="5460E564">
                  <wp:extent cx="4429157" cy="1314460"/>
                  <wp:effectExtent l="19050" t="19050" r="9525" b="190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57" cy="1314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77B96" w14:textId="1B60F873" w:rsidR="003F4CC5" w:rsidRDefault="003F4CC5" w:rsidP="00F63E6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看这个A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RP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协议，分析如下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96"/>
              <w:gridCol w:w="3396"/>
              <w:gridCol w:w="3397"/>
            </w:tblGrid>
            <w:tr w:rsidR="0067033B" w14:paraId="0E15EE09" w14:textId="77777777" w:rsidTr="0067033B">
              <w:tc>
                <w:tcPr>
                  <w:tcW w:w="3396" w:type="dxa"/>
                </w:tcPr>
                <w:p w14:paraId="2B0AA4B3" w14:textId="4EE071F1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字段</w:t>
                  </w:r>
                </w:p>
              </w:tc>
              <w:tc>
                <w:tcPr>
                  <w:tcW w:w="3396" w:type="dxa"/>
                </w:tcPr>
                <w:p w14:paraId="525D3135" w14:textId="37329909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报文</w:t>
                  </w:r>
                </w:p>
              </w:tc>
              <w:tc>
                <w:tcPr>
                  <w:tcW w:w="3397" w:type="dxa"/>
                </w:tcPr>
                <w:p w14:paraId="5C359159" w14:textId="67441EF3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内容</w:t>
                  </w:r>
                </w:p>
              </w:tc>
            </w:tr>
            <w:tr w:rsidR="0067033B" w14:paraId="1B0D9D63" w14:textId="77777777" w:rsidTr="0067033B">
              <w:tc>
                <w:tcPr>
                  <w:tcW w:w="3396" w:type="dxa"/>
                </w:tcPr>
                <w:p w14:paraId="7A59758E" w14:textId="189999FF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硬件类型</w:t>
                  </w:r>
                </w:p>
              </w:tc>
              <w:tc>
                <w:tcPr>
                  <w:tcW w:w="3396" w:type="dxa"/>
                </w:tcPr>
                <w:p w14:paraId="54FFC1D2" w14:textId="410F195E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0 01</w:t>
                  </w:r>
                </w:p>
              </w:tc>
              <w:tc>
                <w:tcPr>
                  <w:tcW w:w="3397" w:type="dxa"/>
                </w:tcPr>
                <w:p w14:paraId="72BB6B3B" w14:textId="2684019F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以太网</w:t>
                  </w:r>
                </w:p>
              </w:tc>
            </w:tr>
            <w:tr w:rsidR="0067033B" w14:paraId="75C4DBA4" w14:textId="77777777" w:rsidTr="0067033B">
              <w:tc>
                <w:tcPr>
                  <w:tcW w:w="3396" w:type="dxa"/>
                </w:tcPr>
                <w:p w14:paraId="745BA89E" w14:textId="712C9320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lastRenderedPageBreak/>
                    <w:t>协议类型</w:t>
                  </w:r>
                </w:p>
              </w:tc>
              <w:tc>
                <w:tcPr>
                  <w:tcW w:w="3396" w:type="dxa"/>
                </w:tcPr>
                <w:p w14:paraId="7B60A470" w14:textId="5DBBA70C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8 00</w:t>
                  </w:r>
                </w:p>
              </w:tc>
              <w:tc>
                <w:tcPr>
                  <w:tcW w:w="3397" w:type="dxa"/>
                </w:tcPr>
                <w:p w14:paraId="45916462" w14:textId="7EC596E1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Ipv4</w:t>
                  </w:r>
                </w:p>
              </w:tc>
            </w:tr>
            <w:tr w:rsidR="0067033B" w14:paraId="373E31E1" w14:textId="77777777" w:rsidTr="0067033B">
              <w:tc>
                <w:tcPr>
                  <w:tcW w:w="3396" w:type="dxa"/>
                </w:tcPr>
                <w:p w14:paraId="1C2B0CD4" w14:textId="6A6DED3C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硬件规模</w:t>
                  </w:r>
                </w:p>
              </w:tc>
              <w:tc>
                <w:tcPr>
                  <w:tcW w:w="3396" w:type="dxa"/>
                </w:tcPr>
                <w:p w14:paraId="3A97EA5F" w14:textId="40E0CE5A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7" w:type="dxa"/>
                </w:tcPr>
                <w:p w14:paraId="710711AE" w14:textId="164114CD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大小为6字节</w:t>
                  </w:r>
                </w:p>
              </w:tc>
            </w:tr>
            <w:tr w:rsidR="0067033B" w14:paraId="75BAA5DA" w14:textId="77777777" w:rsidTr="0067033B">
              <w:tc>
                <w:tcPr>
                  <w:tcW w:w="3396" w:type="dxa"/>
                </w:tcPr>
                <w:p w14:paraId="680C4D57" w14:textId="002A4FD0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协议规模</w:t>
                  </w:r>
                </w:p>
              </w:tc>
              <w:tc>
                <w:tcPr>
                  <w:tcW w:w="3396" w:type="dxa"/>
                </w:tcPr>
                <w:p w14:paraId="3B00032F" w14:textId="49CBF084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7" w:type="dxa"/>
                </w:tcPr>
                <w:p w14:paraId="0A86F03A" w14:textId="2BE10BD1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大小4字节</w:t>
                  </w:r>
                </w:p>
              </w:tc>
            </w:tr>
            <w:tr w:rsidR="0067033B" w14:paraId="3054A920" w14:textId="77777777" w:rsidTr="0067033B">
              <w:tc>
                <w:tcPr>
                  <w:tcW w:w="3396" w:type="dxa"/>
                </w:tcPr>
                <w:p w14:paraId="147992A9" w14:textId="012A8572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Op码</w:t>
                  </w:r>
                </w:p>
              </w:tc>
              <w:tc>
                <w:tcPr>
                  <w:tcW w:w="3396" w:type="dxa"/>
                </w:tcPr>
                <w:p w14:paraId="16FC179E" w14:textId="336A2B1A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0 01</w:t>
                  </w:r>
                </w:p>
              </w:tc>
              <w:tc>
                <w:tcPr>
                  <w:tcW w:w="3397" w:type="dxa"/>
                </w:tcPr>
                <w:p w14:paraId="6022C10B" w14:textId="6940FD2C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是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R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equest</w:t>
                  </w:r>
                </w:p>
              </w:tc>
            </w:tr>
            <w:tr w:rsidR="0067033B" w14:paraId="754C6BEC" w14:textId="77777777" w:rsidTr="0067033B">
              <w:tc>
                <w:tcPr>
                  <w:tcW w:w="3396" w:type="dxa"/>
                </w:tcPr>
                <w:p w14:paraId="3AE8FA35" w14:textId="38B737E3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发送方M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AC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地址</w:t>
                  </w:r>
                </w:p>
              </w:tc>
              <w:tc>
                <w:tcPr>
                  <w:tcW w:w="3396" w:type="dxa"/>
                </w:tcPr>
                <w:p w14:paraId="16D384F8" w14:textId="1237957A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1c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 bf c0 a9 19 4f</w:t>
                  </w:r>
                </w:p>
              </w:tc>
              <w:tc>
                <w:tcPr>
                  <w:tcW w:w="3397" w:type="dxa"/>
                </w:tcPr>
                <w:p w14:paraId="4BA0DD08" w14:textId="03473187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 w:rsidRPr="0067033B"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Chongqin_a9:19:4f</w:t>
                  </w:r>
                </w:p>
              </w:tc>
            </w:tr>
            <w:tr w:rsidR="0067033B" w14:paraId="0B562147" w14:textId="77777777" w:rsidTr="0067033B">
              <w:tc>
                <w:tcPr>
                  <w:tcW w:w="3396" w:type="dxa"/>
                </w:tcPr>
                <w:p w14:paraId="0E5ACC43" w14:textId="4FC73A70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发送方I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P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地址</w:t>
                  </w:r>
                </w:p>
              </w:tc>
              <w:tc>
                <w:tcPr>
                  <w:tcW w:w="3396" w:type="dxa"/>
                </w:tcPr>
                <w:p w14:paraId="4C5AE1D5" w14:textId="3978A3F8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0 00 00 00</w:t>
                  </w:r>
                </w:p>
              </w:tc>
              <w:tc>
                <w:tcPr>
                  <w:tcW w:w="3397" w:type="dxa"/>
                </w:tcPr>
                <w:p w14:paraId="55968AC2" w14:textId="218B5B9F" w:rsidR="0067033B" w:rsidRP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.0.0.0</w:t>
                  </w:r>
                </w:p>
              </w:tc>
            </w:tr>
            <w:tr w:rsidR="0067033B" w14:paraId="67392BAC" w14:textId="77777777" w:rsidTr="0067033B">
              <w:tc>
                <w:tcPr>
                  <w:tcW w:w="3396" w:type="dxa"/>
                </w:tcPr>
                <w:p w14:paraId="29A15852" w14:textId="41AB8D47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目标M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AC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地址</w:t>
                  </w:r>
                </w:p>
              </w:tc>
              <w:tc>
                <w:tcPr>
                  <w:tcW w:w="3396" w:type="dxa"/>
                </w:tcPr>
                <w:p w14:paraId="2DC5FD35" w14:textId="2B632150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0 00 00 00 00 00</w:t>
                  </w:r>
                </w:p>
              </w:tc>
              <w:tc>
                <w:tcPr>
                  <w:tcW w:w="3397" w:type="dxa"/>
                </w:tcPr>
                <w:p w14:paraId="1F8FB5AB" w14:textId="6083F760" w:rsidR="0067033B" w:rsidRP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:0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:0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0:00:00:00</w:t>
                  </w:r>
                  <w:proofErr w:type="gramEnd"/>
                </w:p>
              </w:tc>
            </w:tr>
            <w:tr w:rsidR="0067033B" w14:paraId="40B421CA" w14:textId="77777777" w:rsidTr="0067033B">
              <w:tc>
                <w:tcPr>
                  <w:tcW w:w="3396" w:type="dxa"/>
                </w:tcPr>
                <w:p w14:paraId="76029804" w14:textId="4B379338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目标I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P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地址</w:t>
                  </w:r>
                </w:p>
              </w:tc>
              <w:tc>
                <w:tcPr>
                  <w:tcW w:w="3396" w:type="dxa"/>
                </w:tcPr>
                <w:p w14:paraId="5C8ED205" w14:textId="421D02ED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A9 </w:t>
                  </w:r>
                  <w:proofErr w:type="spellStart"/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fe</w:t>
                  </w:r>
                  <w:proofErr w:type="spellEnd"/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 dc 9a</w:t>
                  </w:r>
                </w:p>
              </w:tc>
              <w:tc>
                <w:tcPr>
                  <w:tcW w:w="3397" w:type="dxa"/>
                </w:tcPr>
                <w:p w14:paraId="6E1BEF31" w14:textId="18CD7C83" w:rsidR="0067033B" w:rsidRDefault="0067033B" w:rsidP="00F63E66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69.254.220.154</w:t>
                  </w:r>
                </w:p>
              </w:tc>
            </w:tr>
          </w:tbl>
          <w:p w14:paraId="29003CAD" w14:textId="77777777" w:rsidR="00222B9C" w:rsidRPr="008B36D6" w:rsidRDefault="00222B9C" w:rsidP="00F63E6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0C6A0EA7" w14:textId="7FA8542D" w:rsidR="005A2F31" w:rsidRPr="003A3015" w:rsidRDefault="0023084D" w:rsidP="005A2F31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b/>
                <w:color w:val="FF0000"/>
                <w:sz w:val="36"/>
                <w:szCs w:val="36"/>
              </w:rPr>
            </w:pPr>
            <w:r w:rsidRPr="003A3015">
              <w:rPr>
                <w:rFonts w:ascii="楷体" w:eastAsia="楷体" w:hAnsi="楷体" w:hint="eastAsia"/>
                <w:b/>
                <w:color w:val="FF0000"/>
                <w:sz w:val="36"/>
                <w:szCs w:val="36"/>
              </w:rPr>
              <w:t>TCP 协议分析</w:t>
            </w:r>
            <w:r w:rsidR="005A2F31" w:rsidRPr="003A3015">
              <w:rPr>
                <w:rFonts w:ascii="楷体" w:eastAsia="楷体" w:hAnsi="楷体" w:hint="eastAsia"/>
                <w:bCs/>
                <w:color w:val="FF0000"/>
                <w:sz w:val="24"/>
                <w:szCs w:val="24"/>
              </w:rPr>
              <w:t xml:space="preserve"> </w:t>
            </w:r>
          </w:p>
          <w:p w14:paraId="0EF577EF" w14:textId="64B5B423" w:rsidR="005A2F31" w:rsidRPr="005A2F31" w:rsidRDefault="005A2F31" w:rsidP="005A2F31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1）</w:t>
            </w:r>
            <w:r w:rsidRPr="005A2F31">
              <w:rPr>
                <w:rFonts w:ascii="楷体" w:eastAsia="楷体" w:hAnsi="楷体" w:hint="eastAsia"/>
                <w:b/>
                <w:sz w:val="32"/>
                <w:szCs w:val="32"/>
              </w:rPr>
              <w:t>对照讲义和教材理解TCP报文段的首部各字段的功能，以表格的方式总结每个字段的名字、长度和功能。</w:t>
            </w:r>
          </w:p>
          <w:p w14:paraId="7AD2605C" w14:textId="728E1C1E" w:rsidR="005A2F31" w:rsidRDefault="004A0F4C" w:rsidP="005A2F31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4A0F4C">
              <w:rPr>
                <w:rFonts w:ascii="楷体" w:eastAsia="楷体" w:hAnsi="楷体"/>
                <w:bCs/>
                <w:noProof/>
                <w:sz w:val="24"/>
                <w:szCs w:val="24"/>
              </w:rPr>
              <w:drawing>
                <wp:inline distT="0" distB="0" distL="0" distR="0" wp14:anchorId="77B7430E" wp14:editId="244CFFD4">
                  <wp:extent cx="4438682" cy="100965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82" cy="100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21"/>
              <w:gridCol w:w="2482"/>
              <w:gridCol w:w="2410"/>
              <w:gridCol w:w="2781"/>
            </w:tblGrid>
            <w:tr w:rsidR="00704C40" w14:paraId="3C498DAB" w14:textId="77777777" w:rsidTr="00704C40">
              <w:tc>
                <w:tcPr>
                  <w:tcW w:w="2521" w:type="dxa"/>
                </w:tcPr>
                <w:p w14:paraId="0B2F13CD" w14:textId="43A425A2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字段</w:t>
                  </w:r>
                </w:p>
              </w:tc>
              <w:tc>
                <w:tcPr>
                  <w:tcW w:w="2482" w:type="dxa"/>
                </w:tcPr>
                <w:p w14:paraId="281757BF" w14:textId="5045F72B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报文</w:t>
                  </w:r>
                </w:p>
              </w:tc>
              <w:tc>
                <w:tcPr>
                  <w:tcW w:w="2410" w:type="dxa"/>
                </w:tcPr>
                <w:p w14:paraId="501E8B48" w14:textId="0D0220F7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长度（位）</w:t>
                  </w:r>
                </w:p>
              </w:tc>
              <w:tc>
                <w:tcPr>
                  <w:tcW w:w="2781" w:type="dxa"/>
                </w:tcPr>
                <w:p w14:paraId="228DFDAD" w14:textId="362168AB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功能</w:t>
                  </w:r>
                </w:p>
              </w:tc>
            </w:tr>
            <w:tr w:rsidR="00704C40" w14:paraId="0AF17BBC" w14:textId="77777777" w:rsidTr="00704C40">
              <w:tc>
                <w:tcPr>
                  <w:tcW w:w="2521" w:type="dxa"/>
                </w:tcPr>
                <w:p w14:paraId="6CCCBF52" w14:textId="3CE926C6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来源端口</w:t>
                  </w:r>
                </w:p>
              </w:tc>
              <w:tc>
                <w:tcPr>
                  <w:tcW w:w="2482" w:type="dxa"/>
                </w:tcPr>
                <w:p w14:paraId="05D4A3B4" w14:textId="0AE68109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E8 94</w:t>
                  </w:r>
                </w:p>
              </w:tc>
              <w:tc>
                <w:tcPr>
                  <w:tcW w:w="2410" w:type="dxa"/>
                </w:tcPr>
                <w:p w14:paraId="1EAC6147" w14:textId="77986A43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81" w:type="dxa"/>
                </w:tcPr>
                <w:p w14:paraId="4998EE0E" w14:textId="1CB479E9" w:rsidR="00704C40" w:rsidRDefault="00E56F8A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标记链接的来源端</w:t>
                  </w:r>
                </w:p>
              </w:tc>
            </w:tr>
            <w:tr w:rsidR="00704C40" w14:paraId="7C757CCD" w14:textId="77777777" w:rsidTr="00704C40">
              <w:tc>
                <w:tcPr>
                  <w:tcW w:w="2521" w:type="dxa"/>
                </w:tcPr>
                <w:p w14:paraId="6D249D4E" w14:textId="4238574D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目的端口</w:t>
                  </w:r>
                </w:p>
              </w:tc>
              <w:tc>
                <w:tcPr>
                  <w:tcW w:w="2482" w:type="dxa"/>
                </w:tcPr>
                <w:p w14:paraId="30B3BA83" w14:textId="543B033B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1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bb</w:t>
                  </w:r>
                </w:p>
              </w:tc>
              <w:tc>
                <w:tcPr>
                  <w:tcW w:w="2410" w:type="dxa"/>
                </w:tcPr>
                <w:p w14:paraId="222EA434" w14:textId="162AFCA2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81" w:type="dxa"/>
                </w:tcPr>
                <w:p w14:paraId="7A07131F" w14:textId="04239F78" w:rsidR="00704C40" w:rsidRDefault="00E56F8A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标记链接的另一端</w:t>
                  </w:r>
                </w:p>
              </w:tc>
            </w:tr>
            <w:tr w:rsidR="00704C40" w14:paraId="05BF132E" w14:textId="77777777" w:rsidTr="00704C40">
              <w:tc>
                <w:tcPr>
                  <w:tcW w:w="2521" w:type="dxa"/>
                </w:tcPr>
                <w:p w14:paraId="4241BE15" w14:textId="7277CD58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序列号</w:t>
                  </w:r>
                </w:p>
              </w:tc>
              <w:tc>
                <w:tcPr>
                  <w:tcW w:w="2482" w:type="dxa"/>
                </w:tcPr>
                <w:p w14:paraId="6F25FDF9" w14:textId="23848B9E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9 94 42 79</w:t>
                  </w:r>
                </w:p>
              </w:tc>
              <w:tc>
                <w:tcPr>
                  <w:tcW w:w="2410" w:type="dxa"/>
                </w:tcPr>
                <w:p w14:paraId="231DB655" w14:textId="29EC43F2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81" w:type="dxa"/>
                </w:tcPr>
                <w:p w14:paraId="1F8D2B33" w14:textId="779D67E2" w:rsidR="00704C40" w:rsidRDefault="00E02F51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给字段编号</w:t>
                  </w:r>
                </w:p>
              </w:tc>
            </w:tr>
            <w:tr w:rsidR="00704C40" w14:paraId="5B79B041" w14:textId="77777777" w:rsidTr="00704C40">
              <w:tc>
                <w:tcPr>
                  <w:tcW w:w="2521" w:type="dxa"/>
                </w:tcPr>
                <w:p w14:paraId="0E4F8269" w14:textId="6756BFFB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确认号</w:t>
                  </w:r>
                </w:p>
              </w:tc>
              <w:tc>
                <w:tcPr>
                  <w:tcW w:w="2482" w:type="dxa"/>
                </w:tcPr>
                <w:p w14:paraId="1B4AC08D" w14:textId="04A3B1B1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5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1 87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7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bf</w:t>
                  </w:r>
                </w:p>
              </w:tc>
              <w:tc>
                <w:tcPr>
                  <w:tcW w:w="2410" w:type="dxa"/>
                </w:tcPr>
                <w:p w14:paraId="08FCE474" w14:textId="79FA6803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81" w:type="dxa"/>
                </w:tcPr>
                <w:p w14:paraId="1DC9A2DD" w14:textId="149843DC" w:rsidR="00704C40" w:rsidRDefault="00E02F51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返回确认</w:t>
                  </w:r>
                </w:p>
              </w:tc>
            </w:tr>
            <w:tr w:rsidR="00704C40" w14:paraId="72577809" w14:textId="77777777" w:rsidTr="00704C40">
              <w:tc>
                <w:tcPr>
                  <w:tcW w:w="2521" w:type="dxa"/>
                </w:tcPr>
                <w:p w14:paraId="666BA1C0" w14:textId="568E2625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头长度</w:t>
                  </w:r>
                </w:p>
              </w:tc>
              <w:tc>
                <w:tcPr>
                  <w:tcW w:w="2482" w:type="dxa"/>
                </w:tcPr>
                <w:p w14:paraId="4A29316B" w14:textId="77B314ED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410" w:type="dxa"/>
                </w:tcPr>
                <w:p w14:paraId="4C2CD765" w14:textId="3AB9287C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81" w:type="dxa"/>
                </w:tcPr>
                <w:p w14:paraId="2959BA94" w14:textId="5F3B0219" w:rsidR="00704C40" w:rsidRDefault="00E02F51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指明T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CP</w:t>
                  </w:r>
                  <w:proofErr w:type="gramStart"/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头包括</w:t>
                  </w:r>
                  <w:proofErr w:type="gramEnd"/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多少3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位的字</w:t>
                  </w:r>
                </w:p>
              </w:tc>
            </w:tr>
            <w:tr w:rsidR="00704C40" w14:paraId="31F2C352" w14:textId="77777777" w:rsidTr="00704C40">
              <w:tc>
                <w:tcPr>
                  <w:tcW w:w="2521" w:type="dxa"/>
                </w:tcPr>
                <w:p w14:paraId="138F3916" w14:textId="51443BA6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WR</w:t>
                  </w:r>
                </w:p>
              </w:tc>
              <w:tc>
                <w:tcPr>
                  <w:tcW w:w="2482" w:type="dxa"/>
                </w:tcPr>
                <w:p w14:paraId="788DC8EC" w14:textId="41B139B4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7149EF8E" w14:textId="6C52F802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81" w:type="dxa"/>
                </w:tcPr>
                <w:p w14:paraId="7261EDF5" w14:textId="7BA97066" w:rsidR="00704C40" w:rsidRDefault="00B0580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拥塞</w:t>
                  </w:r>
                </w:p>
              </w:tc>
            </w:tr>
            <w:tr w:rsidR="00704C40" w14:paraId="717DD662" w14:textId="77777777" w:rsidTr="00704C40">
              <w:tc>
                <w:tcPr>
                  <w:tcW w:w="2521" w:type="dxa"/>
                </w:tcPr>
                <w:p w14:paraId="7206725E" w14:textId="05282E23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E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CE</w:t>
                  </w:r>
                </w:p>
              </w:tc>
              <w:tc>
                <w:tcPr>
                  <w:tcW w:w="2482" w:type="dxa"/>
                </w:tcPr>
                <w:p w14:paraId="7C5E7781" w14:textId="5EF7EAB8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6497A0EC" w14:textId="46015232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81" w:type="dxa"/>
                </w:tcPr>
                <w:p w14:paraId="4F1B9DB4" w14:textId="72077919" w:rsidR="00704C40" w:rsidRDefault="00B0580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拥塞</w:t>
                  </w:r>
                </w:p>
              </w:tc>
            </w:tr>
            <w:tr w:rsidR="00704C40" w14:paraId="3747F7BD" w14:textId="77777777" w:rsidTr="00704C40">
              <w:tc>
                <w:tcPr>
                  <w:tcW w:w="2521" w:type="dxa"/>
                </w:tcPr>
                <w:p w14:paraId="35362052" w14:textId="1D971267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U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RG</w:t>
                  </w:r>
                </w:p>
              </w:tc>
              <w:tc>
                <w:tcPr>
                  <w:tcW w:w="2482" w:type="dxa"/>
                </w:tcPr>
                <w:p w14:paraId="7882A7E7" w14:textId="44E8BA69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755E5620" w14:textId="3BBB308A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81" w:type="dxa"/>
                </w:tcPr>
                <w:p w14:paraId="47703903" w14:textId="6214FD44" w:rsidR="00704C40" w:rsidRDefault="00B0580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有没有紧急指针</w:t>
                  </w:r>
                </w:p>
              </w:tc>
            </w:tr>
            <w:tr w:rsidR="00704C40" w14:paraId="6D331294" w14:textId="77777777" w:rsidTr="00704C40">
              <w:tc>
                <w:tcPr>
                  <w:tcW w:w="2521" w:type="dxa"/>
                </w:tcPr>
                <w:p w14:paraId="48AE9D9D" w14:textId="641BD455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CK</w:t>
                  </w:r>
                </w:p>
              </w:tc>
              <w:tc>
                <w:tcPr>
                  <w:tcW w:w="2482" w:type="dxa"/>
                </w:tcPr>
                <w:p w14:paraId="6DE1612E" w14:textId="1C214F37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14:paraId="08A5DA9A" w14:textId="51BFDFC7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81" w:type="dxa"/>
                </w:tcPr>
                <w:p w14:paraId="7A5A170C" w14:textId="215FB4AC" w:rsidR="00704C40" w:rsidRDefault="0074122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确认</w:t>
                  </w:r>
                  <w:proofErr w:type="gramStart"/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段是否</w:t>
                  </w:r>
                  <w:proofErr w:type="gramEnd"/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有效</w:t>
                  </w:r>
                </w:p>
              </w:tc>
            </w:tr>
            <w:tr w:rsidR="00704C40" w14:paraId="61A2173A" w14:textId="77777777" w:rsidTr="00704C40">
              <w:tc>
                <w:tcPr>
                  <w:tcW w:w="2521" w:type="dxa"/>
                </w:tcPr>
                <w:p w14:paraId="336518AA" w14:textId="79CB1397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P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SH</w:t>
                  </w:r>
                </w:p>
              </w:tc>
              <w:tc>
                <w:tcPr>
                  <w:tcW w:w="2482" w:type="dxa"/>
                </w:tcPr>
                <w:p w14:paraId="486FFDBC" w14:textId="5F42AE30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14:paraId="26DF2C48" w14:textId="0D4CAE1A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81" w:type="dxa"/>
                </w:tcPr>
                <w:p w14:paraId="0B65F62F" w14:textId="71281ED9" w:rsidR="00704C40" w:rsidRDefault="0074122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是否是push的数据</w:t>
                  </w:r>
                </w:p>
              </w:tc>
            </w:tr>
            <w:tr w:rsidR="00704C40" w14:paraId="0058B69A" w14:textId="77777777" w:rsidTr="00704C40">
              <w:tc>
                <w:tcPr>
                  <w:tcW w:w="2521" w:type="dxa"/>
                </w:tcPr>
                <w:p w14:paraId="33E0FB11" w14:textId="5B12B4E8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RST</w:t>
                  </w:r>
                </w:p>
              </w:tc>
              <w:tc>
                <w:tcPr>
                  <w:tcW w:w="2482" w:type="dxa"/>
                </w:tcPr>
                <w:p w14:paraId="590C837B" w14:textId="2F442849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0F3B47A2" w14:textId="460D74F5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81" w:type="dxa"/>
                </w:tcPr>
                <w:p w14:paraId="501CEA63" w14:textId="40CF3332" w:rsidR="00704C40" w:rsidRDefault="0074122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重置一个混乱的连接</w:t>
                  </w:r>
                </w:p>
              </w:tc>
            </w:tr>
            <w:tr w:rsidR="00704C40" w14:paraId="3ABD620D" w14:textId="77777777" w:rsidTr="00704C40">
              <w:tc>
                <w:tcPr>
                  <w:tcW w:w="2521" w:type="dxa"/>
                </w:tcPr>
                <w:p w14:paraId="0DCBD589" w14:textId="5189BB42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YN</w:t>
                  </w:r>
                </w:p>
              </w:tc>
              <w:tc>
                <w:tcPr>
                  <w:tcW w:w="2482" w:type="dxa"/>
                </w:tcPr>
                <w:p w14:paraId="5FCBA78F" w14:textId="64CA3FB3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298DF72D" w14:textId="48F8C84F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81" w:type="dxa"/>
                </w:tcPr>
                <w:p w14:paraId="22E80966" w14:textId="61C466D4" w:rsidR="00704C40" w:rsidRDefault="00B0580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用来同时表示request和accepted</w:t>
                  </w:r>
                </w:p>
              </w:tc>
            </w:tr>
            <w:tr w:rsidR="00704C40" w14:paraId="17B3610E" w14:textId="77777777" w:rsidTr="00704C40">
              <w:tc>
                <w:tcPr>
                  <w:tcW w:w="2521" w:type="dxa"/>
                </w:tcPr>
                <w:p w14:paraId="7EA3F74E" w14:textId="4262B190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F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IN</w:t>
                  </w:r>
                </w:p>
              </w:tc>
              <w:tc>
                <w:tcPr>
                  <w:tcW w:w="2482" w:type="dxa"/>
                </w:tcPr>
                <w:p w14:paraId="73537487" w14:textId="3DFAA54C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14:paraId="1112FB71" w14:textId="0B295193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81" w:type="dxa"/>
                </w:tcPr>
                <w:p w14:paraId="63AA4F5C" w14:textId="7D415073" w:rsidR="00704C40" w:rsidRDefault="00B0580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释放连接</w:t>
                  </w:r>
                </w:p>
              </w:tc>
            </w:tr>
            <w:tr w:rsidR="00704C40" w14:paraId="049A01DE" w14:textId="77777777" w:rsidTr="00704C40">
              <w:tc>
                <w:tcPr>
                  <w:tcW w:w="2521" w:type="dxa"/>
                </w:tcPr>
                <w:p w14:paraId="20A4DAEC" w14:textId="20680116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窗口</w:t>
                  </w:r>
                </w:p>
              </w:tc>
              <w:tc>
                <w:tcPr>
                  <w:tcW w:w="2482" w:type="dxa"/>
                </w:tcPr>
                <w:p w14:paraId="6F6F47B4" w14:textId="43097321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2 00</w:t>
                  </w:r>
                </w:p>
              </w:tc>
              <w:tc>
                <w:tcPr>
                  <w:tcW w:w="2410" w:type="dxa"/>
                </w:tcPr>
                <w:p w14:paraId="0D5A605F" w14:textId="510A7B65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81" w:type="dxa"/>
                </w:tcPr>
                <w:p w14:paraId="1B1EB888" w14:textId="0F334A6C" w:rsidR="00704C40" w:rsidRDefault="00B0580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标记窗口</w:t>
                  </w:r>
                  <w:r w:rsidR="00704C40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大小</w:t>
                  </w:r>
                </w:p>
              </w:tc>
            </w:tr>
            <w:tr w:rsidR="00704C40" w14:paraId="493FE099" w14:textId="77777777" w:rsidTr="00704C40">
              <w:tc>
                <w:tcPr>
                  <w:tcW w:w="2521" w:type="dxa"/>
                </w:tcPr>
                <w:p w14:paraId="394E1F04" w14:textId="564AC58C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校验和</w:t>
                  </w:r>
                </w:p>
              </w:tc>
              <w:tc>
                <w:tcPr>
                  <w:tcW w:w="2482" w:type="dxa"/>
                </w:tcPr>
                <w:p w14:paraId="0508A5F6" w14:textId="48172C27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E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d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410" w:type="dxa"/>
                </w:tcPr>
                <w:p w14:paraId="47E932FB" w14:textId="3D86E00C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81" w:type="dxa"/>
                </w:tcPr>
                <w:p w14:paraId="37D3891D" w14:textId="5614C693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校验</w:t>
                  </w:r>
                  <w:r w:rsidR="00B05800"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传输是否正确</w:t>
                  </w:r>
                </w:p>
              </w:tc>
            </w:tr>
            <w:tr w:rsidR="00704C40" w14:paraId="181CC9C6" w14:textId="77777777" w:rsidTr="00704C40">
              <w:tc>
                <w:tcPr>
                  <w:tcW w:w="2521" w:type="dxa"/>
                </w:tcPr>
                <w:p w14:paraId="6E898332" w14:textId="6FCEC9A5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紧急指针</w:t>
                  </w:r>
                </w:p>
              </w:tc>
              <w:tc>
                <w:tcPr>
                  <w:tcW w:w="2482" w:type="dxa"/>
                </w:tcPr>
                <w:p w14:paraId="2C7B034F" w14:textId="6E9D82C6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0 00</w:t>
                  </w:r>
                </w:p>
              </w:tc>
              <w:tc>
                <w:tcPr>
                  <w:tcW w:w="2410" w:type="dxa"/>
                </w:tcPr>
                <w:p w14:paraId="65FE4CA5" w14:textId="1BF4FF5C" w:rsidR="00704C40" w:rsidRDefault="00704C4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81" w:type="dxa"/>
                </w:tcPr>
                <w:p w14:paraId="063AC824" w14:textId="74CF43E1" w:rsidR="00704C40" w:rsidRDefault="00B05800" w:rsidP="005A2F31">
                  <w:pPr>
                    <w:jc w:val="left"/>
                    <w:rPr>
                      <w:rFonts w:ascii="楷体" w:eastAsia="楷体" w:hAnsi="楷体"/>
                      <w:bCs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bCs/>
                      <w:sz w:val="24"/>
                      <w:szCs w:val="24"/>
                    </w:rPr>
                    <w:t>指示紧急数据，方便中断</w:t>
                  </w:r>
                </w:p>
              </w:tc>
            </w:tr>
          </w:tbl>
          <w:p w14:paraId="7F991733" w14:textId="77777777" w:rsidR="005A2F31" w:rsidRPr="005A2F31" w:rsidRDefault="005A2F31" w:rsidP="005A2F31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478A3040" w14:textId="74DD419B" w:rsidR="005A2F31" w:rsidRPr="005A2F31" w:rsidRDefault="005A2F31" w:rsidP="005A2F31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 w:rsidRPr="005A2F31">
              <w:rPr>
                <w:rFonts w:ascii="楷体" w:eastAsia="楷体" w:hAnsi="楷体" w:hint="eastAsia"/>
                <w:b/>
                <w:sz w:val="32"/>
                <w:szCs w:val="32"/>
              </w:rPr>
              <w:t>2） 针对连接建立消息和连接释放消息，分析相应标志位和序号的作用，参照讲义中的示例画出连接建立和连接释放过程的消息序列图，在图上标</w:t>
            </w:r>
            <w:r w:rsidRPr="005A2F31">
              <w:rPr>
                <w:rFonts w:ascii="楷体" w:eastAsia="楷体" w:hAnsi="楷体" w:hint="eastAsia"/>
                <w:b/>
                <w:sz w:val="32"/>
                <w:szCs w:val="32"/>
              </w:rPr>
              <w:lastRenderedPageBreak/>
              <w:t>出对应的标志位和序号。</w:t>
            </w:r>
          </w:p>
          <w:p w14:paraId="672ABFFB" w14:textId="1572A4FB" w:rsidR="005A2F31" w:rsidRDefault="00BE7C54" w:rsidP="005A2F31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建立连接时</w:t>
            </w:r>
          </w:p>
          <w:p w14:paraId="75AC0D1A" w14:textId="77777777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C022D3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D12AD36" wp14:editId="38FF1AF8">
                      <wp:simplePos x="0" y="0"/>
                      <wp:positionH relativeFrom="column">
                        <wp:posOffset>1834655</wp:posOffset>
                      </wp:positionH>
                      <wp:positionV relativeFrom="paragraph">
                        <wp:posOffset>151559</wp:posOffset>
                      </wp:positionV>
                      <wp:extent cx="1056904" cy="248392"/>
                      <wp:effectExtent l="0" t="0" r="0" b="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6904" cy="248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887E" w14:textId="7EB6A075" w:rsidR="00C022D3" w:rsidRDefault="00C022D3" w:rsidP="00C022D3">
                                  <w:r>
                                    <w:t>SYN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SEQ=x)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12AD36" id="文本框 23" o:spid="_x0000_s1032" type="#_x0000_t202" style="position:absolute;margin-left:144.45pt;margin-top:11.95pt;width:83.2pt;height:19.5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FFMAIAAFsEAAAOAAAAZHJzL2Uyb0RvYy54bWysVE2P2jAQvVfqf7B8Lwks0AURVpQVVSW0&#10;uxJb7dk4NrHkeFzbkNBf37HDV7c9Vb04M57x88yb58w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HweCgfjSf5kBKOscHw/m4yiDDZ9bR1PnwVUJNoFNThWBJb&#10;7LD2oUs9p8TLPGhVrpTWyYlSEEvtyIHhEHVINSL4b1nakKag47tRnoANxOMdsjZYy7WnaIV22xJV&#10;4oFzv1soj0iDg04h3vKVwlrXzIcX5lAS2DnKPDzjIjXgXXCyKKnA/fzbfszHSWGUkgYlVlD/Y8+c&#10;oER/MzjDSX84jJpMznD0eYCOu41sbyNmXy8BCejjg7I8mTE/6LMpHdRv+BoW8VYMMcPx7oKGs7kM&#10;nfDxNXGxWKQkVKFlYW02lkfoSHicxGv7xpw9jSvgoJ/gLEY2fTe1LjeeNLDYB5AqjTTy3LF6oh8V&#10;nERxem3xidz6Kev6T5j/AgAA//8DAFBLAwQUAAYACAAAACEAmRIOsOAAAAAJAQAADwAAAGRycy9k&#10;b3ducmV2LnhtbEyPwU7DMAyG70i8Q2QkLmhLWekopemEEDCJG+sAccsa01Y0TtVkbXl7zAlOtuVP&#10;vz/nm9l2YsTBt44UXC4jEEiVMy3VCvbl4yIF4YMmoztHqOAbPWyK05NcZ8ZN9ILjLtSCQ8hnWkET&#10;Qp9J6asGrfZL1yPx7tMNVgceh1qaQU8cbju5iqK1tLolvtDoHu8brL52R6vg46J+f/bz0+sUJ3H/&#10;sB3L6zdTKnV+Nt/dggg4hz8YfvVZHQp2OrgjGS86Bas0vWGUm5grA1dJEoM4KFjHEcgil/8/KH4A&#10;AAD//wMAUEsBAi0AFAAGAAgAAAAhALaDOJL+AAAA4QEAABMAAAAAAAAAAAAAAAAAAAAAAFtDb250&#10;ZW50X1R5cGVzXS54bWxQSwECLQAUAAYACAAAACEAOP0h/9YAAACUAQAACwAAAAAAAAAAAAAAAAAv&#10;AQAAX3JlbHMvLnJlbHNQSwECLQAUAAYACAAAACEAi02xRTACAABbBAAADgAAAAAAAAAAAAAAAAAu&#10;AgAAZHJzL2Uyb0RvYy54bWxQSwECLQAUAAYACAAAACEAmRIOsOAAAAAJAQAADwAAAAAAAAAAAAAA&#10;AACKBAAAZHJzL2Rvd25yZXYueG1sUEsFBgAAAAAEAAQA8wAAAJcFAAAAAA==&#10;" fillcolor="white [3201]" stroked="f" strokeweight=".5pt">
                      <v:textbox>
                        <w:txbxContent>
                          <w:p w14:paraId="57D2887E" w14:textId="7EB6A075" w:rsidR="00C022D3" w:rsidRDefault="00C022D3" w:rsidP="00C022D3">
                            <w:r>
                              <w:t>SYN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SEQ=x)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22D3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F97A884" wp14:editId="2DBA635A">
                      <wp:simplePos x="0" y="0"/>
                      <wp:positionH relativeFrom="column">
                        <wp:posOffset>3568477</wp:posOffset>
                      </wp:positionH>
                      <wp:positionV relativeFrom="paragraph">
                        <wp:posOffset>92479</wp:posOffset>
                      </wp:positionV>
                      <wp:extent cx="629285" cy="1644650"/>
                      <wp:effectExtent l="0" t="0" r="18415" b="1270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285" cy="164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DA076F" w14:textId="7227350E" w:rsidR="00C022D3" w:rsidRDefault="00C022D3" w:rsidP="00C022D3">
                                  <w:r>
                                    <w:rPr>
                                      <w:rFonts w:hint="eastAsia"/>
                                    </w:rPr>
                                    <w:t>主机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7A884" id="文本框 24" o:spid="_x0000_s1033" type="#_x0000_t202" style="position:absolute;margin-left:281pt;margin-top:7.3pt;width:49.55pt;height:12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JUOg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F4Oerf9K+HlHA09UaDwWiYeM3Or63z4aeAmkShoA7bkthi&#10;24UPGBFdjy4xmAetyrnSOilxFMRMO7Jl2EQdUo744o2XNqTBTL5j6A8IEfr0fqUZf41VvkVATRu8&#10;PNcepdCuWqLKgl4deVlBuUO6HOwnyVs+Vwi/YD48MoejgwzhOoQHPKQGzAkOEiUVuD//uo/+2FG0&#10;UtLgKBbU/94wJyjRvwz2+qY3GMTZTcpgeNVHxV1aVpcWs6lngET1cPEsT2L0D/ooSgf1C27NNEZF&#10;EzMcYxc0HMVZ2C8Ibh0X02lywmm1LCzM0vIIHTmOtD61L8zZQ1sDDsQ9HIeW5e+6u/eNLw1MNwGk&#10;Sq2PPO9ZPdCPk566c9jKuEqXevI6/zsmfwEAAP//AwBQSwMEFAAGAAgAAAAhAB0F0ivdAAAACgEA&#10;AA8AAABkcnMvZG93bnJldi54bWxMjzFPwzAUhHck/oP1kNiokwAmhDgVoMLSiYKYX+NXOyK2I9tN&#10;w7/HTDCe7nT3Xbte7MhmCnHwTkK5KoCR670anJbw8f5yVQOLCZ3C0TuS8E0R1t35WYuN8if3RvMu&#10;aZZLXGxQgklpajiPvSGLceUnctk7+GAxZRk0VwFPudyOvCoKwS0OLi8YnOjZUP+1O1oJmyd9r/sa&#10;g9nUahjm5fOw1a9SXl4sjw/AEi3pLwy/+Bkdusy090enIhsl3Ioqf0nZuBHAckCIsgS2l1DdXQvg&#10;Xcv/X+h+AAAA//8DAFBLAQItABQABgAIAAAAIQC2gziS/gAAAOEBAAATAAAAAAAAAAAAAAAAAAAA&#10;AABbQ29udGVudF9UeXBlc10ueG1sUEsBAi0AFAAGAAgAAAAhADj9If/WAAAAlAEAAAsAAAAAAAAA&#10;AAAAAAAALwEAAF9yZWxzLy5yZWxzUEsBAi0AFAAGAAgAAAAhADpPklQ6AgAAgwQAAA4AAAAAAAAA&#10;AAAAAAAALgIAAGRycy9lMm9Eb2MueG1sUEsBAi0AFAAGAAgAAAAhAB0F0ivdAAAACgEAAA8AAAAA&#10;AAAAAAAAAAAAlAQAAGRycy9kb3ducmV2LnhtbFBLBQYAAAAABAAEAPMAAACeBQAAAAA=&#10;" fillcolor="white [3201]" strokeweight=".5pt">
                      <v:textbox>
                        <w:txbxContent>
                          <w:p w14:paraId="06DA076F" w14:textId="7227350E" w:rsidR="00C022D3" w:rsidRDefault="00C022D3" w:rsidP="00C022D3"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22D3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ED236C8" wp14:editId="62824391">
                      <wp:simplePos x="0" y="0"/>
                      <wp:positionH relativeFrom="column">
                        <wp:posOffset>-11933</wp:posOffset>
                      </wp:positionH>
                      <wp:positionV relativeFrom="paragraph">
                        <wp:posOffset>92479</wp:posOffset>
                      </wp:positionV>
                      <wp:extent cx="658495" cy="1644733"/>
                      <wp:effectExtent l="0" t="0" r="27305" b="1270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495" cy="1644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72A2A4" w14:textId="6EDE737E" w:rsidR="00C022D3" w:rsidRDefault="00C022D3" w:rsidP="00C022D3">
                                  <w:r>
                                    <w:t>主机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236C8" id="文本框 25" o:spid="_x0000_s1034" type="#_x0000_t202" style="position:absolute;margin-left:-.95pt;margin-top:7.3pt;width:51.85pt;height:12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q1PA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k4ns/HthBKOrsF0PL4ZjQJMcrltrPPfBFQkGBm12JbI&#10;Fjs8ON+GnkLCYw5Uma9LpeImSEGslCUHhk1UPuaI4O+ilCY1ZjKa9CPwO1+APt/fKsZ/dOldRSGe&#10;0pjzpfZg+WbbkDLP6OzEyxbyI9JloVWSM3xdIvwDc/6ZWZQOMoTj4J9wkQowJ+gsSgqwv/52HuKx&#10;o+ilpEYpZtT93DMrKFHfNfb6djAeB+3GzXhyM8SNvfZsrz16X60AiRrg4BkezRDv1cmUFqo3nJpl&#10;eBVdTHN8O6P+ZK58OyA4dVwslzEI1WqYf9AbwwN0aEyg9aV5Y9Z0bfUoiEc4iZalH7rbxoabGpZ7&#10;D7KMrQ88t6x29KPSo3i6qQyjdL2PUZd/x+I3AAAA//8DAFBLAwQUAAYACAAAACEAPwpBSdwAAAAJ&#10;AQAADwAAAGRycy9kb3ducmV2LnhtbEyPwU7DMBBE70j8g7VI3FonBYU0xKkAFS6cWhDnbezaFvE6&#10;st00/D3uCY47M5p9025mN7BJhWg9CSiXBTBFvZeWtIDPj9dFDSwmJImDJyXgR0XYdNdXLTbSn2mn&#10;pn3SLJdQbFCASWlsOI+9UQ7j0o+Ksnf0wWHKZ9BcBjzncjfwVVFU3KGl/MHgqF6M6r/3Jydg+6zX&#10;uq8xmG0trZ3mr+O7fhPi9mZ+egSW1Jz+wnDBz+jQZaaDP5GMbBCwKNc5mfX7CtjFL8o85SBg9XBX&#10;Ae9a/n9B9wsAAP//AwBQSwECLQAUAAYACAAAACEAtoM4kv4AAADhAQAAEwAAAAAAAAAAAAAAAAAA&#10;AAAAW0NvbnRlbnRfVHlwZXNdLnhtbFBLAQItABQABgAIAAAAIQA4/SH/1gAAAJQBAAALAAAAAAAA&#10;AAAAAAAAAC8BAABfcmVscy8ucmVsc1BLAQItABQABgAIAAAAIQArWnq1PAIAAIMEAAAOAAAAAAAA&#10;AAAAAAAAAC4CAABkcnMvZTJvRG9jLnhtbFBLAQItABQABgAIAAAAIQA/CkFJ3AAAAAkBAAAPAAAA&#10;AAAAAAAAAAAAAJYEAABkcnMvZG93bnJldi54bWxQSwUGAAAAAAQABADzAAAAnwUAAAAA&#10;" fillcolor="white [3201]" strokeweight=".5pt">
                      <v:textbox>
                        <w:txbxContent>
                          <w:p w14:paraId="6172A2A4" w14:textId="6EDE737E" w:rsidR="00C022D3" w:rsidRDefault="00C022D3" w:rsidP="00C022D3">
                            <w:r>
                              <w:t>主机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7FA5EA" w14:textId="77777777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100CEB6F" w14:textId="36197743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C022D3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2F872FE" wp14:editId="3A6703A4">
                      <wp:simplePos x="0" y="0"/>
                      <wp:positionH relativeFrom="column">
                        <wp:posOffset>1608455</wp:posOffset>
                      </wp:positionH>
                      <wp:positionV relativeFrom="paragraph">
                        <wp:posOffset>127973</wp:posOffset>
                      </wp:positionV>
                      <wp:extent cx="1591294" cy="332509"/>
                      <wp:effectExtent l="0" t="0" r="9525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1294" cy="3325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D9F35E" w14:textId="5649EBE6" w:rsidR="00C022D3" w:rsidRDefault="00C022D3" w:rsidP="00C022D3">
                                  <w:r>
                                    <w:t>SYN(SEQ=Y,ACK=x+1)</w:t>
                                  </w:r>
                                </w:p>
                                <w:p w14:paraId="205A1C77" w14:textId="77777777" w:rsidR="00C022D3" w:rsidRDefault="00C022D3" w:rsidP="00C022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872FE" id="文本框 26" o:spid="_x0000_s1035" type="#_x0000_t202" style="position:absolute;margin-left:126.65pt;margin-top:10.1pt;width:125.3pt;height:2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WDLwIAAFsEAAAOAAAAZHJzL2Uyb0RvYy54bWysVE2P2yAQvVfqf0DcGztf240VZ5VmlapS&#10;tLtSttozwZAgYYYCiZ3++g44X932VPWCB2Z4zLx54+lDW2tyEM4rMCXt93JKhOFQKbMt6ffX5ad7&#10;SnxgpmIajCjpUXj6MPv4YdrYQgxgB7oSjiCI8UVjS7oLwRZZ5vlO1Mz3wAqDTgmuZgG3bptVjjWI&#10;XutskOd3WQOusg648B5PHzsnnSV8KQUPz1J6EYguKeYW0urSuolrNpuyYuuY3Sl+SoP9QxY1UwYf&#10;vUA9ssDI3qk/oGrFHXiQocehzkBKxUWqAavp5++qWe+YFakWJMfbC03+/8Hyp8PavjgS2i/QYgMj&#10;IY31hcfDWE8rXR2/mClBP1J4vNAm2kB4vDSe9AeTESUcfcPhYJxPIkx2vW2dD18F1CQaJXXYlsQW&#10;O6x86ELPIfExD1pVS6V12kQpiIV25MCwiTqkHBH8tyhtSFPSu+E4T8AG4vUOWRvM5VpTtEK7aYmq&#10;SpoSjScbqI5Ig4NOId7ypcJcV8yHF+ZQElg5yjw84yI14FtwsijZgfv5t/MYj51CLyUNSqyk/see&#10;OUGJ/mawh5P+aBQ1mTaj8ecBbtytZ3PrMft6AUhAHwfK8mTG+KDPpnRQv+E0zOOr6GKG49slDWdz&#10;ETrh4zRxMZ+nIFShZWFl1pZH6Eh47MRr+8acPbUrYKOf4CxGVrzrWhcbbxqY7wNIlVp6ZfVEPyo4&#10;ieI0bXFEbvcp6vpPmP0CAAD//wMAUEsDBBQABgAIAAAAIQB6Wxxl4AAAAAkBAAAPAAAAZHJzL2Rv&#10;d25yZXYueG1sTI9NT4QwEIbvJv6HZky8GLdIw64iZWOMH4k3Fz/irUtHINIpoV3Af+940ttM5sk7&#10;z1tsF9eLCcfQedJwsUpAINXedtRoeKnuzy9BhGjImt4TavjGANvy+KgwufUzPeO0i43gEAq50dDG&#10;OORShrpFZ8LKD0h8+/SjM5HXsZF2NDOHu16mSbKWznTEH1oz4G2L9dfu4DR8nDXvT2F5eJ1Vpoa7&#10;x6navNlK69OT5eYaRMQl/sHwq8/qULLT3h/IBtFrSDOlGOUhSUEwkCXqCsRewyZdgywL+b9B+QMA&#10;AP//AwBQSwECLQAUAAYACAAAACEAtoM4kv4AAADhAQAAEwAAAAAAAAAAAAAAAAAAAAAAW0NvbnRl&#10;bnRfVHlwZXNdLnhtbFBLAQItABQABgAIAAAAIQA4/SH/1gAAAJQBAAALAAAAAAAAAAAAAAAAAC8B&#10;AABfcmVscy8ucmVsc1BLAQItABQABgAIAAAAIQCcxJWDLwIAAFsEAAAOAAAAAAAAAAAAAAAAAC4C&#10;AABkcnMvZTJvRG9jLnhtbFBLAQItABQABgAIAAAAIQB6Wxxl4AAAAAkBAAAPAAAAAAAAAAAAAAAA&#10;AIkEAABkcnMvZG93bnJldi54bWxQSwUGAAAAAAQABADzAAAAlgUAAAAA&#10;" fillcolor="white [3201]" stroked="f" strokeweight=".5pt">
                      <v:textbox>
                        <w:txbxContent>
                          <w:p w14:paraId="0CD9F35E" w14:textId="5649EBE6" w:rsidR="00C022D3" w:rsidRDefault="00C022D3" w:rsidP="00C022D3">
                            <w:r>
                              <w:t>SYN(SEQ=Y,ACK=x+1)</w:t>
                            </w:r>
                          </w:p>
                          <w:p w14:paraId="205A1C77" w14:textId="77777777" w:rsidR="00C022D3" w:rsidRDefault="00C022D3" w:rsidP="00C022D3"/>
                        </w:txbxContent>
                      </v:textbox>
                    </v:shape>
                  </w:pict>
                </mc:Fallback>
              </mc:AlternateContent>
            </w:r>
            <w:r w:rsidRPr="00C022D3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85167AE" wp14:editId="1D038EFC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26670</wp:posOffset>
                      </wp:positionV>
                      <wp:extent cx="2481580" cy="0"/>
                      <wp:effectExtent l="0" t="76200" r="13970" b="9525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DCDFE" id="直接箭头连接符 27" o:spid="_x0000_s1026" type="#_x0000_t32" style="position:absolute;left:0;text-align:left;margin-left:69.6pt;margin-top:2.1pt;width:195.4pt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L7twEAAL8DAAAOAAAAZHJzL2Uyb0RvYy54bWysU8uu0zAQ3SPxD5b3NEkFqIqa3kUvsEFw&#10;BdwP8HXGiYVfGpsm+XvGbpsiHhJCbCZ+zJk553iyv5utYSfAqL3reLOpOQMnfa/d0PHHL29f7DiL&#10;SbheGO+g4wtEfnd4/mw/hRa2fvSmB2RUxMV2Ch0fUwptVUU5ghVx4wM4ulQerUi0xaHqUUxU3Zpq&#10;W9evq8ljH9BLiJFO78+X/FDqKwUyfVQqQmKm48QtlYglPuVYHfaiHVCEUcsLDfEPLKzQjpqupe5F&#10;Euwb6l9KWS3RR6/SRnpbeaW0hKKB1DT1T2o+jyJA0ULmxLDaFP9fWfnhdHQPSDZMIbYxPGBWMSu0&#10;+Uv82FzMWlazYE5M0uH25a55tSNP5fWuugEDxvQOvGV50fGYUOhhTEfvHD2Jx6aYJU7vY6LWBLwC&#10;clfjckxCmzeuZ2kJNDcJtXCDgfxglJ5TqhvjskqLgTP8Eyime+J4blOGCY4G2UnQGPRfm7UKZWaI&#10;0sasoLpw+yPokpthUAbsb4FrdunoXVqBVjuPv+ua5itVdc6/qj5rzbKffL+U9yt20JQUfy4Tncfw&#10;x32B3/67w3cAAAD//wMAUEsDBBQABgAIAAAAIQBf3+rf2gAAAAcBAAAPAAAAZHJzL2Rvd25yZXYu&#10;eG1sTI/BTsMwEETvSPyDtUhcKmq3aREJcSoUCXFu4QOceEki7HUau2369yxc4LQazWj2TbmbvRNn&#10;nOIQSMNqqUAgtcEO1Gn4eH99eAIRkyFrXCDUcMUIu+r2pjSFDRfa4/mQOsElFAujoU9pLKSMbY/e&#10;xGUYkdj7DJM3ieXUSTuZC5d7J9dKPUpvBuIPvRmx7rH9Opy8hn29aVbXqVbbN6fy4+KYLzKTa31/&#10;N788g0g4p78w/OAzOlTM1IQT2Sgc6yxfc1TDhg/720zxtuZXy6qU//mrbwAAAP//AwBQSwECLQAU&#10;AAYACAAAACEAtoM4kv4AAADhAQAAEwAAAAAAAAAAAAAAAAAAAAAAW0NvbnRlbnRfVHlwZXNdLnht&#10;bFBLAQItABQABgAIAAAAIQA4/SH/1gAAAJQBAAALAAAAAAAAAAAAAAAAAC8BAABfcmVscy8ucmVs&#10;c1BLAQItABQABgAIAAAAIQBnCDL7twEAAL8DAAAOAAAAAAAAAAAAAAAAAC4CAABkcnMvZTJvRG9j&#10;LnhtbFBLAQItABQABgAIAAAAIQBf3+rf2gAAAAcBAAAPAAAAAAAAAAAAAAAAABE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5AB0CA9A" w14:textId="13015B55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4B596883" w14:textId="452074DF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C022D3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FF2D039" wp14:editId="2C911C4F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64770</wp:posOffset>
                      </wp:positionV>
                      <wp:extent cx="2481580" cy="0"/>
                      <wp:effectExtent l="38100" t="76200" r="0" b="95250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A0103B" id="直接箭头连接符 28" o:spid="_x0000_s1026" type="#_x0000_t32" style="position:absolute;left:0;text-align:left;margin-left:69.4pt;margin-top:5.1pt;width:195.4pt;height:0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bSvwEAAMkDAAAOAAAAZHJzL2Uyb0RvYy54bWysU8mO2zAMvRfoPwi6N3aCtg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e7lfvtqT92V17dqochUISZ8B96yfGh5wih0P+DJO0fD8XGh&#10;F+cPCUkEAa+ADDYuRxTavHEdwznQBmHUwvUG8ugoPadUD9rLCWcDC/wzKKY70riUKWsFJxPZWdBC&#10;dN+3KwtlZojSxqygulj/J+iSm2FQVu1/gWt2qegdrkCrnY9/q4rTVapa8q+uF6/Z9r3v5jLJ0g7a&#10;l9Kfy27nhfz1u8Af/sDjTwAAAP//AwBQSwMEFAAGAAgAAAAhAOI/7PndAAAACQEAAA8AAABkcnMv&#10;ZG93bnJldi54bWxMj0FPAjEQhe8m/IdmSLxJl0UIrNslhISjJoIHvZXt2F3dTjdtgdVf7xgPeJs3&#10;8/Lme+V6cJ04Y4itJwXTSQYCqfamJavg5bC7W4KISZPRnSdU8IUR1tXoptSF8Rd6xvM+WcEhFAut&#10;oEmpL6SMdYNOx4nvkfj27oPTiWWw0gR94XDXyTzLFtLplvhDo3vcNlh/7k9OwWNyNrjVfHdvLc3e&#10;PuJh+/r0rdTteNg8gEg4pKsZfvEZHSpmOvoTmSg61rMloyceshwEG+b5agHi+LeQVSn/N6h+AAAA&#10;//8DAFBLAQItABQABgAIAAAAIQC2gziS/gAAAOEBAAATAAAAAAAAAAAAAAAAAAAAAABbQ29udGVu&#10;dF9UeXBlc10ueG1sUEsBAi0AFAAGAAgAAAAhADj9If/WAAAAlAEAAAsAAAAAAAAAAAAAAAAALwEA&#10;AF9yZWxzLy5yZWxzUEsBAi0AFAAGAAgAAAAhAIUpBtK/AQAAyQMAAA4AAAAAAAAAAAAAAAAALgIA&#10;AGRycy9lMm9Eb2MueG1sUEsBAi0AFAAGAAgAAAAhAOI/7PndAAAACQEAAA8AAAAAAAAAAAAAAAAA&#10;GQ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400B3904" w14:textId="09307179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C022D3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653A349" wp14:editId="55F7D678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9525</wp:posOffset>
                      </wp:positionV>
                      <wp:extent cx="1661795" cy="301625"/>
                      <wp:effectExtent l="0" t="0" r="0" b="3175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179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E60EC4" w14:textId="460CE2F2" w:rsidR="00C022D3" w:rsidRDefault="00C022D3" w:rsidP="00C022D3">
                                  <w:r>
                                    <w:t>(SEQ=x+1,ACK=y+1)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3A349" id="文本框 29" o:spid="_x0000_s1036" type="#_x0000_t202" style="position:absolute;margin-left:118.2pt;margin-top:.75pt;width:130.85pt;height:2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LYMAIAAFwEAAAOAAAAZHJzL2Uyb0RvYy54bWysVE1v2zAMvQ/YfxB0X2ynSboacYosRYYB&#10;RVsgHXpWZCkRIIuapMTOfv0oOV/rdhp2kSmReiIfHz297xpN9sJ5BaaixSCnRBgOtTKbin5/XX76&#10;TIkPzNRMgxEVPQhP72cfP0xbW4ohbEHXwhEEMb5sbUW3Idgyyzzfiob5AVhh0CnBNSzg1m2y2rEW&#10;0RudDfN8krXgauuAC+/x9KF30lnCl1Lw8CylF4HoimJuIa0ureu4ZrMpKzeO2a3ixzTYP2TRMGXw&#10;0TPUAwuM7Jz6A6pR3IEHGQYcmgykVFykGrCaIn9XzWrLrEi1IDnenmny/w+WP+1X9sWR0H2BDhsY&#10;CWmtLz0exno66Zr4xUwJ+pHCw5k20QXC46XJpLi9G1PC0XeTF5PhOMJkl9vW+fBVQEOiUVGHbUls&#10;sf2jD33oKSQ+5kGreqm0TpsoBbHQjuwZNlGHlCOC/xalDWkrOrkZ5wnYQLzeI2uDuVxqilbo1h1R&#10;NaaeFBCP1lAfkAcHvUS85UuFyT4yH16YQ01g6ajz8IyL1ICPwdGiZAvu59/OYzy2Cr2UtKixivof&#10;O+YEJfqbwSbeFaNRFGXajMa3Q9y4a8/62mN2zQKQgQInyvJkxvigT6Z00LzhOMzjq+hihuPbFQ0n&#10;cxF65eM4cTGfpyCUoWXh0awsj9CR8diK1+6NOXvsV8BOP8FJjax817Y+Nt40MN8FkCr19MLqkX+U&#10;cFLFcdzijFzvU9TlpzD7BQAA//8DAFBLAwQUAAYACAAAACEAQmZU1+AAAAAIAQAADwAAAGRycy9k&#10;b3ducmV2LnhtbEyPy07DMBBF90j9B2sqsUHUadOWEuJUCPGQ2LXhIXZuPCQR8TiK3ST8PdMV3c3o&#10;XN05k25H24geO187UjCfRSCQCmdqKhW85U/XGxA+aDK6cYQKftHDNptcpDoxbqAd9vtQCi4hn2gF&#10;VQhtIqUvKrTaz1yLxOzbdVYHXrtSmk4PXG4buYiitbS6Jr5Q6RYfKix+9ker4Ouq/Hz14/P7EK/i&#10;9vGlz28+TK7U5XS8vwMRcAz/YTjpszpk7HRwRzJeNAoW8XrJUQYrEMyXt5s5iMNpiEBmqTx/IPsD&#10;AAD//wMAUEsBAi0AFAAGAAgAAAAhALaDOJL+AAAA4QEAABMAAAAAAAAAAAAAAAAAAAAAAFtDb250&#10;ZW50X1R5cGVzXS54bWxQSwECLQAUAAYACAAAACEAOP0h/9YAAACUAQAACwAAAAAAAAAAAAAAAAAv&#10;AQAAX3JlbHMvLnJlbHNQSwECLQAUAAYACAAAACEACJiC2DACAABcBAAADgAAAAAAAAAAAAAAAAAu&#10;AgAAZHJzL2Uyb0RvYy54bWxQSwECLQAUAAYACAAAACEAQmZU1+AAAAAIAQAADwAAAAAAAAAAAAAA&#10;AACKBAAAZHJzL2Rvd25yZXYueG1sUEsFBgAAAAAEAAQA8wAAAJcFAAAAAA==&#10;" fillcolor="white [3201]" stroked="f" strokeweight=".5pt">
                      <v:textbox>
                        <w:txbxContent>
                          <w:p w14:paraId="11E60EC4" w14:textId="460CE2F2" w:rsidR="00C022D3" w:rsidRDefault="00C022D3" w:rsidP="00C022D3">
                            <w:r>
                              <w:t>(SEQ=x+1,ACK=y+1)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97169D" w14:textId="77777777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C022D3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C3BF4EE" wp14:editId="1FEB9648">
                      <wp:simplePos x="0" y="0"/>
                      <wp:positionH relativeFrom="column">
                        <wp:posOffset>883318</wp:posOffset>
                      </wp:positionH>
                      <wp:positionV relativeFrom="paragraph">
                        <wp:posOffset>114094</wp:posOffset>
                      </wp:positionV>
                      <wp:extent cx="2481943" cy="0"/>
                      <wp:effectExtent l="0" t="76200" r="13970" b="9525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9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246B5" id="直接箭头连接符 30" o:spid="_x0000_s1026" type="#_x0000_t32" style="position:absolute;left:0;text-align:left;margin-left:69.55pt;margin-top:9pt;width:195.45pt;height: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XsuAEAAL8DAAAOAAAAZHJzL2Uyb0RvYy54bWysU9uO0zAQfUfiHyy/0yRlhZao6T50gRcE&#10;K1g+wOuMEwvfNDZN8veM3TZFXCSEeJn4MmfmnOPJ7m62hh0Bo/au482m5gyc9L12Q8e/PL59cctZ&#10;TML1wngHHV8g8rv982e7KbSw9aM3PSCjIi62U+j4mFJoqyrKEayIGx/A0aXyaEWiLQ5Vj2Ki6tZU&#10;27p+VU0e+4BeQox0en+65PtSXymQ6aNSERIzHSduqUQs8SnHar8T7YAijFqeaYh/YGGFdtR0LXUv&#10;kmDfUP9SymqJPnqVNtLbyiulJRQNpKapf1LzeRQBihYyJ4bVpvj/ysoPx4N7QLJhCrGN4QGzilmh&#10;zV/ix+Zi1rKaBXNikg63N7fN65uXnMnLXXUFBozpHXjL8qLjMaHQw5gO3jl6Eo9NMUsc38dErQl4&#10;AeSuxuWYhDZvXM/SEmhuEmrhBgP5wSg9p1RXxmWVFgMn+CdQTPfE8dSmDBMcDLKjoDHovzZrFcrM&#10;EKWNWUF14fZH0Dk3w6AM2N8C1+zS0bu0Aq12Hn/XNc0XquqUf1F90pplP/l+Ke9X7KApKf6cJzqP&#10;4Y/7Ar/+d/vvAAAA//8DAFBLAwQUAAYACAAAACEA8xns7NoAAAAJAQAADwAAAGRycy9kb3ducmV2&#10;LnhtbExPy07DMBC8I/EP1iJxqagdQlGTxqlQJMS5LR/gxEsS1Y/Udtv071nEAW4zO6PZmWo7W8Mu&#10;GOLonYRsKYCh67weXS/h8/D+tAYWk3JaGe9Qwg0jbOv7u0qV2l/dDi/71DMKcbFUEoaUppLz2A1o&#10;VVz6CR1pXz5YlYiGnuugrhRuDX8W4pVbNTr6MKgJmwG74/5sJeyalza7hUasPowoTotTschVIeXj&#10;w/y2AZZwTn9m+KlP1aGmTq0/Ox2ZIZ4XGVkJrGkTGVa5IND+Hnhd8f8L6m8AAAD//wMAUEsBAi0A&#10;FAAGAAgAAAAhALaDOJL+AAAA4QEAABMAAAAAAAAAAAAAAAAAAAAAAFtDb250ZW50X1R5cGVzXS54&#10;bWxQSwECLQAUAAYACAAAACEAOP0h/9YAAACUAQAACwAAAAAAAAAAAAAAAAAvAQAAX3JlbHMvLnJl&#10;bHNQSwECLQAUAAYACAAAACEAMzLV7LgBAAC/AwAADgAAAAAAAAAAAAAAAAAuAgAAZHJzL2Uyb0Rv&#10;Yy54bWxQSwECLQAUAAYACAAAACEA8xns7NoAAAAJAQAADwAAAAAAAAAAAAAAAAAS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044B3571" w14:textId="2D5AD931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544DF090" w14:textId="7589ACB9" w:rsidR="00C022D3" w:rsidRPr="00C022D3" w:rsidRDefault="00C022D3" w:rsidP="00C022D3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6A2FF8F6" w14:textId="4051111C" w:rsidR="00BE7C54" w:rsidRDefault="00C158D9" w:rsidP="005A2F31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采用三次握手建立连接。第一次是发送syn包给主机2，到达接受方以后，那里的T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实体就检查是否有一个进程已经在目标端口字段指定的端口，如果有在监听的，就移交给这个进程</w:t>
            </w:r>
            <w:r w:rsidR="00E56230">
              <w:rPr>
                <w:rFonts w:ascii="楷体" w:eastAsia="楷体" w:hAnsi="楷体" w:hint="eastAsia"/>
                <w:bCs/>
                <w:sz w:val="24"/>
                <w:szCs w:val="24"/>
              </w:rPr>
              <w:t>。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如果它接受，就返回一个确认段</w:t>
            </w:r>
            <w:r w:rsidR="00E56230">
              <w:rPr>
                <w:rFonts w:ascii="楷体" w:eastAsia="楷体" w:hAnsi="楷体" w:hint="eastAsia"/>
                <w:bCs/>
                <w:sz w:val="24"/>
                <w:szCs w:val="24"/>
              </w:rPr>
              <w:t>，自己发送一个S</w:t>
            </w:r>
            <w:r w:rsidR="00E56230">
              <w:rPr>
                <w:rFonts w:ascii="楷体" w:eastAsia="楷体" w:hAnsi="楷体"/>
                <w:bCs/>
                <w:sz w:val="24"/>
                <w:szCs w:val="24"/>
              </w:rPr>
              <w:t>YN</w:t>
            </w:r>
            <w:r w:rsidR="00E56230">
              <w:rPr>
                <w:rFonts w:ascii="楷体" w:eastAsia="楷体" w:hAnsi="楷体" w:hint="eastAsia"/>
                <w:bCs/>
                <w:sz w:val="24"/>
                <w:szCs w:val="24"/>
              </w:rPr>
              <w:t>包回去，这是第二次握手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。</w:t>
            </w:r>
            <w:r w:rsidR="00E56230">
              <w:rPr>
                <w:rFonts w:ascii="楷体" w:eastAsia="楷体" w:hAnsi="楷体" w:hint="eastAsia"/>
                <w:bCs/>
                <w:sz w:val="24"/>
                <w:szCs w:val="24"/>
              </w:rPr>
              <w:t>第三次是主机1收到主机2发的S</w:t>
            </w:r>
            <w:r w:rsidR="00E56230">
              <w:rPr>
                <w:rFonts w:ascii="楷体" w:eastAsia="楷体" w:hAnsi="楷体"/>
                <w:bCs/>
                <w:sz w:val="24"/>
                <w:szCs w:val="24"/>
              </w:rPr>
              <w:t>YN+ACK</w:t>
            </w:r>
            <w:r w:rsidR="00E56230">
              <w:rPr>
                <w:rFonts w:ascii="楷体" w:eastAsia="楷体" w:hAnsi="楷体" w:hint="eastAsia"/>
                <w:bCs/>
                <w:sz w:val="24"/>
                <w:szCs w:val="24"/>
              </w:rPr>
              <w:t>包，向主机2返回确认，这时两个主机完成三次握手，均进入了established状态，可以传输数据了。</w:t>
            </w:r>
          </w:p>
          <w:p w14:paraId="6525B109" w14:textId="72058281" w:rsidR="005A2F31" w:rsidRPr="00E56230" w:rsidRDefault="005A2F31" w:rsidP="005A2F31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7E4C4E7F" w14:textId="5E3B7CE8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释放</w:t>
            </w:r>
            <w:r w:rsidRPr="00E56230">
              <w:rPr>
                <w:rFonts w:ascii="楷体" w:eastAsia="楷体" w:hAnsi="楷体"/>
                <w:bCs/>
                <w:sz w:val="24"/>
                <w:szCs w:val="24"/>
              </w:rPr>
              <w:t>连接时</w:t>
            </w:r>
          </w:p>
          <w:p w14:paraId="506C6CCD" w14:textId="77777777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23CD2A2" wp14:editId="2BF11615">
                      <wp:simplePos x="0" y="0"/>
                      <wp:positionH relativeFrom="column">
                        <wp:posOffset>1394609</wp:posOffset>
                      </wp:positionH>
                      <wp:positionV relativeFrom="paragraph">
                        <wp:posOffset>92759</wp:posOffset>
                      </wp:positionV>
                      <wp:extent cx="1715985" cy="331156"/>
                      <wp:effectExtent l="0" t="0" r="0" b="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5985" cy="331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41B3BE" w14:textId="59D7BBE1" w:rsidR="00E56230" w:rsidRDefault="00E56230" w:rsidP="00E56230">
                                  <w:r>
                                    <w:t>SYN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SEQ=x)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ACK=1,FIN=1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CD2A2" id="文本框 63" o:spid="_x0000_s1037" type="#_x0000_t202" style="position:absolute;margin-left:109.8pt;margin-top:7.3pt;width:135.1pt;height:26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q/MQIAAFwEAAAOAAAAZHJzL2Uyb0RvYy54bWysVE1v2zAMvQ/YfxB0Xxznq60Rp8hSZBgQ&#10;tAXSoWdFlhIBsqhJSuzs14+SkzTtdhp2kSmReiIfHz29b2tNDsJ5Baakea9PiTAcKmW2Jf3xsvxy&#10;S4kPzFRMgxElPQpP72efP00bW4gB7EBXwhEEMb5obEl3IdgiyzzfiZr5Hlhh0CnB1Szg1m2zyrEG&#10;0WudDfr9SdaAq6wDLrzH04fOSWcJX0rBw5OUXgSiS4q5hbS6tG7ims2mrNg6ZneKn9Jg/5BFzZTB&#10;Ry9QDywwsnfqD6hacQceZOhxqDOQUnGRasBq8v6HatY7ZkWqBcnx9kKT/3+w/PGwts+OhPYrtNjA&#10;SEhjfeHxMNbTSlfHL2ZK0I8UHi+0iTYQHi/d5OO72zElHH3DYZ6PJxEme7ttnQ/fBNQkGiV12JbE&#10;FjusfOhCzyHxMQ9aVUulddpEKYiFduTAsIk6pBwR/F2UNqQp6WQ47idgA/F6h6wN5vJWU7RCu2mJ&#10;qjD1S8EbqI7Ig4NOIt7ypcJkV8yHZ+ZQE1g66jw84SI14GNwsijZgfv1t/MYj61CLyUNaqyk/uee&#10;OUGJ/m6wiXf5aBRFmTaj8c0AN+7as7n2mH29AGQgx4myPJkxPuizKR3UrzgO8/gqupjh+HZJw9lc&#10;hE75OE5czOcpCGVoWViZteUROjIeW/HSvjJnT/0K2OlHOKuRFR/a1sXGmwbm+wBSpZ5GojtWT/yj&#10;hJMqTuMWZ+R6n6Lefgqz3wAAAP//AwBQSwMEFAAGAAgAAAAhAMSyLe/hAAAACQEAAA8AAABkcnMv&#10;ZG93bnJldi54bWxMj81OwzAQhO9IvIO1SFxQ6/SHkIY4FUJAJW40BcTNjZckIl5HsZuEt2c5wWk1&#10;mk+zM9l2sq0YsPeNIwWLeQQCqXSmoUrBoXicJSB80GR06wgVfKOHbX5+lunUuJFecNiHSnAI+VQr&#10;qEPoUil9WaPVfu46JPY+XW91YNlX0vR65HDbymUUxdLqhvhDrTu8r7H82p+sgo+r6v3ZT0+v4+p6&#10;1T3shuLmzRRKXV5Md7cgAk7hD4bf+lwdcu50dCcyXrQKlotNzCgba74MrJMNbzkqiOMEZJ7J/wvy&#10;HwAAAP//AwBQSwECLQAUAAYACAAAACEAtoM4kv4AAADhAQAAEwAAAAAAAAAAAAAAAAAAAAAAW0Nv&#10;bnRlbnRfVHlwZXNdLnhtbFBLAQItABQABgAIAAAAIQA4/SH/1gAAAJQBAAALAAAAAAAAAAAAAAAA&#10;AC8BAABfcmVscy8ucmVsc1BLAQItABQABgAIAAAAIQB6fCq/MQIAAFwEAAAOAAAAAAAAAAAAAAAA&#10;AC4CAABkcnMvZTJvRG9jLnhtbFBLAQItABQABgAIAAAAIQDEsi3v4QAAAAkBAAAPAAAAAAAAAAAA&#10;AAAAAIsEAABkcnMvZG93bnJldi54bWxQSwUGAAAAAAQABADzAAAAmQUAAAAA&#10;" fillcolor="white [3201]" stroked="f" strokeweight=".5pt">
                      <v:textbox>
                        <w:txbxContent>
                          <w:p w14:paraId="7441B3BE" w14:textId="59D7BBE1" w:rsidR="00E56230" w:rsidRDefault="00E56230" w:rsidP="00E56230">
                            <w:r>
                              <w:t>SYN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SEQ=x)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ACK=1,FIN=1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C659A5" wp14:editId="5AE8F9DF">
                      <wp:simplePos x="0" y="0"/>
                      <wp:positionH relativeFrom="column">
                        <wp:posOffset>3568477</wp:posOffset>
                      </wp:positionH>
                      <wp:positionV relativeFrom="paragraph">
                        <wp:posOffset>92479</wp:posOffset>
                      </wp:positionV>
                      <wp:extent cx="629285" cy="1644650"/>
                      <wp:effectExtent l="0" t="0" r="18415" b="12700"/>
                      <wp:wrapNone/>
                      <wp:docPr id="64" name="文本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285" cy="164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997E48" w14:textId="77777777" w:rsidR="00E56230" w:rsidRDefault="00E56230" w:rsidP="00E56230">
                                  <w:r>
                                    <w:rPr>
                                      <w:rFonts w:hint="eastAsia"/>
                                    </w:rPr>
                                    <w:t>主机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659A5" id="文本框 64" o:spid="_x0000_s1038" type="#_x0000_t202" style="position:absolute;margin-left:281pt;margin-top:7.3pt;width:49.55pt;height:12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ynOgIAAIQEAAAOAAAAZHJzL2Uyb0RvYy54bWysVE1v2zAMvQ/YfxB0X5x4SdYacYosRYYB&#10;QVsgHXpWZCkWJouapMTOfv0o5bPtTsMuMilSj+Qj6cld12iyE84rMCUd9PqUCMOhUmZT0h/Pi08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Oc5v85sRJRxNg/FwOB4lXrPLa+t8+CagIVEoqcO2JLbY&#10;bukDRkTXk0sM5kGraqG0TkocBTHXjuwYNlGHlCO+eOWlDWkxk88Y+h1ChD6/X2vGf8YqXyOgpg1e&#10;XmqPUujWHVEVlpWfiFlDtUe+HBxGyVu+UIi/ZD48MYezgxThPoRHPKQGTAqOEiU1uN9/u4/+2FK0&#10;UtLiLJbU/9oyJyjR3w02+3YwHMbhTcpw9CVHxV1b1tcWs23mgEwNcPMsT2L0D/okSgfNC67NLEZF&#10;EzMcY5c0nMR5OGwIrh0Xs1lywnG1LCzNyvIIHUmOvD53L8zZY18DTsQDnKaWFW/ae/CNLw3MtgGk&#10;Sr2PRB9YPfKPo57ac1zLuEvXevK6/DymfwAAAP//AwBQSwMEFAAGAAgAAAAhAB0F0ivdAAAACgEA&#10;AA8AAABkcnMvZG93bnJldi54bWxMjzFPwzAUhHck/oP1kNiokwAmhDgVoMLSiYKYX+NXOyK2I9tN&#10;w7/HTDCe7nT3Xbte7MhmCnHwTkK5KoCR670anJbw8f5yVQOLCZ3C0TuS8E0R1t35WYuN8if3RvMu&#10;aZZLXGxQgklpajiPvSGLceUnctk7+GAxZRk0VwFPudyOvCoKwS0OLi8YnOjZUP+1O1oJmyd9r/sa&#10;g9nUahjm5fOw1a9SXl4sjw/AEi3pLwy/+Bkdusy090enIhsl3Ioqf0nZuBHAckCIsgS2l1DdXQvg&#10;Xcv/X+h+AAAA//8DAFBLAQItABQABgAIAAAAIQC2gziS/gAAAOEBAAATAAAAAAAAAAAAAAAAAAAA&#10;AABbQ29udGVudF9UeXBlc10ueG1sUEsBAi0AFAAGAAgAAAAhADj9If/WAAAAlAEAAAsAAAAAAAAA&#10;AAAAAAAALwEAAF9yZWxzLy5yZWxzUEsBAi0AFAAGAAgAAAAhAMbIHKc6AgAAhAQAAA4AAAAAAAAA&#10;AAAAAAAALgIAAGRycy9lMm9Eb2MueG1sUEsBAi0AFAAGAAgAAAAhAB0F0ivdAAAACgEAAA8AAAAA&#10;AAAAAAAAAAAAlAQAAGRycy9kb3ducmV2LnhtbFBLBQYAAAAABAAEAPMAAACeBQAAAAA=&#10;" fillcolor="white [3201]" strokeweight=".5pt">
                      <v:textbox>
                        <w:txbxContent>
                          <w:p w14:paraId="17997E48" w14:textId="77777777" w:rsidR="00E56230" w:rsidRDefault="00E56230" w:rsidP="00E56230"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23407EC" wp14:editId="36C6BC79">
                      <wp:simplePos x="0" y="0"/>
                      <wp:positionH relativeFrom="column">
                        <wp:posOffset>-11933</wp:posOffset>
                      </wp:positionH>
                      <wp:positionV relativeFrom="paragraph">
                        <wp:posOffset>92479</wp:posOffset>
                      </wp:positionV>
                      <wp:extent cx="658495" cy="1644733"/>
                      <wp:effectExtent l="0" t="0" r="27305" b="12700"/>
                      <wp:wrapNone/>
                      <wp:docPr id="65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495" cy="1644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8E462D" w14:textId="77777777" w:rsidR="00E56230" w:rsidRDefault="00E56230" w:rsidP="00E56230">
                                  <w:r>
                                    <w:t>主机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407EC" id="文本框 65" o:spid="_x0000_s1039" type="#_x0000_t202" style="position:absolute;margin-left:-.95pt;margin-top:7.3pt;width:51.85pt;height:12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CBOwIAAIQEAAAOAAAAZHJzL2Uyb0RvYy54bWysVEtv2zAMvg/YfxB0X5yHk7ZGnCJLkWFA&#10;0BZIi54VWYqNyaImKbGzXz9KcR7tdhp2kfnSJ/Ij6el9WyuyF9ZVoHM66PUpEZpDUeltTl9fll9u&#10;KXGe6YIp0CKnB+Ho/ezzp2ljMjGEElQhLEEQ7bLG5LT03mRJ4ngpauZ6YIRGpwRbM4+q3SaFZQ2i&#10;1yoZ9vuTpAFbGAtcOIfWh6OTziK+lIL7Jymd8ETlFHPz8bTx3IQzmU1ZtrXMlBXv0mD/kEXNKo2P&#10;nqEemGdkZ6s/oOqKW3AgfY9DnYCUFRexBqxm0P9QzbpkRsRakBxnzjS5/wfLH/dr82yJb79Ciw0M&#10;hDTGZQ6NoZ5W2jp8MVOCfqTwcKZNtJ5wNE7Gt+ndmBKOrsEkTW9GowCTXG4b6/w3ATUJQk4ttiWy&#10;xfYr54+hp5DwmANVFctKqaiEURALZcmeYROVjzki+LsopUmDmYzG/Qj8zhegz/c3ivEfXXpXUYin&#10;NOZ8qT1Ivt20pCqwrFhRMG2gOCBfFo6j5AxfVoi/Ys4/M4uzgxThPvgnPKQCTAo6iZIS7K+/2UM8&#10;thS9lDQ4izl1P3fMCkrUd43NvhukaRjeqKTjmyEq9tqzufboXb0AZGqAm2d4FEO8VydRWqjfcG3m&#10;4VV0Mc3x7Zz6k7jwxw3BteNiPo9BOK6G+ZVeGx6gQ2cCry/tG7Om66vHiXiE09Sy7EN7j7Hhpob5&#10;zoOsYu8vrHb846jH6enWMuzStR6jLj+P2W8AAAD//wMAUEsDBBQABgAIAAAAIQA/CkFJ3AAAAAkB&#10;AAAPAAAAZHJzL2Rvd25yZXYueG1sTI/BTsMwEETvSPyDtUjcWicFhTTEqQAVLpxaEOdt7NoW8Tqy&#10;3TT8Pe4Jjjszmn3TbmY3sEmFaD0JKJcFMEW9l5a0gM+P10UNLCYkiYMnJeBHRdh011ctNtKfaaem&#10;fdIsl1BsUIBJaWw4j71RDuPSj4qyd/TBYcpn0FwGPOdyN/BVUVTcoaX8weCoXozqv/cnJ2D7rNe6&#10;rzGYbS2tneav47t+E+L2Zn56BJbUnP7CcMHP6NBlpoM/kYxsELAo1zmZ9fsK2MUvyjzlIGD1cFcB&#10;71r+f0H3CwAA//8DAFBLAQItABQABgAIAAAAIQC2gziS/gAAAOEBAAATAAAAAAAAAAAAAAAAAAAA&#10;AABbQ29udGVudF9UeXBlc10ueG1sUEsBAi0AFAAGAAgAAAAhADj9If/WAAAAlAEAAAsAAAAAAAAA&#10;AAAAAAAALwEAAF9yZWxzLy5yZWxzUEsBAi0AFAAGAAgAAAAhAH1WUIE7AgAAhAQAAA4AAAAAAAAA&#10;AAAAAAAALgIAAGRycy9lMm9Eb2MueG1sUEsBAi0AFAAGAAgAAAAhAD8KQUncAAAACQEAAA8AAAAA&#10;AAAAAAAAAAAAlQQAAGRycy9kb3ducmV2LnhtbFBLBQYAAAAABAAEAPMAAACeBQAAAAA=&#10;" fillcolor="white [3201]" strokeweight=".5pt">
                      <v:textbox>
                        <w:txbxContent>
                          <w:p w14:paraId="768E462D" w14:textId="77777777" w:rsidR="00E56230" w:rsidRDefault="00E56230" w:rsidP="00E56230">
                            <w:r>
                              <w:t>主机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96C851" w14:textId="77777777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358FAF15" w14:textId="4D5AEA29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0ECC23A" wp14:editId="01394D58">
                      <wp:simplePos x="0" y="0"/>
                      <wp:positionH relativeFrom="column">
                        <wp:posOffset>1210870</wp:posOffset>
                      </wp:positionH>
                      <wp:positionV relativeFrom="paragraph">
                        <wp:posOffset>127552</wp:posOffset>
                      </wp:positionV>
                      <wp:extent cx="1958810" cy="332509"/>
                      <wp:effectExtent l="0" t="0" r="3810" b="0"/>
                      <wp:wrapNone/>
                      <wp:docPr id="73" name="文本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8810" cy="3325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1B6B45" w14:textId="77777777" w:rsidR="00E56230" w:rsidRDefault="00E56230" w:rsidP="00E56230">
                                  <w:r>
                                    <w:t>SYN(SEQ=Y,ACK=x+1),ACK=1</w:t>
                                  </w:r>
                                </w:p>
                                <w:p w14:paraId="0AEF1288" w14:textId="77777777" w:rsidR="00E56230" w:rsidRDefault="00E56230" w:rsidP="00E5623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CC23A" id="文本框 73" o:spid="_x0000_s1040" type="#_x0000_t202" style="position:absolute;margin-left:95.35pt;margin-top:10.05pt;width:154.25pt;height:26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SQMAIAAFwEAAAOAAAAZHJzL2Uyb0RvYy54bWysVE2P2yAQvVfqf0DcGztf2ySKs0qzSlVp&#10;tbtSttozwRAjYYYCiZ3++g44X932VPWCB2Z4zLx54/l9W2tyEM4rMAXt93JKhOFQKrMr6PfX9acJ&#10;JT4wUzINRhT0KDy9X3z8MG/sTAygAl0KRxDE+FljC1qFYGdZ5nklauZ7YIVBpwRXs4Bbt8tKxxpE&#10;r3U2yPO7rAFXWgdceI+nD52TLhK+lIKHZym9CEQXFHMLaXVp3cY1W8zZbOeYrRQ/pcH+IYuaKYOP&#10;XqAeWGBk79QfULXiDjzI0ONQZyCl4iLVgNX083fVbCpmRaoFyfH2QpP/f7D86bCxL46E9gu02MBI&#10;SGP9zONhrKeVro5fzJSgHyk8XmgTbSA8XpqOJ5M+ujj6hsPBOJ9GmOx62zofvgqoSTQK6rAtiS12&#10;ePShCz2HxMc8aFWuldZpE6UgVtqRA8Mm6pByRPDforQhTUHvhuM8ARuI1ztkbTCXa03RCu22JarE&#10;1EfngrdQHpEHB51EvOVrhck+Mh9emENNYH2o8/CMi9SAj8HJoqQC9/Nv5zEeW4VeShrUWEH9jz1z&#10;ghL9zWATp/3RKIoybUbjzwPcuFvP9tZj9vUKkIE+TpTlyYzxQZ9N6aB+w3FYxlfRxQzHtwsazuYq&#10;dMrHceJiuUxBKEPLwqPZWB6hI+OxFa/tG3P21K+AnX6CsxrZ7F3buth408ByH0Cq1NNIdMfqiX+U&#10;cFLFadzijNzuU9T1p7D4BQAA//8DAFBLAwQUAAYACAAAACEAnYrabOEAAAAJAQAADwAAAGRycy9k&#10;b3ducmV2LnhtbEyPTU+DQBCG7yb+h82YeDF2KbUiyNIY40fizdJqvG3ZEYjsLGG3gP/e8aTHN/Pk&#10;fZ/JN7PtxIiDbx0pWC4iEEiVMy3VCnbl4+UNCB80Gd05QgXf6GFTnJ7kOjNuolcct6EWXEI+0wqa&#10;EPpMSl81aLVfuB6Jb59usDpwHGppBj1xue1kHEXX0uqWeKHRPd43WH1tj1bBx0X9/uLnp/20Wq/6&#10;h+exTN5MqdT52Xx3CyLgHP5g+NVndSjY6eCOZLzoOKdRwqiCOFqCYOAqTWMQBwVJvAZZ5PL/B8UP&#10;AAAA//8DAFBLAQItABQABgAIAAAAIQC2gziS/gAAAOEBAAATAAAAAAAAAAAAAAAAAAAAAABbQ29u&#10;dGVudF9UeXBlc10ueG1sUEsBAi0AFAAGAAgAAAAhADj9If/WAAAAlAEAAAsAAAAAAAAAAAAAAAAA&#10;LwEAAF9yZWxzLy5yZWxzUEsBAi0AFAAGAAgAAAAhAJ/uVJAwAgAAXAQAAA4AAAAAAAAAAAAAAAAA&#10;LgIAAGRycy9lMm9Eb2MueG1sUEsBAi0AFAAGAAgAAAAhAJ2K2mzhAAAACQEAAA8AAAAAAAAAAAAA&#10;AAAAigQAAGRycy9kb3ducmV2LnhtbFBLBQYAAAAABAAEAPMAAACYBQAAAAA=&#10;" fillcolor="white [3201]" stroked="f" strokeweight=".5pt">
                      <v:textbox>
                        <w:txbxContent>
                          <w:p w14:paraId="641B6B45" w14:textId="77777777" w:rsidR="00E56230" w:rsidRDefault="00E56230" w:rsidP="00E56230">
                            <w:r>
                              <w:t>SYN(SEQ=Y,ACK=x+1),ACK=1</w:t>
                            </w:r>
                          </w:p>
                          <w:p w14:paraId="0AEF1288" w14:textId="77777777" w:rsidR="00E56230" w:rsidRDefault="00E56230" w:rsidP="00E56230"/>
                        </w:txbxContent>
                      </v:textbox>
                    </v:shape>
                  </w:pict>
                </mc:Fallback>
              </mc:AlternateContent>
            </w: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2284B7" wp14:editId="0E58E537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26670</wp:posOffset>
                      </wp:positionV>
                      <wp:extent cx="2481580" cy="0"/>
                      <wp:effectExtent l="0" t="76200" r="13970" b="95250"/>
                      <wp:wrapNone/>
                      <wp:docPr id="67" name="直接箭头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76DDBD" id="直接箭头连接符 67" o:spid="_x0000_s1026" type="#_x0000_t32" style="position:absolute;left:0;text-align:left;margin-left:69.6pt;margin-top:2.1pt;width:195.4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L7twEAAL8DAAAOAAAAZHJzL2Uyb0RvYy54bWysU8uu0zAQ3SPxD5b3NEkFqIqa3kUvsEFw&#10;BdwP8HXGiYVfGpsm+XvGbpsiHhJCbCZ+zJk553iyv5utYSfAqL3reLOpOQMnfa/d0PHHL29f7DiL&#10;SbheGO+g4wtEfnd4/mw/hRa2fvSmB2RUxMV2Ch0fUwptVUU5ghVx4wM4ulQerUi0xaHqUUxU3Zpq&#10;W9evq8ljH9BLiJFO78+X/FDqKwUyfVQqQmKm48QtlYglPuVYHfaiHVCEUcsLDfEPLKzQjpqupe5F&#10;Euwb6l9KWS3RR6/SRnpbeaW0hKKB1DT1T2o+jyJA0ULmxLDaFP9fWfnhdHQPSDZMIbYxPGBWMSu0&#10;+Uv82FzMWlazYE5M0uH25a55tSNP5fWuugEDxvQOvGV50fGYUOhhTEfvHD2Jx6aYJU7vY6LWBLwC&#10;clfjckxCmzeuZ2kJNDcJtXCDgfxglJ5TqhvjskqLgTP8Eyime+J4blOGCY4G2UnQGPRfm7UKZWaI&#10;0sasoLpw+yPokpthUAbsb4FrdunoXVqBVjuPv+ua5itVdc6/qj5rzbKffL+U9yt20JQUfy4Tncfw&#10;x32B3/67w3cAAAD//wMAUEsDBBQABgAIAAAAIQBf3+rf2gAAAAcBAAAPAAAAZHJzL2Rvd25yZXYu&#10;eG1sTI/BTsMwEETvSPyDtUhcKmq3aREJcSoUCXFu4QOceEki7HUau2369yxc4LQazWj2TbmbvRNn&#10;nOIQSMNqqUAgtcEO1Gn4eH99eAIRkyFrXCDUcMUIu+r2pjSFDRfa4/mQOsElFAujoU9pLKSMbY/e&#10;xGUYkdj7DJM3ieXUSTuZC5d7J9dKPUpvBuIPvRmx7rH9Opy8hn29aVbXqVbbN6fy4+KYLzKTa31/&#10;N788g0g4p78w/OAzOlTM1IQT2Sgc6yxfc1TDhg/720zxtuZXy6qU//mrbwAAAP//AwBQSwECLQAU&#10;AAYACAAAACEAtoM4kv4AAADhAQAAEwAAAAAAAAAAAAAAAAAAAAAAW0NvbnRlbnRfVHlwZXNdLnht&#10;bFBLAQItABQABgAIAAAAIQA4/SH/1gAAAJQBAAALAAAAAAAAAAAAAAAAAC8BAABfcmVscy8ucmVs&#10;c1BLAQItABQABgAIAAAAIQBnCDL7twEAAL8DAAAOAAAAAAAAAAAAAAAAAC4CAABkcnMvZTJvRG9j&#10;LnhtbFBLAQItABQABgAIAAAAIQBf3+rf2gAAAAcBAAAPAAAAAAAAAAAAAAAAABE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643C826E" w14:textId="5BEDD03F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0064B2F2" w14:textId="49E8ACEC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9D94370" wp14:editId="035E23F6">
                      <wp:simplePos x="0" y="0"/>
                      <wp:positionH relativeFrom="column">
                        <wp:posOffset>1282386</wp:posOffset>
                      </wp:positionH>
                      <wp:positionV relativeFrom="paragraph">
                        <wp:posOffset>180340</wp:posOffset>
                      </wp:positionV>
                      <wp:extent cx="1958810" cy="332509"/>
                      <wp:effectExtent l="0" t="0" r="3810" b="0"/>
                      <wp:wrapNone/>
                      <wp:docPr id="66" name="文本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8810" cy="3325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78258D" w14:textId="35C0D0F9" w:rsidR="00E56230" w:rsidRDefault="00E56230" w:rsidP="00E56230">
                                  <w:r>
                                    <w:t>SYN(SEQ=y+1),ACK=1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,F</w:t>
                                  </w:r>
                                  <w:r>
                                    <w:t>IN=1</w:t>
                                  </w:r>
                                </w:p>
                                <w:p w14:paraId="0045627A" w14:textId="77777777" w:rsidR="00E56230" w:rsidRDefault="00E56230" w:rsidP="00E5623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94370" id="文本框 66" o:spid="_x0000_s1041" type="#_x0000_t202" style="position:absolute;margin-left:101pt;margin-top:14.2pt;width:154.25pt;height:26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tFMAIAAFwEAAAOAAAAZHJzL2Uyb0RvYy54bWysVE2P2yAQvVfqf0DcGztf2ySKs0qzSlVp&#10;tbtSttozwRAjYYYCiZ3++g44X932VPWCB2Z4zLx54/l9W2tyEM4rMAXt93JKhOFQKrMr6PfX9acJ&#10;JT4wUzINRhT0KDy9X3z8MG/sTAygAl0KRxDE+FljC1qFYGdZ5nklauZ7YIVBpwRXs4Bbt8tKxxpE&#10;r3U2yPO7rAFXWgdceI+nD52TLhK+lIKHZym9CEQXFHMLaXVp3cY1W8zZbOeYrRQ/pcH+IYuaKYOP&#10;XqAeWGBk79QfULXiDjzI0ONQZyCl4iLVgNX083fVbCpmRaoFyfH2QpP/f7D86bCxL46E9gu02MBI&#10;SGP9zONhrKeVro5fzJSgHyk8XmgTbSA8XpqOJ5M+ujj6hsPBOJ9GmOx62zofvgqoSTQK6rAtiS12&#10;ePShCz2HxMc8aFWuldZpE6UgVtqRA8Mm6pByRPDforQhTUHvhuM8ARuI1ztkbTCXa03RCu22JarE&#10;1MfngrdQHpEHB51EvOVrhck+Mh9emENNYH2o8/CMi9SAj8HJoqQC9/Nv5zEeW4VeShrUWEH9jz1z&#10;ghL9zWATp/3RKIoybUbjzwPcuFvP9tZj9vUKkIE+TpTlyYzxQZ9N6aB+w3FYxlfRxQzHtwsazuYq&#10;dMrHceJiuUxBKEPLwqPZWB6hI+OxFa/tG3P21K+AnX6CsxrZ7F3buth408ByH0Cq1NNIdMfqiX+U&#10;cFLFadzijNzuU9T1p7D4BQAA//8DAFBLAwQUAAYACAAAACEAdB62JuEAAAAJAQAADwAAAGRycy9k&#10;b3ducmV2LnhtbEyPS0/DMBCE70j8B2uRuCBqNyUQhTgVQjwkbjQ8xM2NlyQiXkexm4R/z3KC26xm&#10;NPtNsV1cLyYcQ+dJw3qlQCDV3nbUaHip7s8zECEasqb3hBq+McC2PD4qTG79TM847WIjuIRCbjS0&#10;MQ65lKFu0Zmw8gMSe59+dCbyOTbSjmbmctfLRKlL6UxH/KE1A962WH/tDk7Dx1nz/hSWh9d5k26G&#10;u8epunqzldanJ8vNNYiIS/wLwy8+o0PJTHt/IBtEryFRCW+JLLILEBxI1yoFsdeQqQxkWcj/C8of&#10;AAAA//8DAFBLAQItABQABgAIAAAAIQC2gziS/gAAAOEBAAATAAAAAAAAAAAAAAAAAAAAAABbQ29u&#10;dGVudF9UeXBlc10ueG1sUEsBAi0AFAAGAAgAAAAhADj9If/WAAAAlAEAAAsAAAAAAAAAAAAAAAAA&#10;LwEAAF9yZWxzLy5yZWxzUEsBAi0AFAAGAAgAAAAhAOBcG0UwAgAAXAQAAA4AAAAAAAAAAAAAAAAA&#10;LgIAAGRycy9lMm9Eb2MueG1sUEsBAi0AFAAGAAgAAAAhAHQetibhAAAACQEAAA8AAAAAAAAAAAAA&#10;AAAAigQAAGRycy9kb3ducmV2LnhtbFBLBQYAAAAABAAEAPMAAACYBQAAAAA=&#10;" fillcolor="white [3201]" stroked="f" strokeweight=".5pt">
                      <v:textbox>
                        <w:txbxContent>
                          <w:p w14:paraId="3478258D" w14:textId="35C0D0F9" w:rsidR="00E56230" w:rsidRDefault="00E56230" w:rsidP="00E56230">
                            <w:r>
                              <w:t>SYN(SEQ=y+1),ACK=1</w:t>
                            </w:r>
                            <w:r>
                              <w:rPr>
                                <w:rFonts w:hint="eastAsia"/>
                              </w:rPr>
                              <w:t>,F</w:t>
                            </w:r>
                            <w:r>
                              <w:t>IN=1</w:t>
                            </w:r>
                          </w:p>
                          <w:p w14:paraId="0045627A" w14:textId="77777777" w:rsidR="00E56230" w:rsidRDefault="00E56230" w:rsidP="00E56230"/>
                        </w:txbxContent>
                      </v:textbox>
                    </v:shape>
                  </w:pict>
                </mc:Fallback>
              </mc:AlternateContent>
            </w: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A0AB22C" wp14:editId="4D963D17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64770</wp:posOffset>
                      </wp:positionV>
                      <wp:extent cx="2481580" cy="0"/>
                      <wp:effectExtent l="38100" t="76200" r="0" b="95250"/>
                      <wp:wrapNone/>
                      <wp:docPr id="68" name="直接箭头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A2968" id="直接箭头连接符 68" o:spid="_x0000_s1026" type="#_x0000_t32" style="position:absolute;left:0;text-align:left;margin-left:69.4pt;margin-top:5.1pt;width:195.4pt;height:0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bSvwEAAMkDAAAOAAAAZHJzL2Uyb0RvYy54bWysU8mO2zAMvRfoPwi6N3aCtg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e7lfvtqT92V17dqochUISZ8B96yfGh5wih0P+DJO0fD8XGh&#10;F+cPCUkEAa+ADDYuRxTavHEdwznQBmHUwvUG8ugoPadUD9rLCWcDC/wzKKY70riUKWsFJxPZWdBC&#10;dN+3KwtlZojSxqygulj/J+iSm2FQVu1/gWt2qegdrkCrnY9/q4rTVapa8q+uF6/Z9r3v5jLJ0g7a&#10;l9Kfy27nhfz1u8Af/sDjTwAAAP//AwBQSwMEFAAGAAgAAAAhAOI/7PndAAAACQEAAA8AAABkcnMv&#10;ZG93bnJldi54bWxMj0FPAjEQhe8m/IdmSLxJl0UIrNslhISjJoIHvZXt2F3dTjdtgdVf7xgPeJs3&#10;8/Lme+V6cJ04Y4itJwXTSQYCqfamJavg5bC7W4KISZPRnSdU8IUR1tXoptSF8Rd6xvM+WcEhFAut&#10;oEmpL6SMdYNOx4nvkfj27oPTiWWw0gR94XDXyTzLFtLplvhDo3vcNlh/7k9OwWNyNrjVfHdvLc3e&#10;PuJh+/r0rdTteNg8gEg4pKsZfvEZHSpmOvoTmSg61rMloyceshwEG+b5agHi+LeQVSn/N6h+AAAA&#10;//8DAFBLAQItABQABgAIAAAAIQC2gziS/gAAAOEBAAATAAAAAAAAAAAAAAAAAAAAAABbQ29udGVu&#10;dF9UeXBlc10ueG1sUEsBAi0AFAAGAAgAAAAhADj9If/WAAAAlAEAAAsAAAAAAAAAAAAAAAAALwEA&#10;AF9yZWxzLy5yZWxzUEsBAi0AFAAGAAgAAAAhAIUpBtK/AQAAyQMAAA4AAAAAAAAAAAAAAAAALgIA&#10;AGRycy9lMm9Eb2MueG1sUEsBAi0AFAAGAAgAAAAhAOI/7PndAAAACQEAAA8AAAAAAAAAAAAAAAAA&#10;GQ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3231A07E" w14:textId="04050D4F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34E6CC8E" w14:textId="1A9CB015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BAC89FC" wp14:editId="17B27DB4">
                      <wp:simplePos x="0" y="0"/>
                      <wp:positionH relativeFrom="column">
                        <wp:posOffset>1446844</wp:posOffset>
                      </wp:positionH>
                      <wp:positionV relativeFrom="paragraph">
                        <wp:posOffset>137985</wp:posOffset>
                      </wp:positionV>
                      <wp:extent cx="1661795" cy="301625"/>
                      <wp:effectExtent l="0" t="0" r="0" b="3175"/>
                      <wp:wrapNone/>
                      <wp:docPr id="69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179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73C4A9" w14:textId="743C311D" w:rsidR="00E56230" w:rsidRDefault="00E56230" w:rsidP="00E56230">
                                  <w:r>
                                    <w:t>SEQ=x+1,ACK=y+2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C89FC" id="文本框 69" o:spid="_x0000_s1042" type="#_x0000_t202" style="position:absolute;margin-left:113.9pt;margin-top:10.85pt;width:130.85pt;height:2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BKMQIAAFwEAAAOAAAAZHJzL2Uyb0RvYy54bWysVE1v2zAMvQ/YfxB0X2ynSboacYosRYYB&#10;RVsgHXpWZCkRIIuapMTOfv0oOV/rdhp2kSmReiIfHz297xpN9sJ5BaaixSCnRBgOtTKbin5/XX76&#10;TIkPzNRMgxEVPQhP72cfP0xbW4ohbEHXwhEEMb5sbUW3Idgyyzzfiob5AVhh0CnBNSzg1m2y2rEW&#10;0RudDfN8krXgauuAC+/x9KF30lnCl1Lw8CylF4HoimJuIa0ureu4ZrMpKzeO2a3ixzTYP2TRMGXw&#10;0TPUAwuM7Jz6A6pR3IEHGQYcmgykVFykGrCaIn9XzWrLrEi1IDnenmny/w+WP+1X9sWR0H2BDhsY&#10;CWmtLz0exno66Zr4xUwJ+pHCw5k20QXC46XJpLi9G1PC0XeTF5PhOMJkl9vW+fBVQEOiUVGHbUls&#10;sf2jD33oKSQ+5kGreqm0TpsoBbHQjuwZNlGHlCOC/xalDWkrOrkZ5wnYQLzeI2uDuVxqilbo1h1R&#10;dUz9VPAa6gPy4KCXiLd8qTDZR+bDC3OoCSwddR6ecZEa8DE4WpRswf3823mMx1ahl5IWNVZR/2PH&#10;nKBEfzPYxLtiNIqiTJvR+HaIG3ftWV97zK5ZADJQ4ERZnswYH/TJlA6aNxyHeXwVXcxwfLui4WQu&#10;Qq98HCcu5vMUhDK0LDyaleUROjIeW/HavTFnj/0K2OknOKmRle/a1sfGmwbmuwBSpZ5GontWj/yj&#10;hJMqjuMWZ+R6n6IuP4XZLwAAAP//AwBQSwMEFAAGAAgAAAAhAGi+OYDiAAAACQEAAA8AAABkcnMv&#10;ZG93bnJldi54bWxMj81OwzAQhO9IvIO1SFwQdZrSpg1xKoT4kbjRtCBubrwkEfE6it0kvD3LCW47&#10;2tHMN9l2sq0YsPeNIwXzWQQCqXSmoUrBvni8XoPwQZPRrSNU8I0etvn5WaZT40Z6xWEXKsEh5FOt&#10;oA6hS6X0ZY1W+5nrkPj36XqrA8u+kqbXI4fbVsZRtJJWN8QNte7wvsbya3eyCj6uqvcXPz0dxsVy&#10;0T08D0XyZgqlLi+mu1sQAafwZ4ZffEaHnJmO7kTGi1ZBHCeMHviYJyDYcLPeLEEcFaw2Mcg8k/8X&#10;5D8AAAD//wMAUEsBAi0AFAAGAAgAAAAhALaDOJL+AAAA4QEAABMAAAAAAAAAAAAAAAAAAAAAAFtD&#10;b250ZW50X1R5cGVzXS54bWxQSwECLQAUAAYACAAAACEAOP0h/9YAAACUAQAACwAAAAAAAAAAAAAA&#10;AAAvAQAAX3JlbHMvLnJlbHNQSwECLQAUAAYACAAAACEAyT+wSjECAABcBAAADgAAAAAAAAAAAAAA&#10;AAAuAgAAZHJzL2Uyb0RvYy54bWxQSwECLQAUAAYACAAAACEAaL45gOIAAAAJAQAADwAAAAAAAAAA&#10;AAAAAACLBAAAZHJzL2Rvd25yZXYueG1sUEsFBgAAAAAEAAQA8wAAAJoFAAAAAA==&#10;" fillcolor="white [3201]" stroked="f" strokeweight=".5pt">
                      <v:textbox>
                        <w:txbxContent>
                          <w:p w14:paraId="1273C4A9" w14:textId="743C311D" w:rsidR="00E56230" w:rsidRDefault="00E56230" w:rsidP="00E56230">
                            <w:r>
                              <w:t>SEQ=x+1,ACK=y+2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324091B" wp14:editId="358D1232">
                      <wp:simplePos x="0" y="0"/>
                      <wp:positionH relativeFrom="column">
                        <wp:posOffset>836798</wp:posOffset>
                      </wp:positionH>
                      <wp:positionV relativeFrom="paragraph">
                        <wp:posOffset>116856</wp:posOffset>
                      </wp:positionV>
                      <wp:extent cx="2481580" cy="0"/>
                      <wp:effectExtent l="38100" t="76200" r="0" b="95250"/>
                      <wp:wrapNone/>
                      <wp:docPr id="71" name="直接箭头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3CA98" id="直接箭头连接符 71" o:spid="_x0000_s1026" type="#_x0000_t32" style="position:absolute;left:0;text-align:left;margin-left:65.9pt;margin-top:9.2pt;width:195.4pt;height:0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bSvwEAAMkDAAAOAAAAZHJzL2Uyb0RvYy54bWysU8mO2zAMvRfoPwi6N3aCtg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e7lfvtqT92V17dqochUISZ8B96yfGh5wih0P+DJO0fD8XGh&#10;F+cPCUkEAa+ADDYuRxTavHEdwznQBmHUwvUG8ugoPadUD9rLCWcDC/wzKKY70riUKWsFJxPZWdBC&#10;dN+3KwtlZojSxqygulj/J+iSm2FQVu1/gWt2qegdrkCrnY9/q4rTVapa8q+uF6/Z9r3v5jLJ0g7a&#10;l9Kfy27nhfz1u8Af/sDjTwAAAP//AwBQSwMEFAAGAAgAAAAhAOUujFzdAAAACQEAAA8AAABkcnMv&#10;ZG93bnJldi54bWxMj81OwzAQhO9IfQdrK3GjTtMflRCnQpV6BKktB7i58eIE4nVku23g6dmKA9x2&#10;dkez35TrwXXijCG2nhRMJxkIpNqblqyCl8P2bgUiJk1Gd55QwRdGWFejm1IXxl9oh+d9soJDKBZa&#10;QZNSX0gZ6wadjhPfI/Ht3QenE8tgpQn6wuGuk3mWLaXTLfGHRve4abD+3J+cgqfkbHD3i+3cWpq9&#10;fcTD5vX5W6nb8fD4ACLhkP7McMVndKiY6ehPZKLoWM+mjJ54WM1BsGGR50sQx9+FrEr5v0H1AwAA&#10;//8DAFBLAQItABQABgAIAAAAIQC2gziS/gAAAOEBAAATAAAAAAAAAAAAAAAAAAAAAABbQ29udGVu&#10;dF9UeXBlc10ueG1sUEsBAi0AFAAGAAgAAAAhADj9If/WAAAAlAEAAAsAAAAAAAAAAAAAAAAALwEA&#10;AF9yZWxzLy5yZWxzUEsBAi0AFAAGAAgAAAAhAIUpBtK/AQAAyQMAAA4AAAAAAAAAAAAAAAAALgIA&#10;AGRycy9lMm9Eb2MueG1sUEsBAi0AFAAGAAgAAAAhAOUujFzdAAAACQEAAA8AAAAAAAAAAAAAAAAA&#10;GQ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15423017" w14:textId="392E265F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273BA74B" w14:textId="3F00AAF9" w:rsidR="00E56230" w:rsidRPr="00E56230" w:rsidRDefault="00E56230" w:rsidP="00E56230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3ED502D" wp14:editId="7FFFDDA7">
                      <wp:simplePos x="0" y="0"/>
                      <wp:positionH relativeFrom="column">
                        <wp:posOffset>879821</wp:posOffset>
                      </wp:positionH>
                      <wp:positionV relativeFrom="paragraph">
                        <wp:posOffset>73603</wp:posOffset>
                      </wp:positionV>
                      <wp:extent cx="2481943" cy="0"/>
                      <wp:effectExtent l="0" t="76200" r="13970" b="95250"/>
                      <wp:wrapNone/>
                      <wp:docPr id="70" name="直接箭头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9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DB66CF" id="直接箭头连接符 70" o:spid="_x0000_s1026" type="#_x0000_t32" style="position:absolute;left:0;text-align:left;margin-left:69.3pt;margin-top:5.8pt;width:195.45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XsuAEAAL8DAAAOAAAAZHJzL2Uyb0RvYy54bWysU9uO0zAQfUfiHyy/0yRlhZao6T50gRcE&#10;K1g+wOuMEwvfNDZN8veM3TZFXCSEeJn4MmfmnOPJ7m62hh0Bo/au482m5gyc9L12Q8e/PL59cctZ&#10;TML1wngHHV8g8rv982e7KbSw9aM3PSCjIi62U+j4mFJoqyrKEayIGx/A0aXyaEWiLQ5Vj2Ki6tZU&#10;27p+VU0e+4BeQox0en+65PtSXymQ6aNSERIzHSduqUQs8SnHar8T7YAijFqeaYh/YGGFdtR0LXUv&#10;kmDfUP9SymqJPnqVNtLbyiulJRQNpKapf1LzeRQBihYyJ4bVpvj/ysoPx4N7QLJhCrGN4QGzilmh&#10;zV/ix+Zi1rKaBXNikg63N7fN65uXnMnLXXUFBozpHXjL8qLjMaHQw5gO3jl6Eo9NMUsc38dErQl4&#10;AeSuxuWYhDZvXM/SEmhuEmrhBgP5wSg9p1RXxmWVFgMn+CdQTPfE8dSmDBMcDLKjoDHovzZrFcrM&#10;EKWNWUF14fZH0Dk3w6AM2N8C1+zS0bu0Aq12Hn/XNc0XquqUf1F90pplP/l+Ke9X7KApKf6cJzqP&#10;4Y/7Ar/+d/vvAAAA//8DAFBLAwQUAAYACAAAACEAPo+ECdwAAAAJAQAADwAAAGRycy9kb3ducmV2&#10;LnhtbEyP3U7DMAyF75F4h8hI3Ews6UantTSdUCXE9TYewG1CW5GfLsm27u0x4gKu7GMfHX+udrM1&#10;7KJDHL2TkC0FMO06r0bXS/g4vj1tgcWETqHxTku46Qi7+v6uwlL5q9vryyH1jEJcLFHCkNJUch67&#10;QVuMSz9pR7tPHywmkqHnKuCVwq3hKyE23OLo6MKAk24G3X0dzlbCvnlus1toRP5uRHFanIrFGgsp&#10;Hx/m1xdgSc/pzww/+IQONTG1/uxUZIb0ershKzUZVTLkqyIH1v4OeF3x/x/U3wAAAP//AwBQSwEC&#10;LQAUAAYACAAAACEAtoM4kv4AAADhAQAAEwAAAAAAAAAAAAAAAAAAAAAAW0NvbnRlbnRfVHlwZXNd&#10;LnhtbFBLAQItABQABgAIAAAAIQA4/SH/1gAAAJQBAAALAAAAAAAAAAAAAAAAAC8BAABfcmVscy8u&#10;cmVsc1BLAQItABQABgAIAAAAIQAzMtXsuAEAAL8DAAAOAAAAAAAAAAAAAAAAAC4CAABkcnMvZTJv&#10;RG9jLnhtbFBLAQItABQABgAIAAAAIQA+j4QJ3AAAAAkBAAAPAAAAAAAAAAAAAAAAABIEAABkcnMv&#10;ZG93bnJldi54bWxQSwUGAAAAAAQABADzAAAAGw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586C7FB4" w14:textId="0716048E" w:rsidR="005A2F31" w:rsidRPr="00E56230" w:rsidRDefault="00E56230" w:rsidP="005A2F31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 w:hint="eastAsia"/>
                <w:bCs/>
                <w:sz w:val="24"/>
                <w:szCs w:val="24"/>
              </w:rPr>
              <w:t>第一次是</w:t>
            </w:r>
            <w:r w:rsidR="002748AB">
              <w:rPr>
                <w:rFonts w:ascii="楷体" w:eastAsia="楷体" w:hAnsi="楷体" w:hint="eastAsia"/>
                <w:bCs/>
                <w:sz w:val="24"/>
                <w:szCs w:val="24"/>
              </w:rPr>
              <w:t>主机1发送一个F</w:t>
            </w:r>
            <w:r w:rsidR="002748AB">
              <w:rPr>
                <w:rFonts w:ascii="楷体" w:eastAsia="楷体" w:hAnsi="楷体"/>
                <w:bCs/>
                <w:sz w:val="24"/>
                <w:szCs w:val="24"/>
              </w:rPr>
              <w:t>IN</w:t>
            </w:r>
            <w:r w:rsidR="002748AB">
              <w:rPr>
                <w:rFonts w:ascii="楷体" w:eastAsia="楷体" w:hAnsi="楷体" w:hint="eastAsia"/>
                <w:bCs/>
                <w:sz w:val="24"/>
                <w:szCs w:val="24"/>
              </w:rPr>
              <w:t>来关闭1对2的数据发送。第二次是主机2发回一个A</w:t>
            </w:r>
            <w:r w:rsidR="002748AB">
              <w:rPr>
                <w:rFonts w:ascii="楷体" w:eastAsia="楷体" w:hAnsi="楷体"/>
                <w:bCs/>
                <w:sz w:val="24"/>
                <w:szCs w:val="24"/>
              </w:rPr>
              <w:t>CK</w:t>
            </w:r>
            <w:r w:rsidR="002748AB">
              <w:rPr>
                <w:rFonts w:ascii="楷体" w:eastAsia="楷体" w:hAnsi="楷体" w:hint="eastAsia"/>
                <w:bCs/>
                <w:sz w:val="24"/>
                <w:szCs w:val="24"/>
              </w:rPr>
              <w:t>，确认序号加1，</w:t>
            </w:r>
            <w:r w:rsidR="00105B0B">
              <w:rPr>
                <w:rFonts w:ascii="楷体" w:eastAsia="楷体" w:hAnsi="楷体" w:hint="eastAsia"/>
                <w:bCs/>
                <w:sz w:val="24"/>
                <w:szCs w:val="24"/>
              </w:rPr>
              <w:t>其F</w:t>
            </w:r>
            <w:r w:rsidR="00105B0B">
              <w:rPr>
                <w:rFonts w:ascii="楷体" w:eastAsia="楷体" w:hAnsi="楷体"/>
                <w:bCs/>
                <w:sz w:val="24"/>
                <w:szCs w:val="24"/>
              </w:rPr>
              <w:t>IN</w:t>
            </w:r>
            <w:r w:rsidR="00105B0B">
              <w:rPr>
                <w:rFonts w:ascii="楷体" w:eastAsia="楷体" w:hAnsi="楷体" w:hint="eastAsia"/>
                <w:bCs/>
                <w:sz w:val="24"/>
                <w:szCs w:val="24"/>
              </w:rPr>
              <w:t>将占用</w:t>
            </w:r>
            <w:proofErr w:type="gramStart"/>
            <w:r w:rsidR="00105B0B">
              <w:rPr>
                <w:rFonts w:ascii="楷体" w:eastAsia="楷体" w:hAnsi="楷体" w:hint="eastAsia"/>
                <w:bCs/>
                <w:sz w:val="24"/>
                <w:szCs w:val="24"/>
              </w:rPr>
              <w:t>一</w:t>
            </w:r>
            <w:proofErr w:type="gramEnd"/>
            <w:r w:rsidR="00105B0B">
              <w:rPr>
                <w:rFonts w:ascii="楷体" w:eastAsia="楷体" w:hAnsi="楷体" w:hint="eastAsia"/>
                <w:bCs/>
                <w:sz w:val="24"/>
                <w:szCs w:val="24"/>
              </w:rPr>
              <w:t>个位。第三次是主机2传一个F</w:t>
            </w:r>
            <w:r w:rsidR="00105B0B">
              <w:rPr>
                <w:rFonts w:ascii="楷体" w:eastAsia="楷体" w:hAnsi="楷体"/>
                <w:bCs/>
                <w:sz w:val="24"/>
                <w:szCs w:val="24"/>
              </w:rPr>
              <w:t>IN</w:t>
            </w:r>
            <w:r w:rsidR="00105B0B">
              <w:rPr>
                <w:rFonts w:ascii="楷体" w:eastAsia="楷体" w:hAnsi="楷体" w:hint="eastAsia"/>
                <w:bCs/>
                <w:sz w:val="24"/>
                <w:szCs w:val="24"/>
              </w:rPr>
              <w:t>给主机1，关闭数据发送</w:t>
            </w:r>
            <w:r w:rsidR="003056C2">
              <w:rPr>
                <w:rFonts w:ascii="楷体" w:eastAsia="楷体" w:hAnsi="楷体" w:hint="eastAsia"/>
                <w:bCs/>
                <w:sz w:val="24"/>
                <w:szCs w:val="24"/>
              </w:rPr>
              <w:t>。第四次是主机1接收到，发回A</w:t>
            </w:r>
            <w:r w:rsidR="003056C2">
              <w:rPr>
                <w:rFonts w:ascii="楷体" w:eastAsia="楷体" w:hAnsi="楷体"/>
                <w:bCs/>
                <w:sz w:val="24"/>
                <w:szCs w:val="24"/>
              </w:rPr>
              <w:t>CK</w:t>
            </w:r>
            <w:r w:rsidR="003056C2">
              <w:rPr>
                <w:rFonts w:ascii="楷体" w:eastAsia="楷体" w:hAnsi="楷体" w:hint="eastAsia"/>
                <w:bCs/>
                <w:sz w:val="24"/>
                <w:szCs w:val="24"/>
              </w:rPr>
              <w:t>报文，双方断开连接。</w:t>
            </w:r>
          </w:p>
          <w:p w14:paraId="3832A572" w14:textId="77777777" w:rsidR="00E56230" w:rsidRPr="005A2F31" w:rsidRDefault="00E56230" w:rsidP="005A2F31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50F81C91" w14:textId="0AE96CCD" w:rsidR="005A2F31" w:rsidRPr="005A2F31" w:rsidRDefault="005A2F31" w:rsidP="005A2F31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 w:rsidRPr="005A2F31">
              <w:rPr>
                <w:rFonts w:ascii="楷体" w:eastAsia="楷体" w:hAnsi="楷体" w:hint="eastAsia"/>
                <w:b/>
                <w:sz w:val="32"/>
                <w:szCs w:val="32"/>
              </w:rPr>
              <w:t>3） 针对 TCP 的数据传输过程中的数据报文段和应答报文段，分析发送序号、应答序号、应答标志位、窗口大小、数据长度、MSS 等字段的作用，参照讲义中的示例画出数据传输过程的消息序列图，其中应包括数据校验错和数据丢失导致的数据重传情形，在图上应标出对应的序号、标志位</w:t>
            </w:r>
          </w:p>
          <w:p w14:paraId="101633C4" w14:textId="05630416" w:rsidR="00AF01D3" w:rsidRDefault="005A2F31" w:rsidP="00510686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5A2F31">
              <w:rPr>
                <w:rFonts w:ascii="楷体" w:eastAsia="楷体" w:hAnsi="楷体" w:hint="eastAsia"/>
                <w:b/>
                <w:sz w:val="32"/>
                <w:szCs w:val="32"/>
              </w:rPr>
              <w:t>和窗口大小。</w:t>
            </w:r>
            <w:r w:rsidRPr="005A2F31">
              <w:rPr>
                <w:rFonts w:ascii="楷体" w:eastAsia="楷体" w:hAnsi="楷体"/>
                <w:bCs/>
                <w:sz w:val="24"/>
                <w:szCs w:val="24"/>
              </w:rPr>
              <w:cr/>
            </w:r>
            <w:r w:rsidR="007D6393">
              <w:rPr>
                <w:rFonts w:ascii="楷体" w:eastAsia="楷体" w:hAnsi="楷体" w:hint="eastAsia"/>
                <w:bCs/>
                <w:sz w:val="24"/>
                <w:szCs w:val="24"/>
              </w:rPr>
              <w:t>发送字号帮助接受有一个顺序，保证数据有序。应答序号表明了哪些序号的已成功接受，而这个之后的可以开始传了。应答标志位指示了拥塞等，进行流量控制保证发送效率。窗口大小保证了多久才会发现问题，以及提升传输效率。数据长度指示了</w:t>
            </w:r>
            <w:r w:rsidR="00FA1E9F">
              <w:rPr>
                <w:rFonts w:ascii="楷体" w:eastAsia="楷体" w:hAnsi="楷体" w:hint="eastAsia"/>
                <w:bCs/>
                <w:sz w:val="24"/>
                <w:szCs w:val="24"/>
              </w:rPr>
              <w:t>数据包的大小。</w:t>
            </w:r>
            <w:r w:rsidR="007D6393">
              <w:rPr>
                <w:rFonts w:ascii="楷体" w:eastAsia="楷体" w:hAnsi="楷体" w:hint="eastAsia"/>
                <w:bCs/>
                <w:sz w:val="24"/>
                <w:szCs w:val="24"/>
              </w:rPr>
              <w:t>M</w:t>
            </w:r>
            <w:r w:rsidR="007D6393">
              <w:rPr>
                <w:rFonts w:ascii="楷体" w:eastAsia="楷体" w:hAnsi="楷体"/>
                <w:bCs/>
                <w:sz w:val="24"/>
                <w:szCs w:val="24"/>
              </w:rPr>
              <w:t>SS</w:t>
            </w:r>
            <w:r w:rsidR="00FA1E9F" w:rsidRPr="00FA1E9F">
              <w:rPr>
                <w:rFonts w:ascii="楷体" w:eastAsia="楷体" w:hAnsi="楷体" w:hint="eastAsia"/>
                <w:bCs/>
                <w:sz w:val="24"/>
                <w:szCs w:val="24"/>
              </w:rPr>
              <w:t>标识TCP能够承载的最大的应用数据段长度</w:t>
            </w:r>
            <w:r w:rsidR="00FA1E9F">
              <w:rPr>
                <w:rFonts w:ascii="楷体" w:eastAsia="楷体" w:hAnsi="楷体" w:hint="eastAsia"/>
                <w:bCs/>
                <w:sz w:val="24"/>
                <w:szCs w:val="24"/>
              </w:rPr>
              <w:t>。</w:t>
            </w:r>
          </w:p>
          <w:p w14:paraId="6848EEAE" w14:textId="4AC496F8" w:rsidR="000D6B8F" w:rsidRDefault="000D6B8F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72E07CD6" w14:textId="3B691772" w:rsidR="000D6B8F" w:rsidRPr="00E56230" w:rsidRDefault="000D6B8F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窗口大小：2</w:t>
            </w:r>
          </w:p>
          <w:p w14:paraId="4467CFA9" w14:textId="2E3F96A5" w:rsidR="000D6B8F" w:rsidRPr="00E56230" w:rsidRDefault="00446766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3B41E92" wp14:editId="15E7598A">
                      <wp:simplePos x="0" y="0"/>
                      <wp:positionH relativeFrom="column">
                        <wp:posOffset>3568477</wp:posOffset>
                      </wp:positionH>
                      <wp:positionV relativeFrom="paragraph">
                        <wp:posOffset>89955</wp:posOffset>
                      </wp:positionV>
                      <wp:extent cx="629285" cy="3627911"/>
                      <wp:effectExtent l="0" t="0" r="18415" b="10795"/>
                      <wp:wrapNone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285" cy="362791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33C8DC" w14:textId="77777777" w:rsidR="000D6B8F" w:rsidRDefault="000D6B8F" w:rsidP="000D6B8F">
                                  <w:r>
                                    <w:rPr>
                                      <w:rFonts w:hint="eastAsia"/>
                                    </w:rPr>
                                    <w:t>主机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41E92" id="文本框 40" o:spid="_x0000_s1043" type="#_x0000_t202" style="position:absolute;margin-left:281pt;margin-top:7.1pt;width:49.55pt;height:285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+JRgIAAJUEAAAOAAAAZHJzL2Uyb0RvYy54bWysVE1vGjEQvVfqf7B8bxYIIQGxRJSIqhJK&#10;IiVVzsbrhVW9Htc27NJf32fzEZL0VJWDmfGM38y8mdnxbVtrtlXOV2Ry3r3ocKaMpKIyq5z/eJ5/&#10;ueHMB2EKocmonO+U57eTz5/GjR2pHq1JF8oxgBg/amzO1yHYUZZ5uVa18BdklYGxJFeLANWtssKJ&#10;Bui1znqdziBryBXWkVTe4/Zub+SThF+WSoaHsvQqMJ1z5BbS6dK5jGc2GYvRygm7ruQhDfEPWdSi&#10;Mgh6groTQbCNqz5A1ZV05KkMF5LqjMqykirVgGq6nXfVPK2FVakWkOPtiSb//2Dl/fbJPjoW2q/U&#10;ooGRkMb6kcdlrKctXR3/kSmDHRTuTrSpNjCJy0Fv2Lu54kzCdDnoXQ+7CSZ7fW2dD98U1SwKOXdo&#10;S2JLbBc+ICJcjy4xmCddFfNK66Ts/Ew7thXoIBpfUMOZFj7gMufz9ItJA+LNM21Yg9Qurzop0htb&#10;jHXCXGohf35EAJ42gH0lI0qhXbasKkDU9ZGpJRU7EOhoP1veynkF/AVSfBQOwwTOsCDhAUepCUnR&#10;QeJsTe733+6jP3oMK2cNhjPn/tdGOIXKvxt0f9jt9+M0J6V/dd2D4s4ty3OL2dQzAntdrKKVSYz+&#10;QR/F0lH9gj2axqgwCSMRO+fhKM7CfmWwh1JNp8kJ82tFWJgnKyN0bFXk9bl9Ec4eGh0wIvd0HGMx&#10;etfvvW98aWi6CVRWaRgi0XtWD/xj9lODD3sal+tcT16vX5PJHwAAAP//AwBQSwMEFAAGAAgAAAAh&#10;ANcWRe3cAAAACgEAAA8AAABkcnMvZG93bnJldi54bWxMj0FPhDAQhe8m/odmTLy5BSIEkbIxJh6N&#10;cfWgt247QpVOCe2yuL/e8aTHyffy5nvtdvWjWHCOLpCCfJOBQDLBOuoVvL48XNUgYtJk9RgIFXxj&#10;hG13ftbqxoYjPeOyS73gEoqNVjCkNDVSRjOg13ETJiRmH2H2OvE599LO+sjlfpRFllXSa0f8YdAT&#10;3g9ovnYHr8DSWyDz7h5PjnbG3Zye6k+zKHV5sd7dgki4pr8w/OqzOnTstA8HslGMCsqq4C2JwXUB&#10;ggNVlecg9kzqsgTZtfL/hO4HAAD//wMAUEsBAi0AFAAGAAgAAAAhALaDOJL+AAAA4QEAABMAAAAA&#10;AAAAAAAAAAAAAAAAAFtDb250ZW50X1R5cGVzXS54bWxQSwECLQAUAAYACAAAACEAOP0h/9YAAACU&#10;AQAACwAAAAAAAAAAAAAAAAAvAQAAX3JlbHMvLnJlbHNQSwECLQAUAAYACAAAACEAXZzviUYCAACV&#10;BAAADgAAAAAAAAAAAAAAAAAuAgAAZHJzL2Uyb0RvYy54bWxQSwECLQAUAAYACAAAACEA1xZF7dwA&#10;AAAKAQAADwAAAAAAAAAAAAAAAACgBAAAZHJzL2Rvd25yZXYueG1sUEsFBgAAAAAEAAQA8wAAAKkF&#10;AAAAAA==&#10;" fillcolor="window" strokeweight=".5pt">
                      <v:textbox>
                        <w:txbxContent>
                          <w:p w14:paraId="3A33C8DC" w14:textId="77777777" w:rsidR="000D6B8F" w:rsidRDefault="000D6B8F" w:rsidP="000D6B8F"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20F07FA" wp14:editId="6762BF00">
                      <wp:simplePos x="0" y="0"/>
                      <wp:positionH relativeFrom="column">
                        <wp:posOffset>-11933</wp:posOffset>
                      </wp:positionH>
                      <wp:positionV relativeFrom="paragraph">
                        <wp:posOffset>89956</wp:posOffset>
                      </wp:positionV>
                      <wp:extent cx="658495" cy="3580410"/>
                      <wp:effectExtent l="0" t="0" r="27305" b="2032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495" cy="35804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AD7AA8" w14:textId="77777777" w:rsidR="000D6B8F" w:rsidRDefault="000D6B8F" w:rsidP="000D6B8F">
                                  <w:r>
                                    <w:t>主机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F07FA" id="文本框 41" o:spid="_x0000_s1044" type="#_x0000_t202" style="position:absolute;margin-left:-.95pt;margin-top:7.1pt;width:51.85pt;height:28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I+RQIAAJUEAAAOAAAAZHJzL2Uyb0RvYy54bWysVE1v2zAMvQ/YfxB0X52kSZcadYqsRYYB&#10;RVsgLXpWZDkxJouapMTOfv2elK9+7DQsB4UUqUfykfTVdddotlHO12QK3j/rcaaMpLI2y4I/P82+&#10;jDnzQZhSaDKq4Fvl+fXk86er1uZqQCvSpXIMIMbnrS34KgSbZ5mXK9UIf0ZWGRgrco0IUN0yK51o&#10;gd7obNDrXWQtudI6ksp73N7ujHyS8KtKyfBQVV4FpguO3EI6XToX8cwmVyJfOmFXtdynIf4hi0bU&#10;BkGPULciCLZ29QeoppaOPFXhTFKTUVXVUqUaUE2/966a+UpYlWoBOd4eafL/D1beb+b20bHQfaMO&#10;DYyEtNbnHpexnq5yTfxHpgx2ULg90qa6wCQuL0bj4eWIMwnT+WjcG/YTr9nptXU+fFfUsCgU3KEt&#10;iS2xufMBEeF6cInBPOm6nNVaJ2Xrb7RjG4EOovEltZxp4QMuCz5Lv5g0IN4804a1SO181EuR3thi&#10;rCPmQgv58yMC8LQB7ImMKIVu0bG6BFHjA1MLKrcg0NFutryVsxr4d0jxUTgMEzjDgoQHHJUmJEV7&#10;ibMVud9/u4/+6DGsnLUYzoL7X2vhFCr/YdD9y/5wGKc5KcPR1wEU99qyeG0x6+aGwF4fq2hlEqN/&#10;0AexctS8YI+mMSpMwkjELng4iDdhtzLYQ6mm0+SE+bUi3Jm5lRE6tiry+tS9CGf3jQ4YkXs6jLHI&#10;3/V75xtfGpquA1V1GoZI9I7VPf+Y/dTg/Z7G5XqtJ6/T12TyBwAA//8DAFBLAwQUAAYACAAAACEA&#10;DvLdLN0AAAAJAQAADwAAAGRycy9kb3ducmV2LnhtbEyPzU7DMBCE70i8g7VI3FonFT9pGqdCSBwR&#10;InCAm2sviUu8jmI3DX16tic47sxo9ptqO/teTDhGF0hBvsxAIJlgHbUK3t+eFgWImDRZ3QdCBT8Y&#10;YVtfXlS6tOFIrzg1qRVcQrHUCrqUhlLKaDr0Oi7DgMTeVxi9TnyOrbSjPnK57+Uqy+6k1474Q6cH&#10;fOzQfDcHr8DSRyDz6Z5Pjhrj1qeXYm8mpa6v5ocNiIRz+gvDGZ/RoWamXTiQjaJXsMjXnGT9ZgXi&#10;7Gc5T9kpuL0vMpB1Jf8vqH8BAAD//wMAUEsBAi0AFAAGAAgAAAAhALaDOJL+AAAA4QEAABMAAAAA&#10;AAAAAAAAAAAAAAAAAFtDb250ZW50X1R5cGVzXS54bWxQSwECLQAUAAYACAAAACEAOP0h/9YAAACU&#10;AQAACwAAAAAAAAAAAAAAAAAvAQAAX3JlbHMvLnJlbHNQSwECLQAUAAYACAAAACEA9ULyPkUCAACV&#10;BAAADgAAAAAAAAAAAAAAAAAuAgAAZHJzL2Uyb0RvYy54bWxQSwECLQAUAAYACAAAACEADvLdLN0A&#10;AAAJAQAADwAAAAAAAAAAAAAAAACfBAAAZHJzL2Rvd25yZXYueG1sUEsFBgAAAAAEAAQA8wAAAKkF&#10;AAAAAA==&#10;" fillcolor="window" strokeweight=".5pt">
                      <v:textbox>
                        <w:txbxContent>
                          <w:p w14:paraId="6FAD7AA8" w14:textId="77777777" w:rsidR="000D6B8F" w:rsidRDefault="000D6B8F" w:rsidP="000D6B8F">
                            <w:r>
                              <w:t>主机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6B8F"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9B1F06E" wp14:editId="524641DC">
                      <wp:simplePos x="0" y="0"/>
                      <wp:positionH relativeFrom="column">
                        <wp:posOffset>1394609</wp:posOffset>
                      </wp:positionH>
                      <wp:positionV relativeFrom="paragraph">
                        <wp:posOffset>92759</wp:posOffset>
                      </wp:positionV>
                      <wp:extent cx="1715985" cy="331156"/>
                      <wp:effectExtent l="0" t="0" r="0" b="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5985" cy="33115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D1F1BE" w14:textId="5763F69B" w:rsidR="000D6B8F" w:rsidRDefault="000D6B8F" w:rsidP="000D6B8F">
                                  <w:r>
                                    <w:t>SEQ</w:t>
                                  </w:r>
                                  <w:r w:rsidR="00446766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="00446766">
                                    <w:t>501-600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ACK</w:t>
                                  </w:r>
                                  <w:r w:rsidR="00446766">
                                    <w:t>:x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1F06E" id="文本框 39" o:spid="_x0000_s1045" type="#_x0000_t202" style="position:absolute;margin-left:109.8pt;margin-top:7.3pt;width:135.1pt;height:26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COgIAAG0EAAAOAAAAZHJzL2Uyb0RvYy54bWysVEtv2zAMvg/YfxB0Xxzn1caIU2QpMgwI&#10;2gLp0LMiS4kBWdQkJXb260fJzqPdTsNyUEiR4uP7SM8emkqRo7CuBJ3TtNenRGgORal3Of3xuvpy&#10;T4nzTBdMgRY5PQlHH+afP81qk4kB7EEVwhIMol1Wm5zuvTdZkji+FxVzPTBCo1GCrZhH1e6SwrIa&#10;o1cqGfT7k6QGWxgLXDiHt4+tkc5jfCkF989SOuGJyinW5uNp47kNZzKfsWxnmdmXvCuD/UMVFSs1&#10;Jr2EemSekYMt/whVldyCA+l7HKoEpCy5iD1gN2n/QzebPTMi9oLgOHOByf2/sPzpuDEvlvjmKzRI&#10;YACkNi5zeBn6aaStwj9WStCOEJ4usInGEx4e3aXj6f2YEo624TBNx5MQJrm+Ntb5bwIqEoScWqQl&#10;osWOa+db17NLSOZAlcWqVCoqJ7dUlhwZMojEF1BTopjzeJnTVfx12d49U5rUOZ0Mx/2YSUOI16ZS&#10;Gou7Nhkk32wbUhbYy/SMwBaKEwJjoZ0ZZ/iqxOrXmPqFWRwSxAIH3z/jIRVgMugkSvZgf/3tPvgj&#10;d2ilpMahy6n7eWBWYEffNbI6TUejMKVRGY3vBqjYW8v21qIP1RIQlRRXzPAoBn+vzqK0UL3hfixC&#10;VjQxzTF3Tv1ZXPp2FXC/uFgsohPOpWF+rTeGh9CBgsDNa/PGrOkI9Ej9E5zHk2UfeGx9w0sNi4MH&#10;WUaSA9Atqh3+ONNxTLr9C0tzq0ev61di/hsAAP//AwBQSwMEFAAGAAgAAAAhAHe/3jvhAAAACQEA&#10;AA8AAABkcnMvZG93bnJldi54bWxMj0FLw0AQhe+C/2EZwZvdtJSQxmyKiKIFQ20qeN0mYxLNzobd&#10;bRP76x1Pehoe7+PNe9l6Mr04ofOdJQXzWQQCqbJ1R42Ct/3jTQLCB0217i2hgm/0sM4vLzKd1nak&#10;HZ7K0AgOIZ9qBW0IQyqlr1o02s/sgMTeh3VGB5aukbXTI4ebXi6iKJZGd8QfWj3gfYvVV3k0Ct7H&#10;8sltN5vP1+G5OG/PZfGCD4VS11fT3S2IgFP4g+G3PleHnDsd7JFqL3oFi/kqZpSNJV8GlsmKtxwU&#10;xHECMs/k/wX5DwAAAP//AwBQSwECLQAUAAYACAAAACEAtoM4kv4AAADhAQAAEwAAAAAAAAAAAAAA&#10;AAAAAAAAW0NvbnRlbnRfVHlwZXNdLnhtbFBLAQItABQABgAIAAAAIQA4/SH/1gAAAJQBAAALAAAA&#10;AAAAAAAAAAAAAC8BAABfcmVscy8ucmVsc1BLAQItABQABgAIAAAAIQBSp3dCOgIAAG0EAAAOAAAA&#10;AAAAAAAAAAAAAC4CAABkcnMvZTJvRG9jLnhtbFBLAQItABQABgAIAAAAIQB3v9474QAAAAkBAAAP&#10;AAAAAAAAAAAAAAAAAJQEAABkcnMvZG93bnJldi54bWxQSwUGAAAAAAQABADzAAAAogUAAAAA&#10;" fillcolor="window" stroked="f" strokeweight=".5pt">
                      <v:textbox>
                        <w:txbxContent>
                          <w:p w14:paraId="3DD1F1BE" w14:textId="5763F69B" w:rsidR="000D6B8F" w:rsidRDefault="000D6B8F" w:rsidP="000D6B8F">
                            <w:r>
                              <w:t>SEQ</w:t>
                            </w:r>
                            <w:r w:rsidR="00446766">
                              <w:rPr>
                                <w:rFonts w:hint="eastAsia"/>
                              </w:rPr>
                              <w:t>:</w:t>
                            </w:r>
                            <w:r w:rsidR="00446766">
                              <w:t>501-600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ACK</w:t>
                            </w:r>
                            <w:r w:rsidR="00446766">
                              <w:t>:x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9668DA" w14:textId="77777777" w:rsidR="000D6B8F" w:rsidRPr="00E56230" w:rsidRDefault="000D6B8F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6E415799" w14:textId="77777777" w:rsidR="000D6B8F" w:rsidRPr="00E56230" w:rsidRDefault="000D6B8F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FFE2AF" wp14:editId="6C596D1C">
                      <wp:simplePos x="0" y="0"/>
                      <wp:positionH relativeFrom="column">
                        <wp:posOffset>1448452</wp:posOffset>
                      </wp:positionH>
                      <wp:positionV relativeFrom="paragraph">
                        <wp:posOffset>127000</wp:posOffset>
                      </wp:positionV>
                      <wp:extent cx="1252847" cy="332509"/>
                      <wp:effectExtent l="0" t="0" r="5080" b="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2847" cy="3325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477DF5" w14:textId="0CB13E50" w:rsidR="000D6B8F" w:rsidRDefault="000D6B8F" w:rsidP="000D6B8F">
                                  <w:r>
                                    <w:t>SEQ</w:t>
                                  </w:r>
                                  <w:r w:rsidR="00446766">
                                    <w:t>:601-700</w:t>
                                  </w:r>
                                  <w:r>
                                    <w:t>,ACK</w:t>
                                  </w:r>
                                  <w:r w:rsidR="00446766">
                                    <w:t>:x</w:t>
                                  </w:r>
                                </w:p>
                                <w:p w14:paraId="6AB814D1" w14:textId="77777777" w:rsidR="000D6B8F" w:rsidRDefault="000D6B8F" w:rsidP="000D6B8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FE2AF" id="文本框 42" o:spid="_x0000_s1046" type="#_x0000_t202" style="position:absolute;margin-left:114.05pt;margin-top:10pt;width:98.6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/YOgIAAG0EAAAOAAAAZHJzL2Uyb0RvYy54bWysVEuP2jAQvlfqf7B8LwkB9hERVpQVVSW0&#10;uxJb7dk4NkRyPK5tSOiv79gJj932VJWDGc+M5/F9M5k+tLUiB2FdBbqgw0FKidAcykpvC/rjdfnl&#10;jhLnmS6ZAi0KehSOPsw+f5o2JhcZ7ECVwhIMol3emILuvDd5kji+EzVzAzBCo1GCrZnHq90mpWUN&#10;Rq9VkqXpTdKALY0FLpxD7WNnpLMYX0rB/bOUTniiCoq1+XjaeG7CmcymLN9aZnYV78tg/1BFzSqN&#10;Sc+hHplnZG+rP0LVFbfgQPoBhzoBKSsuYg/YzTD90M16x4yIvSA4zpxhcv8vLH86rM2LJb79Ci0S&#10;GABpjMsdKkM/rbR1+MdKCdoRwuMZNtF6wsOjbJLdjW8p4WgbjbJJeh/CJJfXxjr/TUBNglBQi7RE&#10;tNhh5XznenIJyRyoqlxWSsXL0S2UJQeGDCLxJTSUKOY8Kgu6jL8+27tnSpOmoDejSRozaQjxulRK&#10;Y3GXJoPk201LqrKgWRyJoNpAeURgLHQz4wxfVlj9ClO/MItDgljg4PtnPKQCTAa9RMkO7K+/6YM/&#10;codWShocuoK6n3tmBXb0XSOr98PxOExpvIwnt1gNsdeWzbVF7+sFICpDXDHDoxj8vTqJ0kL9hvsx&#10;D1nRxDTH3AX1J3Hhu1XA/eJiPo9OOJeG+ZVeGx5CBwoCN6/tG7OmJ9Aj9U9wGk+Wf+Cx8w0vNcz3&#10;HmQVSb6g2uOPMx3HpN+/sDTX9+h1+UrMfgMAAP//AwBQSwMEFAAGAAgAAAAhAJ2dJ9XhAAAACQEA&#10;AA8AAABkcnMvZG93bnJldi54bWxMj1FLwzAQx98Fv0M4wTeXLlQdtekQUXRgmesEX7PmbKtNUpJs&#10;rfv0O5/07Y778b/fP19OpmcH9KFzVsJ8lgBDWzvd2UbC+/bpagEsRGW16p1FCT8YYFmcn+Uq0260&#10;GzxUsWEUYkOmJLQxDhnnoW7RqDBzA1q6fTpvVKTVN1x7NVK46blIkhtuVGfpQ6sGfGix/q72RsLH&#10;WD379Wr19Ta8lMf1sSpf8bGU8vJiur8DFnGKfzD86pM6FOS0c3urA+slCLGYE0pDQp0ISMV1Cmwn&#10;4VakwIuc/29QnAAAAP//AwBQSwECLQAUAAYACAAAACEAtoM4kv4AAADhAQAAEwAAAAAAAAAAAAAA&#10;AAAAAAAAW0NvbnRlbnRfVHlwZXNdLnhtbFBLAQItABQABgAIAAAAIQA4/SH/1gAAAJQBAAALAAAA&#10;AAAAAAAAAAAAAC8BAABfcmVscy8ucmVsc1BLAQItABQABgAIAAAAIQC++m/YOgIAAG0EAAAOAAAA&#10;AAAAAAAAAAAAAC4CAABkcnMvZTJvRG9jLnhtbFBLAQItABQABgAIAAAAIQCdnSfV4QAAAAkBAAAP&#10;AAAAAAAAAAAAAAAAAJQEAABkcnMvZG93bnJldi54bWxQSwUGAAAAAAQABADzAAAAogUAAAAA&#10;" fillcolor="window" stroked="f" strokeweight=".5pt">
                      <v:textbox>
                        <w:txbxContent>
                          <w:p w14:paraId="6D477DF5" w14:textId="0CB13E50" w:rsidR="000D6B8F" w:rsidRDefault="000D6B8F" w:rsidP="000D6B8F">
                            <w:r>
                              <w:t>SEQ</w:t>
                            </w:r>
                            <w:r w:rsidR="00446766">
                              <w:t>:601-700</w:t>
                            </w:r>
                            <w:r>
                              <w:t>,ACK</w:t>
                            </w:r>
                            <w:r w:rsidR="00446766">
                              <w:t>:x</w:t>
                            </w:r>
                          </w:p>
                          <w:p w14:paraId="6AB814D1" w14:textId="77777777" w:rsidR="000D6B8F" w:rsidRDefault="000D6B8F" w:rsidP="000D6B8F"/>
                        </w:txbxContent>
                      </v:textbox>
                    </v:shape>
                  </w:pict>
                </mc:Fallback>
              </mc:AlternateContent>
            </w: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9DE26FC" wp14:editId="3DBBC35B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26670</wp:posOffset>
                      </wp:positionV>
                      <wp:extent cx="2481580" cy="0"/>
                      <wp:effectExtent l="0" t="76200" r="13970" b="95250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762777" id="直接箭头连接符 43" o:spid="_x0000_s1026" type="#_x0000_t32" style="position:absolute;left:0;text-align:left;margin-left:69.6pt;margin-top:2.1pt;width:195.4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5s2gEAAKQDAAAOAAAAZHJzL2Uyb0RvYy54bWysU01v2zAMvQ/YfxB0X5wEy5AacXpI1l32&#10;UWDdD2Al2RYgS4LIxfG/HyUnabfdhvkgU6T5SD4+7+7PgxMnk9AG38jVYimF8Spo67tG/nh6eLeV&#10;Agm8Bhe8aeRkUN7v377ZjbE269AHp00SDOKxHmMje6JYVxWq3gyAixCN52Ab0gDE19RVOsHI6IOr&#10;1svlh2oMSccUlEFk73EOyn3Bb1uj6FvboiHhGsm9UTlTOZ/zWe13UHcJYm/VpQ34hy4GsJ6L3qCO&#10;QCB+JvsX1GBVChhaWqgwVKFtrTJlBp5mtfxjmu89RFNmYXIw3mjC/wervp4O/jExDWPEGuNjylOc&#10;2zTkN/cnzoWs6UaWOZNQ7Fy/3642W+ZUXWPVS2JMSJ9MGEQ2GomUwHY9HYL3vJKQVoUsOH1G4tKc&#10;eE3IVX14sM6VzTgvxkbebdYbrgOsj9YBsTlEzai+kwJcx8JTlAoiBmd1zs44OOHBJXEC3j1LRofx&#10;iZuXwgESB3ii8syJPWgzf3q3YfcsDAT6EvTsXi2vfm53hi6d/1Yyj3EE7OeUEpqRCKz76LWgKfJf&#10;QMmC75zJMUZzPrdrilwvjLxsI1vPQU9lSVW+sRRK2kW2WWuv72y//rn2vwAAAP//AwBQSwMEFAAG&#10;AAgAAAAhAJauI+HdAAAABwEAAA8AAABkcnMvZG93bnJldi54bWxMj8FOwzAQRO9I/IO1SNyoQwsR&#10;DXEqoELkUiRahDi68RJbxOsodtuUr2fhAqfVaEazb8rF6DuxxyG6QAouJxkIpCYYR62C183jxQ2I&#10;mDQZ3QVCBUeMsKhOT0pdmHCgF9yvUyu4hGKhFdiU+kLK2Fj0Ok5Cj8TeRxi8TiyHVppBH7jcd3Ka&#10;Zbn02hF/sLrHB4vN53rnFaTl+9Hmb8393D1vnla5+6rreqnU+dl4dwsi4Zj+wvCDz+hQMdM27MhE&#10;0bGezaccVXDFh/3rWcbbtr9aVqX8z199AwAA//8DAFBLAQItABQABgAIAAAAIQC2gziS/gAAAOEB&#10;AAATAAAAAAAAAAAAAAAAAAAAAABbQ29udGVudF9UeXBlc10ueG1sUEsBAi0AFAAGAAgAAAAhADj9&#10;If/WAAAAlAEAAAsAAAAAAAAAAAAAAAAALwEAAF9yZWxzLy5yZWxzUEsBAi0AFAAGAAgAAAAhANUo&#10;nmzaAQAApAMAAA4AAAAAAAAAAAAAAAAALgIAAGRycy9lMm9Eb2MueG1sUEsBAi0AFAAGAAgAAAAh&#10;AJauI+HdAAAABwEAAA8AAAAAAAAAAAAAAAAANAQAAGRycy9kb3ducmV2LnhtbFBLBQYAAAAABAAE&#10;APMAAAA+BQAAAAA=&#10;">
                      <v:stroke endarrow="block"/>
                    </v:shape>
                  </w:pict>
                </mc:Fallback>
              </mc:AlternateContent>
            </w:r>
          </w:p>
          <w:p w14:paraId="5BCA71B4" w14:textId="77777777" w:rsidR="000D6B8F" w:rsidRPr="00E56230" w:rsidRDefault="000D6B8F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0079009A" w14:textId="54494DAE" w:rsidR="000D6B8F" w:rsidRPr="00E56230" w:rsidRDefault="00446766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0EE40A" wp14:editId="67426162">
                      <wp:simplePos x="0" y="0"/>
                      <wp:positionH relativeFrom="column">
                        <wp:posOffset>1680301</wp:posOffset>
                      </wp:positionH>
                      <wp:positionV relativeFrom="paragraph">
                        <wp:posOffset>182188</wp:posOffset>
                      </wp:positionV>
                      <wp:extent cx="843148" cy="279070"/>
                      <wp:effectExtent l="0" t="0" r="0" b="6985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3148" cy="2790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376A9" w14:textId="409E0817" w:rsidR="000D6B8F" w:rsidRDefault="000D6B8F" w:rsidP="000D6B8F">
                                  <w:r>
                                    <w:t>ACK</w:t>
                                  </w:r>
                                  <w:r w:rsidR="00446766">
                                    <w:t>:701</w:t>
                                  </w:r>
                                </w:p>
                                <w:p w14:paraId="26EBF7FB" w14:textId="77777777" w:rsidR="000D6B8F" w:rsidRDefault="000D6B8F" w:rsidP="000D6B8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EE40A" id="文本框 44" o:spid="_x0000_s1047" type="#_x0000_t202" style="position:absolute;margin-left:132.3pt;margin-top:14.35pt;width:66.4pt;height:2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+5OQIAAGwEAAAOAAAAZHJzL2Uyb0RvYy54bWysVNtuGjEQfa/Uf7D8XhYIuSGWiBJRVUJJ&#10;JFLl2Xi9sJLX49qGXfr1PTbXpH2qyoOZ8Yzncs7Mjh7aWrOtcr4ik/Nep8uZMpKKyqxy/uN19uWO&#10;Mx+EKYQmo3K+U54/jD9/GjV2qPq0Jl0oxxDE+GFjc74OwQ6zzMu1qoXvkFUGxpJcLQJUt8oKJxpE&#10;r3XW73ZvsoZcYR1J5T1uH/dGPk7xy1LJ8FyWXgWmc47aQjpdOpfxzMYjMVw5YdeVPJQh/qGKWlQG&#10;SU+hHkUQbOOqP0LVlXTkqQwdSXVGZVlJlXpAN73uh24Wa2FV6gXgeHuCyf+/sPJpu7AvjoX2K7Ug&#10;MALSWD/0uIz9tKWr4z8qZbADwt0JNtUGJnF5N7jqDcCzhKl/e9+9TbBm58fW+fBNUc2ikHMHVhJY&#10;Yjv3AQnhenSJuTzpqphVWidl56fasa0AgeC9oIYzLXzAZc5n6RdrRoh3z7RhTc5vrq67KZOhGG/v&#10;pw3czz1GKbTLllUFyj8BsKRiB1wc7UfGWzmrUP0cqV+Ew4wACsx9eMZRakIyOkicrcn9+tt99Ad1&#10;sHLWYOZy7n9uhFPo6LsBqfe9wSAOaVIG17d9KO7Ssry0mE09JaDSw4ZZmcToH/RRLB3Vb1iPScwK&#10;kzASuXMejuI07DcB6yXVZJKcMJZWhLlZWBlDRwoiN6/tm3D2QGAA8090nE4x/MDj3je+NDTZBCqr&#10;RHIEeo/qAX+MdCLusH5xZy715HX+SIx/AwAA//8DAFBLAwQUAAYACAAAACEAwNO6keIAAAAJAQAA&#10;DwAAAGRycy9kb3ducmV2LnhtbEyPwU7DMAyG70i8Q2QkbiylTO1Wmk4IgWDSqrGCxDVrTFtonCrJ&#10;1rKnJ5zgZsuffn9/vpp0z45oXWdIwPUsAoZUG9VRI+Dt9fFqAcx5SUr2hlDANzpYFednucyUGWmH&#10;x8o3LISQy6SA1vsh49zVLWrpZmZACrcPY7X0YbUNV1aOIVz3PI6ihGvZUfjQygHvW6y/qoMW8D5W&#10;T3a7Xn++DM/laXuqyg0+lEJcXkx3t8A8Tv4Phl/9oA5FcNqbAynHegFxMk8CGoZFCiwAN8t0Dmwv&#10;II0T4EXO/zcofgAAAP//AwBQSwECLQAUAAYACAAAACEAtoM4kv4AAADhAQAAEwAAAAAAAAAAAAAA&#10;AAAAAAAAW0NvbnRlbnRfVHlwZXNdLnhtbFBLAQItABQABgAIAAAAIQA4/SH/1gAAAJQBAAALAAAA&#10;AAAAAAAAAAAAAC8BAABfcmVscy8ucmVsc1BLAQItABQABgAIAAAAIQB7SP+5OQIAAGwEAAAOAAAA&#10;AAAAAAAAAAAAAC4CAABkcnMvZTJvRG9jLnhtbFBLAQItABQABgAIAAAAIQDA07qR4gAAAAkBAAAP&#10;AAAAAAAAAAAAAAAAAJMEAABkcnMvZG93bnJldi54bWxQSwUGAAAAAAQABADzAAAAogUAAAAA&#10;" fillcolor="window" stroked="f" strokeweight=".5pt">
                      <v:textbox>
                        <w:txbxContent>
                          <w:p w14:paraId="330376A9" w14:textId="409E0817" w:rsidR="000D6B8F" w:rsidRDefault="000D6B8F" w:rsidP="000D6B8F">
                            <w:r>
                              <w:t>ACK</w:t>
                            </w:r>
                            <w:r w:rsidR="00446766">
                              <w:t>:701</w:t>
                            </w:r>
                          </w:p>
                          <w:p w14:paraId="26EBF7FB" w14:textId="77777777" w:rsidR="000D6B8F" w:rsidRDefault="000D6B8F" w:rsidP="000D6B8F"/>
                        </w:txbxContent>
                      </v:textbox>
                    </v:shape>
                  </w:pict>
                </mc:Fallback>
              </mc:AlternateContent>
            </w: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5C66ED3" wp14:editId="789ED8F2">
                      <wp:simplePos x="0" y="0"/>
                      <wp:positionH relativeFrom="column">
                        <wp:posOffset>887887</wp:posOffset>
                      </wp:positionH>
                      <wp:positionV relativeFrom="paragraph">
                        <wp:posOffset>69454</wp:posOffset>
                      </wp:positionV>
                      <wp:extent cx="2481943" cy="0"/>
                      <wp:effectExtent l="0" t="76200" r="13970" b="95250"/>
                      <wp:wrapNone/>
                      <wp:docPr id="48" name="直接箭头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94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D04AC4" id="直接箭头连接符 48" o:spid="_x0000_s1026" type="#_x0000_t32" style="position:absolute;left:0;text-align:left;margin-left:69.9pt;margin-top:5.45pt;width:195.4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6+h2wEAAKQDAAAOAAAAZHJzL2Uyb0RvYy54bWysU01v2zAMvQ/YfxB0X+xkzdAEcXpI1l32&#10;UWDdD2Al2RYgS4LIxcm/HyUnabfdivogU6T5+Eg+b+6OgxMHk9AG38j5rJbCeBW09V0jfz3ef7iV&#10;Agm8Bhe8aeTJoLzbvn+3GePaLEIfnDZJMIjH9Rgb2RPFdVWh6s0AOAvReA62IQ1AfE1dpROMjD64&#10;alHXn6oxJB1TUAaRvfspKLcFv22Noh9ti4aEayRzo3Kmcj7ls9puYN0liL1VZxrwChYDWM9Fr1B7&#10;IBC/k/0ParAqBQwtzVQYqtC2VpnSA3czr//p5mcP0ZReeDgYr2PCt4NV3w87/5B4DGPENcaHlLs4&#10;tmnIb+YnjmVYp+uwzJGEYufi5na+uvkohbrEqufEmJC+mDCIbDQSKYHtetoF73klIc3LsODwFYlL&#10;c+IlIVf14d46VzbjvBgbuVoullwHWB+tA2JziJpRfScFuI6FpygVRAzO6pydcfCEO5fEAXj3LBkd&#10;xkcmL4UDJA5wR+WZEnvQZvp0tWT3JAwE+hb05J7XFz/TnaAL879K5jb2gP2UUkITEoF1n70WdIr8&#10;F1Cy4DtncozRnM90TZHreSLP28jWU9CnsqQq31gKJe0s26y1l3e2X/5c2z8AAAD//wMAUEsDBBQA&#10;BgAIAAAAIQCIMvXZ3gAAAAkBAAAPAAAAZHJzL2Rvd25yZXYueG1sTI9BT8MwDIXvSPyHyEjcWAIT&#10;hZamEzAhegGJDSGOWWPaiMapmmzr+PUYcYCbn/30/L1yMfle7HCMLpCG85kCgdQE66jV8Lp+OLsG&#10;EZMha/pAqOGAERbV8VFpChv29IK7VWoFh1AsjIYupaGQMjYdehNnYUDi20cYvUksx1ba0ew53Pfy&#10;QqlMeuOIP3RmwPsOm8/V1mtIy/dDl701d7l7Xj8+Ze6rruul1qcn0+0NiIRT+jPDDz6jQ8VMm7Al&#10;G0XPep4zeuJB5SDYcDlXVyA2vwtZlfJ/g+obAAD//wMAUEsBAi0AFAAGAAgAAAAhALaDOJL+AAAA&#10;4QEAABMAAAAAAAAAAAAAAAAAAAAAAFtDb250ZW50X1R5cGVzXS54bWxQSwECLQAUAAYACAAAACEA&#10;OP0h/9YAAACUAQAACwAAAAAAAAAAAAAAAAAvAQAAX3JlbHMvLnJlbHNQSwECLQAUAAYACAAAACEA&#10;/xevodsBAACkAwAADgAAAAAAAAAAAAAAAAAuAgAAZHJzL2Uyb0RvYy54bWxQSwECLQAUAAYACAAA&#10;ACEAiDL12d4AAAAJAQAADwAAAAAAAAAAAAAAAAA1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  <w:p w14:paraId="3D18D13D" w14:textId="6319150C" w:rsidR="000D6B8F" w:rsidRPr="00E56230" w:rsidRDefault="000D6B8F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7C1FDAF6" w14:textId="7BA2574C" w:rsidR="000D6B8F" w:rsidRPr="00E56230" w:rsidRDefault="00446766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DCB4FE" wp14:editId="00F5AEC9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93386</wp:posOffset>
                      </wp:positionV>
                      <wp:extent cx="2481580" cy="0"/>
                      <wp:effectExtent l="38100" t="76200" r="0" b="95250"/>
                      <wp:wrapNone/>
                      <wp:docPr id="47" name="直接箭头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DE415" id="直接箭头连接符 47" o:spid="_x0000_s1026" type="#_x0000_t32" style="position:absolute;left:0;text-align:left;margin-left:65.85pt;margin-top:7.35pt;width:195.4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n94QEAAK4DAAAOAAAAZHJzL2Uyb0RvYy54bWysU8uOEzEQvCPxD5bvZJKIoGyUyR4SFg48&#10;VmL5gF4/Zix53JbbZJK/p+1JwgI3xBwsu3u6XNVd3t6fBi+OJpHD0MrFbC6FCQq1C10rvz89vFlL&#10;QRmCBo/BtPJsSN7vXr/ajnFjltij1yYJBgm0GWMr+5zjpmlI9WYAmmE0gZMW0wCZj6lrdIKR0Qff&#10;LOfzd82ISceEyhBx9DAl5a7iW2tU/motmSx8K5lbrmuq63NZm90WNl2C2Dt1oQH/wGIAF/jSG9QB&#10;Mogfyf0FNTiVkNDmmcKhQWudMlUDq1nM/1DzrYdoqhZuDsVbm+j/waovx314TNyGMdKG4mMqKk42&#10;DcJ6Fz/yTKsuZipOtW3nW9vMKQvFweXb9WK15u6qa66ZIApUTJQ/GBxE2bSScgLX9XmPIfBwME3w&#10;cPxEmUlw4bWgFAd8cN7XGfkgxlberZYrvgfYKdZD5u0QNaOGTgrwHVtQ5VQJE3qnS3XBoTPtfRJH&#10;YBeweTSOT0xeCg+UOcGK6jcV9qDN9OvdisOTRQjyZ9RTeDG/xpnuBF2Z/3ZlkXEA6qeSmpqQMjj/&#10;PmiRz5HfQ04OQudNyTGaD4Wuqca9dOTXXMruGfW5jqspJzZFLbsYuLju5Zn3L5/Z7icAAAD//wMA&#10;UEsDBBQABgAIAAAAIQDKvO7H3gAAAAkBAAAPAAAAZHJzL2Rvd25yZXYueG1sTI9BT8MwDIXvSPyH&#10;yEhcEEtXKJu6phMCxk5ootvuWWPaao1TNdnW/nuMOMDJfvbT8+dsOdhWnLH3jSMF00kEAql0pqFK&#10;wW67up+D8EGT0a0jVDCih2V+fZXp1LgLfeK5CJXgEPKpVlCH0KVS+rJGq/3EdUi8+3K91YFlX0nT&#10;6wuH21bGUfQkrW6IL9S6w5cay2Nxsgpei02y2t/thngs1x/F+/y4ofFNqdub4XkBIuAQ/szwg8/o&#10;kDPTwZ3IeNGyfpjO2MrNI1c2JHGcgDj8DmSeyf8f5N8AAAD//wMAUEsBAi0AFAAGAAgAAAAhALaD&#10;OJL+AAAA4QEAABMAAAAAAAAAAAAAAAAAAAAAAFtDb250ZW50X1R5cGVzXS54bWxQSwECLQAUAAYA&#10;CAAAACEAOP0h/9YAAACUAQAACwAAAAAAAAAAAAAAAAAvAQAAX3JlbHMvLnJlbHNQSwECLQAUAAYA&#10;CAAAACEAgyF5/eEBAACuAwAADgAAAAAAAAAAAAAAAAAuAgAAZHJzL2Uyb0RvYy54bWxQSwECLQAU&#10;AAYACAAAACEAyrzux94AAAAJAQAADwAAAAAAAAAAAAAAAAA7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  <w:p w14:paraId="6D2017CF" w14:textId="1DFBF67F" w:rsidR="000D6B8F" w:rsidRPr="00E56230" w:rsidRDefault="00446766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19E8AA" wp14:editId="6C3EF3AA">
                      <wp:simplePos x="0" y="0"/>
                      <wp:positionH relativeFrom="column">
                        <wp:posOffset>1489999</wp:posOffset>
                      </wp:positionH>
                      <wp:positionV relativeFrom="paragraph">
                        <wp:posOffset>33226</wp:posOffset>
                      </wp:positionV>
                      <wp:extent cx="1294410" cy="301625"/>
                      <wp:effectExtent l="0" t="0" r="1270" b="3175"/>
                      <wp:wrapNone/>
                      <wp:docPr id="46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4410" cy="3016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950FB5" w14:textId="4CF83204" w:rsidR="000D6B8F" w:rsidRDefault="000D6B8F" w:rsidP="000D6B8F">
                                  <w:r>
                                    <w:t>SEQ</w:t>
                                  </w:r>
                                  <w:r w:rsidR="00FD3777">
                                    <w:t>:701-800</w:t>
                                  </w:r>
                                  <w:r>
                                    <w:t>,ACK</w:t>
                                  </w:r>
                                  <w:r w:rsidR="00FD3777">
                                    <w:t>:x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9E8AA" id="文本框 46" o:spid="_x0000_s1048" type="#_x0000_t202" style="position:absolute;margin-left:117.3pt;margin-top:2.6pt;width:101.9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okOgIAAG0EAAAOAAAAZHJzL2Uyb0RvYy54bWysVEtv2zAMvg/YfxB0X/xokrVBnCJLkWFA&#10;0RZIh54VWYoNyKImKbGzXz9Kdh7rdhqWg0KKFB/fR3p+3zWKHIR1NeiCZqOUEqE5lLXeFfT76/rT&#10;LSXOM10yBVoU9CgcvV98/DBvzUzkUIEqhSUYRLtZawpaeW9mSeJ4JRrmRmCERqME2zCPqt0lpWUt&#10;Rm9UkqfpNGnBlsYCF87h7UNvpIsYX0rB/bOUTniiCoq1+XjaeG7DmSzmbLazzFQ1H8pg/1BFw2qN&#10;Sc+hHphnZG/rP0I1NbfgQPoRhyYBKWsuYg/YTZa+62ZTMSNiLwiOM2eY3P8Ly58OG/Niie++QIcE&#10;BkBa42YOL0M/nbRN+MdKCdoRwuMZNtF5wsOj/G48ztDE0XaTZtN8EsIkl9fGOv9VQEOCUFCLtES0&#10;2OHR+d715BKSOVB1ua6VisrRrZQlB4YMIvEltJQo5jxeFnQdf0O2354pTdqCTm8macykIcTrUymN&#10;xV2aDJLvth2py4Lm+QmBLZRHBMZCPzPO8HWN1T9i6hdmcUiwYRx8/4yHVIDJYJAoqcD+/Nt98Efu&#10;0EpJi0NXUPdjz6zAjr5pZPUuG4/DlEZlPPmco2KvLdtri943K0BUMlwxw6MY/L06idJC84b7sQxZ&#10;0cQ0x9wF9Sdx5ftVwP3iYrmMTjiXhvlHvTE8hA4UBG5euzdmzUCgR+qf4DSebPaOx943vNSw3HuQ&#10;dSQ5AN2jOuCPMx3HZNi/sDTXevS6fCUWvwAAAP//AwBQSwMEFAAGAAgAAAAhAIZLdffgAAAACAEA&#10;AA8AAABkcnMvZG93bnJldi54bWxMj0FLw0AUhO+C/2F5BW920zTWErMpIooWDNUoeN1mn0k0+zbs&#10;bpvYX+/21B6HGWa+yVaj7tgerWsNCZhNI2BIlVEt1QI+P56ul8Ccl6RkZwgF/KGDVX55kclUmYHe&#10;cV/6moUScqkU0Hjfp5y7qkEt3dT0SMH7NlZLH6StubJyCOW643EULbiWLYWFRvb40GD1W+60gK+h&#10;fLab9frnrX8pDptDWbziYyHE1WS8vwPmcfSnMBzxAzrkgWlrdqQc6wTE82QRogJuYmDBT+bLBNj2&#10;qG+B5xk/P5D/AwAA//8DAFBLAQItABQABgAIAAAAIQC2gziS/gAAAOEBAAATAAAAAAAAAAAAAAAA&#10;AAAAAABbQ29udGVudF9UeXBlc10ueG1sUEsBAi0AFAAGAAgAAAAhADj9If/WAAAAlAEAAAsAAAAA&#10;AAAAAAAAAAAALwEAAF9yZWxzLy5yZWxzUEsBAi0AFAAGAAgAAAAhAAhc6iQ6AgAAbQQAAA4AAAAA&#10;AAAAAAAAAAAALgIAAGRycy9lMm9Eb2MueG1sUEsBAi0AFAAGAAgAAAAhAIZLdffgAAAACAEAAA8A&#10;AAAAAAAAAAAAAAAAlAQAAGRycy9kb3ducmV2LnhtbFBLBQYAAAAABAAEAPMAAAChBQAAAAA=&#10;" fillcolor="window" stroked="f" strokeweight=".5pt">
                      <v:textbox>
                        <w:txbxContent>
                          <w:p w14:paraId="45950FB5" w14:textId="4CF83204" w:rsidR="000D6B8F" w:rsidRDefault="000D6B8F" w:rsidP="000D6B8F">
                            <w:r>
                              <w:t>SEQ</w:t>
                            </w:r>
                            <w:r w:rsidR="00FD3777">
                              <w:t>:701-800</w:t>
                            </w:r>
                            <w:r>
                              <w:t>,ACK</w:t>
                            </w:r>
                            <w:r w:rsidR="00FD3777">
                              <w:t>:x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3E5790" w14:textId="52AEE4A5" w:rsidR="000D6B8F" w:rsidRPr="00E56230" w:rsidRDefault="00FD3777" w:rsidP="000D6B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D9746E" wp14:editId="4616A5C3">
                      <wp:simplePos x="0" y="0"/>
                      <wp:positionH relativeFrom="column">
                        <wp:posOffset>912634</wp:posOffset>
                      </wp:positionH>
                      <wp:positionV relativeFrom="paragraph">
                        <wp:posOffset>145712</wp:posOffset>
                      </wp:positionV>
                      <wp:extent cx="1906096" cy="45719"/>
                      <wp:effectExtent l="0" t="38100" r="37465" b="8826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609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F878F" id="直接箭头连接符 49" o:spid="_x0000_s1026" type="#_x0000_t32" style="position:absolute;left:0;text-align:left;margin-left:71.85pt;margin-top:11.45pt;width:150.1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/RugEAAMMDAAAOAAAAZHJzL2Uyb0RvYy54bWysU9uO0zAQfUfiHyy/0yQrKDRqug9d4AXB&#10;issHeJ1xYuHY1nhokr/HdtoUAUKrFS8TX+bMzDk+2d9Og2EnwKCdbXi1KTkDK12rbdfwb1/fvXjD&#10;WSBhW2GchYbPEPjt4fmz/ehruHG9My0gi0VsqEff8J7I10URZA+DCBvnwcZL5XAQFLfYFS2KMVYf&#10;THFTlttidNh6dBJCiKd3yyU/5PpKgaRPSgUgZhoeZ6McMceHFIvDXtQdCt9reR5DPGGKQWgbm66l&#10;7gQJ9gP1H6UGLdEFp2gj3VA4pbSEzCGyqcrf2HzphYfMJYoT/CpT+H9l5cfT0d5jlGH0oQ7+HhOL&#10;SeGQvnE+NmWx5lUsmIjJeFjtym2523Im493LV6+rXRKzuII9BnoPbmBp0fBAKHTX09FZG5/FYZUF&#10;E6cPgRbgBZA6G5siCW3e2pbR7KN3CLWwnYFzn5RSXKfOK5oNLPDPoJhu05y5TTYUHA2yk4hWaL9X&#10;a5WYmSBKG7OCyn+DzrkJBtlkjwWu2bmjs7QCB20d/q0rTZdR1ZJ/Yb1wTbQfXDvnN8xyRKfkdzi7&#10;Olnx132GX/+9w08AAAD//wMAUEsDBBQABgAIAAAAIQBq3I5U3QAAAAkBAAAPAAAAZHJzL2Rvd25y&#10;ZXYueG1sTI/LTsMwEEX3SPyDNUhsKmrnAW1CnApFQqzb8gFOPCQRfqSx26Z/z7CC3VzN0Z0z1W6x&#10;hl1wDqN3EpK1AIau83p0vYTP4/vTFliIymllvEMJNwywq+/vKlVqf3V7vBxiz6jEhVJJGGKcSs5D&#10;N6BVYe0ndLT78rNVkeLccz2rK5Vbw1MhXrhVo6MLg5qwGbD7PpythH2Tt8ltbsTzhxHFaXUqVpkq&#10;pHx8WN5egUVc4h8Mv/qkDjU5tf7sdGCGcp5tCJWQpgUwAvI8o6GVkIkEeF3x/x/UPwAAAP//AwBQ&#10;SwECLQAUAAYACAAAACEAtoM4kv4AAADhAQAAEwAAAAAAAAAAAAAAAAAAAAAAW0NvbnRlbnRfVHlw&#10;ZXNdLnhtbFBLAQItABQABgAIAAAAIQA4/SH/1gAAAJQBAAALAAAAAAAAAAAAAAAAAC8BAABfcmVs&#10;cy8ucmVsc1BLAQItABQABgAIAAAAIQBVUv/RugEAAMMDAAAOAAAAAAAAAAAAAAAAAC4CAABkcnMv&#10;ZTJvRG9jLnhtbFBLAQItABQABgAIAAAAIQBq3I5U3QAAAAkBAAAPAAAAAAAAAAAAAAAAABQEAABk&#10;cnMvZG93bnJldi54bWxQSwUGAAAAAAQABADzAAAAHg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F9926A" wp14:editId="6DE20985">
                      <wp:simplePos x="0" y="0"/>
                      <wp:positionH relativeFrom="column">
                        <wp:posOffset>2939085</wp:posOffset>
                      </wp:positionH>
                      <wp:positionV relativeFrom="paragraph">
                        <wp:posOffset>25037</wp:posOffset>
                      </wp:positionV>
                      <wp:extent cx="427149" cy="350322"/>
                      <wp:effectExtent l="0" t="0" r="11430" b="12065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149" cy="3503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8436BE" w14:textId="2EF9E9F7" w:rsidR="00FD3777" w:rsidRDefault="00FD3777"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9926A" id="文本框 50" o:spid="_x0000_s1049" type="#_x0000_t202" style="position:absolute;margin-left:231.4pt;margin-top:1.95pt;width:33.6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pZOwIAAIMEAAAOAAAAZHJzL2Uyb0RvYy54bWysVE1v2zAMvQ/YfxB0X5w4absacYosRYYB&#10;RVsgHXpWZCkRJouapMTOfv0o2flot9Owi0yK1CP5SHp619aa7IXzCkxJR4MhJcJwqJTZlPT7y/LT&#10;Z0p8YKZiGowo6UF4ejf7+GHa2ELksAVdCUcQxPiisSXdhmCLLPN8K2rmB2CFQaMEV7OAqttklWMN&#10;otc6y4fD66wBV1kHXHiPt/edkc4SvpSChycpvQhElxRzC+l06VzHM5tNWbFxzG4V79Ng/5BFzZTB&#10;oCeoexYY2Tn1B1StuAMPMgw41BlIqbhINWA1o+G7alZbZkWqBcnx9kST/3+w/HG/ss+OhPYLtNjA&#10;SEhjfeHxMtbTSlfHL2ZK0I4UHk60iTYQjpeT/GY0uaWEo2l8NRzneUTJzo+t8+GrgJpEoaQOu5LI&#10;YvsHHzrXo0uM5UGraqm0TkqcBLHQjuwZ9lCHlCKCv/HShjQlvcboCfiNLUKf3q814z/69C68EE8b&#10;zPlcepRCu26Jqkqaj4+8rKE6IF0Ouknyli8V4j8wH56Zw9FBhnAdwhMeUgMmBb1EyRbcr7/dR3/s&#10;KFopaXAUS+p/7pgTlOhvBnt9O5pM4uwmZXJ1k6PiLi3rS4vZ1QtApka4eJYnMfoHfRSlg/oVt2Ye&#10;o6KJGY6xSxqO4iJ0C4Jbx8V8npxwWi0LD2ZleYSOnYm8vrSvzNm+rwEH4hGOQ8uKd+3tfONLA/Nd&#10;AKlS7yPRHas9/zjpaXr6rYyrdKknr/O/Y/YbAAD//wMAUEsDBBQABgAIAAAAIQBm9Tfh3AAAAAgB&#10;AAAPAAAAZHJzL2Rvd25yZXYueG1sTI/BTsMwEETvSPyDtUjcqJMWqiSNUwEqXDhRUM/b2LUtYjuy&#10;3TT8PcsJbjua0czbdju7gU0qJhu8gHJRAFO+D9J6LeDz4+WuApYyeolD8ErAt0qw7a6vWmxkuPh3&#10;Ne2zZlTiU4MCTM5jw3nqjXKYFmFUnrxTiA4zyai5jHihcjfwZVGsuUPracHgqJ6N6r/2Zydg96Rr&#10;3VcYza6S1k7z4fSmX4W4vZkfN8CymvNfGH7xCR06YjqGs5eJDQLu10tCzwJWNTDyH1ZFCexIR10C&#10;71r+/4HuBwAA//8DAFBLAQItABQABgAIAAAAIQC2gziS/gAAAOEBAAATAAAAAAAAAAAAAAAAAAAA&#10;AABbQ29udGVudF9UeXBlc10ueG1sUEsBAi0AFAAGAAgAAAAhADj9If/WAAAAlAEAAAsAAAAAAAAA&#10;AAAAAAAALwEAAF9yZWxzLy5yZWxzUEsBAi0AFAAGAAgAAAAhAN78ulk7AgAAgwQAAA4AAAAAAAAA&#10;AAAAAAAALgIAAGRycy9lMm9Eb2MueG1sUEsBAi0AFAAGAAgAAAAhAGb1N+HcAAAACAEAAA8AAAAA&#10;AAAAAAAAAAAAlQQAAGRycy9kb3ducmV2LnhtbFBLBQYAAAAABAAEAPMAAACeBQAAAAA=&#10;" fillcolor="white [3201]" strokeweight=".5pt">
                      <v:textbox>
                        <w:txbxContent>
                          <w:p w14:paraId="4E8436BE" w14:textId="2EF9E9F7" w:rsidR="00FD3777" w:rsidRDefault="00FD3777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6EA2B7" w14:textId="7701CE97" w:rsidR="00524407" w:rsidRDefault="00524407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0DA17160" w14:textId="56EC6667" w:rsidR="00446766" w:rsidRDefault="00FD3777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621560F" wp14:editId="139431CC">
                      <wp:simplePos x="0" y="0"/>
                      <wp:positionH relativeFrom="column">
                        <wp:posOffset>1488440</wp:posOffset>
                      </wp:positionH>
                      <wp:positionV relativeFrom="paragraph">
                        <wp:posOffset>57785</wp:posOffset>
                      </wp:positionV>
                      <wp:extent cx="1294130" cy="290512"/>
                      <wp:effectExtent l="0" t="0" r="1270" b="0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4130" cy="2905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A07CA6" w14:textId="557E088F" w:rsidR="00FD3777" w:rsidRDefault="00FD3777">
                                  <w:r>
                                    <w:t>SEQ:701-800,ack:x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1560F" id="文本框 52" o:spid="_x0000_s1050" type="#_x0000_t202" style="position:absolute;margin-left:117.2pt;margin-top:4.55pt;width:101.9pt;height:22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JQMQIAAFwEAAAOAAAAZHJzL2Uyb0RvYy54bWysVE1v2zAMvQ/YfxB0X/zRpGuMOEWWIsOA&#10;oC2QDj0rshQbkEVNUmJnv36UnDRZt9Owi0yJ1BP5+OjZfd8qchDWNaBLmo1SSoTmUDV6V9LvL6tP&#10;d5Q4z3TFFGhR0qNw9H7+8cOsM4XIoQZVCUsQRLuiMyWtvTdFkjhei5a5ERih0SnBtszj1u6SyrIO&#10;0VuV5Gl6m3RgK2OBC+fw9GFw0nnEl1Jw/ySlE56okmJuPq42rtuwJvMZK3aWmbrhpzTYP2TRskbj&#10;o29QD8wzsrfNH1Btwy04kH7EoU1AyoaLWANWk6XvqtnUzIhYC5LjzBtN7v/B8sfDxjxb4vsv0GMD&#10;AyGdcYXDw1BPL20bvpgpQT9SeHyjTfSe8HApn46zG3Rx9OXTdJLlASa53DbW+a8CWhKMklpsS2SL&#10;HdbOD6HnkPCYA9VUq0apuAlSEEtlyYFhE5WPOSL4b1FKk66ktzeTNAJrCNcHZKUxl0tNwfL9tidN&#10;hdmOzwVvoToiDxYGiTjDVw0mu2bOPzOLmsD6UOf+CRepAB+Dk0VJDfbn385DPLYKvZR0qLGSuh97&#10;ZgUl6pvGJk6z8TiIMm7Gk885buy1Z3vt0ft2CchAhhNleDRDvFdnU1poX3EcFuFVdDHN8e2S+rO5&#10;9IPycZy4WCxiEMrQML/WG8MDdGA8tOKlf2XWnPrlsdOPcFYjK961bYgNNzUs9h5kE3saiB5YPfGP&#10;Eo6qOI1bmJHrfYy6/BTmvwAAAP//AwBQSwMEFAAGAAgAAAAhAPAhn5zgAAAACAEAAA8AAABkcnMv&#10;ZG93bnJldi54bWxMj0tPhEAQhO8m/odJm3gx7rDAKiLNxhgfiTcXH/E2y7RAZHoIMwv47x1PeqxU&#10;peqrYruYXkw0us4ywnoVgSCure64QXip7s8zEM4r1qq3TAjf5GBbHh8VKtd25meadr4RoYRdrhBa&#10;74dcSle3ZJRb2YE4eJ92NMoHOTZSj2oO5aaXcRRdSKM6DgutGui2pfprdzAIH2fN+5NbHl7nZJMM&#10;d49TdfmmK8TTk+XmGoSnxf+F4Rc/oEMZmPb2wNqJHiFO0jREEa7WIIKfJlkMYo+wSTOQZSH/Hyh/&#10;AAAA//8DAFBLAQItABQABgAIAAAAIQC2gziS/gAAAOEBAAATAAAAAAAAAAAAAAAAAAAAAABbQ29u&#10;dGVudF9UeXBlc10ueG1sUEsBAi0AFAAGAAgAAAAhADj9If/WAAAAlAEAAAsAAAAAAAAAAAAAAAAA&#10;LwEAAF9yZWxzLy5yZWxzUEsBAi0AFAAGAAgAAAAhAEo+8lAxAgAAXAQAAA4AAAAAAAAAAAAAAAAA&#10;LgIAAGRycy9lMm9Eb2MueG1sUEsBAi0AFAAGAAgAAAAhAPAhn5zgAAAACAEAAA8AAAAAAAAAAAAA&#10;AAAAiwQAAGRycy9kb3ducmV2LnhtbFBLBQYAAAAABAAEAPMAAACYBQAAAAA=&#10;" fillcolor="white [3201]" stroked="f" strokeweight=".5pt">
                      <v:textbox>
                        <w:txbxContent>
                          <w:p w14:paraId="0FA07CA6" w14:textId="557E088F" w:rsidR="00FD3777" w:rsidRDefault="00FD3777">
                            <w:r>
                              <w:t>SEQ:701-800,ack:x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34E28E" w14:textId="47921402" w:rsidR="00446766" w:rsidRDefault="00FD3777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75C1D7" wp14:editId="374729F7">
                      <wp:simplePos x="0" y="0"/>
                      <wp:positionH relativeFrom="column">
                        <wp:posOffset>888047</wp:posOffset>
                      </wp:positionH>
                      <wp:positionV relativeFrom="paragraph">
                        <wp:posOffset>150495</wp:posOffset>
                      </wp:positionV>
                      <wp:extent cx="2509837" cy="0"/>
                      <wp:effectExtent l="0" t="76200" r="24130" b="95250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98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0C5F3" id="直接箭头连接符 51" o:spid="_x0000_s1026" type="#_x0000_t32" style="position:absolute;left:0;text-align:left;margin-left:69.9pt;margin-top:11.85pt;width:197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KfuAEAAL8DAAAOAAAAZHJzL2Uyb0RvYy54bWysU9uO0zAQfUfiHyy/06RFwBI13Ycu8IJg&#10;xcIHeJ1xYuGb7KFJ/p6x06aIi4QQLxNf5sycczzZ307WsBPEpL1r+XZTcwZO+k67vuVfPr99dsNZ&#10;QuE6YbyDls+Q+O3h6ZP9GBrY+cGbDiKjIi41Y2j5gBiaqkpyACvSxgdwdKl8tAJpG/uqi2Kk6tZU&#10;u7p+WY0+diF6CSnR6d1yyQ+lvlIg8aNSCZCZlhM3LDGW+JhjddiLpo8iDFqeaYh/YGGFdtR0LXUn&#10;ULBvUf9SymoZffIKN9LbyiulJRQNpGZb/6TmYRABihYyJ4XVpvT/ysoPp6O7j2TDGFKTwn3MKiYV&#10;bf4SPzYVs+bVLJiQSTrcvahf3zx/xZm83FVXYIgJ34G3LC9anjAK3Q949M7Rk/i4LWaJ0/uE1JqA&#10;F0DualyOKLR54zqGc6C5waiF6w3kB6P0nFJdGZcVzgYW+CdQTHfEcWlThgmOJrKToDHovm7XKpSZ&#10;IUobs4Lqwu2PoHNuhkEZsL8Frtmlo3e4Aq12Pv6uK04XqmrJv6hetGbZj76by/sVO2hKij/nic5j&#10;+OO+wK//3eE7AAAA//8DAFBLAwQUAAYACAAAACEAac5b39wAAAAJAQAADwAAAGRycy9kb3ducmV2&#10;LnhtbEyPwU7DMBBE70j8g7VIXKrWbkMoCXEqFAlxbuEDnNgkEfY6td02/XsWcYDjzI5m31S72Vl2&#10;NiGOHiWsVwKYwc7rEXsJH++vyydgMSnUyno0Eq4mwq6+valUqf0F9+Z8SD2jEoylkjCkNJWcx24w&#10;TsWVnwzS7dMHpxLJ0HMd1IXKneUbIR65UyPSh0FNphlM93U4OQn75qFdX0Mj8jcriuPiWCwyVUh5&#10;fze/PANLZk5/YfjBJ3Soian1J9SRWdJZQehJwibbAqNAnuU0rv01eF3x/wvqbwAAAP//AwBQSwEC&#10;LQAUAAYACAAAACEAtoM4kv4AAADhAQAAEwAAAAAAAAAAAAAAAAAAAAAAW0NvbnRlbnRfVHlwZXNd&#10;LnhtbFBLAQItABQABgAIAAAAIQA4/SH/1gAAAJQBAAALAAAAAAAAAAAAAAAAAC8BAABfcmVscy8u&#10;cmVsc1BLAQItABQABgAIAAAAIQC2LHKfuAEAAL8DAAAOAAAAAAAAAAAAAAAAAC4CAABkcnMvZTJv&#10;RG9jLnhtbFBLAQItABQABgAIAAAAIQBpzlvf3AAAAAkBAAAPAAAAAAAAAAAAAAAAABIEAABkcnMv&#10;ZG93bnJldi54bWxQSwUGAAAAAAQABADzAAAAGw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4DF7423D" w14:textId="39E73A6F" w:rsidR="00446766" w:rsidRDefault="002034EE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76B99594" wp14:editId="4021ADD1">
                      <wp:simplePos x="0" y="0"/>
                      <wp:positionH relativeFrom="column">
                        <wp:posOffset>1769427</wp:posOffset>
                      </wp:positionH>
                      <wp:positionV relativeFrom="paragraph">
                        <wp:posOffset>57150</wp:posOffset>
                      </wp:positionV>
                      <wp:extent cx="828675" cy="300038"/>
                      <wp:effectExtent l="0" t="0" r="9525" b="5080"/>
                      <wp:wrapNone/>
                      <wp:docPr id="53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3000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01B65E" w14:textId="23BDF560" w:rsidR="002034EE" w:rsidRDefault="002034EE">
                                  <w:r>
                                    <w:t>Ack:701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99594" id="文本框 53" o:spid="_x0000_s1051" type="#_x0000_t202" style="position:absolute;margin-left:139.3pt;margin-top:4.5pt;width:65.25pt;height:23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xZMQIAAFsEAAAOAAAAZHJzL2Uyb0RvYy54bWysVE2P2yAQvVfqf0DcGzufm1pxVmlWqSqt&#10;dlfKVnsmGBIkzFAgsdNf3wHnq9ueql7wDDM8Zt48PLtva00OwnkFpqT9Xk6JMBwqZbYl/f66+jSl&#10;xAdmKqbBiJIehaf3848fZo0txAB2oCvhCIIYXzS2pLsQbJFlnu9EzXwPrDAYlOBqFtB126xyrEH0&#10;WmeDPJ9kDbjKOuDCe9x96IJ0nvClFDw8S+lFILqkWFtIq0vrJq7ZfMaKrWN2p/ipDPYPVdRMGbz0&#10;AvXAAiN7p/6AqhV34EGGHoc6AykVF6kH7Kafv+tmvWNWpF6QHG8vNPn/B8ufDmv74khov0CLA4yE&#10;NNYXHjdjP610dfxipQTjSOHxQptoA+G4OR1MJ3djSjiGhnmeD6cRJbsets6HrwJqEo2SOpxKIosd&#10;Hn3oUs8p8S4PWlUrpXVyohLEUjtyYDhDHVKJCP5bljakKelkOM4TsIF4vEPWBmu5thSt0G5aoqqS&#10;DsbnfjdQHZEGB51CvOUrhcU+Mh9emENJYOco8/CMi9SAl8HJomQH7uff9mM+TgqjlDQosZL6H3vm&#10;BCX6m8EZfu6PRlGTyRmN7wbouNvI5jZi9vUSkIE+PijLkxnzgz6b0kH9hq9hEW/FEDMc7y5pOJvL&#10;0AkfXxMXi0VKQhVaFh7N2vIIHRmPo3ht35izp3kFHPQTnMXIindj63LjSQOLfQCp0kwj0R2rJ/5R&#10;wUkVp9cWn8itn7Ku/4T5LwAAAP//AwBQSwMEFAAGAAgAAAAhAKvBgzHhAAAACAEAAA8AAABkcnMv&#10;ZG93bnJldi54bWxMj81OwzAQhO9IvIO1SFwQddrQtA3ZVAjxI3GjaUHc3HhJImI7it0kvD3LCY6j&#10;Gc18k20n04qBet84izCfRSDIlk43tkLYF4/XaxA+KKtV6ywhfJOHbX5+lqlUu9G+0rALleAS61OF&#10;UIfQpVL6siaj/Mx1ZNn7dL1RgWVfSd2rkctNKxdRlEijGssLterovqbya3cyCB9X1fuLn54OY7yM&#10;u4fnoVi96QLx8mK6uwURaAp/YfjFZ3TImenoTlZ70SIsVuuEowgbvsT+TbSZgzgiLJMYZJ7J/wfy&#10;HwAAAP//AwBQSwECLQAUAAYACAAAACEAtoM4kv4AAADhAQAAEwAAAAAAAAAAAAAAAAAAAAAAW0Nv&#10;bnRlbnRfVHlwZXNdLnhtbFBLAQItABQABgAIAAAAIQA4/SH/1gAAAJQBAAALAAAAAAAAAAAAAAAA&#10;AC8BAABfcmVscy8ucmVsc1BLAQItABQABgAIAAAAIQB+XNxZMQIAAFsEAAAOAAAAAAAAAAAAAAAA&#10;AC4CAABkcnMvZTJvRG9jLnhtbFBLAQItABQABgAIAAAAIQCrwYMx4QAAAAgBAAAPAAAAAAAAAAAA&#10;AAAAAIsEAABkcnMvZG93bnJldi54bWxQSwUGAAAAAAQABADzAAAAmQUAAAAA&#10;" fillcolor="white [3201]" stroked="f" strokeweight=".5pt">
                      <v:textbox>
                        <w:txbxContent>
                          <w:p w14:paraId="0A01B65E" w14:textId="23BDF560" w:rsidR="002034EE" w:rsidRDefault="002034EE">
                            <w:r>
                              <w:t>Ack:701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8C07CA" w14:textId="253A863B" w:rsidR="00446766" w:rsidRDefault="00FD3777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E56230"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E504F5" wp14:editId="6715F088">
                      <wp:simplePos x="0" y="0"/>
                      <wp:positionH relativeFrom="column">
                        <wp:posOffset>889317</wp:posOffset>
                      </wp:positionH>
                      <wp:positionV relativeFrom="paragraph">
                        <wp:posOffset>192723</wp:posOffset>
                      </wp:positionV>
                      <wp:extent cx="2481580" cy="0"/>
                      <wp:effectExtent l="38100" t="76200" r="0" b="95250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1BD1A" id="直接箭头连接符 45" o:spid="_x0000_s1026" type="#_x0000_t32" style="position:absolute;left:0;text-align:left;margin-left:70pt;margin-top:15.2pt;width:195.4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n94QEAAK4DAAAOAAAAZHJzL2Uyb0RvYy54bWysU8uOEzEQvCPxD5bvZJKIoGyUyR4SFg48&#10;VmL5gF4/Zix53JbbZJK/p+1JwgI3xBwsu3u6XNVd3t6fBi+OJpHD0MrFbC6FCQq1C10rvz89vFlL&#10;QRmCBo/BtPJsSN7vXr/ajnFjltij1yYJBgm0GWMr+5zjpmlI9WYAmmE0gZMW0wCZj6lrdIKR0Qff&#10;LOfzd82ISceEyhBx9DAl5a7iW2tU/motmSx8K5lbrmuq63NZm90WNl2C2Dt1oQH/wGIAF/jSG9QB&#10;Mogfyf0FNTiVkNDmmcKhQWudMlUDq1nM/1DzrYdoqhZuDsVbm+j/waovx314TNyGMdKG4mMqKk42&#10;DcJ6Fz/yTKsuZipOtW3nW9vMKQvFweXb9WK15u6qa66ZIApUTJQ/GBxE2bSScgLX9XmPIfBwME3w&#10;cPxEmUlw4bWgFAd8cN7XGfkgxlberZYrvgfYKdZD5u0QNaOGTgrwHVtQ5VQJE3qnS3XBoTPtfRJH&#10;YBeweTSOT0xeCg+UOcGK6jcV9qDN9OvdisOTRQjyZ9RTeDG/xpnuBF2Z/3ZlkXEA6qeSmpqQMjj/&#10;PmiRz5HfQ04OQudNyTGaD4Wuqca9dOTXXMruGfW5jqspJzZFLbsYuLju5Zn3L5/Z7icAAAD//wMA&#10;UEsDBBQABgAIAAAAIQDJwCJ43gAAAAkBAAAPAAAAZHJzL2Rvd25yZXYueG1sTI/NTsMwEITvSH0H&#10;a5G4IGrTH1SFOFUFFE5VRSh3N16SqPE6it02eXsWcWiPMzuanS9d9q4RJ+xC7UnD41iBQCq8ranU&#10;sPtaPyxAhGjImsYTahgwwDIb3aQmsf5Mn3jKYym4hEJiNFQxtomUoajQmTD2LRLffnznTGTZldJ2&#10;5szlrpETpZ6kMzXxh8q0+FJhcciPTsNrvp2vv+93/WQoPjb5++KwpeFN67vbfvUMImIfL2H4m8/T&#10;IeNNe38kG0TDeqaYJWqYqhkIDsyniln2/4bMUnlNkP0CAAD//wMAUEsBAi0AFAAGAAgAAAAhALaD&#10;OJL+AAAA4QEAABMAAAAAAAAAAAAAAAAAAAAAAFtDb250ZW50X1R5cGVzXS54bWxQSwECLQAUAAYA&#10;CAAAACEAOP0h/9YAAACUAQAACwAAAAAAAAAAAAAAAAAvAQAAX3JlbHMvLnJlbHNQSwECLQAUAAYA&#10;CAAAACEAgyF5/eEBAACuAwAADgAAAAAAAAAAAAAAAAAuAgAAZHJzL2Uyb0RvYy54bWxQSwECLQAU&#10;AAYACAAAACEAycAieN4AAAAJAQAADwAAAAAAAAAAAAAAAAA7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  <w:p w14:paraId="289028BA" w14:textId="4105FBC1" w:rsidR="00446766" w:rsidRDefault="002034EE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D97F70D" wp14:editId="4FB987CB">
                      <wp:simplePos x="0" y="0"/>
                      <wp:positionH relativeFrom="column">
                        <wp:posOffset>1626553</wp:posOffset>
                      </wp:positionH>
                      <wp:positionV relativeFrom="paragraph">
                        <wp:posOffset>79693</wp:posOffset>
                      </wp:positionV>
                      <wp:extent cx="1314450" cy="347662"/>
                      <wp:effectExtent l="0" t="0" r="0" b="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3476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86A0B" w14:textId="017625C4" w:rsidR="002034EE" w:rsidRDefault="002034EE">
                                  <w:r>
                                    <w:t>Seq</w:t>
                                  </w:r>
                                  <w:r w:rsidR="008D698F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 w:rsidR="008D698F">
                                    <w:t>01-800,ack:x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7F70D" id="文本框 55" o:spid="_x0000_s1052" type="#_x0000_t202" style="position:absolute;margin-left:128.1pt;margin-top:6.3pt;width:103.5pt;height:2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PULwIAAFwEAAAOAAAAZHJzL2Uyb0RvYy54bWysVEtv2zAMvg/YfxB0X5xX086IU2QpMgwI&#10;2gJp0bMiS7EAWdQkJXb260fJea3dadhFJkWKj48fPb1va032wnkFpqCDXp8SYTiUymwL+vqy/HJH&#10;iQ/MlEyDEQU9CE/vZ58/TRubiyFUoEvhCAYxPm9sQasQbJ5lnleiZr4HVhg0SnA1C6i6bVY61mD0&#10;WmfDfn+SNeBK64AL7/H2oTPSWYovpeDhSUovAtEFxdpCOl06N/HMZlOWbx2zleLHMtg/VFEzZTDp&#10;OdQDC4zsnPoQqlbcgQcZehzqDKRUXKQesJtB/10364pZkXpBcLw9w+T/X1j+uF/bZ0dC+w1aHGAE&#10;pLE+93gZ+2mlq+MXKyVoRwgPZ9hEGwiPj0aD8fgGTRxto/HtZDKMYbLLa+t8+C6gJlEoqMOxJLTY&#10;fuVD53pyick8aFUuldZJiVQQC+3InuEQdUg1YvA/vLQhTUEnIywjPjIQn3eRtcFaLj1FKbSblqiy&#10;oMPJqeENlAfEwUFHEW/5UmGxK+bDM3PICewPeR6e8JAaMBkcJUoqcL/+dh/9cVRopaRBjhXU/9wx&#10;JyjRPwwO8SviFkmZlPHN7RAVd23ZXFvMrl4AIjDAjbI8idE/6JMoHdRvuA7zmBVNzHDMXdBwEheh&#10;Yz6uExfzeXJCGloWVmZteQwdwYujeGnfmLPHeQWc9COc2Mjyd2PrfDvY57sAUqWZRqA7VI/4I4UT&#10;K47rFnfkWk9el5/C7DcAAAD//wMAUEsDBBQABgAIAAAAIQDLho323wAAAAkBAAAPAAAAZHJzL2Rv&#10;d25yZXYueG1sTI9NT4QwEIbvJv6HZky8GLcIbtcgZWOMH4k3Fz/irUtHINIpoV3Af+940uPM++Sd&#10;Z4rt4nox4Rg6TxouVgkIpNrbjhoNL9X9+RWIEA1Z03tCDd8YYFseHxUmt36mZ5x2sRFcQiE3GtoY&#10;h1zKULfoTFj5AYmzTz86E3kcG2lHM3O562WaJEo60xFfaM2Aty3WX7uD0/Bx1rw/heXhdc7W2XD3&#10;OFWbN1tpfXqy3FyDiLjEPxh+9VkdSnba+wPZIHoN6VqljHKQKhAMXKqMF3sNapOBLAv5/4PyBwAA&#10;//8DAFBLAQItABQABgAIAAAAIQC2gziS/gAAAOEBAAATAAAAAAAAAAAAAAAAAAAAAABbQ29udGVu&#10;dF9UeXBlc10ueG1sUEsBAi0AFAAGAAgAAAAhADj9If/WAAAAlAEAAAsAAAAAAAAAAAAAAAAALwEA&#10;AF9yZWxzLy5yZWxzUEsBAi0AFAAGAAgAAAAhAHht09QvAgAAXAQAAA4AAAAAAAAAAAAAAAAALgIA&#10;AGRycy9lMm9Eb2MueG1sUEsBAi0AFAAGAAgAAAAhAMuGjfbfAAAACQEAAA8AAAAAAAAAAAAAAAAA&#10;iQQAAGRycy9kb3ducmV2LnhtbFBLBQYAAAAABAAEAPMAAACVBQAAAAA=&#10;" fillcolor="white [3201]" stroked="f" strokeweight=".5pt">
                      <v:textbox>
                        <w:txbxContent>
                          <w:p w14:paraId="52F86A0B" w14:textId="017625C4" w:rsidR="002034EE" w:rsidRDefault="002034EE">
                            <w:r>
                              <w:t>Seq</w:t>
                            </w:r>
                            <w:r w:rsidR="008D698F"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8D698F">
                              <w:t>01-800,ack:x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AE067F" w14:textId="3D5C2C82" w:rsidR="00446766" w:rsidRDefault="00446766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485B7F42" w14:textId="24DDDB53" w:rsidR="00446766" w:rsidRDefault="008D698F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E33C236" wp14:editId="1B9B504A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112395</wp:posOffset>
                      </wp:positionV>
                      <wp:extent cx="690245" cy="300037"/>
                      <wp:effectExtent l="0" t="0" r="0" b="508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245" cy="3000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776AA9" w14:textId="60F4A10D" w:rsidR="008D698F" w:rsidRDefault="008D698F">
                                  <w:r>
                                    <w:t>Ack:901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3C236" id="文本框 57" o:spid="_x0000_s1053" type="#_x0000_t202" style="position:absolute;margin-left:144.2pt;margin-top:8.85pt;width:54.35pt;height:23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JEMAIAAFsEAAAOAAAAZHJzL2Uyb0RvYy54bWysVE1v2zAMvQ/YfxB0X+x8tasRp8hSZBgQ&#10;tAXSoWdFlmIBsqhJSuzs14+Skybrdhp2kUmReiIfnzy77xpNDsJ5Baakw0FOiTAcKmV2Jf3+svr0&#10;mRIfmKmYBiNKehSe3s8/fpi1thAjqEFXwhEEMb5obUnrEGyRZZ7XomF+AFYYDEpwDQvoul1WOdYi&#10;eqOzUZ7fZC24yjrgwnvcfeiDdJ7wpRQ8PEnpRSC6pFhbSKtL6zau2XzGip1jtlb8VAb7hyoapgxe&#10;+gb1wAIje6f+gGoUd+BBhgGHJgMpFRepB+xmmL/rZlMzK1IvSI63bzT5/wfLHw8b++xI6L5AhwOM&#10;hLTWFx43Yz+ddE38YqUE40jh8Y020QXCcfPmLh9NppRwDI3zPB/fRpTsctg6H74KaEg0SupwKoks&#10;dlj70KeeU+JdHrSqVkrr5EQliKV25MBwhjqkEhH8tyxtSIuFjKd5AjYQj/fI2mAtl5aiFbptR1RV&#10;0lGqNG5toToiDQ56hXjLVwqLXTMfnplDSWDnKPPwhIvUgJfByaKkBvfzb/sxHyeFUUpalFhJ/Y89&#10;c4IS/c3gDO+Gk0nUZHIm09sROu46sr2OmH2zBGRgiA/K8mTG/KDPpnTQvOJrWMRbMcQMx7tLGs7m&#10;MvTCx9fExWKRklCFloW12VgeoSPjcRQv3Stz9jSvgIN+hLMYWfFubH1uPGlgsQ8gVZrphdUT/6jg&#10;pIrTa4tP5NpPWZd/wvwXAAAA//8DAFBLAwQUAAYACAAAACEAleeJj+EAAAAJAQAADwAAAGRycy9k&#10;b3ducmV2LnhtbEyPy07DMBBF90j8gzVIbBB12pQmDXEqhHhI7Gh4iJ0bD0lEPI5iNwl/z7CC5ege&#10;3Xsm3822EyMOvnWkYLmIQCBVzrRUK3gp7y9TED5oMrpzhAq+0cOuOD3JdWbcRM847kMtuIR8phU0&#10;IfSZlL5q0Gq/cD0SZ59usDrwOdTSDHrictvJVRRtpNUt8UKje7xtsPraH62Cj4v6/cnPD69TfBX3&#10;d49jmbyZUqnzs/nmGkTAOfzB8KvP6lCw08EdyXjRKVil6ZpRDpIEBAPxNlmCOCjYrLcgi1z+/6D4&#10;AQAA//8DAFBLAQItABQABgAIAAAAIQC2gziS/gAAAOEBAAATAAAAAAAAAAAAAAAAAAAAAABbQ29u&#10;dGVudF9UeXBlc10ueG1sUEsBAi0AFAAGAAgAAAAhADj9If/WAAAAlAEAAAsAAAAAAAAAAAAAAAAA&#10;LwEAAF9yZWxzLy5yZWxzUEsBAi0AFAAGAAgAAAAhAG82gkQwAgAAWwQAAA4AAAAAAAAAAAAAAAAA&#10;LgIAAGRycy9lMm9Eb2MueG1sUEsBAi0AFAAGAAgAAAAhAJXniY/hAAAACQEAAA8AAAAAAAAAAAAA&#10;AAAAigQAAGRycy9kb3ducmV2LnhtbFBLBQYAAAAABAAEAPMAAACYBQAAAAA=&#10;" fillcolor="white [3201]" stroked="f" strokeweight=".5pt">
                      <v:textbox>
                        <w:txbxContent>
                          <w:p w14:paraId="55776AA9" w14:textId="60F4A10D" w:rsidR="008D698F" w:rsidRDefault="008D698F">
                            <w:r>
                              <w:t>Ack:901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DAFA2EB" wp14:editId="3063DCAF">
                      <wp:simplePos x="0" y="0"/>
                      <wp:positionH relativeFrom="column">
                        <wp:posOffset>912177</wp:posOffset>
                      </wp:positionH>
                      <wp:positionV relativeFrom="paragraph">
                        <wp:posOffset>30797</wp:posOffset>
                      </wp:positionV>
                      <wp:extent cx="2485707" cy="0"/>
                      <wp:effectExtent l="0" t="76200" r="10160" b="9525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57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1F546" id="直接箭头连接符 54" o:spid="_x0000_s1026" type="#_x0000_t32" style="position:absolute;left:0;text-align:left;margin-left:71.8pt;margin-top:2.4pt;width:195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B1uAEAAL8DAAAOAAAAZHJzL2Uyb0RvYy54bWysU9uO0zAQfUfiHyy/06QVsKuo6T50gRcE&#10;K1g+wOuMEwvfNDZN8veMnTZFXCSEeJn4MmfmnOPJ/m6yhp0Ao/au5dtNzRk46Tvt+pZ/eXz74paz&#10;mITrhPEOWj5D5HeH58/2Y2hg5wdvOkBGRVxsxtDyIaXQVFWUA1gRNz6Ao0vl0YpEW+yrDsVI1a2p&#10;dnX9uho9dgG9hBjp9H655IdSXymQ6aNSERIzLSduqUQs8SnH6rAXTY8iDFqeaYh/YGGFdtR0LXUv&#10;kmDfUP9SymqJPnqVNtLbyiulJRQNpGZb/6Tm8yACFC1kTgyrTfH/lZUfTkf3gGTDGGITwwNmFZNC&#10;m7/Ej03FrHk1C6bEJB3uXt6+uqlvOJOXu+oKDBjTO/CW5UXLY0Kh+yEdvXP0JB63xSxxeh8TtSbg&#10;BZC7GpdjEtq8cR1Lc6C5SaiF6w3kB6P0nFJdGZdVmg0s8E+gmO6I49KmDBMcDbKToDHovm7XKpSZ&#10;IUobs4Lqwu2PoHNuhkEZsL8Frtmlo3dpBVrtPP6ua5ouVNWSf1G9aM2yn3w3l/crdtCUFH/OE53H&#10;8Md9gV//u8N3AAAA//8DAFBLAwQUAAYACAAAACEAQ9y8x9kAAAAHAQAADwAAAGRycy9kb3ducmV2&#10;LnhtbEyPzU7DMBCE70i8g7VIXCpqlyQVCXEqFAlxbuEBNrFJIvyT2m6bvj0LFziOZjTzTb1brGFn&#10;HeLknYTNWgDTrvdqcoOEj/fXhydgMaFTaLzTEq46wq65vamxUv7i9vp8SAOjEhcrlDCmNFecx37U&#10;FuPaz9qR9+mDxUQyDFwFvFC5NfxRiC23ODlaGHHW7aj7r8PJSti3ebe5hlYUb0aUx9WxXGVYSnl/&#10;t7w8A0t6SX9h+MEndGiIqfMnpyIzpPNsS1EJOT0gv8gK+tb9at7U/D9/8w0AAP//AwBQSwECLQAU&#10;AAYACAAAACEAtoM4kv4AAADhAQAAEwAAAAAAAAAAAAAAAAAAAAAAW0NvbnRlbnRfVHlwZXNdLnht&#10;bFBLAQItABQABgAIAAAAIQA4/SH/1gAAAJQBAAALAAAAAAAAAAAAAAAAAC8BAABfcmVscy8ucmVs&#10;c1BLAQItABQABgAIAAAAIQDLQIB1uAEAAL8DAAAOAAAAAAAAAAAAAAAAAC4CAABkcnMvZTJvRG9j&#10;LnhtbFBLAQItABQABgAIAAAAIQBD3LzH2QAAAAcBAAAPAAAAAAAAAAAAAAAAABI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71AEB13B" w14:textId="55D21A72" w:rsidR="00446766" w:rsidRDefault="00446766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5A73B3C8" w14:textId="42A07CC2" w:rsidR="00446766" w:rsidRDefault="008D698F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E6F7874" wp14:editId="0215E917">
                      <wp:simplePos x="0" y="0"/>
                      <wp:positionH relativeFrom="column">
                        <wp:posOffset>883603</wp:posOffset>
                      </wp:positionH>
                      <wp:positionV relativeFrom="paragraph">
                        <wp:posOffset>16193</wp:posOffset>
                      </wp:positionV>
                      <wp:extent cx="2481580" cy="0"/>
                      <wp:effectExtent l="38100" t="76200" r="0" b="95250"/>
                      <wp:wrapNone/>
                      <wp:docPr id="56" name="直接箭头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15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3D32A" id="直接箭头连接符 56" o:spid="_x0000_s1026" type="#_x0000_t32" style="position:absolute;left:0;text-align:left;margin-left:69.6pt;margin-top:1.3pt;width:195.4pt;height:0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bSvwEAAMkDAAAOAAAAZHJzL2Uyb0RvYy54bWysU8mO2zAMvRfoPwi6N3aCtg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e7lfvtqT92V17dqochUISZ8B96yfGh5wih0P+DJO0fD8XGh&#10;F+cPCUkEAa+ADDYuRxTavHEdwznQBmHUwvUG8ugoPadUD9rLCWcDC/wzKKY70riUKWsFJxPZWdBC&#10;dN+3KwtlZojSxqygulj/J+iSm2FQVu1/gWt2qegdrkCrnY9/q4rTVapa8q+uF6/Z9r3v5jLJ0g7a&#10;l9Kfy27nhfz1u8Af/sDjTwAAAP//AwBQSwMEFAAGAAgAAAAhAJHh5YDbAAAABwEAAA8AAABkcnMv&#10;ZG93bnJldi54bWxMj8FOwzAQRO9I/QdrK3GjThNa0RCnqir1CBItB7i58eIE4nVku23g61m4wPFp&#10;RrNvq/XoenHGEDtPCuazDARS401HVsHzYXdzByImTUb3nlDBJ0ZY15OrSpfGX+gJz/tkBY9QLLWC&#10;NqWhlDI2LTodZ35A4uzNB6cTY7DSBH3hcdfLPMuW0umO+EKrB9y22HzsT07BQ3I2uNVid2stFa/v&#10;8bB9efxS6no6bu5BJBzTXxl+9FkdanY6+hOZKHrmYpVzVUG+BMH5osj4t+Mvy7qS//3rbwAAAP//&#10;AwBQSwECLQAUAAYACAAAACEAtoM4kv4AAADhAQAAEwAAAAAAAAAAAAAAAAAAAAAAW0NvbnRlbnRf&#10;VHlwZXNdLnhtbFBLAQItABQABgAIAAAAIQA4/SH/1gAAAJQBAAALAAAAAAAAAAAAAAAAAC8BAABf&#10;cmVscy8ucmVsc1BLAQItABQABgAIAAAAIQCFKQbSvwEAAMkDAAAOAAAAAAAAAAAAAAAAAC4CAABk&#10;cnMvZTJvRG9jLnhtbFBLAQItABQABgAIAAAAIQCR4eWA2wAAAAcBAAAPAAAAAAAAAAAAAAAAABk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51FE0D20" w14:textId="77777777" w:rsidR="00446766" w:rsidRPr="00524407" w:rsidRDefault="00446766" w:rsidP="00524407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55F2D198" w14:textId="0FAE68E9" w:rsidR="0023084D" w:rsidRPr="003A3015" w:rsidRDefault="0023084D" w:rsidP="0023084D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b/>
                <w:color w:val="FF0000"/>
                <w:sz w:val="36"/>
                <w:szCs w:val="36"/>
              </w:rPr>
            </w:pPr>
            <w:r w:rsidRPr="003A3015">
              <w:rPr>
                <w:rFonts w:ascii="楷体" w:eastAsia="楷体" w:hAnsi="楷体" w:hint="eastAsia"/>
                <w:b/>
                <w:color w:val="FF0000"/>
                <w:sz w:val="36"/>
                <w:szCs w:val="36"/>
              </w:rPr>
              <w:t>实验结论和实验心得</w:t>
            </w:r>
          </w:p>
          <w:p w14:paraId="65AA337B" w14:textId="314FB8E7" w:rsidR="001979AA" w:rsidRDefault="001979AA" w:rsidP="0023084D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问题和解决</w:t>
            </w:r>
            <w:r w:rsidR="00DF49B2">
              <w:rPr>
                <w:rFonts w:ascii="楷体" w:eastAsia="楷体" w:hAnsi="楷体" w:hint="eastAsia"/>
                <w:b/>
                <w:sz w:val="32"/>
                <w:szCs w:val="32"/>
              </w:rPr>
              <w:t>方案</w:t>
            </w:r>
          </w:p>
          <w:p w14:paraId="30FB5ACF" w14:textId="241C1DA6" w:rsidR="0023084D" w:rsidRPr="001979AA" w:rsidRDefault="0023084D" w:rsidP="0023084D">
            <w:pPr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 w:rsidRPr="001979AA">
              <w:rPr>
                <w:rFonts w:ascii="楷体" w:eastAsia="楷体" w:hAnsi="楷体" w:hint="eastAsia"/>
                <w:b/>
                <w:sz w:val="28"/>
                <w:szCs w:val="28"/>
              </w:rPr>
              <w:t>问题</w:t>
            </w:r>
            <w:r w:rsidR="001979AA" w:rsidRPr="001979AA">
              <w:rPr>
                <w:rFonts w:ascii="楷体" w:eastAsia="楷体" w:hAnsi="楷体" w:hint="eastAsia"/>
                <w:b/>
                <w:sz w:val="28"/>
                <w:szCs w:val="28"/>
              </w:rPr>
              <w:t>1</w:t>
            </w:r>
          </w:p>
          <w:p w14:paraId="06988598" w14:textId="326CC5C6" w:rsidR="0023084D" w:rsidRPr="001979AA" w:rsidRDefault="0023084D" w:rsidP="001979AA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1979AA">
              <w:rPr>
                <w:rFonts w:ascii="楷体" w:eastAsia="楷体" w:hAnsi="楷体" w:hint="eastAsia"/>
                <w:bCs/>
                <w:sz w:val="24"/>
                <w:szCs w:val="24"/>
              </w:rPr>
              <w:t>我的是I</w:t>
            </w:r>
            <w:r w:rsidRPr="001979AA">
              <w:rPr>
                <w:rFonts w:ascii="楷体" w:eastAsia="楷体" w:hAnsi="楷体"/>
                <w:bCs/>
                <w:sz w:val="24"/>
                <w:szCs w:val="24"/>
              </w:rPr>
              <w:t>PV6</w:t>
            </w:r>
            <w:r w:rsidRPr="001979AA">
              <w:rPr>
                <w:rFonts w:ascii="楷体" w:eastAsia="楷体" w:hAnsi="楷体" w:hint="eastAsia"/>
                <w:bCs/>
                <w:sz w:val="24"/>
                <w:szCs w:val="24"/>
              </w:rPr>
              <w:t>，直接ping的话得到的是一个I</w:t>
            </w:r>
            <w:r w:rsidRPr="001979AA">
              <w:rPr>
                <w:rFonts w:ascii="楷体" w:eastAsia="楷体" w:hAnsi="楷体"/>
                <w:bCs/>
                <w:sz w:val="24"/>
                <w:szCs w:val="24"/>
              </w:rPr>
              <w:t>PV6</w:t>
            </w:r>
            <w:r w:rsidRPr="001979AA">
              <w:rPr>
                <w:rFonts w:ascii="楷体" w:eastAsia="楷体" w:hAnsi="楷体" w:hint="eastAsia"/>
                <w:bCs/>
                <w:sz w:val="24"/>
                <w:szCs w:val="24"/>
              </w:rPr>
              <w:t>的报文，格式与我们需要的I</w:t>
            </w:r>
            <w:r w:rsidRPr="001979AA">
              <w:rPr>
                <w:rFonts w:ascii="楷体" w:eastAsia="楷体" w:hAnsi="楷体"/>
                <w:bCs/>
                <w:sz w:val="24"/>
                <w:szCs w:val="24"/>
              </w:rPr>
              <w:t>PV4</w:t>
            </w:r>
            <w:r w:rsidRPr="001979AA">
              <w:rPr>
                <w:rFonts w:ascii="楷体" w:eastAsia="楷体" w:hAnsi="楷体" w:hint="eastAsia"/>
                <w:bCs/>
                <w:sz w:val="24"/>
                <w:szCs w:val="24"/>
              </w:rPr>
              <w:t>的很不一样，实验无法进行</w:t>
            </w:r>
            <w:r w:rsidR="001979AA" w:rsidRPr="001979AA">
              <w:rPr>
                <w:rFonts w:ascii="楷体" w:eastAsia="楷体" w:hAnsi="楷体" w:hint="eastAsia"/>
                <w:bCs/>
                <w:sz w:val="24"/>
                <w:szCs w:val="24"/>
              </w:rPr>
              <w:t>。</w:t>
            </w:r>
          </w:p>
          <w:p w14:paraId="44475EBE" w14:textId="588403D7" w:rsidR="0023084D" w:rsidRPr="001979AA" w:rsidRDefault="001979AA" w:rsidP="001979AA">
            <w:pPr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 w:rsidRPr="001979AA">
              <w:rPr>
                <w:rFonts w:ascii="楷体" w:eastAsia="楷体" w:hAnsi="楷体" w:hint="eastAsia"/>
                <w:b/>
                <w:sz w:val="28"/>
                <w:szCs w:val="28"/>
              </w:rPr>
              <w:t>解决</w:t>
            </w:r>
          </w:p>
          <w:p w14:paraId="7D067917" w14:textId="602CB310" w:rsidR="00CE1782" w:rsidRDefault="001979AA" w:rsidP="00E420FD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通过查找资料，我了解到用“ping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 xml:space="preserve"> -4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”就能强制性传输I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PV4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的报文，从而得到合法的材料，</w:t>
            </w:r>
            <w:r w:rsidR="00D724B1">
              <w:rPr>
                <w:rFonts w:ascii="楷体" w:eastAsia="楷体" w:hAnsi="楷体" w:hint="eastAsia"/>
                <w:bCs/>
                <w:sz w:val="24"/>
                <w:szCs w:val="24"/>
              </w:rPr>
              <w:t>实验得以进行</w:t>
            </w:r>
          </w:p>
          <w:p w14:paraId="16414F6D" w14:textId="6BC37EA2" w:rsidR="000819F7" w:rsidRDefault="000819F7" w:rsidP="00E420FD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45DDF467" w14:textId="3E9F9E70" w:rsidR="000819F7" w:rsidRPr="003747F9" w:rsidRDefault="003747F9" w:rsidP="00E420FD">
            <w:pPr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 w:rsidRPr="003747F9">
              <w:rPr>
                <w:rFonts w:ascii="楷体" w:eastAsia="楷体" w:hAnsi="楷体" w:hint="eastAsia"/>
                <w:b/>
                <w:sz w:val="28"/>
                <w:szCs w:val="28"/>
              </w:rPr>
              <w:t>问题</w:t>
            </w: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2</w:t>
            </w:r>
          </w:p>
          <w:p w14:paraId="2CF4669A" w14:textId="1432AEDD" w:rsidR="003747F9" w:rsidRDefault="003747F9" w:rsidP="00E420FD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ing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 xml:space="preserve"> -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l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 xml:space="preserve"> 8000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时，</w:t>
            </w:r>
            <w:r w:rsidR="008C347A">
              <w:rPr>
                <w:rFonts w:ascii="楷体" w:eastAsia="楷体" w:hAnsi="楷体" w:hint="eastAsia"/>
                <w:bCs/>
                <w:sz w:val="24"/>
                <w:szCs w:val="24"/>
              </w:rPr>
              <w:t>尝试了很多个网站，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总是提示“请求超时”，</w:t>
            </w:r>
            <w:r w:rsidR="008C347A">
              <w:rPr>
                <w:rFonts w:ascii="楷体" w:eastAsia="楷体" w:hAnsi="楷体" w:hint="eastAsia"/>
                <w:bCs/>
                <w:sz w:val="24"/>
                <w:szCs w:val="24"/>
              </w:rPr>
              <w:t>均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无法ping通</w:t>
            </w:r>
          </w:p>
          <w:p w14:paraId="213FDDB6" w14:textId="7D5F5510" w:rsidR="008C347A" w:rsidRPr="008C347A" w:rsidRDefault="008C347A" w:rsidP="00E420FD">
            <w:pPr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 w:rsidRPr="008C347A">
              <w:rPr>
                <w:rFonts w:ascii="楷体" w:eastAsia="楷体" w:hAnsi="楷体" w:hint="eastAsia"/>
                <w:b/>
                <w:sz w:val="28"/>
                <w:szCs w:val="28"/>
              </w:rPr>
              <w:t>解决</w:t>
            </w:r>
          </w:p>
          <w:p w14:paraId="0D6801D3" w14:textId="6A5F2734" w:rsidR="008C347A" w:rsidRDefault="008C347A" w:rsidP="00E420FD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改为ping路由器</w:t>
            </w:r>
            <w:r w:rsidRPr="008C347A">
              <w:rPr>
                <w:rFonts w:ascii="楷体" w:eastAsia="楷体" w:hAnsi="楷体"/>
                <w:bCs/>
                <w:sz w:val="24"/>
                <w:szCs w:val="24"/>
              </w:rPr>
              <w:t>192.168.1.1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，这样可以ping通</w:t>
            </w:r>
          </w:p>
          <w:p w14:paraId="5F6FE5D5" w14:textId="62D10474" w:rsidR="004E1A7A" w:rsidRDefault="004E1A7A" w:rsidP="00E420FD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4D876C58" w14:textId="1E2A897F" w:rsidR="0032248F" w:rsidRPr="003747F9" w:rsidRDefault="0032248F" w:rsidP="0032248F">
            <w:pPr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 w:rsidRPr="003747F9">
              <w:rPr>
                <w:rFonts w:ascii="楷体" w:eastAsia="楷体" w:hAnsi="楷体" w:hint="eastAsia"/>
                <w:b/>
                <w:sz w:val="28"/>
                <w:szCs w:val="28"/>
              </w:rPr>
              <w:t>问题</w:t>
            </w: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3</w:t>
            </w:r>
          </w:p>
          <w:p w14:paraId="5F543938" w14:textId="60FE8309" w:rsidR="0032248F" w:rsidRDefault="0032248F" w:rsidP="003224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做D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时，用</w:t>
            </w:r>
            <w:proofErr w:type="spellStart"/>
            <w:r w:rsidRPr="0032248F">
              <w:rPr>
                <w:rFonts w:ascii="楷体" w:eastAsia="楷体" w:hAnsi="楷体"/>
                <w:bCs/>
                <w:sz w:val="24"/>
                <w:szCs w:val="24"/>
              </w:rPr>
              <w:t>udp</w:t>
            </w:r>
            <w:proofErr w:type="spellEnd"/>
            <w:r w:rsidRPr="0032248F">
              <w:rPr>
                <w:rFonts w:ascii="楷体" w:eastAsia="楷体" w:hAnsi="楷体"/>
                <w:bCs/>
                <w:sz w:val="24"/>
                <w:szCs w:val="24"/>
              </w:rPr>
              <w:t xml:space="preserve"> port 67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过滤器过滤得不到任何结果</w:t>
            </w:r>
          </w:p>
          <w:p w14:paraId="3D23FD99" w14:textId="77777777" w:rsidR="0032248F" w:rsidRPr="008C347A" w:rsidRDefault="0032248F" w:rsidP="0032248F">
            <w:pPr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 w:rsidRPr="008C347A">
              <w:rPr>
                <w:rFonts w:ascii="楷体" w:eastAsia="楷体" w:hAnsi="楷体" w:hint="eastAsia"/>
                <w:b/>
                <w:sz w:val="28"/>
                <w:szCs w:val="28"/>
              </w:rPr>
              <w:lastRenderedPageBreak/>
              <w:t>解决</w:t>
            </w:r>
          </w:p>
          <w:p w14:paraId="28C4B1C6" w14:textId="270F716A" w:rsidR="0032248F" w:rsidRDefault="0032248F" w:rsidP="0032248F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改为用D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过滤，可以得到很多D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HCP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的包，经比对，就是我们实验要用的那些包</w:t>
            </w:r>
          </w:p>
          <w:p w14:paraId="07A4BB73" w14:textId="227EF6DD" w:rsidR="004E1A7A" w:rsidRPr="0032248F" w:rsidRDefault="004E1A7A" w:rsidP="00E420FD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14:paraId="0CAF576D" w14:textId="77777777" w:rsidR="000819F7" w:rsidRDefault="000819F7" w:rsidP="00D50B19">
            <w:pPr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  <w:r w:rsidRPr="000819F7">
              <w:rPr>
                <w:rFonts w:ascii="楷体" w:eastAsia="楷体" w:hAnsi="楷体" w:hint="eastAsia"/>
                <w:b/>
                <w:sz w:val="32"/>
                <w:szCs w:val="32"/>
              </w:rPr>
              <w:t>实验心得</w:t>
            </w:r>
          </w:p>
          <w:p w14:paraId="3F8BB2C4" w14:textId="77777777" w:rsidR="00BB0CD5" w:rsidRDefault="003A3015" w:rsidP="00D50B1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通过</w:t>
            </w:r>
            <w:r w:rsidRPr="003A3015">
              <w:rPr>
                <w:rFonts w:ascii="楷体" w:eastAsia="楷体" w:hAnsi="楷体" w:hint="eastAsia"/>
                <w:bCs/>
                <w:sz w:val="24"/>
                <w:szCs w:val="24"/>
              </w:rPr>
              <w:t>实验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，我更进一步掌握了I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、I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CMP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DHCP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、A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RP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、T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等协议，对它们有了比较直观的认识</w:t>
            </w:r>
            <w:r w:rsidR="00BB0CD5">
              <w:rPr>
                <w:rFonts w:ascii="楷体" w:eastAsia="楷体" w:hAnsi="楷体" w:hint="eastAsia"/>
                <w:bCs/>
                <w:sz w:val="24"/>
                <w:szCs w:val="24"/>
              </w:rPr>
              <w:t>，感觉自己花的时间和精力没有白费，还是学到很多东西的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。</w:t>
            </w:r>
          </w:p>
          <w:p w14:paraId="0A82872F" w14:textId="46BC440E" w:rsidR="003A3015" w:rsidRDefault="003A3015" w:rsidP="00D50B1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用Wireshark</w:t>
            </w:r>
            <w:proofErr w:type="gramStart"/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做抓包真的</w:t>
            </w:r>
            <w:proofErr w:type="gramEnd"/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非常简单而方便，门槛非常低，让我能够一开始就沉浸在实验当中，而不会像其它学科的很多实验一样要花很多时间搭环境、做准备工作。从这一点上来说，我非常喜欢这个实验。</w:t>
            </w:r>
          </w:p>
          <w:p w14:paraId="63927223" w14:textId="77777777" w:rsidR="003A3015" w:rsidRDefault="003A3015" w:rsidP="00D50B1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此外，这个实验看上去条理清晰、操作简便，但其实是一个力气活。我从早上做到晚饭，一直做了7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t>-8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个小时，才做完这个实验。因为要填写的数据非常多，</w:t>
            </w:r>
            <w:r w:rsidRPr="003A3015">
              <w:rPr>
                <w:rFonts w:ascii="楷体" w:eastAsia="楷体" w:hAnsi="楷体" w:hint="eastAsia"/>
                <w:bCs/>
                <w:sz w:val="24"/>
                <w:szCs w:val="24"/>
              </w:rPr>
              <w:t>IP、ICMP、DHCP、ARP、TCP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每一个都要仔细分析它的组成，还是要下功夫，花费很多时间的</w:t>
            </w:r>
            <w:r w:rsidR="00BB0CD5">
              <w:rPr>
                <w:rFonts w:ascii="楷体" w:eastAsia="楷体" w:hAnsi="楷体" w:hint="eastAsia"/>
                <w:bCs/>
                <w:sz w:val="24"/>
                <w:szCs w:val="24"/>
              </w:rPr>
              <w:t>。而且在这个过程中，我深刻地发现自己对有关知识的掌握还是有欠缺，这个实验很好地帮我增长了这方面的知识。</w:t>
            </w:r>
          </w:p>
          <w:p w14:paraId="1F8E1D11" w14:textId="01B3789B" w:rsidR="00BB0CD5" w:rsidRPr="003A3015" w:rsidRDefault="00BB0CD5" w:rsidP="00D50B19">
            <w:pPr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最后，在实验中，我遇到了一些问题。通过查阅资料、请教同学等方式解决了它，增长了自己的自学能力。</w:t>
            </w:r>
          </w:p>
        </w:tc>
      </w:tr>
    </w:tbl>
    <w:p w14:paraId="07EAC1A3" w14:textId="77777777" w:rsidR="00CE1782" w:rsidRDefault="00CE1782" w:rsidP="00041C9C">
      <w:pPr>
        <w:jc w:val="left"/>
        <w:rPr>
          <w:szCs w:val="21"/>
        </w:rPr>
      </w:pPr>
    </w:p>
    <w:sectPr w:rsidR="00CE1782" w:rsidSect="006C1B73">
      <w:headerReference w:type="even" r:id="rId18"/>
      <w:headerReference w:type="default" r:id="rId19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8037" w14:textId="77777777" w:rsidR="00C806F1" w:rsidRDefault="00C806F1" w:rsidP="00CE1782">
      <w:r>
        <w:separator/>
      </w:r>
    </w:p>
  </w:endnote>
  <w:endnote w:type="continuationSeparator" w:id="0">
    <w:p w14:paraId="55D33277" w14:textId="77777777" w:rsidR="00C806F1" w:rsidRDefault="00C806F1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C6D58" w14:textId="77777777" w:rsidR="00C806F1" w:rsidRDefault="00C806F1" w:rsidP="00CE1782">
      <w:r>
        <w:separator/>
      </w:r>
    </w:p>
  </w:footnote>
  <w:footnote w:type="continuationSeparator" w:id="0">
    <w:p w14:paraId="48A6E3C1" w14:textId="77777777" w:rsidR="00C806F1" w:rsidRDefault="00C806F1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E518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8C84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5488"/>
    <w:multiLevelType w:val="hybridMultilevel"/>
    <w:tmpl w:val="D67AC196"/>
    <w:lvl w:ilvl="0" w:tplc="5DDC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C773F"/>
    <w:multiLevelType w:val="hybridMultilevel"/>
    <w:tmpl w:val="48FA0A6E"/>
    <w:lvl w:ilvl="0" w:tplc="B6BE38AA">
      <w:start w:val="1"/>
      <w:numFmt w:val="decimal"/>
      <w:lvlText w:val="%1）"/>
      <w:lvlJc w:val="left"/>
      <w:pPr>
        <w:ind w:left="443" w:hanging="4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E3E07"/>
    <w:multiLevelType w:val="hybridMultilevel"/>
    <w:tmpl w:val="2AB83326"/>
    <w:lvl w:ilvl="0" w:tplc="CDD2ABE0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B52EF4"/>
    <w:multiLevelType w:val="hybridMultilevel"/>
    <w:tmpl w:val="2674A744"/>
    <w:lvl w:ilvl="0" w:tplc="BD6EB4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6BAD72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B01F73"/>
    <w:multiLevelType w:val="hybridMultilevel"/>
    <w:tmpl w:val="46209160"/>
    <w:lvl w:ilvl="0" w:tplc="B6C2D6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5143154">
    <w:abstractNumId w:val="3"/>
  </w:num>
  <w:num w:numId="2" w16cid:durableId="90401079">
    <w:abstractNumId w:val="0"/>
  </w:num>
  <w:num w:numId="3" w16cid:durableId="1018971399">
    <w:abstractNumId w:val="4"/>
  </w:num>
  <w:num w:numId="4" w16cid:durableId="637683288">
    <w:abstractNumId w:val="2"/>
  </w:num>
  <w:num w:numId="5" w16cid:durableId="205554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02B3D"/>
    <w:rsid w:val="00020EB4"/>
    <w:rsid w:val="000245DA"/>
    <w:rsid w:val="00041C9C"/>
    <w:rsid w:val="000669AF"/>
    <w:rsid w:val="000819F7"/>
    <w:rsid w:val="00083304"/>
    <w:rsid w:val="000A217D"/>
    <w:rsid w:val="000B0E05"/>
    <w:rsid w:val="000D6B8F"/>
    <w:rsid w:val="00105B0B"/>
    <w:rsid w:val="00107794"/>
    <w:rsid w:val="0011792E"/>
    <w:rsid w:val="00122A86"/>
    <w:rsid w:val="00122F88"/>
    <w:rsid w:val="0012573E"/>
    <w:rsid w:val="00147232"/>
    <w:rsid w:val="0016564F"/>
    <w:rsid w:val="00180E48"/>
    <w:rsid w:val="001979AA"/>
    <w:rsid w:val="001A56A4"/>
    <w:rsid w:val="001D0206"/>
    <w:rsid w:val="0020131A"/>
    <w:rsid w:val="002034EE"/>
    <w:rsid w:val="00222B9C"/>
    <w:rsid w:val="0023084D"/>
    <w:rsid w:val="002326B6"/>
    <w:rsid w:val="00267504"/>
    <w:rsid w:val="002748AB"/>
    <w:rsid w:val="002907AE"/>
    <w:rsid w:val="002C3DD7"/>
    <w:rsid w:val="003056C2"/>
    <w:rsid w:val="0032248F"/>
    <w:rsid w:val="00337E84"/>
    <w:rsid w:val="00352EBE"/>
    <w:rsid w:val="00363DDE"/>
    <w:rsid w:val="003747F9"/>
    <w:rsid w:val="003907E2"/>
    <w:rsid w:val="003A3015"/>
    <w:rsid w:val="003E4200"/>
    <w:rsid w:val="003F2089"/>
    <w:rsid w:val="003F4CC5"/>
    <w:rsid w:val="003F6262"/>
    <w:rsid w:val="00434397"/>
    <w:rsid w:val="0044638F"/>
    <w:rsid w:val="00446766"/>
    <w:rsid w:val="004549DF"/>
    <w:rsid w:val="004637CD"/>
    <w:rsid w:val="004845EA"/>
    <w:rsid w:val="004A0F4C"/>
    <w:rsid w:val="004B28CB"/>
    <w:rsid w:val="004B6E36"/>
    <w:rsid w:val="004D021C"/>
    <w:rsid w:val="004E1A7A"/>
    <w:rsid w:val="00510686"/>
    <w:rsid w:val="00524407"/>
    <w:rsid w:val="005359BA"/>
    <w:rsid w:val="00537B43"/>
    <w:rsid w:val="005568CB"/>
    <w:rsid w:val="00573289"/>
    <w:rsid w:val="00582032"/>
    <w:rsid w:val="00586098"/>
    <w:rsid w:val="005A2F31"/>
    <w:rsid w:val="005B5791"/>
    <w:rsid w:val="005B6A9F"/>
    <w:rsid w:val="005C570A"/>
    <w:rsid w:val="005C7E53"/>
    <w:rsid w:val="005E29CD"/>
    <w:rsid w:val="006066B2"/>
    <w:rsid w:val="00610F57"/>
    <w:rsid w:val="00615AFB"/>
    <w:rsid w:val="0067033B"/>
    <w:rsid w:val="006A013A"/>
    <w:rsid w:val="006C1B73"/>
    <w:rsid w:val="006F0747"/>
    <w:rsid w:val="00704C40"/>
    <w:rsid w:val="00710BCB"/>
    <w:rsid w:val="00727281"/>
    <w:rsid w:val="00727289"/>
    <w:rsid w:val="00741220"/>
    <w:rsid w:val="0075115A"/>
    <w:rsid w:val="007540A0"/>
    <w:rsid w:val="00761BA6"/>
    <w:rsid w:val="007965C7"/>
    <w:rsid w:val="007B3408"/>
    <w:rsid w:val="007B5836"/>
    <w:rsid w:val="007C16F1"/>
    <w:rsid w:val="007D03AA"/>
    <w:rsid w:val="007D6393"/>
    <w:rsid w:val="008155B4"/>
    <w:rsid w:val="0081749D"/>
    <w:rsid w:val="00845763"/>
    <w:rsid w:val="0084613E"/>
    <w:rsid w:val="0085361E"/>
    <w:rsid w:val="00863297"/>
    <w:rsid w:val="00867713"/>
    <w:rsid w:val="008A1802"/>
    <w:rsid w:val="008B36D6"/>
    <w:rsid w:val="008C19D9"/>
    <w:rsid w:val="008C347A"/>
    <w:rsid w:val="008D1EAE"/>
    <w:rsid w:val="008D4481"/>
    <w:rsid w:val="008D698F"/>
    <w:rsid w:val="008F221C"/>
    <w:rsid w:val="009121CE"/>
    <w:rsid w:val="009179F5"/>
    <w:rsid w:val="00923F2A"/>
    <w:rsid w:val="0096069D"/>
    <w:rsid w:val="00986C62"/>
    <w:rsid w:val="009A35C1"/>
    <w:rsid w:val="009C1A51"/>
    <w:rsid w:val="009D4F63"/>
    <w:rsid w:val="009E3E9C"/>
    <w:rsid w:val="009F0B42"/>
    <w:rsid w:val="00A006FE"/>
    <w:rsid w:val="00A6734A"/>
    <w:rsid w:val="00A827E6"/>
    <w:rsid w:val="00A91A34"/>
    <w:rsid w:val="00A9384F"/>
    <w:rsid w:val="00AA0EE4"/>
    <w:rsid w:val="00AA237E"/>
    <w:rsid w:val="00AA2740"/>
    <w:rsid w:val="00AF01D3"/>
    <w:rsid w:val="00AF5427"/>
    <w:rsid w:val="00B05800"/>
    <w:rsid w:val="00B138D2"/>
    <w:rsid w:val="00B26E5F"/>
    <w:rsid w:val="00B95B30"/>
    <w:rsid w:val="00BB0CD5"/>
    <w:rsid w:val="00BD26C9"/>
    <w:rsid w:val="00BE7C54"/>
    <w:rsid w:val="00C022D3"/>
    <w:rsid w:val="00C158D9"/>
    <w:rsid w:val="00C46F52"/>
    <w:rsid w:val="00C67D8A"/>
    <w:rsid w:val="00C806F1"/>
    <w:rsid w:val="00C82AC7"/>
    <w:rsid w:val="00C931A1"/>
    <w:rsid w:val="00C96935"/>
    <w:rsid w:val="00CB1B2D"/>
    <w:rsid w:val="00CB3747"/>
    <w:rsid w:val="00CB5AA5"/>
    <w:rsid w:val="00CC50C3"/>
    <w:rsid w:val="00CC7E8F"/>
    <w:rsid w:val="00CD421C"/>
    <w:rsid w:val="00CE1782"/>
    <w:rsid w:val="00D011E8"/>
    <w:rsid w:val="00D1217F"/>
    <w:rsid w:val="00D17F89"/>
    <w:rsid w:val="00D32012"/>
    <w:rsid w:val="00D41E4B"/>
    <w:rsid w:val="00D455A2"/>
    <w:rsid w:val="00D50B19"/>
    <w:rsid w:val="00D55854"/>
    <w:rsid w:val="00D56747"/>
    <w:rsid w:val="00D70668"/>
    <w:rsid w:val="00D724B1"/>
    <w:rsid w:val="00DE4F40"/>
    <w:rsid w:val="00DF49B2"/>
    <w:rsid w:val="00E0044E"/>
    <w:rsid w:val="00E02F51"/>
    <w:rsid w:val="00E07932"/>
    <w:rsid w:val="00E12655"/>
    <w:rsid w:val="00E420FD"/>
    <w:rsid w:val="00E56230"/>
    <w:rsid w:val="00E56F8A"/>
    <w:rsid w:val="00E6241C"/>
    <w:rsid w:val="00E97348"/>
    <w:rsid w:val="00EA041C"/>
    <w:rsid w:val="00EB19A1"/>
    <w:rsid w:val="00EB6507"/>
    <w:rsid w:val="00ED0C0C"/>
    <w:rsid w:val="00EE4731"/>
    <w:rsid w:val="00EE5C6B"/>
    <w:rsid w:val="00F07C2F"/>
    <w:rsid w:val="00F12375"/>
    <w:rsid w:val="00F22123"/>
    <w:rsid w:val="00F25FA9"/>
    <w:rsid w:val="00F40382"/>
    <w:rsid w:val="00F63E66"/>
    <w:rsid w:val="00F829C5"/>
    <w:rsid w:val="00FA0F12"/>
    <w:rsid w:val="00FA1E9F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CD96F"/>
  <w15:docId w15:val="{D1EC5F48-FAE0-4B7E-836D-0F5F8785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  <w:style w:type="paragraph" w:styleId="ab">
    <w:name w:val="List Paragraph"/>
    <w:basedOn w:val="a"/>
    <w:uiPriority w:val="34"/>
    <w:qFormat/>
    <w:rsid w:val="0023084D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D41E4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41E4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41E4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41E4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41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910E4-3C3B-4543-8868-96416020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972</Words>
  <Characters>5542</Characters>
  <DocSecurity>0</DocSecurity>
  <Lines>46</Lines>
  <Paragraphs>13</Paragraphs>
  <ScaleCrop>false</ScaleCrop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2016-10-08T07:57:00Z</cp:lastPrinted>
  <dcterms:created xsi:type="dcterms:W3CDTF">2016-10-08T06:19:00Z</dcterms:created>
  <dcterms:modified xsi:type="dcterms:W3CDTF">2022-06-25T03:44:00Z</dcterms:modified>
</cp:coreProperties>
</file>