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3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1"/>
        <w:gridCol w:w="5582"/>
      </w:tblGrid>
      <w:tr w:rsidR="00F97E1B" w:rsidRPr="00F97E1B" w14:paraId="6820AC8D" w14:textId="77777777" w:rsidTr="00F97E1B">
        <w:trPr>
          <w:trHeight w:val="888"/>
        </w:trPr>
        <w:tc>
          <w:tcPr>
            <w:tcW w:w="2500" w:type="pct"/>
            <w:tcBorders>
              <w:bottom w:val="single" w:sz="4" w:space="0" w:color="auto"/>
            </w:tcBorders>
          </w:tcPr>
          <w:p w14:paraId="00718BAA" w14:textId="7C8782BF" w:rsidR="00F97E1B" w:rsidRPr="00F97E1B" w:rsidRDefault="006E0302" w:rsidP="00F97E1B">
            <w:pPr>
              <w:rPr>
                <w:rFonts w:ascii="Open Sans SemiBold" w:hAnsi="Open Sans SemiBold" w:cs="Open Sans SemiBold"/>
                <w:sz w:val="64"/>
                <w:szCs w:val="64"/>
              </w:rPr>
            </w:pPr>
            <w:r>
              <w:rPr>
                <w:rFonts w:ascii="Open Sans SemiBold" w:hAnsi="Open Sans SemiBold" w:cs="Open Sans SemiBold"/>
                <w:sz w:val="64"/>
                <w:szCs w:val="64"/>
              </w:rPr>
              <w:t>Alex Zhang</w:t>
            </w:r>
          </w:p>
        </w:tc>
        <w:tc>
          <w:tcPr>
            <w:tcW w:w="2500" w:type="pct"/>
            <w:tcBorders>
              <w:bottom w:val="single" w:sz="4" w:space="0" w:color="auto"/>
            </w:tcBorders>
          </w:tcPr>
          <w:p w14:paraId="5A7CEC1B" w14:textId="38CC9796" w:rsidR="00EA760C" w:rsidRDefault="00AC6D7A" w:rsidP="00F97E1B">
            <w:pPr>
              <w:jc w:val="right"/>
              <w:rPr>
                <w:rFonts w:ascii="Open Sans" w:hAnsi="Open Sans" w:cs="Open Sans"/>
                <w:sz w:val="18"/>
                <w:szCs w:val="18"/>
              </w:rPr>
            </w:pPr>
            <w:dir w:val="ltr">
              <w:dir w:val="ltr">
                <w:dir w:val="ltr">
                  <w:r w:rsidR="001D503B">
                    <w:t>+1</w:t>
                  </w:r>
                  <w:r w:rsidR="00646EF9" w:rsidRPr="00646EF9">
                    <w:rPr>
                      <w:rFonts w:ascii="Open Sans" w:hAnsi="Open Sans" w:cs="Open Sans"/>
                      <w:sz w:val="18"/>
                      <w:szCs w:val="18"/>
                    </w:rPr>
                    <w:t>(</w:t>
                  </w:r>
                  <w:r w:rsidR="001D503B">
                    <w:t>343</w:t>
                  </w:r>
                  <w:r w:rsidR="001D503B">
                    <w:rPr>
                      <w:rFonts w:ascii="Open Sans" w:hAnsi="Open Sans" w:cs="Open Sans"/>
                      <w:sz w:val="18"/>
                      <w:szCs w:val="18"/>
                    </w:rPr>
                    <w:t>)</w:t>
                  </w:r>
                  <w:r w:rsidR="001D503B">
                    <w:t>303</w:t>
                  </w:r>
                  <w:r w:rsidR="00646EF9" w:rsidRPr="00646EF9">
                    <w:rPr>
                      <w:rFonts w:ascii="Open Sans" w:hAnsi="Open Sans" w:cs="Open Sans"/>
                      <w:sz w:val="18"/>
                      <w:szCs w:val="18"/>
                    </w:rPr>
                    <w:t>-</w:t>
                  </w:r>
                  <w:r w:rsidR="001D503B">
                    <w:t>5131</w:t>
                  </w:r>
                  <w:r w:rsidR="00646EF9" w:rsidRPr="00646EF9">
                    <w:rPr>
                      <w:rFonts w:ascii="MS Gothic" w:eastAsia="MS Gothic" w:hAnsi="MS Gothic" w:cs="MS Gothic" w:hint="eastAsia"/>
                      <w:sz w:val="18"/>
                      <w:szCs w:val="18"/>
                    </w:rPr>
                    <w:t>‬</w:t>
                  </w:r>
                  <w:r w:rsidR="00DF7C04">
                    <w:t>‬</w:t>
                  </w:r>
                  <w:r w:rsidR="00DF7C04">
                    <w:t>‬</w:t>
                  </w:r>
                  <w:r w:rsidR="00DF7C04">
                    <w:t>‬</w:t>
                  </w:r>
                  <w:r w:rsidR="00DF7C04">
                    <w:t>‬</w:t>
                  </w:r>
                  <w:r w:rsidR="00DF7C04">
                    <w:t>‬</w:t>
                  </w:r>
                  <w:r w:rsidR="00DF7C04">
                    <w:t>‬</w:t>
                  </w:r>
                  <w:r w:rsidR="005B2993">
                    <w:t>‬</w:t>
                  </w:r>
                  <w:r w:rsidR="005B2993">
                    <w:t>‬</w:t>
                  </w:r>
                  <w:r w:rsidR="005B2993">
                    <w:t>‬</w:t>
                  </w:r>
                  <w:r w:rsidR="00B34AD6">
                    <w:t>‬</w:t>
                  </w:r>
                  <w:r w:rsidR="00B34AD6">
                    <w:t>‬</w:t>
                  </w:r>
                  <w:r w:rsidR="00B34AD6">
                    <w:t>‬</w:t>
                  </w:r>
                  <w:r w:rsidR="00780A02">
                    <w:t>‬</w:t>
                  </w:r>
                  <w:r w:rsidR="00780A02">
                    <w:t>‬</w:t>
                  </w:r>
                  <w:r w:rsidR="00780A02">
                    <w:t>‬</w:t>
                  </w:r>
                  <w:r w:rsidR="00D649AD">
                    <w:t>‬</w:t>
                  </w:r>
                  <w:r w:rsidR="00D649AD">
                    <w:t>‬</w:t>
                  </w:r>
                  <w:r w:rsidR="00D649AD">
                    <w:t>‬</w:t>
                  </w:r>
                  <w:r w:rsidR="005B4CFD">
                    <w:t>‬</w:t>
                  </w:r>
                  <w:r w:rsidR="005B4CFD">
                    <w:t>‬</w:t>
                  </w:r>
                  <w:r w:rsidR="005B4CFD">
                    <w:t>‬</w:t>
                  </w:r>
                  <w:r w:rsidR="00EA6BC5">
                    <w:t>‬</w:t>
                  </w:r>
                  <w:r w:rsidR="00EA6BC5">
                    <w:t>‬</w:t>
                  </w:r>
                  <w:r w:rsidR="00EA6BC5">
                    <w:t>‬</w:t>
                  </w:r>
                  <w:r w:rsidR="005A377E">
                    <w:t>‬</w:t>
                  </w:r>
                  <w:r w:rsidR="005A377E">
                    <w:t>‬</w:t>
                  </w:r>
                  <w:r w:rsidR="005A377E">
                    <w:t>‬</w:t>
                  </w:r>
                  <w:r w:rsidR="00FB514F">
                    <w:t>‬</w:t>
                  </w:r>
                  <w:r w:rsidR="00FB514F">
                    <w:t>‬</w:t>
                  </w:r>
                  <w:r w:rsidR="00FB514F">
                    <w:t>‬</w:t>
                  </w:r>
                  <w:r w:rsidR="001A5634">
                    <w:t>‬</w:t>
                  </w:r>
                  <w:r w:rsidR="001A5634">
                    <w:t>‬</w:t>
                  </w:r>
                  <w:r w:rsidR="001A5634">
                    <w:t>‬</w:t>
                  </w:r>
                  <w:r w:rsidR="001253CD">
                    <w:t>‬</w:t>
                  </w:r>
                  <w:r w:rsidR="001253CD">
                    <w:t>‬</w:t>
                  </w:r>
                  <w:r w:rsidR="001253CD">
                    <w:t>‬</w:t>
                  </w:r>
                  <w:r w:rsidR="008C293E">
                    <w:t>‬</w:t>
                  </w:r>
                  <w:r w:rsidR="008C293E">
                    <w:t>‬</w:t>
                  </w:r>
                  <w:r w:rsidR="008C293E">
                    <w:t>‬</w:t>
                  </w:r>
                  <w:r w:rsidR="005D22F8">
                    <w:t>‬</w:t>
                  </w:r>
                  <w:r w:rsidR="005D22F8">
                    <w:t>‬</w:t>
                  </w:r>
                  <w:r w:rsidR="005D22F8">
                    <w:t>‬</w:t>
                  </w:r>
                  <w:r w:rsidR="00AE37D8">
                    <w:t>‬</w:t>
                  </w:r>
                  <w:r w:rsidR="00AE37D8">
                    <w:t>‬</w:t>
                  </w:r>
                  <w:r w:rsidR="00AE37D8">
                    <w:t>‬</w:t>
                  </w:r>
                  <w:r w:rsidR="00213B11">
                    <w:t>‬</w:t>
                  </w:r>
                  <w:r w:rsidR="00213B11">
                    <w:t>‬</w:t>
                  </w:r>
                  <w:r w:rsidR="00213B11">
                    <w:t>‬</w:t>
                  </w:r>
                  <w:r w:rsidR="007826BE">
                    <w:t>‬</w:t>
                  </w:r>
                  <w:r w:rsidR="007826BE">
                    <w:t>‬</w:t>
                  </w:r>
                  <w:r w:rsidR="007826BE">
                    <w:t>‬</w:t>
                  </w:r>
                  <w:r w:rsidR="00A667FA">
                    <w:t>‬</w:t>
                  </w:r>
                  <w:r w:rsidR="00A667FA">
                    <w:t>‬</w:t>
                  </w:r>
                  <w:r w:rsidR="00A667FA">
                    <w:t>‬</w:t>
                  </w:r>
                  <w:r w:rsidR="009F4D93">
                    <w:t>‬</w:t>
                  </w:r>
                  <w:r w:rsidR="009F4D93">
                    <w:t>‬</w:t>
                  </w:r>
                  <w:r w:rsidR="009F4D93">
                    <w:t>‬</w:t>
                  </w:r>
                  <w:r w:rsidR="000177E8">
                    <w:t>‬</w:t>
                  </w:r>
                  <w:r w:rsidR="000177E8">
                    <w:t>‬</w:t>
                  </w:r>
                  <w:r w:rsidR="000177E8">
                    <w:t>‬</w:t>
                  </w:r>
                  <w:r w:rsidR="004C166C">
                    <w:t>‬</w:t>
                  </w:r>
                  <w:r w:rsidR="004C166C">
                    <w:t>‬</w:t>
                  </w:r>
                  <w:r w:rsidR="004C166C">
                    <w:t>‬</w:t>
                  </w:r>
                  <w:r w:rsidR="005D5E3F">
                    <w:t>‬</w:t>
                  </w:r>
                  <w:r w:rsidR="005D5E3F">
                    <w:t>‬</w:t>
                  </w:r>
                  <w:r w:rsidR="005D5E3F">
                    <w:t>‬</w:t>
                  </w:r>
                  <w:r w:rsidR="00097350">
                    <w:t>‬</w:t>
                  </w:r>
                  <w:r w:rsidR="00097350">
                    <w:t>‬</w:t>
                  </w:r>
                  <w:r w:rsidR="00097350">
                    <w:t>‬</w:t>
                  </w:r>
                  <w:r w:rsidR="00FD0C1B">
                    <w:t>‬</w:t>
                  </w:r>
                  <w:r w:rsidR="00FD0C1B">
                    <w:t>‬</w:t>
                  </w:r>
                  <w:r w:rsidR="00FD0C1B">
                    <w:t>‬</w:t>
                  </w:r>
                  <w:r w:rsidR="005145C2">
                    <w:t>‬</w:t>
                  </w:r>
                  <w:r w:rsidR="005145C2">
                    <w:t>‬</w:t>
                  </w:r>
                  <w:r w:rsidR="005145C2">
                    <w:t>‬</w:t>
                  </w:r>
                  <w:r w:rsidR="00901683">
                    <w:t>‬</w:t>
                  </w:r>
                  <w:r w:rsidR="00901683">
                    <w:t>‬</w:t>
                  </w:r>
                  <w:r w:rsidR="00901683">
                    <w:t>‬</w:t>
                  </w:r>
                  <w:r w:rsidR="0031140F">
                    <w:t>‬</w:t>
                  </w:r>
                  <w:r w:rsidR="0031140F">
                    <w:t>‬</w:t>
                  </w:r>
                  <w:r w:rsidR="0031140F">
                    <w:t>‬</w:t>
                  </w:r>
                  <w:r w:rsidR="00C056D3">
                    <w:t>‬</w:t>
                  </w:r>
                  <w:r w:rsidR="00C056D3">
                    <w:t>‬</w:t>
                  </w:r>
                  <w:r w:rsidR="00C056D3">
                    <w:t>‬</w:t>
                  </w:r>
                  <w:r w:rsidR="00DD7412">
                    <w:t>‬</w:t>
                  </w:r>
                  <w:r w:rsidR="00DD7412">
                    <w:t>‬</w:t>
                  </w:r>
                  <w:r w:rsidR="00DD7412">
                    <w:t>‬</w:t>
                  </w:r>
                  <w:r w:rsidR="00E75F85">
                    <w:t>‬</w:t>
                  </w:r>
                  <w:r w:rsidR="00E75F85">
                    <w:t>‬</w:t>
                  </w:r>
                  <w:r w:rsidR="00E75F85">
                    <w:t>‬</w:t>
                  </w:r>
                  <w:r w:rsidR="00B6618F">
                    <w:t>‬</w:t>
                  </w:r>
                  <w:r w:rsidR="00B6618F">
                    <w:t>‬</w:t>
                  </w:r>
                  <w:r w:rsidR="00B6618F">
                    <w:t>‬</w:t>
                  </w:r>
                  <w:r w:rsidR="00BF6A35">
                    <w:t>‬</w:t>
                  </w:r>
                  <w:r w:rsidR="00BF6A35">
                    <w:t>‬</w:t>
                  </w:r>
                  <w:r w:rsidR="00BF6A35">
                    <w:t>‬</w:t>
                  </w:r>
                  <w:r w:rsidR="002C5690">
                    <w:t>‬</w:t>
                  </w:r>
                  <w:r w:rsidR="002C5690">
                    <w:t>‬</w:t>
                  </w:r>
                  <w:r w:rsidR="002C5690">
                    <w:t>‬</w:t>
                  </w:r>
                  <w:r w:rsidR="00EB32A6">
                    <w:t>‬</w:t>
                  </w:r>
                  <w:r w:rsidR="00EB32A6">
                    <w:t>‬</w:t>
                  </w:r>
                  <w:r w:rsidR="00EB32A6">
                    <w:t>‬</w:t>
                  </w:r>
                  <w:r w:rsidR="005C444C">
                    <w:t>‬</w:t>
                  </w:r>
                  <w:r w:rsidR="005C444C">
                    <w:t>‬</w:t>
                  </w:r>
                  <w:r w:rsidR="005C444C">
                    <w:t>‬</w:t>
                  </w:r>
                  <w:r w:rsidR="0040311C">
                    <w:t>‬</w:t>
                  </w:r>
                  <w:r w:rsidR="0040311C">
                    <w:t>‬</w:t>
                  </w:r>
                  <w:r w:rsidR="0040311C">
                    <w:t>‬</w:t>
                  </w:r>
                  <w:r w:rsidR="00006872">
                    <w:t>‬</w:t>
                  </w:r>
                  <w:r w:rsidR="00006872">
                    <w:t>‬</w:t>
                  </w:r>
                  <w:r w:rsidR="00006872">
                    <w:t>‬</w:t>
                  </w:r>
                  <w:r w:rsidR="006F4A74">
                    <w:t>‬</w:t>
                  </w:r>
                  <w:r w:rsidR="006F4A74">
                    <w:t>‬</w:t>
                  </w:r>
                  <w:r w:rsidR="006F4A74">
                    <w:t>‬</w:t>
                  </w:r>
                  <w:r w:rsidR="00714FEE">
                    <w:t>‬</w:t>
                  </w:r>
                  <w:r w:rsidR="00714FEE">
                    <w:t>‬</w:t>
                  </w:r>
                  <w:r w:rsidR="00714FEE">
                    <w:t>‬</w:t>
                  </w:r>
                  <w:r w:rsidR="00B90243">
                    <w:t>‬</w:t>
                  </w:r>
                  <w:r w:rsidR="00B90243">
                    <w:t>‬</w:t>
                  </w:r>
                  <w:r w:rsidR="00B90243">
                    <w:t>‬</w:t>
                  </w:r>
                  <w:r w:rsidR="006A04D7">
                    <w:t>‬</w:t>
                  </w:r>
                  <w:r w:rsidR="006A04D7">
                    <w:t>‬</w:t>
                  </w:r>
                  <w:r w:rsidR="006A04D7">
                    <w:t>‬</w:t>
                  </w:r>
                  <w:r w:rsidR="00AC04A6">
                    <w:t>‬</w:t>
                  </w:r>
                  <w:r w:rsidR="00AC04A6">
                    <w:t>‬</w:t>
                  </w:r>
                  <w:r w:rsidR="00AC04A6">
                    <w:t>‬</w:t>
                  </w:r>
                  <w:r>
                    <w:t>‬</w:t>
                  </w:r>
                  <w:r>
                    <w:t>‬</w:t>
                  </w:r>
                  <w:r>
                    <w:t>‬</w:t>
                  </w:r>
                </w:dir>
              </w:dir>
            </w:dir>
          </w:p>
          <w:p w14:paraId="38711099" w14:textId="67182FFD" w:rsidR="00F97E1B" w:rsidRDefault="00646EF9" w:rsidP="00F97E1B">
            <w:pPr>
              <w:jc w:val="right"/>
              <w:rPr>
                <w:rFonts w:ascii="Open Sans" w:hAnsi="Open Sans" w:cs="Open Sans"/>
                <w:sz w:val="18"/>
                <w:szCs w:val="18"/>
              </w:rPr>
            </w:pPr>
            <w:r>
              <w:rPr>
                <w:rFonts w:ascii="Open Sans" w:hAnsi="Open Sans" w:cs="Open Sans"/>
                <w:sz w:val="18"/>
                <w:szCs w:val="18"/>
              </w:rPr>
              <w:t>London</w:t>
            </w:r>
            <w:r w:rsidR="00EA760C" w:rsidRPr="009F409C">
              <w:rPr>
                <w:rFonts w:ascii="Open Sans" w:hAnsi="Open Sans" w:cs="Open Sans"/>
                <w:sz w:val="18"/>
                <w:szCs w:val="18"/>
              </w:rPr>
              <w:t xml:space="preserve">, </w:t>
            </w:r>
            <w:r>
              <w:rPr>
                <w:rFonts w:ascii="Open Sans" w:hAnsi="Open Sans" w:cs="Open Sans"/>
                <w:sz w:val="18"/>
                <w:szCs w:val="18"/>
              </w:rPr>
              <w:t>ON</w:t>
            </w:r>
            <w:r w:rsidR="00EA760C" w:rsidRPr="003371B2">
              <w:rPr>
                <w:rFonts w:ascii="MS Gothic" w:eastAsia="MS Gothic" w:hAnsi="MS Gothic" w:cs="MS Gothic" w:hint="eastAsia"/>
                <w:sz w:val="18"/>
                <w:szCs w:val="18"/>
              </w:rPr>
              <w:t xml:space="preserve"> </w:t>
            </w:r>
            <w:r w:rsidR="003371B2" w:rsidRPr="003371B2">
              <w:rPr>
                <w:rFonts w:ascii="MS Gothic" w:eastAsia="MS Gothic" w:hAnsi="MS Gothic" w:cs="MS Gothic" w:hint="eastAsia"/>
                <w:sz w:val="18"/>
                <w:szCs w:val="18"/>
              </w:rPr>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9E4A7A">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r w:rsidR="00EA760C">
              <w:t>‬</w:t>
            </w:r>
          </w:p>
          <w:p w14:paraId="55603D68" w14:textId="04837D46" w:rsidR="00EA760C" w:rsidRPr="00F97E1B" w:rsidRDefault="00646EF9" w:rsidP="00646EF9">
            <w:pPr>
              <w:jc w:val="right"/>
              <w:rPr>
                <w:rFonts w:ascii="Open Sans" w:hAnsi="Open Sans" w:cs="Open Sans"/>
                <w:sz w:val="18"/>
                <w:szCs w:val="18"/>
              </w:rPr>
            </w:pPr>
            <w:r w:rsidRPr="00646EF9">
              <w:rPr>
                <w:rFonts w:ascii="Open Sans" w:hAnsi="Open Sans" w:cs="Open Sans"/>
                <w:sz w:val="18"/>
                <w:szCs w:val="18"/>
              </w:rPr>
              <w:t>alex.cn.zhang92@gmail.com</w:t>
            </w:r>
          </w:p>
        </w:tc>
      </w:tr>
      <w:tr w:rsidR="00F97E1B" w:rsidRPr="00F97E1B" w14:paraId="6ED8A9A8" w14:textId="77777777" w:rsidTr="00F97E1B">
        <w:trPr>
          <w:trHeight w:val="440"/>
        </w:trPr>
        <w:tc>
          <w:tcPr>
            <w:tcW w:w="5000" w:type="pct"/>
            <w:gridSpan w:val="2"/>
            <w:tcBorders>
              <w:top w:val="single" w:sz="4" w:space="0" w:color="auto"/>
            </w:tcBorders>
          </w:tcPr>
          <w:p w14:paraId="0264C4A5" w14:textId="212CDA25" w:rsidR="00F97E1B" w:rsidRPr="00F97E1B" w:rsidRDefault="00F97E1B" w:rsidP="00767ED2">
            <w:pPr>
              <w:rPr>
                <w:rFonts w:ascii="Open Sans" w:hAnsi="Open Sans" w:cs="Open Sans"/>
              </w:rPr>
            </w:pPr>
          </w:p>
        </w:tc>
      </w:tr>
      <w:tr w:rsidR="00F97E1B" w:rsidRPr="00F97E1B" w14:paraId="54C9148C" w14:textId="77777777" w:rsidTr="00F97E1B">
        <w:trPr>
          <w:trHeight w:val="888"/>
        </w:trPr>
        <w:tc>
          <w:tcPr>
            <w:tcW w:w="5000" w:type="pct"/>
            <w:gridSpan w:val="2"/>
          </w:tcPr>
          <w:p w14:paraId="664AF3DE" w14:textId="4A06B661" w:rsidR="001D6409" w:rsidRDefault="00C53FE3" w:rsidP="001D6409">
            <w:pPr>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A Senior Application Security Consultant and</w:t>
            </w:r>
            <w:r>
              <w:rPr>
                <w:rFonts w:ascii="Microsoft YaHei UI" w:eastAsia="Microsoft YaHei UI" w:hAnsi="Microsoft YaHei UI" w:cs="Open Sans"/>
                <w:sz w:val="20"/>
                <w:szCs w:val="20"/>
              </w:rPr>
              <w:t xml:space="preserve"> DevSecOps professional with 10</w:t>
            </w:r>
            <w:r w:rsidRPr="00C53FE3">
              <w:rPr>
                <w:rFonts w:ascii="Microsoft YaHei UI" w:eastAsia="Microsoft YaHei UI" w:hAnsi="Microsoft YaHei UI" w:cs="Open Sans"/>
                <w:sz w:val="20"/>
                <w:szCs w:val="20"/>
              </w:rPr>
              <w:t xml:space="preserve"> years of experience helping enterprise organizations strengthen application, cloud, and infrastructure security across complex software environments. Specialized in Application Security, Secure SDLC, DevSecOps transformation, Cloud Security Architecture, Threat Modeling, Security Automation, and Cybersecurity Risk Management. Led security modernization initiatives across AWS, Azure, and GCP environments, reducing critical vulnerabilities by up to 85% and accelerating remediation cycles by more than 60% through automated security controls integrated into CI/CD pipelines. Skilled at partnering with engineering teams, executives, and stakeholders to embed secure-by-design principles while delivering measurable risk reduction across large-scale digital platforms.</w:t>
            </w:r>
          </w:p>
          <w:p w14:paraId="5234F5DE" w14:textId="6835780A" w:rsidR="00C53FE3" w:rsidRPr="008D26C0" w:rsidRDefault="00C53FE3" w:rsidP="001D6409">
            <w:pPr>
              <w:rPr>
                <w:rFonts w:ascii="Microsoft YaHei UI" w:eastAsia="Microsoft YaHei UI" w:hAnsi="Microsoft YaHei UI" w:cs="Open Sans"/>
                <w:sz w:val="20"/>
                <w:szCs w:val="20"/>
              </w:rPr>
            </w:pPr>
          </w:p>
        </w:tc>
      </w:tr>
      <w:tr w:rsidR="00F97E1B" w:rsidRPr="00F97E1B" w14:paraId="7F266A55" w14:textId="77777777" w:rsidTr="00C77824">
        <w:trPr>
          <w:trHeight w:val="504"/>
        </w:trPr>
        <w:tc>
          <w:tcPr>
            <w:tcW w:w="5000" w:type="pct"/>
            <w:gridSpan w:val="2"/>
            <w:shd w:val="clear" w:color="auto" w:fill="CFF0E0"/>
            <w:vAlign w:val="center"/>
          </w:tcPr>
          <w:p w14:paraId="07EF373A" w14:textId="553232F5" w:rsidR="00767ED2" w:rsidRPr="00530657" w:rsidRDefault="00767ED2" w:rsidP="00F97E1B">
            <w:pPr>
              <w:rPr>
                <w:rFonts w:ascii="Open Sans" w:hAnsi="Open Sans" w:cs="Open Sans"/>
                <w:color w:val="000000" w:themeColor="text1"/>
                <w:sz w:val="40"/>
                <w:szCs w:val="40"/>
              </w:rPr>
            </w:pPr>
            <w:bookmarkStart w:id="0" w:name="_Hlk109913940"/>
            <w:r w:rsidRPr="00E74AFB">
              <w:rPr>
                <w:rFonts w:ascii="Open Sans SemiBold" w:hAnsi="Open Sans SemiBold" w:cs="Open Sans SemiBold"/>
                <w:sz w:val="40"/>
                <w:szCs w:val="40"/>
              </w:rPr>
              <w:t>Experience</w:t>
            </w:r>
          </w:p>
        </w:tc>
      </w:tr>
      <w:tr w:rsidR="00F97E1B" w:rsidRPr="00F97E1B" w14:paraId="0C8F7E34" w14:textId="77777777" w:rsidTr="00F97E1B">
        <w:trPr>
          <w:trHeight w:val="638"/>
        </w:trPr>
        <w:tc>
          <w:tcPr>
            <w:tcW w:w="5000" w:type="pct"/>
            <w:gridSpan w:val="2"/>
          </w:tcPr>
          <w:p w14:paraId="7FCA3CE8" w14:textId="2B7E884B" w:rsidR="00767ED2" w:rsidRPr="00515B76" w:rsidRDefault="00646EF9" w:rsidP="008B2DF3">
            <w:pPr>
              <w:spacing w:before="240"/>
              <w:rPr>
                <w:rFonts w:ascii="Open Sans SemiBold" w:hAnsi="Open Sans SemiBold" w:cs="Open Sans SemiBold"/>
                <w:bCs/>
                <w:i/>
                <w:iCs/>
                <w:sz w:val="32"/>
                <w:szCs w:val="32"/>
              </w:rPr>
            </w:pPr>
            <w:bookmarkStart w:id="1" w:name="_Hlk109913752"/>
            <w:r w:rsidRPr="00515B76">
              <w:rPr>
                <w:rFonts w:ascii="Open Sans SemiBold" w:hAnsi="Open Sans SemiBold" w:cs="Open Sans SemiBold"/>
                <w:bCs/>
                <w:sz w:val="32"/>
                <w:szCs w:val="32"/>
              </w:rPr>
              <w:t>Devfortress</w:t>
            </w:r>
          </w:p>
        </w:tc>
      </w:tr>
      <w:tr w:rsidR="00F97E1B" w:rsidRPr="00F97E1B" w14:paraId="67794B19" w14:textId="77777777" w:rsidTr="00F97E1B">
        <w:trPr>
          <w:trHeight w:val="1962"/>
        </w:trPr>
        <w:tc>
          <w:tcPr>
            <w:tcW w:w="5000" w:type="pct"/>
            <w:gridSpan w:val="2"/>
          </w:tcPr>
          <w:p w14:paraId="3C3C4C17" w14:textId="334CA6BC" w:rsidR="00C86EF5" w:rsidRPr="001902F1" w:rsidRDefault="00C53FE3" w:rsidP="009E4A7A">
            <w:pPr>
              <w:rPr>
                <w:rFonts w:ascii="Open Sans" w:hAnsi="Open Sans" w:cs="Open Sans"/>
                <w:sz w:val="24"/>
                <w:szCs w:val="24"/>
              </w:rPr>
            </w:pPr>
            <w:r w:rsidRPr="00C53FE3">
              <w:rPr>
                <w:rFonts w:ascii="Open Sans" w:hAnsi="Open Sans" w:cs="Open Sans"/>
                <w:sz w:val="24"/>
                <w:szCs w:val="24"/>
              </w:rPr>
              <w:t>Senior Application Security Consultant</w:t>
            </w:r>
            <w:r>
              <w:rPr>
                <w:rFonts w:ascii="Open Sans" w:hAnsi="Open Sans" w:cs="Open Sans"/>
                <w:sz w:val="24"/>
                <w:szCs w:val="24"/>
              </w:rPr>
              <w:t xml:space="preserve"> </w:t>
            </w:r>
            <w:r w:rsidR="00E74AFB">
              <w:rPr>
                <w:rFonts w:ascii="Open Sans" w:hAnsi="Open Sans" w:cs="Open Sans"/>
                <w:sz w:val="20"/>
                <w:szCs w:val="20"/>
              </w:rPr>
              <w:t xml:space="preserve">|  </w:t>
            </w:r>
            <w:r w:rsidR="008B2DF3" w:rsidRPr="00E74AFB">
              <w:rPr>
                <w:rFonts w:ascii="Open Sans" w:hAnsi="Open Sans" w:cs="Open Sans"/>
                <w:i/>
                <w:iCs/>
                <w:sz w:val="18"/>
                <w:szCs w:val="18"/>
              </w:rPr>
              <w:t>202</w:t>
            </w:r>
            <w:r w:rsidR="00646EF9">
              <w:rPr>
                <w:rFonts w:ascii="Open Sans" w:hAnsi="Open Sans" w:cs="Open Sans"/>
                <w:i/>
                <w:iCs/>
                <w:sz w:val="18"/>
                <w:szCs w:val="18"/>
              </w:rPr>
              <w:t>2</w:t>
            </w:r>
            <w:r w:rsidR="00EA760C">
              <w:rPr>
                <w:rFonts w:ascii="Open Sans" w:hAnsi="Open Sans" w:cs="Open Sans"/>
                <w:i/>
                <w:iCs/>
                <w:sz w:val="18"/>
                <w:szCs w:val="18"/>
              </w:rPr>
              <w:t>/0</w:t>
            </w:r>
            <w:r w:rsidR="00646EF9">
              <w:rPr>
                <w:rFonts w:ascii="Open Sans" w:hAnsi="Open Sans" w:cs="Open Sans"/>
                <w:i/>
                <w:iCs/>
                <w:sz w:val="18"/>
                <w:szCs w:val="18"/>
              </w:rPr>
              <w:t>9</w:t>
            </w:r>
            <w:r w:rsidR="008B2DF3" w:rsidRPr="00E74AFB">
              <w:rPr>
                <w:rFonts w:ascii="Open Sans" w:hAnsi="Open Sans" w:cs="Open Sans"/>
                <w:i/>
                <w:iCs/>
                <w:sz w:val="18"/>
                <w:szCs w:val="18"/>
              </w:rPr>
              <w:t xml:space="preserve"> </w:t>
            </w:r>
            <w:r w:rsidR="009F409C" w:rsidRPr="00E74AFB">
              <w:rPr>
                <w:rFonts w:ascii="Open Sans" w:hAnsi="Open Sans" w:cs="Open Sans"/>
                <w:i/>
                <w:iCs/>
                <w:sz w:val="18"/>
                <w:szCs w:val="18"/>
              </w:rPr>
              <w:t>–</w:t>
            </w:r>
            <w:r w:rsidR="00EA760C">
              <w:rPr>
                <w:rFonts w:ascii="Open Sans" w:hAnsi="Open Sans" w:cs="Open Sans"/>
                <w:i/>
                <w:iCs/>
                <w:sz w:val="18"/>
                <w:szCs w:val="18"/>
              </w:rPr>
              <w:t xml:space="preserve"> </w:t>
            </w:r>
            <w:r w:rsidR="003C0B23">
              <w:rPr>
                <w:rFonts w:ascii="Open Sans" w:hAnsi="Open Sans" w:cs="Open Sans"/>
                <w:i/>
                <w:iCs/>
                <w:sz w:val="18"/>
                <w:szCs w:val="18"/>
              </w:rPr>
              <w:t>2026/04</w:t>
            </w:r>
          </w:p>
          <w:p w14:paraId="2F9AE2B6" w14:textId="77777777" w:rsidR="001D7E78" w:rsidRPr="00F97E1B" w:rsidRDefault="001D7E78" w:rsidP="009E4A7A">
            <w:pPr>
              <w:rPr>
                <w:rFonts w:ascii="Open Sans" w:hAnsi="Open Sans" w:cs="Open Sans"/>
                <w:sz w:val="20"/>
                <w:szCs w:val="20"/>
              </w:rPr>
            </w:pPr>
          </w:p>
          <w:p w14:paraId="192634BF" w14:textId="5DCDDF4B" w:rsidR="00C53FE3" w:rsidRPr="00C53FE3" w:rsidRDefault="00C53FE3" w:rsidP="00C53FE3">
            <w:pPr>
              <w:pStyle w:val="ListParagraph"/>
              <w:numPr>
                <w:ilvl w:val="0"/>
                <w:numId w:val="46"/>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Directed application security assessments across 40+ enterprise applications spanning cloud-native and hybrid environments, uncovering and prioritizing over 1,200 security findings.</w:t>
            </w:r>
          </w:p>
          <w:p w14:paraId="69C22FE4" w14:textId="042FF603" w:rsidR="00C53FE3" w:rsidRPr="00C53FE3" w:rsidRDefault="00C53FE3" w:rsidP="00AC2E5B">
            <w:pPr>
              <w:pStyle w:val="ListParagraph"/>
              <w:numPr>
                <w:ilvl w:val="0"/>
                <w:numId w:val="46"/>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Implemented secure SDLC frameworks that reduced critical production vulnerabilities by 78% within 18 months.</w:t>
            </w:r>
          </w:p>
          <w:p w14:paraId="59B439FC" w14:textId="11C153B8" w:rsidR="00C53FE3" w:rsidRPr="00C53FE3" w:rsidRDefault="00C53FE3" w:rsidP="00AC2E5B">
            <w:pPr>
              <w:pStyle w:val="ListParagraph"/>
              <w:numPr>
                <w:ilvl w:val="0"/>
                <w:numId w:val="46"/>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Orchestrated DevSecOps adoption across 15 engineering teams by embedding SAST, DAST, and SCA controls into CI/CD pipelines.</w:t>
            </w:r>
          </w:p>
          <w:p w14:paraId="7221518F" w14:textId="5D3C0A24" w:rsidR="00C53FE3" w:rsidRPr="00C53FE3" w:rsidRDefault="00C53FE3" w:rsidP="00AC2E5B">
            <w:pPr>
              <w:pStyle w:val="ListParagraph"/>
              <w:numPr>
                <w:ilvl w:val="0"/>
                <w:numId w:val="46"/>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Engineered automated security gates using GitHub Actions and Jenkins, shortening vulnerability remediation timelines by 62%.</w:t>
            </w:r>
          </w:p>
          <w:p w14:paraId="0342D310" w14:textId="1571707C" w:rsidR="00C53FE3" w:rsidRPr="00C53FE3" w:rsidRDefault="00C53FE3" w:rsidP="00AC2E5B">
            <w:pPr>
              <w:pStyle w:val="ListParagraph"/>
              <w:numPr>
                <w:ilvl w:val="0"/>
                <w:numId w:val="46"/>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Conducted threat modeling workshops for 60+ application releases, identifying architectural weaknesses before deployment.</w:t>
            </w:r>
          </w:p>
          <w:p w14:paraId="35A7C6E2" w14:textId="17570D32" w:rsidR="00C53FE3" w:rsidRPr="00C53FE3" w:rsidRDefault="00C53FE3" w:rsidP="00AC2E5B">
            <w:pPr>
              <w:pStyle w:val="ListParagraph"/>
              <w:numPr>
                <w:ilvl w:val="0"/>
                <w:numId w:val="46"/>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Guided cloud security transformations across AWS, Azure, and GCP environments supporting workloads exceeding 2 million monthly users.</w:t>
            </w:r>
          </w:p>
          <w:p w14:paraId="00859D2E" w14:textId="735D16D6" w:rsidR="00C53FE3" w:rsidRPr="00C53FE3" w:rsidRDefault="00C53FE3" w:rsidP="00AC2E5B">
            <w:pPr>
              <w:pStyle w:val="ListParagraph"/>
              <w:numPr>
                <w:ilvl w:val="0"/>
                <w:numId w:val="46"/>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Developed infrastructure security baselines aligned with NIST and CIS controls, improving audit readiness scores by 45%.</w:t>
            </w:r>
          </w:p>
          <w:p w14:paraId="20EBA65C" w14:textId="1E22AFE4" w:rsidR="00C53FE3" w:rsidRPr="00C53FE3" w:rsidRDefault="00C53FE3" w:rsidP="00AC2E5B">
            <w:pPr>
              <w:pStyle w:val="ListParagraph"/>
              <w:numPr>
                <w:ilvl w:val="0"/>
                <w:numId w:val="46"/>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Partnered with development teams to remediate OWASP Top 10 risks, lowering high-severity findings by 85%.</w:t>
            </w:r>
          </w:p>
          <w:p w14:paraId="0B59D731" w14:textId="4FC77398" w:rsidR="00C53FE3" w:rsidRPr="00C53FE3" w:rsidRDefault="00C53FE3" w:rsidP="00AC2E5B">
            <w:pPr>
              <w:pStyle w:val="ListParagraph"/>
              <w:numPr>
                <w:ilvl w:val="0"/>
                <w:numId w:val="46"/>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Introduced container security controls using Kubernetes, Aqua Security, and Prisma Cloud across 300+ production workloads.</w:t>
            </w:r>
          </w:p>
          <w:p w14:paraId="10A12186" w14:textId="4573F236" w:rsidR="00C53FE3" w:rsidRPr="00C53FE3" w:rsidRDefault="00C53FE3" w:rsidP="00AC2E5B">
            <w:pPr>
              <w:pStyle w:val="ListParagraph"/>
              <w:numPr>
                <w:ilvl w:val="0"/>
                <w:numId w:val="46"/>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Evaluated third-party software risks and software supply chain exposures, strengthening organizational security posture.</w:t>
            </w:r>
          </w:p>
          <w:p w14:paraId="108FBBAE" w14:textId="1EEC266C" w:rsidR="00C53FE3" w:rsidRPr="00C53FE3" w:rsidRDefault="00C53FE3" w:rsidP="00AC2E5B">
            <w:pPr>
              <w:pStyle w:val="ListParagraph"/>
              <w:numPr>
                <w:ilvl w:val="0"/>
                <w:numId w:val="46"/>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Produced executive-level risk assessments and remediation roadmaps for C-suite stakeholders and security leadership.</w:t>
            </w:r>
          </w:p>
          <w:p w14:paraId="751FC18F" w14:textId="13D68319" w:rsidR="00C53FE3" w:rsidRPr="00C53FE3" w:rsidRDefault="00C53FE3" w:rsidP="00AC2E5B">
            <w:pPr>
              <w:pStyle w:val="ListParagraph"/>
              <w:numPr>
                <w:ilvl w:val="0"/>
                <w:numId w:val="46"/>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Led incident recovery activities following security events, restoring critical business services while strengthening preventive controls.</w:t>
            </w:r>
          </w:p>
          <w:p w14:paraId="786F78C6" w14:textId="7B3C849F" w:rsidR="001D6409" w:rsidRPr="00C53FE3" w:rsidRDefault="00C53FE3" w:rsidP="00AC2E5B">
            <w:pPr>
              <w:pStyle w:val="ListParagraph"/>
              <w:numPr>
                <w:ilvl w:val="0"/>
                <w:numId w:val="46"/>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Automated security telemetry collection through Splunk dashboards, improving visibility into application threat</w:t>
            </w:r>
            <w:bookmarkStart w:id="2" w:name="_GoBack"/>
            <w:bookmarkEnd w:id="2"/>
            <w:r w:rsidRPr="00C53FE3">
              <w:rPr>
                <w:rFonts w:ascii="Microsoft YaHei UI" w:eastAsia="Microsoft YaHei UI" w:hAnsi="Microsoft YaHei UI" w:cs="Open Sans"/>
                <w:sz w:val="20"/>
                <w:szCs w:val="20"/>
              </w:rPr>
              <w:t>s by 70%.</w:t>
            </w:r>
          </w:p>
        </w:tc>
      </w:tr>
      <w:bookmarkEnd w:id="0"/>
      <w:tr w:rsidR="00F97E1B" w:rsidRPr="00F97E1B" w14:paraId="3C409A4C" w14:textId="77777777" w:rsidTr="00F97E1B">
        <w:trPr>
          <w:trHeight w:val="439"/>
        </w:trPr>
        <w:tc>
          <w:tcPr>
            <w:tcW w:w="5000" w:type="pct"/>
            <w:gridSpan w:val="2"/>
          </w:tcPr>
          <w:p w14:paraId="1FD4A813" w14:textId="0F6110CA" w:rsidR="00B54094" w:rsidRPr="00F97E1B" w:rsidRDefault="00646EF9" w:rsidP="009E4A7A">
            <w:pPr>
              <w:rPr>
                <w:rFonts w:ascii="Open Sans SemiBold" w:hAnsi="Open Sans SemiBold" w:cs="Open Sans SemiBold"/>
                <w:i/>
                <w:iCs/>
                <w:sz w:val="26"/>
                <w:szCs w:val="26"/>
              </w:rPr>
            </w:pPr>
            <w:r w:rsidRPr="00646EF9">
              <w:rPr>
                <w:rFonts w:ascii="Open Sans SemiBold" w:hAnsi="Open Sans SemiBold" w:cs="Open Sans SemiBold"/>
                <w:sz w:val="32"/>
                <w:szCs w:val="32"/>
              </w:rPr>
              <w:lastRenderedPageBreak/>
              <w:t>Instinctools</w:t>
            </w:r>
          </w:p>
        </w:tc>
      </w:tr>
      <w:tr w:rsidR="00F97E1B" w:rsidRPr="00F97E1B" w14:paraId="1FA8F57E" w14:textId="77777777" w:rsidTr="00F97E1B">
        <w:trPr>
          <w:trHeight w:val="1998"/>
        </w:trPr>
        <w:tc>
          <w:tcPr>
            <w:tcW w:w="5000" w:type="pct"/>
            <w:gridSpan w:val="2"/>
          </w:tcPr>
          <w:p w14:paraId="732E5765" w14:textId="413B2CF4" w:rsidR="00B54094" w:rsidRPr="001902F1" w:rsidRDefault="00400D88" w:rsidP="009E4A7A">
            <w:pPr>
              <w:rPr>
                <w:rFonts w:ascii="Open Sans" w:hAnsi="Open Sans" w:cs="Open Sans"/>
                <w:sz w:val="24"/>
                <w:szCs w:val="24"/>
              </w:rPr>
            </w:pPr>
            <w:r w:rsidRPr="00400D88">
              <w:rPr>
                <w:rFonts w:ascii="Open Sans" w:hAnsi="Open Sans" w:cs="Open Sans"/>
                <w:sz w:val="24"/>
                <w:szCs w:val="24"/>
              </w:rPr>
              <w:t>Software Engineer</w:t>
            </w:r>
            <w:r>
              <w:rPr>
                <w:rFonts w:ascii="Open Sans" w:hAnsi="Open Sans" w:cs="Open Sans"/>
                <w:sz w:val="24"/>
                <w:szCs w:val="24"/>
              </w:rPr>
              <w:t xml:space="preserve"> </w:t>
            </w:r>
            <w:r w:rsidR="00E74AFB" w:rsidRPr="00E74AFB">
              <w:rPr>
                <w:rFonts w:ascii="Open Sans" w:hAnsi="Open Sans" w:cs="Open Sans"/>
                <w:sz w:val="24"/>
                <w:szCs w:val="24"/>
              </w:rPr>
              <w:t xml:space="preserve">|  </w:t>
            </w:r>
            <w:r w:rsidR="008B2DF3" w:rsidRPr="00960E63">
              <w:rPr>
                <w:rFonts w:ascii="Open Sans" w:hAnsi="Open Sans" w:cs="Open Sans"/>
                <w:i/>
                <w:iCs/>
                <w:sz w:val="18"/>
                <w:szCs w:val="18"/>
              </w:rPr>
              <w:t>201</w:t>
            </w:r>
            <w:r w:rsidR="009F409C" w:rsidRPr="00960E63">
              <w:rPr>
                <w:rFonts w:ascii="Open Sans" w:hAnsi="Open Sans" w:cs="Open Sans"/>
                <w:i/>
                <w:iCs/>
                <w:sz w:val="18"/>
                <w:szCs w:val="18"/>
              </w:rPr>
              <w:t>9</w:t>
            </w:r>
            <w:r w:rsidR="00EA760C">
              <w:rPr>
                <w:rFonts w:ascii="Open Sans" w:hAnsi="Open Sans" w:cs="Open Sans"/>
                <w:i/>
                <w:iCs/>
                <w:sz w:val="18"/>
                <w:szCs w:val="18"/>
              </w:rPr>
              <w:t>/0</w:t>
            </w:r>
            <w:r w:rsidR="00646EF9">
              <w:rPr>
                <w:rFonts w:ascii="Open Sans" w:hAnsi="Open Sans" w:cs="Open Sans"/>
                <w:i/>
                <w:iCs/>
                <w:sz w:val="18"/>
                <w:szCs w:val="18"/>
              </w:rPr>
              <w:t>4</w:t>
            </w:r>
            <w:r w:rsidR="008B2DF3" w:rsidRPr="00960E63">
              <w:rPr>
                <w:rFonts w:ascii="Open Sans" w:hAnsi="Open Sans" w:cs="Open Sans"/>
                <w:i/>
                <w:iCs/>
                <w:sz w:val="18"/>
                <w:szCs w:val="18"/>
              </w:rPr>
              <w:t xml:space="preserve"> </w:t>
            </w:r>
            <w:r w:rsidR="00EA760C">
              <w:rPr>
                <w:rFonts w:ascii="Open Sans" w:hAnsi="Open Sans" w:cs="Open Sans"/>
                <w:i/>
                <w:iCs/>
                <w:sz w:val="18"/>
                <w:szCs w:val="18"/>
              </w:rPr>
              <w:t>–</w:t>
            </w:r>
            <w:r w:rsidR="008B2DF3" w:rsidRPr="00960E63">
              <w:rPr>
                <w:rFonts w:ascii="Open Sans" w:hAnsi="Open Sans" w:cs="Open Sans"/>
                <w:i/>
                <w:iCs/>
                <w:sz w:val="18"/>
                <w:szCs w:val="18"/>
              </w:rPr>
              <w:t xml:space="preserve"> 202</w:t>
            </w:r>
            <w:r w:rsidR="00646EF9">
              <w:rPr>
                <w:rFonts w:ascii="Open Sans" w:hAnsi="Open Sans" w:cs="Open Sans"/>
                <w:i/>
                <w:iCs/>
                <w:sz w:val="18"/>
                <w:szCs w:val="18"/>
              </w:rPr>
              <w:t>2</w:t>
            </w:r>
            <w:r w:rsidR="00EA760C">
              <w:rPr>
                <w:rFonts w:ascii="Open Sans" w:hAnsi="Open Sans" w:cs="Open Sans"/>
                <w:i/>
                <w:iCs/>
                <w:sz w:val="18"/>
                <w:szCs w:val="18"/>
              </w:rPr>
              <w:t>/0</w:t>
            </w:r>
            <w:r w:rsidR="00646EF9">
              <w:rPr>
                <w:rFonts w:ascii="Open Sans" w:hAnsi="Open Sans" w:cs="Open Sans"/>
                <w:i/>
                <w:iCs/>
                <w:sz w:val="18"/>
                <w:szCs w:val="18"/>
              </w:rPr>
              <w:t>8</w:t>
            </w:r>
          </w:p>
          <w:p w14:paraId="08A0EE16" w14:textId="77777777" w:rsidR="008A396E" w:rsidRPr="008A396E" w:rsidRDefault="008A396E" w:rsidP="008A396E">
            <w:pPr>
              <w:rPr>
                <w:rFonts w:ascii="Open Sans" w:hAnsi="Open Sans" w:cs="Open Sans"/>
                <w:sz w:val="20"/>
                <w:szCs w:val="20"/>
              </w:rPr>
            </w:pPr>
          </w:p>
          <w:p w14:paraId="0B65B562" w14:textId="77777777"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Spearheaded secure application development initiatives across healthcare, finance, and SaaS projects serving global clients.</w:t>
            </w:r>
          </w:p>
          <w:p w14:paraId="57EC1AA3" w14:textId="6A181E1A"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Embedded DevSecOps practices into Agile delivery workflows for more than 25 product teams.</w:t>
            </w:r>
          </w:p>
          <w:p w14:paraId="17C6B53C" w14:textId="2C7266DA"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Designed cloud security architectures for enterprise platforms operating within AWS and Azure ecosystems.</w:t>
            </w:r>
          </w:p>
          <w:p w14:paraId="3D23865B" w14:textId="63D870BE"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Established vulnerability management programs that reduced unresolved security findings by 68%.</w:t>
            </w:r>
          </w:p>
          <w:p w14:paraId="16E61672" w14:textId="25B70D11"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Integrated Checkmarx, SonarQube, and Snyk into CI/CD pipelines processing over 5,000 monthly builds.</w:t>
            </w:r>
          </w:p>
          <w:p w14:paraId="13F7CE89" w14:textId="66967B82"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Facilitated secure coding training sessions for 120+ software engineers and technical leads.</w:t>
            </w:r>
          </w:p>
          <w:p w14:paraId="24BB1D50" w14:textId="1747717D"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Performed application penetration testing and code reviews across Java, .NET, and Node.js platforms.</w:t>
            </w:r>
          </w:p>
          <w:p w14:paraId="39603ABD" w14:textId="7228CD26"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Constructed IAM and least-privilege access models that lowered privileged account exposure by 50%.</w:t>
            </w:r>
          </w:p>
          <w:p w14:paraId="3BBA32BC" w14:textId="3A7DE4A3"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Authored security governance policies aligned with ISO 27001 and SOC 2 compliance objectives.</w:t>
            </w:r>
          </w:p>
          <w:p w14:paraId="71393A79" w14:textId="057B6FA1"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Coordinated cross-functional security reviews supporting large-scale cloud migration initiatives.</w:t>
            </w:r>
          </w:p>
          <w:p w14:paraId="3B852E8A" w14:textId="20384514"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Developed infrastructure-as-code security controls using Terraform and policy-as-code frameworks.</w:t>
            </w:r>
          </w:p>
          <w:p w14:paraId="7F574443" w14:textId="0C6772AF"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Streamlined security assessment processes, reducing review turnaround time from weeks to days.</w:t>
            </w:r>
          </w:p>
          <w:p w14:paraId="525285EE" w14:textId="30E938CC"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Consulted executive stakeholders on cybersecurity risk reduction strategies and investment priorities.</w:t>
            </w:r>
          </w:p>
          <w:p w14:paraId="4D7094C3" w14:textId="61CADAC8"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Supported security incident investigations by analyzing logs, telemetry, and application attack vectors.</w:t>
            </w:r>
          </w:p>
          <w:p w14:paraId="0F929993" w14:textId="77777777" w:rsidR="00C53FE3" w:rsidRPr="00C53FE3" w:rsidRDefault="00C53FE3" w:rsidP="00C53FE3">
            <w:pPr>
              <w:ind w:left="1077"/>
              <w:rPr>
                <w:rFonts w:ascii="Open Sans SemiBold" w:hAnsi="Open Sans SemiBold" w:cs="Open Sans SemiBold"/>
                <w:sz w:val="32"/>
                <w:szCs w:val="32"/>
              </w:rPr>
            </w:pPr>
          </w:p>
          <w:p w14:paraId="3E881EE3" w14:textId="7307DC12" w:rsidR="009F409C" w:rsidRPr="00E74AFB" w:rsidRDefault="00646EF9" w:rsidP="00C53FE3">
            <w:pPr>
              <w:rPr>
                <w:rFonts w:ascii="Open Sans SemiBold" w:hAnsi="Open Sans SemiBold" w:cs="Open Sans SemiBold"/>
                <w:sz w:val="32"/>
                <w:szCs w:val="32"/>
              </w:rPr>
            </w:pPr>
            <w:r w:rsidRPr="00646EF9">
              <w:rPr>
                <w:rFonts w:ascii="Open Sans SemiBold" w:hAnsi="Open Sans SemiBold" w:cs="Open Sans SemiBold"/>
                <w:sz w:val="32"/>
                <w:szCs w:val="32"/>
              </w:rPr>
              <w:t>SoftXPro</w:t>
            </w:r>
          </w:p>
          <w:p w14:paraId="7024EE7E" w14:textId="03809EAF" w:rsidR="00F1213E" w:rsidRPr="00841689" w:rsidRDefault="00400D88" w:rsidP="003836CF">
            <w:pPr>
              <w:rPr>
                <w:rFonts w:ascii="Open Sans" w:hAnsi="Open Sans" w:cs="Open Sans"/>
                <w:sz w:val="24"/>
                <w:szCs w:val="24"/>
              </w:rPr>
            </w:pPr>
            <w:r w:rsidRPr="00400D88">
              <w:rPr>
                <w:rFonts w:ascii="Open Sans" w:hAnsi="Open Sans" w:cs="Open Sans"/>
                <w:sz w:val="24"/>
                <w:szCs w:val="24"/>
              </w:rPr>
              <w:t>Software Engineer</w:t>
            </w:r>
            <w:r>
              <w:rPr>
                <w:rFonts w:ascii="Open Sans" w:hAnsi="Open Sans" w:cs="Open Sans"/>
                <w:sz w:val="24"/>
                <w:szCs w:val="24"/>
              </w:rPr>
              <w:t xml:space="preserve"> </w:t>
            </w:r>
            <w:r w:rsidR="00E74AFB" w:rsidRPr="00E74AFB">
              <w:rPr>
                <w:rFonts w:ascii="Open Sans" w:hAnsi="Open Sans" w:cs="Open Sans"/>
              </w:rPr>
              <w:t xml:space="preserve">|  </w:t>
            </w:r>
            <w:r w:rsidR="009F409C" w:rsidRPr="00960E63">
              <w:rPr>
                <w:rFonts w:ascii="Open Sans" w:hAnsi="Open Sans" w:cs="Open Sans"/>
                <w:i/>
                <w:iCs/>
                <w:sz w:val="18"/>
                <w:szCs w:val="18"/>
              </w:rPr>
              <w:t>201</w:t>
            </w:r>
            <w:r w:rsidR="00646EF9">
              <w:rPr>
                <w:rFonts w:ascii="Open Sans" w:hAnsi="Open Sans" w:cs="Open Sans"/>
                <w:i/>
                <w:iCs/>
                <w:sz w:val="18"/>
                <w:szCs w:val="18"/>
              </w:rPr>
              <w:t>5</w:t>
            </w:r>
            <w:r w:rsidR="00EA760C">
              <w:rPr>
                <w:rFonts w:ascii="Open Sans" w:hAnsi="Open Sans" w:cs="Open Sans"/>
                <w:i/>
                <w:iCs/>
                <w:sz w:val="18"/>
                <w:szCs w:val="18"/>
              </w:rPr>
              <w:t>/</w:t>
            </w:r>
            <w:r w:rsidR="00646EF9">
              <w:rPr>
                <w:rFonts w:ascii="Open Sans" w:hAnsi="Open Sans" w:cs="Open Sans"/>
                <w:i/>
                <w:iCs/>
                <w:sz w:val="18"/>
                <w:szCs w:val="18"/>
              </w:rPr>
              <w:t>04</w:t>
            </w:r>
            <w:r w:rsidR="009F409C" w:rsidRPr="00960E63">
              <w:rPr>
                <w:rFonts w:ascii="Open Sans" w:hAnsi="Open Sans" w:cs="Open Sans"/>
                <w:i/>
                <w:iCs/>
                <w:sz w:val="18"/>
                <w:szCs w:val="18"/>
              </w:rPr>
              <w:t xml:space="preserve"> </w:t>
            </w:r>
            <w:r w:rsidR="00EA760C">
              <w:rPr>
                <w:rFonts w:ascii="Open Sans" w:hAnsi="Open Sans" w:cs="Open Sans"/>
                <w:i/>
                <w:iCs/>
                <w:sz w:val="18"/>
                <w:szCs w:val="18"/>
              </w:rPr>
              <w:t>–</w:t>
            </w:r>
            <w:r w:rsidR="009F409C" w:rsidRPr="00960E63">
              <w:rPr>
                <w:rFonts w:ascii="Open Sans" w:hAnsi="Open Sans" w:cs="Open Sans"/>
                <w:i/>
                <w:iCs/>
                <w:sz w:val="18"/>
                <w:szCs w:val="18"/>
              </w:rPr>
              <w:t xml:space="preserve"> 2019</w:t>
            </w:r>
            <w:r w:rsidR="00EA760C">
              <w:rPr>
                <w:rFonts w:ascii="Open Sans" w:hAnsi="Open Sans" w:cs="Open Sans"/>
                <w:i/>
                <w:iCs/>
                <w:sz w:val="18"/>
                <w:szCs w:val="18"/>
              </w:rPr>
              <w:t>/0</w:t>
            </w:r>
            <w:r w:rsidR="00646EF9">
              <w:rPr>
                <w:rFonts w:ascii="Open Sans" w:hAnsi="Open Sans" w:cs="Open Sans"/>
                <w:i/>
                <w:iCs/>
                <w:sz w:val="18"/>
                <w:szCs w:val="18"/>
              </w:rPr>
              <w:t>3</w:t>
            </w:r>
          </w:p>
          <w:p w14:paraId="6801F83A" w14:textId="77777777" w:rsidR="003836CF" w:rsidRDefault="003836CF" w:rsidP="003836CF">
            <w:pPr>
              <w:rPr>
                <w:rFonts w:ascii="Open Sans" w:hAnsi="Open Sans" w:cs="Open Sans"/>
                <w:sz w:val="20"/>
                <w:szCs w:val="20"/>
              </w:rPr>
            </w:pPr>
          </w:p>
          <w:p w14:paraId="763310C0" w14:textId="77777777"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Built enterprise web applications using Java, Spring Boot, .NET, and JavaScript frameworks.</w:t>
            </w:r>
          </w:p>
          <w:p w14:paraId="20167B35" w14:textId="5CE6017C"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Integrated secure authentication and authorization mechanisms supporting over 500,000 end users.</w:t>
            </w:r>
          </w:p>
          <w:p w14:paraId="198151A2" w14:textId="26F9A177"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Conducted source code reviews to identify and remediate security flaws before release.</w:t>
            </w:r>
          </w:p>
          <w:p w14:paraId="1125823B" w14:textId="16340588"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Implemented OWASP-compliant security controls across customer-facing applications.</w:t>
            </w:r>
          </w:p>
          <w:p w14:paraId="6701C4C2" w14:textId="31202332"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Developed REST APIs secured through OAuth2, JWT, and role-based access control models.</w:t>
            </w:r>
          </w:p>
          <w:p w14:paraId="49E63093" w14:textId="167C7B9B"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Optimized CI/CD pipelines, improving deployment efficiency by 40%.</w:t>
            </w:r>
          </w:p>
          <w:p w14:paraId="1EE25909" w14:textId="14EF2B59"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Automated infrastructure provisioning using Terraform and configuration management tools.</w:t>
            </w:r>
          </w:p>
          <w:p w14:paraId="6C7E7BBE" w14:textId="4E9E8C17"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Collaborated with architects to strengthen application security standards across development programs.</w:t>
            </w:r>
          </w:p>
          <w:p w14:paraId="4B5E212F" w14:textId="35A7627A"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Investigated application vulnerabilities and coordinated remediation efforts with engineering teams.</w:t>
            </w:r>
          </w:p>
          <w:p w14:paraId="752BD6F9" w14:textId="730FF441"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Supported cloud migration projects involving AWS infrastructure and containerized workloads.</w:t>
            </w:r>
          </w:p>
          <w:p w14:paraId="2DE2F290" w14:textId="76AA031D"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Enhanced security logging and monitoring capabilities for mission-critical business systems.</w:t>
            </w:r>
          </w:p>
          <w:p w14:paraId="76804B90" w14:textId="5826ED7B" w:rsidR="00C53FE3" w:rsidRPr="00C53FE3" w:rsidRDefault="00C53FE3" w:rsidP="00AC2E5B">
            <w:pPr>
              <w:pStyle w:val="ListParagraph"/>
              <w:numPr>
                <w:ilvl w:val="0"/>
                <w:numId w:val="45"/>
              </w:numPr>
              <w:ind w:left="714" w:hanging="357"/>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Assisted compliance initiatives involving security audits and risk assessments.</w:t>
            </w:r>
          </w:p>
          <w:p w14:paraId="3E3F481B" w14:textId="77777777" w:rsidR="001D6409" w:rsidRPr="00AC2E5B" w:rsidRDefault="00C53FE3" w:rsidP="00AC2E5B">
            <w:pPr>
              <w:pStyle w:val="ListParagraph"/>
              <w:numPr>
                <w:ilvl w:val="0"/>
                <w:numId w:val="45"/>
              </w:numPr>
              <w:ind w:left="714" w:hanging="357"/>
              <w:rPr>
                <w:rFonts w:ascii="Open Sans" w:hAnsi="Open Sans" w:cs="Open Sans"/>
                <w:b/>
                <w:bCs/>
                <w:sz w:val="20"/>
                <w:szCs w:val="20"/>
              </w:rPr>
            </w:pPr>
            <w:r w:rsidRPr="00C53FE3">
              <w:rPr>
                <w:rFonts w:ascii="Microsoft YaHei UI" w:eastAsia="Microsoft YaHei UI" w:hAnsi="Microsoft YaHei UI" w:cs="Open Sans"/>
                <w:sz w:val="20"/>
                <w:szCs w:val="20"/>
              </w:rPr>
              <w:t xml:space="preserve"> Contributed to disaster recovery planning and business continuity testing activities.</w:t>
            </w:r>
          </w:p>
          <w:p w14:paraId="52C30BCF" w14:textId="3829FF98" w:rsidR="00AC2E5B" w:rsidRPr="00C53FE3" w:rsidRDefault="00AC2E5B" w:rsidP="00AC2E5B">
            <w:pPr>
              <w:pStyle w:val="ListParagraph"/>
              <w:ind w:left="714"/>
              <w:rPr>
                <w:rFonts w:ascii="Open Sans" w:hAnsi="Open Sans" w:cs="Open Sans"/>
                <w:b/>
                <w:bCs/>
                <w:sz w:val="20"/>
                <w:szCs w:val="20"/>
              </w:rPr>
            </w:pPr>
          </w:p>
        </w:tc>
      </w:tr>
      <w:bookmarkEnd w:id="1"/>
      <w:tr w:rsidR="00F97E1B" w:rsidRPr="00F97E1B" w14:paraId="4429FD51" w14:textId="77777777" w:rsidTr="00C77824">
        <w:trPr>
          <w:trHeight w:val="504"/>
        </w:trPr>
        <w:tc>
          <w:tcPr>
            <w:tcW w:w="5000" w:type="pct"/>
            <w:gridSpan w:val="2"/>
            <w:shd w:val="clear" w:color="auto" w:fill="CFF0E0"/>
            <w:vAlign w:val="center"/>
          </w:tcPr>
          <w:p w14:paraId="1C1A9DF2" w14:textId="4370B6E0" w:rsidR="00E9632E" w:rsidRPr="00E74AFB" w:rsidRDefault="008B2DF3" w:rsidP="00F97E1B">
            <w:pPr>
              <w:rPr>
                <w:rFonts w:ascii="Open Sans" w:hAnsi="Open Sans" w:cs="Open Sans"/>
                <w:sz w:val="40"/>
                <w:szCs w:val="40"/>
              </w:rPr>
            </w:pPr>
            <w:r w:rsidRPr="00E74AFB">
              <w:rPr>
                <w:rFonts w:ascii="Open Sans SemiBold" w:hAnsi="Open Sans SemiBold" w:cs="Open Sans SemiBold"/>
                <w:sz w:val="40"/>
                <w:szCs w:val="40"/>
              </w:rPr>
              <w:t>Education</w:t>
            </w:r>
          </w:p>
        </w:tc>
      </w:tr>
      <w:tr w:rsidR="00F97E1B" w:rsidRPr="00F97E1B" w14:paraId="726DB9DF" w14:textId="77777777" w:rsidTr="00F97E1B">
        <w:trPr>
          <w:trHeight w:val="692"/>
        </w:trPr>
        <w:tc>
          <w:tcPr>
            <w:tcW w:w="5000" w:type="pct"/>
            <w:gridSpan w:val="2"/>
          </w:tcPr>
          <w:p w14:paraId="19E7F34E" w14:textId="2D430658" w:rsidR="00E9632E" w:rsidRPr="00F97E1B" w:rsidRDefault="009F409C" w:rsidP="008B2DF3">
            <w:pPr>
              <w:spacing w:before="240"/>
              <w:rPr>
                <w:rFonts w:ascii="Open Sans SemiBold" w:hAnsi="Open Sans SemiBold" w:cs="Open Sans SemiBold"/>
                <w:i/>
                <w:iCs/>
                <w:sz w:val="26"/>
                <w:szCs w:val="26"/>
              </w:rPr>
            </w:pPr>
            <w:bookmarkStart w:id="3" w:name="_Hlk109914003"/>
            <w:r w:rsidRPr="009F409C">
              <w:rPr>
                <w:rFonts w:ascii="Open Sans SemiBold" w:hAnsi="Open Sans SemiBold" w:cs="Open Sans SemiBold"/>
                <w:sz w:val="26"/>
                <w:szCs w:val="26"/>
              </w:rPr>
              <w:t>Bachelor</w:t>
            </w:r>
            <w:r w:rsidR="00EA760C">
              <w:rPr>
                <w:rFonts w:ascii="Open Sans SemiBold" w:hAnsi="Open Sans SemiBold" w:cs="Open Sans SemiBold"/>
                <w:sz w:val="26"/>
                <w:szCs w:val="26"/>
              </w:rPr>
              <w:t>’s Degree</w:t>
            </w:r>
            <w:r w:rsidRPr="009F409C">
              <w:rPr>
                <w:rFonts w:ascii="Open Sans SemiBold" w:hAnsi="Open Sans SemiBold" w:cs="Open Sans SemiBold"/>
                <w:sz w:val="26"/>
                <w:szCs w:val="26"/>
              </w:rPr>
              <w:t xml:space="preserve"> in Computer Science</w:t>
            </w:r>
          </w:p>
        </w:tc>
      </w:tr>
      <w:tr w:rsidR="00F97E1B" w:rsidRPr="00F97E1B" w14:paraId="0AFB404B" w14:textId="77777777" w:rsidTr="00F97E1B">
        <w:trPr>
          <w:trHeight w:val="978"/>
        </w:trPr>
        <w:tc>
          <w:tcPr>
            <w:tcW w:w="5000" w:type="pct"/>
            <w:gridSpan w:val="2"/>
          </w:tcPr>
          <w:p w14:paraId="1E99BD2E" w14:textId="11077780" w:rsidR="007839EE" w:rsidRPr="002036C1" w:rsidRDefault="008F1444" w:rsidP="007F0E08">
            <w:pPr>
              <w:rPr>
                <w:rFonts w:ascii="Open Sans" w:hAnsi="Open Sans" w:cs="Open Sans"/>
                <w:sz w:val="28"/>
                <w:szCs w:val="28"/>
              </w:rPr>
            </w:pPr>
            <w:r w:rsidRPr="008F1444">
              <w:rPr>
                <w:rFonts w:ascii="Open Sans" w:hAnsi="Open Sans" w:cs="Open Sans"/>
              </w:rPr>
              <w:t>University of Toronto</w:t>
            </w:r>
          </w:p>
        </w:tc>
      </w:tr>
      <w:tr w:rsidR="00F97E1B" w:rsidRPr="00F97E1B" w14:paraId="28772548" w14:textId="77777777" w:rsidTr="00C77824">
        <w:trPr>
          <w:trHeight w:val="504"/>
        </w:trPr>
        <w:tc>
          <w:tcPr>
            <w:tcW w:w="5000" w:type="pct"/>
            <w:gridSpan w:val="2"/>
            <w:shd w:val="clear" w:color="auto" w:fill="CFF0E0"/>
            <w:vAlign w:val="center"/>
          </w:tcPr>
          <w:p w14:paraId="7C140E57" w14:textId="77777777" w:rsidR="00D37EDC" w:rsidRPr="00E74AFB" w:rsidRDefault="00D37EDC" w:rsidP="00F97E1B">
            <w:pPr>
              <w:rPr>
                <w:rFonts w:ascii="Open Sans SemiBold" w:hAnsi="Open Sans SemiBold" w:cs="Open Sans SemiBold"/>
                <w:sz w:val="40"/>
                <w:szCs w:val="40"/>
              </w:rPr>
            </w:pPr>
            <w:r w:rsidRPr="00E74AFB">
              <w:rPr>
                <w:rFonts w:ascii="Open Sans SemiBold" w:hAnsi="Open Sans SemiBold" w:cs="Open Sans SemiBold"/>
                <w:sz w:val="40"/>
                <w:szCs w:val="40"/>
              </w:rPr>
              <w:t>Skills</w:t>
            </w:r>
          </w:p>
        </w:tc>
      </w:tr>
      <w:tr w:rsidR="00D72B74" w:rsidRPr="00A9272D" w14:paraId="070D7AAB" w14:textId="77777777" w:rsidTr="00E81531">
        <w:trPr>
          <w:trHeight w:val="2319"/>
        </w:trPr>
        <w:tc>
          <w:tcPr>
            <w:tcW w:w="5000" w:type="pct"/>
            <w:gridSpan w:val="2"/>
          </w:tcPr>
          <w:p w14:paraId="1C3278E3" w14:textId="77777777" w:rsidR="00C53FE3" w:rsidRDefault="00C53FE3" w:rsidP="00825F3C">
            <w:pPr>
              <w:rPr>
                <w:rFonts w:ascii="Microsoft YaHei UI" w:eastAsia="Microsoft YaHei UI" w:hAnsi="Microsoft YaHei UI" w:cs="Open Sans"/>
                <w:sz w:val="20"/>
                <w:szCs w:val="20"/>
              </w:rPr>
            </w:pPr>
          </w:p>
          <w:p w14:paraId="1BEDBD55" w14:textId="007ED15C" w:rsidR="00F813E4" w:rsidRPr="00825F3C" w:rsidRDefault="00C53FE3" w:rsidP="00825F3C">
            <w:pPr>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TECHNICAL SKILLS</w:t>
            </w:r>
          </w:p>
          <w:p w14:paraId="3778A8EC" w14:textId="2EDEC20E" w:rsidR="00C53FE3" w:rsidRPr="00C53FE3" w:rsidRDefault="00C53FE3" w:rsidP="00C53FE3">
            <w:pPr>
              <w:pStyle w:val="ListParagraph"/>
              <w:numPr>
                <w:ilvl w:val="0"/>
                <w:numId w:val="44"/>
              </w:numPr>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Application Security (AppSec), Secure SDLC, DevSecOps, Cloud Security, Security Architecture, Security Governance, Threat Modeling, Security Assessments, Cybersecurity Consulting, Risk Management, Security Program Development, Vulnerability Management, Secure Coding Practices, Incident Response, Cloud Governance, Security Automation, Infrastructure Security, Zero Trust Architecture</w:t>
            </w:r>
          </w:p>
          <w:p w14:paraId="2AF525CD" w14:textId="77777777" w:rsidR="00C53FE3" w:rsidRPr="00C53FE3" w:rsidRDefault="00C53FE3" w:rsidP="00C53FE3">
            <w:pPr>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Cloud Platforms:</w:t>
            </w:r>
          </w:p>
          <w:p w14:paraId="3F61B3E7" w14:textId="442CB623" w:rsidR="00C53FE3" w:rsidRPr="00C53FE3" w:rsidRDefault="00C53FE3" w:rsidP="00C53FE3">
            <w:pPr>
              <w:pStyle w:val="ListParagraph"/>
              <w:numPr>
                <w:ilvl w:val="0"/>
                <w:numId w:val="44"/>
              </w:numPr>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Google Cloud Platform (GCP), AWS, Microsoft Azure</w:t>
            </w:r>
          </w:p>
          <w:p w14:paraId="223F8BB9" w14:textId="77777777" w:rsidR="00C53FE3" w:rsidRPr="00C53FE3" w:rsidRDefault="00C53FE3" w:rsidP="00C53FE3">
            <w:pPr>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Security Tools:</w:t>
            </w:r>
          </w:p>
          <w:p w14:paraId="7C97DC47" w14:textId="2A1E0F6F" w:rsidR="00C53FE3" w:rsidRPr="00C53FE3" w:rsidRDefault="00C53FE3" w:rsidP="00C53FE3">
            <w:pPr>
              <w:pStyle w:val="ListParagraph"/>
              <w:numPr>
                <w:ilvl w:val="0"/>
                <w:numId w:val="44"/>
              </w:numPr>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Burp Suite, OWASP ZAP, Checkmarx, Veracode, SonarQube, Snyk, Fortify, Prisma Cloud, Wiz, Aqua Security, CrowdStrike, Splunk, Microsoft Sentinel</w:t>
            </w:r>
          </w:p>
          <w:p w14:paraId="68EA789E" w14:textId="77777777" w:rsidR="00C53FE3" w:rsidRPr="00C53FE3" w:rsidRDefault="00C53FE3" w:rsidP="00C53FE3">
            <w:pPr>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DevSecOps &amp; CI/CD:</w:t>
            </w:r>
          </w:p>
          <w:p w14:paraId="66C1B112" w14:textId="2BBC3D88" w:rsidR="00C53FE3" w:rsidRPr="00C53FE3" w:rsidRDefault="00C53FE3" w:rsidP="00C53FE3">
            <w:pPr>
              <w:pStyle w:val="ListParagraph"/>
              <w:numPr>
                <w:ilvl w:val="0"/>
                <w:numId w:val="44"/>
              </w:numPr>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GitHub Actions, GitLab CI/CD, Jenkins, Azure DevOps, ArgoCD, Security Gates, Policy-as-Code</w:t>
            </w:r>
          </w:p>
          <w:p w14:paraId="2FB2EE36" w14:textId="77777777" w:rsidR="00C53FE3" w:rsidRPr="00C53FE3" w:rsidRDefault="00C53FE3" w:rsidP="00C53FE3">
            <w:pPr>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Containers &amp; Infrastructure:</w:t>
            </w:r>
          </w:p>
          <w:p w14:paraId="2893D4A4" w14:textId="009FAE08" w:rsidR="00C53FE3" w:rsidRPr="00C53FE3" w:rsidRDefault="00C53FE3" w:rsidP="00C53FE3">
            <w:pPr>
              <w:pStyle w:val="ListParagraph"/>
              <w:numPr>
                <w:ilvl w:val="0"/>
                <w:numId w:val="44"/>
              </w:numPr>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Docker, Kubernetes, Helm, Terraform, Ansible, Istio</w:t>
            </w:r>
          </w:p>
          <w:p w14:paraId="4A515AF0" w14:textId="77777777" w:rsidR="00C53FE3" w:rsidRPr="00C53FE3" w:rsidRDefault="00C53FE3" w:rsidP="00C53FE3">
            <w:pPr>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Programming:</w:t>
            </w:r>
          </w:p>
          <w:p w14:paraId="4BD381B0" w14:textId="54B55BEC" w:rsidR="00C53FE3" w:rsidRPr="00C53FE3" w:rsidRDefault="00C53FE3" w:rsidP="00C53FE3">
            <w:pPr>
              <w:pStyle w:val="ListParagraph"/>
              <w:numPr>
                <w:ilvl w:val="0"/>
                <w:numId w:val="44"/>
              </w:numPr>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Java, Python, JavaScript, TypeScript, C#, Go, Bash</w:t>
            </w:r>
          </w:p>
          <w:p w14:paraId="0C230DDD" w14:textId="77777777" w:rsidR="00C53FE3" w:rsidRPr="00C53FE3" w:rsidRDefault="00C53FE3" w:rsidP="00C53FE3">
            <w:pPr>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Security Standards:</w:t>
            </w:r>
          </w:p>
          <w:p w14:paraId="63F02121" w14:textId="5E459BF7" w:rsidR="00C53FE3" w:rsidRPr="00C53FE3" w:rsidRDefault="00C53FE3" w:rsidP="00C53FE3">
            <w:pPr>
              <w:pStyle w:val="ListParagraph"/>
              <w:numPr>
                <w:ilvl w:val="0"/>
                <w:numId w:val="44"/>
              </w:numPr>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OWASP Top 10, NIST CSF, NIST 800-53, ISO 27001, SOC 2, CIS Benchmarks, MITRE ATT&amp;CK</w:t>
            </w:r>
          </w:p>
          <w:p w14:paraId="0E33DD5C" w14:textId="77777777" w:rsidR="00C53FE3" w:rsidRPr="00C53FE3" w:rsidRDefault="00C53FE3" w:rsidP="00C53FE3">
            <w:pPr>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Databases:</w:t>
            </w:r>
          </w:p>
          <w:p w14:paraId="394B155F" w14:textId="6A4B87D6" w:rsidR="00C53FE3" w:rsidRPr="00C53FE3" w:rsidRDefault="00C53FE3" w:rsidP="00C53FE3">
            <w:pPr>
              <w:pStyle w:val="ListParagraph"/>
              <w:numPr>
                <w:ilvl w:val="0"/>
                <w:numId w:val="44"/>
              </w:numPr>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PostgreSQL, MySQL, SQL Server, MongoDB</w:t>
            </w:r>
          </w:p>
          <w:p w14:paraId="107F9F60" w14:textId="77777777" w:rsidR="00C53FE3" w:rsidRPr="00C53FE3" w:rsidRDefault="00C53FE3" w:rsidP="00C53FE3">
            <w:pPr>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Soft Skills:</w:t>
            </w:r>
          </w:p>
          <w:p w14:paraId="71C0A882" w14:textId="0B11F2C1" w:rsidR="00D72B74" w:rsidRPr="00C53FE3" w:rsidRDefault="00C53FE3" w:rsidP="00C53FE3">
            <w:pPr>
              <w:pStyle w:val="ListParagraph"/>
              <w:numPr>
                <w:ilvl w:val="0"/>
                <w:numId w:val="44"/>
              </w:numPr>
              <w:rPr>
                <w:rFonts w:ascii="Microsoft YaHei UI" w:eastAsia="Microsoft YaHei UI" w:hAnsi="Microsoft YaHei UI" w:cs="Open Sans"/>
                <w:sz w:val="20"/>
                <w:szCs w:val="20"/>
              </w:rPr>
            </w:pPr>
            <w:r w:rsidRPr="00C53FE3">
              <w:rPr>
                <w:rFonts w:ascii="Microsoft YaHei UI" w:eastAsia="Microsoft YaHei UI" w:hAnsi="Microsoft YaHei UI" w:cs="Open Sans"/>
                <w:sz w:val="20"/>
                <w:szCs w:val="20"/>
              </w:rPr>
              <w:t>Client Advisory, Executive Communication, Stakeholder Management, Technical Leadership, Team Mentorship, Project Planning, Cross-Functional Collaboration, Risk Prioritization, Strategic Thinking, Problem Solving, Workshop Facilitation</w:t>
            </w:r>
          </w:p>
        </w:tc>
      </w:tr>
      <w:bookmarkEnd w:id="3"/>
    </w:tbl>
    <w:p w14:paraId="0CFA033D" w14:textId="77777777" w:rsidR="004F4A51" w:rsidRPr="00A9272D" w:rsidRDefault="004F4A51" w:rsidP="002E0475"/>
    <w:sectPr w:rsidR="004F4A51" w:rsidRPr="00A9272D" w:rsidSect="003434F6">
      <w:pgSz w:w="12240" w:h="15840" w:code="1"/>
      <w:pgMar w:top="576" w:right="576" w:bottom="288" w:left="576"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F78E03" w14:textId="77777777" w:rsidR="00AC6D7A" w:rsidRDefault="00AC6D7A" w:rsidP="00252250">
      <w:pPr>
        <w:spacing w:after="0" w:line="240" w:lineRule="auto"/>
      </w:pPr>
      <w:r>
        <w:separator/>
      </w:r>
    </w:p>
  </w:endnote>
  <w:endnote w:type="continuationSeparator" w:id="0">
    <w:p w14:paraId="2090CF0A" w14:textId="77777777" w:rsidR="00AC6D7A" w:rsidRDefault="00AC6D7A" w:rsidP="00252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Open Sans">
    <w:altName w:val="Arial"/>
    <w:charset w:val="00"/>
    <w:family w:val="swiss"/>
    <w:pitch w:val="variable"/>
    <w:sig w:usb0="00000001"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SemiBold">
    <w:altName w:val="Arial"/>
    <w:charset w:val="00"/>
    <w:family w:val="swiss"/>
    <w:pitch w:val="variable"/>
    <w:sig w:usb0="00000001"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364760" w14:textId="77777777" w:rsidR="00AC6D7A" w:rsidRDefault="00AC6D7A" w:rsidP="00252250">
      <w:pPr>
        <w:spacing w:after="0" w:line="240" w:lineRule="auto"/>
      </w:pPr>
      <w:r>
        <w:separator/>
      </w:r>
    </w:p>
  </w:footnote>
  <w:footnote w:type="continuationSeparator" w:id="0">
    <w:p w14:paraId="095150EA" w14:textId="77777777" w:rsidR="00AC6D7A" w:rsidRDefault="00AC6D7A" w:rsidP="002522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11438"/>
    <w:multiLevelType w:val="hybridMultilevel"/>
    <w:tmpl w:val="931ACD16"/>
    <w:lvl w:ilvl="0" w:tplc="E84E742A">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E2CD2"/>
    <w:multiLevelType w:val="hybridMultilevel"/>
    <w:tmpl w:val="612649C0"/>
    <w:lvl w:ilvl="0" w:tplc="E84E742A">
      <w:numFmt w:val="bullet"/>
      <w:lvlText w:val="•"/>
      <w:lvlJc w:val="left"/>
      <w:pPr>
        <w:ind w:left="1437" w:hanging="360"/>
      </w:pPr>
      <w:rPr>
        <w:rFonts w:ascii="Open Sans" w:eastAsiaTheme="minorHAnsi" w:hAnsi="Open Sans" w:cs="Open Sans"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2" w15:restartNumberingAfterBreak="0">
    <w:nsid w:val="0BAB464E"/>
    <w:multiLevelType w:val="hybridMultilevel"/>
    <w:tmpl w:val="E1146008"/>
    <w:lvl w:ilvl="0" w:tplc="E84E742A">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E84E742A">
      <w:numFmt w:val="bullet"/>
      <w:lvlText w:val="•"/>
      <w:lvlJc w:val="left"/>
      <w:pPr>
        <w:ind w:left="2160" w:hanging="360"/>
      </w:pPr>
      <w:rPr>
        <w:rFonts w:ascii="Open Sans" w:eastAsiaTheme="minorHAnsi" w:hAnsi="Open Sans" w:cs="Open San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0480B"/>
    <w:multiLevelType w:val="hybridMultilevel"/>
    <w:tmpl w:val="0268C2C0"/>
    <w:lvl w:ilvl="0" w:tplc="E84E742A">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42453D6"/>
    <w:multiLevelType w:val="hybridMultilevel"/>
    <w:tmpl w:val="20D26DB8"/>
    <w:lvl w:ilvl="0" w:tplc="E84E742A">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D83643"/>
    <w:multiLevelType w:val="hybridMultilevel"/>
    <w:tmpl w:val="F22E858C"/>
    <w:lvl w:ilvl="0" w:tplc="E84E742A">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E765C"/>
    <w:multiLevelType w:val="hybridMultilevel"/>
    <w:tmpl w:val="EB62CEAA"/>
    <w:lvl w:ilvl="0" w:tplc="E84E742A">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367969"/>
    <w:multiLevelType w:val="hybridMultilevel"/>
    <w:tmpl w:val="FA66B098"/>
    <w:lvl w:ilvl="0" w:tplc="E84E742A">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2F4577"/>
    <w:multiLevelType w:val="hybridMultilevel"/>
    <w:tmpl w:val="3F7E0FF8"/>
    <w:lvl w:ilvl="0" w:tplc="E84E742A">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0547D09"/>
    <w:multiLevelType w:val="hybridMultilevel"/>
    <w:tmpl w:val="10F030BC"/>
    <w:lvl w:ilvl="0" w:tplc="E84E742A">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67F11F5"/>
    <w:multiLevelType w:val="hybridMultilevel"/>
    <w:tmpl w:val="0E54FF3E"/>
    <w:lvl w:ilvl="0" w:tplc="E84E742A">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4D62E5"/>
    <w:multiLevelType w:val="hybridMultilevel"/>
    <w:tmpl w:val="8DD0CA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2423CF"/>
    <w:multiLevelType w:val="hybridMultilevel"/>
    <w:tmpl w:val="EE0C0078"/>
    <w:lvl w:ilvl="0" w:tplc="E84E742A">
      <w:numFmt w:val="bullet"/>
      <w:lvlText w:val="•"/>
      <w:lvlJc w:val="left"/>
      <w:pPr>
        <w:ind w:left="1440" w:hanging="360"/>
      </w:pPr>
      <w:rPr>
        <w:rFonts w:ascii="Open Sans" w:eastAsiaTheme="minorHAnsi" w:hAnsi="Open Sans" w:cs="Open San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CA6052C"/>
    <w:multiLevelType w:val="hybridMultilevel"/>
    <w:tmpl w:val="433E1F74"/>
    <w:lvl w:ilvl="0" w:tplc="E84E742A">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A90986"/>
    <w:multiLevelType w:val="hybridMultilevel"/>
    <w:tmpl w:val="0EDA0088"/>
    <w:lvl w:ilvl="0" w:tplc="E84E742A">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316037B"/>
    <w:multiLevelType w:val="hybridMultilevel"/>
    <w:tmpl w:val="66E6EC40"/>
    <w:lvl w:ilvl="0" w:tplc="E84E742A">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3E9395C"/>
    <w:multiLevelType w:val="hybridMultilevel"/>
    <w:tmpl w:val="9E1C14FA"/>
    <w:lvl w:ilvl="0" w:tplc="E84E742A">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F92013"/>
    <w:multiLevelType w:val="hybridMultilevel"/>
    <w:tmpl w:val="3E324D86"/>
    <w:lvl w:ilvl="0" w:tplc="E84E742A">
      <w:numFmt w:val="bullet"/>
      <w:lvlText w:val="•"/>
      <w:lvlJc w:val="left"/>
      <w:pPr>
        <w:ind w:left="2520" w:hanging="360"/>
      </w:pPr>
      <w:rPr>
        <w:rFonts w:ascii="Open Sans" w:eastAsiaTheme="minorHAnsi" w:hAnsi="Open Sans" w:cs="Open San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36953B22"/>
    <w:multiLevelType w:val="hybridMultilevel"/>
    <w:tmpl w:val="9E964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B01F15"/>
    <w:multiLevelType w:val="hybridMultilevel"/>
    <w:tmpl w:val="51FA4034"/>
    <w:lvl w:ilvl="0" w:tplc="E84E742A">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BE73D4E"/>
    <w:multiLevelType w:val="hybridMultilevel"/>
    <w:tmpl w:val="32C080EE"/>
    <w:lvl w:ilvl="0" w:tplc="E84E742A">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D1E7698"/>
    <w:multiLevelType w:val="hybridMultilevel"/>
    <w:tmpl w:val="F836DB98"/>
    <w:lvl w:ilvl="0" w:tplc="E84E742A">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DFB0C4D"/>
    <w:multiLevelType w:val="hybridMultilevel"/>
    <w:tmpl w:val="8DAEF51E"/>
    <w:lvl w:ilvl="0" w:tplc="BBFE9070">
      <w:numFmt w:val="bullet"/>
      <w:lvlText w:val="•"/>
      <w:lvlJc w:val="left"/>
      <w:pPr>
        <w:ind w:left="1077" w:hanging="360"/>
      </w:pPr>
      <w:rPr>
        <w:rFonts w:ascii="Microsoft YaHei UI" w:eastAsia="Microsoft YaHei UI" w:hAnsi="Microsoft YaHei UI" w:cs="Open Sans" w:hint="eastAsia"/>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3" w15:restartNumberingAfterBreak="0">
    <w:nsid w:val="4056776D"/>
    <w:multiLevelType w:val="hybridMultilevel"/>
    <w:tmpl w:val="D820C13E"/>
    <w:lvl w:ilvl="0" w:tplc="E84E742A">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5E4030F"/>
    <w:multiLevelType w:val="hybridMultilevel"/>
    <w:tmpl w:val="28165AC6"/>
    <w:lvl w:ilvl="0" w:tplc="E84E742A">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9335DCD"/>
    <w:multiLevelType w:val="hybridMultilevel"/>
    <w:tmpl w:val="797E7924"/>
    <w:lvl w:ilvl="0" w:tplc="E84E742A">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993D7D"/>
    <w:multiLevelType w:val="hybridMultilevel"/>
    <w:tmpl w:val="66FEB54C"/>
    <w:lvl w:ilvl="0" w:tplc="E84E742A">
      <w:numFmt w:val="bullet"/>
      <w:lvlText w:val="•"/>
      <w:lvlJc w:val="left"/>
      <w:pPr>
        <w:ind w:left="1077" w:hanging="360"/>
      </w:pPr>
      <w:rPr>
        <w:rFonts w:ascii="Open Sans" w:eastAsiaTheme="minorHAnsi" w:hAnsi="Open Sans" w:cs="Open Sans"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7" w15:restartNumberingAfterBreak="0">
    <w:nsid w:val="4D3D647C"/>
    <w:multiLevelType w:val="hybridMultilevel"/>
    <w:tmpl w:val="62BE8DC8"/>
    <w:lvl w:ilvl="0" w:tplc="E84E742A">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2140C7D"/>
    <w:multiLevelType w:val="hybridMultilevel"/>
    <w:tmpl w:val="89948144"/>
    <w:lvl w:ilvl="0" w:tplc="E84E742A">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255781"/>
    <w:multiLevelType w:val="hybridMultilevel"/>
    <w:tmpl w:val="4C9E9B36"/>
    <w:lvl w:ilvl="0" w:tplc="E84E742A">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B935B55"/>
    <w:multiLevelType w:val="hybridMultilevel"/>
    <w:tmpl w:val="4C68A10E"/>
    <w:lvl w:ilvl="0" w:tplc="E84E742A">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C4A3F22"/>
    <w:multiLevelType w:val="hybridMultilevel"/>
    <w:tmpl w:val="910E2C04"/>
    <w:lvl w:ilvl="0" w:tplc="E84E742A">
      <w:numFmt w:val="bullet"/>
      <w:lvlText w:val="•"/>
      <w:lvlJc w:val="left"/>
      <w:pPr>
        <w:ind w:left="2160" w:hanging="360"/>
      </w:pPr>
      <w:rPr>
        <w:rFonts w:ascii="Open Sans" w:eastAsiaTheme="minorHAnsi" w:hAnsi="Open Sans" w:cs="Open San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CFD287F"/>
    <w:multiLevelType w:val="hybridMultilevel"/>
    <w:tmpl w:val="763ECB98"/>
    <w:lvl w:ilvl="0" w:tplc="E84E742A">
      <w:numFmt w:val="bullet"/>
      <w:lvlText w:val="•"/>
      <w:lvlJc w:val="left"/>
      <w:pPr>
        <w:ind w:left="1077" w:hanging="360"/>
      </w:pPr>
      <w:rPr>
        <w:rFonts w:ascii="Open Sans" w:eastAsiaTheme="minorHAnsi" w:hAnsi="Open Sans" w:cs="Open Sans"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3" w15:restartNumberingAfterBreak="0">
    <w:nsid w:val="5F2A247F"/>
    <w:multiLevelType w:val="hybridMultilevel"/>
    <w:tmpl w:val="CF00DEB6"/>
    <w:lvl w:ilvl="0" w:tplc="E84E742A">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E17532"/>
    <w:multiLevelType w:val="hybridMultilevel"/>
    <w:tmpl w:val="7B12D2D0"/>
    <w:lvl w:ilvl="0" w:tplc="E84E742A">
      <w:numFmt w:val="bullet"/>
      <w:lvlText w:val="•"/>
      <w:lvlJc w:val="left"/>
      <w:pPr>
        <w:ind w:left="2520" w:hanging="360"/>
      </w:pPr>
      <w:rPr>
        <w:rFonts w:ascii="Open Sans" w:eastAsiaTheme="minorHAnsi" w:hAnsi="Open Sans" w:cs="Open San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60032BBD"/>
    <w:multiLevelType w:val="hybridMultilevel"/>
    <w:tmpl w:val="35B6D0E0"/>
    <w:lvl w:ilvl="0" w:tplc="E84E742A">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66413B"/>
    <w:multiLevelType w:val="hybridMultilevel"/>
    <w:tmpl w:val="59EC1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EB526A"/>
    <w:multiLevelType w:val="hybridMultilevel"/>
    <w:tmpl w:val="E38ABC96"/>
    <w:lvl w:ilvl="0" w:tplc="E84E742A">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72131F"/>
    <w:multiLevelType w:val="hybridMultilevel"/>
    <w:tmpl w:val="99B0A39E"/>
    <w:lvl w:ilvl="0" w:tplc="E84E742A">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7253BBF"/>
    <w:multiLevelType w:val="hybridMultilevel"/>
    <w:tmpl w:val="91F63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934CD8"/>
    <w:multiLevelType w:val="hybridMultilevel"/>
    <w:tmpl w:val="70B8D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F25BF7"/>
    <w:multiLevelType w:val="hybridMultilevel"/>
    <w:tmpl w:val="D50019A2"/>
    <w:lvl w:ilvl="0" w:tplc="E84E742A">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0E7DF3"/>
    <w:multiLevelType w:val="hybridMultilevel"/>
    <w:tmpl w:val="432EC992"/>
    <w:lvl w:ilvl="0" w:tplc="E84E742A">
      <w:numFmt w:val="bullet"/>
      <w:lvlText w:val="•"/>
      <w:lvlJc w:val="left"/>
      <w:pPr>
        <w:ind w:left="1440" w:hanging="360"/>
      </w:pPr>
      <w:rPr>
        <w:rFonts w:ascii="Open Sans" w:eastAsiaTheme="minorHAnsi" w:hAnsi="Open Sans" w:cs="Open San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FB11605"/>
    <w:multiLevelType w:val="hybridMultilevel"/>
    <w:tmpl w:val="E242AA6A"/>
    <w:lvl w:ilvl="0" w:tplc="E84E742A">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348742C"/>
    <w:multiLevelType w:val="hybridMultilevel"/>
    <w:tmpl w:val="F96AEFE4"/>
    <w:lvl w:ilvl="0" w:tplc="E84E742A">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36654F7"/>
    <w:multiLevelType w:val="hybridMultilevel"/>
    <w:tmpl w:val="C2A6D612"/>
    <w:lvl w:ilvl="0" w:tplc="E84E742A">
      <w:numFmt w:val="bullet"/>
      <w:lvlText w:val="•"/>
      <w:lvlJc w:val="left"/>
      <w:pPr>
        <w:ind w:left="1080" w:hanging="360"/>
      </w:pPr>
      <w:rPr>
        <w:rFonts w:ascii="Open Sans" w:eastAsiaTheme="minorHAnsi" w:hAnsi="Open Sans"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1"/>
  </w:num>
  <w:num w:numId="2">
    <w:abstractNumId w:val="0"/>
  </w:num>
  <w:num w:numId="3">
    <w:abstractNumId w:val="18"/>
  </w:num>
  <w:num w:numId="4">
    <w:abstractNumId w:val="39"/>
  </w:num>
  <w:num w:numId="5">
    <w:abstractNumId w:val="41"/>
  </w:num>
  <w:num w:numId="6">
    <w:abstractNumId w:val="23"/>
  </w:num>
  <w:num w:numId="7">
    <w:abstractNumId w:val="7"/>
  </w:num>
  <w:num w:numId="8">
    <w:abstractNumId w:val="9"/>
  </w:num>
  <w:num w:numId="9">
    <w:abstractNumId w:val="29"/>
  </w:num>
  <w:num w:numId="10">
    <w:abstractNumId w:val="45"/>
  </w:num>
  <w:num w:numId="11">
    <w:abstractNumId w:val="19"/>
  </w:num>
  <w:num w:numId="12">
    <w:abstractNumId w:val="38"/>
  </w:num>
  <w:num w:numId="13">
    <w:abstractNumId w:val="44"/>
  </w:num>
  <w:num w:numId="14">
    <w:abstractNumId w:val="30"/>
  </w:num>
  <w:num w:numId="15">
    <w:abstractNumId w:val="25"/>
  </w:num>
  <w:num w:numId="16">
    <w:abstractNumId w:val="8"/>
  </w:num>
  <w:num w:numId="17">
    <w:abstractNumId w:val="14"/>
  </w:num>
  <w:num w:numId="18">
    <w:abstractNumId w:val="3"/>
  </w:num>
  <w:num w:numId="19">
    <w:abstractNumId w:val="43"/>
  </w:num>
  <w:num w:numId="20">
    <w:abstractNumId w:val="20"/>
  </w:num>
  <w:num w:numId="21">
    <w:abstractNumId w:val="6"/>
  </w:num>
  <w:num w:numId="22">
    <w:abstractNumId w:val="15"/>
  </w:num>
  <w:num w:numId="23">
    <w:abstractNumId w:val="13"/>
  </w:num>
  <w:num w:numId="24">
    <w:abstractNumId w:val="24"/>
  </w:num>
  <w:num w:numId="25">
    <w:abstractNumId w:val="11"/>
  </w:num>
  <w:num w:numId="26">
    <w:abstractNumId w:val="42"/>
  </w:num>
  <w:num w:numId="27">
    <w:abstractNumId w:val="12"/>
  </w:num>
  <w:num w:numId="28">
    <w:abstractNumId w:val="34"/>
  </w:num>
  <w:num w:numId="29">
    <w:abstractNumId w:val="17"/>
  </w:num>
  <w:num w:numId="30">
    <w:abstractNumId w:val="28"/>
  </w:num>
  <w:num w:numId="31">
    <w:abstractNumId w:val="10"/>
  </w:num>
  <w:num w:numId="32">
    <w:abstractNumId w:val="33"/>
  </w:num>
  <w:num w:numId="33">
    <w:abstractNumId w:val="2"/>
  </w:num>
  <w:num w:numId="34">
    <w:abstractNumId w:val="21"/>
  </w:num>
  <w:num w:numId="35">
    <w:abstractNumId w:val="27"/>
  </w:num>
  <w:num w:numId="36">
    <w:abstractNumId w:val="26"/>
  </w:num>
  <w:num w:numId="37">
    <w:abstractNumId w:val="4"/>
  </w:num>
  <w:num w:numId="38">
    <w:abstractNumId w:val="37"/>
  </w:num>
  <w:num w:numId="39">
    <w:abstractNumId w:val="32"/>
  </w:num>
  <w:num w:numId="40">
    <w:abstractNumId w:val="16"/>
  </w:num>
  <w:num w:numId="41">
    <w:abstractNumId w:val="5"/>
  </w:num>
  <w:num w:numId="42">
    <w:abstractNumId w:val="36"/>
  </w:num>
  <w:num w:numId="43">
    <w:abstractNumId w:val="40"/>
  </w:num>
  <w:num w:numId="44">
    <w:abstractNumId w:val="35"/>
  </w:num>
  <w:num w:numId="45">
    <w:abstractNumId w:val="1"/>
  </w:num>
  <w:num w:numId="46">
    <w:abstractNumId w:val="2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DYxtzA3AFLGBhYWRko6SsGpxcWZ+XkgBWa1ALW4yeMsAAAA"/>
  </w:docVars>
  <w:rsids>
    <w:rsidRoot w:val="001552FA"/>
    <w:rsid w:val="000004E5"/>
    <w:rsid w:val="00000611"/>
    <w:rsid w:val="00000770"/>
    <w:rsid w:val="000007B7"/>
    <w:rsid w:val="00000BF9"/>
    <w:rsid w:val="00000E1B"/>
    <w:rsid w:val="000010A9"/>
    <w:rsid w:val="00001BB3"/>
    <w:rsid w:val="00001D5F"/>
    <w:rsid w:val="0000205D"/>
    <w:rsid w:val="0000231F"/>
    <w:rsid w:val="00002912"/>
    <w:rsid w:val="00002A19"/>
    <w:rsid w:val="00002B9B"/>
    <w:rsid w:val="000034F3"/>
    <w:rsid w:val="00003801"/>
    <w:rsid w:val="00003979"/>
    <w:rsid w:val="0000409D"/>
    <w:rsid w:val="00004137"/>
    <w:rsid w:val="000041B0"/>
    <w:rsid w:val="000044C4"/>
    <w:rsid w:val="0000452D"/>
    <w:rsid w:val="000047F3"/>
    <w:rsid w:val="00004821"/>
    <w:rsid w:val="00004CD2"/>
    <w:rsid w:val="00004E79"/>
    <w:rsid w:val="00004F69"/>
    <w:rsid w:val="000050D6"/>
    <w:rsid w:val="0000550F"/>
    <w:rsid w:val="000056B3"/>
    <w:rsid w:val="00005AE9"/>
    <w:rsid w:val="00005FC0"/>
    <w:rsid w:val="00006474"/>
    <w:rsid w:val="0000679A"/>
    <w:rsid w:val="000067F8"/>
    <w:rsid w:val="00006872"/>
    <w:rsid w:val="00006985"/>
    <w:rsid w:val="00006C20"/>
    <w:rsid w:val="00007F96"/>
    <w:rsid w:val="00010108"/>
    <w:rsid w:val="0001046D"/>
    <w:rsid w:val="00010A10"/>
    <w:rsid w:val="00010C31"/>
    <w:rsid w:val="00010CF5"/>
    <w:rsid w:val="0001133F"/>
    <w:rsid w:val="00011974"/>
    <w:rsid w:val="00012300"/>
    <w:rsid w:val="00012493"/>
    <w:rsid w:val="00012594"/>
    <w:rsid w:val="0001273C"/>
    <w:rsid w:val="00012B90"/>
    <w:rsid w:val="00012D8B"/>
    <w:rsid w:val="00012F3F"/>
    <w:rsid w:val="0001302F"/>
    <w:rsid w:val="000132EE"/>
    <w:rsid w:val="00013457"/>
    <w:rsid w:val="000136B6"/>
    <w:rsid w:val="0001390A"/>
    <w:rsid w:val="00013A0A"/>
    <w:rsid w:val="00013BD8"/>
    <w:rsid w:val="00013E20"/>
    <w:rsid w:val="000140FE"/>
    <w:rsid w:val="0001425E"/>
    <w:rsid w:val="00014623"/>
    <w:rsid w:val="00014AAC"/>
    <w:rsid w:val="00014B0A"/>
    <w:rsid w:val="00014CFF"/>
    <w:rsid w:val="00014F43"/>
    <w:rsid w:val="00014F80"/>
    <w:rsid w:val="000150DB"/>
    <w:rsid w:val="00015814"/>
    <w:rsid w:val="00015880"/>
    <w:rsid w:val="00015E57"/>
    <w:rsid w:val="00015FFB"/>
    <w:rsid w:val="00016002"/>
    <w:rsid w:val="00016F5F"/>
    <w:rsid w:val="000173F3"/>
    <w:rsid w:val="00017755"/>
    <w:rsid w:val="000177E8"/>
    <w:rsid w:val="000202BA"/>
    <w:rsid w:val="00020316"/>
    <w:rsid w:val="00020319"/>
    <w:rsid w:val="00020480"/>
    <w:rsid w:val="00020610"/>
    <w:rsid w:val="00020A2E"/>
    <w:rsid w:val="00020AE8"/>
    <w:rsid w:val="00020D39"/>
    <w:rsid w:val="00021034"/>
    <w:rsid w:val="00021AD2"/>
    <w:rsid w:val="00021D83"/>
    <w:rsid w:val="00021FE4"/>
    <w:rsid w:val="00022226"/>
    <w:rsid w:val="00022749"/>
    <w:rsid w:val="00022A8B"/>
    <w:rsid w:val="00022CE1"/>
    <w:rsid w:val="00022D4F"/>
    <w:rsid w:val="00022D91"/>
    <w:rsid w:val="00023BFA"/>
    <w:rsid w:val="00023E79"/>
    <w:rsid w:val="000242F9"/>
    <w:rsid w:val="00024A15"/>
    <w:rsid w:val="00024C18"/>
    <w:rsid w:val="00025388"/>
    <w:rsid w:val="0002568E"/>
    <w:rsid w:val="00025A51"/>
    <w:rsid w:val="00025D07"/>
    <w:rsid w:val="0002607F"/>
    <w:rsid w:val="00026A13"/>
    <w:rsid w:val="00027055"/>
    <w:rsid w:val="00030324"/>
    <w:rsid w:val="00030D3C"/>
    <w:rsid w:val="00030E56"/>
    <w:rsid w:val="000310B1"/>
    <w:rsid w:val="00031732"/>
    <w:rsid w:val="0003189F"/>
    <w:rsid w:val="00031B43"/>
    <w:rsid w:val="00031B44"/>
    <w:rsid w:val="00031B54"/>
    <w:rsid w:val="00031CF0"/>
    <w:rsid w:val="00031F69"/>
    <w:rsid w:val="00032361"/>
    <w:rsid w:val="000323C7"/>
    <w:rsid w:val="0003301F"/>
    <w:rsid w:val="00033172"/>
    <w:rsid w:val="0003327D"/>
    <w:rsid w:val="00033675"/>
    <w:rsid w:val="000338B7"/>
    <w:rsid w:val="000339C7"/>
    <w:rsid w:val="00034243"/>
    <w:rsid w:val="0003442A"/>
    <w:rsid w:val="00034A8D"/>
    <w:rsid w:val="00034D66"/>
    <w:rsid w:val="00034DFC"/>
    <w:rsid w:val="000355C8"/>
    <w:rsid w:val="0003560F"/>
    <w:rsid w:val="00035A16"/>
    <w:rsid w:val="00035BF6"/>
    <w:rsid w:val="00035CC2"/>
    <w:rsid w:val="000360BA"/>
    <w:rsid w:val="00036292"/>
    <w:rsid w:val="000365FE"/>
    <w:rsid w:val="0003674F"/>
    <w:rsid w:val="00036931"/>
    <w:rsid w:val="00036B23"/>
    <w:rsid w:val="00037185"/>
    <w:rsid w:val="0003733C"/>
    <w:rsid w:val="00037523"/>
    <w:rsid w:val="0003757D"/>
    <w:rsid w:val="00037796"/>
    <w:rsid w:val="00037B8E"/>
    <w:rsid w:val="00037DF5"/>
    <w:rsid w:val="0004013F"/>
    <w:rsid w:val="00040559"/>
    <w:rsid w:val="0004108C"/>
    <w:rsid w:val="00041243"/>
    <w:rsid w:val="00041532"/>
    <w:rsid w:val="000417AB"/>
    <w:rsid w:val="0004199A"/>
    <w:rsid w:val="00041B9D"/>
    <w:rsid w:val="00041C76"/>
    <w:rsid w:val="00042009"/>
    <w:rsid w:val="000423CA"/>
    <w:rsid w:val="000423F1"/>
    <w:rsid w:val="0004271A"/>
    <w:rsid w:val="00042C89"/>
    <w:rsid w:val="00042DAB"/>
    <w:rsid w:val="00042ED8"/>
    <w:rsid w:val="00043142"/>
    <w:rsid w:val="0004356B"/>
    <w:rsid w:val="000436B1"/>
    <w:rsid w:val="00043CCB"/>
    <w:rsid w:val="00044CA2"/>
    <w:rsid w:val="00045160"/>
    <w:rsid w:val="000451D9"/>
    <w:rsid w:val="00045579"/>
    <w:rsid w:val="000457EA"/>
    <w:rsid w:val="000459F4"/>
    <w:rsid w:val="00045A50"/>
    <w:rsid w:val="00045AD2"/>
    <w:rsid w:val="00045DE7"/>
    <w:rsid w:val="00045F7A"/>
    <w:rsid w:val="00046612"/>
    <w:rsid w:val="000469E2"/>
    <w:rsid w:val="00046A25"/>
    <w:rsid w:val="00046AC4"/>
    <w:rsid w:val="00046CB5"/>
    <w:rsid w:val="0004731B"/>
    <w:rsid w:val="000473D7"/>
    <w:rsid w:val="00047425"/>
    <w:rsid w:val="0004743A"/>
    <w:rsid w:val="0004753C"/>
    <w:rsid w:val="0004783E"/>
    <w:rsid w:val="0004799D"/>
    <w:rsid w:val="00047A36"/>
    <w:rsid w:val="00047AD2"/>
    <w:rsid w:val="0005064C"/>
    <w:rsid w:val="000510A8"/>
    <w:rsid w:val="000510D6"/>
    <w:rsid w:val="00051201"/>
    <w:rsid w:val="00051A44"/>
    <w:rsid w:val="00051CAB"/>
    <w:rsid w:val="00052459"/>
    <w:rsid w:val="00052561"/>
    <w:rsid w:val="00052E61"/>
    <w:rsid w:val="00053217"/>
    <w:rsid w:val="00053525"/>
    <w:rsid w:val="000536D7"/>
    <w:rsid w:val="000540C3"/>
    <w:rsid w:val="00054241"/>
    <w:rsid w:val="000543EF"/>
    <w:rsid w:val="00054492"/>
    <w:rsid w:val="00054A65"/>
    <w:rsid w:val="00054B3B"/>
    <w:rsid w:val="00054D3B"/>
    <w:rsid w:val="000554D0"/>
    <w:rsid w:val="00055BC0"/>
    <w:rsid w:val="00055C51"/>
    <w:rsid w:val="00055DB4"/>
    <w:rsid w:val="00056237"/>
    <w:rsid w:val="000569D3"/>
    <w:rsid w:val="00056A45"/>
    <w:rsid w:val="00056AFC"/>
    <w:rsid w:val="00056F92"/>
    <w:rsid w:val="0005761A"/>
    <w:rsid w:val="00057E3C"/>
    <w:rsid w:val="00057EDB"/>
    <w:rsid w:val="00060237"/>
    <w:rsid w:val="000604C3"/>
    <w:rsid w:val="0006074C"/>
    <w:rsid w:val="000608EF"/>
    <w:rsid w:val="00060CC3"/>
    <w:rsid w:val="00061824"/>
    <w:rsid w:val="000618FE"/>
    <w:rsid w:val="00061B98"/>
    <w:rsid w:val="00062147"/>
    <w:rsid w:val="00062DFB"/>
    <w:rsid w:val="00063210"/>
    <w:rsid w:val="00063225"/>
    <w:rsid w:val="00063235"/>
    <w:rsid w:val="0006391A"/>
    <w:rsid w:val="0006393E"/>
    <w:rsid w:val="00063AE8"/>
    <w:rsid w:val="00063B6C"/>
    <w:rsid w:val="00064267"/>
    <w:rsid w:val="000643FC"/>
    <w:rsid w:val="00065BC7"/>
    <w:rsid w:val="00066054"/>
    <w:rsid w:val="000665AE"/>
    <w:rsid w:val="000665B4"/>
    <w:rsid w:val="000676BB"/>
    <w:rsid w:val="000679B1"/>
    <w:rsid w:val="00067BE4"/>
    <w:rsid w:val="0007010D"/>
    <w:rsid w:val="00070192"/>
    <w:rsid w:val="000702C8"/>
    <w:rsid w:val="0007138C"/>
    <w:rsid w:val="00071A97"/>
    <w:rsid w:val="00072257"/>
    <w:rsid w:val="0007242D"/>
    <w:rsid w:val="0007296B"/>
    <w:rsid w:val="00072AD0"/>
    <w:rsid w:val="00072D9F"/>
    <w:rsid w:val="00072E68"/>
    <w:rsid w:val="00073649"/>
    <w:rsid w:val="0007387E"/>
    <w:rsid w:val="00073BB8"/>
    <w:rsid w:val="00073D27"/>
    <w:rsid w:val="00073DF7"/>
    <w:rsid w:val="00073E7A"/>
    <w:rsid w:val="000743CD"/>
    <w:rsid w:val="00074712"/>
    <w:rsid w:val="0007471A"/>
    <w:rsid w:val="00074A1D"/>
    <w:rsid w:val="00074F52"/>
    <w:rsid w:val="000757A7"/>
    <w:rsid w:val="000761F0"/>
    <w:rsid w:val="00076737"/>
    <w:rsid w:val="0007676A"/>
    <w:rsid w:val="0007720B"/>
    <w:rsid w:val="0007750E"/>
    <w:rsid w:val="000778E0"/>
    <w:rsid w:val="00077A16"/>
    <w:rsid w:val="00077CE4"/>
    <w:rsid w:val="00077F5B"/>
    <w:rsid w:val="000802C9"/>
    <w:rsid w:val="000803BA"/>
    <w:rsid w:val="000803C1"/>
    <w:rsid w:val="00080B45"/>
    <w:rsid w:val="00080C78"/>
    <w:rsid w:val="00080EDA"/>
    <w:rsid w:val="00080FE9"/>
    <w:rsid w:val="0008195E"/>
    <w:rsid w:val="00081C47"/>
    <w:rsid w:val="00081EC0"/>
    <w:rsid w:val="00082272"/>
    <w:rsid w:val="0008291E"/>
    <w:rsid w:val="0008292B"/>
    <w:rsid w:val="00082A95"/>
    <w:rsid w:val="00082CCF"/>
    <w:rsid w:val="00082F2F"/>
    <w:rsid w:val="00083A27"/>
    <w:rsid w:val="00083C45"/>
    <w:rsid w:val="00083DD3"/>
    <w:rsid w:val="00083E1D"/>
    <w:rsid w:val="000849EE"/>
    <w:rsid w:val="000854C2"/>
    <w:rsid w:val="0008589A"/>
    <w:rsid w:val="00085ABD"/>
    <w:rsid w:val="00085E9A"/>
    <w:rsid w:val="00086204"/>
    <w:rsid w:val="000862CA"/>
    <w:rsid w:val="000866DF"/>
    <w:rsid w:val="000878D5"/>
    <w:rsid w:val="00087E35"/>
    <w:rsid w:val="00087E59"/>
    <w:rsid w:val="000902F9"/>
    <w:rsid w:val="00090848"/>
    <w:rsid w:val="000909E5"/>
    <w:rsid w:val="000911B4"/>
    <w:rsid w:val="0009172A"/>
    <w:rsid w:val="00091BBC"/>
    <w:rsid w:val="00091D27"/>
    <w:rsid w:val="00092519"/>
    <w:rsid w:val="00092B39"/>
    <w:rsid w:val="000931D0"/>
    <w:rsid w:val="000931F1"/>
    <w:rsid w:val="0009338E"/>
    <w:rsid w:val="0009365E"/>
    <w:rsid w:val="0009415F"/>
    <w:rsid w:val="00094337"/>
    <w:rsid w:val="00094583"/>
    <w:rsid w:val="000946DC"/>
    <w:rsid w:val="00094ACE"/>
    <w:rsid w:val="00094BC6"/>
    <w:rsid w:val="00094DB6"/>
    <w:rsid w:val="00095589"/>
    <w:rsid w:val="0009566D"/>
    <w:rsid w:val="0009567D"/>
    <w:rsid w:val="00095682"/>
    <w:rsid w:val="0009570E"/>
    <w:rsid w:val="00095911"/>
    <w:rsid w:val="00095B5A"/>
    <w:rsid w:val="00095C3E"/>
    <w:rsid w:val="00095CC6"/>
    <w:rsid w:val="000960FD"/>
    <w:rsid w:val="000962D4"/>
    <w:rsid w:val="00096A53"/>
    <w:rsid w:val="00096C0E"/>
    <w:rsid w:val="00096F35"/>
    <w:rsid w:val="000971F8"/>
    <w:rsid w:val="00097350"/>
    <w:rsid w:val="0009770D"/>
    <w:rsid w:val="000977F7"/>
    <w:rsid w:val="000978CD"/>
    <w:rsid w:val="00097908"/>
    <w:rsid w:val="00097BC6"/>
    <w:rsid w:val="00097E9C"/>
    <w:rsid w:val="000A0399"/>
    <w:rsid w:val="000A05D7"/>
    <w:rsid w:val="000A0667"/>
    <w:rsid w:val="000A068D"/>
    <w:rsid w:val="000A087E"/>
    <w:rsid w:val="000A121F"/>
    <w:rsid w:val="000A12AC"/>
    <w:rsid w:val="000A12F7"/>
    <w:rsid w:val="000A171A"/>
    <w:rsid w:val="000A1C54"/>
    <w:rsid w:val="000A1C7E"/>
    <w:rsid w:val="000A1E17"/>
    <w:rsid w:val="000A21D6"/>
    <w:rsid w:val="000A2DE8"/>
    <w:rsid w:val="000A3048"/>
    <w:rsid w:val="000A3429"/>
    <w:rsid w:val="000A3659"/>
    <w:rsid w:val="000A3712"/>
    <w:rsid w:val="000A3E3F"/>
    <w:rsid w:val="000A4029"/>
    <w:rsid w:val="000A44CD"/>
    <w:rsid w:val="000A453E"/>
    <w:rsid w:val="000A4840"/>
    <w:rsid w:val="000A4A59"/>
    <w:rsid w:val="000A4A97"/>
    <w:rsid w:val="000A4C2B"/>
    <w:rsid w:val="000A4F03"/>
    <w:rsid w:val="000A517B"/>
    <w:rsid w:val="000A55BB"/>
    <w:rsid w:val="000A592E"/>
    <w:rsid w:val="000A5AE5"/>
    <w:rsid w:val="000A621D"/>
    <w:rsid w:val="000A6378"/>
    <w:rsid w:val="000A64E7"/>
    <w:rsid w:val="000A65D0"/>
    <w:rsid w:val="000A665D"/>
    <w:rsid w:val="000A69AB"/>
    <w:rsid w:val="000A6D8F"/>
    <w:rsid w:val="000A72E2"/>
    <w:rsid w:val="000A755B"/>
    <w:rsid w:val="000A7CCC"/>
    <w:rsid w:val="000B0A04"/>
    <w:rsid w:val="000B0A3A"/>
    <w:rsid w:val="000B0AB5"/>
    <w:rsid w:val="000B1342"/>
    <w:rsid w:val="000B1E12"/>
    <w:rsid w:val="000B23AB"/>
    <w:rsid w:val="000B2417"/>
    <w:rsid w:val="000B25AA"/>
    <w:rsid w:val="000B25C7"/>
    <w:rsid w:val="000B280A"/>
    <w:rsid w:val="000B298E"/>
    <w:rsid w:val="000B3600"/>
    <w:rsid w:val="000B383D"/>
    <w:rsid w:val="000B3BF9"/>
    <w:rsid w:val="000B4021"/>
    <w:rsid w:val="000B51EB"/>
    <w:rsid w:val="000B5533"/>
    <w:rsid w:val="000B5B05"/>
    <w:rsid w:val="000B5D2A"/>
    <w:rsid w:val="000B5DE2"/>
    <w:rsid w:val="000B624E"/>
    <w:rsid w:val="000B70EE"/>
    <w:rsid w:val="000B7900"/>
    <w:rsid w:val="000C0101"/>
    <w:rsid w:val="000C0242"/>
    <w:rsid w:val="000C03EE"/>
    <w:rsid w:val="000C0974"/>
    <w:rsid w:val="000C0B0B"/>
    <w:rsid w:val="000C0FBA"/>
    <w:rsid w:val="000C1433"/>
    <w:rsid w:val="000C147A"/>
    <w:rsid w:val="000C14D1"/>
    <w:rsid w:val="000C162F"/>
    <w:rsid w:val="000C1A0D"/>
    <w:rsid w:val="000C1C28"/>
    <w:rsid w:val="000C21F0"/>
    <w:rsid w:val="000C2208"/>
    <w:rsid w:val="000C29CD"/>
    <w:rsid w:val="000C2FD1"/>
    <w:rsid w:val="000C358D"/>
    <w:rsid w:val="000C35C0"/>
    <w:rsid w:val="000C3804"/>
    <w:rsid w:val="000C3A50"/>
    <w:rsid w:val="000C4440"/>
    <w:rsid w:val="000C4FE9"/>
    <w:rsid w:val="000C519F"/>
    <w:rsid w:val="000C52AD"/>
    <w:rsid w:val="000C52DC"/>
    <w:rsid w:val="000C5310"/>
    <w:rsid w:val="000C5504"/>
    <w:rsid w:val="000C573B"/>
    <w:rsid w:val="000C5A72"/>
    <w:rsid w:val="000C5A93"/>
    <w:rsid w:val="000C5B5E"/>
    <w:rsid w:val="000C5C72"/>
    <w:rsid w:val="000C5CCD"/>
    <w:rsid w:val="000C5E44"/>
    <w:rsid w:val="000C63C9"/>
    <w:rsid w:val="000C64DB"/>
    <w:rsid w:val="000C686C"/>
    <w:rsid w:val="000C6CD7"/>
    <w:rsid w:val="000C7033"/>
    <w:rsid w:val="000C759D"/>
    <w:rsid w:val="000C75F1"/>
    <w:rsid w:val="000C7FEC"/>
    <w:rsid w:val="000D06DC"/>
    <w:rsid w:val="000D0C43"/>
    <w:rsid w:val="000D0FA4"/>
    <w:rsid w:val="000D10C3"/>
    <w:rsid w:val="000D11A6"/>
    <w:rsid w:val="000D11AB"/>
    <w:rsid w:val="000D126F"/>
    <w:rsid w:val="000D1837"/>
    <w:rsid w:val="000D1968"/>
    <w:rsid w:val="000D1A34"/>
    <w:rsid w:val="000D1B54"/>
    <w:rsid w:val="000D1B67"/>
    <w:rsid w:val="000D2548"/>
    <w:rsid w:val="000D2566"/>
    <w:rsid w:val="000D2959"/>
    <w:rsid w:val="000D2B28"/>
    <w:rsid w:val="000D2CFF"/>
    <w:rsid w:val="000D2D2A"/>
    <w:rsid w:val="000D3181"/>
    <w:rsid w:val="000D3455"/>
    <w:rsid w:val="000D38B4"/>
    <w:rsid w:val="000D398B"/>
    <w:rsid w:val="000D3A1E"/>
    <w:rsid w:val="000D4C31"/>
    <w:rsid w:val="000D510D"/>
    <w:rsid w:val="000D5518"/>
    <w:rsid w:val="000D5C7F"/>
    <w:rsid w:val="000D5CA4"/>
    <w:rsid w:val="000D5DA0"/>
    <w:rsid w:val="000D6136"/>
    <w:rsid w:val="000D66F8"/>
    <w:rsid w:val="000D6801"/>
    <w:rsid w:val="000D6B96"/>
    <w:rsid w:val="000D709C"/>
    <w:rsid w:val="000D70B8"/>
    <w:rsid w:val="000D76A9"/>
    <w:rsid w:val="000D7928"/>
    <w:rsid w:val="000D7A41"/>
    <w:rsid w:val="000D7AF3"/>
    <w:rsid w:val="000D7B29"/>
    <w:rsid w:val="000D7BA3"/>
    <w:rsid w:val="000D7CFB"/>
    <w:rsid w:val="000D7E36"/>
    <w:rsid w:val="000E002F"/>
    <w:rsid w:val="000E0295"/>
    <w:rsid w:val="000E033F"/>
    <w:rsid w:val="000E0694"/>
    <w:rsid w:val="000E0E76"/>
    <w:rsid w:val="000E0ECE"/>
    <w:rsid w:val="000E1E7D"/>
    <w:rsid w:val="000E2308"/>
    <w:rsid w:val="000E24F7"/>
    <w:rsid w:val="000E262D"/>
    <w:rsid w:val="000E265B"/>
    <w:rsid w:val="000E275D"/>
    <w:rsid w:val="000E32C1"/>
    <w:rsid w:val="000E343D"/>
    <w:rsid w:val="000E349A"/>
    <w:rsid w:val="000E3562"/>
    <w:rsid w:val="000E36AC"/>
    <w:rsid w:val="000E36B8"/>
    <w:rsid w:val="000E40B4"/>
    <w:rsid w:val="000E418E"/>
    <w:rsid w:val="000E4A74"/>
    <w:rsid w:val="000E4BD5"/>
    <w:rsid w:val="000E5528"/>
    <w:rsid w:val="000E5569"/>
    <w:rsid w:val="000E5789"/>
    <w:rsid w:val="000E59CA"/>
    <w:rsid w:val="000E5AF4"/>
    <w:rsid w:val="000E5D34"/>
    <w:rsid w:val="000E638F"/>
    <w:rsid w:val="000E67D9"/>
    <w:rsid w:val="000E6935"/>
    <w:rsid w:val="000E6D63"/>
    <w:rsid w:val="000E7348"/>
    <w:rsid w:val="000E7C4A"/>
    <w:rsid w:val="000E7D33"/>
    <w:rsid w:val="000F031E"/>
    <w:rsid w:val="000F03A9"/>
    <w:rsid w:val="000F0949"/>
    <w:rsid w:val="000F09B4"/>
    <w:rsid w:val="000F0D35"/>
    <w:rsid w:val="000F13FE"/>
    <w:rsid w:val="000F1685"/>
    <w:rsid w:val="000F199C"/>
    <w:rsid w:val="000F1CD0"/>
    <w:rsid w:val="000F1D5C"/>
    <w:rsid w:val="000F23FF"/>
    <w:rsid w:val="000F248C"/>
    <w:rsid w:val="000F2635"/>
    <w:rsid w:val="000F28C1"/>
    <w:rsid w:val="000F2955"/>
    <w:rsid w:val="000F2BEB"/>
    <w:rsid w:val="000F34E8"/>
    <w:rsid w:val="000F3569"/>
    <w:rsid w:val="000F3A26"/>
    <w:rsid w:val="000F3AD3"/>
    <w:rsid w:val="000F3CFE"/>
    <w:rsid w:val="000F3E52"/>
    <w:rsid w:val="000F3FFD"/>
    <w:rsid w:val="000F45D6"/>
    <w:rsid w:val="000F4B37"/>
    <w:rsid w:val="000F4F46"/>
    <w:rsid w:val="000F503B"/>
    <w:rsid w:val="000F548A"/>
    <w:rsid w:val="000F56CA"/>
    <w:rsid w:val="000F5A92"/>
    <w:rsid w:val="000F5B73"/>
    <w:rsid w:val="000F5CD3"/>
    <w:rsid w:val="000F5F8B"/>
    <w:rsid w:val="000F60B2"/>
    <w:rsid w:val="000F64F8"/>
    <w:rsid w:val="000F672F"/>
    <w:rsid w:val="000F673B"/>
    <w:rsid w:val="000F6DE5"/>
    <w:rsid w:val="000F6EA9"/>
    <w:rsid w:val="000F7745"/>
    <w:rsid w:val="000F7DAD"/>
    <w:rsid w:val="001000BA"/>
    <w:rsid w:val="00100307"/>
    <w:rsid w:val="00100557"/>
    <w:rsid w:val="001005E6"/>
    <w:rsid w:val="00100606"/>
    <w:rsid w:val="00100A57"/>
    <w:rsid w:val="00100D7E"/>
    <w:rsid w:val="00100EF2"/>
    <w:rsid w:val="00100F49"/>
    <w:rsid w:val="00101199"/>
    <w:rsid w:val="00101256"/>
    <w:rsid w:val="00101650"/>
    <w:rsid w:val="00101A6B"/>
    <w:rsid w:val="00102199"/>
    <w:rsid w:val="001021B9"/>
    <w:rsid w:val="00102237"/>
    <w:rsid w:val="00102698"/>
    <w:rsid w:val="00102D81"/>
    <w:rsid w:val="00102E67"/>
    <w:rsid w:val="0010327B"/>
    <w:rsid w:val="00103A3F"/>
    <w:rsid w:val="0010476A"/>
    <w:rsid w:val="00104961"/>
    <w:rsid w:val="00104A2F"/>
    <w:rsid w:val="00104A57"/>
    <w:rsid w:val="00104B30"/>
    <w:rsid w:val="00104EE7"/>
    <w:rsid w:val="00104FBE"/>
    <w:rsid w:val="00105932"/>
    <w:rsid w:val="0010629E"/>
    <w:rsid w:val="00106976"/>
    <w:rsid w:val="00106FBC"/>
    <w:rsid w:val="001073BD"/>
    <w:rsid w:val="00107840"/>
    <w:rsid w:val="00107AB3"/>
    <w:rsid w:val="00107CC8"/>
    <w:rsid w:val="00107F6E"/>
    <w:rsid w:val="00110817"/>
    <w:rsid w:val="00110863"/>
    <w:rsid w:val="001108D6"/>
    <w:rsid w:val="00110992"/>
    <w:rsid w:val="00110C0D"/>
    <w:rsid w:val="00111240"/>
    <w:rsid w:val="001112C3"/>
    <w:rsid w:val="00112219"/>
    <w:rsid w:val="001125DF"/>
    <w:rsid w:val="00112A88"/>
    <w:rsid w:val="00112D39"/>
    <w:rsid w:val="00112DBA"/>
    <w:rsid w:val="001133FF"/>
    <w:rsid w:val="001135C8"/>
    <w:rsid w:val="00113720"/>
    <w:rsid w:val="0011374B"/>
    <w:rsid w:val="001138DA"/>
    <w:rsid w:val="0011397D"/>
    <w:rsid w:val="00113B83"/>
    <w:rsid w:val="00113C53"/>
    <w:rsid w:val="00113F88"/>
    <w:rsid w:val="00114164"/>
    <w:rsid w:val="001148DC"/>
    <w:rsid w:val="00114E60"/>
    <w:rsid w:val="00114F22"/>
    <w:rsid w:val="00114FB7"/>
    <w:rsid w:val="001150FC"/>
    <w:rsid w:val="00115249"/>
    <w:rsid w:val="0011527A"/>
    <w:rsid w:val="001153D7"/>
    <w:rsid w:val="00115B1A"/>
    <w:rsid w:val="00115BD1"/>
    <w:rsid w:val="00115BE2"/>
    <w:rsid w:val="00115CA5"/>
    <w:rsid w:val="00115EE5"/>
    <w:rsid w:val="00116120"/>
    <w:rsid w:val="00116A5A"/>
    <w:rsid w:val="00116C68"/>
    <w:rsid w:val="00116EB3"/>
    <w:rsid w:val="00117186"/>
    <w:rsid w:val="00117620"/>
    <w:rsid w:val="001176F0"/>
    <w:rsid w:val="00117940"/>
    <w:rsid w:val="00117A24"/>
    <w:rsid w:val="00117F50"/>
    <w:rsid w:val="001207CB"/>
    <w:rsid w:val="00120DB0"/>
    <w:rsid w:val="001211FD"/>
    <w:rsid w:val="00121A29"/>
    <w:rsid w:val="00121AF3"/>
    <w:rsid w:val="0012204A"/>
    <w:rsid w:val="00122706"/>
    <w:rsid w:val="0012275A"/>
    <w:rsid w:val="001227F1"/>
    <w:rsid w:val="00122A5F"/>
    <w:rsid w:val="00123292"/>
    <w:rsid w:val="001237A5"/>
    <w:rsid w:val="0012381A"/>
    <w:rsid w:val="00123C84"/>
    <w:rsid w:val="00124166"/>
    <w:rsid w:val="00124739"/>
    <w:rsid w:val="001247B8"/>
    <w:rsid w:val="00124F51"/>
    <w:rsid w:val="001253CD"/>
    <w:rsid w:val="001255A9"/>
    <w:rsid w:val="00125775"/>
    <w:rsid w:val="00125A9C"/>
    <w:rsid w:val="00125D60"/>
    <w:rsid w:val="00126183"/>
    <w:rsid w:val="00126245"/>
    <w:rsid w:val="001266C1"/>
    <w:rsid w:val="0012685A"/>
    <w:rsid w:val="0012697B"/>
    <w:rsid w:val="00126F14"/>
    <w:rsid w:val="00126FEA"/>
    <w:rsid w:val="0012745B"/>
    <w:rsid w:val="001275D2"/>
    <w:rsid w:val="0012791A"/>
    <w:rsid w:val="00127B06"/>
    <w:rsid w:val="00127D62"/>
    <w:rsid w:val="00127E1F"/>
    <w:rsid w:val="00127F8F"/>
    <w:rsid w:val="001306A3"/>
    <w:rsid w:val="0013111E"/>
    <w:rsid w:val="001311C9"/>
    <w:rsid w:val="001314CB"/>
    <w:rsid w:val="001316E5"/>
    <w:rsid w:val="00131BCE"/>
    <w:rsid w:val="00131FC7"/>
    <w:rsid w:val="0013233A"/>
    <w:rsid w:val="001325B7"/>
    <w:rsid w:val="0013278B"/>
    <w:rsid w:val="001329FE"/>
    <w:rsid w:val="00132E61"/>
    <w:rsid w:val="00133108"/>
    <w:rsid w:val="0013324B"/>
    <w:rsid w:val="00133268"/>
    <w:rsid w:val="00133362"/>
    <w:rsid w:val="001339E3"/>
    <w:rsid w:val="00133E46"/>
    <w:rsid w:val="001341F0"/>
    <w:rsid w:val="00134220"/>
    <w:rsid w:val="001346B3"/>
    <w:rsid w:val="00134731"/>
    <w:rsid w:val="001347FA"/>
    <w:rsid w:val="00134A43"/>
    <w:rsid w:val="00134B89"/>
    <w:rsid w:val="001350AB"/>
    <w:rsid w:val="001351F0"/>
    <w:rsid w:val="001357C6"/>
    <w:rsid w:val="00135D62"/>
    <w:rsid w:val="00135DAA"/>
    <w:rsid w:val="001360BA"/>
    <w:rsid w:val="001368EA"/>
    <w:rsid w:val="001371F9"/>
    <w:rsid w:val="001374A9"/>
    <w:rsid w:val="00137A5E"/>
    <w:rsid w:val="00137E12"/>
    <w:rsid w:val="0014022F"/>
    <w:rsid w:val="001403B0"/>
    <w:rsid w:val="001407F9"/>
    <w:rsid w:val="00140973"/>
    <w:rsid w:val="00140C5B"/>
    <w:rsid w:val="00140DBB"/>
    <w:rsid w:val="00140DC6"/>
    <w:rsid w:val="00141014"/>
    <w:rsid w:val="0014185E"/>
    <w:rsid w:val="00141DDC"/>
    <w:rsid w:val="00142726"/>
    <w:rsid w:val="00142C30"/>
    <w:rsid w:val="00143B03"/>
    <w:rsid w:val="00143B1F"/>
    <w:rsid w:val="00143C46"/>
    <w:rsid w:val="00144314"/>
    <w:rsid w:val="001444E8"/>
    <w:rsid w:val="001446AF"/>
    <w:rsid w:val="00144DB3"/>
    <w:rsid w:val="00145921"/>
    <w:rsid w:val="00146207"/>
    <w:rsid w:val="00146239"/>
    <w:rsid w:val="00146580"/>
    <w:rsid w:val="0014670B"/>
    <w:rsid w:val="00146890"/>
    <w:rsid w:val="00146B99"/>
    <w:rsid w:val="00146E2D"/>
    <w:rsid w:val="001472C8"/>
    <w:rsid w:val="001501C5"/>
    <w:rsid w:val="00150C58"/>
    <w:rsid w:val="0015138B"/>
    <w:rsid w:val="0015143B"/>
    <w:rsid w:val="001514B9"/>
    <w:rsid w:val="001515A2"/>
    <w:rsid w:val="00151939"/>
    <w:rsid w:val="00151993"/>
    <w:rsid w:val="00151AE0"/>
    <w:rsid w:val="00151B98"/>
    <w:rsid w:val="00151D0A"/>
    <w:rsid w:val="00151F3B"/>
    <w:rsid w:val="00151FBB"/>
    <w:rsid w:val="00152123"/>
    <w:rsid w:val="001523E2"/>
    <w:rsid w:val="00152D46"/>
    <w:rsid w:val="00152F64"/>
    <w:rsid w:val="001531D1"/>
    <w:rsid w:val="00153488"/>
    <w:rsid w:val="00153E16"/>
    <w:rsid w:val="00153F53"/>
    <w:rsid w:val="00154106"/>
    <w:rsid w:val="00154427"/>
    <w:rsid w:val="00154C32"/>
    <w:rsid w:val="00154DFB"/>
    <w:rsid w:val="00154FF9"/>
    <w:rsid w:val="0015527A"/>
    <w:rsid w:val="001552FA"/>
    <w:rsid w:val="001554F6"/>
    <w:rsid w:val="001556F4"/>
    <w:rsid w:val="001557E3"/>
    <w:rsid w:val="001558B5"/>
    <w:rsid w:val="001559A5"/>
    <w:rsid w:val="00155A3F"/>
    <w:rsid w:val="0015612E"/>
    <w:rsid w:val="00156561"/>
    <w:rsid w:val="00156BF2"/>
    <w:rsid w:val="00156C5B"/>
    <w:rsid w:val="00156D24"/>
    <w:rsid w:val="00156E56"/>
    <w:rsid w:val="00157317"/>
    <w:rsid w:val="00157B77"/>
    <w:rsid w:val="00157E7A"/>
    <w:rsid w:val="00157FE2"/>
    <w:rsid w:val="0016004A"/>
    <w:rsid w:val="00161918"/>
    <w:rsid w:val="001619F8"/>
    <w:rsid w:val="00161A7E"/>
    <w:rsid w:val="00161D40"/>
    <w:rsid w:val="00161D54"/>
    <w:rsid w:val="00161D69"/>
    <w:rsid w:val="00161F93"/>
    <w:rsid w:val="0016204E"/>
    <w:rsid w:val="00162194"/>
    <w:rsid w:val="00162407"/>
    <w:rsid w:val="001624EA"/>
    <w:rsid w:val="0016310D"/>
    <w:rsid w:val="001631DA"/>
    <w:rsid w:val="001633B0"/>
    <w:rsid w:val="00163499"/>
    <w:rsid w:val="00163656"/>
    <w:rsid w:val="00163C7F"/>
    <w:rsid w:val="00163FCC"/>
    <w:rsid w:val="001641FD"/>
    <w:rsid w:val="00164FFD"/>
    <w:rsid w:val="0016539C"/>
    <w:rsid w:val="00165A03"/>
    <w:rsid w:val="00165C69"/>
    <w:rsid w:val="00166543"/>
    <w:rsid w:val="00166602"/>
    <w:rsid w:val="00166967"/>
    <w:rsid w:val="00166C12"/>
    <w:rsid w:val="00166C15"/>
    <w:rsid w:val="001670B9"/>
    <w:rsid w:val="00167117"/>
    <w:rsid w:val="0016746F"/>
    <w:rsid w:val="00167825"/>
    <w:rsid w:val="00167A90"/>
    <w:rsid w:val="00167C33"/>
    <w:rsid w:val="001702B8"/>
    <w:rsid w:val="00170307"/>
    <w:rsid w:val="00170CFC"/>
    <w:rsid w:val="00170D58"/>
    <w:rsid w:val="00171447"/>
    <w:rsid w:val="001714D2"/>
    <w:rsid w:val="00171583"/>
    <w:rsid w:val="001715E1"/>
    <w:rsid w:val="001717BD"/>
    <w:rsid w:val="00171874"/>
    <w:rsid w:val="00171B0D"/>
    <w:rsid w:val="0017221E"/>
    <w:rsid w:val="001725C6"/>
    <w:rsid w:val="00172C92"/>
    <w:rsid w:val="001733BA"/>
    <w:rsid w:val="001733DF"/>
    <w:rsid w:val="00174D12"/>
    <w:rsid w:val="00175A6E"/>
    <w:rsid w:val="00175B98"/>
    <w:rsid w:val="00175EC8"/>
    <w:rsid w:val="001761D1"/>
    <w:rsid w:val="00176815"/>
    <w:rsid w:val="00176B00"/>
    <w:rsid w:val="00176EFC"/>
    <w:rsid w:val="00177245"/>
    <w:rsid w:val="001803D0"/>
    <w:rsid w:val="0018044B"/>
    <w:rsid w:val="00180654"/>
    <w:rsid w:val="0018091E"/>
    <w:rsid w:val="00180C22"/>
    <w:rsid w:val="001813AD"/>
    <w:rsid w:val="001815F0"/>
    <w:rsid w:val="0018182B"/>
    <w:rsid w:val="001818A5"/>
    <w:rsid w:val="001818B3"/>
    <w:rsid w:val="00181915"/>
    <w:rsid w:val="00181AD9"/>
    <w:rsid w:val="00181F9C"/>
    <w:rsid w:val="001821A1"/>
    <w:rsid w:val="001827DC"/>
    <w:rsid w:val="00182A6D"/>
    <w:rsid w:val="00183120"/>
    <w:rsid w:val="00183250"/>
    <w:rsid w:val="00183AD9"/>
    <w:rsid w:val="00183B6A"/>
    <w:rsid w:val="00183D95"/>
    <w:rsid w:val="00183E95"/>
    <w:rsid w:val="001842D7"/>
    <w:rsid w:val="0018438C"/>
    <w:rsid w:val="00184672"/>
    <w:rsid w:val="001847EC"/>
    <w:rsid w:val="00184A53"/>
    <w:rsid w:val="00184CFF"/>
    <w:rsid w:val="001856CB"/>
    <w:rsid w:val="00185ECF"/>
    <w:rsid w:val="001862AF"/>
    <w:rsid w:val="001862DE"/>
    <w:rsid w:val="0018643A"/>
    <w:rsid w:val="001868CD"/>
    <w:rsid w:val="00186DF5"/>
    <w:rsid w:val="00186E37"/>
    <w:rsid w:val="00187494"/>
    <w:rsid w:val="00187586"/>
    <w:rsid w:val="00187DBE"/>
    <w:rsid w:val="0019002F"/>
    <w:rsid w:val="001901D9"/>
    <w:rsid w:val="001902F1"/>
    <w:rsid w:val="00190A3E"/>
    <w:rsid w:val="00190E4C"/>
    <w:rsid w:val="00190F9F"/>
    <w:rsid w:val="0019105A"/>
    <w:rsid w:val="001912BC"/>
    <w:rsid w:val="00191DB6"/>
    <w:rsid w:val="00191FA4"/>
    <w:rsid w:val="00192228"/>
    <w:rsid w:val="0019264D"/>
    <w:rsid w:val="001926DD"/>
    <w:rsid w:val="0019273D"/>
    <w:rsid w:val="001927C2"/>
    <w:rsid w:val="00192844"/>
    <w:rsid w:val="00192A4E"/>
    <w:rsid w:val="00192EB7"/>
    <w:rsid w:val="0019341C"/>
    <w:rsid w:val="00193854"/>
    <w:rsid w:val="00193C8E"/>
    <w:rsid w:val="00193D0B"/>
    <w:rsid w:val="00194384"/>
    <w:rsid w:val="001946A7"/>
    <w:rsid w:val="00194923"/>
    <w:rsid w:val="00194FE8"/>
    <w:rsid w:val="00195127"/>
    <w:rsid w:val="0019585A"/>
    <w:rsid w:val="00195BA9"/>
    <w:rsid w:val="00196435"/>
    <w:rsid w:val="001966A4"/>
    <w:rsid w:val="00196C0C"/>
    <w:rsid w:val="00196D77"/>
    <w:rsid w:val="00196FEC"/>
    <w:rsid w:val="00197088"/>
    <w:rsid w:val="0019709F"/>
    <w:rsid w:val="001970AF"/>
    <w:rsid w:val="00197111"/>
    <w:rsid w:val="00197161"/>
    <w:rsid w:val="00197A43"/>
    <w:rsid w:val="001A0639"/>
    <w:rsid w:val="001A07F4"/>
    <w:rsid w:val="001A0A3A"/>
    <w:rsid w:val="001A0C10"/>
    <w:rsid w:val="001A0C8A"/>
    <w:rsid w:val="001A114D"/>
    <w:rsid w:val="001A1567"/>
    <w:rsid w:val="001A15AF"/>
    <w:rsid w:val="001A1FA8"/>
    <w:rsid w:val="001A27CD"/>
    <w:rsid w:val="001A28CD"/>
    <w:rsid w:val="001A2E06"/>
    <w:rsid w:val="001A2E8E"/>
    <w:rsid w:val="001A337A"/>
    <w:rsid w:val="001A3538"/>
    <w:rsid w:val="001A373C"/>
    <w:rsid w:val="001A3C47"/>
    <w:rsid w:val="001A3D2A"/>
    <w:rsid w:val="001A3F15"/>
    <w:rsid w:val="001A4218"/>
    <w:rsid w:val="001A4346"/>
    <w:rsid w:val="001A44E7"/>
    <w:rsid w:val="001A4923"/>
    <w:rsid w:val="001A4A40"/>
    <w:rsid w:val="001A4D6F"/>
    <w:rsid w:val="001A4FB7"/>
    <w:rsid w:val="001A52A5"/>
    <w:rsid w:val="001A54A7"/>
    <w:rsid w:val="001A5634"/>
    <w:rsid w:val="001A593B"/>
    <w:rsid w:val="001A5977"/>
    <w:rsid w:val="001A5CFA"/>
    <w:rsid w:val="001A5F4C"/>
    <w:rsid w:val="001A5FBE"/>
    <w:rsid w:val="001A62AC"/>
    <w:rsid w:val="001A64FB"/>
    <w:rsid w:val="001A660C"/>
    <w:rsid w:val="001A6A94"/>
    <w:rsid w:val="001A72EC"/>
    <w:rsid w:val="001A7C5E"/>
    <w:rsid w:val="001B0007"/>
    <w:rsid w:val="001B015B"/>
    <w:rsid w:val="001B0165"/>
    <w:rsid w:val="001B0393"/>
    <w:rsid w:val="001B09E4"/>
    <w:rsid w:val="001B0F50"/>
    <w:rsid w:val="001B1105"/>
    <w:rsid w:val="001B1852"/>
    <w:rsid w:val="001B1AFC"/>
    <w:rsid w:val="001B1B10"/>
    <w:rsid w:val="001B1E68"/>
    <w:rsid w:val="001B290A"/>
    <w:rsid w:val="001B2E81"/>
    <w:rsid w:val="001B2F73"/>
    <w:rsid w:val="001B3787"/>
    <w:rsid w:val="001B37CF"/>
    <w:rsid w:val="001B395B"/>
    <w:rsid w:val="001B397D"/>
    <w:rsid w:val="001B39DF"/>
    <w:rsid w:val="001B3A8C"/>
    <w:rsid w:val="001B3D30"/>
    <w:rsid w:val="001B404F"/>
    <w:rsid w:val="001B42C3"/>
    <w:rsid w:val="001B4C32"/>
    <w:rsid w:val="001B4DB8"/>
    <w:rsid w:val="001B4EDA"/>
    <w:rsid w:val="001B5654"/>
    <w:rsid w:val="001B5B4E"/>
    <w:rsid w:val="001B5CFA"/>
    <w:rsid w:val="001B6228"/>
    <w:rsid w:val="001B62A3"/>
    <w:rsid w:val="001B6463"/>
    <w:rsid w:val="001B651D"/>
    <w:rsid w:val="001B6542"/>
    <w:rsid w:val="001B6924"/>
    <w:rsid w:val="001B69C6"/>
    <w:rsid w:val="001B719D"/>
    <w:rsid w:val="001B756D"/>
    <w:rsid w:val="001B79CA"/>
    <w:rsid w:val="001B7E2A"/>
    <w:rsid w:val="001C018F"/>
    <w:rsid w:val="001C0779"/>
    <w:rsid w:val="001C0CF8"/>
    <w:rsid w:val="001C0D38"/>
    <w:rsid w:val="001C0EBC"/>
    <w:rsid w:val="001C16FB"/>
    <w:rsid w:val="001C1F09"/>
    <w:rsid w:val="001C24B9"/>
    <w:rsid w:val="001C25C3"/>
    <w:rsid w:val="001C32B5"/>
    <w:rsid w:val="001C3505"/>
    <w:rsid w:val="001C3569"/>
    <w:rsid w:val="001C358C"/>
    <w:rsid w:val="001C3D96"/>
    <w:rsid w:val="001C4BEA"/>
    <w:rsid w:val="001C4BED"/>
    <w:rsid w:val="001C4DED"/>
    <w:rsid w:val="001C4E44"/>
    <w:rsid w:val="001C58E0"/>
    <w:rsid w:val="001C5AE8"/>
    <w:rsid w:val="001C5C29"/>
    <w:rsid w:val="001C5CDE"/>
    <w:rsid w:val="001C6105"/>
    <w:rsid w:val="001C61FC"/>
    <w:rsid w:val="001C6416"/>
    <w:rsid w:val="001C64BA"/>
    <w:rsid w:val="001C6D74"/>
    <w:rsid w:val="001C723A"/>
    <w:rsid w:val="001C747D"/>
    <w:rsid w:val="001C7914"/>
    <w:rsid w:val="001C7C99"/>
    <w:rsid w:val="001C7FD5"/>
    <w:rsid w:val="001D040F"/>
    <w:rsid w:val="001D04EE"/>
    <w:rsid w:val="001D0581"/>
    <w:rsid w:val="001D0664"/>
    <w:rsid w:val="001D06D3"/>
    <w:rsid w:val="001D0EEB"/>
    <w:rsid w:val="001D1002"/>
    <w:rsid w:val="001D133A"/>
    <w:rsid w:val="001D2077"/>
    <w:rsid w:val="001D2257"/>
    <w:rsid w:val="001D22CB"/>
    <w:rsid w:val="001D281E"/>
    <w:rsid w:val="001D2823"/>
    <w:rsid w:val="001D3099"/>
    <w:rsid w:val="001D3116"/>
    <w:rsid w:val="001D3389"/>
    <w:rsid w:val="001D3816"/>
    <w:rsid w:val="001D3AD5"/>
    <w:rsid w:val="001D3DA7"/>
    <w:rsid w:val="001D3EAC"/>
    <w:rsid w:val="001D3F05"/>
    <w:rsid w:val="001D41C3"/>
    <w:rsid w:val="001D4BF9"/>
    <w:rsid w:val="001D4D86"/>
    <w:rsid w:val="001D503B"/>
    <w:rsid w:val="001D5937"/>
    <w:rsid w:val="001D5AA0"/>
    <w:rsid w:val="001D5C33"/>
    <w:rsid w:val="001D5C59"/>
    <w:rsid w:val="001D5D00"/>
    <w:rsid w:val="001D61C5"/>
    <w:rsid w:val="001D6201"/>
    <w:rsid w:val="001D6409"/>
    <w:rsid w:val="001D6603"/>
    <w:rsid w:val="001D68E5"/>
    <w:rsid w:val="001D6C8F"/>
    <w:rsid w:val="001D6FA9"/>
    <w:rsid w:val="001D749B"/>
    <w:rsid w:val="001D79A6"/>
    <w:rsid w:val="001D7B38"/>
    <w:rsid w:val="001D7E78"/>
    <w:rsid w:val="001D7EFF"/>
    <w:rsid w:val="001E00B9"/>
    <w:rsid w:val="001E0194"/>
    <w:rsid w:val="001E0EBE"/>
    <w:rsid w:val="001E1437"/>
    <w:rsid w:val="001E1E69"/>
    <w:rsid w:val="001E1F82"/>
    <w:rsid w:val="001E2468"/>
    <w:rsid w:val="001E2774"/>
    <w:rsid w:val="001E2AC2"/>
    <w:rsid w:val="001E2DBB"/>
    <w:rsid w:val="001E3004"/>
    <w:rsid w:val="001E346E"/>
    <w:rsid w:val="001E4CDB"/>
    <w:rsid w:val="001E4F94"/>
    <w:rsid w:val="001E55E3"/>
    <w:rsid w:val="001E561B"/>
    <w:rsid w:val="001E59D6"/>
    <w:rsid w:val="001E5BE7"/>
    <w:rsid w:val="001E5C0A"/>
    <w:rsid w:val="001E6937"/>
    <w:rsid w:val="001E6B5A"/>
    <w:rsid w:val="001E6F24"/>
    <w:rsid w:val="001E73B8"/>
    <w:rsid w:val="001E7DD1"/>
    <w:rsid w:val="001F04C5"/>
    <w:rsid w:val="001F0639"/>
    <w:rsid w:val="001F06C8"/>
    <w:rsid w:val="001F073A"/>
    <w:rsid w:val="001F1138"/>
    <w:rsid w:val="001F122F"/>
    <w:rsid w:val="001F13B3"/>
    <w:rsid w:val="001F1BC4"/>
    <w:rsid w:val="001F20BE"/>
    <w:rsid w:val="001F2585"/>
    <w:rsid w:val="001F30A2"/>
    <w:rsid w:val="001F30AF"/>
    <w:rsid w:val="001F30D3"/>
    <w:rsid w:val="001F3CC9"/>
    <w:rsid w:val="001F3FC8"/>
    <w:rsid w:val="001F3FC9"/>
    <w:rsid w:val="001F401D"/>
    <w:rsid w:val="001F409F"/>
    <w:rsid w:val="001F40D7"/>
    <w:rsid w:val="001F46FA"/>
    <w:rsid w:val="001F47BB"/>
    <w:rsid w:val="001F4B31"/>
    <w:rsid w:val="001F4BA2"/>
    <w:rsid w:val="001F4C45"/>
    <w:rsid w:val="001F4D17"/>
    <w:rsid w:val="001F5052"/>
    <w:rsid w:val="001F53D8"/>
    <w:rsid w:val="001F5A73"/>
    <w:rsid w:val="001F5B4C"/>
    <w:rsid w:val="001F629C"/>
    <w:rsid w:val="001F67C5"/>
    <w:rsid w:val="001F6979"/>
    <w:rsid w:val="001F6D08"/>
    <w:rsid w:val="001F6DD4"/>
    <w:rsid w:val="001F70F0"/>
    <w:rsid w:val="001F722D"/>
    <w:rsid w:val="001F7552"/>
    <w:rsid w:val="001F7942"/>
    <w:rsid w:val="00201678"/>
    <w:rsid w:val="002019C9"/>
    <w:rsid w:val="0020254F"/>
    <w:rsid w:val="00202A5D"/>
    <w:rsid w:val="00202AE4"/>
    <w:rsid w:val="00202E6B"/>
    <w:rsid w:val="00202FDB"/>
    <w:rsid w:val="00203689"/>
    <w:rsid w:val="002036C1"/>
    <w:rsid w:val="0020376C"/>
    <w:rsid w:val="00203AF3"/>
    <w:rsid w:val="00203D8F"/>
    <w:rsid w:val="0020445C"/>
    <w:rsid w:val="002050E4"/>
    <w:rsid w:val="0020529F"/>
    <w:rsid w:val="0020546F"/>
    <w:rsid w:val="00205490"/>
    <w:rsid w:val="00205DEC"/>
    <w:rsid w:val="00206933"/>
    <w:rsid w:val="00206A12"/>
    <w:rsid w:val="00206CC7"/>
    <w:rsid w:val="00206DC2"/>
    <w:rsid w:val="00207579"/>
    <w:rsid w:val="002077C9"/>
    <w:rsid w:val="002077D1"/>
    <w:rsid w:val="002079BC"/>
    <w:rsid w:val="00207AC2"/>
    <w:rsid w:val="00207E50"/>
    <w:rsid w:val="00207FEB"/>
    <w:rsid w:val="00210A00"/>
    <w:rsid w:val="00210EC7"/>
    <w:rsid w:val="00211219"/>
    <w:rsid w:val="00211688"/>
    <w:rsid w:val="00211A2E"/>
    <w:rsid w:val="00212427"/>
    <w:rsid w:val="0021289E"/>
    <w:rsid w:val="00212C43"/>
    <w:rsid w:val="0021343C"/>
    <w:rsid w:val="002137C9"/>
    <w:rsid w:val="00213ABB"/>
    <w:rsid w:val="00213B11"/>
    <w:rsid w:val="00213C6C"/>
    <w:rsid w:val="002140F4"/>
    <w:rsid w:val="00214DE3"/>
    <w:rsid w:val="00214F5F"/>
    <w:rsid w:val="00215A69"/>
    <w:rsid w:val="00215DCA"/>
    <w:rsid w:val="00216005"/>
    <w:rsid w:val="002165A8"/>
    <w:rsid w:val="00216909"/>
    <w:rsid w:val="002169F9"/>
    <w:rsid w:val="00216AC9"/>
    <w:rsid w:val="00216B56"/>
    <w:rsid w:val="00216F00"/>
    <w:rsid w:val="00217030"/>
    <w:rsid w:val="0021727B"/>
    <w:rsid w:val="00217654"/>
    <w:rsid w:val="00217743"/>
    <w:rsid w:val="002177C2"/>
    <w:rsid w:val="00217923"/>
    <w:rsid w:val="00217998"/>
    <w:rsid w:val="00217A61"/>
    <w:rsid w:val="002204F2"/>
    <w:rsid w:val="002207E6"/>
    <w:rsid w:val="0022098F"/>
    <w:rsid w:val="00220C50"/>
    <w:rsid w:val="00220CAE"/>
    <w:rsid w:val="00221000"/>
    <w:rsid w:val="00221027"/>
    <w:rsid w:val="002210F2"/>
    <w:rsid w:val="002211ED"/>
    <w:rsid w:val="00221435"/>
    <w:rsid w:val="002219AE"/>
    <w:rsid w:val="00221AAE"/>
    <w:rsid w:val="00223110"/>
    <w:rsid w:val="002231B8"/>
    <w:rsid w:val="00223379"/>
    <w:rsid w:val="0022365D"/>
    <w:rsid w:val="00223905"/>
    <w:rsid w:val="002243CF"/>
    <w:rsid w:val="00224414"/>
    <w:rsid w:val="002249A3"/>
    <w:rsid w:val="00224FB4"/>
    <w:rsid w:val="0022547A"/>
    <w:rsid w:val="00225804"/>
    <w:rsid w:val="002258C7"/>
    <w:rsid w:val="0022652F"/>
    <w:rsid w:val="00226D4F"/>
    <w:rsid w:val="00227848"/>
    <w:rsid w:val="00227F80"/>
    <w:rsid w:val="002301BA"/>
    <w:rsid w:val="002308D1"/>
    <w:rsid w:val="00230B52"/>
    <w:rsid w:val="00231113"/>
    <w:rsid w:val="00231268"/>
    <w:rsid w:val="002312EE"/>
    <w:rsid w:val="00231407"/>
    <w:rsid w:val="00231DB9"/>
    <w:rsid w:val="00232990"/>
    <w:rsid w:val="00232B04"/>
    <w:rsid w:val="00232DE0"/>
    <w:rsid w:val="002334E5"/>
    <w:rsid w:val="00233A55"/>
    <w:rsid w:val="00233C23"/>
    <w:rsid w:val="00233F73"/>
    <w:rsid w:val="0023439D"/>
    <w:rsid w:val="002343D3"/>
    <w:rsid w:val="00234535"/>
    <w:rsid w:val="002352F7"/>
    <w:rsid w:val="002358E4"/>
    <w:rsid w:val="00235CEC"/>
    <w:rsid w:val="00235F53"/>
    <w:rsid w:val="0023609F"/>
    <w:rsid w:val="0023624C"/>
    <w:rsid w:val="0023626A"/>
    <w:rsid w:val="0023647E"/>
    <w:rsid w:val="0023698A"/>
    <w:rsid w:val="00236CC6"/>
    <w:rsid w:val="00236D02"/>
    <w:rsid w:val="002372B8"/>
    <w:rsid w:val="00237BE0"/>
    <w:rsid w:val="00237C3E"/>
    <w:rsid w:val="00240206"/>
    <w:rsid w:val="002405E5"/>
    <w:rsid w:val="00240CC9"/>
    <w:rsid w:val="00240F1A"/>
    <w:rsid w:val="00241114"/>
    <w:rsid w:val="002411EE"/>
    <w:rsid w:val="002412FA"/>
    <w:rsid w:val="002413C1"/>
    <w:rsid w:val="002413E3"/>
    <w:rsid w:val="0024180E"/>
    <w:rsid w:val="002421B3"/>
    <w:rsid w:val="0024283B"/>
    <w:rsid w:val="00242CF6"/>
    <w:rsid w:val="002439CC"/>
    <w:rsid w:val="00243CAA"/>
    <w:rsid w:val="00243D31"/>
    <w:rsid w:val="00244245"/>
    <w:rsid w:val="002444BA"/>
    <w:rsid w:val="002447B6"/>
    <w:rsid w:val="0024489F"/>
    <w:rsid w:val="00244F89"/>
    <w:rsid w:val="002451C9"/>
    <w:rsid w:val="00245445"/>
    <w:rsid w:val="0024552E"/>
    <w:rsid w:val="00245954"/>
    <w:rsid w:val="00245957"/>
    <w:rsid w:val="00245B77"/>
    <w:rsid w:val="00245DB5"/>
    <w:rsid w:val="00245EF3"/>
    <w:rsid w:val="002468A3"/>
    <w:rsid w:val="00247058"/>
    <w:rsid w:val="0024719D"/>
    <w:rsid w:val="00247330"/>
    <w:rsid w:val="00247380"/>
    <w:rsid w:val="002474F5"/>
    <w:rsid w:val="00250042"/>
    <w:rsid w:val="0025025F"/>
    <w:rsid w:val="002503BA"/>
    <w:rsid w:val="002507F9"/>
    <w:rsid w:val="002508A3"/>
    <w:rsid w:val="00250B27"/>
    <w:rsid w:val="00250D08"/>
    <w:rsid w:val="00251019"/>
    <w:rsid w:val="002515E5"/>
    <w:rsid w:val="002519F4"/>
    <w:rsid w:val="00252109"/>
    <w:rsid w:val="00252250"/>
    <w:rsid w:val="002525B8"/>
    <w:rsid w:val="002526C0"/>
    <w:rsid w:val="00252794"/>
    <w:rsid w:val="00252827"/>
    <w:rsid w:val="00252B63"/>
    <w:rsid w:val="00252EBC"/>
    <w:rsid w:val="00253C8F"/>
    <w:rsid w:val="00253E5B"/>
    <w:rsid w:val="00254390"/>
    <w:rsid w:val="002549D2"/>
    <w:rsid w:val="00254C12"/>
    <w:rsid w:val="00254C34"/>
    <w:rsid w:val="00254E10"/>
    <w:rsid w:val="00254EEC"/>
    <w:rsid w:val="00254FC9"/>
    <w:rsid w:val="00255850"/>
    <w:rsid w:val="00255DFD"/>
    <w:rsid w:val="0025674B"/>
    <w:rsid w:val="002572BA"/>
    <w:rsid w:val="002572E1"/>
    <w:rsid w:val="0025758B"/>
    <w:rsid w:val="0025798F"/>
    <w:rsid w:val="00257EEB"/>
    <w:rsid w:val="00257F75"/>
    <w:rsid w:val="00260078"/>
    <w:rsid w:val="00260951"/>
    <w:rsid w:val="002609DB"/>
    <w:rsid w:val="00260B56"/>
    <w:rsid w:val="00260BE4"/>
    <w:rsid w:val="0026116D"/>
    <w:rsid w:val="00261221"/>
    <w:rsid w:val="00261847"/>
    <w:rsid w:val="002618F5"/>
    <w:rsid w:val="00261B30"/>
    <w:rsid w:val="00261F6B"/>
    <w:rsid w:val="002621D0"/>
    <w:rsid w:val="00262664"/>
    <w:rsid w:val="00262C0D"/>
    <w:rsid w:val="00262E4A"/>
    <w:rsid w:val="002632D5"/>
    <w:rsid w:val="00263839"/>
    <w:rsid w:val="0026394F"/>
    <w:rsid w:val="00263D8C"/>
    <w:rsid w:val="002644B9"/>
    <w:rsid w:val="00264689"/>
    <w:rsid w:val="00264CC4"/>
    <w:rsid w:val="00264D09"/>
    <w:rsid w:val="00264EE1"/>
    <w:rsid w:val="002657C1"/>
    <w:rsid w:val="0026580E"/>
    <w:rsid w:val="00265DB9"/>
    <w:rsid w:val="00266208"/>
    <w:rsid w:val="00266882"/>
    <w:rsid w:val="00266985"/>
    <w:rsid w:val="00266A83"/>
    <w:rsid w:val="002671D5"/>
    <w:rsid w:val="00267381"/>
    <w:rsid w:val="0026758D"/>
    <w:rsid w:val="0026767D"/>
    <w:rsid w:val="00267D7D"/>
    <w:rsid w:val="00267EEA"/>
    <w:rsid w:val="00270547"/>
    <w:rsid w:val="00270F3F"/>
    <w:rsid w:val="002711F3"/>
    <w:rsid w:val="0027142B"/>
    <w:rsid w:val="002715BD"/>
    <w:rsid w:val="002725EA"/>
    <w:rsid w:val="002727C3"/>
    <w:rsid w:val="002728AF"/>
    <w:rsid w:val="00272A6E"/>
    <w:rsid w:val="002737A8"/>
    <w:rsid w:val="002738FD"/>
    <w:rsid w:val="00273B90"/>
    <w:rsid w:val="00274091"/>
    <w:rsid w:val="0027433A"/>
    <w:rsid w:val="002744CE"/>
    <w:rsid w:val="00274F24"/>
    <w:rsid w:val="00274F5E"/>
    <w:rsid w:val="00275789"/>
    <w:rsid w:val="0027582E"/>
    <w:rsid w:val="00275A05"/>
    <w:rsid w:val="0027607F"/>
    <w:rsid w:val="0027657F"/>
    <w:rsid w:val="002767EC"/>
    <w:rsid w:val="00276926"/>
    <w:rsid w:val="00276C58"/>
    <w:rsid w:val="00276DE2"/>
    <w:rsid w:val="00276F51"/>
    <w:rsid w:val="00276FBC"/>
    <w:rsid w:val="00277019"/>
    <w:rsid w:val="0027750B"/>
    <w:rsid w:val="0027791F"/>
    <w:rsid w:val="00277A98"/>
    <w:rsid w:val="00277BA6"/>
    <w:rsid w:val="00277F7E"/>
    <w:rsid w:val="0028029A"/>
    <w:rsid w:val="0028032D"/>
    <w:rsid w:val="0028056E"/>
    <w:rsid w:val="00280754"/>
    <w:rsid w:val="002809EA"/>
    <w:rsid w:val="00280F4D"/>
    <w:rsid w:val="00280FED"/>
    <w:rsid w:val="0028262B"/>
    <w:rsid w:val="00282919"/>
    <w:rsid w:val="00282E09"/>
    <w:rsid w:val="002832E4"/>
    <w:rsid w:val="002833DF"/>
    <w:rsid w:val="00283C18"/>
    <w:rsid w:val="002840B8"/>
    <w:rsid w:val="00284534"/>
    <w:rsid w:val="00284D63"/>
    <w:rsid w:val="00285182"/>
    <w:rsid w:val="002852B7"/>
    <w:rsid w:val="002852E5"/>
    <w:rsid w:val="002867A9"/>
    <w:rsid w:val="00286890"/>
    <w:rsid w:val="00286AD4"/>
    <w:rsid w:val="00286EA9"/>
    <w:rsid w:val="00287306"/>
    <w:rsid w:val="002877C1"/>
    <w:rsid w:val="00287CC0"/>
    <w:rsid w:val="002907FD"/>
    <w:rsid w:val="0029092A"/>
    <w:rsid w:val="00290A4E"/>
    <w:rsid w:val="00290DA7"/>
    <w:rsid w:val="00290E4E"/>
    <w:rsid w:val="00291458"/>
    <w:rsid w:val="002914D9"/>
    <w:rsid w:val="002914F7"/>
    <w:rsid w:val="00291F74"/>
    <w:rsid w:val="002920B5"/>
    <w:rsid w:val="00292537"/>
    <w:rsid w:val="0029275D"/>
    <w:rsid w:val="002928F0"/>
    <w:rsid w:val="00292A22"/>
    <w:rsid w:val="002933A0"/>
    <w:rsid w:val="00293639"/>
    <w:rsid w:val="002947AF"/>
    <w:rsid w:val="00294804"/>
    <w:rsid w:val="0029487E"/>
    <w:rsid w:val="00294942"/>
    <w:rsid w:val="00294A56"/>
    <w:rsid w:val="00294C27"/>
    <w:rsid w:val="00294D7F"/>
    <w:rsid w:val="002954AD"/>
    <w:rsid w:val="00295A3A"/>
    <w:rsid w:val="00295D72"/>
    <w:rsid w:val="002963E1"/>
    <w:rsid w:val="00296783"/>
    <w:rsid w:val="00296C9E"/>
    <w:rsid w:val="00296D0A"/>
    <w:rsid w:val="00297187"/>
    <w:rsid w:val="00297212"/>
    <w:rsid w:val="00297254"/>
    <w:rsid w:val="00297528"/>
    <w:rsid w:val="0029793F"/>
    <w:rsid w:val="00297988"/>
    <w:rsid w:val="00297B52"/>
    <w:rsid w:val="002A0168"/>
    <w:rsid w:val="002A0396"/>
    <w:rsid w:val="002A0484"/>
    <w:rsid w:val="002A05FE"/>
    <w:rsid w:val="002A0C24"/>
    <w:rsid w:val="002A0D58"/>
    <w:rsid w:val="002A0DB9"/>
    <w:rsid w:val="002A12FD"/>
    <w:rsid w:val="002A1359"/>
    <w:rsid w:val="002A1AE5"/>
    <w:rsid w:val="002A1C9E"/>
    <w:rsid w:val="002A1CB5"/>
    <w:rsid w:val="002A1F23"/>
    <w:rsid w:val="002A2198"/>
    <w:rsid w:val="002A2267"/>
    <w:rsid w:val="002A229B"/>
    <w:rsid w:val="002A22B1"/>
    <w:rsid w:val="002A22E9"/>
    <w:rsid w:val="002A2B0D"/>
    <w:rsid w:val="002A2D05"/>
    <w:rsid w:val="002A325F"/>
    <w:rsid w:val="002A497C"/>
    <w:rsid w:val="002A4C8D"/>
    <w:rsid w:val="002A5187"/>
    <w:rsid w:val="002A5822"/>
    <w:rsid w:val="002A6AA4"/>
    <w:rsid w:val="002A6ED9"/>
    <w:rsid w:val="002A72DA"/>
    <w:rsid w:val="002A74E9"/>
    <w:rsid w:val="002A756F"/>
    <w:rsid w:val="002A75F1"/>
    <w:rsid w:val="002A7A16"/>
    <w:rsid w:val="002A7A5C"/>
    <w:rsid w:val="002A7B97"/>
    <w:rsid w:val="002A7C97"/>
    <w:rsid w:val="002A7DEB"/>
    <w:rsid w:val="002A7E25"/>
    <w:rsid w:val="002A7FA1"/>
    <w:rsid w:val="002B0573"/>
    <w:rsid w:val="002B059B"/>
    <w:rsid w:val="002B1355"/>
    <w:rsid w:val="002B1437"/>
    <w:rsid w:val="002B1ACD"/>
    <w:rsid w:val="002B1CE7"/>
    <w:rsid w:val="002B254D"/>
    <w:rsid w:val="002B2A04"/>
    <w:rsid w:val="002B2F3E"/>
    <w:rsid w:val="002B34A1"/>
    <w:rsid w:val="002B3B98"/>
    <w:rsid w:val="002B3BD7"/>
    <w:rsid w:val="002B3C9D"/>
    <w:rsid w:val="002B3DAC"/>
    <w:rsid w:val="002B3E40"/>
    <w:rsid w:val="002B430A"/>
    <w:rsid w:val="002B4369"/>
    <w:rsid w:val="002B4533"/>
    <w:rsid w:val="002B4760"/>
    <w:rsid w:val="002B4C56"/>
    <w:rsid w:val="002B4FFD"/>
    <w:rsid w:val="002B598E"/>
    <w:rsid w:val="002B5D3B"/>
    <w:rsid w:val="002B6574"/>
    <w:rsid w:val="002B6AF4"/>
    <w:rsid w:val="002B6D04"/>
    <w:rsid w:val="002B70C8"/>
    <w:rsid w:val="002B7364"/>
    <w:rsid w:val="002B76F9"/>
    <w:rsid w:val="002B7A24"/>
    <w:rsid w:val="002B7C34"/>
    <w:rsid w:val="002C0140"/>
    <w:rsid w:val="002C04E3"/>
    <w:rsid w:val="002C04E4"/>
    <w:rsid w:val="002C1179"/>
    <w:rsid w:val="002C1355"/>
    <w:rsid w:val="002C1D03"/>
    <w:rsid w:val="002C202F"/>
    <w:rsid w:val="002C224C"/>
    <w:rsid w:val="002C278F"/>
    <w:rsid w:val="002C2A33"/>
    <w:rsid w:val="002C2E8B"/>
    <w:rsid w:val="002C2F4C"/>
    <w:rsid w:val="002C359A"/>
    <w:rsid w:val="002C3644"/>
    <w:rsid w:val="002C38E7"/>
    <w:rsid w:val="002C3A99"/>
    <w:rsid w:val="002C3B82"/>
    <w:rsid w:val="002C3C35"/>
    <w:rsid w:val="002C3EA2"/>
    <w:rsid w:val="002C4136"/>
    <w:rsid w:val="002C4265"/>
    <w:rsid w:val="002C432E"/>
    <w:rsid w:val="002C4388"/>
    <w:rsid w:val="002C4636"/>
    <w:rsid w:val="002C46BB"/>
    <w:rsid w:val="002C4E88"/>
    <w:rsid w:val="002C54C0"/>
    <w:rsid w:val="002C54D4"/>
    <w:rsid w:val="002C5690"/>
    <w:rsid w:val="002C5708"/>
    <w:rsid w:val="002C5B6E"/>
    <w:rsid w:val="002C5D15"/>
    <w:rsid w:val="002C5FB1"/>
    <w:rsid w:val="002C6271"/>
    <w:rsid w:val="002C6360"/>
    <w:rsid w:val="002C6742"/>
    <w:rsid w:val="002C6B0D"/>
    <w:rsid w:val="002C6CC0"/>
    <w:rsid w:val="002C7114"/>
    <w:rsid w:val="002C72C8"/>
    <w:rsid w:val="002C7922"/>
    <w:rsid w:val="002D0835"/>
    <w:rsid w:val="002D0B6F"/>
    <w:rsid w:val="002D0C12"/>
    <w:rsid w:val="002D0E7D"/>
    <w:rsid w:val="002D1724"/>
    <w:rsid w:val="002D25DB"/>
    <w:rsid w:val="002D28DB"/>
    <w:rsid w:val="002D2912"/>
    <w:rsid w:val="002D2D53"/>
    <w:rsid w:val="002D2D58"/>
    <w:rsid w:val="002D3154"/>
    <w:rsid w:val="002D3292"/>
    <w:rsid w:val="002D3701"/>
    <w:rsid w:val="002D46F2"/>
    <w:rsid w:val="002D4912"/>
    <w:rsid w:val="002D4DE9"/>
    <w:rsid w:val="002D4F4A"/>
    <w:rsid w:val="002D537B"/>
    <w:rsid w:val="002D537D"/>
    <w:rsid w:val="002D5581"/>
    <w:rsid w:val="002D5589"/>
    <w:rsid w:val="002D59A0"/>
    <w:rsid w:val="002D62C7"/>
    <w:rsid w:val="002D637B"/>
    <w:rsid w:val="002D639F"/>
    <w:rsid w:val="002D6440"/>
    <w:rsid w:val="002D65BE"/>
    <w:rsid w:val="002D67F3"/>
    <w:rsid w:val="002D6BBD"/>
    <w:rsid w:val="002D6D9B"/>
    <w:rsid w:val="002D6DC2"/>
    <w:rsid w:val="002D6EC3"/>
    <w:rsid w:val="002D7B01"/>
    <w:rsid w:val="002E0475"/>
    <w:rsid w:val="002E0AF4"/>
    <w:rsid w:val="002E0C62"/>
    <w:rsid w:val="002E0D00"/>
    <w:rsid w:val="002E124A"/>
    <w:rsid w:val="002E1381"/>
    <w:rsid w:val="002E1824"/>
    <w:rsid w:val="002E18B6"/>
    <w:rsid w:val="002E1994"/>
    <w:rsid w:val="002E1E19"/>
    <w:rsid w:val="002E2219"/>
    <w:rsid w:val="002E2258"/>
    <w:rsid w:val="002E289E"/>
    <w:rsid w:val="002E2981"/>
    <w:rsid w:val="002E3A0F"/>
    <w:rsid w:val="002E3DAB"/>
    <w:rsid w:val="002E451C"/>
    <w:rsid w:val="002E46BF"/>
    <w:rsid w:val="002E4AC1"/>
    <w:rsid w:val="002E4ED8"/>
    <w:rsid w:val="002E5041"/>
    <w:rsid w:val="002E5AC6"/>
    <w:rsid w:val="002E5E86"/>
    <w:rsid w:val="002E6006"/>
    <w:rsid w:val="002E6105"/>
    <w:rsid w:val="002E65AB"/>
    <w:rsid w:val="002E6957"/>
    <w:rsid w:val="002E6B51"/>
    <w:rsid w:val="002E7024"/>
    <w:rsid w:val="002E70DA"/>
    <w:rsid w:val="002E766D"/>
    <w:rsid w:val="002E78F0"/>
    <w:rsid w:val="002E7EEC"/>
    <w:rsid w:val="002F0077"/>
    <w:rsid w:val="002F0263"/>
    <w:rsid w:val="002F053D"/>
    <w:rsid w:val="002F08DE"/>
    <w:rsid w:val="002F0FCD"/>
    <w:rsid w:val="002F10BE"/>
    <w:rsid w:val="002F12D8"/>
    <w:rsid w:val="002F1B12"/>
    <w:rsid w:val="002F21C4"/>
    <w:rsid w:val="002F2355"/>
    <w:rsid w:val="002F2C34"/>
    <w:rsid w:val="002F3372"/>
    <w:rsid w:val="002F3BB0"/>
    <w:rsid w:val="002F414A"/>
    <w:rsid w:val="002F431B"/>
    <w:rsid w:val="002F4A02"/>
    <w:rsid w:val="002F4E49"/>
    <w:rsid w:val="002F4EC9"/>
    <w:rsid w:val="002F528C"/>
    <w:rsid w:val="002F5462"/>
    <w:rsid w:val="002F5488"/>
    <w:rsid w:val="002F5614"/>
    <w:rsid w:val="002F5D5D"/>
    <w:rsid w:val="002F5DE9"/>
    <w:rsid w:val="002F5F25"/>
    <w:rsid w:val="002F633E"/>
    <w:rsid w:val="002F657D"/>
    <w:rsid w:val="002F686B"/>
    <w:rsid w:val="002F72CF"/>
    <w:rsid w:val="002F772F"/>
    <w:rsid w:val="003004A3"/>
    <w:rsid w:val="003006B8"/>
    <w:rsid w:val="00301BCC"/>
    <w:rsid w:val="00301D18"/>
    <w:rsid w:val="00301F77"/>
    <w:rsid w:val="003020CA"/>
    <w:rsid w:val="003028EB"/>
    <w:rsid w:val="00302B0B"/>
    <w:rsid w:val="00302CBE"/>
    <w:rsid w:val="00302FBE"/>
    <w:rsid w:val="00303ADF"/>
    <w:rsid w:val="00303B2E"/>
    <w:rsid w:val="00303E4D"/>
    <w:rsid w:val="00303FB7"/>
    <w:rsid w:val="00304735"/>
    <w:rsid w:val="00304D17"/>
    <w:rsid w:val="00304F16"/>
    <w:rsid w:val="0030513E"/>
    <w:rsid w:val="0030547F"/>
    <w:rsid w:val="003056A0"/>
    <w:rsid w:val="003057D6"/>
    <w:rsid w:val="00305B21"/>
    <w:rsid w:val="00305C57"/>
    <w:rsid w:val="00305CEE"/>
    <w:rsid w:val="00305E53"/>
    <w:rsid w:val="00305E62"/>
    <w:rsid w:val="0030618F"/>
    <w:rsid w:val="00306ECB"/>
    <w:rsid w:val="003076C9"/>
    <w:rsid w:val="00307E28"/>
    <w:rsid w:val="003100B0"/>
    <w:rsid w:val="003103FA"/>
    <w:rsid w:val="003106F2"/>
    <w:rsid w:val="0031134C"/>
    <w:rsid w:val="003113ED"/>
    <w:rsid w:val="0031140F"/>
    <w:rsid w:val="00311828"/>
    <w:rsid w:val="00311BD7"/>
    <w:rsid w:val="00311C31"/>
    <w:rsid w:val="00311C7E"/>
    <w:rsid w:val="003120D2"/>
    <w:rsid w:val="003121D3"/>
    <w:rsid w:val="00312201"/>
    <w:rsid w:val="0031236E"/>
    <w:rsid w:val="0031240D"/>
    <w:rsid w:val="00312606"/>
    <w:rsid w:val="003126A2"/>
    <w:rsid w:val="00312B22"/>
    <w:rsid w:val="00312C6B"/>
    <w:rsid w:val="0031317A"/>
    <w:rsid w:val="00313184"/>
    <w:rsid w:val="003131CB"/>
    <w:rsid w:val="003132DC"/>
    <w:rsid w:val="00313BC4"/>
    <w:rsid w:val="00313E48"/>
    <w:rsid w:val="003146F2"/>
    <w:rsid w:val="00314FB1"/>
    <w:rsid w:val="0031528B"/>
    <w:rsid w:val="003154C7"/>
    <w:rsid w:val="00315610"/>
    <w:rsid w:val="003157D9"/>
    <w:rsid w:val="00316126"/>
    <w:rsid w:val="0031677D"/>
    <w:rsid w:val="00316793"/>
    <w:rsid w:val="003167E2"/>
    <w:rsid w:val="00316C10"/>
    <w:rsid w:val="00317362"/>
    <w:rsid w:val="00317418"/>
    <w:rsid w:val="00317896"/>
    <w:rsid w:val="00317A15"/>
    <w:rsid w:val="003209D1"/>
    <w:rsid w:val="00320AD2"/>
    <w:rsid w:val="00321576"/>
    <w:rsid w:val="00321766"/>
    <w:rsid w:val="00321818"/>
    <w:rsid w:val="00321E1B"/>
    <w:rsid w:val="0032200D"/>
    <w:rsid w:val="003223FB"/>
    <w:rsid w:val="00322BD2"/>
    <w:rsid w:val="00322CD5"/>
    <w:rsid w:val="00323164"/>
    <w:rsid w:val="0032328F"/>
    <w:rsid w:val="003232DA"/>
    <w:rsid w:val="003233F1"/>
    <w:rsid w:val="00323AF0"/>
    <w:rsid w:val="00323EDA"/>
    <w:rsid w:val="00324101"/>
    <w:rsid w:val="003245CF"/>
    <w:rsid w:val="00324E05"/>
    <w:rsid w:val="00324FE6"/>
    <w:rsid w:val="003250E4"/>
    <w:rsid w:val="003250FC"/>
    <w:rsid w:val="003251CA"/>
    <w:rsid w:val="003251F8"/>
    <w:rsid w:val="0032560C"/>
    <w:rsid w:val="00325700"/>
    <w:rsid w:val="00325750"/>
    <w:rsid w:val="00325EAE"/>
    <w:rsid w:val="003260A1"/>
    <w:rsid w:val="0032651B"/>
    <w:rsid w:val="00326AF0"/>
    <w:rsid w:val="00327797"/>
    <w:rsid w:val="00327C45"/>
    <w:rsid w:val="00327DB2"/>
    <w:rsid w:val="003305CB"/>
    <w:rsid w:val="00330755"/>
    <w:rsid w:val="00330948"/>
    <w:rsid w:val="00330AD6"/>
    <w:rsid w:val="00330D85"/>
    <w:rsid w:val="00330FE3"/>
    <w:rsid w:val="003314C8"/>
    <w:rsid w:val="0033178C"/>
    <w:rsid w:val="003318D0"/>
    <w:rsid w:val="00331DC5"/>
    <w:rsid w:val="0033228A"/>
    <w:rsid w:val="003326AD"/>
    <w:rsid w:val="003329EC"/>
    <w:rsid w:val="00333224"/>
    <w:rsid w:val="0033381A"/>
    <w:rsid w:val="00333CDA"/>
    <w:rsid w:val="00333D04"/>
    <w:rsid w:val="00333E04"/>
    <w:rsid w:val="003346A7"/>
    <w:rsid w:val="0033473D"/>
    <w:rsid w:val="003348FF"/>
    <w:rsid w:val="00334AC8"/>
    <w:rsid w:val="00336024"/>
    <w:rsid w:val="00336198"/>
    <w:rsid w:val="003363B9"/>
    <w:rsid w:val="003364AB"/>
    <w:rsid w:val="0033664B"/>
    <w:rsid w:val="003366E8"/>
    <w:rsid w:val="00336717"/>
    <w:rsid w:val="00336E15"/>
    <w:rsid w:val="003371AE"/>
    <w:rsid w:val="003371B2"/>
    <w:rsid w:val="003372DF"/>
    <w:rsid w:val="00337D0D"/>
    <w:rsid w:val="003401C2"/>
    <w:rsid w:val="0034026C"/>
    <w:rsid w:val="003404A4"/>
    <w:rsid w:val="00340615"/>
    <w:rsid w:val="00340942"/>
    <w:rsid w:val="00340A0E"/>
    <w:rsid w:val="0034103E"/>
    <w:rsid w:val="003412C0"/>
    <w:rsid w:val="0034133F"/>
    <w:rsid w:val="003415B0"/>
    <w:rsid w:val="00341BE9"/>
    <w:rsid w:val="00341BFE"/>
    <w:rsid w:val="00341D9F"/>
    <w:rsid w:val="0034226B"/>
    <w:rsid w:val="0034228C"/>
    <w:rsid w:val="003424A0"/>
    <w:rsid w:val="00342615"/>
    <w:rsid w:val="0034298A"/>
    <w:rsid w:val="00342DDB"/>
    <w:rsid w:val="003434F6"/>
    <w:rsid w:val="00343FE0"/>
    <w:rsid w:val="003441DF"/>
    <w:rsid w:val="003441FD"/>
    <w:rsid w:val="0034427B"/>
    <w:rsid w:val="00344671"/>
    <w:rsid w:val="003446A8"/>
    <w:rsid w:val="00344A2E"/>
    <w:rsid w:val="00344A8D"/>
    <w:rsid w:val="00344B4A"/>
    <w:rsid w:val="00344DD6"/>
    <w:rsid w:val="0034501D"/>
    <w:rsid w:val="00345080"/>
    <w:rsid w:val="00345711"/>
    <w:rsid w:val="00345C00"/>
    <w:rsid w:val="00345E72"/>
    <w:rsid w:val="00346254"/>
    <w:rsid w:val="003462B0"/>
    <w:rsid w:val="003464DE"/>
    <w:rsid w:val="003469BF"/>
    <w:rsid w:val="00346CC0"/>
    <w:rsid w:val="00346F1E"/>
    <w:rsid w:val="00347058"/>
    <w:rsid w:val="0034737A"/>
    <w:rsid w:val="00347485"/>
    <w:rsid w:val="00347519"/>
    <w:rsid w:val="00347CD5"/>
    <w:rsid w:val="00347FF6"/>
    <w:rsid w:val="003500CD"/>
    <w:rsid w:val="0035030A"/>
    <w:rsid w:val="00350627"/>
    <w:rsid w:val="00350855"/>
    <w:rsid w:val="00350B21"/>
    <w:rsid w:val="00350F26"/>
    <w:rsid w:val="00350FC2"/>
    <w:rsid w:val="0035131A"/>
    <w:rsid w:val="00351369"/>
    <w:rsid w:val="00351965"/>
    <w:rsid w:val="00351D2A"/>
    <w:rsid w:val="00352494"/>
    <w:rsid w:val="00352A94"/>
    <w:rsid w:val="003531C9"/>
    <w:rsid w:val="00354083"/>
    <w:rsid w:val="003542B0"/>
    <w:rsid w:val="00354652"/>
    <w:rsid w:val="00354E51"/>
    <w:rsid w:val="003551E5"/>
    <w:rsid w:val="0035542F"/>
    <w:rsid w:val="00355622"/>
    <w:rsid w:val="0035574F"/>
    <w:rsid w:val="003557FC"/>
    <w:rsid w:val="0035587D"/>
    <w:rsid w:val="0035591D"/>
    <w:rsid w:val="00355961"/>
    <w:rsid w:val="00355C50"/>
    <w:rsid w:val="00356033"/>
    <w:rsid w:val="00356065"/>
    <w:rsid w:val="003563A2"/>
    <w:rsid w:val="0035647A"/>
    <w:rsid w:val="003566EC"/>
    <w:rsid w:val="0035673E"/>
    <w:rsid w:val="0035677C"/>
    <w:rsid w:val="00356976"/>
    <w:rsid w:val="003569C4"/>
    <w:rsid w:val="00356A6D"/>
    <w:rsid w:val="00356A98"/>
    <w:rsid w:val="00356DED"/>
    <w:rsid w:val="00356E2B"/>
    <w:rsid w:val="0035728D"/>
    <w:rsid w:val="00357882"/>
    <w:rsid w:val="003578F9"/>
    <w:rsid w:val="00357D7C"/>
    <w:rsid w:val="00357DE4"/>
    <w:rsid w:val="00360159"/>
    <w:rsid w:val="003607D2"/>
    <w:rsid w:val="00360FC9"/>
    <w:rsid w:val="00361095"/>
    <w:rsid w:val="003611FF"/>
    <w:rsid w:val="00361993"/>
    <w:rsid w:val="00361F25"/>
    <w:rsid w:val="00362AF0"/>
    <w:rsid w:val="00362CE5"/>
    <w:rsid w:val="0036305D"/>
    <w:rsid w:val="0036315F"/>
    <w:rsid w:val="0036356E"/>
    <w:rsid w:val="00363653"/>
    <w:rsid w:val="0036367B"/>
    <w:rsid w:val="003639D8"/>
    <w:rsid w:val="00363F29"/>
    <w:rsid w:val="00364148"/>
    <w:rsid w:val="003641CF"/>
    <w:rsid w:val="00364773"/>
    <w:rsid w:val="00364EDB"/>
    <w:rsid w:val="0036504B"/>
    <w:rsid w:val="003651B1"/>
    <w:rsid w:val="003652DB"/>
    <w:rsid w:val="00365474"/>
    <w:rsid w:val="00365798"/>
    <w:rsid w:val="003659C8"/>
    <w:rsid w:val="00365B9B"/>
    <w:rsid w:val="00365D76"/>
    <w:rsid w:val="003661E8"/>
    <w:rsid w:val="0036654E"/>
    <w:rsid w:val="003666BE"/>
    <w:rsid w:val="00366AE9"/>
    <w:rsid w:val="00366DD1"/>
    <w:rsid w:val="00366F81"/>
    <w:rsid w:val="00367062"/>
    <w:rsid w:val="00367530"/>
    <w:rsid w:val="00367740"/>
    <w:rsid w:val="00367CF2"/>
    <w:rsid w:val="00367D6E"/>
    <w:rsid w:val="00367FB8"/>
    <w:rsid w:val="003705FE"/>
    <w:rsid w:val="003708D5"/>
    <w:rsid w:val="00370AA9"/>
    <w:rsid w:val="00370D28"/>
    <w:rsid w:val="00371217"/>
    <w:rsid w:val="00371274"/>
    <w:rsid w:val="00371DD3"/>
    <w:rsid w:val="003725D5"/>
    <w:rsid w:val="00372843"/>
    <w:rsid w:val="00372A5D"/>
    <w:rsid w:val="00373821"/>
    <w:rsid w:val="00374585"/>
    <w:rsid w:val="003745F6"/>
    <w:rsid w:val="00374639"/>
    <w:rsid w:val="00374779"/>
    <w:rsid w:val="003750DD"/>
    <w:rsid w:val="00375161"/>
    <w:rsid w:val="00375496"/>
    <w:rsid w:val="003756B1"/>
    <w:rsid w:val="003759E8"/>
    <w:rsid w:val="00376114"/>
    <w:rsid w:val="00376613"/>
    <w:rsid w:val="003766C8"/>
    <w:rsid w:val="00376783"/>
    <w:rsid w:val="00376AA5"/>
    <w:rsid w:val="00376E78"/>
    <w:rsid w:val="00376EA8"/>
    <w:rsid w:val="00376F36"/>
    <w:rsid w:val="00376F40"/>
    <w:rsid w:val="00377314"/>
    <w:rsid w:val="00377374"/>
    <w:rsid w:val="0037744C"/>
    <w:rsid w:val="003776E1"/>
    <w:rsid w:val="00377B2E"/>
    <w:rsid w:val="00377D2A"/>
    <w:rsid w:val="003800BE"/>
    <w:rsid w:val="00380519"/>
    <w:rsid w:val="003805C9"/>
    <w:rsid w:val="00381206"/>
    <w:rsid w:val="00381443"/>
    <w:rsid w:val="003817DC"/>
    <w:rsid w:val="00382565"/>
    <w:rsid w:val="003825F6"/>
    <w:rsid w:val="00382FDA"/>
    <w:rsid w:val="003836CF"/>
    <w:rsid w:val="00383928"/>
    <w:rsid w:val="00383BA1"/>
    <w:rsid w:val="00383CF1"/>
    <w:rsid w:val="00383FEA"/>
    <w:rsid w:val="0038483A"/>
    <w:rsid w:val="003855C9"/>
    <w:rsid w:val="003856FF"/>
    <w:rsid w:val="00385818"/>
    <w:rsid w:val="00385B89"/>
    <w:rsid w:val="00385ED6"/>
    <w:rsid w:val="0038652A"/>
    <w:rsid w:val="00386694"/>
    <w:rsid w:val="003866EF"/>
    <w:rsid w:val="003869B3"/>
    <w:rsid w:val="00386F7E"/>
    <w:rsid w:val="00387060"/>
    <w:rsid w:val="00387560"/>
    <w:rsid w:val="00387A7D"/>
    <w:rsid w:val="00387C33"/>
    <w:rsid w:val="00387F36"/>
    <w:rsid w:val="00387FC5"/>
    <w:rsid w:val="00387FE1"/>
    <w:rsid w:val="00390071"/>
    <w:rsid w:val="003902C5"/>
    <w:rsid w:val="00390487"/>
    <w:rsid w:val="0039085F"/>
    <w:rsid w:val="00390B48"/>
    <w:rsid w:val="00390F17"/>
    <w:rsid w:val="003910B1"/>
    <w:rsid w:val="003912A8"/>
    <w:rsid w:val="003913BD"/>
    <w:rsid w:val="003913D9"/>
    <w:rsid w:val="0039181B"/>
    <w:rsid w:val="00392395"/>
    <w:rsid w:val="00392629"/>
    <w:rsid w:val="00392920"/>
    <w:rsid w:val="00392A44"/>
    <w:rsid w:val="00392AFE"/>
    <w:rsid w:val="00393514"/>
    <w:rsid w:val="0039391B"/>
    <w:rsid w:val="00393A21"/>
    <w:rsid w:val="00393DE8"/>
    <w:rsid w:val="00394365"/>
    <w:rsid w:val="0039472B"/>
    <w:rsid w:val="00394C9D"/>
    <w:rsid w:val="0039509E"/>
    <w:rsid w:val="003954CB"/>
    <w:rsid w:val="00395501"/>
    <w:rsid w:val="00395570"/>
    <w:rsid w:val="00395712"/>
    <w:rsid w:val="00395F7A"/>
    <w:rsid w:val="0039615E"/>
    <w:rsid w:val="0039631B"/>
    <w:rsid w:val="00396358"/>
    <w:rsid w:val="00396CC4"/>
    <w:rsid w:val="00396D49"/>
    <w:rsid w:val="00397096"/>
    <w:rsid w:val="0039730C"/>
    <w:rsid w:val="00397934"/>
    <w:rsid w:val="00397B7E"/>
    <w:rsid w:val="003A008B"/>
    <w:rsid w:val="003A00B3"/>
    <w:rsid w:val="003A0322"/>
    <w:rsid w:val="003A0601"/>
    <w:rsid w:val="003A080B"/>
    <w:rsid w:val="003A0875"/>
    <w:rsid w:val="003A0963"/>
    <w:rsid w:val="003A09AE"/>
    <w:rsid w:val="003A0B2E"/>
    <w:rsid w:val="003A0FD9"/>
    <w:rsid w:val="003A1341"/>
    <w:rsid w:val="003A1465"/>
    <w:rsid w:val="003A1F27"/>
    <w:rsid w:val="003A2137"/>
    <w:rsid w:val="003A213F"/>
    <w:rsid w:val="003A22BA"/>
    <w:rsid w:val="003A2D05"/>
    <w:rsid w:val="003A2D1D"/>
    <w:rsid w:val="003A2EBC"/>
    <w:rsid w:val="003A2F09"/>
    <w:rsid w:val="003A3120"/>
    <w:rsid w:val="003A3269"/>
    <w:rsid w:val="003A3D2E"/>
    <w:rsid w:val="003A434C"/>
    <w:rsid w:val="003A43CC"/>
    <w:rsid w:val="003A4AD8"/>
    <w:rsid w:val="003A5297"/>
    <w:rsid w:val="003A52F7"/>
    <w:rsid w:val="003A53B0"/>
    <w:rsid w:val="003A544D"/>
    <w:rsid w:val="003A57C6"/>
    <w:rsid w:val="003A595B"/>
    <w:rsid w:val="003A5A7E"/>
    <w:rsid w:val="003A5F0B"/>
    <w:rsid w:val="003A6987"/>
    <w:rsid w:val="003A72D4"/>
    <w:rsid w:val="003A72F3"/>
    <w:rsid w:val="003A773E"/>
    <w:rsid w:val="003A7786"/>
    <w:rsid w:val="003A77A0"/>
    <w:rsid w:val="003B0EB4"/>
    <w:rsid w:val="003B118D"/>
    <w:rsid w:val="003B11DB"/>
    <w:rsid w:val="003B1207"/>
    <w:rsid w:val="003B1381"/>
    <w:rsid w:val="003B161E"/>
    <w:rsid w:val="003B1864"/>
    <w:rsid w:val="003B18D5"/>
    <w:rsid w:val="003B1D1A"/>
    <w:rsid w:val="003B25B2"/>
    <w:rsid w:val="003B2A1A"/>
    <w:rsid w:val="003B2B83"/>
    <w:rsid w:val="003B2C75"/>
    <w:rsid w:val="003B2E8F"/>
    <w:rsid w:val="003B3287"/>
    <w:rsid w:val="003B3395"/>
    <w:rsid w:val="003B45BC"/>
    <w:rsid w:val="003B5605"/>
    <w:rsid w:val="003B56EE"/>
    <w:rsid w:val="003B6399"/>
    <w:rsid w:val="003B65ED"/>
    <w:rsid w:val="003B6B75"/>
    <w:rsid w:val="003B6CA0"/>
    <w:rsid w:val="003B735F"/>
    <w:rsid w:val="003B7569"/>
    <w:rsid w:val="003B75DF"/>
    <w:rsid w:val="003B76E9"/>
    <w:rsid w:val="003B7767"/>
    <w:rsid w:val="003B7B3C"/>
    <w:rsid w:val="003B7BD5"/>
    <w:rsid w:val="003C0452"/>
    <w:rsid w:val="003C0B23"/>
    <w:rsid w:val="003C0B69"/>
    <w:rsid w:val="003C0FCB"/>
    <w:rsid w:val="003C11F6"/>
    <w:rsid w:val="003C200E"/>
    <w:rsid w:val="003C20C7"/>
    <w:rsid w:val="003C232D"/>
    <w:rsid w:val="003C2E15"/>
    <w:rsid w:val="003C2F52"/>
    <w:rsid w:val="003C3062"/>
    <w:rsid w:val="003C3465"/>
    <w:rsid w:val="003C3873"/>
    <w:rsid w:val="003C4234"/>
    <w:rsid w:val="003C4302"/>
    <w:rsid w:val="003C44F5"/>
    <w:rsid w:val="003C45C8"/>
    <w:rsid w:val="003C4A28"/>
    <w:rsid w:val="003C4B31"/>
    <w:rsid w:val="003C4B55"/>
    <w:rsid w:val="003C4D84"/>
    <w:rsid w:val="003C4FAA"/>
    <w:rsid w:val="003C5885"/>
    <w:rsid w:val="003C594D"/>
    <w:rsid w:val="003C5BDA"/>
    <w:rsid w:val="003C5CE9"/>
    <w:rsid w:val="003C611D"/>
    <w:rsid w:val="003C653F"/>
    <w:rsid w:val="003C7473"/>
    <w:rsid w:val="003C74D8"/>
    <w:rsid w:val="003C7B05"/>
    <w:rsid w:val="003C7FC9"/>
    <w:rsid w:val="003D0118"/>
    <w:rsid w:val="003D02BC"/>
    <w:rsid w:val="003D035B"/>
    <w:rsid w:val="003D0571"/>
    <w:rsid w:val="003D0A8A"/>
    <w:rsid w:val="003D0C28"/>
    <w:rsid w:val="003D0DD1"/>
    <w:rsid w:val="003D14E5"/>
    <w:rsid w:val="003D19B5"/>
    <w:rsid w:val="003D19FB"/>
    <w:rsid w:val="003D1A7F"/>
    <w:rsid w:val="003D1C6D"/>
    <w:rsid w:val="003D1DF4"/>
    <w:rsid w:val="003D1F57"/>
    <w:rsid w:val="003D1FF4"/>
    <w:rsid w:val="003D201A"/>
    <w:rsid w:val="003D2088"/>
    <w:rsid w:val="003D20B2"/>
    <w:rsid w:val="003D2120"/>
    <w:rsid w:val="003D2395"/>
    <w:rsid w:val="003D24C6"/>
    <w:rsid w:val="003D27E9"/>
    <w:rsid w:val="003D2ADC"/>
    <w:rsid w:val="003D3828"/>
    <w:rsid w:val="003D38A9"/>
    <w:rsid w:val="003D3B3B"/>
    <w:rsid w:val="003D3B97"/>
    <w:rsid w:val="003D4375"/>
    <w:rsid w:val="003D460A"/>
    <w:rsid w:val="003D4C0E"/>
    <w:rsid w:val="003D4CF6"/>
    <w:rsid w:val="003D5A5C"/>
    <w:rsid w:val="003D5DAE"/>
    <w:rsid w:val="003D5E39"/>
    <w:rsid w:val="003D6026"/>
    <w:rsid w:val="003D63FF"/>
    <w:rsid w:val="003D6504"/>
    <w:rsid w:val="003D65C3"/>
    <w:rsid w:val="003D6854"/>
    <w:rsid w:val="003D6930"/>
    <w:rsid w:val="003D6C85"/>
    <w:rsid w:val="003D7051"/>
    <w:rsid w:val="003D7A09"/>
    <w:rsid w:val="003E01CB"/>
    <w:rsid w:val="003E046A"/>
    <w:rsid w:val="003E05D7"/>
    <w:rsid w:val="003E06F5"/>
    <w:rsid w:val="003E0878"/>
    <w:rsid w:val="003E0A9C"/>
    <w:rsid w:val="003E118F"/>
    <w:rsid w:val="003E1582"/>
    <w:rsid w:val="003E17F3"/>
    <w:rsid w:val="003E1C34"/>
    <w:rsid w:val="003E20B6"/>
    <w:rsid w:val="003E24BA"/>
    <w:rsid w:val="003E2B19"/>
    <w:rsid w:val="003E2E6B"/>
    <w:rsid w:val="003E3768"/>
    <w:rsid w:val="003E3A1D"/>
    <w:rsid w:val="003E3D81"/>
    <w:rsid w:val="003E4661"/>
    <w:rsid w:val="003E54AC"/>
    <w:rsid w:val="003E5669"/>
    <w:rsid w:val="003E5E00"/>
    <w:rsid w:val="003E5E8D"/>
    <w:rsid w:val="003E5FFE"/>
    <w:rsid w:val="003E6982"/>
    <w:rsid w:val="003E6FCB"/>
    <w:rsid w:val="003E71B8"/>
    <w:rsid w:val="003E7230"/>
    <w:rsid w:val="003E7398"/>
    <w:rsid w:val="003E7804"/>
    <w:rsid w:val="003F002D"/>
    <w:rsid w:val="003F006C"/>
    <w:rsid w:val="003F00B6"/>
    <w:rsid w:val="003F06C8"/>
    <w:rsid w:val="003F0B9C"/>
    <w:rsid w:val="003F0E67"/>
    <w:rsid w:val="003F0E8F"/>
    <w:rsid w:val="003F17F5"/>
    <w:rsid w:val="003F1B04"/>
    <w:rsid w:val="003F2A41"/>
    <w:rsid w:val="003F2B9A"/>
    <w:rsid w:val="003F335D"/>
    <w:rsid w:val="003F418C"/>
    <w:rsid w:val="003F42AE"/>
    <w:rsid w:val="003F4384"/>
    <w:rsid w:val="003F4550"/>
    <w:rsid w:val="003F4765"/>
    <w:rsid w:val="003F47DF"/>
    <w:rsid w:val="003F4900"/>
    <w:rsid w:val="003F4961"/>
    <w:rsid w:val="003F4979"/>
    <w:rsid w:val="003F4ABB"/>
    <w:rsid w:val="003F4AEB"/>
    <w:rsid w:val="003F567C"/>
    <w:rsid w:val="003F5FFB"/>
    <w:rsid w:val="003F6293"/>
    <w:rsid w:val="003F6604"/>
    <w:rsid w:val="003F676B"/>
    <w:rsid w:val="003F6895"/>
    <w:rsid w:val="003F6980"/>
    <w:rsid w:val="003F6CF7"/>
    <w:rsid w:val="003F757C"/>
    <w:rsid w:val="003F7A34"/>
    <w:rsid w:val="003F7D51"/>
    <w:rsid w:val="004000A5"/>
    <w:rsid w:val="00400494"/>
    <w:rsid w:val="004008A7"/>
    <w:rsid w:val="00400D88"/>
    <w:rsid w:val="00401576"/>
    <w:rsid w:val="00401950"/>
    <w:rsid w:val="00401DB2"/>
    <w:rsid w:val="00401EF7"/>
    <w:rsid w:val="004020AA"/>
    <w:rsid w:val="0040236E"/>
    <w:rsid w:val="004028BD"/>
    <w:rsid w:val="004029C2"/>
    <w:rsid w:val="0040311C"/>
    <w:rsid w:val="004034C4"/>
    <w:rsid w:val="00403755"/>
    <w:rsid w:val="00403962"/>
    <w:rsid w:val="004042CC"/>
    <w:rsid w:val="004048C4"/>
    <w:rsid w:val="004050CB"/>
    <w:rsid w:val="004054EB"/>
    <w:rsid w:val="0040554F"/>
    <w:rsid w:val="00405F2F"/>
    <w:rsid w:val="00406140"/>
    <w:rsid w:val="00406943"/>
    <w:rsid w:val="00407021"/>
    <w:rsid w:val="0040721A"/>
    <w:rsid w:val="0040769C"/>
    <w:rsid w:val="00407BA0"/>
    <w:rsid w:val="00407C9D"/>
    <w:rsid w:val="00407CAB"/>
    <w:rsid w:val="00407DFE"/>
    <w:rsid w:val="00407E1F"/>
    <w:rsid w:val="00407FE2"/>
    <w:rsid w:val="0041002A"/>
    <w:rsid w:val="00410A3D"/>
    <w:rsid w:val="00411110"/>
    <w:rsid w:val="0041121D"/>
    <w:rsid w:val="0041136C"/>
    <w:rsid w:val="004114A9"/>
    <w:rsid w:val="004117CF"/>
    <w:rsid w:val="00411C1E"/>
    <w:rsid w:val="00411D79"/>
    <w:rsid w:val="004121B4"/>
    <w:rsid w:val="00412481"/>
    <w:rsid w:val="0041283A"/>
    <w:rsid w:val="00412A85"/>
    <w:rsid w:val="00412BA1"/>
    <w:rsid w:val="00412D20"/>
    <w:rsid w:val="00412F58"/>
    <w:rsid w:val="004145D5"/>
    <w:rsid w:val="00414BE6"/>
    <w:rsid w:val="00414EEE"/>
    <w:rsid w:val="00415307"/>
    <w:rsid w:val="0041533A"/>
    <w:rsid w:val="004154AC"/>
    <w:rsid w:val="004157EB"/>
    <w:rsid w:val="004160A8"/>
    <w:rsid w:val="0041624F"/>
    <w:rsid w:val="00416430"/>
    <w:rsid w:val="00416464"/>
    <w:rsid w:val="004169BA"/>
    <w:rsid w:val="0041703D"/>
    <w:rsid w:val="00417514"/>
    <w:rsid w:val="00417B80"/>
    <w:rsid w:val="004201E9"/>
    <w:rsid w:val="004207C0"/>
    <w:rsid w:val="00421225"/>
    <w:rsid w:val="00421E63"/>
    <w:rsid w:val="00422F72"/>
    <w:rsid w:val="004231ED"/>
    <w:rsid w:val="00423380"/>
    <w:rsid w:val="00423461"/>
    <w:rsid w:val="00423BA3"/>
    <w:rsid w:val="00423BC3"/>
    <w:rsid w:val="00423CCC"/>
    <w:rsid w:val="00423D5A"/>
    <w:rsid w:val="00423D64"/>
    <w:rsid w:val="00423EC4"/>
    <w:rsid w:val="00424A80"/>
    <w:rsid w:val="00424A8F"/>
    <w:rsid w:val="00424C11"/>
    <w:rsid w:val="00424FBD"/>
    <w:rsid w:val="00425143"/>
    <w:rsid w:val="004254AC"/>
    <w:rsid w:val="004255A1"/>
    <w:rsid w:val="0042568F"/>
    <w:rsid w:val="004256A1"/>
    <w:rsid w:val="0042583B"/>
    <w:rsid w:val="004259F6"/>
    <w:rsid w:val="00425DA4"/>
    <w:rsid w:val="00425EB1"/>
    <w:rsid w:val="00426132"/>
    <w:rsid w:val="004264B7"/>
    <w:rsid w:val="004265FC"/>
    <w:rsid w:val="00426638"/>
    <w:rsid w:val="004268A9"/>
    <w:rsid w:val="00426E0C"/>
    <w:rsid w:val="00426EA5"/>
    <w:rsid w:val="004271DA"/>
    <w:rsid w:val="00427487"/>
    <w:rsid w:val="004274F0"/>
    <w:rsid w:val="004278D3"/>
    <w:rsid w:val="004279AD"/>
    <w:rsid w:val="00427DB6"/>
    <w:rsid w:val="004306ED"/>
    <w:rsid w:val="004309D2"/>
    <w:rsid w:val="00430D38"/>
    <w:rsid w:val="00431155"/>
    <w:rsid w:val="004311D2"/>
    <w:rsid w:val="0043135F"/>
    <w:rsid w:val="00431968"/>
    <w:rsid w:val="00431D4D"/>
    <w:rsid w:val="00431FA9"/>
    <w:rsid w:val="0043230D"/>
    <w:rsid w:val="004325B9"/>
    <w:rsid w:val="00432803"/>
    <w:rsid w:val="00432AD0"/>
    <w:rsid w:val="00432B92"/>
    <w:rsid w:val="00433146"/>
    <w:rsid w:val="004332BF"/>
    <w:rsid w:val="004333DC"/>
    <w:rsid w:val="0043385E"/>
    <w:rsid w:val="004339DD"/>
    <w:rsid w:val="0043408B"/>
    <w:rsid w:val="00434160"/>
    <w:rsid w:val="0043444F"/>
    <w:rsid w:val="00434B00"/>
    <w:rsid w:val="00435857"/>
    <w:rsid w:val="00435862"/>
    <w:rsid w:val="004358B3"/>
    <w:rsid w:val="00435D13"/>
    <w:rsid w:val="00435D6E"/>
    <w:rsid w:val="004361DE"/>
    <w:rsid w:val="004361EA"/>
    <w:rsid w:val="004365FF"/>
    <w:rsid w:val="004368E7"/>
    <w:rsid w:val="004369CB"/>
    <w:rsid w:val="00436B84"/>
    <w:rsid w:val="0043714C"/>
    <w:rsid w:val="0043765F"/>
    <w:rsid w:val="004377ED"/>
    <w:rsid w:val="00437805"/>
    <w:rsid w:val="004378CB"/>
    <w:rsid w:val="00437F06"/>
    <w:rsid w:val="00440B51"/>
    <w:rsid w:val="004417AB"/>
    <w:rsid w:val="00441D77"/>
    <w:rsid w:val="004422E9"/>
    <w:rsid w:val="0044262F"/>
    <w:rsid w:val="0044288B"/>
    <w:rsid w:val="00442B7F"/>
    <w:rsid w:val="00442D77"/>
    <w:rsid w:val="00442EC8"/>
    <w:rsid w:val="004437D3"/>
    <w:rsid w:val="00443952"/>
    <w:rsid w:val="00443C73"/>
    <w:rsid w:val="0044434A"/>
    <w:rsid w:val="00444497"/>
    <w:rsid w:val="0044493F"/>
    <w:rsid w:val="00444A44"/>
    <w:rsid w:val="00444AE2"/>
    <w:rsid w:val="0044555B"/>
    <w:rsid w:val="0044557E"/>
    <w:rsid w:val="004455AE"/>
    <w:rsid w:val="00445946"/>
    <w:rsid w:val="00445D5A"/>
    <w:rsid w:val="0044600D"/>
    <w:rsid w:val="004465C7"/>
    <w:rsid w:val="00446B6C"/>
    <w:rsid w:val="00446D53"/>
    <w:rsid w:val="0044745F"/>
    <w:rsid w:val="004474CD"/>
    <w:rsid w:val="004475C4"/>
    <w:rsid w:val="00447735"/>
    <w:rsid w:val="00447A90"/>
    <w:rsid w:val="00447B76"/>
    <w:rsid w:val="004509CE"/>
    <w:rsid w:val="004509EA"/>
    <w:rsid w:val="00450A02"/>
    <w:rsid w:val="00450EEA"/>
    <w:rsid w:val="004516C5"/>
    <w:rsid w:val="004517D5"/>
    <w:rsid w:val="0045241A"/>
    <w:rsid w:val="004525FF"/>
    <w:rsid w:val="00452AB0"/>
    <w:rsid w:val="00452BF6"/>
    <w:rsid w:val="0045316C"/>
    <w:rsid w:val="00453495"/>
    <w:rsid w:val="0045353B"/>
    <w:rsid w:val="00453A2C"/>
    <w:rsid w:val="00453A8A"/>
    <w:rsid w:val="00453BBA"/>
    <w:rsid w:val="00453E07"/>
    <w:rsid w:val="00454093"/>
    <w:rsid w:val="00454453"/>
    <w:rsid w:val="0045448B"/>
    <w:rsid w:val="00454DF0"/>
    <w:rsid w:val="0045503C"/>
    <w:rsid w:val="00455088"/>
    <w:rsid w:val="00455279"/>
    <w:rsid w:val="00455AFF"/>
    <w:rsid w:val="00455DE3"/>
    <w:rsid w:val="00456403"/>
    <w:rsid w:val="004564EE"/>
    <w:rsid w:val="0045663B"/>
    <w:rsid w:val="00456939"/>
    <w:rsid w:val="00456C3A"/>
    <w:rsid w:val="00456E4C"/>
    <w:rsid w:val="00457169"/>
    <w:rsid w:val="004574CC"/>
    <w:rsid w:val="00457704"/>
    <w:rsid w:val="00457884"/>
    <w:rsid w:val="004579E9"/>
    <w:rsid w:val="00457BEA"/>
    <w:rsid w:val="00457F15"/>
    <w:rsid w:val="004601F8"/>
    <w:rsid w:val="004604DC"/>
    <w:rsid w:val="00460D9F"/>
    <w:rsid w:val="00460DFA"/>
    <w:rsid w:val="00461615"/>
    <w:rsid w:val="00461778"/>
    <w:rsid w:val="00461A62"/>
    <w:rsid w:val="00461F21"/>
    <w:rsid w:val="00462607"/>
    <w:rsid w:val="00462688"/>
    <w:rsid w:val="004627AB"/>
    <w:rsid w:val="004627C2"/>
    <w:rsid w:val="00462D03"/>
    <w:rsid w:val="0046325F"/>
    <w:rsid w:val="00463486"/>
    <w:rsid w:val="004635E3"/>
    <w:rsid w:val="00463751"/>
    <w:rsid w:val="004639E2"/>
    <w:rsid w:val="00463AD6"/>
    <w:rsid w:val="00463B2A"/>
    <w:rsid w:val="0046412A"/>
    <w:rsid w:val="0046412B"/>
    <w:rsid w:val="00464159"/>
    <w:rsid w:val="00464460"/>
    <w:rsid w:val="00464491"/>
    <w:rsid w:val="0046460D"/>
    <w:rsid w:val="00464E59"/>
    <w:rsid w:val="00464F3C"/>
    <w:rsid w:val="00464F65"/>
    <w:rsid w:val="004652C4"/>
    <w:rsid w:val="00465768"/>
    <w:rsid w:val="00465A5E"/>
    <w:rsid w:val="00465AE5"/>
    <w:rsid w:val="00465D3C"/>
    <w:rsid w:val="0046601F"/>
    <w:rsid w:val="004662F5"/>
    <w:rsid w:val="0046673A"/>
    <w:rsid w:val="00466835"/>
    <w:rsid w:val="00466C8E"/>
    <w:rsid w:val="00466D37"/>
    <w:rsid w:val="00467098"/>
    <w:rsid w:val="0046741F"/>
    <w:rsid w:val="004678F9"/>
    <w:rsid w:val="0046795A"/>
    <w:rsid w:val="00467AC5"/>
    <w:rsid w:val="00470046"/>
    <w:rsid w:val="0047030D"/>
    <w:rsid w:val="0047083D"/>
    <w:rsid w:val="00470866"/>
    <w:rsid w:val="004708E9"/>
    <w:rsid w:val="00470EDE"/>
    <w:rsid w:val="00470F5C"/>
    <w:rsid w:val="0047135A"/>
    <w:rsid w:val="004716E8"/>
    <w:rsid w:val="0047193D"/>
    <w:rsid w:val="00471B26"/>
    <w:rsid w:val="00471B35"/>
    <w:rsid w:val="00471B6D"/>
    <w:rsid w:val="00471D18"/>
    <w:rsid w:val="00472919"/>
    <w:rsid w:val="00472936"/>
    <w:rsid w:val="00472C19"/>
    <w:rsid w:val="00472D7D"/>
    <w:rsid w:val="00473001"/>
    <w:rsid w:val="00473145"/>
    <w:rsid w:val="004734E7"/>
    <w:rsid w:val="004735E8"/>
    <w:rsid w:val="00473B66"/>
    <w:rsid w:val="004746A2"/>
    <w:rsid w:val="004748CC"/>
    <w:rsid w:val="00474D00"/>
    <w:rsid w:val="0047500C"/>
    <w:rsid w:val="0047505C"/>
    <w:rsid w:val="00475182"/>
    <w:rsid w:val="004753BE"/>
    <w:rsid w:val="00476089"/>
    <w:rsid w:val="004762F8"/>
    <w:rsid w:val="00476542"/>
    <w:rsid w:val="004770D8"/>
    <w:rsid w:val="0047716D"/>
    <w:rsid w:val="00477563"/>
    <w:rsid w:val="00477B23"/>
    <w:rsid w:val="00477C2E"/>
    <w:rsid w:val="0048001F"/>
    <w:rsid w:val="004802C1"/>
    <w:rsid w:val="004804A0"/>
    <w:rsid w:val="0048075A"/>
    <w:rsid w:val="00480773"/>
    <w:rsid w:val="0048079B"/>
    <w:rsid w:val="00481050"/>
    <w:rsid w:val="004810C5"/>
    <w:rsid w:val="00481351"/>
    <w:rsid w:val="004818AF"/>
    <w:rsid w:val="0048198A"/>
    <w:rsid w:val="004826A3"/>
    <w:rsid w:val="00482829"/>
    <w:rsid w:val="00482869"/>
    <w:rsid w:val="004828B9"/>
    <w:rsid w:val="00482B45"/>
    <w:rsid w:val="00482E06"/>
    <w:rsid w:val="00482F20"/>
    <w:rsid w:val="0048307D"/>
    <w:rsid w:val="0048363D"/>
    <w:rsid w:val="004837FA"/>
    <w:rsid w:val="004846FC"/>
    <w:rsid w:val="0048482B"/>
    <w:rsid w:val="00484861"/>
    <w:rsid w:val="00484B79"/>
    <w:rsid w:val="00484D1C"/>
    <w:rsid w:val="00484E78"/>
    <w:rsid w:val="004852BF"/>
    <w:rsid w:val="00485502"/>
    <w:rsid w:val="004856E2"/>
    <w:rsid w:val="00486886"/>
    <w:rsid w:val="00486C24"/>
    <w:rsid w:val="00487093"/>
    <w:rsid w:val="00487468"/>
    <w:rsid w:val="00487851"/>
    <w:rsid w:val="0048796A"/>
    <w:rsid w:val="00487BB1"/>
    <w:rsid w:val="00490A38"/>
    <w:rsid w:val="00490E25"/>
    <w:rsid w:val="00491034"/>
    <w:rsid w:val="0049127E"/>
    <w:rsid w:val="00491313"/>
    <w:rsid w:val="004916A5"/>
    <w:rsid w:val="0049197B"/>
    <w:rsid w:val="0049198D"/>
    <w:rsid w:val="004919F3"/>
    <w:rsid w:val="00491B15"/>
    <w:rsid w:val="00491BCA"/>
    <w:rsid w:val="00491E2A"/>
    <w:rsid w:val="00491FA9"/>
    <w:rsid w:val="00492716"/>
    <w:rsid w:val="00492986"/>
    <w:rsid w:val="00492F30"/>
    <w:rsid w:val="004930CA"/>
    <w:rsid w:val="004931F7"/>
    <w:rsid w:val="00493D4C"/>
    <w:rsid w:val="004942A7"/>
    <w:rsid w:val="00494456"/>
    <w:rsid w:val="0049453B"/>
    <w:rsid w:val="00494BEC"/>
    <w:rsid w:val="00494FD6"/>
    <w:rsid w:val="0049522D"/>
    <w:rsid w:val="0049540B"/>
    <w:rsid w:val="00495555"/>
    <w:rsid w:val="0049580F"/>
    <w:rsid w:val="00495909"/>
    <w:rsid w:val="00495967"/>
    <w:rsid w:val="00496519"/>
    <w:rsid w:val="00496695"/>
    <w:rsid w:val="00496F0A"/>
    <w:rsid w:val="00497156"/>
    <w:rsid w:val="004971FB"/>
    <w:rsid w:val="00497A1A"/>
    <w:rsid w:val="00497B52"/>
    <w:rsid w:val="00497CA7"/>
    <w:rsid w:val="00497EA6"/>
    <w:rsid w:val="00497F3D"/>
    <w:rsid w:val="004A007F"/>
    <w:rsid w:val="004A00EE"/>
    <w:rsid w:val="004A0178"/>
    <w:rsid w:val="004A030D"/>
    <w:rsid w:val="004A0424"/>
    <w:rsid w:val="004A06B0"/>
    <w:rsid w:val="004A0C31"/>
    <w:rsid w:val="004A1022"/>
    <w:rsid w:val="004A2542"/>
    <w:rsid w:val="004A2E3A"/>
    <w:rsid w:val="004A3678"/>
    <w:rsid w:val="004A3851"/>
    <w:rsid w:val="004A3885"/>
    <w:rsid w:val="004A3975"/>
    <w:rsid w:val="004A3A6A"/>
    <w:rsid w:val="004A40D3"/>
    <w:rsid w:val="004A4955"/>
    <w:rsid w:val="004A4A8F"/>
    <w:rsid w:val="004A4DDE"/>
    <w:rsid w:val="004A5015"/>
    <w:rsid w:val="004A504C"/>
    <w:rsid w:val="004A517A"/>
    <w:rsid w:val="004A567E"/>
    <w:rsid w:val="004A5771"/>
    <w:rsid w:val="004A6088"/>
    <w:rsid w:val="004A61FD"/>
    <w:rsid w:val="004A62CB"/>
    <w:rsid w:val="004A6535"/>
    <w:rsid w:val="004A6831"/>
    <w:rsid w:val="004A7224"/>
    <w:rsid w:val="004A7352"/>
    <w:rsid w:val="004A7642"/>
    <w:rsid w:val="004A7A12"/>
    <w:rsid w:val="004A7E62"/>
    <w:rsid w:val="004A7F20"/>
    <w:rsid w:val="004B030E"/>
    <w:rsid w:val="004B03EA"/>
    <w:rsid w:val="004B04AB"/>
    <w:rsid w:val="004B06B5"/>
    <w:rsid w:val="004B078E"/>
    <w:rsid w:val="004B09AF"/>
    <w:rsid w:val="004B0C34"/>
    <w:rsid w:val="004B2EE1"/>
    <w:rsid w:val="004B33C6"/>
    <w:rsid w:val="004B3529"/>
    <w:rsid w:val="004B376C"/>
    <w:rsid w:val="004B38BC"/>
    <w:rsid w:val="004B3905"/>
    <w:rsid w:val="004B3B26"/>
    <w:rsid w:val="004B3D2B"/>
    <w:rsid w:val="004B3EA2"/>
    <w:rsid w:val="004B40DE"/>
    <w:rsid w:val="004B4749"/>
    <w:rsid w:val="004B4972"/>
    <w:rsid w:val="004B4C38"/>
    <w:rsid w:val="004B4C4B"/>
    <w:rsid w:val="004B4F56"/>
    <w:rsid w:val="004B4FB1"/>
    <w:rsid w:val="004B50D3"/>
    <w:rsid w:val="004B5235"/>
    <w:rsid w:val="004B53C6"/>
    <w:rsid w:val="004B55AC"/>
    <w:rsid w:val="004B57D4"/>
    <w:rsid w:val="004B5C5D"/>
    <w:rsid w:val="004B5C5E"/>
    <w:rsid w:val="004B5D19"/>
    <w:rsid w:val="004B5D62"/>
    <w:rsid w:val="004B61B6"/>
    <w:rsid w:val="004B6666"/>
    <w:rsid w:val="004B684C"/>
    <w:rsid w:val="004B6DDC"/>
    <w:rsid w:val="004B72AF"/>
    <w:rsid w:val="004B77C4"/>
    <w:rsid w:val="004B7960"/>
    <w:rsid w:val="004B79DD"/>
    <w:rsid w:val="004B7A2B"/>
    <w:rsid w:val="004B7C63"/>
    <w:rsid w:val="004C00DC"/>
    <w:rsid w:val="004C07B6"/>
    <w:rsid w:val="004C0BB0"/>
    <w:rsid w:val="004C0ECE"/>
    <w:rsid w:val="004C148B"/>
    <w:rsid w:val="004C166C"/>
    <w:rsid w:val="004C1773"/>
    <w:rsid w:val="004C19A4"/>
    <w:rsid w:val="004C19F9"/>
    <w:rsid w:val="004C1D20"/>
    <w:rsid w:val="004C1F3E"/>
    <w:rsid w:val="004C1F89"/>
    <w:rsid w:val="004C20D3"/>
    <w:rsid w:val="004C2262"/>
    <w:rsid w:val="004C22DC"/>
    <w:rsid w:val="004C22E0"/>
    <w:rsid w:val="004C23C9"/>
    <w:rsid w:val="004C2628"/>
    <w:rsid w:val="004C2B34"/>
    <w:rsid w:val="004C2B4B"/>
    <w:rsid w:val="004C3BFD"/>
    <w:rsid w:val="004C3D98"/>
    <w:rsid w:val="004C42CC"/>
    <w:rsid w:val="004C42E5"/>
    <w:rsid w:val="004C4508"/>
    <w:rsid w:val="004C4980"/>
    <w:rsid w:val="004C4D3F"/>
    <w:rsid w:val="004C4E5E"/>
    <w:rsid w:val="004C5181"/>
    <w:rsid w:val="004C51C1"/>
    <w:rsid w:val="004C54B1"/>
    <w:rsid w:val="004C573F"/>
    <w:rsid w:val="004C5F51"/>
    <w:rsid w:val="004C613A"/>
    <w:rsid w:val="004C618C"/>
    <w:rsid w:val="004C61A6"/>
    <w:rsid w:val="004C65BC"/>
    <w:rsid w:val="004C6DA3"/>
    <w:rsid w:val="004C6F8C"/>
    <w:rsid w:val="004C733B"/>
    <w:rsid w:val="004C7349"/>
    <w:rsid w:val="004C75B4"/>
    <w:rsid w:val="004C77DA"/>
    <w:rsid w:val="004C79B2"/>
    <w:rsid w:val="004C7C2A"/>
    <w:rsid w:val="004D00B2"/>
    <w:rsid w:val="004D027E"/>
    <w:rsid w:val="004D0B0D"/>
    <w:rsid w:val="004D0D39"/>
    <w:rsid w:val="004D0F3A"/>
    <w:rsid w:val="004D0F69"/>
    <w:rsid w:val="004D0F81"/>
    <w:rsid w:val="004D1000"/>
    <w:rsid w:val="004D1089"/>
    <w:rsid w:val="004D1432"/>
    <w:rsid w:val="004D1502"/>
    <w:rsid w:val="004D1511"/>
    <w:rsid w:val="004D1B18"/>
    <w:rsid w:val="004D21DD"/>
    <w:rsid w:val="004D26A8"/>
    <w:rsid w:val="004D2DD8"/>
    <w:rsid w:val="004D3012"/>
    <w:rsid w:val="004D3B0F"/>
    <w:rsid w:val="004D3D0A"/>
    <w:rsid w:val="004D3EB1"/>
    <w:rsid w:val="004D3F25"/>
    <w:rsid w:val="004D41B0"/>
    <w:rsid w:val="004D4A35"/>
    <w:rsid w:val="004D4D15"/>
    <w:rsid w:val="004D4F8B"/>
    <w:rsid w:val="004D5154"/>
    <w:rsid w:val="004D52A2"/>
    <w:rsid w:val="004D5311"/>
    <w:rsid w:val="004D5872"/>
    <w:rsid w:val="004D58E3"/>
    <w:rsid w:val="004D5C2F"/>
    <w:rsid w:val="004D5C9C"/>
    <w:rsid w:val="004D5EAD"/>
    <w:rsid w:val="004D61C6"/>
    <w:rsid w:val="004D68CC"/>
    <w:rsid w:val="004D69DC"/>
    <w:rsid w:val="004D6A37"/>
    <w:rsid w:val="004D6AF7"/>
    <w:rsid w:val="004D6B91"/>
    <w:rsid w:val="004D6D36"/>
    <w:rsid w:val="004D6E31"/>
    <w:rsid w:val="004D6FF8"/>
    <w:rsid w:val="004D73A4"/>
    <w:rsid w:val="004D755A"/>
    <w:rsid w:val="004D7A07"/>
    <w:rsid w:val="004D7A19"/>
    <w:rsid w:val="004D7D96"/>
    <w:rsid w:val="004E05EC"/>
    <w:rsid w:val="004E07E2"/>
    <w:rsid w:val="004E08B3"/>
    <w:rsid w:val="004E0E48"/>
    <w:rsid w:val="004E0F12"/>
    <w:rsid w:val="004E1287"/>
    <w:rsid w:val="004E16A2"/>
    <w:rsid w:val="004E1A42"/>
    <w:rsid w:val="004E20D4"/>
    <w:rsid w:val="004E2911"/>
    <w:rsid w:val="004E2B36"/>
    <w:rsid w:val="004E2C18"/>
    <w:rsid w:val="004E320C"/>
    <w:rsid w:val="004E32A9"/>
    <w:rsid w:val="004E32B0"/>
    <w:rsid w:val="004E33D8"/>
    <w:rsid w:val="004E3C5D"/>
    <w:rsid w:val="004E3EE6"/>
    <w:rsid w:val="004E3EE8"/>
    <w:rsid w:val="004E42C1"/>
    <w:rsid w:val="004E4425"/>
    <w:rsid w:val="004E4638"/>
    <w:rsid w:val="004E4643"/>
    <w:rsid w:val="004E49A2"/>
    <w:rsid w:val="004E4D9F"/>
    <w:rsid w:val="004E4F43"/>
    <w:rsid w:val="004E5451"/>
    <w:rsid w:val="004E55A4"/>
    <w:rsid w:val="004E5670"/>
    <w:rsid w:val="004E5897"/>
    <w:rsid w:val="004E597F"/>
    <w:rsid w:val="004E59D4"/>
    <w:rsid w:val="004E5A4A"/>
    <w:rsid w:val="004E5D9E"/>
    <w:rsid w:val="004E5E37"/>
    <w:rsid w:val="004E641C"/>
    <w:rsid w:val="004E66F2"/>
    <w:rsid w:val="004E6B1A"/>
    <w:rsid w:val="004E6BA5"/>
    <w:rsid w:val="004E6DA6"/>
    <w:rsid w:val="004E7476"/>
    <w:rsid w:val="004E7660"/>
    <w:rsid w:val="004E791B"/>
    <w:rsid w:val="004E7B8B"/>
    <w:rsid w:val="004F02A6"/>
    <w:rsid w:val="004F0850"/>
    <w:rsid w:val="004F0B21"/>
    <w:rsid w:val="004F103C"/>
    <w:rsid w:val="004F139C"/>
    <w:rsid w:val="004F1818"/>
    <w:rsid w:val="004F20FF"/>
    <w:rsid w:val="004F2571"/>
    <w:rsid w:val="004F2707"/>
    <w:rsid w:val="004F2854"/>
    <w:rsid w:val="004F29F3"/>
    <w:rsid w:val="004F2A78"/>
    <w:rsid w:val="004F2E2A"/>
    <w:rsid w:val="004F318D"/>
    <w:rsid w:val="004F32F8"/>
    <w:rsid w:val="004F35AA"/>
    <w:rsid w:val="004F37A4"/>
    <w:rsid w:val="004F4144"/>
    <w:rsid w:val="004F43C0"/>
    <w:rsid w:val="004F48B5"/>
    <w:rsid w:val="004F49EB"/>
    <w:rsid w:val="004F4A51"/>
    <w:rsid w:val="004F4BCD"/>
    <w:rsid w:val="004F508E"/>
    <w:rsid w:val="004F574E"/>
    <w:rsid w:val="004F5A39"/>
    <w:rsid w:val="004F5E73"/>
    <w:rsid w:val="004F6222"/>
    <w:rsid w:val="004F6C0E"/>
    <w:rsid w:val="004F70F2"/>
    <w:rsid w:val="004F799F"/>
    <w:rsid w:val="004F7A11"/>
    <w:rsid w:val="00500022"/>
    <w:rsid w:val="0050063C"/>
    <w:rsid w:val="00500A82"/>
    <w:rsid w:val="00500E7F"/>
    <w:rsid w:val="005010EB"/>
    <w:rsid w:val="005011E1"/>
    <w:rsid w:val="0050187B"/>
    <w:rsid w:val="005026B5"/>
    <w:rsid w:val="00502FBC"/>
    <w:rsid w:val="00503B57"/>
    <w:rsid w:val="00504060"/>
    <w:rsid w:val="0050442E"/>
    <w:rsid w:val="0050458C"/>
    <w:rsid w:val="00504995"/>
    <w:rsid w:val="00504AAF"/>
    <w:rsid w:val="00504C78"/>
    <w:rsid w:val="00504D42"/>
    <w:rsid w:val="00504E3D"/>
    <w:rsid w:val="00505B23"/>
    <w:rsid w:val="00505CC7"/>
    <w:rsid w:val="00506058"/>
    <w:rsid w:val="0050626F"/>
    <w:rsid w:val="00506E57"/>
    <w:rsid w:val="00506FBD"/>
    <w:rsid w:val="0050721B"/>
    <w:rsid w:val="005072F7"/>
    <w:rsid w:val="00507377"/>
    <w:rsid w:val="00507439"/>
    <w:rsid w:val="005074CC"/>
    <w:rsid w:val="005076D2"/>
    <w:rsid w:val="00507A1D"/>
    <w:rsid w:val="00507B96"/>
    <w:rsid w:val="00507D6F"/>
    <w:rsid w:val="0051028C"/>
    <w:rsid w:val="0051032F"/>
    <w:rsid w:val="0051078B"/>
    <w:rsid w:val="005107BA"/>
    <w:rsid w:val="00510A41"/>
    <w:rsid w:val="0051119B"/>
    <w:rsid w:val="005113D1"/>
    <w:rsid w:val="00511B3D"/>
    <w:rsid w:val="00511BF6"/>
    <w:rsid w:val="00511FF4"/>
    <w:rsid w:val="005122F0"/>
    <w:rsid w:val="00512C7F"/>
    <w:rsid w:val="00512E8E"/>
    <w:rsid w:val="0051305D"/>
    <w:rsid w:val="005131E3"/>
    <w:rsid w:val="00513922"/>
    <w:rsid w:val="00513E54"/>
    <w:rsid w:val="00513F79"/>
    <w:rsid w:val="00513FF6"/>
    <w:rsid w:val="00514549"/>
    <w:rsid w:val="00514558"/>
    <w:rsid w:val="005145C2"/>
    <w:rsid w:val="00514B28"/>
    <w:rsid w:val="00514BE3"/>
    <w:rsid w:val="00515010"/>
    <w:rsid w:val="005151D5"/>
    <w:rsid w:val="005158CD"/>
    <w:rsid w:val="0051598E"/>
    <w:rsid w:val="00515AE9"/>
    <w:rsid w:val="00515B76"/>
    <w:rsid w:val="00515F52"/>
    <w:rsid w:val="0051606E"/>
    <w:rsid w:val="0051651A"/>
    <w:rsid w:val="00516941"/>
    <w:rsid w:val="00516E63"/>
    <w:rsid w:val="0051742A"/>
    <w:rsid w:val="0051794D"/>
    <w:rsid w:val="005208BB"/>
    <w:rsid w:val="00520F91"/>
    <w:rsid w:val="005212AC"/>
    <w:rsid w:val="00521355"/>
    <w:rsid w:val="0052152A"/>
    <w:rsid w:val="00521787"/>
    <w:rsid w:val="0052190E"/>
    <w:rsid w:val="00521AB4"/>
    <w:rsid w:val="0052219F"/>
    <w:rsid w:val="00522560"/>
    <w:rsid w:val="00522582"/>
    <w:rsid w:val="005229C0"/>
    <w:rsid w:val="00522F77"/>
    <w:rsid w:val="0052319D"/>
    <w:rsid w:val="0052329A"/>
    <w:rsid w:val="00523863"/>
    <w:rsid w:val="00523A7C"/>
    <w:rsid w:val="00524637"/>
    <w:rsid w:val="005248A1"/>
    <w:rsid w:val="00524DDA"/>
    <w:rsid w:val="005253FD"/>
    <w:rsid w:val="00525554"/>
    <w:rsid w:val="0052586F"/>
    <w:rsid w:val="00525E72"/>
    <w:rsid w:val="0052653E"/>
    <w:rsid w:val="00526582"/>
    <w:rsid w:val="0052692E"/>
    <w:rsid w:val="00527A49"/>
    <w:rsid w:val="00527AB4"/>
    <w:rsid w:val="00527B4F"/>
    <w:rsid w:val="00527F6E"/>
    <w:rsid w:val="00530568"/>
    <w:rsid w:val="00530657"/>
    <w:rsid w:val="0053065E"/>
    <w:rsid w:val="00530DF4"/>
    <w:rsid w:val="005310BC"/>
    <w:rsid w:val="00531147"/>
    <w:rsid w:val="00531EAE"/>
    <w:rsid w:val="00531F95"/>
    <w:rsid w:val="00532294"/>
    <w:rsid w:val="0053274E"/>
    <w:rsid w:val="00532B1B"/>
    <w:rsid w:val="00532CE1"/>
    <w:rsid w:val="00532E45"/>
    <w:rsid w:val="0053338A"/>
    <w:rsid w:val="0053358B"/>
    <w:rsid w:val="0053360B"/>
    <w:rsid w:val="00533768"/>
    <w:rsid w:val="00533AEC"/>
    <w:rsid w:val="00533B68"/>
    <w:rsid w:val="00533CAC"/>
    <w:rsid w:val="00533CC4"/>
    <w:rsid w:val="005347DF"/>
    <w:rsid w:val="00534808"/>
    <w:rsid w:val="00534968"/>
    <w:rsid w:val="00534F5D"/>
    <w:rsid w:val="005352C3"/>
    <w:rsid w:val="00535823"/>
    <w:rsid w:val="00535AD0"/>
    <w:rsid w:val="00535BA5"/>
    <w:rsid w:val="00535C87"/>
    <w:rsid w:val="00535C9C"/>
    <w:rsid w:val="00535F42"/>
    <w:rsid w:val="00536502"/>
    <w:rsid w:val="00536AC7"/>
    <w:rsid w:val="005370B9"/>
    <w:rsid w:val="005373CF"/>
    <w:rsid w:val="00537455"/>
    <w:rsid w:val="00537A3E"/>
    <w:rsid w:val="00537AC3"/>
    <w:rsid w:val="00537F8E"/>
    <w:rsid w:val="005401D3"/>
    <w:rsid w:val="00540426"/>
    <w:rsid w:val="0054081B"/>
    <w:rsid w:val="00540C6F"/>
    <w:rsid w:val="00540D65"/>
    <w:rsid w:val="00540D7A"/>
    <w:rsid w:val="00540DB3"/>
    <w:rsid w:val="005418F9"/>
    <w:rsid w:val="0054205D"/>
    <w:rsid w:val="0054243C"/>
    <w:rsid w:val="005427A7"/>
    <w:rsid w:val="0054284F"/>
    <w:rsid w:val="00542A94"/>
    <w:rsid w:val="00542BE3"/>
    <w:rsid w:val="005432BE"/>
    <w:rsid w:val="00543468"/>
    <w:rsid w:val="00543709"/>
    <w:rsid w:val="005438D4"/>
    <w:rsid w:val="00543C72"/>
    <w:rsid w:val="00543D97"/>
    <w:rsid w:val="00544150"/>
    <w:rsid w:val="0054458F"/>
    <w:rsid w:val="00544E52"/>
    <w:rsid w:val="00545D2D"/>
    <w:rsid w:val="00545D84"/>
    <w:rsid w:val="00545D91"/>
    <w:rsid w:val="00546473"/>
    <w:rsid w:val="00546947"/>
    <w:rsid w:val="00546975"/>
    <w:rsid w:val="00546A86"/>
    <w:rsid w:val="00546CDB"/>
    <w:rsid w:val="00546CF0"/>
    <w:rsid w:val="00546E02"/>
    <w:rsid w:val="00547772"/>
    <w:rsid w:val="00547F92"/>
    <w:rsid w:val="0055005D"/>
    <w:rsid w:val="005503FC"/>
    <w:rsid w:val="005506DE"/>
    <w:rsid w:val="00550DF6"/>
    <w:rsid w:val="00550EBF"/>
    <w:rsid w:val="0055152F"/>
    <w:rsid w:val="00551AC5"/>
    <w:rsid w:val="00551F02"/>
    <w:rsid w:val="00552390"/>
    <w:rsid w:val="0055260E"/>
    <w:rsid w:val="005527AE"/>
    <w:rsid w:val="0055286B"/>
    <w:rsid w:val="0055299C"/>
    <w:rsid w:val="00553104"/>
    <w:rsid w:val="005531D3"/>
    <w:rsid w:val="00553958"/>
    <w:rsid w:val="005539A0"/>
    <w:rsid w:val="00553D66"/>
    <w:rsid w:val="00553F77"/>
    <w:rsid w:val="005545DC"/>
    <w:rsid w:val="005546B1"/>
    <w:rsid w:val="005549E3"/>
    <w:rsid w:val="00554D5F"/>
    <w:rsid w:val="00554E3A"/>
    <w:rsid w:val="005550DA"/>
    <w:rsid w:val="005554B9"/>
    <w:rsid w:val="00555880"/>
    <w:rsid w:val="005559B8"/>
    <w:rsid w:val="00555C1D"/>
    <w:rsid w:val="00555E5E"/>
    <w:rsid w:val="00555E63"/>
    <w:rsid w:val="00555E8C"/>
    <w:rsid w:val="0055610B"/>
    <w:rsid w:val="005564C9"/>
    <w:rsid w:val="005565C3"/>
    <w:rsid w:val="005566FA"/>
    <w:rsid w:val="00556703"/>
    <w:rsid w:val="00556A02"/>
    <w:rsid w:val="00556AFD"/>
    <w:rsid w:val="005574B0"/>
    <w:rsid w:val="005579FD"/>
    <w:rsid w:val="00557A1F"/>
    <w:rsid w:val="00557E0C"/>
    <w:rsid w:val="00557FAE"/>
    <w:rsid w:val="005601F4"/>
    <w:rsid w:val="0056071A"/>
    <w:rsid w:val="00560975"/>
    <w:rsid w:val="00560D91"/>
    <w:rsid w:val="005610AB"/>
    <w:rsid w:val="005611B5"/>
    <w:rsid w:val="00561B1B"/>
    <w:rsid w:val="00561D90"/>
    <w:rsid w:val="00561E21"/>
    <w:rsid w:val="00561E99"/>
    <w:rsid w:val="005623A4"/>
    <w:rsid w:val="00562576"/>
    <w:rsid w:val="00562D70"/>
    <w:rsid w:val="00562EA7"/>
    <w:rsid w:val="00562F6C"/>
    <w:rsid w:val="00563009"/>
    <w:rsid w:val="00563325"/>
    <w:rsid w:val="0056351A"/>
    <w:rsid w:val="005638C3"/>
    <w:rsid w:val="00563C3F"/>
    <w:rsid w:val="005642AE"/>
    <w:rsid w:val="005644AB"/>
    <w:rsid w:val="00564D93"/>
    <w:rsid w:val="005651E7"/>
    <w:rsid w:val="00565239"/>
    <w:rsid w:val="005653F2"/>
    <w:rsid w:val="00565424"/>
    <w:rsid w:val="005654BA"/>
    <w:rsid w:val="00565BAE"/>
    <w:rsid w:val="00565F53"/>
    <w:rsid w:val="00566279"/>
    <w:rsid w:val="005663D9"/>
    <w:rsid w:val="005665AC"/>
    <w:rsid w:val="005666C0"/>
    <w:rsid w:val="005669EE"/>
    <w:rsid w:val="00567097"/>
    <w:rsid w:val="00567120"/>
    <w:rsid w:val="00567307"/>
    <w:rsid w:val="00567922"/>
    <w:rsid w:val="00567CFF"/>
    <w:rsid w:val="00567D9D"/>
    <w:rsid w:val="005700B0"/>
    <w:rsid w:val="00570299"/>
    <w:rsid w:val="00570796"/>
    <w:rsid w:val="00570C4C"/>
    <w:rsid w:val="00570EDC"/>
    <w:rsid w:val="005712F0"/>
    <w:rsid w:val="00571399"/>
    <w:rsid w:val="0057165C"/>
    <w:rsid w:val="00571761"/>
    <w:rsid w:val="00571809"/>
    <w:rsid w:val="00572591"/>
    <w:rsid w:val="005728DA"/>
    <w:rsid w:val="00572F8F"/>
    <w:rsid w:val="005734AD"/>
    <w:rsid w:val="005736F1"/>
    <w:rsid w:val="0057372E"/>
    <w:rsid w:val="00573762"/>
    <w:rsid w:val="005738A6"/>
    <w:rsid w:val="00573BF1"/>
    <w:rsid w:val="0057406A"/>
    <w:rsid w:val="005740E0"/>
    <w:rsid w:val="005743FD"/>
    <w:rsid w:val="005747BE"/>
    <w:rsid w:val="0057491C"/>
    <w:rsid w:val="0057531A"/>
    <w:rsid w:val="00575550"/>
    <w:rsid w:val="00575673"/>
    <w:rsid w:val="00576016"/>
    <w:rsid w:val="005764D5"/>
    <w:rsid w:val="00576534"/>
    <w:rsid w:val="00576844"/>
    <w:rsid w:val="005769AB"/>
    <w:rsid w:val="005769C1"/>
    <w:rsid w:val="00576A53"/>
    <w:rsid w:val="00577309"/>
    <w:rsid w:val="00577368"/>
    <w:rsid w:val="005773BD"/>
    <w:rsid w:val="00577CEB"/>
    <w:rsid w:val="00580258"/>
    <w:rsid w:val="005805AF"/>
    <w:rsid w:val="00580BB7"/>
    <w:rsid w:val="00580BC8"/>
    <w:rsid w:val="00580C51"/>
    <w:rsid w:val="00580DA5"/>
    <w:rsid w:val="005813F2"/>
    <w:rsid w:val="0058149B"/>
    <w:rsid w:val="005815F2"/>
    <w:rsid w:val="00581AAD"/>
    <w:rsid w:val="00581BCA"/>
    <w:rsid w:val="00581C71"/>
    <w:rsid w:val="00581C9D"/>
    <w:rsid w:val="00581E6B"/>
    <w:rsid w:val="00581F83"/>
    <w:rsid w:val="00581FBE"/>
    <w:rsid w:val="00582022"/>
    <w:rsid w:val="0058211E"/>
    <w:rsid w:val="00582C52"/>
    <w:rsid w:val="00582D05"/>
    <w:rsid w:val="0058310A"/>
    <w:rsid w:val="00583240"/>
    <w:rsid w:val="00583338"/>
    <w:rsid w:val="00583580"/>
    <w:rsid w:val="00583AC6"/>
    <w:rsid w:val="00583F0A"/>
    <w:rsid w:val="00583F78"/>
    <w:rsid w:val="00584144"/>
    <w:rsid w:val="00584225"/>
    <w:rsid w:val="005842DC"/>
    <w:rsid w:val="00584553"/>
    <w:rsid w:val="00584A5D"/>
    <w:rsid w:val="00584B71"/>
    <w:rsid w:val="00584CC8"/>
    <w:rsid w:val="00584E14"/>
    <w:rsid w:val="0058510C"/>
    <w:rsid w:val="00585641"/>
    <w:rsid w:val="0058582B"/>
    <w:rsid w:val="00585841"/>
    <w:rsid w:val="0058592A"/>
    <w:rsid w:val="00585F6E"/>
    <w:rsid w:val="005860A8"/>
    <w:rsid w:val="005860F5"/>
    <w:rsid w:val="0058699C"/>
    <w:rsid w:val="00586DC6"/>
    <w:rsid w:val="00586DC7"/>
    <w:rsid w:val="00586F86"/>
    <w:rsid w:val="0058713B"/>
    <w:rsid w:val="00587387"/>
    <w:rsid w:val="0058764D"/>
    <w:rsid w:val="00587A4B"/>
    <w:rsid w:val="00590A6D"/>
    <w:rsid w:val="00590A72"/>
    <w:rsid w:val="00590B16"/>
    <w:rsid w:val="00591073"/>
    <w:rsid w:val="00591855"/>
    <w:rsid w:val="005918DD"/>
    <w:rsid w:val="00591908"/>
    <w:rsid w:val="00591A71"/>
    <w:rsid w:val="00591AB3"/>
    <w:rsid w:val="00591B40"/>
    <w:rsid w:val="00591BBF"/>
    <w:rsid w:val="00591C4E"/>
    <w:rsid w:val="00591C60"/>
    <w:rsid w:val="00591E68"/>
    <w:rsid w:val="00591F37"/>
    <w:rsid w:val="00591F82"/>
    <w:rsid w:val="0059235B"/>
    <w:rsid w:val="00592616"/>
    <w:rsid w:val="00592718"/>
    <w:rsid w:val="00592AC8"/>
    <w:rsid w:val="00592C55"/>
    <w:rsid w:val="00592E7B"/>
    <w:rsid w:val="00593027"/>
    <w:rsid w:val="005931D6"/>
    <w:rsid w:val="005932B9"/>
    <w:rsid w:val="005934B5"/>
    <w:rsid w:val="005939F0"/>
    <w:rsid w:val="00593E86"/>
    <w:rsid w:val="005940F8"/>
    <w:rsid w:val="00594106"/>
    <w:rsid w:val="0059411D"/>
    <w:rsid w:val="0059457F"/>
    <w:rsid w:val="00594A89"/>
    <w:rsid w:val="00594B2E"/>
    <w:rsid w:val="00595288"/>
    <w:rsid w:val="00595409"/>
    <w:rsid w:val="00596C48"/>
    <w:rsid w:val="00597209"/>
    <w:rsid w:val="0059721F"/>
    <w:rsid w:val="00597B32"/>
    <w:rsid w:val="005A0328"/>
    <w:rsid w:val="005A04BF"/>
    <w:rsid w:val="005A05FA"/>
    <w:rsid w:val="005A0806"/>
    <w:rsid w:val="005A0B1B"/>
    <w:rsid w:val="005A0B87"/>
    <w:rsid w:val="005A0C95"/>
    <w:rsid w:val="005A0E43"/>
    <w:rsid w:val="005A1234"/>
    <w:rsid w:val="005A1D54"/>
    <w:rsid w:val="005A1F78"/>
    <w:rsid w:val="005A1F8C"/>
    <w:rsid w:val="005A2084"/>
    <w:rsid w:val="005A22CE"/>
    <w:rsid w:val="005A275D"/>
    <w:rsid w:val="005A2B19"/>
    <w:rsid w:val="005A2E2A"/>
    <w:rsid w:val="005A31B8"/>
    <w:rsid w:val="005A377E"/>
    <w:rsid w:val="005A3821"/>
    <w:rsid w:val="005A3B51"/>
    <w:rsid w:val="005A3F01"/>
    <w:rsid w:val="005A455F"/>
    <w:rsid w:val="005A48CA"/>
    <w:rsid w:val="005A4B99"/>
    <w:rsid w:val="005A4F82"/>
    <w:rsid w:val="005A6209"/>
    <w:rsid w:val="005A625A"/>
    <w:rsid w:val="005A63F3"/>
    <w:rsid w:val="005A6753"/>
    <w:rsid w:val="005A7168"/>
    <w:rsid w:val="005A770A"/>
    <w:rsid w:val="005A7739"/>
    <w:rsid w:val="005A7B13"/>
    <w:rsid w:val="005B0070"/>
    <w:rsid w:val="005B01BC"/>
    <w:rsid w:val="005B01FD"/>
    <w:rsid w:val="005B031B"/>
    <w:rsid w:val="005B0879"/>
    <w:rsid w:val="005B0D94"/>
    <w:rsid w:val="005B10F9"/>
    <w:rsid w:val="005B19AC"/>
    <w:rsid w:val="005B19C0"/>
    <w:rsid w:val="005B1F08"/>
    <w:rsid w:val="005B288F"/>
    <w:rsid w:val="005B2993"/>
    <w:rsid w:val="005B37DA"/>
    <w:rsid w:val="005B42DF"/>
    <w:rsid w:val="005B4644"/>
    <w:rsid w:val="005B4762"/>
    <w:rsid w:val="005B4771"/>
    <w:rsid w:val="005B4CFD"/>
    <w:rsid w:val="005B5531"/>
    <w:rsid w:val="005B598F"/>
    <w:rsid w:val="005B5B92"/>
    <w:rsid w:val="005B5BD6"/>
    <w:rsid w:val="005B6481"/>
    <w:rsid w:val="005B64CA"/>
    <w:rsid w:val="005B661E"/>
    <w:rsid w:val="005B6DFC"/>
    <w:rsid w:val="005B7F32"/>
    <w:rsid w:val="005C09A0"/>
    <w:rsid w:val="005C0BD0"/>
    <w:rsid w:val="005C11BB"/>
    <w:rsid w:val="005C1281"/>
    <w:rsid w:val="005C1DE3"/>
    <w:rsid w:val="005C20DB"/>
    <w:rsid w:val="005C2216"/>
    <w:rsid w:val="005C2A24"/>
    <w:rsid w:val="005C2D4D"/>
    <w:rsid w:val="005C2FFB"/>
    <w:rsid w:val="005C3626"/>
    <w:rsid w:val="005C3A50"/>
    <w:rsid w:val="005C3D81"/>
    <w:rsid w:val="005C405F"/>
    <w:rsid w:val="005C42DB"/>
    <w:rsid w:val="005C43A5"/>
    <w:rsid w:val="005C444C"/>
    <w:rsid w:val="005C555A"/>
    <w:rsid w:val="005C59B4"/>
    <w:rsid w:val="005C5EFB"/>
    <w:rsid w:val="005C6938"/>
    <w:rsid w:val="005C6B9B"/>
    <w:rsid w:val="005C6E39"/>
    <w:rsid w:val="005C7342"/>
    <w:rsid w:val="005C7364"/>
    <w:rsid w:val="005C7368"/>
    <w:rsid w:val="005C749A"/>
    <w:rsid w:val="005C789B"/>
    <w:rsid w:val="005C7AB6"/>
    <w:rsid w:val="005D0202"/>
    <w:rsid w:val="005D0393"/>
    <w:rsid w:val="005D09DE"/>
    <w:rsid w:val="005D0B17"/>
    <w:rsid w:val="005D0CAB"/>
    <w:rsid w:val="005D103F"/>
    <w:rsid w:val="005D1592"/>
    <w:rsid w:val="005D1B1E"/>
    <w:rsid w:val="005D1C61"/>
    <w:rsid w:val="005D1E49"/>
    <w:rsid w:val="005D1EF9"/>
    <w:rsid w:val="005D220C"/>
    <w:rsid w:val="005D22F8"/>
    <w:rsid w:val="005D23B2"/>
    <w:rsid w:val="005D24E9"/>
    <w:rsid w:val="005D2748"/>
    <w:rsid w:val="005D2794"/>
    <w:rsid w:val="005D2A8D"/>
    <w:rsid w:val="005D2F46"/>
    <w:rsid w:val="005D30D9"/>
    <w:rsid w:val="005D3461"/>
    <w:rsid w:val="005D3682"/>
    <w:rsid w:val="005D3808"/>
    <w:rsid w:val="005D3CA0"/>
    <w:rsid w:val="005D40D1"/>
    <w:rsid w:val="005D433A"/>
    <w:rsid w:val="005D4CDB"/>
    <w:rsid w:val="005D4E74"/>
    <w:rsid w:val="005D5268"/>
    <w:rsid w:val="005D533B"/>
    <w:rsid w:val="005D53EA"/>
    <w:rsid w:val="005D5DC1"/>
    <w:rsid w:val="005D5DCB"/>
    <w:rsid w:val="005D5E3F"/>
    <w:rsid w:val="005D6721"/>
    <w:rsid w:val="005D70DC"/>
    <w:rsid w:val="005D7238"/>
    <w:rsid w:val="005D797D"/>
    <w:rsid w:val="005D79AF"/>
    <w:rsid w:val="005D79E5"/>
    <w:rsid w:val="005D7C72"/>
    <w:rsid w:val="005E00DF"/>
    <w:rsid w:val="005E0721"/>
    <w:rsid w:val="005E0A14"/>
    <w:rsid w:val="005E0CE8"/>
    <w:rsid w:val="005E1AEB"/>
    <w:rsid w:val="005E1B8F"/>
    <w:rsid w:val="005E2BC6"/>
    <w:rsid w:val="005E2D5F"/>
    <w:rsid w:val="005E30B4"/>
    <w:rsid w:val="005E33BA"/>
    <w:rsid w:val="005E3F55"/>
    <w:rsid w:val="005E4235"/>
    <w:rsid w:val="005E430D"/>
    <w:rsid w:val="005E4E28"/>
    <w:rsid w:val="005E50F6"/>
    <w:rsid w:val="005E5621"/>
    <w:rsid w:val="005E597E"/>
    <w:rsid w:val="005E5B42"/>
    <w:rsid w:val="005E6528"/>
    <w:rsid w:val="005E69EB"/>
    <w:rsid w:val="005E6D3E"/>
    <w:rsid w:val="005E760F"/>
    <w:rsid w:val="005E7DE4"/>
    <w:rsid w:val="005E7FC6"/>
    <w:rsid w:val="005F0461"/>
    <w:rsid w:val="005F0B4B"/>
    <w:rsid w:val="005F0C06"/>
    <w:rsid w:val="005F11DE"/>
    <w:rsid w:val="005F1A7D"/>
    <w:rsid w:val="005F22C4"/>
    <w:rsid w:val="005F29EC"/>
    <w:rsid w:val="005F2CE2"/>
    <w:rsid w:val="005F2CE5"/>
    <w:rsid w:val="005F31F0"/>
    <w:rsid w:val="005F3261"/>
    <w:rsid w:val="005F331E"/>
    <w:rsid w:val="005F366E"/>
    <w:rsid w:val="005F388B"/>
    <w:rsid w:val="005F3AF3"/>
    <w:rsid w:val="005F41C6"/>
    <w:rsid w:val="005F4416"/>
    <w:rsid w:val="005F45BF"/>
    <w:rsid w:val="005F4606"/>
    <w:rsid w:val="005F48AA"/>
    <w:rsid w:val="005F4BE5"/>
    <w:rsid w:val="005F4CCD"/>
    <w:rsid w:val="005F4F8F"/>
    <w:rsid w:val="005F555D"/>
    <w:rsid w:val="005F571C"/>
    <w:rsid w:val="005F5755"/>
    <w:rsid w:val="005F58BD"/>
    <w:rsid w:val="005F5C75"/>
    <w:rsid w:val="005F5E44"/>
    <w:rsid w:val="005F5F76"/>
    <w:rsid w:val="005F60AC"/>
    <w:rsid w:val="005F6606"/>
    <w:rsid w:val="005F68EA"/>
    <w:rsid w:val="005F6AAD"/>
    <w:rsid w:val="005F6C76"/>
    <w:rsid w:val="005F734C"/>
    <w:rsid w:val="005F74C6"/>
    <w:rsid w:val="005F783A"/>
    <w:rsid w:val="005F786D"/>
    <w:rsid w:val="005F7931"/>
    <w:rsid w:val="005F796F"/>
    <w:rsid w:val="005F7DC8"/>
    <w:rsid w:val="005F7DF2"/>
    <w:rsid w:val="006007AA"/>
    <w:rsid w:val="00600A40"/>
    <w:rsid w:val="006012D6"/>
    <w:rsid w:val="0060159C"/>
    <w:rsid w:val="00601772"/>
    <w:rsid w:val="0060182D"/>
    <w:rsid w:val="00601C35"/>
    <w:rsid w:val="00602714"/>
    <w:rsid w:val="00602731"/>
    <w:rsid w:val="0060298A"/>
    <w:rsid w:val="00602D81"/>
    <w:rsid w:val="006034B1"/>
    <w:rsid w:val="006034F7"/>
    <w:rsid w:val="0060384D"/>
    <w:rsid w:val="006038A7"/>
    <w:rsid w:val="00603F32"/>
    <w:rsid w:val="006040D0"/>
    <w:rsid w:val="0060489D"/>
    <w:rsid w:val="00604B0F"/>
    <w:rsid w:val="0060580C"/>
    <w:rsid w:val="00605B4D"/>
    <w:rsid w:val="00606592"/>
    <w:rsid w:val="0060660D"/>
    <w:rsid w:val="006066F1"/>
    <w:rsid w:val="00606BC3"/>
    <w:rsid w:val="00606C57"/>
    <w:rsid w:val="006075AA"/>
    <w:rsid w:val="00607805"/>
    <w:rsid w:val="00607B69"/>
    <w:rsid w:val="00607C05"/>
    <w:rsid w:val="00607C96"/>
    <w:rsid w:val="0061027A"/>
    <w:rsid w:val="006103BA"/>
    <w:rsid w:val="00611153"/>
    <w:rsid w:val="006118D6"/>
    <w:rsid w:val="00611A83"/>
    <w:rsid w:val="00611D71"/>
    <w:rsid w:val="00611DCE"/>
    <w:rsid w:val="00611ED1"/>
    <w:rsid w:val="006120DE"/>
    <w:rsid w:val="00612158"/>
    <w:rsid w:val="006123FB"/>
    <w:rsid w:val="0061272B"/>
    <w:rsid w:val="00612862"/>
    <w:rsid w:val="0061287F"/>
    <w:rsid w:val="00612DF6"/>
    <w:rsid w:val="00612FE0"/>
    <w:rsid w:val="00613525"/>
    <w:rsid w:val="0061378A"/>
    <w:rsid w:val="006137C2"/>
    <w:rsid w:val="006137F3"/>
    <w:rsid w:val="0061429B"/>
    <w:rsid w:val="0061436F"/>
    <w:rsid w:val="006144E1"/>
    <w:rsid w:val="0061496E"/>
    <w:rsid w:val="00614AC6"/>
    <w:rsid w:val="00614B10"/>
    <w:rsid w:val="00614E0C"/>
    <w:rsid w:val="00614FB6"/>
    <w:rsid w:val="00615387"/>
    <w:rsid w:val="006154F2"/>
    <w:rsid w:val="00615C97"/>
    <w:rsid w:val="00615FEF"/>
    <w:rsid w:val="00616623"/>
    <w:rsid w:val="00616701"/>
    <w:rsid w:val="006167AC"/>
    <w:rsid w:val="00616836"/>
    <w:rsid w:val="006168DB"/>
    <w:rsid w:val="00616B99"/>
    <w:rsid w:val="00616BA2"/>
    <w:rsid w:val="00616BEA"/>
    <w:rsid w:val="00616CCA"/>
    <w:rsid w:val="00617075"/>
    <w:rsid w:val="006172D9"/>
    <w:rsid w:val="0061762A"/>
    <w:rsid w:val="0061784C"/>
    <w:rsid w:val="00617C6B"/>
    <w:rsid w:val="00617FBC"/>
    <w:rsid w:val="006200A7"/>
    <w:rsid w:val="0062021F"/>
    <w:rsid w:val="00620648"/>
    <w:rsid w:val="00620A2A"/>
    <w:rsid w:val="006219E1"/>
    <w:rsid w:val="006228A7"/>
    <w:rsid w:val="00622B92"/>
    <w:rsid w:val="00622BFE"/>
    <w:rsid w:val="00623D8E"/>
    <w:rsid w:val="00624BDE"/>
    <w:rsid w:val="00624F80"/>
    <w:rsid w:val="00625240"/>
    <w:rsid w:val="006253A1"/>
    <w:rsid w:val="0062574F"/>
    <w:rsid w:val="0062582C"/>
    <w:rsid w:val="00625DC9"/>
    <w:rsid w:val="0062633C"/>
    <w:rsid w:val="0062655C"/>
    <w:rsid w:val="006266CF"/>
    <w:rsid w:val="00626739"/>
    <w:rsid w:val="00626840"/>
    <w:rsid w:val="006268A5"/>
    <w:rsid w:val="00626DC8"/>
    <w:rsid w:val="00626F58"/>
    <w:rsid w:val="00627476"/>
    <w:rsid w:val="00630057"/>
    <w:rsid w:val="0063027A"/>
    <w:rsid w:val="00630283"/>
    <w:rsid w:val="006306EA"/>
    <w:rsid w:val="006307AB"/>
    <w:rsid w:val="00630B44"/>
    <w:rsid w:val="00630D11"/>
    <w:rsid w:val="00630F9C"/>
    <w:rsid w:val="0063137D"/>
    <w:rsid w:val="00631517"/>
    <w:rsid w:val="00631886"/>
    <w:rsid w:val="00631F3B"/>
    <w:rsid w:val="006321D2"/>
    <w:rsid w:val="00632403"/>
    <w:rsid w:val="006327AC"/>
    <w:rsid w:val="00632A39"/>
    <w:rsid w:val="00632B20"/>
    <w:rsid w:val="006330B9"/>
    <w:rsid w:val="00633102"/>
    <w:rsid w:val="00633509"/>
    <w:rsid w:val="00633526"/>
    <w:rsid w:val="0063352B"/>
    <w:rsid w:val="00633976"/>
    <w:rsid w:val="00633D21"/>
    <w:rsid w:val="00633DB3"/>
    <w:rsid w:val="00633F70"/>
    <w:rsid w:val="006344D0"/>
    <w:rsid w:val="006349D5"/>
    <w:rsid w:val="00634B28"/>
    <w:rsid w:val="00634D7D"/>
    <w:rsid w:val="00634DB3"/>
    <w:rsid w:val="0063517F"/>
    <w:rsid w:val="00635279"/>
    <w:rsid w:val="006353B7"/>
    <w:rsid w:val="00635DD4"/>
    <w:rsid w:val="00635FD7"/>
    <w:rsid w:val="0063651E"/>
    <w:rsid w:val="00636A79"/>
    <w:rsid w:val="00636B40"/>
    <w:rsid w:val="00636E19"/>
    <w:rsid w:val="00636EC8"/>
    <w:rsid w:val="00636FE5"/>
    <w:rsid w:val="00637024"/>
    <w:rsid w:val="00637493"/>
    <w:rsid w:val="0063766B"/>
    <w:rsid w:val="00637ACB"/>
    <w:rsid w:val="00637BD0"/>
    <w:rsid w:val="00637DA6"/>
    <w:rsid w:val="006403FE"/>
    <w:rsid w:val="006404FF"/>
    <w:rsid w:val="00640882"/>
    <w:rsid w:val="00640A92"/>
    <w:rsid w:val="00640DD9"/>
    <w:rsid w:val="006412A2"/>
    <w:rsid w:val="00641BA3"/>
    <w:rsid w:val="00641C05"/>
    <w:rsid w:val="00642461"/>
    <w:rsid w:val="00642CB5"/>
    <w:rsid w:val="0064403F"/>
    <w:rsid w:val="00644B5D"/>
    <w:rsid w:val="00644C26"/>
    <w:rsid w:val="00645052"/>
    <w:rsid w:val="00645897"/>
    <w:rsid w:val="006459E5"/>
    <w:rsid w:val="00645A3C"/>
    <w:rsid w:val="00645B15"/>
    <w:rsid w:val="00645DAD"/>
    <w:rsid w:val="00645EC6"/>
    <w:rsid w:val="00646388"/>
    <w:rsid w:val="00646944"/>
    <w:rsid w:val="00646EF9"/>
    <w:rsid w:val="0064720A"/>
    <w:rsid w:val="006474EE"/>
    <w:rsid w:val="006478EF"/>
    <w:rsid w:val="00647D27"/>
    <w:rsid w:val="00647F31"/>
    <w:rsid w:val="00650077"/>
    <w:rsid w:val="006502E7"/>
    <w:rsid w:val="006508DA"/>
    <w:rsid w:val="006509BF"/>
    <w:rsid w:val="00650CE4"/>
    <w:rsid w:val="006511E5"/>
    <w:rsid w:val="0065155D"/>
    <w:rsid w:val="006516DC"/>
    <w:rsid w:val="00651A2E"/>
    <w:rsid w:val="00651BEE"/>
    <w:rsid w:val="006522C5"/>
    <w:rsid w:val="00652751"/>
    <w:rsid w:val="00653332"/>
    <w:rsid w:val="006536FC"/>
    <w:rsid w:val="006538F8"/>
    <w:rsid w:val="00653B51"/>
    <w:rsid w:val="00653BBE"/>
    <w:rsid w:val="00654344"/>
    <w:rsid w:val="006547F1"/>
    <w:rsid w:val="00654F2F"/>
    <w:rsid w:val="006551FA"/>
    <w:rsid w:val="006555CF"/>
    <w:rsid w:val="00655B14"/>
    <w:rsid w:val="00655CB3"/>
    <w:rsid w:val="00655D26"/>
    <w:rsid w:val="00655E67"/>
    <w:rsid w:val="00655F5A"/>
    <w:rsid w:val="006563D6"/>
    <w:rsid w:val="00656548"/>
    <w:rsid w:val="0065703D"/>
    <w:rsid w:val="006575C8"/>
    <w:rsid w:val="006577C6"/>
    <w:rsid w:val="00657F4D"/>
    <w:rsid w:val="0066018C"/>
    <w:rsid w:val="00660335"/>
    <w:rsid w:val="00660601"/>
    <w:rsid w:val="0066090A"/>
    <w:rsid w:val="00660CF5"/>
    <w:rsid w:val="00660D3A"/>
    <w:rsid w:val="00660D63"/>
    <w:rsid w:val="006611F3"/>
    <w:rsid w:val="006612EA"/>
    <w:rsid w:val="006614A6"/>
    <w:rsid w:val="00661537"/>
    <w:rsid w:val="00661685"/>
    <w:rsid w:val="0066174B"/>
    <w:rsid w:val="00661B61"/>
    <w:rsid w:val="006625A5"/>
    <w:rsid w:val="00662FEA"/>
    <w:rsid w:val="006634C7"/>
    <w:rsid w:val="00663E94"/>
    <w:rsid w:val="00663F7D"/>
    <w:rsid w:val="006641F6"/>
    <w:rsid w:val="0066463D"/>
    <w:rsid w:val="0066483D"/>
    <w:rsid w:val="00665206"/>
    <w:rsid w:val="006654B5"/>
    <w:rsid w:val="0066573A"/>
    <w:rsid w:val="00665B40"/>
    <w:rsid w:val="00666405"/>
    <w:rsid w:val="00666483"/>
    <w:rsid w:val="0066677C"/>
    <w:rsid w:val="006668C6"/>
    <w:rsid w:val="00666A57"/>
    <w:rsid w:val="00666FD3"/>
    <w:rsid w:val="006670F1"/>
    <w:rsid w:val="006674F4"/>
    <w:rsid w:val="006678A6"/>
    <w:rsid w:val="00667A74"/>
    <w:rsid w:val="00667AB9"/>
    <w:rsid w:val="00667B4E"/>
    <w:rsid w:val="006700DC"/>
    <w:rsid w:val="006701C1"/>
    <w:rsid w:val="006707C9"/>
    <w:rsid w:val="006708C6"/>
    <w:rsid w:val="00670A5B"/>
    <w:rsid w:val="00670DAF"/>
    <w:rsid w:val="00670F8B"/>
    <w:rsid w:val="00670F8E"/>
    <w:rsid w:val="00671584"/>
    <w:rsid w:val="006717DC"/>
    <w:rsid w:val="00671FE8"/>
    <w:rsid w:val="006725E6"/>
    <w:rsid w:val="00672AC4"/>
    <w:rsid w:val="00673276"/>
    <w:rsid w:val="006734D9"/>
    <w:rsid w:val="00673DB4"/>
    <w:rsid w:val="00674206"/>
    <w:rsid w:val="00674341"/>
    <w:rsid w:val="00674371"/>
    <w:rsid w:val="006745AB"/>
    <w:rsid w:val="00674919"/>
    <w:rsid w:val="006749C0"/>
    <w:rsid w:val="00674FB2"/>
    <w:rsid w:val="00675644"/>
    <w:rsid w:val="006758D9"/>
    <w:rsid w:val="00675ACF"/>
    <w:rsid w:val="00675B5B"/>
    <w:rsid w:val="006763E9"/>
    <w:rsid w:val="006764DD"/>
    <w:rsid w:val="00676DD2"/>
    <w:rsid w:val="00676F8E"/>
    <w:rsid w:val="00677023"/>
    <w:rsid w:val="00677149"/>
    <w:rsid w:val="006775CE"/>
    <w:rsid w:val="0067765D"/>
    <w:rsid w:val="00677826"/>
    <w:rsid w:val="00677B20"/>
    <w:rsid w:val="00677ECC"/>
    <w:rsid w:val="006801A9"/>
    <w:rsid w:val="0068020C"/>
    <w:rsid w:val="006803CE"/>
    <w:rsid w:val="0068041F"/>
    <w:rsid w:val="006807AD"/>
    <w:rsid w:val="006807DE"/>
    <w:rsid w:val="00680881"/>
    <w:rsid w:val="00680B15"/>
    <w:rsid w:val="00680C43"/>
    <w:rsid w:val="006812E6"/>
    <w:rsid w:val="006814EE"/>
    <w:rsid w:val="00681E5E"/>
    <w:rsid w:val="00681FD1"/>
    <w:rsid w:val="006820AE"/>
    <w:rsid w:val="0068235B"/>
    <w:rsid w:val="00682473"/>
    <w:rsid w:val="006824A9"/>
    <w:rsid w:val="00682A3E"/>
    <w:rsid w:val="00682E54"/>
    <w:rsid w:val="00682FBF"/>
    <w:rsid w:val="006832C6"/>
    <w:rsid w:val="006837A3"/>
    <w:rsid w:val="006839D5"/>
    <w:rsid w:val="00683BFF"/>
    <w:rsid w:val="00683D3F"/>
    <w:rsid w:val="006842A7"/>
    <w:rsid w:val="006843FB"/>
    <w:rsid w:val="00684928"/>
    <w:rsid w:val="00684B57"/>
    <w:rsid w:val="00684B71"/>
    <w:rsid w:val="00684D7D"/>
    <w:rsid w:val="00684FD8"/>
    <w:rsid w:val="0068503C"/>
    <w:rsid w:val="0068546C"/>
    <w:rsid w:val="00685687"/>
    <w:rsid w:val="00685815"/>
    <w:rsid w:val="00685AC0"/>
    <w:rsid w:val="00685E22"/>
    <w:rsid w:val="00685F59"/>
    <w:rsid w:val="00685F71"/>
    <w:rsid w:val="006861AB"/>
    <w:rsid w:val="006867BE"/>
    <w:rsid w:val="0068682B"/>
    <w:rsid w:val="006868B2"/>
    <w:rsid w:val="00686BD1"/>
    <w:rsid w:val="00686C7D"/>
    <w:rsid w:val="00686DAD"/>
    <w:rsid w:val="006872DB"/>
    <w:rsid w:val="00687A9B"/>
    <w:rsid w:val="006905C6"/>
    <w:rsid w:val="006908D3"/>
    <w:rsid w:val="00690E0C"/>
    <w:rsid w:val="006914D4"/>
    <w:rsid w:val="00691D5F"/>
    <w:rsid w:val="00692688"/>
    <w:rsid w:val="00692E0A"/>
    <w:rsid w:val="00692EC6"/>
    <w:rsid w:val="006931CA"/>
    <w:rsid w:val="00693743"/>
    <w:rsid w:val="0069381C"/>
    <w:rsid w:val="00693915"/>
    <w:rsid w:val="00693AB6"/>
    <w:rsid w:val="0069410F"/>
    <w:rsid w:val="006945A5"/>
    <w:rsid w:val="00694938"/>
    <w:rsid w:val="00694A24"/>
    <w:rsid w:val="00694A99"/>
    <w:rsid w:val="00695231"/>
    <w:rsid w:val="00695241"/>
    <w:rsid w:val="00695246"/>
    <w:rsid w:val="006956F3"/>
    <w:rsid w:val="00695C8C"/>
    <w:rsid w:val="00695DAF"/>
    <w:rsid w:val="00695E94"/>
    <w:rsid w:val="00695F5C"/>
    <w:rsid w:val="006961B2"/>
    <w:rsid w:val="00696340"/>
    <w:rsid w:val="006965C1"/>
    <w:rsid w:val="00696636"/>
    <w:rsid w:val="006969D3"/>
    <w:rsid w:val="00696C5A"/>
    <w:rsid w:val="00696F59"/>
    <w:rsid w:val="0069704B"/>
    <w:rsid w:val="00697708"/>
    <w:rsid w:val="006978AB"/>
    <w:rsid w:val="00697A56"/>
    <w:rsid w:val="00697C9D"/>
    <w:rsid w:val="006A00A6"/>
    <w:rsid w:val="006A04D7"/>
    <w:rsid w:val="006A083F"/>
    <w:rsid w:val="006A1481"/>
    <w:rsid w:val="006A1C81"/>
    <w:rsid w:val="006A20CB"/>
    <w:rsid w:val="006A2373"/>
    <w:rsid w:val="006A26A6"/>
    <w:rsid w:val="006A29B8"/>
    <w:rsid w:val="006A301E"/>
    <w:rsid w:val="006A3123"/>
    <w:rsid w:val="006A3339"/>
    <w:rsid w:val="006A3360"/>
    <w:rsid w:val="006A4032"/>
    <w:rsid w:val="006A4302"/>
    <w:rsid w:val="006A4A66"/>
    <w:rsid w:val="006A4C5D"/>
    <w:rsid w:val="006A4F3E"/>
    <w:rsid w:val="006A5010"/>
    <w:rsid w:val="006A522B"/>
    <w:rsid w:val="006A5784"/>
    <w:rsid w:val="006A5B48"/>
    <w:rsid w:val="006A5C61"/>
    <w:rsid w:val="006A603E"/>
    <w:rsid w:val="006A6B52"/>
    <w:rsid w:val="006A6C08"/>
    <w:rsid w:val="006A6CC9"/>
    <w:rsid w:val="006A72C4"/>
    <w:rsid w:val="006A7414"/>
    <w:rsid w:val="006A7BD7"/>
    <w:rsid w:val="006A7EA5"/>
    <w:rsid w:val="006B07F8"/>
    <w:rsid w:val="006B0912"/>
    <w:rsid w:val="006B09D7"/>
    <w:rsid w:val="006B24F3"/>
    <w:rsid w:val="006B26A1"/>
    <w:rsid w:val="006B2764"/>
    <w:rsid w:val="006B2807"/>
    <w:rsid w:val="006B28B2"/>
    <w:rsid w:val="006B2EBE"/>
    <w:rsid w:val="006B3352"/>
    <w:rsid w:val="006B3BC2"/>
    <w:rsid w:val="006B40EE"/>
    <w:rsid w:val="006B42C0"/>
    <w:rsid w:val="006B437D"/>
    <w:rsid w:val="006B47B3"/>
    <w:rsid w:val="006B4A70"/>
    <w:rsid w:val="006B58E7"/>
    <w:rsid w:val="006B5BE2"/>
    <w:rsid w:val="006B688B"/>
    <w:rsid w:val="006B6A8D"/>
    <w:rsid w:val="006B6BC1"/>
    <w:rsid w:val="006B6D46"/>
    <w:rsid w:val="006B6DE6"/>
    <w:rsid w:val="006B6E8B"/>
    <w:rsid w:val="006B7056"/>
    <w:rsid w:val="006B7356"/>
    <w:rsid w:val="006B7754"/>
    <w:rsid w:val="006B7D9A"/>
    <w:rsid w:val="006B7FC6"/>
    <w:rsid w:val="006C0D26"/>
    <w:rsid w:val="006C0FAC"/>
    <w:rsid w:val="006C1063"/>
    <w:rsid w:val="006C11A1"/>
    <w:rsid w:val="006C16B0"/>
    <w:rsid w:val="006C170B"/>
    <w:rsid w:val="006C1E05"/>
    <w:rsid w:val="006C1E07"/>
    <w:rsid w:val="006C277F"/>
    <w:rsid w:val="006C2982"/>
    <w:rsid w:val="006C2B81"/>
    <w:rsid w:val="006C2C61"/>
    <w:rsid w:val="006C2E0C"/>
    <w:rsid w:val="006C34DA"/>
    <w:rsid w:val="006C35C7"/>
    <w:rsid w:val="006C3CD5"/>
    <w:rsid w:val="006C42BC"/>
    <w:rsid w:val="006C432C"/>
    <w:rsid w:val="006C4BE4"/>
    <w:rsid w:val="006C4FA4"/>
    <w:rsid w:val="006C53B0"/>
    <w:rsid w:val="006C53E7"/>
    <w:rsid w:val="006C54FE"/>
    <w:rsid w:val="006C59AA"/>
    <w:rsid w:val="006C5DCC"/>
    <w:rsid w:val="006C61C4"/>
    <w:rsid w:val="006C6D74"/>
    <w:rsid w:val="006C7181"/>
    <w:rsid w:val="006C7371"/>
    <w:rsid w:val="006C76C4"/>
    <w:rsid w:val="006C77F9"/>
    <w:rsid w:val="006C7832"/>
    <w:rsid w:val="006C7E4C"/>
    <w:rsid w:val="006C7F16"/>
    <w:rsid w:val="006D0492"/>
    <w:rsid w:val="006D088E"/>
    <w:rsid w:val="006D08DB"/>
    <w:rsid w:val="006D1085"/>
    <w:rsid w:val="006D1122"/>
    <w:rsid w:val="006D11AD"/>
    <w:rsid w:val="006D1815"/>
    <w:rsid w:val="006D1F62"/>
    <w:rsid w:val="006D2EB1"/>
    <w:rsid w:val="006D329A"/>
    <w:rsid w:val="006D32B9"/>
    <w:rsid w:val="006D3411"/>
    <w:rsid w:val="006D3956"/>
    <w:rsid w:val="006D3D8F"/>
    <w:rsid w:val="006D447F"/>
    <w:rsid w:val="006D4489"/>
    <w:rsid w:val="006D461E"/>
    <w:rsid w:val="006D4769"/>
    <w:rsid w:val="006D4A44"/>
    <w:rsid w:val="006D4E00"/>
    <w:rsid w:val="006D5405"/>
    <w:rsid w:val="006D5AD9"/>
    <w:rsid w:val="006D5C3B"/>
    <w:rsid w:val="006D5F15"/>
    <w:rsid w:val="006D621B"/>
    <w:rsid w:val="006D62E7"/>
    <w:rsid w:val="006D64A2"/>
    <w:rsid w:val="006D6635"/>
    <w:rsid w:val="006D6D4E"/>
    <w:rsid w:val="006D6DE5"/>
    <w:rsid w:val="006D6FED"/>
    <w:rsid w:val="006D7348"/>
    <w:rsid w:val="006D73E5"/>
    <w:rsid w:val="006D78A8"/>
    <w:rsid w:val="006D790B"/>
    <w:rsid w:val="006D7DEE"/>
    <w:rsid w:val="006E01D0"/>
    <w:rsid w:val="006E0302"/>
    <w:rsid w:val="006E0343"/>
    <w:rsid w:val="006E08C1"/>
    <w:rsid w:val="006E08F4"/>
    <w:rsid w:val="006E0930"/>
    <w:rsid w:val="006E098F"/>
    <w:rsid w:val="006E0E76"/>
    <w:rsid w:val="006E101C"/>
    <w:rsid w:val="006E11A2"/>
    <w:rsid w:val="006E11BE"/>
    <w:rsid w:val="006E189F"/>
    <w:rsid w:val="006E1B00"/>
    <w:rsid w:val="006E1D93"/>
    <w:rsid w:val="006E2450"/>
    <w:rsid w:val="006E2569"/>
    <w:rsid w:val="006E2658"/>
    <w:rsid w:val="006E26EB"/>
    <w:rsid w:val="006E2925"/>
    <w:rsid w:val="006E2B71"/>
    <w:rsid w:val="006E2BED"/>
    <w:rsid w:val="006E2C87"/>
    <w:rsid w:val="006E2D65"/>
    <w:rsid w:val="006E369E"/>
    <w:rsid w:val="006E42C0"/>
    <w:rsid w:val="006E4765"/>
    <w:rsid w:val="006E49C8"/>
    <w:rsid w:val="006E4BBA"/>
    <w:rsid w:val="006E50D4"/>
    <w:rsid w:val="006E576A"/>
    <w:rsid w:val="006E59B3"/>
    <w:rsid w:val="006E5A28"/>
    <w:rsid w:val="006E5AF0"/>
    <w:rsid w:val="006E5EE8"/>
    <w:rsid w:val="006E6003"/>
    <w:rsid w:val="006E6099"/>
    <w:rsid w:val="006E614D"/>
    <w:rsid w:val="006E6408"/>
    <w:rsid w:val="006E6427"/>
    <w:rsid w:val="006E690A"/>
    <w:rsid w:val="006E6C3B"/>
    <w:rsid w:val="006E7084"/>
    <w:rsid w:val="006E73FB"/>
    <w:rsid w:val="006E7415"/>
    <w:rsid w:val="006E75FF"/>
    <w:rsid w:val="006E7751"/>
    <w:rsid w:val="006E797C"/>
    <w:rsid w:val="006E7A45"/>
    <w:rsid w:val="006E7C52"/>
    <w:rsid w:val="006F004C"/>
    <w:rsid w:val="006F034F"/>
    <w:rsid w:val="006F109A"/>
    <w:rsid w:val="006F12A9"/>
    <w:rsid w:val="006F2410"/>
    <w:rsid w:val="006F2860"/>
    <w:rsid w:val="006F2996"/>
    <w:rsid w:val="006F2A4B"/>
    <w:rsid w:val="006F2BA4"/>
    <w:rsid w:val="006F2D5A"/>
    <w:rsid w:val="006F3292"/>
    <w:rsid w:val="006F3960"/>
    <w:rsid w:val="006F3A18"/>
    <w:rsid w:val="006F3BCA"/>
    <w:rsid w:val="006F4894"/>
    <w:rsid w:val="006F48CF"/>
    <w:rsid w:val="006F4A74"/>
    <w:rsid w:val="006F4CEE"/>
    <w:rsid w:val="006F4F88"/>
    <w:rsid w:val="006F5025"/>
    <w:rsid w:val="006F549F"/>
    <w:rsid w:val="006F5968"/>
    <w:rsid w:val="006F59FB"/>
    <w:rsid w:val="006F5E8B"/>
    <w:rsid w:val="006F63EE"/>
    <w:rsid w:val="006F648F"/>
    <w:rsid w:val="006F6508"/>
    <w:rsid w:val="006F6595"/>
    <w:rsid w:val="006F67D8"/>
    <w:rsid w:val="006F6925"/>
    <w:rsid w:val="006F70DF"/>
    <w:rsid w:val="0070002E"/>
    <w:rsid w:val="00700136"/>
    <w:rsid w:val="007003C6"/>
    <w:rsid w:val="007006A2"/>
    <w:rsid w:val="0070194C"/>
    <w:rsid w:val="00701B32"/>
    <w:rsid w:val="00701BFC"/>
    <w:rsid w:val="007025B9"/>
    <w:rsid w:val="00702D0C"/>
    <w:rsid w:val="00702E05"/>
    <w:rsid w:val="00703644"/>
    <w:rsid w:val="00703918"/>
    <w:rsid w:val="00703C7A"/>
    <w:rsid w:val="0070436C"/>
    <w:rsid w:val="0070442C"/>
    <w:rsid w:val="00704881"/>
    <w:rsid w:val="007048F6"/>
    <w:rsid w:val="00704E58"/>
    <w:rsid w:val="00704F34"/>
    <w:rsid w:val="007050C6"/>
    <w:rsid w:val="007052D5"/>
    <w:rsid w:val="0070533C"/>
    <w:rsid w:val="00705D40"/>
    <w:rsid w:val="0070617A"/>
    <w:rsid w:val="00706246"/>
    <w:rsid w:val="00706261"/>
    <w:rsid w:val="007063E0"/>
    <w:rsid w:val="0070673C"/>
    <w:rsid w:val="00706C9E"/>
    <w:rsid w:val="00706D1B"/>
    <w:rsid w:val="00707169"/>
    <w:rsid w:val="00707249"/>
    <w:rsid w:val="00707594"/>
    <w:rsid w:val="007079E2"/>
    <w:rsid w:val="00707DCD"/>
    <w:rsid w:val="00707FF8"/>
    <w:rsid w:val="00710929"/>
    <w:rsid w:val="00710C18"/>
    <w:rsid w:val="00710D4D"/>
    <w:rsid w:val="00710EF4"/>
    <w:rsid w:val="007110F4"/>
    <w:rsid w:val="0071160C"/>
    <w:rsid w:val="007118AA"/>
    <w:rsid w:val="00712532"/>
    <w:rsid w:val="00712716"/>
    <w:rsid w:val="00712CB8"/>
    <w:rsid w:val="00712D61"/>
    <w:rsid w:val="00713090"/>
    <w:rsid w:val="00714442"/>
    <w:rsid w:val="00714773"/>
    <w:rsid w:val="00714838"/>
    <w:rsid w:val="00714B05"/>
    <w:rsid w:val="00714FEE"/>
    <w:rsid w:val="007158FA"/>
    <w:rsid w:val="0071593C"/>
    <w:rsid w:val="00715975"/>
    <w:rsid w:val="00715A61"/>
    <w:rsid w:val="00715B8B"/>
    <w:rsid w:val="00715C7B"/>
    <w:rsid w:val="00715C8D"/>
    <w:rsid w:val="00715D23"/>
    <w:rsid w:val="00715F55"/>
    <w:rsid w:val="00715FF9"/>
    <w:rsid w:val="0071626E"/>
    <w:rsid w:val="007166CC"/>
    <w:rsid w:val="0071688F"/>
    <w:rsid w:val="00716CC2"/>
    <w:rsid w:val="00716E08"/>
    <w:rsid w:val="007176AF"/>
    <w:rsid w:val="00717C10"/>
    <w:rsid w:val="00717DC8"/>
    <w:rsid w:val="00720A96"/>
    <w:rsid w:val="00720FA1"/>
    <w:rsid w:val="0072104D"/>
    <w:rsid w:val="007219D0"/>
    <w:rsid w:val="00721BAA"/>
    <w:rsid w:val="00721D29"/>
    <w:rsid w:val="00722A08"/>
    <w:rsid w:val="00722B27"/>
    <w:rsid w:val="00722BBC"/>
    <w:rsid w:val="00722F90"/>
    <w:rsid w:val="00723046"/>
    <w:rsid w:val="007233C7"/>
    <w:rsid w:val="00723757"/>
    <w:rsid w:val="00723B50"/>
    <w:rsid w:val="00723C97"/>
    <w:rsid w:val="0072401A"/>
    <w:rsid w:val="00724054"/>
    <w:rsid w:val="007247D2"/>
    <w:rsid w:val="0072487C"/>
    <w:rsid w:val="00724923"/>
    <w:rsid w:val="00724C20"/>
    <w:rsid w:val="00724FBF"/>
    <w:rsid w:val="00725295"/>
    <w:rsid w:val="007255CE"/>
    <w:rsid w:val="007255E0"/>
    <w:rsid w:val="00725DFE"/>
    <w:rsid w:val="00725F31"/>
    <w:rsid w:val="00726185"/>
    <w:rsid w:val="007266B4"/>
    <w:rsid w:val="00726728"/>
    <w:rsid w:val="00726E87"/>
    <w:rsid w:val="00727033"/>
    <w:rsid w:val="00727118"/>
    <w:rsid w:val="0072724C"/>
    <w:rsid w:val="00727932"/>
    <w:rsid w:val="00727A3D"/>
    <w:rsid w:val="00727ABD"/>
    <w:rsid w:val="00727ADA"/>
    <w:rsid w:val="00727BBE"/>
    <w:rsid w:val="007304DC"/>
    <w:rsid w:val="007308FB"/>
    <w:rsid w:val="00730C48"/>
    <w:rsid w:val="00730EE7"/>
    <w:rsid w:val="00731578"/>
    <w:rsid w:val="0073161A"/>
    <w:rsid w:val="00731A30"/>
    <w:rsid w:val="00731C76"/>
    <w:rsid w:val="00731D33"/>
    <w:rsid w:val="00732647"/>
    <w:rsid w:val="007327E4"/>
    <w:rsid w:val="00732D2F"/>
    <w:rsid w:val="007332EC"/>
    <w:rsid w:val="0073335B"/>
    <w:rsid w:val="00733DE0"/>
    <w:rsid w:val="0073445C"/>
    <w:rsid w:val="00734E96"/>
    <w:rsid w:val="00734EDA"/>
    <w:rsid w:val="00734F56"/>
    <w:rsid w:val="007353F4"/>
    <w:rsid w:val="0073551B"/>
    <w:rsid w:val="0073566D"/>
    <w:rsid w:val="0073568E"/>
    <w:rsid w:val="00735910"/>
    <w:rsid w:val="00735A51"/>
    <w:rsid w:val="007360B3"/>
    <w:rsid w:val="00736131"/>
    <w:rsid w:val="00736781"/>
    <w:rsid w:val="00736D89"/>
    <w:rsid w:val="007370CB"/>
    <w:rsid w:val="00737563"/>
    <w:rsid w:val="0073797C"/>
    <w:rsid w:val="00737D9B"/>
    <w:rsid w:val="00741220"/>
    <w:rsid w:val="007414AA"/>
    <w:rsid w:val="00741C84"/>
    <w:rsid w:val="00742889"/>
    <w:rsid w:val="00742ABF"/>
    <w:rsid w:val="00742CF2"/>
    <w:rsid w:val="00743191"/>
    <w:rsid w:val="00743854"/>
    <w:rsid w:val="00743A53"/>
    <w:rsid w:val="00743EC1"/>
    <w:rsid w:val="00744744"/>
    <w:rsid w:val="0074486D"/>
    <w:rsid w:val="00744935"/>
    <w:rsid w:val="00744BDF"/>
    <w:rsid w:val="00744FC4"/>
    <w:rsid w:val="007450B8"/>
    <w:rsid w:val="007456C0"/>
    <w:rsid w:val="007456F6"/>
    <w:rsid w:val="00745923"/>
    <w:rsid w:val="00745E99"/>
    <w:rsid w:val="00745FC6"/>
    <w:rsid w:val="007464CF"/>
    <w:rsid w:val="007467F5"/>
    <w:rsid w:val="00746CDD"/>
    <w:rsid w:val="00746F32"/>
    <w:rsid w:val="0074757E"/>
    <w:rsid w:val="00747657"/>
    <w:rsid w:val="007477A3"/>
    <w:rsid w:val="00747836"/>
    <w:rsid w:val="00747A8E"/>
    <w:rsid w:val="00747B98"/>
    <w:rsid w:val="00747E2E"/>
    <w:rsid w:val="0075038C"/>
    <w:rsid w:val="007503A6"/>
    <w:rsid w:val="0075043B"/>
    <w:rsid w:val="00750475"/>
    <w:rsid w:val="0075162B"/>
    <w:rsid w:val="00751B4F"/>
    <w:rsid w:val="00752142"/>
    <w:rsid w:val="00752BA4"/>
    <w:rsid w:val="00752E59"/>
    <w:rsid w:val="00752E7D"/>
    <w:rsid w:val="00753241"/>
    <w:rsid w:val="00753280"/>
    <w:rsid w:val="00753482"/>
    <w:rsid w:val="007536F7"/>
    <w:rsid w:val="00753B4E"/>
    <w:rsid w:val="00753CB1"/>
    <w:rsid w:val="00753D6F"/>
    <w:rsid w:val="00753DC7"/>
    <w:rsid w:val="0075418D"/>
    <w:rsid w:val="007547F1"/>
    <w:rsid w:val="00754E42"/>
    <w:rsid w:val="007554C9"/>
    <w:rsid w:val="00755582"/>
    <w:rsid w:val="00755969"/>
    <w:rsid w:val="00755CEA"/>
    <w:rsid w:val="00756406"/>
    <w:rsid w:val="00756E6E"/>
    <w:rsid w:val="0075710E"/>
    <w:rsid w:val="007572A2"/>
    <w:rsid w:val="007576AE"/>
    <w:rsid w:val="00757783"/>
    <w:rsid w:val="00757836"/>
    <w:rsid w:val="007600CA"/>
    <w:rsid w:val="00760180"/>
    <w:rsid w:val="00760291"/>
    <w:rsid w:val="00760850"/>
    <w:rsid w:val="00760BBB"/>
    <w:rsid w:val="00760CDB"/>
    <w:rsid w:val="00760D8E"/>
    <w:rsid w:val="00760ECF"/>
    <w:rsid w:val="00761301"/>
    <w:rsid w:val="00761357"/>
    <w:rsid w:val="00761399"/>
    <w:rsid w:val="0076182C"/>
    <w:rsid w:val="00761A66"/>
    <w:rsid w:val="00761D1E"/>
    <w:rsid w:val="00762188"/>
    <w:rsid w:val="007623D3"/>
    <w:rsid w:val="007627B5"/>
    <w:rsid w:val="007630B0"/>
    <w:rsid w:val="00763244"/>
    <w:rsid w:val="00763520"/>
    <w:rsid w:val="007636D3"/>
    <w:rsid w:val="0076373A"/>
    <w:rsid w:val="00763C99"/>
    <w:rsid w:val="00763CC5"/>
    <w:rsid w:val="00763F5E"/>
    <w:rsid w:val="007641A4"/>
    <w:rsid w:val="0076423B"/>
    <w:rsid w:val="0076467F"/>
    <w:rsid w:val="007646B0"/>
    <w:rsid w:val="00764D3F"/>
    <w:rsid w:val="0076506A"/>
    <w:rsid w:val="007655F6"/>
    <w:rsid w:val="007658F1"/>
    <w:rsid w:val="00765B47"/>
    <w:rsid w:val="00766758"/>
    <w:rsid w:val="00766774"/>
    <w:rsid w:val="00766785"/>
    <w:rsid w:val="00766EBD"/>
    <w:rsid w:val="00767111"/>
    <w:rsid w:val="00767299"/>
    <w:rsid w:val="0076746A"/>
    <w:rsid w:val="007676BC"/>
    <w:rsid w:val="00767800"/>
    <w:rsid w:val="00767B72"/>
    <w:rsid w:val="00767BD6"/>
    <w:rsid w:val="00767ED2"/>
    <w:rsid w:val="007700F1"/>
    <w:rsid w:val="007704F7"/>
    <w:rsid w:val="00771336"/>
    <w:rsid w:val="00771552"/>
    <w:rsid w:val="00771783"/>
    <w:rsid w:val="0077185B"/>
    <w:rsid w:val="00771A8A"/>
    <w:rsid w:val="00771BD0"/>
    <w:rsid w:val="00771C38"/>
    <w:rsid w:val="007720AD"/>
    <w:rsid w:val="0077215A"/>
    <w:rsid w:val="00772288"/>
    <w:rsid w:val="00772F43"/>
    <w:rsid w:val="0077300F"/>
    <w:rsid w:val="007733CB"/>
    <w:rsid w:val="00773A99"/>
    <w:rsid w:val="00773B63"/>
    <w:rsid w:val="00773D58"/>
    <w:rsid w:val="00774337"/>
    <w:rsid w:val="00774E1E"/>
    <w:rsid w:val="00775247"/>
    <w:rsid w:val="00775B01"/>
    <w:rsid w:val="00775B76"/>
    <w:rsid w:val="00775E8F"/>
    <w:rsid w:val="00775EAC"/>
    <w:rsid w:val="00776A53"/>
    <w:rsid w:val="00776C4B"/>
    <w:rsid w:val="00776FFF"/>
    <w:rsid w:val="00777346"/>
    <w:rsid w:val="0077768C"/>
    <w:rsid w:val="00777A60"/>
    <w:rsid w:val="00777C27"/>
    <w:rsid w:val="00777D48"/>
    <w:rsid w:val="007803F7"/>
    <w:rsid w:val="0078056B"/>
    <w:rsid w:val="00780A02"/>
    <w:rsid w:val="00780BF2"/>
    <w:rsid w:val="00780E5B"/>
    <w:rsid w:val="0078148A"/>
    <w:rsid w:val="007815D3"/>
    <w:rsid w:val="00781616"/>
    <w:rsid w:val="00781917"/>
    <w:rsid w:val="00781A75"/>
    <w:rsid w:val="007826BE"/>
    <w:rsid w:val="0078286D"/>
    <w:rsid w:val="0078288A"/>
    <w:rsid w:val="00782EC8"/>
    <w:rsid w:val="00782FF7"/>
    <w:rsid w:val="007839EE"/>
    <w:rsid w:val="00783A20"/>
    <w:rsid w:val="00783BDA"/>
    <w:rsid w:val="007847FB"/>
    <w:rsid w:val="00784C84"/>
    <w:rsid w:val="007859A6"/>
    <w:rsid w:val="00785C0C"/>
    <w:rsid w:val="00785C7F"/>
    <w:rsid w:val="00785DA1"/>
    <w:rsid w:val="00785F21"/>
    <w:rsid w:val="00786981"/>
    <w:rsid w:val="00786DB6"/>
    <w:rsid w:val="00787396"/>
    <w:rsid w:val="00787551"/>
    <w:rsid w:val="00787948"/>
    <w:rsid w:val="00787B4E"/>
    <w:rsid w:val="00787B95"/>
    <w:rsid w:val="00790286"/>
    <w:rsid w:val="007909EB"/>
    <w:rsid w:val="00790EB6"/>
    <w:rsid w:val="00790EB9"/>
    <w:rsid w:val="00790F4D"/>
    <w:rsid w:val="00791098"/>
    <w:rsid w:val="00791E95"/>
    <w:rsid w:val="007920DA"/>
    <w:rsid w:val="00792B61"/>
    <w:rsid w:val="00792C58"/>
    <w:rsid w:val="00792C9B"/>
    <w:rsid w:val="00792F6E"/>
    <w:rsid w:val="00793026"/>
    <w:rsid w:val="00793737"/>
    <w:rsid w:val="00793933"/>
    <w:rsid w:val="00793D0A"/>
    <w:rsid w:val="00793E04"/>
    <w:rsid w:val="00793FF4"/>
    <w:rsid w:val="00794C1E"/>
    <w:rsid w:val="0079565B"/>
    <w:rsid w:val="00795907"/>
    <w:rsid w:val="00796422"/>
    <w:rsid w:val="00796CFC"/>
    <w:rsid w:val="00796E16"/>
    <w:rsid w:val="00796EAF"/>
    <w:rsid w:val="007973F2"/>
    <w:rsid w:val="007977B0"/>
    <w:rsid w:val="00797E31"/>
    <w:rsid w:val="007A02BD"/>
    <w:rsid w:val="007A02C4"/>
    <w:rsid w:val="007A0414"/>
    <w:rsid w:val="007A074C"/>
    <w:rsid w:val="007A0822"/>
    <w:rsid w:val="007A0CA8"/>
    <w:rsid w:val="007A1211"/>
    <w:rsid w:val="007A1290"/>
    <w:rsid w:val="007A13D9"/>
    <w:rsid w:val="007A13F9"/>
    <w:rsid w:val="007A1BCD"/>
    <w:rsid w:val="007A1FC4"/>
    <w:rsid w:val="007A225F"/>
    <w:rsid w:val="007A2352"/>
    <w:rsid w:val="007A2429"/>
    <w:rsid w:val="007A2627"/>
    <w:rsid w:val="007A2C6E"/>
    <w:rsid w:val="007A3797"/>
    <w:rsid w:val="007A37C9"/>
    <w:rsid w:val="007A3ACA"/>
    <w:rsid w:val="007A3C2A"/>
    <w:rsid w:val="007A41CC"/>
    <w:rsid w:val="007A45CC"/>
    <w:rsid w:val="007A5467"/>
    <w:rsid w:val="007A5936"/>
    <w:rsid w:val="007A5ED8"/>
    <w:rsid w:val="007A66BB"/>
    <w:rsid w:val="007A6A1B"/>
    <w:rsid w:val="007A74FB"/>
    <w:rsid w:val="007A7A8E"/>
    <w:rsid w:val="007A7AC6"/>
    <w:rsid w:val="007A7C8E"/>
    <w:rsid w:val="007A7C93"/>
    <w:rsid w:val="007B002B"/>
    <w:rsid w:val="007B0245"/>
    <w:rsid w:val="007B06E0"/>
    <w:rsid w:val="007B08A0"/>
    <w:rsid w:val="007B0D1C"/>
    <w:rsid w:val="007B0E60"/>
    <w:rsid w:val="007B1243"/>
    <w:rsid w:val="007B135B"/>
    <w:rsid w:val="007B1B71"/>
    <w:rsid w:val="007B1C1B"/>
    <w:rsid w:val="007B1C2D"/>
    <w:rsid w:val="007B218A"/>
    <w:rsid w:val="007B26E0"/>
    <w:rsid w:val="007B31FB"/>
    <w:rsid w:val="007B320B"/>
    <w:rsid w:val="007B33E1"/>
    <w:rsid w:val="007B35E1"/>
    <w:rsid w:val="007B36F7"/>
    <w:rsid w:val="007B3710"/>
    <w:rsid w:val="007B3F5F"/>
    <w:rsid w:val="007B3F80"/>
    <w:rsid w:val="007B40AF"/>
    <w:rsid w:val="007B413B"/>
    <w:rsid w:val="007B4641"/>
    <w:rsid w:val="007B48E0"/>
    <w:rsid w:val="007B4CA1"/>
    <w:rsid w:val="007B4E27"/>
    <w:rsid w:val="007B4FE8"/>
    <w:rsid w:val="007B52CE"/>
    <w:rsid w:val="007B5A80"/>
    <w:rsid w:val="007B5A8D"/>
    <w:rsid w:val="007B5C48"/>
    <w:rsid w:val="007B5F82"/>
    <w:rsid w:val="007B60AD"/>
    <w:rsid w:val="007B65E5"/>
    <w:rsid w:val="007B6657"/>
    <w:rsid w:val="007B6B3F"/>
    <w:rsid w:val="007B6D25"/>
    <w:rsid w:val="007B6DB4"/>
    <w:rsid w:val="007B6E09"/>
    <w:rsid w:val="007B7379"/>
    <w:rsid w:val="007B7544"/>
    <w:rsid w:val="007B76DA"/>
    <w:rsid w:val="007C00E4"/>
    <w:rsid w:val="007C02C5"/>
    <w:rsid w:val="007C054E"/>
    <w:rsid w:val="007C08E8"/>
    <w:rsid w:val="007C0C1B"/>
    <w:rsid w:val="007C10D3"/>
    <w:rsid w:val="007C1591"/>
    <w:rsid w:val="007C1935"/>
    <w:rsid w:val="007C1D4D"/>
    <w:rsid w:val="007C1F57"/>
    <w:rsid w:val="007C2EBC"/>
    <w:rsid w:val="007C303E"/>
    <w:rsid w:val="007C3A48"/>
    <w:rsid w:val="007C3DE2"/>
    <w:rsid w:val="007C3FCF"/>
    <w:rsid w:val="007C4809"/>
    <w:rsid w:val="007C4922"/>
    <w:rsid w:val="007C4F7D"/>
    <w:rsid w:val="007C503D"/>
    <w:rsid w:val="007C595E"/>
    <w:rsid w:val="007C5D1C"/>
    <w:rsid w:val="007C5EAD"/>
    <w:rsid w:val="007C649D"/>
    <w:rsid w:val="007C66B4"/>
    <w:rsid w:val="007C6BDF"/>
    <w:rsid w:val="007C6DAD"/>
    <w:rsid w:val="007C7B88"/>
    <w:rsid w:val="007C7C34"/>
    <w:rsid w:val="007C7FF3"/>
    <w:rsid w:val="007D01DC"/>
    <w:rsid w:val="007D0389"/>
    <w:rsid w:val="007D03A0"/>
    <w:rsid w:val="007D08CD"/>
    <w:rsid w:val="007D09CE"/>
    <w:rsid w:val="007D0B3E"/>
    <w:rsid w:val="007D1118"/>
    <w:rsid w:val="007D123A"/>
    <w:rsid w:val="007D13D7"/>
    <w:rsid w:val="007D1545"/>
    <w:rsid w:val="007D157B"/>
    <w:rsid w:val="007D1CF3"/>
    <w:rsid w:val="007D1E5A"/>
    <w:rsid w:val="007D22D0"/>
    <w:rsid w:val="007D2562"/>
    <w:rsid w:val="007D2717"/>
    <w:rsid w:val="007D2916"/>
    <w:rsid w:val="007D2A5A"/>
    <w:rsid w:val="007D2DFB"/>
    <w:rsid w:val="007D3349"/>
    <w:rsid w:val="007D33A8"/>
    <w:rsid w:val="007D3445"/>
    <w:rsid w:val="007D3599"/>
    <w:rsid w:val="007D376B"/>
    <w:rsid w:val="007D3777"/>
    <w:rsid w:val="007D37C5"/>
    <w:rsid w:val="007D39ED"/>
    <w:rsid w:val="007D3EEE"/>
    <w:rsid w:val="007D3F0B"/>
    <w:rsid w:val="007D414E"/>
    <w:rsid w:val="007D419D"/>
    <w:rsid w:val="007D41D2"/>
    <w:rsid w:val="007D4B3E"/>
    <w:rsid w:val="007D5405"/>
    <w:rsid w:val="007D5657"/>
    <w:rsid w:val="007D5C92"/>
    <w:rsid w:val="007D5EEC"/>
    <w:rsid w:val="007D6326"/>
    <w:rsid w:val="007D661D"/>
    <w:rsid w:val="007D66EE"/>
    <w:rsid w:val="007D696B"/>
    <w:rsid w:val="007D6C2C"/>
    <w:rsid w:val="007D7378"/>
    <w:rsid w:val="007E0C68"/>
    <w:rsid w:val="007E0CF1"/>
    <w:rsid w:val="007E0D29"/>
    <w:rsid w:val="007E0D5B"/>
    <w:rsid w:val="007E0D71"/>
    <w:rsid w:val="007E0DEE"/>
    <w:rsid w:val="007E12A1"/>
    <w:rsid w:val="007E1821"/>
    <w:rsid w:val="007E23DC"/>
    <w:rsid w:val="007E2A01"/>
    <w:rsid w:val="007E2CB8"/>
    <w:rsid w:val="007E4119"/>
    <w:rsid w:val="007E4876"/>
    <w:rsid w:val="007E4987"/>
    <w:rsid w:val="007E4B37"/>
    <w:rsid w:val="007E4BAA"/>
    <w:rsid w:val="007E501F"/>
    <w:rsid w:val="007E5038"/>
    <w:rsid w:val="007E524C"/>
    <w:rsid w:val="007E5629"/>
    <w:rsid w:val="007E583C"/>
    <w:rsid w:val="007E5D8D"/>
    <w:rsid w:val="007E5FD5"/>
    <w:rsid w:val="007E6002"/>
    <w:rsid w:val="007E66AE"/>
    <w:rsid w:val="007E67EA"/>
    <w:rsid w:val="007E685F"/>
    <w:rsid w:val="007E6AC3"/>
    <w:rsid w:val="007E6B8A"/>
    <w:rsid w:val="007E7406"/>
    <w:rsid w:val="007E797F"/>
    <w:rsid w:val="007F05A5"/>
    <w:rsid w:val="007F065A"/>
    <w:rsid w:val="007F07A8"/>
    <w:rsid w:val="007F09AA"/>
    <w:rsid w:val="007F09DA"/>
    <w:rsid w:val="007F0B33"/>
    <w:rsid w:val="007F0E08"/>
    <w:rsid w:val="007F12C0"/>
    <w:rsid w:val="007F1D2A"/>
    <w:rsid w:val="007F20E5"/>
    <w:rsid w:val="007F23D8"/>
    <w:rsid w:val="007F2575"/>
    <w:rsid w:val="007F2697"/>
    <w:rsid w:val="007F2722"/>
    <w:rsid w:val="007F2951"/>
    <w:rsid w:val="007F3099"/>
    <w:rsid w:val="007F3412"/>
    <w:rsid w:val="007F3523"/>
    <w:rsid w:val="007F38C7"/>
    <w:rsid w:val="007F3AA8"/>
    <w:rsid w:val="007F41B2"/>
    <w:rsid w:val="007F4385"/>
    <w:rsid w:val="007F480E"/>
    <w:rsid w:val="007F48DD"/>
    <w:rsid w:val="007F4C64"/>
    <w:rsid w:val="007F4EE0"/>
    <w:rsid w:val="007F518C"/>
    <w:rsid w:val="007F522C"/>
    <w:rsid w:val="007F528D"/>
    <w:rsid w:val="007F5702"/>
    <w:rsid w:val="007F5A78"/>
    <w:rsid w:val="007F6406"/>
    <w:rsid w:val="007F6995"/>
    <w:rsid w:val="007F6B4C"/>
    <w:rsid w:val="007F7270"/>
    <w:rsid w:val="007F7677"/>
    <w:rsid w:val="007F7795"/>
    <w:rsid w:val="00800314"/>
    <w:rsid w:val="0080033B"/>
    <w:rsid w:val="008009E0"/>
    <w:rsid w:val="00801313"/>
    <w:rsid w:val="008016AE"/>
    <w:rsid w:val="00801DAA"/>
    <w:rsid w:val="0080203C"/>
    <w:rsid w:val="00802A6D"/>
    <w:rsid w:val="00802C23"/>
    <w:rsid w:val="00802D1D"/>
    <w:rsid w:val="0080309C"/>
    <w:rsid w:val="00803BFD"/>
    <w:rsid w:val="00803E86"/>
    <w:rsid w:val="00804163"/>
    <w:rsid w:val="008043BD"/>
    <w:rsid w:val="008046C8"/>
    <w:rsid w:val="008047F6"/>
    <w:rsid w:val="00804B53"/>
    <w:rsid w:val="00804B71"/>
    <w:rsid w:val="00804E27"/>
    <w:rsid w:val="0080585E"/>
    <w:rsid w:val="008058E8"/>
    <w:rsid w:val="00805E00"/>
    <w:rsid w:val="00805EE9"/>
    <w:rsid w:val="008064A3"/>
    <w:rsid w:val="0080651B"/>
    <w:rsid w:val="00806A01"/>
    <w:rsid w:val="00806AE3"/>
    <w:rsid w:val="00806CEA"/>
    <w:rsid w:val="00806FBC"/>
    <w:rsid w:val="008071F5"/>
    <w:rsid w:val="00807A78"/>
    <w:rsid w:val="00807D7E"/>
    <w:rsid w:val="00807EEC"/>
    <w:rsid w:val="00810200"/>
    <w:rsid w:val="008104BD"/>
    <w:rsid w:val="00810865"/>
    <w:rsid w:val="00810EC3"/>
    <w:rsid w:val="00810FE9"/>
    <w:rsid w:val="008116FD"/>
    <w:rsid w:val="008117B8"/>
    <w:rsid w:val="00811D61"/>
    <w:rsid w:val="00811EBE"/>
    <w:rsid w:val="00812615"/>
    <w:rsid w:val="00812626"/>
    <w:rsid w:val="00812790"/>
    <w:rsid w:val="0081299C"/>
    <w:rsid w:val="00812B61"/>
    <w:rsid w:val="00812E6A"/>
    <w:rsid w:val="00813D39"/>
    <w:rsid w:val="008141E3"/>
    <w:rsid w:val="0081457C"/>
    <w:rsid w:val="008145BC"/>
    <w:rsid w:val="008147A6"/>
    <w:rsid w:val="00814E47"/>
    <w:rsid w:val="00814F62"/>
    <w:rsid w:val="008151DD"/>
    <w:rsid w:val="00815254"/>
    <w:rsid w:val="00815308"/>
    <w:rsid w:val="008156D0"/>
    <w:rsid w:val="008156F0"/>
    <w:rsid w:val="00815B9E"/>
    <w:rsid w:val="00815CF7"/>
    <w:rsid w:val="00815D00"/>
    <w:rsid w:val="0081678B"/>
    <w:rsid w:val="00816CAF"/>
    <w:rsid w:val="008171EC"/>
    <w:rsid w:val="008173CC"/>
    <w:rsid w:val="008173EA"/>
    <w:rsid w:val="00817665"/>
    <w:rsid w:val="0081784B"/>
    <w:rsid w:val="00817D4C"/>
    <w:rsid w:val="00820112"/>
    <w:rsid w:val="008201DD"/>
    <w:rsid w:val="008216BE"/>
    <w:rsid w:val="00821AEB"/>
    <w:rsid w:val="008221F5"/>
    <w:rsid w:val="00822721"/>
    <w:rsid w:val="00822AC0"/>
    <w:rsid w:val="00822F75"/>
    <w:rsid w:val="00822F85"/>
    <w:rsid w:val="008230B1"/>
    <w:rsid w:val="008230CD"/>
    <w:rsid w:val="00823FEC"/>
    <w:rsid w:val="008244E6"/>
    <w:rsid w:val="008244F2"/>
    <w:rsid w:val="00824A50"/>
    <w:rsid w:val="00824BF8"/>
    <w:rsid w:val="00824C52"/>
    <w:rsid w:val="00824ED6"/>
    <w:rsid w:val="00825732"/>
    <w:rsid w:val="00825C02"/>
    <w:rsid w:val="00825CA6"/>
    <w:rsid w:val="00825CC6"/>
    <w:rsid w:val="00825D34"/>
    <w:rsid w:val="00825DCB"/>
    <w:rsid w:val="00825F04"/>
    <w:rsid w:val="00825F06"/>
    <w:rsid w:val="00825F3C"/>
    <w:rsid w:val="00825F5C"/>
    <w:rsid w:val="00825FF6"/>
    <w:rsid w:val="00826CD4"/>
    <w:rsid w:val="00826D5B"/>
    <w:rsid w:val="00827019"/>
    <w:rsid w:val="008274E7"/>
    <w:rsid w:val="0082798E"/>
    <w:rsid w:val="00827C55"/>
    <w:rsid w:val="0083002E"/>
    <w:rsid w:val="00830269"/>
    <w:rsid w:val="008305E4"/>
    <w:rsid w:val="00830637"/>
    <w:rsid w:val="0083063D"/>
    <w:rsid w:val="00830834"/>
    <w:rsid w:val="00830977"/>
    <w:rsid w:val="0083098A"/>
    <w:rsid w:val="00830AD6"/>
    <w:rsid w:val="00830B47"/>
    <w:rsid w:val="00831295"/>
    <w:rsid w:val="0083172A"/>
    <w:rsid w:val="00831A3F"/>
    <w:rsid w:val="00831B48"/>
    <w:rsid w:val="00832817"/>
    <w:rsid w:val="00832B72"/>
    <w:rsid w:val="00833283"/>
    <w:rsid w:val="008334C4"/>
    <w:rsid w:val="008336AD"/>
    <w:rsid w:val="00833947"/>
    <w:rsid w:val="008345F6"/>
    <w:rsid w:val="0083469E"/>
    <w:rsid w:val="0083489C"/>
    <w:rsid w:val="00834B1F"/>
    <w:rsid w:val="00835015"/>
    <w:rsid w:val="008352F4"/>
    <w:rsid w:val="00835451"/>
    <w:rsid w:val="008354AE"/>
    <w:rsid w:val="00835BEF"/>
    <w:rsid w:val="00835C43"/>
    <w:rsid w:val="00835D33"/>
    <w:rsid w:val="00835E40"/>
    <w:rsid w:val="00835EF0"/>
    <w:rsid w:val="00835F5B"/>
    <w:rsid w:val="00835FEC"/>
    <w:rsid w:val="00836095"/>
    <w:rsid w:val="0083624D"/>
    <w:rsid w:val="00836C2B"/>
    <w:rsid w:val="00836D2D"/>
    <w:rsid w:val="00836E5E"/>
    <w:rsid w:val="00836F96"/>
    <w:rsid w:val="008371A0"/>
    <w:rsid w:val="008372DB"/>
    <w:rsid w:val="0083756B"/>
    <w:rsid w:val="00837BE3"/>
    <w:rsid w:val="00837BE5"/>
    <w:rsid w:val="00837BEA"/>
    <w:rsid w:val="00840107"/>
    <w:rsid w:val="008404B6"/>
    <w:rsid w:val="0084083D"/>
    <w:rsid w:val="00840AB4"/>
    <w:rsid w:val="00840B92"/>
    <w:rsid w:val="00841689"/>
    <w:rsid w:val="008417F2"/>
    <w:rsid w:val="00841B72"/>
    <w:rsid w:val="00841C3B"/>
    <w:rsid w:val="00842479"/>
    <w:rsid w:val="00842D7C"/>
    <w:rsid w:val="008431D3"/>
    <w:rsid w:val="00843668"/>
    <w:rsid w:val="00843973"/>
    <w:rsid w:val="00843AEE"/>
    <w:rsid w:val="00843F1B"/>
    <w:rsid w:val="0084408C"/>
    <w:rsid w:val="0084419A"/>
    <w:rsid w:val="00844542"/>
    <w:rsid w:val="00844634"/>
    <w:rsid w:val="00844DC2"/>
    <w:rsid w:val="00844F30"/>
    <w:rsid w:val="00845091"/>
    <w:rsid w:val="00845470"/>
    <w:rsid w:val="00845900"/>
    <w:rsid w:val="00845A4C"/>
    <w:rsid w:val="00845E5D"/>
    <w:rsid w:val="00845F9C"/>
    <w:rsid w:val="0084602D"/>
    <w:rsid w:val="008461D4"/>
    <w:rsid w:val="008465FD"/>
    <w:rsid w:val="00846F36"/>
    <w:rsid w:val="008476E2"/>
    <w:rsid w:val="00847A16"/>
    <w:rsid w:val="00847B6A"/>
    <w:rsid w:val="0085003E"/>
    <w:rsid w:val="008500B4"/>
    <w:rsid w:val="00850347"/>
    <w:rsid w:val="0085071C"/>
    <w:rsid w:val="008508DF"/>
    <w:rsid w:val="0085101E"/>
    <w:rsid w:val="00851113"/>
    <w:rsid w:val="008511DB"/>
    <w:rsid w:val="00851462"/>
    <w:rsid w:val="0085146C"/>
    <w:rsid w:val="00851718"/>
    <w:rsid w:val="00851DE0"/>
    <w:rsid w:val="008520BD"/>
    <w:rsid w:val="008532C9"/>
    <w:rsid w:val="0085342C"/>
    <w:rsid w:val="00853811"/>
    <w:rsid w:val="0085399E"/>
    <w:rsid w:val="00853B61"/>
    <w:rsid w:val="00853D98"/>
    <w:rsid w:val="008540A0"/>
    <w:rsid w:val="008548B1"/>
    <w:rsid w:val="00854A2A"/>
    <w:rsid w:val="00854B53"/>
    <w:rsid w:val="00854C1D"/>
    <w:rsid w:val="00854F5D"/>
    <w:rsid w:val="008551FD"/>
    <w:rsid w:val="008553CA"/>
    <w:rsid w:val="0085574C"/>
    <w:rsid w:val="00855A0E"/>
    <w:rsid w:val="00856E6C"/>
    <w:rsid w:val="008575B9"/>
    <w:rsid w:val="008578BF"/>
    <w:rsid w:val="008579F9"/>
    <w:rsid w:val="00857AEE"/>
    <w:rsid w:val="00857B69"/>
    <w:rsid w:val="00857D06"/>
    <w:rsid w:val="008601F4"/>
    <w:rsid w:val="00860D7F"/>
    <w:rsid w:val="0086107C"/>
    <w:rsid w:val="00861229"/>
    <w:rsid w:val="00861B41"/>
    <w:rsid w:val="00861C40"/>
    <w:rsid w:val="0086207C"/>
    <w:rsid w:val="008625A0"/>
    <w:rsid w:val="00863639"/>
    <w:rsid w:val="008637B8"/>
    <w:rsid w:val="00863C17"/>
    <w:rsid w:val="008646B7"/>
    <w:rsid w:val="008658A6"/>
    <w:rsid w:val="008658C8"/>
    <w:rsid w:val="008658D5"/>
    <w:rsid w:val="00865FAB"/>
    <w:rsid w:val="00866138"/>
    <w:rsid w:val="0086622B"/>
    <w:rsid w:val="00866251"/>
    <w:rsid w:val="00866305"/>
    <w:rsid w:val="008664DA"/>
    <w:rsid w:val="00866ADA"/>
    <w:rsid w:val="00866FFE"/>
    <w:rsid w:val="008678AE"/>
    <w:rsid w:val="00867BB5"/>
    <w:rsid w:val="008700AB"/>
    <w:rsid w:val="00870208"/>
    <w:rsid w:val="00870382"/>
    <w:rsid w:val="00870477"/>
    <w:rsid w:val="008709B0"/>
    <w:rsid w:val="0087134A"/>
    <w:rsid w:val="00871549"/>
    <w:rsid w:val="00871881"/>
    <w:rsid w:val="00871981"/>
    <w:rsid w:val="008724A9"/>
    <w:rsid w:val="008731CF"/>
    <w:rsid w:val="008733F6"/>
    <w:rsid w:val="00873648"/>
    <w:rsid w:val="00873890"/>
    <w:rsid w:val="00873EC6"/>
    <w:rsid w:val="00874012"/>
    <w:rsid w:val="0087402C"/>
    <w:rsid w:val="00874EE1"/>
    <w:rsid w:val="00874F3F"/>
    <w:rsid w:val="008752C7"/>
    <w:rsid w:val="008753A1"/>
    <w:rsid w:val="00875898"/>
    <w:rsid w:val="00875CA3"/>
    <w:rsid w:val="0087626D"/>
    <w:rsid w:val="008763B1"/>
    <w:rsid w:val="0087640A"/>
    <w:rsid w:val="008764FD"/>
    <w:rsid w:val="00876698"/>
    <w:rsid w:val="00876C9B"/>
    <w:rsid w:val="00876D66"/>
    <w:rsid w:val="00876DC4"/>
    <w:rsid w:val="008773D9"/>
    <w:rsid w:val="00880A79"/>
    <w:rsid w:val="00880F0F"/>
    <w:rsid w:val="00881252"/>
    <w:rsid w:val="008819DF"/>
    <w:rsid w:val="00882526"/>
    <w:rsid w:val="00882A27"/>
    <w:rsid w:val="00883E6F"/>
    <w:rsid w:val="008841DB"/>
    <w:rsid w:val="00884A32"/>
    <w:rsid w:val="00884EDD"/>
    <w:rsid w:val="0088510E"/>
    <w:rsid w:val="00885265"/>
    <w:rsid w:val="00885463"/>
    <w:rsid w:val="00885567"/>
    <w:rsid w:val="0088562B"/>
    <w:rsid w:val="00885FD7"/>
    <w:rsid w:val="008860F1"/>
    <w:rsid w:val="00886292"/>
    <w:rsid w:val="00886942"/>
    <w:rsid w:val="00886BA2"/>
    <w:rsid w:val="00886BA7"/>
    <w:rsid w:val="00886E14"/>
    <w:rsid w:val="00886F01"/>
    <w:rsid w:val="00886F8C"/>
    <w:rsid w:val="008873C3"/>
    <w:rsid w:val="008874A1"/>
    <w:rsid w:val="00887B29"/>
    <w:rsid w:val="00887CA4"/>
    <w:rsid w:val="00887DEC"/>
    <w:rsid w:val="00887E14"/>
    <w:rsid w:val="0089065E"/>
    <w:rsid w:val="00890881"/>
    <w:rsid w:val="008908A8"/>
    <w:rsid w:val="00890A1B"/>
    <w:rsid w:val="00890CB7"/>
    <w:rsid w:val="00891004"/>
    <w:rsid w:val="0089130C"/>
    <w:rsid w:val="008913BB"/>
    <w:rsid w:val="00891F4D"/>
    <w:rsid w:val="0089229D"/>
    <w:rsid w:val="00892320"/>
    <w:rsid w:val="00892DA8"/>
    <w:rsid w:val="00892FAD"/>
    <w:rsid w:val="008932C4"/>
    <w:rsid w:val="00893309"/>
    <w:rsid w:val="0089381D"/>
    <w:rsid w:val="00893B7E"/>
    <w:rsid w:val="00893DD5"/>
    <w:rsid w:val="00893E3A"/>
    <w:rsid w:val="00893F77"/>
    <w:rsid w:val="00894836"/>
    <w:rsid w:val="008948C0"/>
    <w:rsid w:val="008948D2"/>
    <w:rsid w:val="0089497F"/>
    <w:rsid w:val="00894AC0"/>
    <w:rsid w:val="0089526A"/>
    <w:rsid w:val="00895771"/>
    <w:rsid w:val="008957C4"/>
    <w:rsid w:val="00895A86"/>
    <w:rsid w:val="00895D92"/>
    <w:rsid w:val="00896105"/>
    <w:rsid w:val="00896250"/>
    <w:rsid w:val="00896331"/>
    <w:rsid w:val="00896363"/>
    <w:rsid w:val="00896468"/>
    <w:rsid w:val="00896921"/>
    <w:rsid w:val="00896FD1"/>
    <w:rsid w:val="00897066"/>
    <w:rsid w:val="008970C2"/>
    <w:rsid w:val="00897178"/>
    <w:rsid w:val="008971A2"/>
    <w:rsid w:val="008973AE"/>
    <w:rsid w:val="00897746"/>
    <w:rsid w:val="00897833"/>
    <w:rsid w:val="00897A77"/>
    <w:rsid w:val="00897FBA"/>
    <w:rsid w:val="008A0914"/>
    <w:rsid w:val="008A0A34"/>
    <w:rsid w:val="008A0BB9"/>
    <w:rsid w:val="008A0C56"/>
    <w:rsid w:val="008A0E39"/>
    <w:rsid w:val="008A0E4B"/>
    <w:rsid w:val="008A15C2"/>
    <w:rsid w:val="008A1EDD"/>
    <w:rsid w:val="008A24D5"/>
    <w:rsid w:val="008A26B8"/>
    <w:rsid w:val="008A273C"/>
    <w:rsid w:val="008A27A6"/>
    <w:rsid w:val="008A340B"/>
    <w:rsid w:val="008A36B0"/>
    <w:rsid w:val="008A396E"/>
    <w:rsid w:val="008A398F"/>
    <w:rsid w:val="008A3F87"/>
    <w:rsid w:val="008A4211"/>
    <w:rsid w:val="008A439E"/>
    <w:rsid w:val="008A443E"/>
    <w:rsid w:val="008A480A"/>
    <w:rsid w:val="008A4DB8"/>
    <w:rsid w:val="008A5212"/>
    <w:rsid w:val="008A5373"/>
    <w:rsid w:val="008A5820"/>
    <w:rsid w:val="008A583E"/>
    <w:rsid w:val="008A5CEC"/>
    <w:rsid w:val="008A6517"/>
    <w:rsid w:val="008A6620"/>
    <w:rsid w:val="008A6A40"/>
    <w:rsid w:val="008A6BFF"/>
    <w:rsid w:val="008A6EF3"/>
    <w:rsid w:val="008A7082"/>
    <w:rsid w:val="008A711F"/>
    <w:rsid w:val="008A76E6"/>
    <w:rsid w:val="008A78A6"/>
    <w:rsid w:val="008A7C26"/>
    <w:rsid w:val="008A7ED9"/>
    <w:rsid w:val="008A7FA9"/>
    <w:rsid w:val="008B0200"/>
    <w:rsid w:val="008B0477"/>
    <w:rsid w:val="008B054E"/>
    <w:rsid w:val="008B0785"/>
    <w:rsid w:val="008B07C3"/>
    <w:rsid w:val="008B0CD4"/>
    <w:rsid w:val="008B0E3D"/>
    <w:rsid w:val="008B0FE5"/>
    <w:rsid w:val="008B1119"/>
    <w:rsid w:val="008B1ADE"/>
    <w:rsid w:val="008B1CF7"/>
    <w:rsid w:val="008B1F72"/>
    <w:rsid w:val="008B24AB"/>
    <w:rsid w:val="008B2800"/>
    <w:rsid w:val="008B2A7E"/>
    <w:rsid w:val="008B2D85"/>
    <w:rsid w:val="008B2DF3"/>
    <w:rsid w:val="008B2E14"/>
    <w:rsid w:val="008B30DF"/>
    <w:rsid w:val="008B3264"/>
    <w:rsid w:val="008B371F"/>
    <w:rsid w:val="008B39A1"/>
    <w:rsid w:val="008B42E0"/>
    <w:rsid w:val="008B44C3"/>
    <w:rsid w:val="008B5058"/>
    <w:rsid w:val="008B5087"/>
    <w:rsid w:val="008B520C"/>
    <w:rsid w:val="008B52BD"/>
    <w:rsid w:val="008B52CB"/>
    <w:rsid w:val="008B5749"/>
    <w:rsid w:val="008B58C8"/>
    <w:rsid w:val="008B5E2B"/>
    <w:rsid w:val="008B6115"/>
    <w:rsid w:val="008B61AA"/>
    <w:rsid w:val="008B6809"/>
    <w:rsid w:val="008B6AF5"/>
    <w:rsid w:val="008B6DC5"/>
    <w:rsid w:val="008B70F1"/>
    <w:rsid w:val="008B7258"/>
    <w:rsid w:val="008B72F4"/>
    <w:rsid w:val="008B731C"/>
    <w:rsid w:val="008B73EA"/>
    <w:rsid w:val="008B758E"/>
    <w:rsid w:val="008B7892"/>
    <w:rsid w:val="008B7A7B"/>
    <w:rsid w:val="008B7ADD"/>
    <w:rsid w:val="008B7B1D"/>
    <w:rsid w:val="008B7E93"/>
    <w:rsid w:val="008B7E9B"/>
    <w:rsid w:val="008C02B0"/>
    <w:rsid w:val="008C0A24"/>
    <w:rsid w:val="008C0BB1"/>
    <w:rsid w:val="008C0BCA"/>
    <w:rsid w:val="008C0D82"/>
    <w:rsid w:val="008C0DD3"/>
    <w:rsid w:val="008C11C7"/>
    <w:rsid w:val="008C130F"/>
    <w:rsid w:val="008C1319"/>
    <w:rsid w:val="008C1801"/>
    <w:rsid w:val="008C1BE4"/>
    <w:rsid w:val="008C21E9"/>
    <w:rsid w:val="008C2385"/>
    <w:rsid w:val="008C2546"/>
    <w:rsid w:val="008C269B"/>
    <w:rsid w:val="008C26D3"/>
    <w:rsid w:val="008C28AE"/>
    <w:rsid w:val="008C293E"/>
    <w:rsid w:val="008C2CD3"/>
    <w:rsid w:val="008C2CE8"/>
    <w:rsid w:val="008C2CED"/>
    <w:rsid w:val="008C2EDE"/>
    <w:rsid w:val="008C2F9E"/>
    <w:rsid w:val="008C3311"/>
    <w:rsid w:val="008C3550"/>
    <w:rsid w:val="008C363C"/>
    <w:rsid w:val="008C39A7"/>
    <w:rsid w:val="008C3A1D"/>
    <w:rsid w:val="008C3ABD"/>
    <w:rsid w:val="008C3B42"/>
    <w:rsid w:val="008C3B73"/>
    <w:rsid w:val="008C3E1F"/>
    <w:rsid w:val="008C412F"/>
    <w:rsid w:val="008C442F"/>
    <w:rsid w:val="008C4D45"/>
    <w:rsid w:val="008C4E6C"/>
    <w:rsid w:val="008C501B"/>
    <w:rsid w:val="008C502F"/>
    <w:rsid w:val="008C5167"/>
    <w:rsid w:val="008C536B"/>
    <w:rsid w:val="008C5AD4"/>
    <w:rsid w:val="008C5BB5"/>
    <w:rsid w:val="008C5CC5"/>
    <w:rsid w:val="008C5CD1"/>
    <w:rsid w:val="008C6A27"/>
    <w:rsid w:val="008C7000"/>
    <w:rsid w:val="008C7062"/>
    <w:rsid w:val="008C74C9"/>
    <w:rsid w:val="008C76A2"/>
    <w:rsid w:val="008C77CD"/>
    <w:rsid w:val="008D00D7"/>
    <w:rsid w:val="008D01EA"/>
    <w:rsid w:val="008D04B9"/>
    <w:rsid w:val="008D0E9A"/>
    <w:rsid w:val="008D0F56"/>
    <w:rsid w:val="008D1040"/>
    <w:rsid w:val="008D13E6"/>
    <w:rsid w:val="008D1976"/>
    <w:rsid w:val="008D1F88"/>
    <w:rsid w:val="008D24D8"/>
    <w:rsid w:val="008D26C0"/>
    <w:rsid w:val="008D2B0F"/>
    <w:rsid w:val="008D2C16"/>
    <w:rsid w:val="008D3476"/>
    <w:rsid w:val="008D348D"/>
    <w:rsid w:val="008D34BA"/>
    <w:rsid w:val="008D3EAC"/>
    <w:rsid w:val="008D41B5"/>
    <w:rsid w:val="008D41DE"/>
    <w:rsid w:val="008D4743"/>
    <w:rsid w:val="008D475D"/>
    <w:rsid w:val="008D487D"/>
    <w:rsid w:val="008D5222"/>
    <w:rsid w:val="008D550A"/>
    <w:rsid w:val="008D589C"/>
    <w:rsid w:val="008D5CCD"/>
    <w:rsid w:val="008D5CD0"/>
    <w:rsid w:val="008D5E21"/>
    <w:rsid w:val="008D6030"/>
    <w:rsid w:val="008D649E"/>
    <w:rsid w:val="008D6543"/>
    <w:rsid w:val="008D659F"/>
    <w:rsid w:val="008D67A4"/>
    <w:rsid w:val="008D6B6F"/>
    <w:rsid w:val="008D6F81"/>
    <w:rsid w:val="008D74FA"/>
    <w:rsid w:val="008D7560"/>
    <w:rsid w:val="008D785B"/>
    <w:rsid w:val="008E000C"/>
    <w:rsid w:val="008E007B"/>
    <w:rsid w:val="008E01A5"/>
    <w:rsid w:val="008E03CF"/>
    <w:rsid w:val="008E090E"/>
    <w:rsid w:val="008E0C01"/>
    <w:rsid w:val="008E1526"/>
    <w:rsid w:val="008E16D8"/>
    <w:rsid w:val="008E2203"/>
    <w:rsid w:val="008E248A"/>
    <w:rsid w:val="008E2643"/>
    <w:rsid w:val="008E2993"/>
    <w:rsid w:val="008E29D8"/>
    <w:rsid w:val="008E3A44"/>
    <w:rsid w:val="008E3A80"/>
    <w:rsid w:val="008E3C9F"/>
    <w:rsid w:val="008E3CD8"/>
    <w:rsid w:val="008E3E2C"/>
    <w:rsid w:val="008E3F1C"/>
    <w:rsid w:val="008E4ABE"/>
    <w:rsid w:val="008E4B1C"/>
    <w:rsid w:val="008E5169"/>
    <w:rsid w:val="008E5398"/>
    <w:rsid w:val="008E59EC"/>
    <w:rsid w:val="008E5E91"/>
    <w:rsid w:val="008E613D"/>
    <w:rsid w:val="008E68E8"/>
    <w:rsid w:val="008E6900"/>
    <w:rsid w:val="008E6C0F"/>
    <w:rsid w:val="008E6FBA"/>
    <w:rsid w:val="008E73B9"/>
    <w:rsid w:val="008E7661"/>
    <w:rsid w:val="008E7A5E"/>
    <w:rsid w:val="008F018D"/>
    <w:rsid w:val="008F07CC"/>
    <w:rsid w:val="008F1075"/>
    <w:rsid w:val="008F115D"/>
    <w:rsid w:val="008F127B"/>
    <w:rsid w:val="008F13BC"/>
    <w:rsid w:val="008F1444"/>
    <w:rsid w:val="008F1DF2"/>
    <w:rsid w:val="008F229F"/>
    <w:rsid w:val="008F2C0D"/>
    <w:rsid w:val="008F2F96"/>
    <w:rsid w:val="008F3098"/>
    <w:rsid w:val="008F3234"/>
    <w:rsid w:val="008F386F"/>
    <w:rsid w:val="008F38BC"/>
    <w:rsid w:val="008F3C72"/>
    <w:rsid w:val="008F4142"/>
    <w:rsid w:val="008F4646"/>
    <w:rsid w:val="008F46EC"/>
    <w:rsid w:val="008F4988"/>
    <w:rsid w:val="008F4BB9"/>
    <w:rsid w:val="008F5527"/>
    <w:rsid w:val="008F5AB7"/>
    <w:rsid w:val="008F6223"/>
    <w:rsid w:val="008F653F"/>
    <w:rsid w:val="008F6690"/>
    <w:rsid w:val="008F68D4"/>
    <w:rsid w:val="008F6978"/>
    <w:rsid w:val="008F6B38"/>
    <w:rsid w:val="008F7256"/>
    <w:rsid w:val="008F73E4"/>
    <w:rsid w:val="008F75B6"/>
    <w:rsid w:val="008F7689"/>
    <w:rsid w:val="008F79CE"/>
    <w:rsid w:val="008F7A94"/>
    <w:rsid w:val="008F7E20"/>
    <w:rsid w:val="009005DF"/>
    <w:rsid w:val="00900625"/>
    <w:rsid w:val="00900636"/>
    <w:rsid w:val="00900852"/>
    <w:rsid w:val="00900AA0"/>
    <w:rsid w:val="00900F5B"/>
    <w:rsid w:val="00901418"/>
    <w:rsid w:val="009015F3"/>
    <w:rsid w:val="00901666"/>
    <w:rsid w:val="00901683"/>
    <w:rsid w:val="009021FE"/>
    <w:rsid w:val="00902423"/>
    <w:rsid w:val="009027ED"/>
    <w:rsid w:val="00902AD2"/>
    <w:rsid w:val="0090301C"/>
    <w:rsid w:val="009035DB"/>
    <w:rsid w:val="00903B37"/>
    <w:rsid w:val="00903FB1"/>
    <w:rsid w:val="0090448B"/>
    <w:rsid w:val="0090473C"/>
    <w:rsid w:val="009052D4"/>
    <w:rsid w:val="009056E9"/>
    <w:rsid w:val="00905723"/>
    <w:rsid w:val="009060EA"/>
    <w:rsid w:val="0090656C"/>
    <w:rsid w:val="00906890"/>
    <w:rsid w:val="009068EF"/>
    <w:rsid w:val="00906D0E"/>
    <w:rsid w:val="00906D6E"/>
    <w:rsid w:val="00906DFA"/>
    <w:rsid w:val="00907314"/>
    <w:rsid w:val="0090787C"/>
    <w:rsid w:val="00907C1C"/>
    <w:rsid w:val="00910255"/>
    <w:rsid w:val="00910524"/>
    <w:rsid w:val="0091085B"/>
    <w:rsid w:val="00910C75"/>
    <w:rsid w:val="00911BF0"/>
    <w:rsid w:val="00911C75"/>
    <w:rsid w:val="00912063"/>
    <w:rsid w:val="00912280"/>
    <w:rsid w:val="00912699"/>
    <w:rsid w:val="00912801"/>
    <w:rsid w:val="00912ACB"/>
    <w:rsid w:val="009130F8"/>
    <w:rsid w:val="009131E4"/>
    <w:rsid w:val="00913316"/>
    <w:rsid w:val="0091341F"/>
    <w:rsid w:val="0091353C"/>
    <w:rsid w:val="0091375D"/>
    <w:rsid w:val="009137AA"/>
    <w:rsid w:val="00913E76"/>
    <w:rsid w:val="00913EF0"/>
    <w:rsid w:val="0091433F"/>
    <w:rsid w:val="00914414"/>
    <w:rsid w:val="009144D4"/>
    <w:rsid w:val="009146C4"/>
    <w:rsid w:val="00915104"/>
    <w:rsid w:val="00915130"/>
    <w:rsid w:val="00916240"/>
    <w:rsid w:val="00916255"/>
    <w:rsid w:val="009164E3"/>
    <w:rsid w:val="009166CC"/>
    <w:rsid w:val="00916A49"/>
    <w:rsid w:val="00916AC2"/>
    <w:rsid w:val="00916CE4"/>
    <w:rsid w:val="00916D43"/>
    <w:rsid w:val="00917517"/>
    <w:rsid w:val="00917832"/>
    <w:rsid w:val="00917BB4"/>
    <w:rsid w:val="00917C1A"/>
    <w:rsid w:val="00917F4A"/>
    <w:rsid w:val="009201A5"/>
    <w:rsid w:val="00920B2F"/>
    <w:rsid w:val="00920DCC"/>
    <w:rsid w:val="0092111E"/>
    <w:rsid w:val="009211CD"/>
    <w:rsid w:val="00921415"/>
    <w:rsid w:val="00921D13"/>
    <w:rsid w:val="00921D17"/>
    <w:rsid w:val="00922578"/>
    <w:rsid w:val="00922CF9"/>
    <w:rsid w:val="00922D3B"/>
    <w:rsid w:val="00922DD1"/>
    <w:rsid w:val="0092316F"/>
    <w:rsid w:val="00923537"/>
    <w:rsid w:val="009236A0"/>
    <w:rsid w:val="009239D1"/>
    <w:rsid w:val="00923A8C"/>
    <w:rsid w:val="00923BB5"/>
    <w:rsid w:val="00923E0F"/>
    <w:rsid w:val="00924424"/>
    <w:rsid w:val="00924470"/>
    <w:rsid w:val="009248C0"/>
    <w:rsid w:val="00924D3A"/>
    <w:rsid w:val="0092505C"/>
    <w:rsid w:val="009252D7"/>
    <w:rsid w:val="0092550A"/>
    <w:rsid w:val="00925741"/>
    <w:rsid w:val="00925A9A"/>
    <w:rsid w:val="00925B0B"/>
    <w:rsid w:val="00925D99"/>
    <w:rsid w:val="00925EA9"/>
    <w:rsid w:val="0092658D"/>
    <w:rsid w:val="0092669E"/>
    <w:rsid w:val="009267A6"/>
    <w:rsid w:val="0092699A"/>
    <w:rsid w:val="00926B9C"/>
    <w:rsid w:val="00926C5E"/>
    <w:rsid w:val="00926F06"/>
    <w:rsid w:val="00927080"/>
    <w:rsid w:val="00927229"/>
    <w:rsid w:val="00927298"/>
    <w:rsid w:val="009273DA"/>
    <w:rsid w:val="00927845"/>
    <w:rsid w:val="009279DA"/>
    <w:rsid w:val="009300DA"/>
    <w:rsid w:val="00930583"/>
    <w:rsid w:val="00930635"/>
    <w:rsid w:val="009318EB"/>
    <w:rsid w:val="0093255D"/>
    <w:rsid w:val="00932710"/>
    <w:rsid w:val="0093297A"/>
    <w:rsid w:val="00932985"/>
    <w:rsid w:val="00932AB9"/>
    <w:rsid w:val="00932B38"/>
    <w:rsid w:val="00933559"/>
    <w:rsid w:val="009336F4"/>
    <w:rsid w:val="0093385B"/>
    <w:rsid w:val="00934276"/>
    <w:rsid w:val="009342AB"/>
    <w:rsid w:val="00934E53"/>
    <w:rsid w:val="0093512A"/>
    <w:rsid w:val="009351A7"/>
    <w:rsid w:val="0093555C"/>
    <w:rsid w:val="009357E2"/>
    <w:rsid w:val="00935F2D"/>
    <w:rsid w:val="009365EB"/>
    <w:rsid w:val="00936647"/>
    <w:rsid w:val="009367DA"/>
    <w:rsid w:val="00936984"/>
    <w:rsid w:val="00936D12"/>
    <w:rsid w:val="00936ED1"/>
    <w:rsid w:val="009371DB"/>
    <w:rsid w:val="00937250"/>
    <w:rsid w:val="009372C3"/>
    <w:rsid w:val="00940335"/>
    <w:rsid w:val="00940960"/>
    <w:rsid w:val="00940D38"/>
    <w:rsid w:val="00940D8C"/>
    <w:rsid w:val="00941297"/>
    <w:rsid w:val="00941340"/>
    <w:rsid w:val="009419E4"/>
    <w:rsid w:val="00941E92"/>
    <w:rsid w:val="0094215C"/>
    <w:rsid w:val="00942335"/>
    <w:rsid w:val="0094255D"/>
    <w:rsid w:val="0094295C"/>
    <w:rsid w:val="00942A63"/>
    <w:rsid w:val="00942A9C"/>
    <w:rsid w:val="00942D83"/>
    <w:rsid w:val="0094304E"/>
    <w:rsid w:val="009432C7"/>
    <w:rsid w:val="00943442"/>
    <w:rsid w:val="00943C40"/>
    <w:rsid w:val="00943F19"/>
    <w:rsid w:val="00943F6E"/>
    <w:rsid w:val="00944102"/>
    <w:rsid w:val="00944349"/>
    <w:rsid w:val="00944350"/>
    <w:rsid w:val="009444F8"/>
    <w:rsid w:val="009446B6"/>
    <w:rsid w:val="0094483E"/>
    <w:rsid w:val="00944B59"/>
    <w:rsid w:val="00944D1B"/>
    <w:rsid w:val="0094577F"/>
    <w:rsid w:val="00945799"/>
    <w:rsid w:val="009458EA"/>
    <w:rsid w:val="009459A1"/>
    <w:rsid w:val="00945B37"/>
    <w:rsid w:val="00945D79"/>
    <w:rsid w:val="0094625C"/>
    <w:rsid w:val="00946607"/>
    <w:rsid w:val="00946686"/>
    <w:rsid w:val="009467B6"/>
    <w:rsid w:val="009469C9"/>
    <w:rsid w:val="00946B12"/>
    <w:rsid w:val="00946B6F"/>
    <w:rsid w:val="00946E0E"/>
    <w:rsid w:val="00946E61"/>
    <w:rsid w:val="00946F38"/>
    <w:rsid w:val="0094700D"/>
    <w:rsid w:val="00947036"/>
    <w:rsid w:val="00947091"/>
    <w:rsid w:val="00950509"/>
    <w:rsid w:val="00950705"/>
    <w:rsid w:val="00950777"/>
    <w:rsid w:val="00950D03"/>
    <w:rsid w:val="00950E07"/>
    <w:rsid w:val="009512BD"/>
    <w:rsid w:val="009515AD"/>
    <w:rsid w:val="00951BCC"/>
    <w:rsid w:val="0095270A"/>
    <w:rsid w:val="00952C1E"/>
    <w:rsid w:val="009530C8"/>
    <w:rsid w:val="00953177"/>
    <w:rsid w:val="0095353C"/>
    <w:rsid w:val="00953547"/>
    <w:rsid w:val="0095381B"/>
    <w:rsid w:val="0095383E"/>
    <w:rsid w:val="0095385A"/>
    <w:rsid w:val="00953963"/>
    <w:rsid w:val="00953A7C"/>
    <w:rsid w:val="009546C3"/>
    <w:rsid w:val="00954C1D"/>
    <w:rsid w:val="00955369"/>
    <w:rsid w:val="0095555D"/>
    <w:rsid w:val="009555B6"/>
    <w:rsid w:val="00955777"/>
    <w:rsid w:val="00956159"/>
    <w:rsid w:val="00956324"/>
    <w:rsid w:val="00956431"/>
    <w:rsid w:val="00956E36"/>
    <w:rsid w:val="00956F89"/>
    <w:rsid w:val="00956F9C"/>
    <w:rsid w:val="009571F6"/>
    <w:rsid w:val="00957603"/>
    <w:rsid w:val="00957612"/>
    <w:rsid w:val="00957796"/>
    <w:rsid w:val="00957927"/>
    <w:rsid w:val="00957A18"/>
    <w:rsid w:val="00957E22"/>
    <w:rsid w:val="0096010E"/>
    <w:rsid w:val="009601A9"/>
    <w:rsid w:val="00960926"/>
    <w:rsid w:val="00960AF2"/>
    <w:rsid w:val="00960CDF"/>
    <w:rsid w:val="00960E63"/>
    <w:rsid w:val="0096117B"/>
    <w:rsid w:val="00961559"/>
    <w:rsid w:val="00962400"/>
    <w:rsid w:val="0096242A"/>
    <w:rsid w:val="009626AC"/>
    <w:rsid w:val="00962A15"/>
    <w:rsid w:val="00962C7C"/>
    <w:rsid w:val="009630CA"/>
    <w:rsid w:val="0096364B"/>
    <w:rsid w:val="009636CA"/>
    <w:rsid w:val="00964597"/>
    <w:rsid w:val="00965199"/>
    <w:rsid w:val="009651D5"/>
    <w:rsid w:val="0096532F"/>
    <w:rsid w:val="00965421"/>
    <w:rsid w:val="009655AB"/>
    <w:rsid w:val="009656C7"/>
    <w:rsid w:val="00965715"/>
    <w:rsid w:val="00965815"/>
    <w:rsid w:val="00965B02"/>
    <w:rsid w:val="00965CED"/>
    <w:rsid w:val="00966A51"/>
    <w:rsid w:val="00966C9D"/>
    <w:rsid w:val="009711C5"/>
    <w:rsid w:val="009714CF"/>
    <w:rsid w:val="009715EC"/>
    <w:rsid w:val="00971993"/>
    <w:rsid w:val="00971E88"/>
    <w:rsid w:val="00972C24"/>
    <w:rsid w:val="00973044"/>
    <w:rsid w:val="00973140"/>
    <w:rsid w:val="009736B4"/>
    <w:rsid w:val="00973D47"/>
    <w:rsid w:val="00974414"/>
    <w:rsid w:val="0097447C"/>
    <w:rsid w:val="009744C2"/>
    <w:rsid w:val="00974A12"/>
    <w:rsid w:val="00974F9E"/>
    <w:rsid w:val="0097500E"/>
    <w:rsid w:val="00975230"/>
    <w:rsid w:val="00975433"/>
    <w:rsid w:val="009754B2"/>
    <w:rsid w:val="00975524"/>
    <w:rsid w:val="00975912"/>
    <w:rsid w:val="00975DC3"/>
    <w:rsid w:val="00975FE9"/>
    <w:rsid w:val="00976080"/>
    <w:rsid w:val="00976081"/>
    <w:rsid w:val="00976109"/>
    <w:rsid w:val="00976C05"/>
    <w:rsid w:val="00976CF5"/>
    <w:rsid w:val="009777D3"/>
    <w:rsid w:val="009804FC"/>
    <w:rsid w:val="009805F2"/>
    <w:rsid w:val="00980847"/>
    <w:rsid w:val="0098092D"/>
    <w:rsid w:val="00980A30"/>
    <w:rsid w:val="009812EC"/>
    <w:rsid w:val="0098150A"/>
    <w:rsid w:val="00981CB0"/>
    <w:rsid w:val="00982011"/>
    <w:rsid w:val="009821F9"/>
    <w:rsid w:val="00982405"/>
    <w:rsid w:val="00982566"/>
    <w:rsid w:val="00982A75"/>
    <w:rsid w:val="00982F2E"/>
    <w:rsid w:val="00983016"/>
    <w:rsid w:val="009831DC"/>
    <w:rsid w:val="0098367E"/>
    <w:rsid w:val="00983C16"/>
    <w:rsid w:val="009842BD"/>
    <w:rsid w:val="0098481A"/>
    <w:rsid w:val="00985126"/>
    <w:rsid w:val="009851A1"/>
    <w:rsid w:val="009852F3"/>
    <w:rsid w:val="00985407"/>
    <w:rsid w:val="0098555A"/>
    <w:rsid w:val="00985AFF"/>
    <w:rsid w:val="00985C72"/>
    <w:rsid w:val="00985D55"/>
    <w:rsid w:val="00985FA2"/>
    <w:rsid w:val="00986015"/>
    <w:rsid w:val="00986056"/>
    <w:rsid w:val="00986217"/>
    <w:rsid w:val="00986802"/>
    <w:rsid w:val="00986811"/>
    <w:rsid w:val="00986B0C"/>
    <w:rsid w:val="00986D7E"/>
    <w:rsid w:val="0098722C"/>
    <w:rsid w:val="00987493"/>
    <w:rsid w:val="00987CB7"/>
    <w:rsid w:val="00990421"/>
    <w:rsid w:val="00990702"/>
    <w:rsid w:val="00990830"/>
    <w:rsid w:val="00990AB3"/>
    <w:rsid w:val="00990C7D"/>
    <w:rsid w:val="00990FDE"/>
    <w:rsid w:val="009911A7"/>
    <w:rsid w:val="009911F5"/>
    <w:rsid w:val="009913AD"/>
    <w:rsid w:val="00991988"/>
    <w:rsid w:val="00991B13"/>
    <w:rsid w:val="00991C14"/>
    <w:rsid w:val="009924B2"/>
    <w:rsid w:val="00992AE2"/>
    <w:rsid w:val="00992D68"/>
    <w:rsid w:val="00992D9F"/>
    <w:rsid w:val="009932A1"/>
    <w:rsid w:val="0099396B"/>
    <w:rsid w:val="00994211"/>
    <w:rsid w:val="009947A2"/>
    <w:rsid w:val="00994D03"/>
    <w:rsid w:val="00994DE2"/>
    <w:rsid w:val="00994E86"/>
    <w:rsid w:val="0099515C"/>
    <w:rsid w:val="009952FE"/>
    <w:rsid w:val="00995661"/>
    <w:rsid w:val="00995ECD"/>
    <w:rsid w:val="00996057"/>
    <w:rsid w:val="009961A1"/>
    <w:rsid w:val="009968F8"/>
    <w:rsid w:val="00996BF2"/>
    <w:rsid w:val="009977F5"/>
    <w:rsid w:val="00997B9E"/>
    <w:rsid w:val="009A07E5"/>
    <w:rsid w:val="009A09DC"/>
    <w:rsid w:val="009A0B0B"/>
    <w:rsid w:val="009A0DC5"/>
    <w:rsid w:val="009A1BD2"/>
    <w:rsid w:val="009A2223"/>
    <w:rsid w:val="009A2686"/>
    <w:rsid w:val="009A31EF"/>
    <w:rsid w:val="009A3CBB"/>
    <w:rsid w:val="009A3D44"/>
    <w:rsid w:val="009A3E1F"/>
    <w:rsid w:val="009A3F8E"/>
    <w:rsid w:val="009A44AD"/>
    <w:rsid w:val="009A44FF"/>
    <w:rsid w:val="009A544D"/>
    <w:rsid w:val="009A5583"/>
    <w:rsid w:val="009A6092"/>
    <w:rsid w:val="009A61CF"/>
    <w:rsid w:val="009A6B8D"/>
    <w:rsid w:val="009A6EC3"/>
    <w:rsid w:val="009A6F12"/>
    <w:rsid w:val="009A7479"/>
    <w:rsid w:val="009A7EC1"/>
    <w:rsid w:val="009B036E"/>
    <w:rsid w:val="009B0CD4"/>
    <w:rsid w:val="009B1107"/>
    <w:rsid w:val="009B19B4"/>
    <w:rsid w:val="009B1F2D"/>
    <w:rsid w:val="009B1F4C"/>
    <w:rsid w:val="009B20C1"/>
    <w:rsid w:val="009B2182"/>
    <w:rsid w:val="009B2634"/>
    <w:rsid w:val="009B27D5"/>
    <w:rsid w:val="009B2E99"/>
    <w:rsid w:val="009B35DF"/>
    <w:rsid w:val="009B3887"/>
    <w:rsid w:val="009B3ADA"/>
    <w:rsid w:val="009B3DA4"/>
    <w:rsid w:val="009B3DDA"/>
    <w:rsid w:val="009B41B1"/>
    <w:rsid w:val="009B4D5F"/>
    <w:rsid w:val="009B4ECA"/>
    <w:rsid w:val="009B5159"/>
    <w:rsid w:val="009B5E08"/>
    <w:rsid w:val="009B6312"/>
    <w:rsid w:val="009B6F0D"/>
    <w:rsid w:val="009B6F42"/>
    <w:rsid w:val="009B76C6"/>
    <w:rsid w:val="009B77B2"/>
    <w:rsid w:val="009B7809"/>
    <w:rsid w:val="009B7A9F"/>
    <w:rsid w:val="009B7EAB"/>
    <w:rsid w:val="009C08DA"/>
    <w:rsid w:val="009C0981"/>
    <w:rsid w:val="009C106A"/>
    <w:rsid w:val="009C14AD"/>
    <w:rsid w:val="009C1A25"/>
    <w:rsid w:val="009C1F4C"/>
    <w:rsid w:val="009C2008"/>
    <w:rsid w:val="009C22CB"/>
    <w:rsid w:val="009C295C"/>
    <w:rsid w:val="009C31B1"/>
    <w:rsid w:val="009C33A3"/>
    <w:rsid w:val="009C35F3"/>
    <w:rsid w:val="009C3830"/>
    <w:rsid w:val="009C39FB"/>
    <w:rsid w:val="009C3B9C"/>
    <w:rsid w:val="009C404F"/>
    <w:rsid w:val="009C43FB"/>
    <w:rsid w:val="009C456A"/>
    <w:rsid w:val="009C4603"/>
    <w:rsid w:val="009C4689"/>
    <w:rsid w:val="009C4F29"/>
    <w:rsid w:val="009C503B"/>
    <w:rsid w:val="009C51A5"/>
    <w:rsid w:val="009C5387"/>
    <w:rsid w:val="009C54E2"/>
    <w:rsid w:val="009C57F8"/>
    <w:rsid w:val="009C5874"/>
    <w:rsid w:val="009C5B63"/>
    <w:rsid w:val="009C5B9C"/>
    <w:rsid w:val="009C5CD6"/>
    <w:rsid w:val="009C6429"/>
    <w:rsid w:val="009C64B4"/>
    <w:rsid w:val="009C67F1"/>
    <w:rsid w:val="009C7276"/>
    <w:rsid w:val="009C728F"/>
    <w:rsid w:val="009D027C"/>
    <w:rsid w:val="009D05D3"/>
    <w:rsid w:val="009D069C"/>
    <w:rsid w:val="009D14A5"/>
    <w:rsid w:val="009D1A20"/>
    <w:rsid w:val="009D1A36"/>
    <w:rsid w:val="009D1A93"/>
    <w:rsid w:val="009D1E1F"/>
    <w:rsid w:val="009D27F6"/>
    <w:rsid w:val="009D2C37"/>
    <w:rsid w:val="009D2F32"/>
    <w:rsid w:val="009D30C0"/>
    <w:rsid w:val="009D3141"/>
    <w:rsid w:val="009D376D"/>
    <w:rsid w:val="009D3800"/>
    <w:rsid w:val="009D3E2D"/>
    <w:rsid w:val="009D3E3A"/>
    <w:rsid w:val="009D3FE0"/>
    <w:rsid w:val="009D4431"/>
    <w:rsid w:val="009D482F"/>
    <w:rsid w:val="009D4C5D"/>
    <w:rsid w:val="009D4EB3"/>
    <w:rsid w:val="009D5084"/>
    <w:rsid w:val="009D512A"/>
    <w:rsid w:val="009D5564"/>
    <w:rsid w:val="009D576B"/>
    <w:rsid w:val="009D59E1"/>
    <w:rsid w:val="009D5C15"/>
    <w:rsid w:val="009D61B5"/>
    <w:rsid w:val="009D62C9"/>
    <w:rsid w:val="009D649D"/>
    <w:rsid w:val="009D66E0"/>
    <w:rsid w:val="009D69AD"/>
    <w:rsid w:val="009D6A2B"/>
    <w:rsid w:val="009D6C36"/>
    <w:rsid w:val="009D6C57"/>
    <w:rsid w:val="009D741F"/>
    <w:rsid w:val="009D76CD"/>
    <w:rsid w:val="009D7870"/>
    <w:rsid w:val="009E031F"/>
    <w:rsid w:val="009E0792"/>
    <w:rsid w:val="009E08E0"/>
    <w:rsid w:val="009E092C"/>
    <w:rsid w:val="009E0C2B"/>
    <w:rsid w:val="009E0CAA"/>
    <w:rsid w:val="009E0DE0"/>
    <w:rsid w:val="009E0FC2"/>
    <w:rsid w:val="009E100A"/>
    <w:rsid w:val="009E10C4"/>
    <w:rsid w:val="009E1258"/>
    <w:rsid w:val="009E1366"/>
    <w:rsid w:val="009E15C4"/>
    <w:rsid w:val="009E1A79"/>
    <w:rsid w:val="009E1F1D"/>
    <w:rsid w:val="009E20FD"/>
    <w:rsid w:val="009E271C"/>
    <w:rsid w:val="009E32C5"/>
    <w:rsid w:val="009E35A5"/>
    <w:rsid w:val="009E3BD4"/>
    <w:rsid w:val="009E3EED"/>
    <w:rsid w:val="009E426C"/>
    <w:rsid w:val="009E4A7A"/>
    <w:rsid w:val="009E4E1D"/>
    <w:rsid w:val="009E51BF"/>
    <w:rsid w:val="009E5467"/>
    <w:rsid w:val="009E57A8"/>
    <w:rsid w:val="009E593D"/>
    <w:rsid w:val="009E5BA1"/>
    <w:rsid w:val="009E5BFE"/>
    <w:rsid w:val="009E5CB4"/>
    <w:rsid w:val="009E6000"/>
    <w:rsid w:val="009E6495"/>
    <w:rsid w:val="009E68AC"/>
    <w:rsid w:val="009E6B3B"/>
    <w:rsid w:val="009E6E8E"/>
    <w:rsid w:val="009E6F00"/>
    <w:rsid w:val="009E7184"/>
    <w:rsid w:val="009E74C7"/>
    <w:rsid w:val="009E78C7"/>
    <w:rsid w:val="009F0063"/>
    <w:rsid w:val="009F0073"/>
    <w:rsid w:val="009F0220"/>
    <w:rsid w:val="009F03B9"/>
    <w:rsid w:val="009F070E"/>
    <w:rsid w:val="009F0A8B"/>
    <w:rsid w:val="009F0B85"/>
    <w:rsid w:val="009F15A7"/>
    <w:rsid w:val="009F173F"/>
    <w:rsid w:val="009F1A33"/>
    <w:rsid w:val="009F219D"/>
    <w:rsid w:val="009F21A5"/>
    <w:rsid w:val="009F250C"/>
    <w:rsid w:val="009F25DB"/>
    <w:rsid w:val="009F329B"/>
    <w:rsid w:val="009F32C2"/>
    <w:rsid w:val="009F338F"/>
    <w:rsid w:val="009F34BD"/>
    <w:rsid w:val="009F35ED"/>
    <w:rsid w:val="009F364C"/>
    <w:rsid w:val="009F3708"/>
    <w:rsid w:val="009F3775"/>
    <w:rsid w:val="009F3830"/>
    <w:rsid w:val="009F3BB1"/>
    <w:rsid w:val="009F409C"/>
    <w:rsid w:val="009F4235"/>
    <w:rsid w:val="009F43E8"/>
    <w:rsid w:val="009F45F9"/>
    <w:rsid w:val="009F472B"/>
    <w:rsid w:val="009F4992"/>
    <w:rsid w:val="009F4A6F"/>
    <w:rsid w:val="009F4D93"/>
    <w:rsid w:val="009F4EA0"/>
    <w:rsid w:val="009F4F03"/>
    <w:rsid w:val="009F55CD"/>
    <w:rsid w:val="009F5B28"/>
    <w:rsid w:val="009F6278"/>
    <w:rsid w:val="009F6552"/>
    <w:rsid w:val="009F6631"/>
    <w:rsid w:val="009F6850"/>
    <w:rsid w:val="009F6D6F"/>
    <w:rsid w:val="009F6F09"/>
    <w:rsid w:val="009F739F"/>
    <w:rsid w:val="009F73A8"/>
    <w:rsid w:val="009F7C33"/>
    <w:rsid w:val="009F7E33"/>
    <w:rsid w:val="00A00128"/>
    <w:rsid w:val="00A00281"/>
    <w:rsid w:val="00A00395"/>
    <w:rsid w:val="00A0052D"/>
    <w:rsid w:val="00A0066A"/>
    <w:rsid w:val="00A00674"/>
    <w:rsid w:val="00A007AC"/>
    <w:rsid w:val="00A00B20"/>
    <w:rsid w:val="00A00F7E"/>
    <w:rsid w:val="00A01561"/>
    <w:rsid w:val="00A01836"/>
    <w:rsid w:val="00A01A85"/>
    <w:rsid w:val="00A01D19"/>
    <w:rsid w:val="00A02254"/>
    <w:rsid w:val="00A026C0"/>
    <w:rsid w:val="00A03105"/>
    <w:rsid w:val="00A0333B"/>
    <w:rsid w:val="00A034AC"/>
    <w:rsid w:val="00A03914"/>
    <w:rsid w:val="00A0395D"/>
    <w:rsid w:val="00A03D5B"/>
    <w:rsid w:val="00A04028"/>
    <w:rsid w:val="00A04626"/>
    <w:rsid w:val="00A04913"/>
    <w:rsid w:val="00A04D6F"/>
    <w:rsid w:val="00A05240"/>
    <w:rsid w:val="00A052EA"/>
    <w:rsid w:val="00A05652"/>
    <w:rsid w:val="00A05E77"/>
    <w:rsid w:val="00A060FA"/>
    <w:rsid w:val="00A064CE"/>
    <w:rsid w:val="00A06670"/>
    <w:rsid w:val="00A06D68"/>
    <w:rsid w:val="00A06DF5"/>
    <w:rsid w:val="00A07EE4"/>
    <w:rsid w:val="00A1006D"/>
    <w:rsid w:val="00A105D0"/>
    <w:rsid w:val="00A10769"/>
    <w:rsid w:val="00A10829"/>
    <w:rsid w:val="00A10856"/>
    <w:rsid w:val="00A10DA0"/>
    <w:rsid w:val="00A110F2"/>
    <w:rsid w:val="00A11121"/>
    <w:rsid w:val="00A11DE5"/>
    <w:rsid w:val="00A11EDA"/>
    <w:rsid w:val="00A11EDD"/>
    <w:rsid w:val="00A12E54"/>
    <w:rsid w:val="00A12F20"/>
    <w:rsid w:val="00A12FD7"/>
    <w:rsid w:val="00A13385"/>
    <w:rsid w:val="00A13A2F"/>
    <w:rsid w:val="00A13FAD"/>
    <w:rsid w:val="00A1441A"/>
    <w:rsid w:val="00A14983"/>
    <w:rsid w:val="00A14E3C"/>
    <w:rsid w:val="00A15041"/>
    <w:rsid w:val="00A15312"/>
    <w:rsid w:val="00A15401"/>
    <w:rsid w:val="00A159B6"/>
    <w:rsid w:val="00A15CB4"/>
    <w:rsid w:val="00A15DDA"/>
    <w:rsid w:val="00A162A1"/>
    <w:rsid w:val="00A165CE"/>
    <w:rsid w:val="00A1670D"/>
    <w:rsid w:val="00A169B4"/>
    <w:rsid w:val="00A16D4D"/>
    <w:rsid w:val="00A173D4"/>
    <w:rsid w:val="00A1751B"/>
    <w:rsid w:val="00A1756F"/>
    <w:rsid w:val="00A177A8"/>
    <w:rsid w:val="00A17AC7"/>
    <w:rsid w:val="00A17E3F"/>
    <w:rsid w:val="00A17EBE"/>
    <w:rsid w:val="00A17FA9"/>
    <w:rsid w:val="00A2049F"/>
    <w:rsid w:val="00A20BFF"/>
    <w:rsid w:val="00A20FF5"/>
    <w:rsid w:val="00A21778"/>
    <w:rsid w:val="00A22073"/>
    <w:rsid w:val="00A220A5"/>
    <w:rsid w:val="00A2213E"/>
    <w:rsid w:val="00A221E6"/>
    <w:rsid w:val="00A22353"/>
    <w:rsid w:val="00A22685"/>
    <w:rsid w:val="00A228A0"/>
    <w:rsid w:val="00A22925"/>
    <w:rsid w:val="00A23846"/>
    <w:rsid w:val="00A2399E"/>
    <w:rsid w:val="00A23AE3"/>
    <w:rsid w:val="00A23F35"/>
    <w:rsid w:val="00A240F8"/>
    <w:rsid w:val="00A243F1"/>
    <w:rsid w:val="00A24CC9"/>
    <w:rsid w:val="00A24F1F"/>
    <w:rsid w:val="00A253E1"/>
    <w:rsid w:val="00A254C2"/>
    <w:rsid w:val="00A2556C"/>
    <w:rsid w:val="00A255CD"/>
    <w:rsid w:val="00A25CCF"/>
    <w:rsid w:val="00A25D41"/>
    <w:rsid w:val="00A25DE3"/>
    <w:rsid w:val="00A2612D"/>
    <w:rsid w:val="00A261D3"/>
    <w:rsid w:val="00A263A6"/>
    <w:rsid w:val="00A2662A"/>
    <w:rsid w:val="00A26BD7"/>
    <w:rsid w:val="00A271EF"/>
    <w:rsid w:val="00A30937"/>
    <w:rsid w:val="00A30AB5"/>
    <w:rsid w:val="00A30BEF"/>
    <w:rsid w:val="00A30C0E"/>
    <w:rsid w:val="00A3126A"/>
    <w:rsid w:val="00A3151D"/>
    <w:rsid w:val="00A318CD"/>
    <w:rsid w:val="00A319C1"/>
    <w:rsid w:val="00A31B5D"/>
    <w:rsid w:val="00A31D81"/>
    <w:rsid w:val="00A31E40"/>
    <w:rsid w:val="00A32141"/>
    <w:rsid w:val="00A322CC"/>
    <w:rsid w:val="00A32316"/>
    <w:rsid w:val="00A324C6"/>
    <w:rsid w:val="00A32817"/>
    <w:rsid w:val="00A32C19"/>
    <w:rsid w:val="00A32D4A"/>
    <w:rsid w:val="00A331F8"/>
    <w:rsid w:val="00A334F3"/>
    <w:rsid w:val="00A339D0"/>
    <w:rsid w:val="00A33AB7"/>
    <w:rsid w:val="00A3401F"/>
    <w:rsid w:val="00A3411D"/>
    <w:rsid w:val="00A346A7"/>
    <w:rsid w:val="00A349A8"/>
    <w:rsid w:val="00A34C88"/>
    <w:rsid w:val="00A34E34"/>
    <w:rsid w:val="00A351B2"/>
    <w:rsid w:val="00A352DA"/>
    <w:rsid w:val="00A3564A"/>
    <w:rsid w:val="00A35B02"/>
    <w:rsid w:val="00A35DFF"/>
    <w:rsid w:val="00A3615D"/>
    <w:rsid w:val="00A36D6B"/>
    <w:rsid w:val="00A36F3E"/>
    <w:rsid w:val="00A37336"/>
    <w:rsid w:val="00A37835"/>
    <w:rsid w:val="00A40067"/>
    <w:rsid w:val="00A403C7"/>
    <w:rsid w:val="00A409AD"/>
    <w:rsid w:val="00A40DBC"/>
    <w:rsid w:val="00A41063"/>
    <w:rsid w:val="00A410E0"/>
    <w:rsid w:val="00A41284"/>
    <w:rsid w:val="00A4138F"/>
    <w:rsid w:val="00A41546"/>
    <w:rsid w:val="00A41626"/>
    <w:rsid w:val="00A41641"/>
    <w:rsid w:val="00A416E6"/>
    <w:rsid w:val="00A4180B"/>
    <w:rsid w:val="00A41990"/>
    <w:rsid w:val="00A41AA3"/>
    <w:rsid w:val="00A420D9"/>
    <w:rsid w:val="00A422E3"/>
    <w:rsid w:val="00A424D5"/>
    <w:rsid w:val="00A4286C"/>
    <w:rsid w:val="00A42BA4"/>
    <w:rsid w:val="00A42EEB"/>
    <w:rsid w:val="00A4311A"/>
    <w:rsid w:val="00A43369"/>
    <w:rsid w:val="00A43372"/>
    <w:rsid w:val="00A43A7D"/>
    <w:rsid w:val="00A43F2B"/>
    <w:rsid w:val="00A43F9A"/>
    <w:rsid w:val="00A44684"/>
    <w:rsid w:val="00A44E79"/>
    <w:rsid w:val="00A45483"/>
    <w:rsid w:val="00A4566B"/>
    <w:rsid w:val="00A45F01"/>
    <w:rsid w:val="00A467B0"/>
    <w:rsid w:val="00A468DF"/>
    <w:rsid w:val="00A47254"/>
    <w:rsid w:val="00A47B9C"/>
    <w:rsid w:val="00A47BB1"/>
    <w:rsid w:val="00A47BD9"/>
    <w:rsid w:val="00A5020A"/>
    <w:rsid w:val="00A5075E"/>
    <w:rsid w:val="00A507AD"/>
    <w:rsid w:val="00A521D7"/>
    <w:rsid w:val="00A524FA"/>
    <w:rsid w:val="00A526CB"/>
    <w:rsid w:val="00A527EE"/>
    <w:rsid w:val="00A528C9"/>
    <w:rsid w:val="00A52984"/>
    <w:rsid w:val="00A52CDB"/>
    <w:rsid w:val="00A533E3"/>
    <w:rsid w:val="00A534A7"/>
    <w:rsid w:val="00A53B24"/>
    <w:rsid w:val="00A5422A"/>
    <w:rsid w:val="00A54681"/>
    <w:rsid w:val="00A54898"/>
    <w:rsid w:val="00A54AB5"/>
    <w:rsid w:val="00A54B75"/>
    <w:rsid w:val="00A54C66"/>
    <w:rsid w:val="00A54D3D"/>
    <w:rsid w:val="00A54DD0"/>
    <w:rsid w:val="00A54DED"/>
    <w:rsid w:val="00A54EBF"/>
    <w:rsid w:val="00A55227"/>
    <w:rsid w:val="00A5530F"/>
    <w:rsid w:val="00A555F2"/>
    <w:rsid w:val="00A558B9"/>
    <w:rsid w:val="00A55C49"/>
    <w:rsid w:val="00A5603F"/>
    <w:rsid w:val="00A5621B"/>
    <w:rsid w:val="00A56A06"/>
    <w:rsid w:val="00A56B4B"/>
    <w:rsid w:val="00A56E20"/>
    <w:rsid w:val="00A571F8"/>
    <w:rsid w:val="00A57341"/>
    <w:rsid w:val="00A57C24"/>
    <w:rsid w:val="00A57CDC"/>
    <w:rsid w:val="00A57CF8"/>
    <w:rsid w:val="00A57E21"/>
    <w:rsid w:val="00A57E4D"/>
    <w:rsid w:val="00A6002D"/>
    <w:rsid w:val="00A60234"/>
    <w:rsid w:val="00A60474"/>
    <w:rsid w:val="00A604AB"/>
    <w:rsid w:val="00A604D1"/>
    <w:rsid w:val="00A606F7"/>
    <w:rsid w:val="00A609EA"/>
    <w:rsid w:val="00A60A94"/>
    <w:rsid w:val="00A617E5"/>
    <w:rsid w:val="00A61800"/>
    <w:rsid w:val="00A6180C"/>
    <w:rsid w:val="00A61BAB"/>
    <w:rsid w:val="00A61E08"/>
    <w:rsid w:val="00A62014"/>
    <w:rsid w:val="00A6256C"/>
    <w:rsid w:val="00A6276D"/>
    <w:rsid w:val="00A62870"/>
    <w:rsid w:val="00A628AD"/>
    <w:rsid w:val="00A628D1"/>
    <w:rsid w:val="00A63112"/>
    <w:rsid w:val="00A6320E"/>
    <w:rsid w:val="00A63850"/>
    <w:rsid w:val="00A63940"/>
    <w:rsid w:val="00A63D00"/>
    <w:rsid w:val="00A63E5B"/>
    <w:rsid w:val="00A6477E"/>
    <w:rsid w:val="00A64855"/>
    <w:rsid w:val="00A64DDD"/>
    <w:rsid w:val="00A64E93"/>
    <w:rsid w:val="00A64FD5"/>
    <w:rsid w:val="00A65045"/>
    <w:rsid w:val="00A666CB"/>
    <w:rsid w:val="00A666F3"/>
    <w:rsid w:val="00A667FA"/>
    <w:rsid w:val="00A67222"/>
    <w:rsid w:val="00A67347"/>
    <w:rsid w:val="00A67459"/>
    <w:rsid w:val="00A6771A"/>
    <w:rsid w:val="00A67BAA"/>
    <w:rsid w:val="00A67CD1"/>
    <w:rsid w:val="00A67D3B"/>
    <w:rsid w:val="00A67FA2"/>
    <w:rsid w:val="00A7002C"/>
    <w:rsid w:val="00A70763"/>
    <w:rsid w:val="00A70D40"/>
    <w:rsid w:val="00A70EA6"/>
    <w:rsid w:val="00A71526"/>
    <w:rsid w:val="00A71793"/>
    <w:rsid w:val="00A71B58"/>
    <w:rsid w:val="00A71D34"/>
    <w:rsid w:val="00A71D9B"/>
    <w:rsid w:val="00A71E35"/>
    <w:rsid w:val="00A722AC"/>
    <w:rsid w:val="00A72E71"/>
    <w:rsid w:val="00A730F8"/>
    <w:rsid w:val="00A73287"/>
    <w:rsid w:val="00A7331B"/>
    <w:rsid w:val="00A736E3"/>
    <w:rsid w:val="00A73811"/>
    <w:rsid w:val="00A739F5"/>
    <w:rsid w:val="00A7424A"/>
    <w:rsid w:val="00A745FF"/>
    <w:rsid w:val="00A749A0"/>
    <w:rsid w:val="00A74E34"/>
    <w:rsid w:val="00A74EB1"/>
    <w:rsid w:val="00A754C4"/>
    <w:rsid w:val="00A7567F"/>
    <w:rsid w:val="00A75960"/>
    <w:rsid w:val="00A7632C"/>
    <w:rsid w:val="00A76BAE"/>
    <w:rsid w:val="00A77071"/>
    <w:rsid w:val="00A770A7"/>
    <w:rsid w:val="00A7714F"/>
    <w:rsid w:val="00A771AC"/>
    <w:rsid w:val="00A77569"/>
    <w:rsid w:val="00A777AA"/>
    <w:rsid w:val="00A77D11"/>
    <w:rsid w:val="00A77FBE"/>
    <w:rsid w:val="00A80491"/>
    <w:rsid w:val="00A8075D"/>
    <w:rsid w:val="00A80B93"/>
    <w:rsid w:val="00A8115E"/>
    <w:rsid w:val="00A81488"/>
    <w:rsid w:val="00A815E4"/>
    <w:rsid w:val="00A817E5"/>
    <w:rsid w:val="00A81A37"/>
    <w:rsid w:val="00A82067"/>
    <w:rsid w:val="00A825E7"/>
    <w:rsid w:val="00A82998"/>
    <w:rsid w:val="00A829CE"/>
    <w:rsid w:val="00A82A58"/>
    <w:rsid w:val="00A83165"/>
    <w:rsid w:val="00A837DD"/>
    <w:rsid w:val="00A838A6"/>
    <w:rsid w:val="00A8393F"/>
    <w:rsid w:val="00A83A00"/>
    <w:rsid w:val="00A83A34"/>
    <w:rsid w:val="00A83CFF"/>
    <w:rsid w:val="00A84047"/>
    <w:rsid w:val="00A844A3"/>
    <w:rsid w:val="00A84926"/>
    <w:rsid w:val="00A84BFC"/>
    <w:rsid w:val="00A853F6"/>
    <w:rsid w:val="00A855E4"/>
    <w:rsid w:val="00A8574F"/>
    <w:rsid w:val="00A85D60"/>
    <w:rsid w:val="00A862A3"/>
    <w:rsid w:val="00A86330"/>
    <w:rsid w:val="00A86963"/>
    <w:rsid w:val="00A869AC"/>
    <w:rsid w:val="00A86E65"/>
    <w:rsid w:val="00A87860"/>
    <w:rsid w:val="00A87B1A"/>
    <w:rsid w:val="00A901A7"/>
    <w:rsid w:val="00A901B5"/>
    <w:rsid w:val="00A903C6"/>
    <w:rsid w:val="00A906F3"/>
    <w:rsid w:val="00A910EE"/>
    <w:rsid w:val="00A91449"/>
    <w:rsid w:val="00A914F2"/>
    <w:rsid w:val="00A918A9"/>
    <w:rsid w:val="00A91A96"/>
    <w:rsid w:val="00A91B50"/>
    <w:rsid w:val="00A91F9C"/>
    <w:rsid w:val="00A9200B"/>
    <w:rsid w:val="00A9272D"/>
    <w:rsid w:val="00A927B9"/>
    <w:rsid w:val="00A92D6F"/>
    <w:rsid w:val="00A92E0E"/>
    <w:rsid w:val="00A92F5A"/>
    <w:rsid w:val="00A9332D"/>
    <w:rsid w:val="00A935E9"/>
    <w:rsid w:val="00A936BB"/>
    <w:rsid w:val="00A94064"/>
    <w:rsid w:val="00A941B0"/>
    <w:rsid w:val="00A94511"/>
    <w:rsid w:val="00A945F0"/>
    <w:rsid w:val="00A94801"/>
    <w:rsid w:val="00A948C6"/>
    <w:rsid w:val="00A95084"/>
    <w:rsid w:val="00A95222"/>
    <w:rsid w:val="00A952EB"/>
    <w:rsid w:val="00A962B2"/>
    <w:rsid w:val="00A96C2A"/>
    <w:rsid w:val="00A97420"/>
    <w:rsid w:val="00A97790"/>
    <w:rsid w:val="00A97F43"/>
    <w:rsid w:val="00AA0639"/>
    <w:rsid w:val="00AA07F9"/>
    <w:rsid w:val="00AA08F9"/>
    <w:rsid w:val="00AA0C7B"/>
    <w:rsid w:val="00AA0D78"/>
    <w:rsid w:val="00AA0E50"/>
    <w:rsid w:val="00AA0E5D"/>
    <w:rsid w:val="00AA14C5"/>
    <w:rsid w:val="00AA1830"/>
    <w:rsid w:val="00AA1A49"/>
    <w:rsid w:val="00AA31E7"/>
    <w:rsid w:val="00AA32B2"/>
    <w:rsid w:val="00AA3528"/>
    <w:rsid w:val="00AA3533"/>
    <w:rsid w:val="00AA3883"/>
    <w:rsid w:val="00AA3892"/>
    <w:rsid w:val="00AA38D0"/>
    <w:rsid w:val="00AA3AD4"/>
    <w:rsid w:val="00AA3B08"/>
    <w:rsid w:val="00AA3DF6"/>
    <w:rsid w:val="00AA44D7"/>
    <w:rsid w:val="00AA44E2"/>
    <w:rsid w:val="00AA4BB9"/>
    <w:rsid w:val="00AA50BE"/>
    <w:rsid w:val="00AA5353"/>
    <w:rsid w:val="00AA53D3"/>
    <w:rsid w:val="00AA58FB"/>
    <w:rsid w:val="00AA5C99"/>
    <w:rsid w:val="00AA6024"/>
    <w:rsid w:val="00AA6233"/>
    <w:rsid w:val="00AA63CE"/>
    <w:rsid w:val="00AA76D6"/>
    <w:rsid w:val="00AA79DA"/>
    <w:rsid w:val="00AA7A96"/>
    <w:rsid w:val="00AA7E50"/>
    <w:rsid w:val="00AB0131"/>
    <w:rsid w:val="00AB04A2"/>
    <w:rsid w:val="00AB060E"/>
    <w:rsid w:val="00AB0719"/>
    <w:rsid w:val="00AB0729"/>
    <w:rsid w:val="00AB0735"/>
    <w:rsid w:val="00AB07F1"/>
    <w:rsid w:val="00AB084D"/>
    <w:rsid w:val="00AB0ABD"/>
    <w:rsid w:val="00AB0F5A"/>
    <w:rsid w:val="00AB1B06"/>
    <w:rsid w:val="00AB1C48"/>
    <w:rsid w:val="00AB2203"/>
    <w:rsid w:val="00AB27CC"/>
    <w:rsid w:val="00AB29B4"/>
    <w:rsid w:val="00AB2F1B"/>
    <w:rsid w:val="00AB41CF"/>
    <w:rsid w:val="00AB43C5"/>
    <w:rsid w:val="00AB443D"/>
    <w:rsid w:val="00AB49B1"/>
    <w:rsid w:val="00AB4D94"/>
    <w:rsid w:val="00AB4E43"/>
    <w:rsid w:val="00AB52A4"/>
    <w:rsid w:val="00AB54FE"/>
    <w:rsid w:val="00AB5D33"/>
    <w:rsid w:val="00AB5F90"/>
    <w:rsid w:val="00AB5FA4"/>
    <w:rsid w:val="00AB60DD"/>
    <w:rsid w:val="00AB6316"/>
    <w:rsid w:val="00AB6343"/>
    <w:rsid w:val="00AB68E8"/>
    <w:rsid w:val="00AB690D"/>
    <w:rsid w:val="00AB6AC9"/>
    <w:rsid w:val="00AB6EE2"/>
    <w:rsid w:val="00AB6F88"/>
    <w:rsid w:val="00AB6FC7"/>
    <w:rsid w:val="00AB710A"/>
    <w:rsid w:val="00AB752F"/>
    <w:rsid w:val="00AB75D9"/>
    <w:rsid w:val="00AB76CD"/>
    <w:rsid w:val="00AB7868"/>
    <w:rsid w:val="00AB78AA"/>
    <w:rsid w:val="00AB7988"/>
    <w:rsid w:val="00AB7EA9"/>
    <w:rsid w:val="00AC01BD"/>
    <w:rsid w:val="00AC0387"/>
    <w:rsid w:val="00AC04A6"/>
    <w:rsid w:val="00AC0766"/>
    <w:rsid w:val="00AC1688"/>
    <w:rsid w:val="00AC1E9A"/>
    <w:rsid w:val="00AC2E5B"/>
    <w:rsid w:val="00AC2F26"/>
    <w:rsid w:val="00AC307F"/>
    <w:rsid w:val="00AC3B7E"/>
    <w:rsid w:val="00AC3E70"/>
    <w:rsid w:val="00AC3FFE"/>
    <w:rsid w:val="00AC48C0"/>
    <w:rsid w:val="00AC4DF2"/>
    <w:rsid w:val="00AC4E19"/>
    <w:rsid w:val="00AC508B"/>
    <w:rsid w:val="00AC5A8D"/>
    <w:rsid w:val="00AC6673"/>
    <w:rsid w:val="00AC6D7A"/>
    <w:rsid w:val="00AC7306"/>
    <w:rsid w:val="00AC7348"/>
    <w:rsid w:val="00AD0400"/>
    <w:rsid w:val="00AD0DCD"/>
    <w:rsid w:val="00AD116B"/>
    <w:rsid w:val="00AD1BAE"/>
    <w:rsid w:val="00AD1BF2"/>
    <w:rsid w:val="00AD1CD0"/>
    <w:rsid w:val="00AD20E9"/>
    <w:rsid w:val="00AD277B"/>
    <w:rsid w:val="00AD29C9"/>
    <w:rsid w:val="00AD37A7"/>
    <w:rsid w:val="00AD3BBC"/>
    <w:rsid w:val="00AD4273"/>
    <w:rsid w:val="00AD4474"/>
    <w:rsid w:val="00AD478E"/>
    <w:rsid w:val="00AD48DB"/>
    <w:rsid w:val="00AD49D6"/>
    <w:rsid w:val="00AD4AFB"/>
    <w:rsid w:val="00AD4EE7"/>
    <w:rsid w:val="00AD54BA"/>
    <w:rsid w:val="00AD578C"/>
    <w:rsid w:val="00AD5840"/>
    <w:rsid w:val="00AD59B2"/>
    <w:rsid w:val="00AD5A22"/>
    <w:rsid w:val="00AD65C7"/>
    <w:rsid w:val="00AD722B"/>
    <w:rsid w:val="00AD7D1E"/>
    <w:rsid w:val="00AD7DCF"/>
    <w:rsid w:val="00AE00ED"/>
    <w:rsid w:val="00AE0298"/>
    <w:rsid w:val="00AE0457"/>
    <w:rsid w:val="00AE10CD"/>
    <w:rsid w:val="00AE1189"/>
    <w:rsid w:val="00AE14AD"/>
    <w:rsid w:val="00AE15DA"/>
    <w:rsid w:val="00AE17B4"/>
    <w:rsid w:val="00AE1A76"/>
    <w:rsid w:val="00AE1B70"/>
    <w:rsid w:val="00AE1BC0"/>
    <w:rsid w:val="00AE1BFC"/>
    <w:rsid w:val="00AE1CC5"/>
    <w:rsid w:val="00AE1E91"/>
    <w:rsid w:val="00AE2117"/>
    <w:rsid w:val="00AE2C28"/>
    <w:rsid w:val="00AE2E26"/>
    <w:rsid w:val="00AE32EF"/>
    <w:rsid w:val="00AE33BD"/>
    <w:rsid w:val="00AE35E5"/>
    <w:rsid w:val="00AE3622"/>
    <w:rsid w:val="00AE37D8"/>
    <w:rsid w:val="00AE384D"/>
    <w:rsid w:val="00AE47F0"/>
    <w:rsid w:val="00AE47FE"/>
    <w:rsid w:val="00AE4945"/>
    <w:rsid w:val="00AE4CB4"/>
    <w:rsid w:val="00AE4E04"/>
    <w:rsid w:val="00AE4E78"/>
    <w:rsid w:val="00AE4FE4"/>
    <w:rsid w:val="00AE501F"/>
    <w:rsid w:val="00AE5294"/>
    <w:rsid w:val="00AE5A6B"/>
    <w:rsid w:val="00AE5C93"/>
    <w:rsid w:val="00AE60C2"/>
    <w:rsid w:val="00AE632C"/>
    <w:rsid w:val="00AE6872"/>
    <w:rsid w:val="00AE6A0D"/>
    <w:rsid w:val="00AE70A4"/>
    <w:rsid w:val="00AE7284"/>
    <w:rsid w:val="00AE73BF"/>
    <w:rsid w:val="00AE765B"/>
    <w:rsid w:val="00AE795F"/>
    <w:rsid w:val="00AE7A4D"/>
    <w:rsid w:val="00AE7B46"/>
    <w:rsid w:val="00AE7FBF"/>
    <w:rsid w:val="00AF03E1"/>
    <w:rsid w:val="00AF04AD"/>
    <w:rsid w:val="00AF05E5"/>
    <w:rsid w:val="00AF078C"/>
    <w:rsid w:val="00AF0C1E"/>
    <w:rsid w:val="00AF0C9E"/>
    <w:rsid w:val="00AF13A9"/>
    <w:rsid w:val="00AF153F"/>
    <w:rsid w:val="00AF1655"/>
    <w:rsid w:val="00AF19D5"/>
    <w:rsid w:val="00AF1A30"/>
    <w:rsid w:val="00AF1C33"/>
    <w:rsid w:val="00AF1C35"/>
    <w:rsid w:val="00AF1CD0"/>
    <w:rsid w:val="00AF2481"/>
    <w:rsid w:val="00AF2509"/>
    <w:rsid w:val="00AF2B90"/>
    <w:rsid w:val="00AF305C"/>
    <w:rsid w:val="00AF3147"/>
    <w:rsid w:val="00AF358D"/>
    <w:rsid w:val="00AF3834"/>
    <w:rsid w:val="00AF399A"/>
    <w:rsid w:val="00AF3C28"/>
    <w:rsid w:val="00AF3E16"/>
    <w:rsid w:val="00AF465D"/>
    <w:rsid w:val="00AF522C"/>
    <w:rsid w:val="00AF57B5"/>
    <w:rsid w:val="00AF5879"/>
    <w:rsid w:val="00AF593D"/>
    <w:rsid w:val="00AF59C9"/>
    <w:rsid w:val="00AF5CC5"/>
    <w:rsid w:val="00AF5EA9"/>
    <w:rsid w:val="00AF5F9B"/>
    <w:rsid w:val="00AF61D2"/>
    <w:rsid w:val="00AF646C"/>
    <w:rsid w:val="00AF6971"/>
    <w:rsid w:val="00AF6BE0"/>
    <w:rsid w:val="00AF6FAE"/>
    <w:rsid w:val="00AF753E"/>
    <w:rsid w:val="00AF763B"/>
    <w:rsid w:val="00AF7886"/>
    <w:rsid w:val="00AF7EAB"/>
    <w:rsid w:val="00B008CC"/>
    <w:rsid w:val="00B00D84"/>
    <w:rsid w:val="00B0154B"/>
    <w:rsid w:val="00B0195B"/>
    <w:rsid w:val="00B01E60"/>
    <w:rsid w:val="00B02393"/>
    <w:rsid w:val="00B029DB"/>
    <w:rsid w:val="00B02F9A"/>
    <w:rsid w:val="00B03688"/>
    <w:rsid w:val="00B0394E"/>
    <w:rsid w:val="00B039B7"/>
    <w:rsid w:val="00B03A1F"/>
    <w:rsid w:val="00B041B4"/>
    <w:rsid w:val="00B0433C"/>
    <w:rsid w:val="00B04409"/>
    <w:rsid w:val="00B045A3"/>
    <w:rsid w:val="00B0497C"/>
    <w:rsid w:val="00B04F50"/>
    <w:rsid w:val="00B058D2"/>
    <w:rsid w:val="00B06082"/>
    <w:rsid w:val="00B060DB"/>
    <w:rsid w:val="00B061F0"/>
    <w:rsid w:val="00B064C5"/>
    <w:rsid w:val="00B06BF9"/>
    <w:rsid w:val="00B07333"/>
    <w:rsid w:val="00B077C7"/>
    <w:rsid w:val="00B07894"/>
    <w:rsid w:val="00B078B5"/>
    <w:rsid w:val="00B078DE"/>
    <w:rsid w:val="00B0790D"/>
    <w:rsid w:val="00B07919"/>
    <w:rsid w:val="00B10275"/>
    <w:rsid w:val="00B1029B"/>
    <w:rsid w:val="00B103D9"/>
    <w:rsid w:val="00B10944"/>
    <w:rsid w:val="00B10D4C"/>
    <w:rsid w:val="00B111E4"/>
    <w:rsid w:val="00B11769"/>
    <w:rsid w:val="00B118BD"/>
    <w:rsid w:val="00B11DE1"/>
    <w:rsid w:val="00B12839"/>
    <w:rsid w:val="00B1297B"/>
    <w:rsid w:val="00B12C80"/>
    <w:rsid w:val="00B136ED"/>
    <w:rsid w:val="00B138AF"/>
    <w:rsid w:val="00B13CCB"/>
    <w:rsid w:val="00B1407F"/>
    <w:rsid w:val="00B146AD"/>
    <w:rsid w:val="00B14CA3"/>
    <w:rsid w:val="00B14DCB"/>
    <w:rsid w:val="00B14E9A"/>
    <w:rsid w:val="00B1527C"/>
    <w:rsid w:val="00B15A4D"/>
    <w:rsid w:val="00B15C46"/>
    <w:rsid w:val="00B15CF0"/>
    <w:rsid w:val="00B15E98"/>
    <w:rsid w:val="00B1621D"/>
    <w:rsid w:val="00B1646E"/>
    <w:rsid w:val="00B166DB"/>
    <w:rsid w:val="00B167E7"/>
    <w:rsid w:val="00B16879"/>
    <w:rsid w:val="00B168E9"/>
    <w:rsid w:val="00B16A30"/>
    <w:rsid w:val="00B16D0F"/>
    <w:rsid w:val="00B16DEA"/>
    <w:rsid w:val="00B17043"/>
    <w:rsid w:val="00B173F2"/>
    <w:rsid w:val="00B17410"/>
    <w:rsid w:val="00B17579"/>
    <w:rsid w:val="00B17E0B"/>
    <w:rsid w:val="00B200C1"/>
    <w:rsid w:val="00B2015F"/>
    <w:rsid w:val="00B20965"/>
    <w:rsid w:val="00B20AC6"/>
    <w:rsid w:val="00B20C75"/>
    <w:rsid w:val="00B20D2B"/>
    <w:rsid w:val="00B20D89"/>
    <w:rsid w:val="00B20E56"/>
    <w:rsid w:val="00B212BD"/>
    <w:rsid w:val="00B2139E"/>
    <w:rsid w:val="00B213EA"/>
    <w:rsid w:val="00B2142C"/>
    <w:rsid w:val="00B21496"/>
    <w:rsid w:val="00B21592"/>
    <w:rsid w:val="00B21801"/>
    <w:rsid w:val="00B21BA9"/>
    <w:rsid w:val="00B21F34"/>
    <w:rsid w:val="00B2217A"/>
    <w:rsid w:val="00B22785"/>
    <w:rsid w:val="00B22948"/>
    <w:rsid w:val="00B23B5C"/>
    <w:rsid w:val="00B24BAC"/>
    <w:rsid w:val="00B24CD6"/>
    <w:rsid w:val="00B25030"/>
    <w:rsid w:val="00B2528E"/>
    <w:rsid w:val="00B25723"/>
    <w:rsid w:val="00B258DC"/>
    <w:rsid w:val="00B25C60"/>
    <w:rsid w:val="00B26271"/>
    <w:rsid w:val="00B26278"/>
    <w:rsid w:val="00B27018"/>
    <w:rsid w:val="00B27893"/>
    <w:rsid w:val="00B27C20"/>
    <w:rsid w:val="00B27D15"/>
    <w:rsid w:val="00B30091"/>
    <w:rsid w:val="00B300FB"/>
    <w:rsid w:val="00B3011A"/>
    <w:rsid w:val="00B3024D"/>
    <w:rsid w:val="00B302DB"/>
    <w:rsid w:val="00B30555"/>
    <w:rsid w:val="00B30CFD"/>
    <w:rsid w:val="00B30E51"/>
    <w:rsid w:val="00B31020"/>
    <w:rsid w:val="00B314D0"/>
    <w:rsid w:val="00B31CBF"/>
    <w:rsid w:val="00B31F27"/>
    <w:rsid w:val="00B322BC"/>
    <w:rsid w:val="00B323DE"/>
    <w:rsid w:val="00B325BA"/>
    <w:rsid w:val="00B32B20"/>
    <w:rsid w:val="00B32B6D"/>
    <w:rsid w:val="00B32BF8"/>
    <w:rsid w:val="00B32E3C"/>
    <w:rsid w:val="00B33868"/>
    <w:rsid w:val="00B33AE7"/>
    <w:rsid w:val="00B33EBE"/>
    <w:rsid w:val="00B34AD6"/>
    <w:rsid w:val="00B34C75"/>
    <w:rsid w:val="00B34CE6"/>
    <w:rsid w:val="00B35A41"/>
    <w:rsid w:val="00B361C8"/>
    <w:rsid w:val="00B36350"/>
    <w:rsid w:val="00B364BB"/>
    <w:rsid w:val="00B367F4"/>
    <w:rsid w:val="00B3737D"/>
    <w:rsid w:val="00B373FE"/>
    <w:rsid w:val="00B37502"/>
    <w:rsid w:val="00B37A3A"/>
    <w:rsid w:val="00B37B7B"/>
    <w:rsid w:val="00B406A9"/>
    <w:rsid w:val="00B40872"/>
    <w:rsid w:val="00B40C04"/>
    <w:rsid w:val="00B40CF6"/>
    <w:rsid w:val="00B40E20"/>
    <w:rsid w:val="00B40F08"/>
    <w:rsid w:val="00B4103F"/>
    <w:rsid w:val="00B4153B"/>
    <w:rsid w:val="00B4194C"/>
    <w:rsid w:val="00B41CD0"/>
    <w:rsid w:val="00B41D73"/>
    <w:rsid w:val="00B421B2"/>
    <w:rsid w:val="00B42386"/>
    <w:rsid w:val="00B423C3"/>
    <w:rsid w:val="00B42629"/>
    <w:rsid w:val="00B42942"/>
    <w:rsid w:val="00B42D0A"/>
    <w:rsid w:val="00B42D14"/>
    <w:rsid w:val="00B42D74"/>
    <w:rsid w:val="00B43ABE"/>
    <w:rsid w:val="00B43ED6"/>
    <w:rsid w:val="00B4436F"/>
    <w:rsid w:val="00B44446"/>
    <w:rsid w:val="00B44A2C"/>
    <w:rsid w:val="00B44B9F"/>
    <w:rsid w:val="00B45367"/>
    <w:rsid w:val="00B453AC"/>
    <w:rsid w:val="00B45542"/>
    <w:rsid w:val="00B459EC"/>
    <w:rsid w:val="00B45BA8"/>
    <w:rsid w:val="00B463B1"/>
    <w:rsid w:val="00B4775B"/>
    <w:rsid w:val="00B47854"/>
    <w:rsid w:val="00B47A25"/>
    <w:rsid w:val="00B506FD"/>
    <w:rsid w:val="00B50744"/>
    <w:rsid w:val="00B50757"/>
    <w:rsid w:val="00B507A7"/>
    <w:rsid w:val="00B508FC"/>
    <w:rsid w:val="00B50A09"/>
    <w:rsid w:val="00B50D1A"/>
    <w:rsid w:val="00B50EDF"/>
    <w:rsid w:val="00B51109"/>
    <w:rsid w:val="00B5181E"/>
    <w:rsid w:val="00B51EBF"/>
    <w:rsid w:val="00B520C5"/>
    <w:rsid w:val="00B52112"/>
    <w:rsid w:val="00B52283"/>
    <w:rsid w:val="00B52BC6"/>
    <w:rsid w:val="00B52F38"/>
    <w:rsid w:val="00B53127"/>
    <w:rsid w:val="00B53935"/>
    <w:rsid w:val="00B53998"/>
    <w:rsid w:val="00B53A36"/>
    <w:rsid w:val="00B53B71"/>
    <w:rsid w:val="00B53DB9"/>
    <w:rsid w:val="00B53E85"/>
    <w:rsid w:val="00B53FE7"/>
    <w:rsid w:val="00B54094"/>
    <w:rsid w:val="00B5410C"/>
    <w:rsid w:val="00B54309"/>
    <w:rsid w:val="00B543A7"/>
    <w:rsid w:val="00B549DC"/>
    <w:rsid w:val="00B54ECD"/>
    <w:rsid w:val="00B54F30"/>
    <w:rsid w:val="00B54FDB"/>
    <w:rsid w:val="00B5562F"/>
    <w:rsid w:val="00B55675"/>
    <w:rsid w:val="00B5582F"/>
    <w:rsid w:val="00B55D8B"/>
    <w:rsid w:val="00B562C8"/>
    <w:rsid w:val="00B56326"/>
    <w:rsid w:val="00B5657B"/>
    <w:rsid w:val="00B565C5"/>
    <w:rsid w:val="00B565EE"/>
    <w:rsid w:val="00B56774"/>
    <w:rsid w:val="00B56E16"/>
    <w:rsid w:val="00B57998"/>
    <w:rsid w:val="00B57AE8"/>
    <w:rsid w:val="00B60475"/>
    <w:rsid w:val="00B6098E"/>
    <w:rsid w:val="00B61BBA"/>
    <w:rsid w:val="00B620B0"/>
    <w:rsid w:val="00B62447"/>
    <w:rsid w:val="00B62935"/>
    <w:rsid w:val="00B62C54"/>
    <w:rsid w:val="00B62DB8"/>
    <w:rsid w:val="00B62FFC"/>
    <w:rsid w:val="00B638DF"/>
    <w:rsid w:val="00B639E7"/>
    <w:rsid w:val="00B63A20"/>
    <w:rsid w:val="00B63C55"/>
    <w:rsid w:val="00B63DAF"/>
    <w:rsid w:val="00B63FAD"/>
    <w:rsid w:val="00B64045"/>
    <w:rsid w:val="00B64698"/>
    <w:rsid w:val="00B64AF4"/>
    <w:rsid w:val="00B650FE"/>
    <w:rsid w:val="00B653C2"/>
    <w:rsid w:val="00B658A9"/>
    <w:rsid w:val="00B65948"/>
    <w:rsid w:val="00B65C2B"/>
    <w:rsid w:val="00B65D9D"/>
    <w:rsid w:val="00B6618F"/>
    <w:rsid w:val="00B66222"/>
    <w:rsid w:val="00B664C7"/>
    <w:rsid w:val="00B66725"/>
    <w:rsid w:val="00B66D12"/>
    <w:rsid w:val="00B66EB0"/>
    <w:rsid w:val="00B671A1"/>
    <w:rsid w:val="00B67556"/>
    <w:rsid w:val="00B67762"/>
    <w:rsid w:val="00B703CC"/>
    <w:rsid w:val="00B707A7"/>
    <w:rsid w:val="00B70815"/>
    <w:rsid w:val="00B709ED"/>
    <w:rsid w:val="00B70FB4"/>
    <w:rsid w:val="00B7158E"/>
    <w:rsid w:val="00B71FBD"/>
    <w:rsid w:val="00B7214E"/>
    <w:rsid w:val="00B72164"/>
    <w:rsid w:val="00B724FD"/>
    <w:rsid w:val="00B725F6"/>
    <w:rsid w:val="00B7271F"/>
    <w:rsid w:val="00B72A4D"/>
    <w:rsid w:val="00B72B16"/>
    <w:rsid w:val="00B72B33"/>
    <w:rsid w:val="00B7303B"/>
    <w:rsid w:val="00B73157"/>
    <w:rsid w:val="00B74435"/>
    <w:rsid w:val="00B7449F"/>
    <w:rsid w:val="00B74664"/>
    <w:rsid w:val="00B75050"/>
    <w:rsid w:val="00B753A6"/>
    <w:rsid w:val="00B7562A"/>
    <w:rsid w:val="00B7597B"/>
    <w:rsid w:val="00B75C51"/>
    <w:rsid w:val="00B764D9"/>
    <w:rsid w:val="00B764E4"/>
    <w:rsid w:val="00B768A5"/>
    <w:rsid w:val="00B76D80"/>
    <w:rsid w:val="00B76FD1"/>
    <w:rsid w:val="00B779BB"/>
    <w:rsid w:val="00B77B68"/>
    <w:rsid w:val="00B77EF8"/>
    <w:rsid w:val="00B80065"/>
    <w:rsid w:val="00B8062A"/>
    <w:rsid w:val="00B81028"/>
    <w:rsid w:val="00B8150D"/>
    <w:rsid w:val="00B816C4"/>
    <w:rsid w:val="00B81BE2"/>
    <w:rsid w:val="00B81D3A"/>
    <w:rsid w:val="00B81E91"/>
    <w:rsid w:val="00B81ED1"/>
    <w:rsid w:val="00B82632"/>
    <w:rsid w:val="00B82A1A"/>
    <w:rsid w:val="00B82D4F"/>
    <w:rsid w:val="00B830DD"/>
    <w:rsid w:val="00B83365"/>
    <w:rsid w:val="00B83642"/>
    <w:rsid w:val="00B836CC"/>
    <w:rsid w:val="00B838B5"/>
    <w:rsid w:val="00B8435F"/>
    <w:rsid w:val="00B84A61"/>
    <w:rsid w:val="00B8599B"/>
    <w:rsid w:val="00B85AEE"/>
    <w:rsid w:val="00B85B35"/>
    <w:rsid w:val="00B85B60"/>
    <w:rsid w:val="00B85B91"/>
    <w:rsid w:val="00B85EC4"/>
    <w:rsid w:val="00B8610D"/>
    <w:rsid w:val="00B865C7"/>
    <w:rsid w:val="00B86628"/>
    <w:rsid w:val="00B86822"/>
    <w:rsid w:val="00B868B1"/>
    <w:rsid w:val="00B868B6"/>
    <w:rsid w:val="00B86CE0"/>
    <w:rsid w:val="00B87CFC"/>
    <w:rsid w:val="00B87DBD"/>
    <w:rsid w:val="00B90243"/>
    <w:rsid w:val="00B903CC"/>
    <w:rsid w:val="00B9064C"/>
    <w:rsid w:val="00B90F20"/>
    <w:rsid w:val="00B90FF4"/>
    <w:rsid w:val="00B91C94"/>
    <w:rsid w:val="00B91D7E"/>
    <w:rsid w:val="00B91F5F"/>
    <w:rsid w:val="00B9204B"/>
    <w:rsid w:val="00B92517"/>
    <w:rsid w:val="00B9265E"/>
    <w:rsid w:val="00B926C1"/>
    <w:rsid w:val="00B930F0"/>
    <w:rsid w:val="00B93559"/>
    <w:rsid w:val="00B935C0"/>
    <w:rsid w:val="00B9365F"/>
    <w:rsid w:val="00B94198"/>
    <w:rsid w:val="00B94546"/>
    <w:rsid w:val="00B94817"/>
    <w:rsid w:val="00B951E5"/>
    <w:rsid w:val="00B9553D"/>
    <w:rsid w:val="00B95929"/>
    <w:rsid w:val="00B95FAF"/>
    <w:rsid w:val="00B96681"/>
    <w:rsid w:val="00B96DBE"/>
    <w:rsid w:val="00B96E63"/>
    <w:rsid w:val="00B971B0"/>
    <w:rsid w:val="00B977F6"/>
    <w:rsid w:val="00B97E0C"/>
    <w:rsid w:val="00BA00BE"/>
    <w:rsid w:val="00BA054C"/>
    <w:rsid w:val="00BA0DE2"/>
    <w:rsid w:val="00BA0F24"/>
    <w:rsid w:val="00BA1394"/>
    <w:rsid w:val="00BA1D44"/>
    <w:rsid w:val="00BA1F8A"/>
    <w:rsid w:val="00BA1FC4"/>
    <w:rsid w:val="00BA201D"/>
    <w:rsid w:val="00BA31BB"/>
    <w:rsid w:val="00BA3D28"/>
    <w:rsid w:val="00BA4093"/>
    <w:rsid w:val="00BA42D4"/>
    <w:rsid w:val="00BA4637"/>
    <w:rsid w:val="00BA47E1"/>
    <w:rsid w:val="00BA4804"/>
    <w:rsid w:val="00BA4DED"/>
    <w:rsid w:val="00BA578E"/>
    <w:rsid w:val="00BA6041"/>
    <w:rsid w:val="00BA613D"/>
    <w:rsid w:val="00BA6430"/>
    <w:rsid w:val="00BA6A4D"/>
    <w:rsid w:val="00BA6EEA"/>
    <w:rsid w:val="00BA6F1C"/>
    <w:rsid w:val="00BA6F88"/>
    <w:rsid w:val="00BA72B1"/>
    <w:rsid w:val="00BA738B"/>
    <w:rsid w:val="00BA73A5"/>
    <w:rsid w:val="00BA75AE"/>
    <w:rsid w:val="00BB02B8"/>
    <w:rsid w:val="00BB04FE"/>
    <w:rsid w:val="00BB0B03"/>
    <w:rsid w:val="00BB0C98"/>
    <w:rsid w:val="00BB0FA3"/>
    <w:rsid w:val="00BB10B1"/>
    <w:rsid w:val="00BB1291"/>
    <w:rsid w:val="00BB12B2"/>
    <w:rsid w:val="00BB19F7"/>
    <w:rsid w:val="00BB1BFB"/>
    <w:rsid w:val="00BB1FBA"/>
    <w:rsid w:val="00BB20BF"/>
    <w:rsid w:val="00BB23F3"/>
    <w:rsid w:val="00BB26F8"/>
    <w:rsid w:val="00BB2A7F"/>
    <w:rsid w:val="00BB2F83"/>
    <w:rsid w:val="00BB3004"/>
    <w:rsid w:val="00BB3A29"/>
    <w:rsid w:val="00BB3C82"/>
    <w:rsid w:val="00BB3CE7"/>
    <w:rsid w:val="00BB4170"/>
    <w:rsid w:val="00BB4723"/>
    <w:rsid w:val="00BB483D"/>
    <w:rsid w:val="00BB4A97"/>
    <w:rsid w:val="00BB52E5"/>
    <w:rsid w:val="00BB5681"/>
    <w:rsid w:val="00BB575D"/>
    <w:rsid w:val="00BB5A52"/>
    <w:rsid w:val="00BB5D9A"/>
    <w:rsid w:val="00BB5DC6"/>
    <w:rsid w:val="00BB6256"/>
    <w:rsid w:val="00BB6303"/>
    <w:rsid w:val="00BB6343"/>
    <w:rsid w:val="00BB639F"/>
    <w:rsid w:val="00BB6DFF"/>
    <w:rsid w:val="00BB6FED"/>
    <w:rsid w:val="00BB70D4"/>
    <w:rsid w:val="00BB7461"/>
    <w:rsid w:val="00BB7488"/>
    <w:rsid w:val="00BC129C"/>
    <w:rsid w:val="00BC12C1"/>
    <w:rsid w:val="00BC1508"/>
    <w:rsid w:val="00BC160B"/>
    <w:rsid w:val="00BC1BFC"/>
    <w:rsid w:val="00BC1CD7"/>
    <w:rsid w:val="00BC30B3"/>
    <w:rsid w:val="00BC326F"/>
    <w:rsid w:val="00BC32DE"/>
    <w:rsid w:val="00BC3428"/>
    <w:rsid w:val="00BC42F8"/>
    <w:rsid w:val="00BC437B"/>
    <w:rsid w:val="00BC47BD"/>
    <w:rsid w:val="00BC480D"/>
    <w:rsid w:val="00BC4856"/>
    <w:rsid w:val="00BC5366"/>
    <w:rsid w:val="00BC5662"/>
    <w:rsid w:val="00BC589A"/>
    <w:rsid w:val="00BC5AB8"/>
    <w:rsid w:val="00BC5D25"/>
    <w:rsid w:val="00BC5D71"/>
    <w:rsid w:val="00BC6100"/>
    <w:rsid w:val="00BC635C"/>
    <w:rsid w:val="00BC637F"/>
    <w:rsid w:val="00BC6969"/>
    <w:rsid w:val="00BC7E27"/>
    <w:rsid w:val="00BD0048"/>
    <w:rsid w:val="00BD0447"/>
    <w:rsid w:val="00BD0855"/>
    <w:rsid w:val="00BD0E0F"/>
    <w:rsid w:val="00BD0E5B"/>
    <w:rsid w:val="00BD14F3"/>
    <w:rsid w:val="00BD15E6"/>
    <w:rsid w:val="00BD1935"/>
    <w:rsid w:val="00BD1ABC"/>
    <w:rsid w:val="00BD1E57"/>
    <w:rsid w:val="00BD1EC3"/>
    <w:rsid w:val="00BD2B22"/>
    <w:rsid w:val="00BD2B50"/>
    <w:rsid w:val="00BD2C6C"/>
    <w:rsid w:val="00BD2DFA"/>
    <w:rsid w:val="00BD2F1F"/>
    <w:rsid w:val="00BD2FA4"/>
    <w:rsid w:val="00BD31E2"/>
    <w:rsid w:val="00BD3592"/>
    <w:rsid w:val="00BD36AC"/>
    <w:rsid w:val="00BD3DF3"/>
    <w:rsid w:val="00BD3EEA"/>
    <w:rsid w:val="00BD4277"/>
    <w:rsid w:val="00BD490B"/>
    <w:rsid w:val="00BD4D29"/>
    <w:rsid w:val="00BD500E"/>
    <w:rsid w:val="00BD5053"/>
    <w:rsid w:val="00BD51A6"/>
    <w:rsid w:val="00BD52B9"/>
    <w:rsid w:val="00BD576E"/>
    <w:rsid w:val="00BD592B"/>
    <w:rsid w:val="00BD5B0D"/>
    <w:rsid w:val="00BD5D52"/>
    <w:rsid w:val="00BD5EB4"/>
    <w:rsid w:val="00BD5EE4"/>
    <w:rsid w:val="00BD60FE"/>
    <w:rsid w:val="00BD63E2"/>
    <w:rsid w:val="00BD6441"/>
    <w:rsid w:val="00BD66E1"/>
    <w:rsid w:val="00BD6850"/>
    <w:rsid w:val="00BD6DCE"/>
    <w:rsid w:val="00BD7201"/>
    <w:rsid w:val="00BD7A68"/>
    <w:rsid w:val="00BD7F47"/>
    <w:rsid w:val="00BE0025"/>
    <w:rsid w:val="00BE0587"/>
    <w:rsid w:val="00BE0611"/>
    <w:rsid w:val="00BE061D"/>
    <w:rsid w:val="00BE069D"/>
    <w:rsid w:val="00BE06E6"/>
    <w:rsid w:val="00BE09B1"/>
    <w:rsid w:val="00BE0ACE"/>
    <w:rsid w:val="00BE0EB0"/>
    <w:rsid w:val="00BE0F0C"/>
    <w:rsid w:val="00BE11F3"/>
    <w:rsid w:val="00BE129B"/>
    <w:rsid w:val="00BE13AF"/>
    <w:rsid w:val="00BE1B74"/>
    <w:rsid w:val="00BE23E7"/>
    <w:rsid w:val="00BE2A11"/>
    <w:rsid w:val="00BE2BCC"/>
    <w:rsid w:val="00BE3089"/>
    <w:rsid w:val="00BE30FB"/>
    <w:rsid w:val="00BE3AD8"/>
    <w:rsid w:val="00BE3E90"/>
    <w:rsid w:val="00BE41B8"/>
    <w:rsid w:val="00BE4C27"/>
    <w:rsid w:val="00BE4D99"/>
    <w:rsid w:val="00BE5167"/>
    <w:rsid w:val="00BE55F4"/>
    <w:rsid w:val="00BE577A"/>
    <w:rsid w:val="00BE5B23"/>
    <w:rsid w:val="00BE5CC3"/>
    <w:rsid w:val="00BE5D7E"/>
    <w:rsid w:val="00BE5EE1"/>
    <w:rsid w:val="00BE6334"/>
    <w:rsid w:val="00BE6342"/>
    <w:rsid w:val="00BE6398"/>
    <w:rsid w:val="00BE6802"/>
    <w:rsid w:val="00BE6D60"/>
    <w:rsid w:val="00BE72A2"/>
    <w:rsid w:val="00BE7739"/>
    <w:rsid w:val="00BE7826"/>
    <w:rsid w:val="00BE794B"/>
    <w:rsid w:val="00BF050E"/>
    <w:rsid w:val="00BF0A13"/>
    <w:rsid w:val="00BF1002"/>
    <w:rsid w:val="00BF1296"/>
    <w:rsid w:val="00BF173A"/>
    <w:rsid w:val="00BF18D3"/>
    <w:rsid w:val="00BF1C83"/>
    <w:rsid w:val="00BF1E19"/>
    <w:rsid w:val="00BF2558"/>
    <w:rsid w:val="00BF25EB"/>
    <w:rsid w:val="00BF266D"/>
    <w:rsid w:val="00BF2830"/>
    <w:rsid w:val="00BF2871"/>
    <w:rsid w:val="00BF29CF"/>
    <w:rsid w:val="00BF29F8"/>
    <w:rsid w:val="00BF2B31"/>
    <w:rsid w:val="00BF2EE1"/>
    <w:rsid w:val="00BF3382"/>
    <w:rsid w:val="00BF352F"/>
    <w:rsid w:val="00BF354C"/>
    <w:rsid w:val="00BF3769"/>
    <w:rsid w:val="00BF3AB8"/>
    <w:rsid w:val="00BF3BA8"/>
    <w:rsid w:val="00BF3E1C"/>
    <w:rsid w:val="00BF4423"/>
    <w:rsid w:val="00BF46A1"/>
    <w:rsid w:val="00BF617A"/>
    <w:rsid w:val="00BF67A4"/>
    <w:rsid w:val="00BF68FB"/>
    <w:rsid w:val="00BF6A35"/>
    <w:rsid w:val="00BF6ACC"/>
    <w:rsid w:val="00BF7245"/>
    <w:rsid w:val="00BF74ED"/>
    <w:rsid w:val="00BF77B1"/>
    <w:rsid w:val="00C00372"/>
    <w:rsid w:val="00C00BF6"/>
    <w:rsid w:val="00C00C22"/>
    <w:rsid w:val="00C00D02"/>
    <w:rsid w:val="00C01016"/>
    <w:rsid w:val="00C014E1"/>
    <w:rsid w:val="00C0177A"/>
    <w:rsid w:val="00C01A8F"/>
    <w:rsid w:val="00C02030"/>
    <w:rsid w:val="00C02293"/>
    <w:rsid w:val="00C03412"/>
    <w:rsid w:val="00C037B5"/>
    <w:rsid w:val="00C03ED6"/>
    <w:rsid w:val="00C045F1"/>
    <w:rsid w:val="00C047D6"/>
    <w:rsid w:val="00C04913"/>
    <w:rsid w:val="00C04922"/>
    <w:rsid w:val="00C04CCA"/>
    <w:rsid w:val="00C04E06"/>
    <w:rsid w:val="00C0519A"/>
    <w:rsid w:val="00C052FB"/>
    <w:rsid w:val="00C053AA"/>
    <w:rsid w:val="00C054D0"/>
    <w:rsid w:val="00C05537"/>
    <w:rsid w:val="00C056D3"/>
    <w:rsid w:val="00C05E28"/>
    <w:rsid w:val="00C06454"/>
    <w:rsid w:val="00C06D8A"/>
    <w:rsid w:val="00C07027"/>
    <w:rsid w:val="00C07491"/>
    <w:rsid w:val="00C074CB"/>
    <w:rsid w:val="00C079AE"/>
    <w:rsid w:val="00C07B21"/>
    <w:rsid w:val="00C106E1"/>
    <w:rsid w:val="00C1070B"/>
    <w:rsid w:val="00C1073F"/>
    <w:rsid w:val="00C108B5"/>
    <w:rsid w:val="00C10974"/>
    <w:rsid w:val="00C10B0E"/>
    <w:rsid w:val="00C10B11"/>
    <w:rsid w:val="00C10C9D"/>
    <w:rsid w:val="00C10D09"/>
    <w:rsid w:val="00C10DEE"/>
    <w:rsid w:val="00C10F16"/>
    <w:rsid w:val="00C11683"/>
    <w:rsid w:val="00C1198C"/>
    <w:rsid w:val="00C11C73"/>
    <w:rsid w:val="00C11DAB"/>
    <w:rsid w:val="00C11E57"/>
    <w:rsid w:val="00C12161"/>
    <w:rsid w:val="00C1217A"/>
    <w:rsid w:val="00C121E9"/>
    <w:rsid w:val="00C123B2"/>
    <w:rsid w:val="00C12582"/>
    <w:rsid w:val="00C126CA"/>
    <w:rsid w:val="00C12882"/>
    <w:rsid w:val="00C12954"/>
    <w:rsid w:val="00C12AD7"/>
    <w:rsid w:val="00C12D5F"/>
    <w:rsid w:val="00C12F95"/>
    <w:rsid w:val="00C1336D"/>
    <w:rsid w:val="00C1353D"/>
    <w:rsid w:val="00C13CCE"/>
    <w:rsid w:val="00C13EEC"/>
    <w:rsid w:val="00C13F1B"/>
    <w:rsid w:val="00C141BB"/>
    <w:rsid w:val="00C14C86"/>
    <w:rsid w:val="00C14E0B"/>
    <w:rsid w:val="00C1508D"/>
    <w:rsid w:val="00C150D4"/>
    <w:rsid w:val="00C15161"/>
    <w:rsid w:val="00C15F71"/>
    <w:rsid w:val="00C166CA"/>
    <w:rsid w:val="00C169B8"/>
    <w:rsid w:val="00C16B7B"/>
    <w:rsid w:val="00C16CEC"/>
    <w:rsid w:val="00C170B4"/>
    <w:rsid w:val="00C17521"/>
    <w:rsid w:val="00C178E5"/>
    <w:rsid w:val="00C20014"/>
    <w:rsid w:val="00C20151"/>
    <w:rsid w:val="00C2025D"/>
    <w:rsid w:val="00C20360"/>
    <w:rsid w:val="00C20628"/>
    <w:rsid w:val="00C20A32"/>
    <w:rsid w:val="00C21051"/>
    <w:rsid w:val="00C216D6"/>
    <w:rsid w:val="00C2174C"/>
    <w:rsid w:val="00C217B6"/>
    <w:rsid w:val="00C21A6A"/>
    <w:rsid w:val="00C21AE6"/>
    <w:rsid w:val="00C22C41"/>
    <w:rsid w:val="00C23362"/>
    <w:rsid w:val="00C240DA"/>
    <w:rsid w:val="00C242DF"/>
    <w:rsid w:val="00C24385"/>
    <w:rsid w:val="00C2439D"/>
    <w:rsid w:val="00C24641"/>
    <w:rsid w:val="00C24682"/>
    <w:rsid w:val="00C24868"/>
    <w:rsid w:val="00C24AEF"/>
    <w:rsid w:val="00C24BFD"/>
    <w:rsid w:val="00C2517F"/>
    <w:rsid w:val="00C253C0"/>
    <w:rsid w:val="00C25CD0"/>
    <w:rsid w:val="00C25CDC"/>
    <w:rsid w:val="00C26801"/>
    <w:rsid w:val="00C2689B"/>
    <w:rsid w:val="00C275C6"/>
    <w:rsid w:val="00C27B3E"/>
    <w:rsid w:val="00C30441"/>
    <w:rsid w:val="00C306BE"/>
    <w:rsid w:val="00C306FD"/>
    <w:rsid w:val="00C30B7E"/>
    <w:rsid w:val="00C30DB0"/>
    <w:rsid w:val="00C3158A"/>
    <w:rsid w:val="00C31F82"/>
    <w:rsid w:val="00C3219F"/>
    <w:rsid w:val="00C328DB"/>
    <w:rsid w:val="00C32A16"/>
    <w:rsid w:val="00C32D1D"/>
    <w:rsid w:val="00C330C1"/>
    <w:rsid w:val="00C331DB"/>
    <w:rsid w:val="00C3326C"/>
    <w:rsid w:val="00C333ED"/>
    <w:rsid w:val="00C33787"/>
    <w:rsid w:val="00C338D9"/>
    <w:rsid w:val="00C33A4D"/>
    <w:rsid w:val="00C33AB5"/>
    <w:rsid w:val="00C33B11"/>
    <w:rsid w:val="00C33E22"/>
    <w:rsid w:val="00C33ECC"/>
    <w:rsid w:val="00C33EF0"/>
    <w:rsid w:val="00C33FA6"/>
    <w:rsid w:val="00C34A65"/>
    <w:rsid w:val="00C34B11"/>
    <w:rsid w:val="00C3508A"/>
    <w:rsid w:val="00C3550F"/>
    <w:rsid w:val="00C35565"/>
    <w:rsid w:val="00C355A9"/>
    <w:rsid w:val="00C355D2"/>
    <w:rsid w:val="00C3577D"/>
    <w:rsid w:val="00C36600"/>
    <w:rsid w:val="00C369C5"/>
    <w:rsid w:val="00C36DED"/>
    <w:rsid w:val="00C372D3"/>
    <w:rsid w:val="00C3731F"/>
    <w:rsid w:val="00C376BE"/>
    <w:rsid w:val="00C378BA"/>
    <w:rsid w:val="00C37921"/>
    <w:rsid w:val="00C37B61"/>
    <w:rsid w:val="00C4074D"/>
    <w:rsid w:val="00C40CEE"/>
    <w:rsid w:val="00C41188"/>
    <w:rsid w:val="00C41551"/>
    <w:rsid w:val="00C41BD0"/>
    <w:rsid w:val="00C4254B"/>
    <w:rsid w:val="00C4270C"/>
    <w:rsid w:val="00C427EC"/>
    <w:rsid w:val="00C42910"/>
    <w:rsid w:val="00C42D77"/>
    <w:rsid w:val="00C4301C"/>
    <w:rsid w:val="00C43020"/>
    <w:rsid w:val="00C437B3"/>
    <w:rsid w:val="00C43868"/>
    <w:rsid w:val="00C43AE6"/>
    <w:rsid w:val="00C44023"/>
    <w:rsid w:val="00C4442B"/>
    <w:rsid w:val="00C44542"/>
    <w:rsid w:val="00C4474F"/>
    <w:rsid w:val="00C449EA"/>
    <w:rsid w:val="00C45215"/>
    <w:rsid w:val="00C4522F"/>
    <w:rsid w:val="00C45282"/>
    <w:rsid w:val="00C4549E"/>
    <w:rsid w:val="00C457F1"/>
    <w:rsid w:val="00C45CBD"/>
    <w:rsid w:val="00C45DFB"/>
    <w:rsid w:val="00C45FD2"/>
    <w:rsid w:val="00C460F1"/>
    <w:rsid w:val="00C46292"/>
    <w:rsid w:val="00C46D0B"/>
    <w:rsid w:val="00C47049"/>
    <w:rsid w:val="00C471C1"/>
    <w:rsid w:val="00C475B1"/>
    <w:rsid w:val="00C477C2"/>
    <w:rsid w:val="00C47D8D"/>
    <w:rsid w:val="00C5013B"/>
    <w:rsid w:val="00C50384"/>
    <w:rsid w:val="00C5042C"/>
    <w:rsid w:val="00C50495"/>
    <w:rsid w:val="00C50B47"/>
    <w:rsid w:val="00C50BA6"/>
    <w:rsid w:val="00C50E05"/>
    <w:rsid w:val="00C51216"/>
    <w:rsid w:val="00C51255"/>
    <w:rsid w:val="00C51572"/>
    <w:rsid w:val="00C51878"/>
    <w:rsid w:val="00C51A01"/>
    <w:rsid w:val="00C51EB7"/>
    <w:rsid w:val="00C51F41"/>
    <w:rsid w:val="00C52349"/>
    <w:rsid w:val="00C526C7"/>
    <w:rsid w:val="00C52834"/>
    <w:rsid w:val="00C529A4"/>
    <w:rsid w:val="00C52B53"/>
    <w:rsid w:val="00C52F20"/>
    <w:rsid w:val="00C531D3"/>
    <w:rsid w:val="00C532AE"/>
    <w:rsid w:val="00C53649"/>
    <w:rsid w:val="00C539B3"/>
    <w:rsid w:val="00C539F6"/>
    <w:rsid w:val="00C53F97"/>
    <w:rsid w:val="00C53FE3"/>
    <w:rsid w:val="00C542DB"/>
    <w:rsid w:val="00C546C4"/>
    <w:rsid w:val="00C54A1A"/>
    <w:rsid w:val="00C54E43"/>
    <w:rsid w:val="00C55422"/>
    <w:rsid w:val="00C55CBD"/>
    <w:rsid w:val="00C56143"/>
    <w:rsid w:val="00C5640F"/>
    <w:rsid w:val="00C56516"/>
    <w:rsid w:val="00C5686A"/>
    <w:rsid w:val="00C56A6C"/>
    <w:rsid w:val="00C570DF"/>
    <w:rsid w:val="00C57364"/>
    <w:rsid w:val="00C574D3"/>
    <w:rsid w:val="00C5765C"/>
    <w:rsid w:val="00C57B66"/>
    <w:rsid w:val="00C57D4C"/>
    <w:rsid w:val="00C57F27"/>
    <w:rsid w:val="00C57FE4"/>
    <w:rsid w:val="00C60974"/>
    <w:rsid w:val="00C60EA8"/>
    <w:rsid w:val="00C60FEE"/>
    <w:rsid w:val="00C6107C"/>
    <w:rsid w:val="00C6118D"/>
    <w:rsid w:val="00C611AF"/>
    <w:rsid w:val="00C612F7"/>
    <w:rsid w:val="00C617A5"/>
    <w:rsid w:val="00C61917"/>
    <w:rsid w:val="00C61DA1"/>
    <w:rsid w:val="00C61F57"/>
    <w:rsid w:val="00C62028"/>
    <w:rsid w:val="00C624C0"/>
    <w:rsid w:val="00C63758"/>
    <w:rsid w:val="00C63DEB"/>
    <w:rsid w:val="00C64184"/>
    <w:rsid w:val="00C64B85"/>
    <w:rsid w:val="00C65BC9"/>
    <w:rsid w:val="00C65BD2"/>
    <w:rsid w:val="00C65C61"/>
    <w:rsid w:val="00C65DDB"/>
    <w:rsid w:val="00C65E78"/>
    <w:rsid w:val="00C660E4"/>
    <w:rsid w:val="00C661FD"/>
    <w:rsid w:val="00C664BA"/>
    <w:rsid w:val="00C66A77"/>
    <w:rsid w:val="00C6745D"/>
    <w:rsid w:val="00C67D43"/>
    <w:rsid w:val="00C70E59"/>
    <w:rsid w:val="00C71116"/>
    <w:rsid w:val="00C71364"/>
    <w:rsid w:val="00C718C4"/>
    <w:rsid w:val="00C71ACC"/>
    <w:rsid w:val="00C721C2"/>
    <w:rsid w:val="00C72607"/>
    <w:rsid w:val="00C728D4"/>
    <w:rsid w:val="00C72A8D"/>
    <w:rsid w:val="00C72EAF"/>
    <w:rsid w:val="00C73005"/>
    <w:rsid w:val="00C73797"/>
    <w:rsid w:val="00C738AA"/>
    <w:rsid w:val="00C73C22"/>
    <w:rsid w:val="00C73E84"/>
    <w:rsid w:val="00C73E96"/>
    <w:rsid w:val="00C74298"/>
    <w:rsid w:val="00C74310"/>
    <w:rsid w:val="00C74936"/>
    <w:rsid w:val="00C74B6D"/>
    <w:rsid w:val="00C74BF9"/>
    <w:rsid w:val="00C74D59"/>
    <w:rsid w:val="00C75092"/>
    <w:rsid w:val="00C75224"/>
    <w:rsid w:val="00C75A85"/>
    <w:rsid w:val="00C75FDF"/>
    <w:rsid w:val="00C7605D"/>
    <w:rsid w:val="00C76074"/>
    <w:rsid w:val="00C762DD"/>
    <w:rsid w:val="00C764E7"/>
    <w:rsid w:val="00C7660B"/>
    <w:rsid w:val="00C767C0"/>
    <w:rsid w:val="00C76E80"/>
    <w:rsid w:val="00C76F1F"/>
    <w:rsid w:val="00C77824"/>
    <w:rsid w:val="00C77909"/>
    <w:rsid w:val="00C7794A"/>
    <w:rsid w:val="00C77AF3"/>
    <w:rsid w:val="00C77D4E"/>
    <w:rsid w:val="00C77F8F"/>
    <w:rsid w:val="00C8023C"/>
    <w:rsid w:val="00C806B7"/>
    <w:rsid w:val="00C8183E"/>
    <w:rsid w:val="00C8193E"/>
    <w:rsid w:val="00C819A6"/>
    <w:rsid w:val="00C8245D"/>
    <w:rsid w:val="00C8261A"/>
    <w:rsid w:val="00C82FE5"/>
    <w:rsid w:val="00C8323C"/>
    <w:rsid w:val="00C83535"/>
    <w:rsid w:val="00C83923"/>
    <w:rsid w:val="00C83D2B"/>
    <w:rsid w:val="00C848B7"/>
    <w:rsid w:val="00C8557C"/>
    <w:rsid w:val="00C859B8"/>
    <w:rsid w:val="00C85C08"/>
    <w:rsid w:val="00C868BA"/>
    <w:rsid w:val="00C86D65"/>
    <w:rsid w:val="00C86E48"/>
    <w:rsid w:val="00C86EF5"/>
    <w:rsid w:val="00C873AE"/>
    <w:rsid w:val="00C87708"/>
    <w:rsid w:val="00C877C9"/>
    <w:rsid w:val="00C87D78"/>
    <w:rsid w:val="00C900CB"/>
    <w:rsid w:val="00C90231"/>
    <w:rsid w:val="00C90456"/>
    <w:rsid w:val="00C9063F"/>
    <w:rsid w:val="00C91037"/>
    <w:rsid w:val="00C91126"/>
    <w:rsid w:val="00C915E6"/>
    <w:rsid w:val="00C91BBA"/>
    <w:rsid w:val="00C91E6C"/>
    <w:rsid w:val="00C92252"/>
    <w:rsid w:val="00C924F6"/>
    <w:rsid w:val="00C92DDD"/>
    <w:rsid w:val="00C92E64"/>
    <w:rsid w:val="00C93064"/>
    <w:rsid w:val="00C9310F"/>
    <w:rsid w:val="00C93267"/>
    <w:rsid w:val="00C93414"/>
    <w:rsid w:val="00C936F8"/>
    <w:rsid w:val="00C93F00"/>
    <w:rsid w:val="00C947B0"/>
    <w:rsid w:val="00C94AE0"/>
    <w:rsid w:val="00C94CDE"/>
    <w:rsid w:val="00C94DAD"/>
    <w:rsid w:val="00C9508B"/>
    <w:rsid w:val="00C95806"/>
    <w:rsid w:val="00C95825"/>
    <w:rsid w:val="00C95964"/>
    <w:rsid w:val="00C95AB8"/>
    <w:rsid w:val="00C95F4B"/>
    <w:rsid w:val="00C95F64"/>
    <w:rsid w:val="00C9630B"/>
    <w:rsid w:val="00C96A84"/>
    <w:rsid w:val="00C96C5F"/>
    <w:rsid w:val="00C96D83"/>
    <w:rsid w:val="00C976F8"/>
    <w:rsid w:val="00CA0800"/>
    <w:rsid w:val="00CA0CE1"/>
    <w:rsid w:val="00CA0CE4"/>
    <w:rsid w:val="00CA1238"/>
    <w:rsid w:val="00CA12F6"/>
    <w:rsid w:val="00CA1C7D"/>
    <w:rsid w:val="00CA1CAC"/>
    <w:rsid w:val="00CA2458"/>
    <w:rsid w:val="00CA267B"/>
    <w:rsid w:val="00CA271B"/>
    <w:rsid w:val="00CA2927"/>
    <w:rsid w:val="00CA2956"/>
    <w:rsid w:val="00CA36B1"/>
    <w:rsid w:val="00CA3EFD"/>
    <w:rsid w:val="00CA43A6"/>
    <w:rsid w:val="00CA4635"/>
    <w:rsid w:val="00CA46C8"/>
    <w:rsid w:val="00CA48C8"/>
    <w:rsid w:val="00CA4D8E"/>
    <w:rsid w:val="00CA4E2D"/>
    <w:rsid w:val="00CA4F14"/>
    <w:rsid w:val="00CA5667"/>
    <w:rsid w:val="00CA6102"/>
    <w:rsid w:val="00CA649B"/>
    <w:rsid w:val="00CA67F6"/>
    <w:rsid w:val="00CA6AE4"/>
    <w:rsid w:val="00CA6C7B"/>
    <w:rsid w:val="00CA6FD0"/>
    <w:rsid w:val="00CA70CF"/>
    <w:rsid w:val="00CA7592"/>
    <w:rsid w:val="00CA773F"/>
    <w:rsid w:val="00CA7924"/>
    <w:rsid w:val="00CA7C2A"/>
    <w:rsid w:val="00CA7C6A"/>
    <w:rsid w:val="00CB01D9"/>
    <w:rsid w:val="00CB083D"/>
    <w:rsid w:val="00CB0854"/>
    <w:rsid w:val="00CB0933"/>
    <w:rsid w:val="00CB0A39"/>
    <w:rsid w:val="00CB0C8A"/>
    <w:rsid w:val="00CB13AE"/>
    <w:rsid w:val="00CB1B6E"/>
    <w:rsid w:val="00CB2175"/>
    <w:rsid w:val="00CB21B0"/>
    <w:rsid w:val="00CB23D3"/>
    <w:rsid w:val="00CB36CC"/>
    <w:rsid w:val="00CB3B6D"/>
    <w:rsid w:val="00CB3E5C"/>
    <w:rsid w:val="00CB41AF"/>
    <w:rsid w:val="00CB43C4"/>
    <w:rsid w:val="00CB43F4"/>
    <w:rsid w:val="00CB4708"/>
    <w:rsid w:val="00CB4B01"/>
    <w:rsid w:val="00CB4B8A"/>
    <w:rsid w:val="00CB5036"/>
    <w:rsid w:val="00CB5334"/>
    <w:rsid w:val="00CB56BE"/>
    <w:rsid w:val="00CB59AA"/>
    <w:rsid w:val="00CB6439"/>
    <w:rsid w:val="00CB6AC0"/>
    <w:rsid w:val="00CB6F9D"/>
    <w:rsid w:val="00CB730E"/>
    <w:rsid w:val="00CB73E1"/>
    <w:rsid w:val="00CB763A"/>
    <w:rsid w:val="00CB783F"/>
    <w:rsid w:val="00CB7D49"/>
    <w:rsid w:val="00CB7E38"/>
    <w:rsid w:val="00CC02F1"/>
    <w:rsid w:val="00CC03C8"/>
    <w:rsid w:val="00CC0828"/>
    <w:rsid w:val="00CC0C11"/>
    <w:rsid w:val="00CC0C75"/>
    <w:rsid w:val="00CC0F94"/>
    <w:rsid w:val="00CC111A"/>
    <w:rsid w:val="00CC15B4"/>
    <w:rsid w:val="00CC1BC0"/>
    <w:rsid w:val="00CC2238"/>
    <w:rsid w:val="00CC24D9"/>
    <w:rsid w:val="00CC26C6"/>
    <w:rsid w:val="00CC2B3C"/>
    <w:rsid w:val="00CC3134"/>
    <w:rsid w:val="00CC31E5"/>
    <w:rsid w:val="00CC34B0"/>
    <w:rsid w:val="00CC35CB"/>
    <w:rsid w:val="00CC3670"/>
    <w:rsid w:val="00CC4CA9"/>
    <w:rsid w:val="00CC4F4A"/>
    <w:rsid w:val="00CC4F4F"/>
    <w:rsid w:val="00CC520A"/>
    <w:rsid w:val="00CC5219"/>
    <w:rsid w:val="00CC5F9E"/>
    <w:rsid w:val="00CC6276"/>
    <w:rsid w:val="00CC63EE"/>
    <w:rsid w:val="00CC6591"/>
    <w:rsid w:val="00CC6616"/>
    <w:rsid w:val="00CC6CD4"/>
    <w:rsid w:val="00CC6DEC"/>
    <w:rsid w:val="00CC71D8"/>
    <w:rsid w:val="00CC759F"/>
    <w:rsid w:val="00CC791B"/>
    <w:rsid w:val="00CC79FD"/>
    <w:rsid w:val="00CD0081"/>
    <w:rsid w:val="00CD0103"/>
    <w:rsid w:val="00CD097A"/>
    <w:rsid w:val="00CD0D57"/>
    <w:rsid w:val="00CD12C0"/>
    <w:rsid w:val="00CD1FEB"/>
    <w:rsid w:val="00CD22BD"/>
    <w:rsid w:val="00CD24B3"/>
    <w:rsid w:val="00CD25C1"/>
    <w:rsid w:val="00CD2949"/>
    <w:rsid w:val="00CD2B8D"/>
    <w:rsid w:val="00CD2D5F"/>
    <w:rsid w:val="00CD3976"/>
    <w:rsid w:val="00CD47B5"/>
    <w:rsid w:val="00CD489E"/>
    <w:rsid w:val="00CD48D1"/>
    <w:rsid w:val="00CD4B00"/>
    <w:rsid w:val="00CD5022"/>
    <w:rsid w:val="00CD5589"/>
    <w:rsid w:val="00CD5752"/>
    <w:rsid w:val="00CD59B9"/>
    <w:rsid w:val="00CD6101"/>
    <w:rsid w:val="00CD6AE5"/>
    <w:rsid w:val="00CD6F35"/>
    <w:rsid w:val="00CD6FDD"/>
    <w:rsid w:val="00CD71CF"/>
    <w:rsid w:val="00CD7224"/>
    <w:rsid w:val="00CD7E2D"/>
    <w:rsid w:val="00CD7E3D"/>
    <w:rsid w:val="00CD7F8B"/>
    <w:rsid w:val="00CE0053"/>
    <w:rsid w:val="00CE0835"/>
    <w:rsid w:val="00CE0EA2"/>
    <w:rsid w:val="00CE156D"/>
    <w:rsid w:val="00CE1575"/>
    <w:rsid w:val="00CE17E5"/>
    <w:rsid w:val="00CE1876"/>
    <w:rsid w:val="00CE1E44"/>
    <w:rsid w:val="00CE1E5B"/>
    <w:rsid w:val="00CE1EB2"/>
    <w:rsid w:val="00CE21F6"/>
    <w:rsid w:val="00CE2430"/>
    <w:rsid w:val="00CE24A7"/>
    <w:rsid w:val="00CE277D"/>
    <w:rsid w:val="00CE2CA0"/>
    <w:rsid w:val="00CE2DFD"/>
    <w:rsid w:val="00CE3094"/>
    <w:rsid w:val="00CE33B7"/>
    <w:rsid w:val="00CE361E"/>
    <w:rsid w:val="00CE3668"/>
    <w:rsid w:val="00CE39ED"/>
    <w:rsid w:val="00CE421A"/>
    <w:rsid w:val="00CE4384"/>
    <w:rsid w:val="00CE48AC"/>
    <w:rsid w:val="00CE4C24"/>
    <w:rsid w:val="00CE50E9"/>
    <w:rsid w:val="00CE522B"/>
    <w:rsid w:val="00CE5289"/>
    <w:rsid w:val="00CE58C8"/>
    <w:rsid w:val="00CE58DC"/>
    <w:rsid w:val="00CE5961"/>
    <w:rsid w:val="00CE5C4B"/>
    <w:rsid w:val="00CE5DA6"/>
    <w:rsid w:val="00CE60FF"/>
    <w:rsid w:val="00CE66A3"/>
    <w:rsid w:val="00CE6727"/>
    <w:rsid w:val="00CE680A"/>
    <w:rsid w:val="00CE6B37"/>
    <w:rsid w:val="00CE6E2C"/>
    <w:rsid w:val="00CE7689"/>
    <w:rsid w:val="00CE76A1"/>
    <w:rsid w:val="00CE7795"/>
    <w:rsid w:val="00CE7DE3"/>
    <w:rsid w:val="00CF0047"/>
    <w:rsid w:val="00CF008D"/>
    <w:rsid w:val="00CF01D1"/>
    <w:rsid w:val="00CF062D"/>
    <w:rsid w:val="00CF0E88"/>
    <w:rsid w:val="00CF10C9"/>
    <w:rsid w:val="00CF126A"/>
    <w:rsid w:val="00CF17FF"/>
    <w:rsid w:val="00CF1C17"/>
    <w:rsid w:val="00CF214B"/>
    <w:rsid w:val="00CF22A0"/>
    <w:rsid w:val="00CF279F"/>
    <w:rsid w:val="00CF28C5"/>
    <w:rsid w:val="00CF2B92"/>
    <w:rsid w:val="00CF31A6"/>
    <w:rsid w:val="00CF3291"/>
    <w:rsid w:val="00CF3A72"/>
    <w:rsid w:val="00CF3BFD"/>
    <w:rsid w:val="00CF3DFE"/>
    <w:rsid w:val="00CF3EA8"/>
    <w:rsid w:val="00CF4414"/>
    <w:rsid w:val="00CF493D"/>
    <w:rsid w:val="00CF4E52"/>
    <w:rsid w:val="00CF4EFB"/>
    <w:rsid w:val="00CF67AE"/>
    <w:rsid w:val="00CF6A40"/>
    <w:rsid w:val="00CF6FAA"/>
    <w:rsid w:val="00CF7136"/>
    <w:rsid w:val="00CF7D3D"/>
    <w:rsid w:val="00D00466"/>
    <w:rsid w:val="00D00482"/>
    <w:rsid w:val="00D00668"/>
    <w:rsid w:val="00D0069B"/>
    <w:rsid w:val="00D00BD4"/>
    <w:rsid w:val="00D00C34"/>
    <w:rsid w:val="00D00DDD"/>
    <w:rsid w:val="00D00EE1"/>
    <w:rsid w:val="00D011AA"/>
    <w:rsid w:val="00D01E43"/>
    <w:rsid w:val="00D02148"/>
    <w:rsid w:val="00D02247"/>
    <w:rsid w:val="00D024CF"/>
    <w:rsid w:val="00D02785"/>
    <w:rsid w:val="00D0313B"/>
    <w:rsid w:val="00D04308"/>
    <w:rsid w:val="00D043AF"/>
    <w:rsid w:val="00D04D1F"/>
    <w:rsid w:val="00D04EF3"/>
    <w:rsid w:val="00D05027"/>
    <w:rsid w:val="00D0525F"/>
    <w:rsid w:val="00D05443"/>
    <w:rsid w:val="00D05643"/>
    <w:rsid w:val="00D05720"/>
    <w:rsid w:val="00D05783"/>
    <w:rsid w:val="00D05A32"/>
    <w:rsid w:val="00D05DF9"/>
    <w:rsid w:val="00D05F70"/>
    <w:rsid w:val="00D0605F"/>
    <w:rsid w:val="00D06284"/>
    <w:rsid w:val="00D06D11"/>
    <w:rsid w:val="00D06D4E"/>
    <w:rsid w:val="00D06EB8"/>
    <w:rsid w:val="00D0714F"/>
    <w:rsid w:val="00D0794F"/>
    <w:rsid w:val="00D07ED8"/>
    <w:rsid w:val="00D1021F"/>
    <w:rsid w:val="00D10BB7"/>
    <w:rsid w:val="00D11507"/>
    <w:rsid w:val="00D120F5"/>
    <w:rsid w:val="00D12829"/>
    <w:rsid w:val="00D12D9B"/>
    <w:rsid w:val="00D12DC9"/>
    <w:rsid w:val="00D12F03"/>
    <w:rsid w:val="00D138B1"/>
    <w:rsid w:val="00D13ED4"/>
    <w:rsid w:val="00D140BC"/>
    <w:rsid w:val="00D1435A"/>
    <w:rsid w:val="00D143F1"/>
    <w:rsid w:val="00D14492"/>
    <w:rsid w:val="00D14559"/>
    <w:rsid w:val="00D14ADD"/>
    <w:rsid w:val="00D14BEC"/>
    <w:rsid w:val="00D14CB4"/>
    <w:rsid w:val="00D14F6D"/>
    <w:rsid w:val="00D15286"/>
    <w:rsid w:val="00D156DD"/>
    <w:rsid w:val="00D15785"/>
    <w:rsid w:val="00D158BD"/>
    <w:rsid w:val="00D15A08"/>
    <w:rsid w:val="00D15D2B"/>
    <w:rsid w:val="00D16381"/>
    <w:rsid w:val="00D16453"/>
    <w:rsid w:val="00D16818"/>
    <w:rsid w:val="00D168BF"/>
    <w:rsid w:val="00D16E42"/>
    <w:rsid w:val="00D1758D"/>
    <w:rsid w:val="00D17964"/>
    <w:rsid w:val="00D17F49"/>
    <w:rsid w:val="00D20022"/>
    <w:rsid w:val="00D2026E"/>
    <w:rsid w:val="00D207E3"/>
    <w:rsid w:val="00D21009"/>
    <w:rsid w:val="00D2125A"/>
    <w:rsid w:val="00D21342"/>
    <w:rsid w:val="00D225C7"/>
    <w:rsid w:val="00D22999"/>
    <w:rsid w:val="00D22D3B"/>
    <w:rsid w:val="00D22E94"/>
    <w:rsid w:val="00D22EE9"/>
    <w:rsid w:val="00D230F9"/>
    <w:rsid w:val="00D232B5"/>
    <w:rsid w:val="00D237C2"/>
    <w:rsid w:val="00D23A0C"/>
    <w:rsid w:val="00D23A10"/>
    <w:rsid w:val="00D23B9E"/>
    <w:rsid w:val="00D23E08"/>
    <w:rsid w:val="00D240F8"/>
    <w:rsid w:val="00D24976"/>
    <w:rsid w:val="00D24BA9"/>
    <w:rsid w:val="00D24E25"/>
    <w:rsid w:val="00D24EC8"/>
    <w:rsid w:val="00D24F02"/>
    <w:rsid w:val="00D2541E"/>
    <w:rsid w:val="00D25773"/>
    <w:rsid w:val="00D2599B"/>
    <w:rsid w:val="00D25A3A"/>
    <w:rsid w:val="00D25AAC"/>
    <w:rsid w:val="00D25F7D"/>
    <w:rsid w:val="00D25FFD"/>
    <w:rsid w:val="00D263F5"/>
    <w:rsid w:val="00D26722"/>
    <w:rsid w:val="00D26774"/>
    <w:rsid w:val="00D2687C"/>
    <w:rsid w:val="00D2698B"/>
    <w:rsid w:val="00D26E50"/>
    <w:rsid w:val="00D2704A"/>
    <w:rsid w:val="00D270D6"/>
    <w:rsid w:val="00D270FA"/>
    <w:rsid w:val="00D2728B"/>
    <w:rsid w:val="00D27B06"/>
    <w:rsid w:val="00D27C74"/>
    <w:rsid w:val="00D27E9D"/>
    <w:rsid w:val="00D30149"/>
    <w:rsid w:val="00D301EF"/>
    <w:rsid w:val="00D3050A"/>
    <w:rsid w:val="00D30655"/>
    <w:rsid w:val="00D30957"/>
    <w:rsid w:val="00D309F9"/>
    <w:rsid w:val="00D30D10"/>
    <w:rsid w:val="00D3128F"/>
    <w:rsid w:val="00D31793"/>
    <w:rsid w:val="00D31F64"/>
    <w:rsid w:val="00D320EA"/>
    <w:rsid w:val="00D3214D"/>
    <w:rsid w:val="00D3232C"/>
    <w:rsid w:val="00D32453"/>
    <w:rsid w:val="00D32762"/>
    <w:rsid w:val="00D32B34"/>
    <w:rsid w:val="00D32D66"/>
    <w:rsid w:val="00D32E13"/>
    <w:rsid w:val="00D337FE"/>
    <w:rsid w:val="00D3385D"/>
    <w:rsid w:val="00D33EED"/>
    <w:rsid w:val="00D340C9"/>
    <w:rsid w:val="00D34111"/>
    <w:rsid w:val="00D34383"/>
    <w:rsid w:val="00D35056"/>
    <w:rsid w:val="00D3536E"/>
    <w:rsid w:val="00D35524"/>
    <w:rsid w:val="00D3581A"/>
    <w:rsid w:val="00D35867"/>
    <w:rsid w:val="00D35A70"/>
    <w:rsid w:val="00D35ADD"/>
    <w:rsid w:val="00D35D57"/>
    <w:rsid w:val="00D3602B"/>
    <w:rsid w:val="00D36183"/>
    <w:rsid w:val="00D3621A"/>
    <w:rsid w:val="00D366FB"/>
    <w:rsid w:val="00D36794"/>
    <w:rsid w:val="00D36BDB"/>
    <w:rsid w:val="00D36E86"/>
    <w:rsid w:val="00D3708F"/>
    <w:rsid w:val="00D37226"/>
    <w:rsid w:val="00D3755E"/>
    <w:rsid w:val="00D375C1"/>
    <w:rsid w:val="00D37752"/>
    <w:rsid w:val="00D37EDC"/>
    <w:rsid w:val="00D37F11"/>
    <w:rsid w:val="00D40125"/>
    <w:rsid w:val="00D40263"/>
    <w:rsid w:val="00D4071C"/>
    <w:rsid w:val="00D40769"/>
    <w:rsid w:val="00D407E3"/>
    <w:rsid w:val="00D40824"/>
    <w:rsid w:val="00D40AD6"/>
    <w:rsid w:val="00D40E24"/>
    <w:rsid w:val="00D40E83"/>
    <w:rsid w:val="00D4107D"/>
    <w:rsid w:val="00D4140C"/>
    <w:rsid w:val="00D41AD5"/>
    <w:rsid w:val="00D41AEB"/>
    <w:rsid w:val="00D41CB5"/>
    <w:rsid w:val="00D42095"/>
    <w:rsid w:val="00D4247C"/>
    <w:rsid w:val="00D42A71"/>
    <w:rsid w:val="00D42D90"/>
    <w:rsid w:val="00D42DC9"/>
    <w:rsid w:val="00D42E54"/>
    <w:rsid w:val="00D42E90"/>
    <w:rsid w:val="00D42E97"/>
    <w:rsid w:val="00D42FF6"/>
    <w:rsid w:val="00D433A3"/>
    <w:rsid w:val="00D434B8"/>
    <w:rsid w:val="00D43ACE"/>
    <w:rsid w:val="00D441CD"/>
    <w:rsid w:val="00D44273"/>
    <w:rsid w:val="00D443C7"/>
    <w:rsid w:val="00D44777"/>
    <w:rsid w:val="00D44A32"/>
    <w:rsid w:val="00D44DAA"/>
    <w:rsid w:val="00D44DFA"/>
    <w:rsid w:val="00D4503C"/>
    <w:rsid w:val="00D45129"/>
    <w:rsid w:val="00D45640"/>
    <w:rsid w:val="00D45823"/>
    <w:rsid w:val="00D45D78"/>
    <w:rsid w:val="00D461C2"/>
    <w:rsid w:val="00D46213"/>
    <w:rsid w:val="00D46219"/>
    <w:rsid w:val="00D4651D"/>
    <w:rsid w:val="00D4676A"/>
    <w:rsid w:val="00D46882"/>
    <w:rsid w:val="00D46A6E"/>
    <w:rsid w:val="00D470B9"/>
    <w:rsid w:val="00D4717C"/>
    <w:rsid w:val="00D471F7"/>
    <w:rsid w:val="00D47479"/>
    <w:rsid w:val="00D4752F"/>
    <w:rsid w:val="00D4759D"/>
    <w:rsid w:val="00D4797F"/>
    <w:rsid w:val="00D50245"/>
    <w:rsid w:val="00D50419"/>
    <w:rsid w:val="00D5085E"/>
    <w:rsid w:val="00D50B4E"/>
    <w:rsid w:val="00D5131F"/>
    <w:rsid w:val="00D5144D"/>
    <w:rsid w:val="00D51487"/>
    <w:rsid w:val="00D518C5"/>
    <w:rsid w:val="00D51939"/>
    <w:rsid w:val="00D519D5"/>
    <w:rsid w:val="00D52305"/>
    <w:rsid w:val="00D525BE"/>
    <w:rsid w:val="00D527F2"/>
    <w:rsid w:val="00D5287C"/>
    <w:rsid w:val="00D528DF"/>
    <w:rsid w:val="00D52CD5"/>
    <w:rsid w:val="00D52D52"/>
    <w:rsid w:val="00D52DBB"/>
    <w:rsid w:val="00D52DFE"/>
    <w:rsid w:val="00D53F8B"/>
    <w:rsid w:val="00D54332"/>
    <w:rsid w:val="00D54515"/>
    <w:rsid w:val="00D5468E"/>
    <w:rsid w:val="00D54AF1"/>
    <w:rsid w:val="00D54B29"/>
    <w:rsid w:val="00D54B87"/>
    <w:rsid w:val="00D54C8E"/>
    <w:rsid w:val="00D55141"/>
    <w:rsid w:val="00D5541A"/>
    <w:rsid w:val="00D558B7"/>
    <w:rsid w:val="00D560FA"/>
    <w:rsid w:val="00D56717"/>
    <w:rsid w:val="00D56B66"/>
    <w:rsid w:val="00D56C0B"/>
    <w:rsid w:val="00D5734B"/>
    <w:rsid w:val="00D5752F"/>
    <w:rsid w:val="00D57E8E"/>
    <w:rsid w:val="00D57FF8"/>
    <w:rsid w:val="00D60B69"/>
    <w:rsid w:val="00D61149"/>
    <w:rsid w:val="00D61207"/>
    <w:rsid w:val="00D612B6"/>
    <w:rsid w:val="00D61415"/>
    <w:rsid w:val="00D61477"/>
    <w:rsid w:val="00D614BB"/>
    <w:rsid w:val="00D61B34"/>
    <w:rsid w:val="00D629CD"/>
    <w:rsid w:val="00D62CFF"/>
    <w:rsid w:val="00D6345E"/>
    <w:rsid w:val="00D63733"/>
    <w:rsid w:val="00D645BC"/>
    <w:rsid w:val="00D64778"/>
    <w:rsid w:val="00D647A6"/>
    <w:rsid w:val="00D649AD"/>
    <w:rsid w:val="00D64E4C"/>
    <w:rsid w:val="00D654CE"/>
    <w:rsid w:val="00D6558E"/>
    <w:rsid w:val="00D655C5"/>
    <w:rsid w:val="00D65EEE"/>
    <w:rsid w:val="00D65F08"/>
    <w:rsid w:val="00D65FC4"/>
    <w:rsid w:val="00D66144"/>
    <w:rsid w:val="00D675A7"/>
    <w:rsid w:val="00D67DFC"/>
    <w:rsid w:val="00D7052A"/>
    <w:rsid w:val="00D70DCF"/>
    <w:rsid w:val="00D7122C"/>
    <w:rsid w:val="00D714F7"/>
    <w:rsid w:val="00D716DD"/>
    <w:rsid w:val="00D7216F"/>
    <w:rsid w:val="00D72591"/>
    <w:rsid w:val="00D72A37"/>
    <w:rsid w:val="00D72B74"/>
    <w:rsid w:val="00D72DAA"/>
    <w:rsid w:val="00D72F8C"/>
    <w:rsid w:val="00D732E8"/>
    <w:rsid w:val="00D74778"/>
    <w:rsid w:val="00D749D7"/>
    <w:rsid w:val="00D74D45"/>
    <w:rsid w:val="00D75413"/>
    <w:rsid w:val="00D757C4"/>
    <w:rsid w:val="00D757C6"/>
    <w:rsid w:val="00D75923"/>
    <w:rsid w:val="00D766BD"/>
    <w:rsid w:val="00D7673F"/>
    <w:rsid w:val="00D7675E"/>
    <w:rsid w:val="00D76DAC"/>
    <w:rsid w:val="00D76DDA"/>
    <w:rsid w:val="00D77418"/>
    <w:rsid w:val="00D774B4"/>
    <w:rsid w:val="00D77BA4"/>
    <w:rsid w:val="00D77FAC"/>
    <w:rsid w:val="00D802C7"/>
    <w:rsid w:val="00D802EA"/>
    <w:rsid w:val="00D8040F"/>
    <w:rsid w:val="00D80956"/>
    <w:rsid w:val="00D810D6"/>
    <w:rsid w:val="00D8151E"/>
    <w:rsid w:val="00D81684"/>
    <w:rsid w:val="00D81F0F"/>
    <w:rsid w:val="00D825E3"/>
    <w:rsid w:val="00D8260E"/>
    <w:rsid w:val="00D829A0"/>
    <w:rsid w:val="00D82B93"/>
    <w:rsid w:val="00D82BB5"/>
    <w:rsid w:val="00D82F33"/>
    <w:rsid w:val="00D82F34"/>
    <w:rsid w:val="00D83240"/>
    <w:rsid w:val="00D83414"/>
    <w:rsid w:val="00D83CCC"/>
    <w:rsid w:val="00D83F61"/>
    <w:rsid w:val="00D84074"/>
    <w:rsid w:val="00D8456B"/>
    <w:rsid w:val="00D8495F"/>
    <w:rsid w:val="00D84977"/>
    <w:rsid w:val="00D84D96"/>
    <w:rsid w:val="00D84DD1"/>
    <w:rsid w:val="00D84E07"/>
    <w:rsid w:val="00D852FF"/>
    <w:rsid w:val="00D857E7"/>
    <w:rsid w:val="00D85B7B"/>
    <w:rsid w:val="00D86150"/>
    <w:rsid w:val="00D861BE"/>
    <w:rsid w:val="00D8654A"/>
    <w:rsid w:val="00D86735"/>
    <w:rsid w:val="00D869AB"/>
    <w:rsid w:val="00D87333"/>
    <w:rsid w:val="00D8752F"/>
    <w:rsid w:val="00D8779F"/>
    <w:rsid w:val="00D87BCA"/>
    <w:rsid w:val="00D9008F"/>
    <w:rsid w:val="00D905B2"/>
    <w:rsid w:val="00D90DF7"/>
    <w:rsid w:val="00D9113F"/>
    <w:rsid w:val="00D9164A"/>
    <w:rsid w:val="00D918A6"/>
    <w:rsid w:val="00D91A88"/>
    <w:rsid w:val="00D91AFA"/>
    <w:rsid w:val="00D91C4A"/>
    <w:rsid w:val="00D91CED"/>
    <w:rsid w:val="00D92148"/>
    <w:rsid w:val="00D921E8"/>
    <w:rsid w:val="00D922E1"/>
    <w:rsid w:val="00D92543"/>
    <w:rsid w:val="00D9260F"/>
    <w:rsid w:val="00D92726"/>
    <w:rsid w:val="00D9293A"/>
    <w:rsid w:val="00D92CC7"/>
    <w:rsid w:val="00D92E5E"/>
    <w:rsid w:val="00D9326B"/>
    <w:rsid w:val="00D93430"/>
    <w:rsid w:val="00D93446"/>
    <w:rsid w:val="00D935EC"/>
    <w:rsid w:val="00D93E74"/>
    <w:rsid w:val="00D9528D"/>
    <w:rsid w:val="00D95BBD"/>
    <w:rsid w:val="00D95C36"/>
    <w:rsid w:val="00D95EFD"/>
    <w:rsid w:val="00D96998"/>
    <w:rsid w:val="00D971E5"/>
    <w:rsid w:val="00D9773E"/>
    <w:rsid w:val="00D97A31"/>
    <w:rsid w:val="00D97DAF"/>
    <w:rsid w:val="00DA053C"/>
    <w:rsid w:val="00DA0BC7"/>
    <w:rsid w:val="00DA0DCD"/>
    <w:rsid w:val="00DA0FBE"/>
    <w:rsid w:val="00DA13F1"/>
    <w:rsid w:val="00DA1720"/>
    <w:rsid w:val="00DA1843"/>
    <w:rsid w:val="00DA18CD"/>
    <w:rsid w:val="00DA1EAB"/>
    <w:rsid w:val="00DA215A"/>
    <w:rsid w:val="00DA2758"/>
    <w:rsid w:val="00DA2885"/>
    <w:rsid w:val="00DA2C71"/>
    <w:rsid w:val="00DA2FD5"/>
    <w:rsid w:val="00DA392D"/>
    <w:rsid w:val="00DA3EF8"/>
    <w:rsid w:val="00DA420F"/>
    <w:rsid w:val="00DA4585"/>
    <w:rsid w:val="00DA47E1"/>
    <w:rsid w:val="00DA4C46"/>
    <w:rsid w:val="00DA4F1E"/>
    <w:rsid w:val="00DA4FC1"/>
    <w:rsid w:val="00DA5064"/>
    <w:rsid w:val="00DA51C1"/>
    <w:rsid w:val="00DA57E0"/>
    <w:rsid w:val="00DA5929"/>
    <w:rsid w:val="00DA5AF9"/>
    <w:rsid w:val="00DA5BBA"/>
    <w:rsid w:val="00DA5CBC"/>
    <w:rsid w:val="00DA61D2"/>
    <w:rsid w:val="00DA667A"/>
    <w:rsid w:val="00DA686B"/>
    <w:rsid w:val="00DA69AC"/>
    <w:rsid w:val="00DA6CAC"/>
    <w:rsid w:val="00DA7138"/>
    <w:rsid w:val="00DA752A"/>
    <w:rsid w:val="00DA7E2A"/>
    <w:rsid w:val="00DB081B"/>
    <w:rsid w:val="00DB08CF"/>
    <w:rsid w:val="00DB0CB3"/>
    <w:rsid w:val="00DB1E55"/>
    <w:rsid w:val="00DB1EE6"/>
    <w:rsid w:val="00DB1F2B"/>
    <w:rsid w:val="00DB2711"/>
    <w:rsid w:val="00DB2AA1"/>
    <w:rsid w:val="00DB3378"/>
    <w:rsid w:val="00DB368F"/>
    <w:rsid w:val="00DB38AC"/>
    <w:rsid w:val="00DB39E0"/>
    <w:rsid w:val="00DB3AD9"/>
    <w:rsid w:val="00DB47A8"/>
    <w:rsid w:val="00DB5160"/>
    <w:rsid w:val="00DB5736"/>
    <w:rsid w:val="00DB59B7"/>
    <w:rsid w:val="00DB5C44"/>
    <w:rsid w:val="00DB6CC8"/>
    <w:rsid w:val="00DB6D90"/>
    <w:rsid w:val="00DB6E94"/>
    <w:rsid w:val="00DB6F26"/>
    <w:rsid w:val="00DB6F46"/>
    <w:rsid w:val="00DB71A9"/>
    <w:rsid w:val="00DB73E7"/>
    <w:rsid w:val="00DB7672"/>
    <w:rsid w:val="00DB77A8"/>
    <w:rsid w:val="00DB7909"/>
    <w:rsid w:val="00DB7926"/>
    <w:rsid w:val="00DB7A7E"/>
    <w:rsid w:val="00DC00AF"/>
    <w:rsid w:val="00DC0130"/>
    <w:rsid w:val="00DC0311"/>
    <w:rsid w:val="00DC05E7"/>
    <w:rsid w:val="00DC0818"/>
    <w:rsid w:val="00DC09FD"/>
    <w:rsid w:val="00DC0A0A"/>
    <w:rsid w:val="00DC0EB4"/>
    <w:rsid w:val="00DC13DC"/>
    <w:rsid w:val="00DC1C80"/>
    <w:rsid w:val="00DC21C3"/>
    <w:rsid w:val="00DC22FC"/>
    <w:rsid w:val="00DC25F2"/>
    <w:rsid w:val="00DC2EFF"/>
    <w:rsid w:val="00DC3255"/>
    <w:rsid w:val="00DC3681"/>
    <w:rsid w:val="00DC3C11"/>
    <w:rsid w:val="00DC3DF2"/>
    <w:rsid w:val="00DC4060"/>
    <w:rsid w:val="00DC4C95"/>
    <w:rsid w:val="00DC4CE1"/>
    <w:rsid w:val="00DC50CA"/>
    <w:rsid w:val="00DC5CBE"/>
    <w:rsid w:val="00DC5E5A"/>
    <w:rsid w:val="00DC660F"/>
    <w:rsid w:val="00DC6D22"/>
    <w:rsid w:val="00DC757F"/>
    <w:rsid w:val="00DC75BA"/>
    <w:rsid w:val="00DC7740"/>
    <w:rsid w:val="00DC7F5C"/>
    <w:rsid w:val="00DD0D67"/>
    <w:rsid w:val="00DD0DE0"/>
    <w:rsid w:val="00DD0DE4"/>
    <w:rsid w:val="00DD0ED2"/>
    <w:rsid w:val="00DD11F4"/>
    <w:rsid w:val="00DD1272"/>
    <w:rsid w:val="00DD13BF"/>
    <w:rsid w:val="00DD1881"/>
    <w:rsid w:val="00DD1F8A"/>
    <w:rsid w:val="00DD2352"/>
    <w:rsid w:val="00DD245C"/>
    <w:rsid w:val="00DD2A3A"/>
    <w:rsid w:val="00DD2BC7"/>
    <w:rsid w:val="00DD3114"/>
    <w:rsid w:val="00DD3161"/>
    <w:rsid w:val="00DD3177"/>
    <w:rsid w:val="00DD335E"/>
    <w:rsid w:val="00DD395C"/>
    <w:rsid w:val="00DD3A57"/>
    <w:rsid w:val="00DD44DC"/>
    <w:rsid w:val="00DD454A"/>
    <w:rsid w:val="00DD4776"/>
    <w:rsid w:val="00DD48D2"/>
    <w:rsid w:val="00DD50F8"/>
    <w:rsid w:val="00DD584D"/>
    <w:rsid w:val="00DD5F52"/>
    <w:rsid w:val="00DD63CB"/>
    <w:rsid w:val="00DD6832"/>
    <w:rsid w:val="00DD6E71"/>
    <w:rsid w:val="00DD6E7B"/>
    <w:rsid w:val="00DD7412"/>
    <w:rsid w:val="00DD74AB"/>
    <w:rsid w:val="00DD764F"/>
    <w:rsid w:val="00DE006C"/>
    <w:rsid w:val="00DE01FE"/>
    <w:rsid w:val="00DE03B8"/>
    <w:rsid w:val="00DE0A65"/>
    <w:rsid w:val="00DE0DA1"/>
    <w:rsid w:val="00DE0DB5"/>
    <w:rsid w:val="00DE0F31"/>
    <w:rsid w:val="00DE1612"/>
    <w:rsid w:val="00DE16A3"/>
    <w:rsid w:val="00DE1AB5"/>
    <w:rsid w:val="00DE2474"/>
    <w:rsid w:val="00DE2818"/>
    <w:rsid w:val="00DE2951"/>
    <w:rsid w:val="00DE2AAD"/>
    <w:rsid w:val="00DE2B59"/>
    <w:rsid w:val="00DE2BC9"/>
    <w:rsid w:val="00DE2C5E"/>
    <w:rsid w:val="00DE2E89"/>
    <w:rsid w:val="00DE355F"/>
    <w:rsid w:val="00DE35B3"/>
    <w:rsid w:val="00DE3DFE"/>
    <w:rsid w:val="00DE4071"/>
    <w:rsid w:val="00DE426D"/>
    <w:rsid w:val="00DE427E"/>
    <w:rsid w:val="00DE435C"/>
    <w:rsid w:val="00DE4412"/>
    <w:rsid w:val="00DE4896"/>
    <w:rsid w:val="00DE4D96"/>
    <w:rsid w:val="00DE4F83"/>
    <w:rsid w:val="00DE5053"/>
    <w:rsid w:val="00DE50AA"/>
    <w:rsid w:val="00DE534D"/>
    <w:rsid w:val="00DE54A4"/>
    <w:rsid w:val="00DE55ED"/>
    <w:rsid w:val="00DE5650"/>
    <w:rsid w:val="00DE58EF"/>
    <w:rsid w:val="00DE5A60"/>
    <w:rsid w:val="00DE67DA"/>
    <w:rsid w:val="00DE6D94"/>
    <w:rsid w:val="00DE6F22"/>
    <w:rsid w:val="00DE76EC"/>
    <w:rsid w:val="00DE775A"/>
    <w:rsid w:val="00DE7ECF"/>
    <w:rsid w:val="00DF013B"/>
    <w:rsid w:val="00DF0196"/>
    <w:rsid w:val="00DF0876"/>
    <w:rsid w:val="00DF09A3"/>
    <w:rsid w:val="00DF1839"/>
    <w:rsid w:val="00DF1D3E"/>
    <w:rsid w:val="00DF1F4F"/>
    <w:rsid w:val="00DF23FA"/>
    <w:rsid w:val="00DF2431"/>
    <w:rsid w:val="00DF26AE"/>
    <w:rsid w:val="00DF285E"/>
    <w:rsid w:val="00DF290C"/>
    <w:rsid w:val="00DF2AF7"/>
    <w:rsid w:val="00DF3AF1"/>
    <w:rsid w:val="00DF3CA2"/>
    <w:rsid w:val="00DF4287"/>
    <w:rsid w:val="00DF43C9"/>
    <w:rsid w:val="00DF4551"/>
    <w:rsid w:val="00DF47ED"/>
    <w:rsid w:val="00DF4B85"/>
    <w:rsid w:val="00DF5674"/>
    <w:rsid w:val="00DF5715"/>
    <w:rsid w:val="00DF5790"/>
    <w:rsid w:val="00DF585E"/>
    <w:rsid w:val="00DF5AE5"/>
    <w:rsid w:val="00DF625A"/>
    <w:rsid w:val="00DF6897"/>
    <w:rsid w:val="00DF6908"/>
    <w:rsid w:val="00DF6927"/>
    <w:rsid w:val="00DF69FD"/>
    <w:rsid w:val="00DF6E1F"/>
    <w:rsid w:val="00DF6E44"/>
    <w:rsid w:val="00DF6E7B"/>
    <w:rsid w:val="00DF7BDB"/>
    <w:rsid w:val="00DF7C04"/>
    <w:rsid w:val="00E00453"/>
    <w:rsid w:val="00E004B0"/>
    <w:rsid w:val="00E004C0"/>
    <w:rsid w:val="00E00A58"/>
    <w:rsid w:val="00E00B3F"/>
    <w:rsid w:val="00E00EA4"/>
    <w:rsid w:val="00E00FD4"/>
    <w:rsid w:val="00E01136"/>
    <w:rsid w:val="00E022E5"/>
    <w:rsid w:val="00E02361"/>
    <w:rsid w:val="00E02A17"/>
    <w:rsid w:val="00E02D76"/>
    <w:rsid w:val="00E037FB"/>
    <w:rsid w:val="00E03CA8"/>
    <w:rsid w:val="00E03EAF"/>
    <w:rsid w:val="00E04495"/>
    <w:rsid w:val="00E044FF"/>
    <w:rsid w:val="00E049C9"/>
    <w:rsid w:val="00E049EC"/>
    <w:rsid w:val="00E04BE9"/>
    <w:rsid w:val="00E04FF4"/>
    <w:rsid w:val="00E05032"/>
    <w:rsid w:val="00E0581C"/>
    <w:rsid w:val="00E05B39"/>
    <w:rsid w:val="00E05E07"/>
    <w:rsid w:val="00E06066"/>
    <w:rsid w:val="00E06272"/>
    <w:rsid w:val="00E0629E"/>
    <w:rsid w:val="00E068BE"/>
    <w:rsid w:val="00E06BF8"/>
    <w:rsid w:val="00E06EDB"/>
    <w:rsid w:val="00E071C0"/>
    <w:rsid w:val="00E071DC"/>
    <w:rsid w:val="00E0795A"/>
    <w:rsid w:val="00E07A1B"/>
    <w:rsid w:val="00E07B4F"/>
    <w:rsid w:val="00E07BD1"/>
    <w:rsid w:val="00E07DCD"/>
    <w:rsid w:val="00E1022B"/>
    <w:rsid w:val="00E10677"/>
    <w:rsid w:val="00E10C53"/>
    <w:rsid w:val="00E11690"/>
    <w:rsid w:val="00E11EB8"/>
    <w:rsid w:val="00E11EE3"/>
    <w:rsid w:val="00E122EB"/>
    <w:rsid w:val="00E128CC"/>
    <w:rsid w:val="00E12A5F"/>
    <w:rsid w:val="00E13466"/>
    <w:rsid w:val="00E1350B"/>
    <w:rsid w:val="00E135AD"/>
    <w:rsid w:val="00E13620"/>
    <w:rsid w:val="00E13AB4"/>
    <w:rsid w:val="00E13BBE"/>
    <w:rsid w:val="00E13D4B"/>
    <w:rsid w:val="00E13E63"/>
    <w:rsid w:val="00E13EE2"/>
    <w:rsid w:val="00E14370"/>
    <w:rsid w:val="00E147FC"/>
    <w:rsid w:val="00E152A0"/>
    <w:rsid w:val="00E15474"/>
    <w:rsid w:val="00E1569D"/>
    <w:rsid w:val="00E1572E"/>
    <w:rsid w:val="00E15918"/>
    <w:rsid w:val="00E159F6"/>
    <w:rsid w:val="00E15EF3"/>
    <w:rsid w:val="00E16905"/>
    <w:rsid w:val="00E16B8A"/>
    <w:rsid w:val="00E16C10"/>
    <w:rsid w:val="00E171FE"/>
    <w:rsid w:val="00E172B4"/>
    <w:rsid w:val="00E17B52"/>
    <w:rsid w:val="00E17CC1"/>
    <w:rsid w:val="00E17D4D"/>
    <w:rsid w:val="00E20302"/>
    <w:rsid w:val="00E2051A"/>
    <w:rsid w:val="00E208E5"/>
    <w:rsid w:val="00E212DC"/>
    <w:rsid w:val="00E21766"/>
    <w:rsid w:val="00E218B5"/>
    <w:rsid w:val="00E21A03"/>
    <w:rsid w:val="00E21ED1"/>
    <w:rsid w:val="00E230BB"/>
    <w:rsid w:val="00E23486"/>
    <w:rsid w:val="00E23632"/>
    <w:rsid w:val="00E23676"/>
    <w:rsid w:val="00E23983"/>
    <w:rsid w:val="00E239B7"/>
    <w:rsid w:val="00E239CD"/>
    <w:rsid w:val="00E23A41"/>
    <w:rsid w:val="00E23B1D"/>
    <w:rsid w:val="00E23B26"/>
    <w:rsid w:val="00E23F45"/>
    <w:rsid w:val="00E23F8F"/>
    <w:rsid w:val="00E23FE2"/>
    <w:rsid w:val="00E2450C"/>
    <w:rsid w:val="00E2480F"/>
    <w:rsid w:val="00E24AE0"/>
    <w:rsid w:val="00E24DBD"/>
    <w:rsid w:val="00E24E24"/>
    <w:rsid w:val="00E2538E"/>
    <w:rsid w:val="00E2566B"/>
    <w:rsid w:val="00E259AE"/>
    <w:rsid w:val="00E25ABD"/>
    <w:rsid w:val="00E25AEA"/>
    <w:rsid w:val="00E25CF2"/>
    <w:rsid w:val="00E25DF5"/>
    <w:rsid w:val="00E26EA9"/>
    <w:rsid w:val="00E27260"/>
    <w:rsid w:val="00E27A04"/>
    <w:rsid w:val="00E30069"/>
    <w:rsid w:val="00E304A0"/>
    <w:rsid w:val="00E309AA"/>
    <w:rsid w:val="00E3126D"/>
    <w:rsid w:val="00E3241F"/>
    <w:rsid w:val="00E32465"/>
    <w:rsid w:val="00E326B6"/>
    <w:rsid w:val="00E33261"/>
    <w:rsid w:val="00E33C6B"/>
    <w:rsid w:val="00E33CDB"/>
    <w:rsid w:val="00E34A32"/>
    <w:rsid w:val="00E34ABD"/>
    <w:rsid w:val="00E350D1"/>
    <w:rsid w:val="00E35A36"/>
    <w:rsid w:val="00E35B53"/>
    <w:rsid w:val="00E35F5F"/>
    <w:rsid w:val="00E369BE"/>
    <w:rsid w:val="00E36BAE"/>
    <w:rsid w:val="00E36F05"/>
    <w:rsid w:val="00E370AB"/>
    <w:rsid w:val="00E3751E"/>
    <w:rsid w:val="00E375BD"/>
    <w:rsid w:val="00E37806"/>
    <w:rsid w:val="00E37BBA"/>
    <w:rsid w:val="00E4024D"/>
    <w:rsid w:val="00E40395"/>
    <w:rsid w:val="00E404F4"/>
    <w:rsid w:val="00E407EC"/>
    <w:rsid w:val="00E408C4"/>
    <w:rsid w:val="00E40E6B"/>
    <w:rsid w:val="00E411CF"/>
    <w:rsid w:val="00E416DA"/>
    <w:rsid w:val="00E41F0D"/>
    <w:rsid w:val="00E42B14"/>
    <w:rsid w:val="00E42DFC"/>
    <w:rsid w:val="00E43333"/>
    <w:rsid w:val="00E43828"/>
    <w:rsid w:val="00E438A4"/>
    <w:rsid w:val="00E43A37"/>
    <w:rsid w:val="00E43C3E"/>
    <w:rsid w:val="00E43CD0"/>
    <w:rsid w:val="00E440E0"/>
    <w:rsid w:val="00E44243"/>
    <w:rsid w:val="00E447C6"/>
    <w:rsid w:val="00E44A51"/>
    <w:rsid w:val="00E44D66"/>
    <w:rsid w:val="00E44EA1"/>
    <w:rsid w:val="00E45258"/>
    <w:rsid w:val="00E45492"/>
    <w:rsid w:val="00E454E4"/>
    <w:rsid w:val="00E45AB2"/>
    <w:rsid w:val="00E45BAC"/>
    <w:rsid w:val="00E46557"/>
    <w:rsid w:val="00E46A2B"/>
    <w:rsid w:val="00E47912"/>
    <w:rsid w:val="00E47AD2"/>
    <w:rsid w:val="00E47BA5"/>
    <w:rsid w:val="00E47DC0"/>
    <w:rsid w:val="00E50296"/>
    <w:rsid w:val="00E505E0"/>
    <w:rsid w:val="00E50AF3"/>
    <w:rsid w:val="00E52015"/>
    <w:rsid w:val="00E52222"/>
    <w:rsid w:val="00E5250C"/>
    <w:rsid w:val="00E52549"/>
    <w:rsid w:val="00E52B1D"/>
    <w:rsid w:val="00E52BDF"/>
    <w:rsid w:val="00E52CB7"/>
    <w:rsid w:val="00E531D6"/>
    <w:rsid w:val="00E533EE"/>
    <w:rsid w:val="00E534BA"/>
    <w:rsid w:val="00E53676"/>
    <w:rsid w:val="00E53AFA"/>
    <w:rsid w:val="00E53B8D"/>
    <w:rsid w:val="00E5402E"/>
    <w:rsid w:val="00E544BC"/>
    <w:rsid w:val="00E54717"/>
    <w:rsid w:val="00E54723"/>
    <w:rsid w:val="00E5475B"/>
    <w:rsid w:val="00E54A81"/>
    <w:rsid w:val="00E5528F"/>
    <w:rsid w:val="00E558F0"/>
    <w:rsid w:val="00E55AE3"/>
    <w:rsid w:val="00E55E56"/>
    <w:rsid w:val="00E56585"/>
    <w:rsid w:val="00E56B31"/>
    <w:rsid w:val="00E5714D"/>
    <w:rsid w:val="00E571E8"/>
    <w:rsid w:val="00E57252"/>
    <w:rsid w:val="00E573B6"/>
    <w:rsid w:val="00E57461"/>
    <w:rsid w:val="00E57755"/>
    <w:rsid w:val="00E57ADD"/>
    <w:rsid w:val="00E57AF6"/>
    <w:rsid w:val="00E57E3A"/>
    <w:rsid w:val="00E60131"/>
    <w:rsid w:val="00E60282"/>
    <w:rsid w:val="00E60296"/>
    <w:rsid w:val="00E6089B"/>
    <w:rsid w:val="00E60FFB"/>
    <w:rsid w:val="00E61841"/>
    <w:rsid w:val="00E61B6E"/>
    <w:rsid w:val="00E6277C"/>
    <w:rsid w:val="00E62C64"/>
    <w:rsid w:val="00E62DC8"/>
    <w:rsid w:val="00E63125"/>
    <w:rsid w:val="00E63163"/>
    <w:rsid w:val="00E6319B"/>
    <w:rsid w:val="00E63270"/>
    <w:rsid w:val="00E640C8"/>
    <w:rsid w:val="00E64134"/>
    <w:rsid w:val="00E64515"/>
    <w:rsid w:val="00E64630"/>
    <w:rsid w:val="00E64944"/>
    <w:rsid w:val="00E64CC8"/>
    <w:rsid w:val="00E65361"/>
    <w:rsid w:val="00E65877"/>
    <w:rsid w:val="00E65967"/>
    <w:rsid w:val="00E65B8D"/>
    <w:rsid w:val="00E65C6F"/>
    <w:rsid w:val="00E65FDB"/>
    <w:rsid w:val="00E66588"/>
    <w:rsid w:val="00E66682"/>
    <w:rsid w:val="00E6792D"/>
    <w:rsid w:val="00E67ED6"/>
    <w:rsid w:val="00E70074"/>
    <w:rsid w:val="00E70180"/>
    <w:rsid w:val="00E70287"/>
    <w:rsid w:val="00E70A27"/>
    <w:rsid w:val="00E70B59"/>
    <w:rsid w:val="00E71053"/>
    <w:rsid w:val="00E71644"/>
    <w:rsid w:val="00E71661"/>
    <w:rsid w:val="00E7171E"/>
    <w:rsid w:val="00E71DA2"/>
    <w:rsid w:val="00E72155"/>
    <w:rsid w:val="00E722BF"/>
    <w:rsid w:val="00E7256F"/>
    <w:rsid w:val="00E729E7"/>
    <w:rsid w:val="00E72A44"/>
    <w:rsid w:val="00E72D6F"/>
    <w:rsid w:val="00E731D7"/>
    <w:rsid w:val="00E7321D"/>
    <w:rsid w:val="00E73402"/>
    <w:rsid w:val="00E734EF"/>
    <w:rsid w:val="00E73CBB"/>
    <w:rsid w:val="00E73D99"/>
    <w:rsid w:val="00E740EB"/>
    <w:rsid w:val="00E7425F"/>
    <w:rsid w:val="00E74410"/>
    <w:rsid w:val="00E746B9"/>
    <w:rsid w:val="00E74966"/>
    <w:rsid w:val="00E74AFB"/>
    <w:rsid w:val="00E75DE1"/>
    <w:rsid w:val="00E75F4D"/>
    <w:rsid w:val="00E75F85"/>
    <w:rsid w:val="00E760B9"/>
    <w:rsid w:val="00E775B3"/>
    <w:rsid w:val="00E777C0"/>
    <w:rsid w:val="00E77B4E"/>
    <w:rsid w:val="00E77E13"/>
    <w:rsid w:val="00E77F5A"/>
    <w:rsid w:val="00E8042D"/>
    <w:rsid w:val="00E80707"/>
    <w:rsid w:val="00E80FE0"/>
    <w:rsid w:val="00E81261"/>
    <w:rsid w:val="00E81531"/>
    <w:rsid w:val="00E816DD"/>
    <w:rsid w:val="00E81700"/>
    <w:rsid w:val="00E81A56"/>
    <w:rsid w:val="00E82041"/>
    <w:rsid w:val="00E824A4"/>
    <w:rsid w:val="00E829FB"/>
    <w:rsid w:val="00E82CDF"/>
    <w:rsid w:val="00E82F36"/>
    <w:rsid w:val="00E830F3"/>
    <w:rsid w:val="00E8331B"/>
    <w:rsid w:val="00E83420"/>
    <w:rsid w:val="00E83B0B"/>
    <w:rsid w:val="00E83C9B"/>
    <w:rsid w:val="00E841C4"/>
    <w:rsid w:val="00E84615"/>
    <w:rsid w:val="00E84D8C"/>
    <w:rsid w:val="00E85974"/>
    <w:rsid w:val="00E85B91"/>
    <w:rsid w:val="00E8600E"/>
    <w:rsid w:val="00E86260"/>
    <w:rsid w:val="00E864BE"/>
    <w:rsid w:val="00E867AE"/>
    <w:rsid w:val="00E86877"/>
    <w:rsid w:val="00E86EDC"/>
    <w:rsid w:val="00E8754E"/>
    <w:rsid w:val="00E879EC"/>
    <w:rsid w:val="00E87EAE"/>
    <w:rsid w:val="00E90175"/>
    <w:rsid w:val="00E9021F"/>
    <w:rsid w:val="00E904F1"/>
    <w:rsid w:val="00E906A1"/>
    <w:rsid w:val="00E90C4C"/>
    <w:rsid w:val="00E90EC5"/>
    <w:rsid w:val="00E9124C"/>
    <w:rsid w:val="00E91939"/>
    <w:rsid w:val="00E91C05"/>
    <w:rsid w:val="00E929EA"/>
    <w:rsid w:val="00E92C99"/>
    <w:rsid w:val="00E9324B"/>
    <w:rsid w:val="00E9351C"/>
    <w:rsid w:val="00E93552"/>
    <w:rsid w:val="00E93571"/>
    <w:rsid w:val="00E936F8"/>
    <w:rsid w:val="00E9375D"/>
    <w:rsid w:val="00E93940"/>
    <w:rsid w:val="00E93C75"/>
    <w:rsid w:val="00E9460A"/>
    <w:rsid w:val="00E9460F"/>
    <w:rsid w:val="00E94D41"/>
    <w:rsid w:val="00E94E6A"/>
    <w:rsid w:val="00E9527B"/>
    <w:rsid w:val="00E9559A"/>
    <w:rsid w:val="00E95830"/>
    <w:rsid w:val="00E95BDF"/>
    <w:rsid w:val="00E960FC"/>
    <w:rsid w:val="00E96100"/>
    <w:rsid w:val="00E9632E"/>
    <w:rsid w:val="00E96E31"/>
    <w:rsid w:val="00E96F48"/>
    <w:rsid w:val="00E971D9"/>
    <w:rsid w:val="00E973C7"/>
    <w:rsid w:val="00E9782E"/>
    <w:rsid w:val="00E9783E"/>
    <w:rsid w:val="00E979B7"/>
    <w:rsid w:val="00E97E40"/>
    <w:rsid w:val="00EA00AE"/>
    <w:rsid w:val="00EA01B8"/>
    <w:rsid w:val="00EA02D4"/>
    <w:rsid w:val="00EA0518"/>
    <w:rsid w:val="00EA0923"/>
    <w:rsid w:val="00EA0C0A"/>
    <w:rsid w:val="00EA0E1E"/>
    <w:rsid w:val="00EA11B8"/>
    <w:rsid w:val="00EA18A5"/>
    <w:rsid w:val="00EA194E"/>
    <w:rsid w:val="00EA1A9F"/>
    <w:rsid w:val="00EA1C43"/>
    <w:rsid w:val="00EA1DD3"/>
    <w:rsid w:val="00EA1DDE"/>
    <w:rsid w:val="00EA28E4"/>
    <w:rsid w:val="00EA29FC"/>
    <w:rsid w:val="00EA2E3E"/>
    <w:rsid w:val="00EA3108"/>
    <w:rsid w:val="00EA3444"/>
    <w:rsid w:val="00EA3584"/>
    <w:rsid w:val="00EA3B0C"/>
    <w:rsid w:val="00EA40FF"/>
    <w:rsid w:val="00EA4520"/>
    <w:rsid w:val="00EA4758"/>
    <w:rsid w:val="00EA4850"/>
    <w:rsid w:val="00EA54AD"/>
    <w:rsid w:val="00EA5BE2"/>
    <w:rsid w:val="00EA5CA9"/>
    <w:rsid w:val="00EA5CE5"/>
    <w:rsid w:val="00EA6015"/>
    <w:rsid w:val="00EA6409"/>
    <w:rsid w:val="00EA6661"/>
    <w:rsid w:val="00EA67D1"/>
    <w:rsid w:val="00EA686C"/>
    <w:rsid w:val="00EA6BC5"/>
    <w:rsid w:val="00EA7522"/>
    <w:rsid w:val="00EA760C"/>
    <w:rsid w:val="00EA77FA"/>
    <w:rsid w:val="00EA79A9"/>
    <w:rsid w:val="00EB013C"/>
    <w:rsid w:val="00EB068F"/>
    <w:rsid w:val="00EB0A0B"/>
    <w:rsid w:val="00EB0BB3"/>
    <w:rsid w:val="00EB10ED"/>
    <w:rsid w:val="00EB1388"/>
    <w:rsid w:val="00EB1C4A"/>
    <w:rsid w:val="00EB1F4D"/>
    <w:rsid w:val="00EB21AF"/>
    <w:rsid w:val="00EB28E3"/>
    <w:rsid w:val="00EB2989"/>
    <w:rsid w:val="00EB29F1"/>
    <w:rsid w:val="00EB2A74"/>
    <w:rsid w:val="00EB32A6"/>
    <w:rsid w:val="00EB37E3"/>
    <w:rsid w:val="00EB41BB"/>
    <w:rsid w:val="00EB478C"/>
    <w:rsid w:val="00EB4C60"/>
    <w:rsid w:val="00EB4E41"/>
    <w:rsid w:val="00EB4EF4"/>
    <w:rsid w:val="00EB542C"/>
    <w:rsid w:val="00EB5E5F"/>
    <w:rsid w:val="00EB6AB9"/>
    <w:rsid w:val="00EB6D74"/>
    <w:rsid w:val="00EB72E8"/>
    <w:rsid w:val="00EB7A68"/>
    <w:rsid w:val="00EB7C4F"/>
    <w:rsid w:val="00EB7FEB"/>
    <w:rsid w:val="00EC006E"/>
    <w:rsid w:val="00EC01D1"/>
    <w:rsid w:val="00EC059A"/>
    <w:rsid w:val="00EC066C"/>
    <w:rsid w:val="00EC088D"/>
    <w:rsid w:val="00EC0B70"/>
    <w:rsid w:val="00EC112D"/>
    <w:rsid w:val="00EC137E"/>
    <w:rsid w:val="00EC1788"/>
    <w:rsid w:val="00EC192C"/>
    <w:rsid w:val="00EC280C"/>
    <w:rsid w:val="00EC2927"/>
    <w:rsid w:val="00EC2C2D"/>
    <w:rsid w:val="00EC2DFE"/>
    <w:rsid w:val="00EC324C"/>
    <w:rsid w:val="00EC336F"/>
    <w:rsid w:val="00EC34FA"/>
    <w:rsid w:val="00EC3671"/>
    <w:rsid w:val="00EC3B35"/>
    <w:rsid w:val="00EC3B63"/>
    <w:rsid w:val="00EC3DEE"/>
    <w:rsid w:val="00EC40D5"/>
    <w:rsid w:val="00EC422F"/>
    <w:rsid w:val="00EC450D"/>
    <w:rsid w:val="00EC66B7"/>
    <w:rsid w:val="00EC69FA"/>
    <w:rsid w:val="00EC717B"/>
    <w:rsid w:val="00EC7738"/>
    <w:rsid w:val="00EC775D"/>
    <w:rsid w:val="00EC7A6B"/>
    <w:rsid w:val="00EC7B83"/>
    <w:rsid w:val="00EC7F23"/>
    <w:rsid w:val="00ED07A9"/>
    <w:rsid w:val="00ED07CC"/>
    <w:rsid w:val="00ED1214"/>
    <w:rsid w:val="00ED1251"/>
    <w:rsid w:val="00ED1757"/>
    <w:rsid w:val="00ED1E07"/>
    <w:rsid w:val="00ED2073"/>
    <w:rsid w:val="00ED22F1"/>
    <w:rsid w:val="00ED2406"/>
    <w:rsid w:val="00ED260C"/>
    <w:rsid w:val="00ED28FA"/>
    <w:rsid w:val="00ED2A35"/>
    <w:rsid w:val="00ED2CBC"/>
    <w:rsid w:val="00ED3206"/>
    <w:rsid w:val="00ED38E5"/>
    <w:rsid w:val="00ED3914"/>
    <w:rsid w:val="00ED3BD9"/>
    <w:rsid w:val="00ED3D10"/>
    <w:rsid w:val="00ED4006"/>
    <w:rsid w:val="00ED4C17"/>
    <w:rsid w:val="00ED4CFB"/>
    <w:rsid w:val="00ED5309"/>
    <w:rsid w:val="00ED5379"/>
    <w:rsid w:val="00ED5A32"/>
    <w:rsid w:val="00ED615F"/>
    <w:rsid w:val="00ED6631"/>
    <w:rsid w:val="00ED6B42"/>
    <w:rsid w:val="00ED6CA5"/>
    <w:rsid w:val="00ED6DBC"/>
    <w:rsid w:val="00ED6FAA"/>
    <w:rsid w:val="00ED7228"/>
    <w:rsid w:val="00ED7567"/>
    <w:rsid w:val="00EE069A"/>
    <w:rsid w:val="00EE0755"/>
    <w:rsid w:val="00EE0B19"/>
    <w:rsid w:val="00EE0DF6"/>
    <w:rsid w:val="00EE0EE1"/>
    <w:rsid w:val="00EE118D"/>
    <w:rsid w:val="00EE136A"/>
    <w:rsid w:val="00EE139E"/>
    <w:rsid w:val="00EE1AE4"/>
    <w:rsid w:val="00EE2237"/>
    <w:rsid w:val="00EE22DE"/>
    <w:rsid w:val="00EE253E"/>
    <w:rsid w:val="00EE2C58"/>
    <w:rsid w:val="00EE2CFC"/>
    <w:rsid w:val="00EE30E1"/>
    <w:rsid w:val="00EE3664"/>
    <w:rsid w:val="00EE36D5"/>
    <w:rsid w:val="00EE3703"/>
    <w:rsid w:val="00EE3991"/>
    <w:rsid w:val="00EE3A1D"/>
    <w:rsid w:val="00EE3EAD"/>
    <w:rsid w:val="00EE44D2"/>
    <w:rsid w:val="00EE45F3"/>
    <w:rsid w:val="00EE5191"/>
    <w:rsid w:val="00EE51A3"/>
    <w:rsid w:val="00EE5E3A"/>
    <w:rsid w:val="00EE5F81"/>
    <w:rsid w:val="00EE61CD"/>
    <w:rsid w:val="00EE61F2"/>
    <w:rsid w:val="00EE6364"/>
    <w:rsid w:val="00EE653C"/>
    <w:rsid w:val="00EE6E16"/>
    <w:rsid w:val="00EE6E6F"/>
    <w:rsid w:val="00EE7206"/>
    <w:rsid w:val="00EE770D"/>
    <w:rsid w:val="00EE7838"/>
    <w:rsid w:val="00EE7839"/>
    <w:rsid w:val="00EE7ABF"/>
    <w:rsid w:val="00EE7C77"/>
    <w:rsid w:val="00EF0172"/>
    <w:rsid w:val="00EF0358"/>
    <w:rsid w:val="00EF0471"/>
    <w:rsid w:val="00EF09D4"/>
    <w:rsid w:val="00EF0A03"/>
    <w:rsid w:val="00EF0BA4"/>
    <w:rsid w:val="00EF0E63"/>
    <w:rsid w:val="00EF11A4"/>
    <w:rsid w:val="00EF12A4"/>
    <w:rsid w:val="00EF176A"/>
    <w:rsid w:val="00EF1AD6"/>
    <w:rsid w:val="00EF1C8C"/>
    <w:rsid w:val="00EF1CF2"/>
    <w:rsid w:val="00EF1D4B"/>
    <w:rsid w:val="00EF1E7D"/>
    <w:rsid w:val="00EF274A"/>
    <w:rsid w:val="00EF2B0E"/>
    <w:rsid w:val="00EF2BE1"/>
    <w:rsid w:val="00EF2D45"/>
    <w:rsid w:val="00EF360E"/>
    <w:rsid w:val="00EF3693"/>
    <w:rsid w:val="00EF3C21"/>
    <w:rsid w:val="00EF3D8F"/>
    <w:rsid w:val="00EF3F92"/>
    <w:rsid w:val="00EF41E9"/>
    <w:rsid w:val="00EF4364"/>
    <w:rsid w:val="00EF4584"/>
    <w:rsid w:val="00EF47E5"/>
    <w:rsid w:val="00EF497D"/>
    <w:rsid w:val="00EF4DB7"/>
    <w:rsid w:val="00EF4DC3"/>
    <w:rsid w:val="00EF4E47"/>
    <w:rsid w:val="00EF56D5"/>
    <w:rsid w:val="00EF56FF"/>
    <w:rsid w:val="00EF5700"/>
    <w:rsid w:val="00EF5C5E"/>
    <w:rsid w:val="00EF5D7C"/>
    <w:rsid w:val="00EF5D81"/>
    <w:rsid w:val="00EF5D9C"/>
    <w:rsid w:val="00EF5FFC"/>
    <w:rsid w:val="00EF6270"/>
    <w:rsid w:val="00EF69F8"/>
    <w:rsid w:val="00EF6ADD"/>
    <w:rsid w:val="00EF7E41"/>
    <w:rsid w:val="00F0009E"/>
    <w:rsid w:val="00F00668"/>
    <w:rsid w:val="00F00F8A"/>
    <w:rsid w:val="00F0168A"/>
    <w:rsid w:val="00F01A9A"/>
    <w:rsid w:val="00F0211A"/>
    <w:rsid w:val="00F0239C"/>
    <w:rsid w:val="00F023D5"/>
    <w:rsid w:val="00F02FE0"/>
    <w:rsid w:val="00F0317C"/>
    <w:rsid w:val="00F035ED"/>
    <w:rsid w:val="00F0383F"/>
    <w:rsid w:val="00F04873"/>
    <w:rsid w:val="00F0489C"/>
    <w:rsid w:val="00F0496F"/>
    <w:rsid w:val="00F04A1E"/>
    <w:rsid w:val="00F04E62"/>
    <w:rsid w:val="00F04FCD"/>
    <w:rsid w:val="00F050CE"/>
    <w:rsid w:val="00F0533B"/>
    <w:rsid w:val="00F05AD6"/>
    <w:rsid w:val="00F05CB8"/>
    <w:rsid w:val="00F05D56"/>
    <w:rsid w:val="00F05D78"/>
    <w:rsid w:val="00F05E40"/>
    <w:rsid w:val="00F05F63"/>
    <w:rsid w:val="00F06559"/>
    <w:rsid w:val="00F0671B"/>
    <w:rsid w:val="00F06887"/>
    <w:rsid w:val="00F06D02"/>
    <w:rsid w:val="00F06E9C"/>
    <w:rsid w:val="00F06F8A"/>
    <w:rsid w:val="00F073D6"/>
    <w:rsid w:val="00F078EB"/>
    <w:rsid w:val="00F1017D"/>
    <w:rsid w:val="00F10667"/>
    <w:rsid w:val="00F109E5"/>
    <w:rsid w:val="00F10EA2"/>
    <w:rsid w:val="00F10EB9"/>
    <w:rsid w:val="00F10F49"/>
    <w:rsid w:val="00F11894"/>
    <w:rsid w:val="00F11AAE"/>
    <w:rsid w:val="00F1213E"/>
    <w:rsid w:val="00F12408"/>
    <w:rsid w:val="00F12883"/>
    <w:rsid w:val="00F12CA3"/>
    <w:rsid w:val="00F12CD1"/>
    <w:rsid w:val="00F12F55"/>
    <w:rsid w:val="00F14AE1"/>
    <w:rsid w:val="00F14DFD"/>
    <w:rsid w:val="00F14E2B"/>
    <w:rsid w:val="00F14EC9"/>
    <w:rsid w:val="00F1503A"/>
    <w:rsid w:val="00F1508C"/>
    <w:rsid w:val="00F15331"/>
    <w:rsid w:val="00F158C4"/>
    <w:rsid w:val="00F15AD2"/>
    <w:rsid w:val="00F15CAA"/>
    <w:rsid w:val="00F15E2E"/>
    <w:rsid w:val="00F16509"/>
    <w:rsid w:val="00F17CFA"/>
    <w:rsid w:val="00F17EE7"/>
    <w:rsid w:val="00F200B9"/>
    <w:rsid w:val="00F2024C"/>
    <w:rsid w:val="00F20959"/>
    <w:rsid w:val="00F20E3A"/>
    <w:rsid w:val="00F21281"/>
    <w:rsid w:val="00F212FC"/>
    <w:rsid w:val="00F21319"/>
    <w:rsid w:val="00F2235E"/>
    <w:rsid w:val="00F2254E"/>
    <w:rsid w:val="00F22A49"/>
    <w:rsid w:val="00F22D79"/>
    <w:rsid w:val="00F23088"/>
    <w:rsid w:val="00F230D4"/>
    <w:rsid w:val="00F23818"/>
    <w:rsid w:val="00F2383D"/>
    <w:rsid w:val="00F23FA0"/>
    <w:rsid w:val="00F2464C"/>
    <w:rsid w:val="00F246C2"/>
    <w:rsid w:val="00F24A6D"/>
    <w:rsid w:val="00F24BF9"/>
    <w:rsid w:val="00F24C99"/>
    <w:rsid w:val="00F24DDB"/>
    <w:rsid w:val="00F24E98"/>
    <w:rsid w:val="00F2515D"/>
    <w:rsid w:val="00F257D0"/>
    <w:rsid w:val="00F26A14"/>
    <w:rsid w:val="00F272FF"/>
    <w:rsid w:val="00F27536"/>
    <w:rsid w:val="00F27F03"/>
    <w:rsid w:val="00F30045"/>
    <w:rsid w:val="00F30F23"/>
    <w:rsid w:val="00F31332"/>
    <w:rsid w:val="00F3162E"/>
    <w:rsid w:val="00F31797"/>
    <w:rsid w:val="00F31A82"/>
    <w:rsid w:val="00F324A6"/>
    <w:rsid w:val="00F328D4"/>
    <w:rsid w:val="00F32B41"/>
    <w:rsid w:val="00F336E7"/>
    <w:rsid w:val="00F3371A"/>
    <w:rsid w:val="00F33A23"/>
    <w:rsid w:val="00F3449C"/>
    <w:rsid w:val="00F3483C"/>
    <w:rsid w:val="00F34A54"/>
    <w:rsid w:val="00F34B9D"/>
    <w:rsid w:val="00F34C20"/>
    <w:rsid w:val="00F34D31"/>
    <w:rsid w:val="00F34D55"/>
    <w:rsid w:val="00F350FF"/>
    <w:rsid w:val="00F3534E"/>
    <w:rsid w:val="00F35655"/>
    <w:rsid w:val="00F35933"/>
    <w:rsid w:val="00F35953"/>
    <w:rsid w:val="00F363BC"/>
    <w:rsid w:val="00F3674C"/>
    <w:rsid w:val="00F367B9"/>
    <w:rsid w:val="00F3683B"/>
    <w:rsid w:val="00F36A1C"/>
    <w:rsid w:val="00F36AD8"/>
    <w:rsid w:val="00F36CE3"/>
    <w:rsid w:val="00F36D7B"/>
    <w:rsid w:val="00F36DA6"/>
    <w:rsid w:val="00F370D8"/>
    <w:rsid w:val="00F3715F"/>
    <w:rsid w:val="00F3756F"/>
    <w:rsid w:val="00F37A10"/>
    <w:rsid w:val="00F37B9B"/>
    <w:rsid w:val="00F37C04"/>
    <w:rsid w:val="00F406A4"/>
    <w:rsid w:val="00F4075F"/>
    <w:rsid w:val="00F411E8"/>
    <w:rsid w:val="00F41342"/>
    <w:rsid w:val="00F41470"/>
    <w:rsid w:val="00F41633"/>
    <w:rsid w:val="00F41BF0"/>
    <w:rsid w:val="00F4214B"/>
    <w:rsid w:val="00F42675"/>
    <w:rsid w:val="00F43312"/>
    <w:rsid w:val="00F435D3"/>
    <w:rsid w:val="00F44650"/>
    <w:rsid w:val="00F449B6"/>
    <w:rsid w:val="00F45394"/>
    <w:rsid w:val="00F45506"/>
    <w:rsid w:val="00F45561"/>
    <w:rsid w:val="00F45632"/>
    <w:rsid w:val="00F456ED"/>
    <w:rsid w:val="00F45922"/>
    <w:rsid w:val="00F45F83"/>
    <w:rsid w:val="00F46413"/>
    <w:rsid w:val="00F469F2"/>
    <w:rsid w:val="00F46CDC"/>
    <w:rsid w:val="00F47842"/>
    <w:rsid w:val="00F478D5"/>
    <w:rsid w:val="00F4793E"/>
    <w:rsid w:val="00F47A8B"/>
    <w:rsid w:val="00F47BF3"/>
    <w:rsid w:val="00F47D53"/>
    <w:rsid w:val="00F47F6B"/>
    <w:rsid w:val="00F50268"/>
    <w:rsid w:val="00F504A3"/>
    <w:rsid w:val="00F505EE"/>
    <w:rsid w:val="00F50991"/>
    <w:rsid w:val="00F50C62"/>
    <w:rsid w:val="00F50DBD"/>
    <w:rsid w:val="00F50E75"/>
    <w:rsid w:val="00F51DE2"/>
    <w:rsid w:val="00F52491"/>
    <w:rsid w:val="00F52945"/>
    <w:rsid w:val="00F52D43"/>
    <w:rsid w:val="00F52EFD"/>
    <w:rsid w:val="00F5325E"/>
    <w:rsid w:val="00F5326A"/>
    <w:rsid w:val="00F5342D"/>
    <w:rsid w:val="00F5369D"/>
    <w:rsid w:val="00F53A2A"/>
    <w:rsid w:val="00F53A58"/>
    <w:rsid w:val="00F53E24"/>
    <w:rsid w:val="00F5454E"/>
    <w:rsid w:val="00F54A31"/>
    <w:rsid w:val="00F54F9F"/>
    <w:rsid w:val="00F556AC"/>
    <w:rsid w:val="00F56525"/>
    <w:rsid w:val="00F5670E"/>
    <w:rsid w:val="00F56A6F"/>
    <w:rsid w:val="00F57A09"/>
    <w:rsid w:val="00F57ADE"/>
    <w:rsid w:val="00F57BD4"/>
    <w:rsid w:val="00F60625"/>
    <w:rsid w:val="00F60A1A"/>
    <w:rsid w:val="00F60AE8"/>
    <w:rsid w:val="00F60CBE"/>
    <w:rsid w:val="00F61169"/>
    <w:rsid w:val="00F6155A"/>
    <w:rsid w:val="00F61698"/>
    <w:rsid w:val="00F61D1A"/>
    <w:rsid w:val="00F61D76"/>
    <w:rsid w:val="00F61EEB"/>
    <w:rsid w:val="00F6290E"/>
    <w:rsid w:val="00F62D14"/>
    <w:rsid w:val="00F632D8"/>
    <w:rsid w:val="00F633B2"/>
    <w:rsid w:val="00F63796"/>
    <w:rsid w:val="00F63B0D"/>
    <w:rsid w:val="00F63CAF"/>
    <w:rsid w:val="00F64A8A"/>
    <w:rsid w:val="00F6570E"/>
    <w:rsid w:val="00F65C25"/>
    <w:rsid w:val="00F6652D"/>
    <w:rsid w:val="00F66807"/>
    <w:rsid w:val="00F66E45"/>
    <w:rsid w:val="00F67054"/>
    <w:rsid w:val="00F67C38"/>
    <w:rsid w:val="00F70945"/>
    <w:rsid w:val="00F7096F"/>
    <w:rsid w:val="00F70C33"/>
    <w:rsid w:val="00F70DA0"/>
    <w:rsid w:val="00F70DB8"/>
    <w:rsid w:val="00F711F2"/>
    <w:rsid w:val="00F714CF"/>
    <w:rsid w:val="00F716E2"/>
    <w:rsid w:val="00F719AD"/>
    <w:rsid w:val="00F71B98"/>
    <w:rsid w:val="00F71D37"/>
    <w:rsid w:val="00F72327"/>
    <w:rsid w:val="00F72752"/>
    <w:rsid w:val="00F72BC5"/>
    <w:rsid w:val="00F72D4E"/>
    <w:rsid w:val="00F72E27"/>
    <w:rsid w:val="00F72FF0"/>
    <w:rsid w:val="00F731B5"/>
    <w:rsid w:val="00F73342"/>
    <w:rsid w:val="00F73600"/>
    <w:rsid w:val="00F73995"/>
    <w:rsid w:val="00F73BCF"/>
    <w:rsid w:val="00F73DF0"/>
    <w:rsid w:val="00F73F73"/>
    <w:rsid w:val="00F74210"/>
    <w:rsid w:val="00F74351"/>
    <w:rsid w:val="00F744A3"/>
    <w:rsid w:val="00F74959"/>
    <w:rsid w:val="00F74BDF"/>
    <w:rsid w:val="00F74C83"/>
    <w:rsid w:val="00F74E25"/>
    <w:rsid w:val="00F74E2F"/>
    <w:rsid w:val="00F74E37"/>
    <w:rsid w:val="00F753CD"/>
    <w:rsid w:val="00F75CBB"/>
    <w:rsid w:val="00F772AB"/>
    <w:rsid w:val="00F77545"/>
    <w:rsid w:val="00F77AE6"/>
    <w:rsid w:val="00F77EFC"/>
    <w:rsid w:val="00F77F66"/>
    <w:rsid w:val="00F80054"/>
    <w:rsid w:val="00F804F1"/>
    <w:rsid w:val="00F80687"/>
    <w:rsid w:val="00F808B8"/>
    <w:rsid w:val="00F80902"/>
    <w:rsid w:val="00F80D3B"/>
    <w:rsid w:val="00F811F0"/>
    <w:rsid w:val="00F813E4"/>
    <w:rsid w:val="00F81E2B"/>
    <w:rsid w:val="00F820A1"/>
    <w:rsid w:val="00F820C3"/>
    <w:rsid w:val="00F821E8"/>
    <w:rsid w:val="00F8271D"/>
    <w:rsid w:val="00F82AD3"/>
    <w:rsid w:val="00F82B71"/>
    <w:rsid w:val="00F83248"/>
    <w:rsid w:val="00F83265"/>
    <w:rsid w:val="00F83BED"/>
    <w:rsid w:val="00F83C82"/>
    <w:rsid w:val="00F83DAA"/>
    <w:rsid w:val="00F84979"/>
    <w:rsid w:val="00F849B8"/>
    <w:rsid w:val="00F849C2"/>
    <w:rsid w:val="00F84ADF"/>
    <w:rsid w:val="00F84E9F"/>
    <w:rsid w:val="00F85085"/>
    <w:rsid w:val="00F850CA"/>
    <w:rsid w:val="00F853D5"/>
    <w:rsid w:val="00F8543A"/>
    <w:rsid w:val="00F85A7E"/>
    <w:rsid w:val="00F85BED"/>
    <w:rsid w:val="00F85CA1"/>
    <w:rsid w:val="00F86603"/>
    <w:rsid w:val="00F86791"/>
    <w:rsid w:val="00F86C84"/>
    <w:rsid w:val="00F86E08"/>
    <w:rsid w:val="00F8717A"/>
    <w:rsid w:val="00F872BD"/>
    <w:rsid w:val="00F8734B"/>
    <w:rsid w:val="00F87650"/>
    <w:rsid w:val="00F877FD"/>
    <w:rsid w:val="00F87F43"/>
    <w:rsid w:val="00F87FF9"/>
    <w:rsid w:val="00F904DA"/>
    <w:rsid w:val="00F906D3"/>
    <w:rsid w:val="00F90B8C"/>
    <w:rsid w:val="00F90CB7"/>
    <w:rsid w:val="00F90D7F"/>
    <w:rsid w:val="00F90DAE"/>
    <w:rsid w:val="00F91469"/>
    <w:rsid w:val="00F9153C"/>
    <w:rsid w:val="00F91695"/>
    <w:rsid w:val="00F9190F"/>
    <w:rsid w:val="00F91AE5"/>
    <w:rsid w:val="00F91DCC"/>
    <w:rsid w:val="00F91F8E"/>
    <w:rsid w:val="00F92135"/>
    <w:rsid w:val="00F924A7"/>
    <w:rsid w:val="00F924D2"/>
    <w:rsid w:val="00F92517"/>
    <w:rsid w:val="00F92636"/>
    <w:rsid w:val="00F9265E"/>
    <w:rsid w:val="00F92B9E"/>
    <w:rsid w:val="00F92BA7"/>
    <w:rsid w:val="00F92D1D"/>
    <w:rsid w:val="00F93271"/>
    <w:rsid w:val="00F93400"/>
    <w:rsid w:val="00F9378C"/>
    <w:rsid w:val="00F93B37"/>
    <w:rsid w:val="00F944CF"/>
    <w:rsid w:val="00F94E63"/>
    <w:rsid w:val="00F9518A"/>
    <w:rsid w:val="00F95560"/>
    <w:rsid w:val="00F95B03"/>
    <w:rsid w:val="00F95DB2"/>
    <w:rsid w:val="00F96923"/>
    <w:rsid w:val="00F97B99"/>
    <w:rsid w:val="00F97E1B"/>
    <w:rsid w:val="00F97F27"/>
    <w:rsid w:val="00F97F8F"/>
    <w:rsid w:val="00F97F9E"/>
    <w:rsid w:val="00FA000B"/>
    <w:rsid w:val="00FA053C"/>
    <w:rsid w:val="00FA07D2"/>
    <w:rsid w:val="00FA0CAC"/>
    <w:rsid w:val="00FA116F"/>
    <w:rsid w:val="00FA1539"/>
    <w:rsid w:val="00FA154F"/>
    <w:rsid w:val="00FA1699"/>
    <w:rsid w:val="00FA1AD8"/>
    <w:rsid w:val="00FA1CC8"/>
    <w:rsid w:val="00FA1EBF"/>
    <w:rsid w:val="00FA1F65"/>
    <w:rsid w:val="00FA2282"/>
    <w:rsid w:val="00FA24C2"/>
    <w:rsid w:val="00FA2CE2"/>
    <w:rsid w:val="00FA2FC4"/>
    <w:rsid w:val="00FA3460"/>
    <w:rsid w:val="00FA349D"/>
    <w:rsid w:val="00FA3975"/>
    <w:rsid w:val="00FA3998"/>
    <w:rsid w:val="00FA3FC8"/>
    <w:rsid w:val="00FA4577"/>
    <w:rsid w:val="00FA45B4"/>
    <w:rsid w:val="00FA48E2"/>
    <w:rsid w:val="00FA49EF"/>
    <w:rsid w:val="00FA4F7C"/>
    <w:rsid w:val="00FA4F91"/>
    <w:rsid w:val="00FA5148"/>
    <w:rsid w:val="00FA59FE"/>
    <w:rsid w:val="00FA5F28"/>
    <w:rsid w:val="00FA60C9"/>
    <w:rsid w:val="00FA65D3"/>
    <w:rsid w:val="00FA67DD"/>
    <w:rsid w:val="00FA6C81"/>
    <w:rsid w:val="00FA6CC1"/>
    <w:rsid w:val="00FA6CF4"/>
    <w:rsid w:val="00FA6F39"/>
    <w:rsid w:val="00FA713B"/>
    <w:rsid w:val="00FA73E0"/>
    <w:rsid w:val="00FA79E0"/>
    <w:rsid w:val="00FA7CDA"/>
    <w:rsid w:val="00FB03CA"/>
    <w:rsid w:val="00FB0459"/>
    <w:rsid w:val="00FB062E"/>
    <w:rsid w:val="00FB066C"/>
    <w:rsid w:val="00FB0B7A"/>
    <w:rsid w:val="00FB0CAC"/>
    <w:rsid w:val="00FB0E10"/>
    <w:rsid w:val="00FB133D"/>
    <w:rsid w:val="00FB16A1"/>
    <w:rsid w:val="00FB1ABF"/>
    <w:rsid w:val="00FB1B35"/>
    <w:rsid w:val="00FB1D80"/>
    <w:rsid w:val="00FB1E3C"/>
    <w:rsid w:val="00FB22D8"/>
    <w:rsid w:val="00FB2399"/>
    <w:rsid w:val="00FB2702"/>
    <w:rsid w:val="00FB28B0"/>
    <w:rsid w:val="00FB2D9A"/>
    <w:rsid w:val="00FB3654"/>
    <w:rsid w:val="00FB3C52"/>
    <w:rsid w:val="00FB3DBD"/>
    <w:rsid w:val="00FB4372"/>
    <w:rsid w:val="00FB43FA"/>
    <w:rsid w:val="00FB4C4D"/>
    <w:rsid w:val="00FB50B2"/>
    <w:rsid w:val="00FB514F"/>
    <w:rsid w:val="00FB52F1"/>
    <w:rsid w:val="00FB53EE"/>
    <w:rsid w:val="00FB5489"/>
    <w:rsid w:val="00FB54ED"/>
    <w:rsid w:val="00FB5A5F"/>
    <w:rsid w:val="00FB6340"/>
    <w:rsid w:val="00FB6B40"/>
    <w:rsid w:val="00FB7221"/>
    <w:rsid w:val="00FB79C9"/>
    <w:rsid w:val="00FB7CF2"/>
    <w:rsid w:val="00FC00C7"/>
    <w:rsid w:val="00FC0B03"/>
    <w:rsid w:val="00FC0F2D"/>
    <w:rsid w:val="00FC17F9"/>
    <w:rsid w:val="00FC1EB8"/>
    <w:rsid w:val="00FC1ED5"/>
    <w:rsid w:val="00FC202B"/>
    <w:rsid w:val="00FC2671"/>
    <w:rsid w:val="00FC28CE"/>
    <w:rsid w:val="00FC29D1"/>
    <w:rsid w:val="00FC29E1"/>
    <w:rsid w:val="00FC2DA5"/>
    <w:rsid w:val="00FC2DC0"/>
    <w:rsid w:val="00FC3108"/>
    <w:rsid w:val="00FC315B"/>
    <w:rsid w:val="00FC31F1"/>
    <w:rsid w:val="00FC387E"/>
    <w:rsid w:val="00FC3BD2"/>
    <w:rsid w:val="00FC3CA7"/>
    <w:rsid w:val="00FC3DB8"/>
    <w:rsid w:val="00FC3DD6"/>
    <w:rsid w:val="00FC3EFB"/>
    <w:rsid w:val="00FC4072"/>
    <w:rsid w:val="00FC4698"/>
    <w:rsid w:val="00FC474D"/>
    <w:rsid w:val="00FC4A0A"/>
    <w:rsid w:val="00FC4E4D"/>
    <w:rsid w:val="00FC5450"/>
    <w:rsid w:val="00FC54F0"/>
    <w:rsid w:val="00FC5665"/>
    <w:rsid w:val="00FC5EB6"/>
    <w:rsid w:val="00FC61E4"/>
    <w:rsid w:val="00FC6317"/>
    <w:rsid w:val="00FC631B"/>
    <w:rsid w:val="00FC6360"/>
    <w:rsid w:val="00FC6730"/>
    <w:rsid w:val="00FC67D6"/>
    <w:rsid w:val="00FC6840"/>
    <w:rsid w:val="00FC690F"/>
    <w:rsid w:val="00FC6D84"/>
    <w:rsid w:val="00FC6E5B"/>
    <w:rsid w:val="00FC73C6"/>
    <w:rsid w:val="00FC7503"/>
    <w:rsid w:val="00FC76C4"/>
    <w:rsid w:val="00FC7AA0"/>
    <w:rsid w:val="00FC7E74"/>
    <w:rsid w:val="00FD01E5"/>
    <w:rsid w:val="00FD07F1"/>
    <w:rsid w:val="00FD0C1B"/>
    <w:rsid w:val="00FD0E62"/>
    <w:rsid w:val="00FD1039"/>
    <w:rsid w:val="00FD169C"/>
    <w:rsid w:val="00FD1950"/>
    <w:rsid w:val="00FD2522"/>
    <w:rsid w:val="00FD272D"/>
    <w:rsid w:val="00FD2EC3"/>
    <w:rsid w:val="00FD3595"/>
    <w:rsid w:val="00FD43C2"/>
    <w:rsid w:val="00FD4412"/>
    <w:rsid w:val="00FD453F"/>
    <w:rsid w:val="00FD4B49"/>
    <w:rsid w:val="00FD4B76"/>
    <w:rsid w:val="00FD4EBA"/>
    <w:rsid w:val="00FD52FE"/>
    <w:rsid w:val="00FD5425"/>
    <w:rsid w:val="00FD581F"/>
    <w:rsid w:val="00FD6313"/>
    <w:rsid w:val="00FD6692"/>
    <w:rsid w:val="00FD6AF5"/>
    <w:rsid w:val="00FD6BF3"/>
    <w:rsid w:val="00FD6D15"/>
    <w:rsid w:val="00FD6E78"/>
    <w:rsid w:val="00FD7218"/>
    <w:rsid w:val="00FD73C9"/>
    <w:rsid w:val="00FD7507"/>
    <w:rsid w:val="00FD7649"/>
    <w:rsid w:val="00FD7674"/>
    <w:rsid w:val="00FD78DF"/>
    <w:rsid w:val="00FD7F4A"/>
    <w:rsid w:val="00FD7F8A"/>
    <w:rsid w:val="00FE070F"/>
    <w:rsid w:val="00FE0B4C"/>
    <w:rsid w:val="00FE0D71"/>
    <w:rsid w:val="00FE1937"/>
    <w:rsid w:val="00FE1F8D"/>
    <w:rsid w:val="00FE2CDF"/>
    <w:rsid w:val="00FE2FD5"/>
    <w:rsid w:val="00FE3336"/>
    <w:rsid w:val="00FE35D9"/>
    <w:rsid w:val="00FE37AF"/>
    <w:rsid w:val="00FE3AC3"/>
    <w:rsid w:val="00FE3EEA"/>
    <w:rsid w:val="00FE40E7"/>
    <w:rsid w:val="00FE4A0A"/>
    <w:rsid w:val="00FE4A3F"/>
    <w:rsid w:val="00FE4AAF"/>
    <w:rsid w:val="00FE4BFA"/>
    <w:rsid w:val="00FE4CD3"/>
    <w:rsid w:val="00FE5015"/>
    <w:rsid w:val="00FE5238"/>
    <w:rsid w:val="00FE5288"/>
    <w:rsid w:val="00FE53E7"/>
    <w:rsid w:val="00FE5692"/>
    <w:rsid w:val="00FE58FA"/>
    <w:rsid w:val="00FE5DFB"/>
    <w:rsid w:val="00FE5E41"/>
    <w:rsid w:val="00FE6172"/>
    <w:rsid w:val="00FE7104"/>
    <w:rsid w:val="00FE7114"/>
    <w:rsid w:val="00FE7509"/>
    <w:rsid w:val="00FE75ED"/>
    <w:rsid w:val="00FE7E77"/>
    <w:rsid w:val="00FF0174"/>
    <w:rsid w:val="00FF093A"/>
    <w:rsid w:val="00FF09CF"/>
    <w:rsid w:val="00FF0E2B"/>
    <w:rsid w:val="00FF1234"/>
    <w:rsid w:val="00FF1606"/>
    <w:rsid w:val="00FF16C3"/>
    <w:rsid w:val="00FF1936"/>
    <w:rsid w:val="00FF1CE9"/>
    <w:rsid w:val="00FF1E3C"/>
    <w:rsid w:val="00FF22EE"/>
    <w:rsid w:val="00FF274E"/>
    <w:rsid w:val="00FF2C24"/>
    <w:rsid w:val="00FF3414"/>
    <w:rsid w:val="00FF36CE"/>
    <w:rsid w:val="00FF3896"/>
    <w:rsid w:val="00FF394E"/>
    <w:rsid w:val="00FF3B85"/>
    <w:rsid w:val="00FF3EC0"/>
    <w:rsid w:val="00FF440A"/>
    <w:rsid w:val="00FF4538"/>
    <w:rsid w:val="00FF458A"/>
    <w:rsid w:val="00FF45F6"/>
    <w:rsid w:val="00FF4660"/>
    <w:rsid w:val="00FF49AB"/>
    <w:rsid w:val="00FF4B4B"/>
    <w:rsid w:val="00FF4B94"/>
    <w:rsid w:val="00FF4BE7"/>
    <w:rsid w:val="00FF4D2F"/>
    <w:rsid w:val="00FF4E61"/>
    <w:rsid w:val="00FF5827"/>
    <w:rsid w:val="00FF5D1F"/>
    <w:rsid w:val="00FF5E9A"/>
    <w:rsid w:val="00FF6520"/>
    <w:rsid w:val="00FF67C1"/>
    <w:rsid w:val="00FF6B18"/>
    <w:rsid w:val="00FF7499"/>
    <w:rsid w:val="00FF786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9BD2A"/>
  <w15:chartTrackingRefBased/>
  <w15:docId w15:val="{1DB3FEE7-AA48-417B-B226-A73955E72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C4C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25C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76F5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55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54094"/>
    <w:pPr>
      <w:ind w:left="720"/>
      <w:contextualSpacing/>
    </w:pPr>
  </w:style>
  <w:style w:type="paragraph" w:styleId="Header">
    <w:name w:val="header"/>
    <w:basedOn w:val="Normal"/>
    <w:link w:val="HeaderChar"/>
    <w:uiPriority w:val="99"/>
    <w:unhideWhenUsed/>
    <w:rsid w:val="002522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2250"/>
    <w:rPr>
      <w:lang w:val="en-US"/>
    </w:rPr>
  </w:style>
  <w:style w:type="paragraph" w:styleId="Footer">
    <w:name w:val="footer"/>
    <w:basedOn w:val="Normal"/>
    <w:link w:val="FooterChar"/>
    <w:uiPriority w:val="99"/>
    <w:unhideWhenUsed/>
    <w:rsid w:val="002522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2250"/>
    <w:rPr>
      <w:lang w:val="en-US"/>
    </w:rPr>
  </w:style>
  <w:style w:type="character" w:styleId="Hyperlink">
    <w:name w:val="Hyperlink"/>
    <w:basedOn w:val="DefaultParagraphFont"/>
    <w:uiPriority w:val="99"/>
    <w:unhideWhenUsed/>
    <w:rsid w:val="00F97E1B"/>
    <w:rPr>
      <w:color w:val="0563C1" w:themeColor="hyperlink"/>
      <w:u w:val="single"/>
    </w:rPr>
  </w:style>
  <w:style w:type="character" w:customStyle="1" w:styleId="UnresolvedMention">
    <w:name w:val="Unresolved Mention"/>
    <w:basedOn w:val="DefaultParagraphFont"/>
    <w:uiPriority w:val="99"/>
    <w:semiHidden/>
    <w:unhideWhenUsed/>
    <w:rsid w:val="00F97E1B"/>
    <w:rPr>
      <w:color w:val="605E5C"/>
      <w:shd w:val="clear" w:color="auto" w:fill="E1DFDD"/>
    </w:rPr>
  </w:style>
  <w:style w:type="paragraph" w:styleId="NormalWeb">
    <w:name w:val="Normal (Web)"/>
    <w:basedOn w:val="Normal"/>
    <w:uiPriority w:val="99"/>
    <w:semiHidden/>
    <w:unhideWhenUsed/>
    <w:rsid w:val="00B836CC"/>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276F51"/>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A25CCF"/>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DC4CE1"/>
    <w:rPr>
      <w:rFonts w:asciiTheme="majorHAnsi" w:eastAsiaTheme="majorEastAsia" w:hAnsiTheme="majorHAnsi" w:cstheme="majorBidi"/>
      <w:color w:val="2F5496" w:themeColor="accent1" w:themeShade="BF"/>
      <w:sz w:val="26"/>
      <w:szCs w:val="26"/>
    </w:rPr>
  </w:style>
  <w:style w:type="paragraph" w:styleId="FootnoteText">
    <w:name w:val="footnote text"/>
    <w:basedOn w:val="Normal"/>
    <w:link w:val="FootnoteTextChar"/>
    <w:uiPriority w:val="99"/>
    <w:semiHidden/>
    <w:unhideWhenUsed/>
    <w:rsid w:val="00B270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27018"/>
    <w:rPr>
      <w:sz w:val="20"/>
      <w:szCs w:val="20"/>
    </w:rPr>
  </w:style>
  <w:style w:type="character" w:styleId="FootnoteReference">
    <w:name w:val="footnote reference"/>
    <w:basedOn w:val="DefaultParagraphFont"/>
    <w:uiPriority w:val="99"/>
    <w:semiHidden/>
    <w:unhideWhenUsed/>
    <w:rsid w:val="00B270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8283">
      <w:bodyDiv w:val="1"/>
      <w:marLeft w:val="0"/>
      <w:marRight w:val="0"/>
      <w:marTop w:val="0"/>
      <w:marBottom w:val="0"/>
      <w:divBdr>
        <w:top w:val="none" w:sz="0" w:space="0" w:color="auto"/>
        <w:left w:val="none" w:sz="0" w:space="0" w:color="auto"/>
        <w:bottom w:val="none" w:sz="0" w:space="0" w:color="auto"/>
        <w:right w:val="none" w:sz="0" w:space="0" w:color="auto"/>
      </w:divBdr>
    </w:div>
    <w:div w:id="2824011">
      <w:bodyDiv w:val="1"/>
      <w:marLeft w:val="0"/>
      <w:marRight w:val="0"/>
      <w:marTop w:val="0"/>
      <w:marBottom w:val="0"/>
      <w:divBdr>
        <w:top w:val="none" w:sz="0" w:space="0" w:color="auto"/>
        <w:left w:val="none" w:sz="0" w:space="0" w:color="auto"/>
        <w:bottom w:val="none" w:sz="0" w:space="0" w:color="auto"/>
        <w:right w:val="none" w:sz="0" w:space="0" w:color="auto"/>
      </w:divBdr>
    </w:div>
    <w:div w:id="8677161">
      <w:bodyDiv w:val="1"/>
      <w:marLeft w:val="0"/>
      <w:marRight w:val="0"/>
      <w:marTop w:val="0"/>
      <w:marBottom w:val="0"/>
      <w:divBdr>
        <w:top w:val="none" w:sz="0" w:space="0" w:color="auto"/>
        <w:left w:val="none" w:sz="0" w:space="0" w:color="auto"/>
        <w:bottom w:val="none" w:sz="0" w:space="0" w:color="auto"/>
        <w:right w:val="none" w:sz="0" w:space="0" w:color="auto"/>
      </w:divBdr>
    </w:div>
    <w:div w:id="9988175">
      <w:bodyDiv w:val="1"/>
      <w:marLeft w:val="0"/>
      <w:marRight w:val="0"/>
      <w:marTop w:val="0"/>
      <w:marBottom w:val="0"/>
      <w:divBdr>
        <w:top w:val="none" w:sz="0" w:space="0" w:color="auto"/>
        <w:left w:val="none" w:sz="0" w:space="0" w:color="auto"/>
        <w:bottom w:val="none" w:sz="0" w:space="0" w:color="auto"/>
        <w:right w:val="none" w:sz="0" w:space="0" w:color="auto"/>
      </w:divBdr>
    </w:div>
    <w:div w:id="10647569">
      <w:bodyDiv w:val="1"/>
      <w:marLeft w:val="0"/>
      <w:marRight w:val="0"/>
      <w:marTop w:val="0"/>
      <w:marBottom w:val="0"/>
      <w:divBdr>
        <w:top w:val="none" w:sz="0" w:space="0" w:color="auto"/>
        <w:left w:val="none" w:sz="0" w:space="0" w:color="auto"/>
        <w:bottom w:val="none" w:sz="0" w:space="0" w:color="auto"/>
        <w:right w:val="none" w:sz="0" w:space="0" w:color="auto"/>
      </w:divBdr>
    </w:div>
    <w:div w:id="13771102">
      <w:bodyDiv w:val="1"/>
      <w:marLeft w:val="0"/>
      <w:marRight w:val="0"/>
      <w:marTop w:val="0"/>
      <w:marBottom w:val="0"/>
      <w:divBdr>
        <w:top w:val="none" w:sz="0" w:space="0" w:color="auto"/>
        <w:left w:val="none" w:sz="0" w:space="0" w:color="auto"/>
        <w:bottom w:val="none" w:sz="0" w:space="0" w:color="auto"/>
        <w:right w:val="none" w:sz="0" w:space="0" w:color="auto"/>
      </w:divBdr>
    </w:div>
    <w:div w:id="14503218">
      <w:bodyDiv w:val="1"/>
      <w:marLeft w:val="0"/>
      <w:marRight w:val="0"/>
      <w:marTop w:val="0"/>
      <w:marBottom w:val="0"/>
      <w:divBdr>
        <w:top w:val="none" w:sz="0" w:space="0" w:color="auto"/>
        <w:left w:val="none" w:sz="0" w:space="0" w:color="auto"/>
        <w:bottom w:val="none" w:sz="0" w:space="0" w:color="auto"/>
        <w:right w:val="none" w:sz="0" w:space="0" w:color="auto"/>
      </w:divBdr>
    </w:div>
    <w:div w:id="23751895">
      <w:bodyDiv w:val="1"/>
      <w:marLeft w:val="0"/>
      <w:marRight w:val="0"/>
      <w:marTop w:val="0"/>
      <w:marBottom w:val="0"/>
      <w:divBdr>
        <w:top w:val="none" w:sz="0" w:space="0" w:color="auto"/>
        <w:left w:val="none" w:sz="0" w:space="0" w:color="auto"/>
        <w:bottom w:val="none" w:sz="0" w:space="0" w:color="auto"/>
        <w:right w:val="none" w:sz="0" w:space="0" w:color="auto"/>
      </w:divBdr>
    </w:div>
    <w:div w:id="29649398">
      <w:bodyDiv w:val="1"/>
      <w:marLeft w:val="0"/>
      <w:marRight w:val="0"/>
      <w:marTop w:val="0"/>
      <w:marBottom w:val="0"/>
      <w:divBdr>
        <w:top w:val="none" w:sz="0" w:space="0" w:color="auto"/>
        <w:left w:val="none" w:sz="0" w:space="0" w:color="auto"/>
        <w:bottom w:val="none" w:sz="0" w:space="0" w:color="auto"/>
        <w:right w:val="none" w:sz="0" w:space="0" w:color="auto"/>
      </w:divBdr>
    </w:div>
    <w:div w:id="43650304">
      <w:bodyDiv w:val="1"/>
      <w:marLeft w:val="0"/>
      <w:marRight w:val="0"/>
      <w:marTop w:val="0"/>
      <w:marBottom w:val="0"/>
      <w:divBdr>
        <w:top w:val="none" w:sz="0" w:space="0" w:color="auto"/>
        <w:left w:val="none" w:sz="0" w:space="0" w:color="auto"/>
        <w:bottom w:val="none" w:sz="0" w:space="0" w:color="auto"/>
        <w:right w:val="none" w:sz="0" w:space="0" w:color="auto"/>
      </w:divBdr>
    </w:div>
    <w:div w:id="54664280">
      <w:bodyDiv w:val="1"/>
      <w:marLeft w:val="0"/>
      <w:marRight w:val="0"/>
      <w:marTop w:val="0"/>
      <w:marBottom w:val="0"/>
      <w:divBdr>
        <w:top w:val="none" w:sz="0" w:space="0" w:color="auto"/>
        <w:left w:val="none" w:sz="0" w:space="0" w:color="auto"/>
        <w:bottom w:val="none" w:sz="0" w:space="0" w:color="auto"/>
        <w:right w:val="none" w:sz="0" w:space="0" w:color="auto"/>
      </w:divBdr>
    </w:div>
    <w:div w:id="55474655">
      <w:bodyDiv w:val="1"/>
      <w:marLeft w:val="0"/>
      <w:marRight w:val="0"/>
      <w:marTop w:val="0"/>
      <w:marBottom w:val="0"/>
      <w:divBdr>
        <w:top w:val="none" w:sz="0" w:space="0" w:color="auto"/>
        <w:left w:val="none" w:sz="0" w:space="0" w:color="auto"/>
        <w:bottom w:val="none" w:sz="0" w:space="0" w:color="auto"/>
        <w:right w:val="none" w:sz="0" w:space="0" w:color="auto"/>
      </w:divBdr>
    </w:div>
    <w:div w:id="55781803">
      <w:bodyDiv w:val="1"/>
      <w:marLeft w:val="0"/>
      <w:marRight w:val="0"/>
      <w:marTop w:val="0"/>
      <w:marBottom w:val="0"/>
      <w:divBdr>
        <w:top w:val="none" w:sz="0" w:space="0" w:color="auto"/>
        <w:left w:val="none" w:sz="0" w:space="0" w:color="auto"/>
        <w:bottom w:val="none" w:sz="0" w:space="0" w:color="auto"/>
        <w:right w:val="none" w:sz="0" w:space="0" w:color="auto"/>
      </w:divBdr>
    </w:div>
    <w:div w:id="56364748">
      <w:bodyDiv w:val="1"/>
      <w:marLeft w:val="0"/>
      <w:marRight w:val="0"/>
      <w:marTop w:val="0"/>
      <w:marBottom w:val="0"/>
      <w:divBdr>
        <w:top w:val="none" w:sz="0" w:space="0" w:color="auto"/>
        <w:left w:val="none" w:sz="0" w:space="0" w:color="auto"/>
        <w:bottom w:val="none" w:sz="0" w:space="0" w:color="auto"/>
        <w:right w:val="none" w:sz="0" w:space="0" w:color="auto"/>
      </w:divBdr>
    </w:div>
    <w:div w:id="57830703">
      <w:bodyDiv w:val="1"/>
      <w:marLeft w:val="0"/>
      <w:marRight w:val="0"/>
      <w:marTop w:val="0"/>
      <w:marBottom w:val="0"/>
      <w:divBdr>
        <w:top w:val="none" w:sz="0" w:space="0" w:color="auto"/>
        <w:left w:val="none" w:sz="0" w:space="0" w:color="auto"/>
        <w:bottom w:val="none" w:sz="0" w:space="0" w:color="auto"/>
        <w:right w:val="none" w:sz="0" w:space="0" w:color="auto"/>
      </w:divBdr>
    </w:div>
    <w:div w:id="58869181">
      <w:bodyDiv w:val="1"/>
      <w:marLeft w:val="0"/>
      <w:marRight w:val="0"/>
      <w:marTop w:val="0"/>
      <w:marBottom w:val="0"/>
      <w:divBdr>
        <w:top w:val="none" w:sz="0" w:space="0" w:color="auto"/>
        <w:left w:val="none" w:sz="0" w:space="0" w:color="auto"/>
        <w:bottom w:val="none" w:sz="0" w:space="0" w:color="auto"/>
        <w:right w:val="none" w:sz="0" w:space="0" w:color="auto"/>
      </w:divBdr>
    </w:div>
    <w:div w:id="59912665">
      <w:bodyDiv w:val="1"/>
      <w:marLeft w:val="0"/>
      <w:marRight w:val="0"/>
      <w:marTop w:val="0"/>
      <w:marBottom w:val="0"/>
      <w:divBdr>
        <w:top w:val="none" w:sz="0" w:space="0" w:color="auto"/>
        <w:left w:val="none" w:sz="0" w:space="0" w:color="auto"/>
        <w:bottom w:val="none" w:sz="0" w:space="0" w:color="auto"/>
        <w:right w:val="none" w:sz="0" w:space="0" w:color="auto"/>
      </w:divBdr>
      <w:divsChild>
        <w:div w:id="808860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72951">
      <w:bodyDiv w:val="1"/>
      <w:marLeft w:val="0"/>
      <w:marRight w:val="0"/>
      <w:marTop w:val="0"/>
      <w:marBottom w:val="0"/>
      <w:divBdr>
        <w:top w:val="none" w:sz="0" w:space="0" w:color="auto"/>
        <w:left w:val="none" w:sz="0" w:space="0" w:color="auto"/>
        <w:bottom w:val="none" w:sz="0" w:space="0" w:color="auto"/>
        <w:right w:val="none" w:sz="0" w:space="0" w:color="auto"/>
      </w:divBdr>
    </w:div>
    <w:div w:id="63377172">
      <w:bodyDiv w:val="1"/>
      <w:marLeft w:val="0"/>
      <w:marRight w:val="0"/>
      <w:marTop w:val="0"/>
      <w:marBottom w:val="0"/>
      <w:divBdr>
        <w:top w:val="none" w:sz="0" w:space="0" w:color="auto"/>
        <w:left w:val="none" w:sz="0" w:space="0" w:color="auto"/>
        <w:bottom w:val="none" w:sz="0" w:space="0" w:color="auto"/>
        <w:right w:val="none" w:sz="0" w:space="0" w:color="auto"/>
      </w:divBdr>
    </w:div>
    <w:div w:id="67847103">
      <w:bodyDiv w:val="1"/>
      <w:marLeft w:val="0"/>
      <w:marRight w:val="0"/>
      <w:marTop w:val="0"/>
      <w:marBottom w:val="0"/>
      <w:divBdr>
        <w:top w:val="none" w:sz="0" w:space="0" w:color="auto"/>
        <w:left w:val="none" w:sz="0" w:space="0" w:color="auto"/>
        <w:bottom w:val="none" w:sz="0" w:space="0" w:color="auto"/>
        <w:right w:val="none" w:sz="0" w:space="0" w:color="auto"/>
      </w:divBdr>
    </w:div>
    <w:div w:id="68045997">
      <w:bodyDiv w:val="1"/>
      <w:marLeft w:val="0"/>
      <w:marRight w:val="0"/>
      <w:marTop w:val="0"/>
      <w:marBottom w:val="0"/>
      <w:divBdr>
        <w:top w:val="none" w:sz="0" w:space="0" w:color="auto"/>
        <w:left w:val="none" w:sz="0" w:space="0" w:color="auto"/>
        <w:bottom w:val="none" w:sz="0" w:space="0" w:color="auto"/>
        <w:right w:val="none" w:sz="0" w:space="0" w:color="auto"/>
      </w:divBdr>
    </w:div>
    <w:div w:id="69041671">
      <w:bodyDiv w:val="1"/>
      <w:marLeft w:val="0"/>
      <w:marRight w:val="0"/>
      <w:marTop w:val="0"/>
      <w:marBottom w:val="0"/>
      <w:divBdr>
        <w:top w:val="none" w:sz="0" w:space="0" w:color="auto"/>
        <w:left w:val="none" w:sz="0" w:space="0" w:color="auto"/>
        <w:bottom w:val="none" w:sz="0" w:space="0" w:color="auto"/>
        <w:right w:val="none" w:sz="0" w:space="0" w:color="auto"/>
      </w:divBdr>
    </w:div>
    <w:div w:id="71588340">
      <w:bodyDiv w:val="1"/>
      <w:marLeft w:val="0"/>
      <w:marRight w:val="0"/>
      <w:marTop w:val="0"/>
      <w:marBottom w:val="0"/>
      <w:divBdr>
        <w:top w:val="none" w:sz="0" w:space="0" w:color="auto"/>
        <w:left w:val="none" w:sz="0" w:space="0" w:color="auto"/>
        <w:bottom w:val="none" w:sz="0" w:space="0" w:color="auto"/>
        <w:right w:val="none" w:sz="0" w:space="0" w:color="auto"/>
      </w:divBdr>
    </w:div>
    <w:div w:id="78716668">
      <w:bodyDiv w:val="1"/>
      <w:marLeft w:val="0"/>
      <w:marRight w:val="0"/>
      <w:marTop w:val="0"/>
      <w:marBottom w:val="0"/>
      <w:divBdr>
        <w:top w:val="none" w:sz="0" w:space="0" w:color="auto"/>
        <w:left w:val="none" w:sz="0" w:space="0" w:color="auto"/>
        <w:bottom w:val="none" w:sz="0" w:space="0" w:color="auto"/>
        <w:right w:val="none" w:sz="0" w:space="0" w:color="auto"/>
      </w:divBdr>
    </w:div>
    <w:div w:id="86930094">
      <w:bodyDiv w:val="1"/>
      <w:marLeft w:val="0"/>
      <w:marRight w:val="0"/>
      <w:marTop w:val="0"/>
      <w:marBottom w:val="0"/>
      <w:divBdr>
        <w:top w:val="none" w:sz="0" w:space="0" w:color="auto"/>
        <w:left w:val="none" w:sz="0" w:space="0" w:color="auto"/>
        <w:bottom w:val="none" w:sz="0" w:space="0" w:color="auto"/>
        <w:right w:val="none" w:sz="0" w:space="0" w:color="auto"/>
      </w:divBdr>
    </w:div>
    <w:div w:id="89205351">
      <w:bodyDiv w:val="1"/>
      <w:marLeft w:val="0"/>
      <w:marRight w:val="0"/>
      <w:marTop w:val="0"/>
      <w:marBottom w:val="0"/>
      <w:divBdr>
        <w:top w:val="none" w:sz="0" w:space="0" w:color="auto"/>
        <w:left w:val="none" w:sz="0" w:space="0" w:color="auto"/>
        <w:bottom w:val="none" w:sz="0" w:space="0" w:color="auto"/>
        <w:right w:val="none" w:sz="0" w:space="0" w:color="auto"/>
      </w:divBdr>
    </w:div>
    <w:div w:id="91710979">
      <w:bodyDiv w:val="1"/>
      <w:marLeft w:val="0"/>
      <w:marRight w:val="0"/>
      <w:marTop w:val="0"/>
      <w:marBottom w:val="0"/>
      <w:divBdr>
        <w:top w:val="none" w:sz="0" w:space="0" w:color="auto"/>
        <w:left w:val="none" w:sz="0" w:space="0" w:color="auto"/>
        <w:bottom w:val="none" w:sz="0" w:space="0" w:color="auto"/>
        <w:right w:val="none" w:sz="0" w:space="0" w:color="auto"/>
      </w:divBdr>
    </w:div>
    <w:div w:id="93668443">
      <w:bodyDiv w:val="1"/>
      <w:marLeft w:val="0"/>
      <w:marRight w:val="0"/>
      <w:marTop w:val="0"/>
      <w:marBottom w:val="0"/>
      <w:divBdr>
        <w:top w:val="none" w:sz="0" w:space="0" w:color="auto"/>
        <w:left w:val="none" w:sz="0" w:space="0" w:color="auto"/>
        <w:bottom w:val="none" w:sz="0" w:space="0" w:color="auto"/>
        <w:right w:val="none" w:sz="0" w:space="0" w:color="auto"/>
      </w:divBdr>
    </w:div>
    <w:div w:id="111901289">
      <w:bodyDiv w:val="1"/>
      <w:marLeft w:val="0"/>
      <w:marRight w:val="0"/>
      <w:marTop w:val="0"/>
      <w:marBottom w:val="0"/>
      <w:divBdr>
        <w:top w:val="none" w:sz="0" w:space="0" w:color="auto"/>
        <w:left w:val="none" w:sz="0" w:space="0" w:color="auto"/>
        <w:bottom w:val="none" w:sz="0" w:space="0" w:color="auto"/>
        <w:right w:val="none" w:sz="0" w:space="0" w:color="auto"/>
      </w:divBdr>
    </w:div>
    <w:div w:id="112138243">
      <w:bodyDiv w:val="1"/>
      <w:marLeft w:val="0"/>
      <w:marRight w:val="0"/>
      <w:marTop w:val="0"/>
      <w:marBottom w:val="0"/>
      <w:divBdr>
        <w:top w:val="none" w:sz="0" w:space="0" w:color="auto"/>
        <w:left w:val="none" w:sz="0" w:space="0" w:color="auto"/>
        <w:bottom w:val="none" w:sz="0" w:space="0" w:color="auto"/>
        <w:right w:val="none" w:sz="0" w:space="0" w:color="auto"/>
      </w:divBdr>
    </w:div>
    <w:div w:id="112209366">
      <w:bodyDiv w:val="1"/>
      <w:marLeft w:val="0"/>
      <w:marRight w:val="0"/>
      <w:marTop w:val="0"/>
      <w:marBottom w:val="0"/>
      <w:divBdr>
        <w:top w:val="none" w:sz="0" w:space="0" w:color="auto"/>
        <w:left w:val="none" w:sz="0" w:space="0" w:color="auto"/>
        <w:bottom w:val="none" w:sz="0" w:space="0" w:color="auto"/>
        <w:right w:val="none" w:sz="0" w:space="0" w:color="auto"/>
      </w:divBdr>
    </w:div>
    <w:div w:id="112991524">
      <w:bodyDiv w:val="1"/>
      <w:marLeft w:val="0"/>
      <w:marRight w:val="0"/>
      <w:marTop w:val="0"/>
      <w:marBottom w:val="0"/>
      <w:divBdr>
        <w:top w:val="none" w:sz="0" w:space="0" w:color="auto"/>
        <w:left w:val="none" w:sz="0" w:space="0" w:color="auto"/>
        <w:bottom w:val="none" w:sz="0" w:space="0" w:color="auto"/>
        <w:right w:val="none" w:sz="0" w:space="0" w:color="auto"/>
      </w:divBdr>
    </w:div>
    <w:div w:id="127672902">
      <w:bodyDiv w:val="1"/>
      <w:marLeft w:val="0"/>
      <w:marRight w:val="0"/>
      <w:marTop w:val="0"/>
      <w:marBottom w:val="0"/>
      <w:divBdr>
        <w:top w:val="none" w:sz="0" w:space="0" w:color="auto"/>
        <w:left w:val="none" w:sz="0" w:space="0" w:color="auto"/>
        <w:bottom w:val="none" w:sz="0" w:space="0" w:color="auto"/>
        <w:right w:val="none" w:sz="0" w:space="0" w:color="auto"/>
      </w:divBdr>
    </w:div>
    <w:div w:id="128207641">
      <w:bodyDiv w:val="1"/>
      <w:marLeft w:val="0"/>
      <w:marRight w:val="0"/>
      <w:marTop w:val="0"/>
      <w:marBottom w:val="0"/>
      <w:divBdr>
        <w:top w:val="none" w:sz="0" w:space="0" w:color="auto"/>
        <w:left w:val="none" w:sz="0" w:space="0" w:color="auto"/>
        <w:bottom w:val="none" w:sz="0" w:space="0" w:color="auto"/>
        <w:right w:val="none" w:sz="0" w:space="0" w:color="auto"/>
      </w:divBdr>
    </w:div>
    <w:div w:id="135490763">
      <w:bodyDiv w:val="1"/>
      <w:marLeft w:val="0"/>
      <w:marRight w:val="0"/>
      <w:marTop w:val="0"/>
      <w:marBottom w:val="0"/>
      <w:divBdr>
        <w:top w:val="none" w:sz="0" w:space="0" w:color="auto"/>
        <w:left w:val="none" w:sz="0" w:space="0" w:color="auto"/>
        <w:bottom w:val="none" w:sz="0" w:space="0" w:color="auto"/>
        <w:right w:val="none" w:sz="0" w:space="0" w:color="auto"/>
      </w:divBdr>
    </w:div>
    <w:div w:id="139926419">
      <w:bodyDiv w:val="1"/>
      <w:marLeft w:val="0"/>
      <w:marRight w:val="0"/>
      <w:marTop w:val="0"/>
      <w:marBottom w:val="0"/>
      <w:divBdr>
        <w:top w:val="none" w:sz="0" w:space="0" w:color="auto"/>
        <w:left w:val="none" w:sz="0" w:space="0" w:color="auto"/>
        <w:bottom w:val="none" w:sz="0" w:space="0" w:color="auto"/>
        <w:right w:val="none" w:sz="0" w:space="0" w:color="auto"/>
      </w:divBdr>
    </w:div>
    <w:div w:id="140852559">
      <w:bodyDiv w:val="1"/>
      <w:marLeft w:val="0"/>
      <w:marRight w:val="0"/>
      <w:marTop w:val="0"/>
      <w:marBottom w:val="0"/>
      <w:divBdr>
        <w:top w:val="none" w:sz="0" w:space="0" w:color="auto"/>
        <w:left w:val="none" w:sz="0" w:space="0" w:color="auto"/>
        <w:bottom w:val="none" w:sz="0" w:space="0" w:color="auto"/>
        <w:right w:val="none" w:sz="0" w:space="0" w:color="auto"/>
      </w:divBdr>
    </w:div>
    <w:div w:id="143930713">
      <w:bodyDiv w:val="1"/>
      <w:marLeft w:val="0"/>
      <w:marRight w:val="0"/>
      <w:marTop w:val="0"/>
      <w:marBottom w:val="0"/>
      <w:divBdr>
        <w:top w:val="none" w:sz="0" w:space="0" w:color="auto"/>
        <w:left w:val="none" w:sz="0" w:space="0" w:color="auto"/>
        <w:bottom w:val="none" w:sz="0" w:space="0" w:color="auto"/>
        <w:right w:val="none" w:sz="0" w:space="0" w:color="auto"/>
      </w:divBdr>
    </w:div>
    <w:div w:id="145123258">
      <w:bodyDiv w:val="1"/>
      <w:marLeft w:val="0"/>
      <w:marRight w:val="0"/>
      <w:marTop w:val="0"/>
      <w:marBottom w:val="0"/>
      <w:divBdr>
        <w:top w:val="none" w:sz="0" w:space="0" w:color="auto"/>
        <w:left w:val="none" w:sz="0" w:space="0" w:color="auto"/>
        <w:bottom w:val="none" w:sz="0" w:space="0" w:color="auto"/>
        <w:right w:val="none" w:sz="0" w:space="0" w:color="auto"/>
      </w:divBdr>
    </w:div>
    <w:div w:id="145319843">
      <w:bodyDiv w:val="1"/>
      <w:marLeft w:val="0"/>
      <w:marRight w:val="0"/>
      <w:marTop w:val="0"/>
      <w:marBottom w:val="0"/>
      <w:divBdr>
        <w:top w:val="none" w:sz="0" w:space="0" w:color="auto"/>
        <w:left w:val="none" w:sz="0" w:space="0" w:color="auto"/>
        <w:bottom w:val="none" w:sz="0" w:space="0" w:color="auto"/>
        <w:right w:val="none" w:sz="0" w:space="0" w:color="auto"/>
      </w:divBdr>
    </w:div>
    <w:div w:id="151331606">
      <w:bodyDiv w:val="1"/>
      <w:marLeft w:val="0"/>
      <w:marRight w:val="0"/>
      <w:marTop w:val="0"/>
      <w:marBottom w:val="0"/>
      <w:divBdr>
        <w:top w:val="none" w:sz="0" w:space="0" w:color="auto"/>
        <w:left w:val="none" w:sz="0" w:space="0" w:color="auto"/>
        <w:bottom w:val="none" w:sz="0" w:space="0" w:color="auto"/>
        <w:right w:val="none" w:sz="0" w:space="0" w:color="auto"/>
      </w:divBdr>
    </w:div>
    <w:div w:id="151913481">
      <w:bodyDiv w:val="1"/>
      <w:marLeft w:val="0"/>
      <w:marRight w:val="0"/>
      <w:marTop w:val="0"/>
      <w:marBottom w:val="0"/>
      <w:divBdr>
        <w:top w:val="none" w:sz="0" w:space="0" w:color="auto"/>
        <w:left w:val="none" w:sz="0" w:space="0" w:color="auto"/>
        <w:bottom w:val="none" w:sz="0" w:space="0" w:color="auto"/>
        <w:right w:val="none" w:sz="0" w:space="0" w:color="auto"/>
      </w:divBdr>
    </w:div>
    <w:div w:id="156573843">
      <w:bodyDiv w:val="1"/>
      <w:marLeft w:val="0"/>
      <w:marRight w:val="0"/>
      <w:marTop w:val="0"/>
      <w:marBottom w:val="0"/>
      <w:divBdr>
        <w:top w:val="none" w:sz="0" w:space="0" w:color="auto"/>
        <w:left w:val="none" w:sz="0" w:space="0" w:color="auto"/>
        <w:bottom w:val="none" w:sz="0" w:space="0" w:color="auto"/>
        <w:right w:val="none" w:sz="0" w:space="0" w:color="auto"/>
      </w:divBdr>
    </w:div>
    <w:div w:id="159274784">
      <w:bodyDiv w:val="1"/>
      <w:marLeft w:val="0"/>
      <w:marRight w:val="0"/>
      <w:marTop w:val="0"/>
      <w:marBottom w:val="0"/>
      <w:divBdr>
        <w:top w:val="none" w:sz="0" w:space="0" w:color="auto"/>
        <w:left w:val="none" w:sz="0" w:space="0" w:color="auto"/>
        <w:bottom w:val="none" w:sz="0" w:space="0" w:color="auto"/>
        <w:right w:val="none" w:sz="0" w:space="0" w:color="auto"/>
      </w:divBdr>
    </w:div>
    <w:div w:id="160781372">
      <w:bodyDiv w:val="1"/>
      <w:marLeft w:val="0"/>
      <w:marRight w:val="0"/>
      <w:marTop w:val="0"/>
      <w:marBottom w:val="0"/>
      <w:divBdr>
        <w:top w:val="none" w:sz="0" w:space="0" w:color="auto"/>
        <w:left w:val="none" w:sz="0" w:space="0" w:color="auto"/>
        <w:bottom w:val="none" w:sz="0" w:space="0" w:color="auto"/>
        <w:right w:val="none" w:sz="0" w:space="0" w:color="auto"/>
      </w:divBdr>
    </w:div>
    <w:div w:id="162474529">
      <w:bodyDiv w:val="1"/>
      <w:marLeft w:val="0"/>
      <w:marRight w:val="0"/>
      <w:marTop w:val="0"/>
      <w:marBottom w:val="0"/>
      <w:divBdr>
        <w:top w:val="none" w:sz="0" w:space="0" w:color="auto"/>
        <w:left w:val="none" w:sz="0" w:space="0" w:color="auto"/>
        <w:bottom w:val="none" w:sz="0" w:space="0" w:color="auto"/>
        <w:right w:val="none" w:sz="0" w:space="0" w:color="auto"/>
      </w:divBdr>
    </w:div>
    <w:div w:id="166294168">
      <w:bodyDiv w:val="1"/>
      <w:marLeft w:val="0"/>
      <w:marRight w:val="0"/>
      <w:marTop w:val="0"/>
      <w:marBottom w:val="0"/>
      <w:divBdr>
        <w:top w:val="none" w:sz="0" w:space="0" w:color="auto"/>
        <w:left w:val="none" w:sz="0" w:space="0" w:color="auto"/>
        <w:bottom w:val="none" w:sz="0" w:space="0" w:color="auto"/>
        <w:right w:val="none" w:sz="0" w:space="0" w:color="auto"/>
      </w:divBdr>
    </w:div>
    <w:div w:id="170147100">
      <w:bodyDiv w:val="1"/>
      <w:marLeft w:val="0"/>
      <w:marRight w:val="0"/>
      <w:marTop w:val="0"/>
      <w:marBottom w:val="0"/>
      <w:divBdr>
        <w:top w:val="none" w:sz="0" w:space="0" w:color="auto"/>
        <w:left w:val="none" w:sz="0" w:space="0" w:color="auto"/>
        <w:bottom w:val="none" w:sz="0" w:space="0" w:color="auto"/>
        <w:right w:val="none" w:sz="0" w:space="0" w:color="auto"/>
      </w:divBdr>
    </w:div>
    <w:div w:id="175191473">
      <w:bodyDiv w:val="1"/>
      <w:marLeft w:val="0"/>
      <w:marRight w:val="0"/>
      <w:marTop w:val="0"/>
      <w:marBottom w:val="0"/>
      <w:divBdr>
        <w:top w:val="none" w:sz="0" w:space="0" w:color="auto"/>
        <w:left w:val="none" w:sz="0" w:space="0" w:color="auto"/>
        <w:bottom w:val="none" w:sz="0" w:space="0" w:color="auto"/>
        <w:right w:val="none" w:sz="0" w:space="0" w:color="auto"/>
      </w:divBdr>
    </w:div>
    <w:div w:id="177038354">
      <w:bodyDiv w:val="1"/>
      <w:marLeft w:val="0"/>
      <w:marRight w:val="0"/>
      <w:marTop w:val="0"/>
      <w:marBottom w:val="0"/>
      <w:divBdr>
        <w:top w:val="none" w:sz="0" w:space="0" w:color="auto"/>
        <w:left w:val="none" w:sz="0" w:space="0" w:color="auto"/>
        <w:bottom w:val="none" w:sz="0" w:space="0" w:color="auto"/>
        <w:right w:val="none" w:sz="0" w:space="0" w:color="auto"/>
      </w:divBdr>
    </w:div>
    <w:div w:id="182403684">
      <w:bodyDiv w:val="1"/>
      <w:marLeft w:val="0"/>
      <w:marRight w:val="0"/>
      <w:marTop w:val="0"/>
      <w:marBottom w:val="0"/>
      <w:divBdr>
        <w:top w:val="none" w:sz="0" w:space="0" w:color="auto"/>
        <w:left w:val="none" w:sz="0" w:space="0" w:color="auto"/>
        <w:bottom w:val="none" w:sz="0" w:space="0" w:color="auto"/>
        <w:right w:val="none" w:sz="0" w:space="0" w:color="auto"/>
      </w:divBdr>
    </w:div>
    <w:div w:id="188875226">
      <w:bodyDiv w:val="1"/>
      <w:marLeft w:val="0"/>
      <w:marRight w:val="0"/>
      <w:marTop w:val="0"/>
      <w:marBottom w:val="0"/>
      <w:divBdr>
        <w:top w:val="none" w:sz="0" w:space="0" w:color="auto"/>
        <w:left w:val="none" w:sz="0" w:space="0" w:color="auto"/>
        <w:bottom w:val="none" w:sz="0" w:space="0" w:color="auto"/>
        <w:right w:val="none" w:sz="0" w:space="0" w:color="auto"/>
      </w:divBdr>
    </w:div>
    <w:div w:id="194543076">
      <w:bodyDiv w:val="1"/>
      <w:marLeft w:val="0"/>
      <w:marRight w:val="0"/>
      <w:marTop w:val="0"/>
      <w:marBottom w:val="0"/>
      <w:divBdr>
        <w:top w:val="none" w:sz="0" w:space="0" w:color="auto"/>
        <w:left w:val="none" w:sz="0" w:space="0" w:color="auto"/>
        <w:bottom w:val="none" w:sz="0" w:space="0" w:color="auto"/>
        <w:right w:val="none" w:sz="0" w:space="0" w:color="auto"/>
      </w:divBdr>
    </w:div>
    <w:div w:id="198667108">
      <w:bodyDiv w:val="1"/>
      <w:marLeft w:val="0"/>
      <w:marRight w:val="0"/>
      <w:marTop w:val="0"/>
      <w:marBottom w:val="0"/>
      <w:divBdr>
        <w:top w:val="none" w:sz="0" w:space="0" w:color="auto"/>
        <w:left w:val="none" w:sz="0" w:space="0" w:color="auto"/>
        <w:bottom w:val="none" w:sz="0" w:space="0" w:color="auto"/>
        <w:right w:val="none" w:sz="0" w:space="0" w:color="auto"/>
      </w:divBdr>
    </w:div>
    <w:div w:id="199050010">
      <w:bodyDiv w:val="1"/>
      <w:marLeft w:val="0"/>
      <w:marRight w:val="0"/>
      <w:marTop w:val="0"/>
      <w:marBottom w:val="0"/>
      <w:divBdr>
        <w:top w:val="none" w:sz="0" w:space="0" w:color="auto"/>
        <w:left w:val="none" w:sz="0" w:space="0" w:color="auto"/>
        <w:bottom w:val="none" w:sz="0" w:space="0" w:color="auto"/>
        <w:right w:val="none" w:sz="0" w:space="0" w:color="auto"/>
      </w:divBdr>
    </w:div>
    <w:div w:id="202597392">
      <w:bodyDiv w:val="1"/>
      <w:marLeft w:val="0"/>
      <w:marRight w:val="0"/>
      <w:marTop w:val="0"/>
      <w:marBottom w:val="0"/>
      <w:divBdr>
        <w:top w:val="none" w:sz="0" w:space="0" w:color="auto"/>
        <w:left w:val="none" w:sz="0" w:space="0" w:color="auto"/>
        <w:bottom w:val="none" w:sz="0" w:space="0" w:color="auto"/>
        <w:right w:val="none" w:sz="0" w:space="0" w:color="auto"/>
      </w:divBdr>
    </w:div>
    <w:div w:id="206383190">
      <w:bodyDiv w:val="1"/>
      <w:marLeft w:val="0"/>
      <w:marRight w:val="0"/>
      <w:marTop w:val="0"/>
      <w:marBottom w:val="0"/>
      <w:divBdr>
        <w:top w:val="none" w:sz="0" w:space="0" w:color="auto"/>
        <w:left w:val="none" w:sz="0" w:space="0" w:color="auto"/>
        <w:bottom w:val="none" w:sz="0" w:space="0" w:color="auto"/>
        <w:right w:val="none" w:sz="0" w:space="0" w:color="auto"/>
      </w:divBdr>
    </w:div>
    <w:div w:id="208810792">
      <w:bodyDiv w:val="1"/>
      <w:marLeft w:val="0"/>
      <w:marRight w:val="0"/>
      <w:marTop w:val="0"/>
      <w:marBottom w:val="0"/>
      <w:divBdr>
        <w:top w:val="none" w:sz="0" w:space="0" w:color="auto"/>
        <w:left w:val="none" w:sz="0" w:space="0" w:color="auto"/>
        <w:bottom w:val="none" w:sz="0" w:space="0" w:color="auto"/>
        <w:right w:val="none" w:sz="0" w:space="0" w:color="auto"/>
      </w:divBdr>
    </w:div>
    <w:div w:id="213542685">
      <w:bodyDiv w:val="1"/>
      <w:marLeft w:val="0"/>
      <w:marRight w:val="0"/>
      <w:marTop w:val="0"/>
      <w:marBottom w:val="0"/>
      <w:divBdr>
        <w:top w:val="none" w:sz="0" w:space="0" w:color="auto"/>
        <w:left w:val="none" w:sz="0" w:space="0" w:color="auto"/>
        <w:bottom w:val="none" w:sz="0" w:space="0" w:color="auto"/>
        <w:right w:val="none" w:sz="0" w:space="0" w:color="auto"/>
      </w:divBdr>
      <w:divsChild>
        <w:div w:id="2138796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632440">
      <w:bodyDiv w:val="1"/>
      <w:marLeft w:val="0"/>
      <w:marRight w:val="0"/>
      <w:marTop w:val="0"/>
      <w:marBottom w:val="0"/>
      <w:divBdr>
        <w:top w:val="none" w:sz="0" w:space="0" w:color="auto"/>
        <w:left w:val="none" w:sz="0" w:space="0" w:color="auto"/>
        <w:bottom w:val="none" w:sz="0" w:space="0" w:color="auto"/>
        <w:right w:val="none" w:sz="0" w:space="0" w:color="auto"/>
      </w:divBdr>
    </w:div>
    <w:div w:id="225843580">
      <w:bodyDiv w:val="1"/>
      <w:marLeft w:val="0"/>
      <w:marRight w:val="0"/>
      <w:marTop w:val="0"/>
      <w:marBottom w:val="0"/>
      <w:divBdr>
        <w:top w:val="none" w:sz="0" w:space="0" w:color="auto"/>
        <w:left w:val="none" w:sz="0" w:space="0" w:color="auto"/>
        <w:bottom w:val="none" w:sz="0" w:space="0" w:color="auto"/>
        <w:right w:val="none" w:sz="0" w:space="0" w:color="auto"/>
      </w:divBdr>
    </w:div>
    <w:div w:id="242496030">
      <w:bodyDiv w:val="1"/>
      <w:marLeft w:val="0"/>
      <w:marRight w:val="0"/>
      <w:marTop w:val="0"/>
      <w:marBottom w:val="0"/>
      <w:divBdr>
        <w:top w:val="none" w:sz="0" w:space="0" w:color="auto"/>
        <w:left w:val="none" w:sz="0" w:space="0" w:color="auto"/>
        <w:bottom w:val="none" w:sz="0" w:space="0" w:color="auto"/>
        <w:right w:val="none" w:sz="0" w:space="0" w:color="auto"/>
      </w:divBdr>
    </w:div>
    <w:div w:id="244800612">
      <w:bodyDiv w:val="1"/>
      <w:marLeft w:val="0"/>
      <w:marRight w:val="0"/>
      <w:marTop w:val="0"/>
      <w:marBottom w:val="0"/>
      <w:divBdr>
        <w:top w:val="none" w:sz="0" w:space="0" w:color="auto"/>
        <w:left w:val="none" w:sz="0" w:space="0" w:color="auto"/>
        <w:bottom w:val="none" w:sz="0" w:space="0" w:color="auto"/>
        <w:right w:val="none" w:sz="0" w:space="0" w:color="auto"/>
      </w:divBdr>
    </w:div>
    <w:div w:id="253321639">
      <w:bodyDiv w:val="1"/>
      <w:marLeft w:val="0"/>
      <w:marRight w:val="0"/>
      <w:marTop w:val="0"/>
      <w:marBottom w:val="0"/>
      <w:divBdr>
        <w:top w:val="none" w:sz="0" w:space="0" w:color="auto"/>
        <w:left w:val="none" w:sz="0" w:space="0" w:color="auto"/>
        <w:bottom w:val="none" w:sz="0" w:space="0" w:color="auto"/>
        <w:right w:val="none" w:sz="0" w:space="0" w:color="auto"/>
      </w:divBdr>
    </w:div>
    <w:div w:id="255947802">
      <w:bodyDiv w:val="1"/>
      <w:marLeft w:val="0"/>
      <w:marRight w:val="0"/>
      <w:marTop w:val="0"/>
      <w:marBottom w:val="0"/>
      <w:divBdr>
        <w:top w:val="none" w:sz="0" w:space="0" w:color="auto"/>
        <w:left w:val="none" w:sz="0" w:space="0" w:color="auto"/>
        <w:bottom w:val="none" w:sz="0" w:space="0" w:color="auto"/>
        <w:right w:val="none" w:sz="0" w:space="0" w:color="auto"/>
      </w:divBdr>
    </w:div>
    <w:div w:id="256523416">
      <w:bodyDiv w:val="1"/>
      <w:marLeft w:val="0"/>
      <w:marRight w:val="0"/>
      <w:marTop w:val="0"/>
      <w:marBottom w:val="0"/>
      <w:divBdr>
        <w:top w:val="none" w:sz="0" w:space="0" w:color="auto"/>
        <w:left w:val="none" w:sz="0" w:space="0" w:color="auto"/>
        <w:bottom w:val="none" w:sz="0" w:space="0" w:color="auto"/>
        <w:right w:val="none" w:sz="0" w:space="0" w:color="auto"/>
      </w:divBdr>
    </w:div>
    <w:div w:id="258952250">
      <w:bodyDiv w:val="1"/>
      <w:marLeft w:val="0"/>
      <w:marRight w:val="0"/>
      <w:marTop w:val="0"/>
      <w:marBottom w:val="0"/>
      <w:divBdr>
        <w:top w:val="none" w:sz="0" w:space="0" w:color="auto"/>
        <w:left w:val="none" w:sz="0" w:space="0" w:color="auto"/>
        <w:bottom w:val="none" w:sz="0" w:space="0" w:color="auto"/>
        <w:right w:val="none" w:sz="0" w:space="0" w:color="auto"/>
      </w:divBdr>
    </w:div>
    <w:div w:id="260529325">
      <w:bodyDiv w:val="1"/>
      <w:marLeft w:val="0"/>
      <w:marRight w:val="0"/>
      <w:marTop w:val="0"/>
      <w:marBottom w:val="0"/>
      <w:divBdr>
        <w:top w:val="none" w:sz="0" w:space="0" w:color="auto"/>
        <w:left w:val="none" w:sz="0" w:space="0" w:color="auto"/>
        <w:bottom w:val="none" w:sz="0" w:space="0" w:color="auto"/>
        <w:right w:val="none" w:sz="0" w:space="0" w:color="auto"/>
      </w:divBdr>
    </w:div>
    <w:div w:id="267157165">
      <w:bodyDiv w:val="1"/>
      <w:marLeft w:val="0"/>
      <w:marRight w:val="0"/>
      <w:marTop w:val="0"/>
      <w:marBottom w:val="0"/>
      <w:divBdr>
        <w:top w:val="none" w:sz="0" w:space="0" w:color="auto"/>
        <w:left w:val="none" w:sz="0" w:space="0" w:color="auto"/>
        <w:bottom w:val="none" w:sz="0" w:space="0" w:color="auto"/>
        <w:right w:val="none" w:sz="0" w:space="0" w:color="auto"/>
      </w:divBdr>
    </w:div>
    <w:div w:id="278266976">
      <w:bodyDiv w:val="1"/>
      <w:marLeft w:val="0"/>
      <w:marRight w:val="0"/>
      <w:marTop w:val="0"/>
      <w:marBottom w:val="0"/>
      <w:divBdr>
        <w:top w:val="none" w:sz="0" w:space="0" w:color="auto"/>
        <w:left w:val="none" w:sz="0" w:space="0" w:color="auto"/>
        <w:bottom w:val="none" w:sz="0" w:space="0" w:color="auto"/>
        <w:right w:val="none" w:sz="0" w:space="0" w:color="auto"/>
      </w:divBdr>
    </w:div>
    <w:div w:id="285821960">
      <w:bodyDiv w:val="1"/>
      <w:marLeft w:val="0"/>
      <w:marRight w:val="0"/>
      <w:marTop w:val="0"/>
      <w:marBottom w:val="0"/>
      <w:divBdr>
        <w:top w:val="none" w:sz="0" w:space="0" w:color="auto"/>
        <w:left w:val="none" w:sz="0" w:space="0" w:color="auto"/>
        <w:bottom w:val="none" w:sz="0" w:space="0" w:color="auto"/>
        <w:right w:val="none" w:sz="0" w:space="0" w:color="auto"/>
      </w:divBdr>
    </w:div>
    <w:div w:id="286131782">
      <w:bodyDiv w:val="1"/>
      <w:marLeft w:val="0"/>
      <w:marRight w:val="0"/>
      <w:marTop w:val="0"/>
      <w:marBottom w:val="0"/>
      <w:divBdr>
        <w:top w:val="none" w:sz="0" w:space="0" w:color="auto"/>
        <w:left w:val="none" w:sz="0" w:space="0" w:color="auto"/>
        <w:bottom w:val="none" w:sz="0" w:space="0" w:color="auto"/>
        <w:right w:val="none" w:sz="0" w:space="0" w:color="auto"/>
      </w:divBdr>
    </w:div>
    <w:div w:id="294526336">
      <w:bodyDiv w:val="1"/>
      <w:marLeft w:val="0"/>
      <w:marRight w:val="0"/>
      <w:marTop w:val="0"/>
      <w:marBottom w:val="0"/>
      <w:divBdr>
        <w:top w:val="none" w:sz="0" w:space="0" w:color="auto"/>
        <w:left w:val="none" w:sz="0" w:space="0" w:color="auto"/>
        <w:bottom w:val="none" w:sz="0" w:space="0" w:color="auto"/>
        <w:right w:val="none" w:sz="0" w:space="0" w:color="auto"/>
      </w:divBdr>
    </w:div>
    <w:div w:id="298000334">
      <w:bodyDiv w:val="1"/>
      <w:marLeft w:val="0"/>
      <w:marRight w:val="0"/>
      <w:marTop w:val="0"/>
      <w:marBottom w:val="0"/>
      <w:divBdr>
        <w:top w:val="none" w:sz="0" w:space="0" w:color="auto"/>
        <w:left w:val="none" w:sz="0" w:space="0" w:color="auto"/>
        <w:bottom w:val="none" w:sz="0" w:space="0" w:color="auto"/>
        <w:right w:val="none" w:sz="0" w:space="0" w:color="auto"/>
      </w:divBdr>
    </w:div>
    <w:div w:id="304630897">
      <w:bodyDiv w:val="1"/>
      <w:marLeft w:val="0"/>
      <w:marRight w:val="0"/>
      <w:marTop w:val="0"/>
      <w:marBottom w:val="0"/>
      <w:divBdr>
        <w:top w:val="none" w:sz="0" w:space="0" w:color="auto"/>
        <w:left w:val="none" w:sz="0" w:space="0" w:color="auto"/>
        <w:bottom w:val="none" w:sz="0" w:space="0" w:color="auto"/>
        <w:right w:val="none" w:sz="0" w:space="0" w:color="auto"/>
      </w:divBdr>
    </w:div>
    <w:div w:id="311713834">
      <w:bodyDiv w:val="1"/>
      <w:marLeft w:val="0"/>
      <w:marRight w:val="0"/>
      <w:marTop w:val="0"/>
      <w:marBottom w:val="0"/>
      <w:divBdr>
        <w:top w:val="none" w:sz="0" w:space="0" w:color="auto"/>
        <w:left w:val="none" w:sz="0" w:space="0" w:color="auto"/>
        <w:bottom w:val="none" w:sz="0" w:space="0" w:color="auto"/>
        <w:right w:val="none" w:sz="0" w:space="0" w:color="auto"/>
      </w:divBdr>
    </w:div>
    <w:div w:id="314338793">
      <w:bodyDiv w:val="1"/>
      <w:marLeft w:val="0"/>
      <w:marRight w:val="0"/>
      <w:marTop w:val="0"/>
      <w:marBottom w:val="0"/>
      <w:divBdr>
        <w:top w:val="none" w:sz="0" w:space="0" w:color="auto"/>
        <w:left w:val="none" w:sz="0" w:space="0" w:color="auto"/>
        <w:bottom w:val="none" w:sz="0" w:space="0" w:color="auto"/>
        <w:right w:val="none" w:sz="0" w:space="0" w:color="auto"/>
      </w:divBdr>
    </w:div>
    <w:div w:id="315960912">
      <w:bodyDiv w:val="1"/>
      <w:marLeft w:val="0"/>
      <w:marRight w:val="0"/>
      <w:marTop w:val="0"/>
      <w:marBottom w:val="0"/>
      <w:divBdr>
        <w:top w:val="none" w:sz="0" w:space="0" w:color="auto"/>
        <w:left w:val="none" w:sz="0" w:space="0" w:color="auto"/>
        <w:bottom w:val="none" w:sz="0" w:space="0" w:color="auto"/>
        <w:right w:val="none" w:sz="0" w:space="0" w:color="auto"/>
      </w:divBdr>
    </w:div>
    <w:div w:id="316110797">
      <w:bodyDiv w:val="1"/>
      <w:marLeft w:val="0"/>
      <w:marRight w:val="0"/>
      <w:marTop w:val="0"/>
      <w:marBottom w:val="0"/>
      <w:divBdr>
        <w:top w:val="none" w:sz="0" w:space="0" w:color="auto"/>
        <w:left w:val="none" w:sz="0" w:space="0" w:color="auto"/>
        <w:bottom w:val="none" w:sz="0" w:space="0" w:color="auto"/>
        <w:right w:val="none" w:sz="0" w:space="0" w:color="auto"/>
      </w:divBdr>
    </w:div>
    <w:div w:id="318928509">
      <w:bodyDiv w:val="1"/>
      <w:marLeft w:val="0"/>
      <w:marRight w:val="0"/>
      <w:marTop w:val="0"/>
      <w:marBottom w:val="0"/>
      <w:divBdr>
        <w:top w:val="none" w:sz="0" w:space="0" w:color="auto"/>
        <w:left w:val="none" w:sz="0" w:space="0" w:color="auto"/>
        <w:bottom w:val="none" w:sz="0" w:space="0" w:color="auto"/>
        <w:right w:val="none" w:sz="0" w:space="0" w:color="auto"/>
      </w:divBdr>
    </w:div>
    <w:div w:id="320233930">
      <w:bodyDiv w:val="1"/>
      <w:marLeft w:val="0"/>
      <w:marRight w:val="0"/>
      <w:marTop w:val="0"/>
      <w:marBottom w:val="0"/>
      <w:divBdr>
        <w:top w:val="none" w:sz="0" w:space="0" w:color="auto"/>
        <w:left w:val="none" w:sz="0" w:space="0" w:color="auto"/>
        <w:bottom w:val="none" w:sz="0" w:space="0" w:color="auto"/>
        <w:right w:val="none" w:sz="0" w:space="0" w:color="auto"/>
      </w:divBdr>
    </w:div>
    <w:div w:id="321473999">
      <w:bodyDiv w:val="1"/>
      <w:marLeft w:val="0"/>
      <w:marRight w:val="0"/>
      <w:marTop w:val="0"/>
      <w:marBottom w:val="0"/>
      <w:divBdr>
        <w:top w:val="none" w:sz="0" w:space="0" w:color="auto"/>
        <w:left w:val="none" w:sz="0" w:space="0" w:color="auto"/>
        <w:bottom w:val="none" w:sz="0" w:space="0" w:color="auto"/>
        <w:right w:val="none" w:sz="0" w:space="0" w:color="auto"/>
      </w:divBdr>
    </w:div>
    <w:div w:id="337466696">
      <w:bodyDiv w:val="1"/>
      <w:marLeft w:val="0"/>
      <w:marRight w:val="0"/>
      <w:marTop w:val="0"/>
      <w:marBottom w:val="0"/>
      <w:divBdr>
        <w:top w:val="none" w:sz="0" w:space="0" w:color="auto"/>
        <w:left w:val="none" w:sz="0" w:space="0" w:color="auto"/>
        <w:bottom w:val="none" w:sz="0" w:space="0" w:color="auto"/>
        <w:right w:val="none" w:sz="0" w:space="0" w:color="auto"/>
      </w:divBdr>
    </w:div>
    <w:div w:id="345406975">
      <w:bodyDiv w:val="1"/>
      <w:marLeft w:val="0"/>
      <w:marRight w:val="0"/>
      <w:marTop w:val="0"/>
      <w:marBottom w:val="0"/>
      <w:divBdr>
        <w:top w:val="none" w:sz="0" w:space="0" w:color="auto"/>
        <w:left w:val="none" w:sz="0" w:space="0" w:color="auto"/>
        <w:bottom w:val="none" w:sz="0" w:space="0" w:color="auto"/>
        <w:right w:val="none" w:sz="0" w:space="0" w:color="auto"/>
      </w:divBdr>
    </w:div>
    <w:div w:id="350957653">
      <w:bodyDiv w:val="1"/>
      <w:marLeft w:val="0"/>
      <w:marRight w:val="0"/>
      <w:marTop w:val="0"/>
      <w:marBottom w:val="0"/>
      <w:divBdr>
        <w:top w:val="none" w:sz="0" w:space="0" w:color="auto"/>
        <w:left w:val="none" w:sz="0" w:space="0" w:color="auto"/>
        <w:bottom w:val="none" w:sz="0" w:space="0" w:color="auto"/>
        <w:right w:val="none" w:sz="0" w:space="0" w:color="auto"/>
      </w:divBdr>
    </w:div>
    <w:div w:id="354966499">
      <w:bodyDiv w:val="1"/>
      <w:marLeft w:val="0"/>
      <w:marRight w:val="0"/>
      <w:marTop w:val="0"/>
      <w:marBottom w:val="0"/>
      <w:divBdr>
        <w:top w:val="none" w:sz="0" w:space="0" w:color="auto"/>
        <w:left w:val="none" w:sz="0" w:space="0" w:color="auto"/>
        <w:bottom w:val="none" w:sz="0" w:space="0" w:color="auto"/>
        <w:right w:val="none" w:sz="0" w:space="0" w:color="auto"/>
      </w:divBdr>
    </w:div>
    <w:div w:id="356320916">
      <w:bodyDiv w:val="1"/>
      <w:marLeft w:val="0"/>
      <w:marRight w:val="0"/>
      <w:marTop w:val="0"/>
      <w:marBottom w:val="0"/>
      <w:divBdr>
        <w:top w:val="none" w:sz="0" w:space="0" w:color="auto"/>
        <w:left w:val="none" w:sz="0" w:space="0" w:color="auto"/>
        <w:bottom w:val="none" w:sz="0" w:space="0" w:color="auto"/>
        <w:right w:val="none" w:sz="0" w:space="0" w:color="auto"/>
      </w:divBdr>
    </w:div>
    <w:div w:id="362022145">
      <w:bodyDiv w:val="1"/>
      <w:marLeft w:val="0"/>
      <w:marRight w:val="0"/>
      <w:marTop w:val="0"/>
      <w:marBottom w:val="0"/>
      <w:divBdr>
        <w:top w:val="none" w:sz="0" w:space="0" w:color="auto"/>
        <w:left w:val="none" w:sz="0" w:space="0" w:color="auto"/>
        <w:bottom w:val="none" w:sz="0" w:space="0" w:color="auto"/>
        <w:right w:val="none" w:sz="0" w:space="0" w:color="auto"/>
      </w:divBdr>
    </w:div>
    <w:div w:id="363873180">
      <w:bodyDiv w:val="1"/>
      <w:marLeft w:val="0"/>
      <w:marRight w:val="0"/>
      <w:marTop w:val="0"/>
      <w:marBottom w:val="0"/>
      <w:divBdr>
        <w:top w:val="none" w:sz="0" w:space="0" w:color="auto"/>
        <w:left w:val="none" w:sz="0" w:space="0" w:color="auto"/>
        <w:bottom w:val="none" w:sz="0" w:space="0" w:color="auto"/>
        <w:right w:val="none" w:sz="0" w:space="0" w:color="auto"/>
      </w:divBdr>
    </w:div>
    <w:div w:id="366609271">
      <w:bodyDiv w:val="1"/>
      <w:marLeft w:val="0"/>
      <w:marRight w:val="0"/>
      <w:marTop w:val="0"/>
      <w:marBottom w:val="0"/>
      <w:divBdr>
        <w:top w:val="none" w:sz="0" w:space="0" w:color="auto"/>
        <w:left w:val="none" w:sz="0" w:space="0" w:color="auto"/>
        <w:bottom w:val="none" w:sz="0" w:space="0" w:color="auto"/>
        <w:right w:val="none" w:sz="0" w:space="0" w:color="auto"/>
      </w:divBdr>
      <w:divsChild>
        <w:div w:id="772477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7998632">
      <w:bodyDiv w:val="1"/>
      <w:marLeft w:val="0"/>
      <w:marRight w:val="0"/>
      <w:marTop w:val="0"/>
      <w:marBottom w:val="0"/>
      <w:divBdr>
        <w:top w:val="none" w:sz="0" w:space="0" w:color="auto"/>
        <w:left w:val="none" w:sz="0" w:space="0" w:color="auto"/>
        <w:bottom w:val="none" w:sz="0" w:space="0" w:color="auto"/>
        <w:right w:val="none" w:sz="0" w:space="0" w:color="auto"/>
      </w:divBdr>
    </w:div>
    <w:div w:id="373313577">
      <w:bodyDiv w:val="1"/>
      <w:marLeft w:val="0"/>
      <w:marRight w:val="0"/>
      <w:marTop w:val="0"/>
      <w:marBottom w:val="0"/>
      <w:divBdr>
        <w:top w:val="none" w:sz="0" w:space="0" w:color="auto"/>
        <w:left w:val="none" w:sz="0" w:space="0" w:color="auto"/>
        <w:bottom w:val="none" w:sz="0" w:space="0" w:color="auto"/>
        <w:right w:val="none" w:sz="0" w:space="0" w:color="auto"/>
      </w:divBdr>
    </w:div>
    <w:div w:id="387874526">
      <w:bodyDiv w:val="1"/>
      <w:marLeft w:val="0"/>
      <w:marRight w:val="0"/>
      <w:marTop w:val="0"/>
      <w:marBottom w:val="0"/>
      <w:divBdr>
        <w:top w:val="none" w:sz="0" w:space="0" w:color="auto"/>
        <w:left w:val="none" w:sz="0" w:space="0" w:color="auto"/>
        <w:bottom w:val="none" w:sz="0" w:space="0" w:color="auto"/>
        <w:right w:val="none" w:sz="0" w:space="0" w:color="auto"/>
      </w:divBdr>
    </w:div>
    <w:div w:id="390151699">
      <w:bodyDiv w:val="1"/>
      <w:marLeft w:val="0"/>
      <w:marRight w:val="0"/>
      <w:marTop w:val="0"/>
      <w:marBottom w:val="0"/>
      <w:divBdr>
        <w:top w:val="none" w:sz="0" w:space="0" w:color="auto"/>
        <w:left w:val="none" w:sz="0" w:space="0" w:color="auto"/>
        <w:bottom w:val="none" w:sz="0" w:space="0" w:color="auto"/>
        <w:right w:val="none" w:sz="0" w:space="0" w:color="auto"/>
      </w:divBdr>
    </w:div>
    <w:div w:id="408843930">
      <w:bodyDiv w:val="1"/>
      <w:marLeft w:val="0"/>
      <w:marRight w:val="0"/>
      <w:marTop w:val="0"/>
      <w:marBottom w:val="0"/>
      <w:divBdr>
        <w:top w:val="none" w:sz="0" w:space="0" w:color="auto"/>
        <w:left w:val="none" w:sz="0" w:space="0" w:color="auto"/>
        <w:bottom w:val="none" w:sz="0" w:space="0" w:color="auto"/>
        <w:right w:val="none" w:sz="0" w:space="0" w:color="auto"/>
      </w:divBdr>
    </w:div>
    <w:div w:id="411514950">
      <w:bodyDiv w:val="1"/>
      <w:marLeft w:val="0"/>
      <w:marRight w:val="0"/>
      <w:marTop w:val="0"/>
      <w:marBottom w:val="0"/>
      <w:divBdr>
        <w:top w:val="none" w:sz="0" w:space="0" w:color="auto"/>
        <w:left w:val="none" w:sz="0" w:space="0" w:color="auto"/>
        <w:bottom w:val="none" w:sz="0" w:space="0" w:color="auto"/>
        <w:right w:val="none" w:sz="0" w:space="0" w:color="auto"/>
      </w:divBdr>
    </w:div>
    <w:div w:id="428164941">
      <w:bodyDiv w:val="1"/>
      <w:marLeft w:val="0"/>
      <w:marRight w:val="0"/>
      <w:marTop w:val="0"/>
      <w:marBottom w:val="0"/>
      <w:divBdr>
        <w:top w:val="none" w:sz="0" w:space="0" w:color="auto"/>
        <w:left w:val="none" w:sz="0" w:space="0" w:color="auto"/>
        <w:bottom w:val="none" w:sz="0" w:space="0" w:color="auto"/>
        <w:right w:val="none" w:sz="0" w:space="0" w:color="auto"/>
      </w:divBdr>
    </w:div>
    <w:div w:id="430663610">
      <w:bodyDiv w:val="1"/>
      <w:marLeft w:val="0"/>
      <w:marRight w:val="0"/>
      <w:marTop w:val="0"/>
      <w:marBottom w:val="0"/>
      <w:divBdr>
        <w:top w:val="none" w:sz="0" w:space="0" w:color="auto"/>
        <w:left w:val="none" w:sz="0" w:space="0" w:color="auto"/>
        <w:bottom w:val="none" w:sz="0" w:space="0" w:color="auto"/>
        <w:right w:val="none" w:sz="0" w:space="0" w:color="auto"/>
      </w:divBdr>
    </w:div>
    <w:div w:id="430665273">
      <w:bodyDiv w:val="1"/>
      <w:marLeft w:val="0"/>
      <w:marRight w:val="0"/>
      <w:marTop w:val="0"/>
      <w:marBottom w:val="0"/>
      <w:divBdr>
        <w:top w:val="none" w:sz="0" w:space="0" w:color="auto"/>
        <w:left w:val="none" w:sz="0" w:space="0" w:color="auto"/>
        <w:bottom w:val="none" w:sz="0" w:space="0" w:color="auto"/>
        <w:right w:val="none" w:sz="0" w:space="0" w:color="auto"/>
      </w:divBdr>
    </w:div>
    <w:div w:id="434060120">
      <w:bodyDiv w:val="1"/>
      <w:marLeft w:val="0"/>
      <w:marRight w:val="0"/>
      <w:marTop w:val="0"/>
      <w:marBottom w:val="0"/>
      <w:divBdr>
        <w:top w:val="none" w:sz="0" w:space="0" w:color="auto"/>
        <w:left w:val="none" w:sz="0" w:space="0" w:color="auto"/>
        <w:bottom w:val="none" w:sz="0" w:space="0" w:color="auto"/>
        <w:right w:val="none" w:sz="0" w:space="0" w:color="auto"/>
      </w:divBdr>
    </w:div>
    <w:div w:id="436680700">
      <w:bodyDiv w:val="1"/>
      <w:marLeft w:val="0"/>
      <w:marRight w:val="0"/>
      <w:marTop w:val="0"/>
      <w:marBottom w:val="0"/>
      <w:divBdr>
        <w:top w:val="none" w:sz="0" w:space="0" w:color="auto"/>
        <w:left w:val="none" w:sz="0" w:space="0" w:color="auto"/>
        <w:bottom w:val="none" w:sz="0" w:space="0" w:color="auto"/>
        <w:right w:val="none" w:sz="0" w:space="0" w:color="auto"/>
      </w:divBdr>
    </w:div>
    <w:div w:id="439376491">
      <w:bodyDiv w:val="1"/>
      <w:marLeft w:val="0"/>
      <w:marRight w:val="0"/>
      <w:marTop w:val="0"/>
      <w:marBottom w:val="0"/>
      <w:divBdr>
        <w:top w:val="none" w:sz="0" w:space="0" w:color="auto"/>
        <w:left w:val="none" w:sz="0" w:space="0" w:color="auto"/>
        <w:bottom w:val="none" w:sz="0" w:space="0" w:color="auto"/>
        <w:right w:val="none" w:sz="0" w:space="0" w:color="auto"/>
      </w:divBdr>
      <w:divsChild>
        <w:div w:id="957833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2289347">
      <w:bodyDiv w:val="1"/>
      <w:marLeft w:val="0"/>
      <w:marRight w:val="0"/>
      <w:marTop w:val="0"/>
      <w:marBottom w:val="0"/>
      <w:divBdr>
        <w:top w:val="none" w:sz="0" w:space="0" w:color="auto"/>
        <w:left w:val="none" w:sz="0" w:space="0" w:color="auto"/>
        <w:bottom w:val="none" w:sz="0" w:space="0" w:color="auto"/>
        <w:right w:val="none" w:sz="0" w:space="0" w:color="auto"/>
      </w:divBdr>
    </w:div>
    <w:div w:id="453718246">
      <w:bodyDiv w:val="1"/>
      <w:marLeft w:val="0"/>
      <w:marRight w:val="0"/>
      <w:marTop w:val="0"/>
      <w:marBottom w:val="0"/>
      <w:divBdr>
        <w:top w:val="none" w:sz="0" w:space="0" w:color="auto"/>
        <w:left w:val="none" w:sz="0" w:space="0" w:color="auto"/>
        <w:bottom w:val="none" w:sz="0" w:space="0" w:color="auto"/>
        <w:right w:val="none" w:sz="0" w:space="0" w:color="auto"/>
      </w:divBdr>
    </w:div>
    <w:div w:id="456686703">
      <w:bodyDiv w:val="1"/>
      <w:marLeft w:val="0"/>
      <w:marRight w:val="0"/>
      <w:marTop w:val="0"/>
      <w:marBottom w:val="0"/>
      <w:divBdr>
        <w:top w:val="none" w:sz="0" w:space="0" w:color="auto"/>
        <w:left w:val="none" w:sz="0" w:space="0" w:color="auto"/>
        <w:bottom w:val="none" w:sz="0" w:space="0" w:color="auto"/>
        <w:right w:val="none" w:sz="0" w:space="0" w:color="auto"/>
      </w:divBdr>
    </w:div>
    <w:div w:id="457450785">
      <w:bodyDiv w:val="1"/>
      <w:marLeft w:val="0"/>
      <w:marRight w:val="0"/>
      <w:marTop w:val="0"/>
      <w:marBottom w:val="0"/>
      <w:divBdr>
        <w:top w:val="none" w:sz="0" w:space="0" w:color="auto"/>
        <w:left w:val="none" w:sz="0" w:space="0" w:color="auto"/>
        <w:bottom w:val="none" w:sz="0" w:space="0" w:color="auto"/>
        <w:right w:val="none" w:sz="0" w:space="0" w:color="auto"/>
      </w:divBdr>
    </w:div>
    <w:div w:id="457576999">
      <w:bodyDiv w:val="1"/>
      <w:marLeft w:val="0"/>
      <w:marRight w:val="0"/>
      <w:marTop w:val="0"/>
      <w:marBottom w:val="0"/>
      <w:divBdr>
        <w:top w:val="none" w:sz="0" w:space="0" w:color="auto"/>
        <w:left w:val="none" w:sz="0" w:space="0" w:color="auto"/>
        <w:bottom w:val="none" w:sz="0" w:space="0" w:color="auto"/>
        <w:right w:val="none" w:sz="0" w:space="0" w:color="auto"/>
      </w:divBdr>
    </w:div>
    <w:div w:id="465315616">
      <w:bodyDiv w:val="1"/>
      <w:marLeft w:val="0"/>
      <w:marRight w:val="0"/>
      <w:marTop w:val="0"/>
      <w:marBottom w:val="0"/>
      <w:divBdr>
        <w:top w:val="none" w:sz="0" w:space="0" w:color="auto"/>
        <w:left w:val="none" w:sz="0" w:space="0" w:color="auto"/>
        <w:bottom w:val="none" w:sz="0" w:space="0" w:color="auto"/>
        <w:right w:val="none" w:sz="0" w:space="0" w:color="auto"/>
      </w:divBdr>
    </w:div>
    <w:div w:id="473254626">
      <w:bodyDiv w:val="1"/>
      <w:marLeft w:val="0"/>
      <w:marRight w:val="0"/>
      <w:marTop w:val="0"/>
      <w:marBottom w:val="0"/>
      <w:divBdr>
        <w:top w:val="none" w:sz="0" w:space="0" w:color="auto"/>
        <w:left w:val="none" w:sz="0" w:space="0" w:color="auto"/>
        <w:bottom w:val="none" w:sz="0" w:space="0" w:color="auto"/>
        <w:right w:val="none" w:sz="0" w:space="0" w:color="auto"/>
      </w:divBdr>
    </w:div>
    <w:div w:id="475076100">
      <w:bodyDiv w:val="1"/>
      <w:marLeft w:val="0"/>
      <w:marRight w:val="0"/>
      <w:marTop w:val="0"/>
      <w:marBottom w:val="0"/>
      <w:divBdr>
        <w:top w:val="none" w:sz="0" w:space="0" w:color="auto"/>
        <w:left w:val="none" w:sz="0" w:space="0" w:color="auto"/>
        <w:bottom w:val="none" w:sz="0" w:space="0" w:color="auto"/>
        <w:right w:val="none" w:sz="0" w:space="0" w:color="auto"/>
      </w:divBdr>
    </w:div>
    <w:div w:id="476650397">
      <w:bodyDiv w:val="1"/>
      <w:marLeft w:val="0"/>
      <w:marRight w:val="0"/>
      <w:marTop w:val="0"/>
      <w:marBottom w:val="0"/>
      <w:divBdr>
        <w:top w:val="none" w:sz="0" w:space="0" w:color="auto"/>
        <w:left w:val="none" w:sz="0" w:space="0" w:color="auto"/>
        <w:bottom w:val="none" w:sz="0" w:space="0" w:color="auto"/>
        <w:right w:val="none" w:sz="0" w:space="0" w:color="auto"/>
      </w:divBdr>
    </w:div>
    <w:div w:id="506336031">
      <w:bodyDiv w:val="1"/>
      <w:marLeft w:val="0"/>
      <w:marRight w:val="0"/>
      <w:marTop w:val="0"/>
      <w:marBottom w:val="0"/>
      <w:divBdr>
        <w:top w:val="none" w:sz="0" w:space="0" w:color="auto"/>
        <w:left w:val="none" w:sz="0" w:space="0" w:color="auto"/>
        <w:bottom w:val="none" w:sz="0" w:space="0" w:color="auto"/>
        <w:right w:val="none" w:sz="0" w:space="0" w:color="auto"/>
      </w:divBdr>
    </w:div>
    <w:div w:id="506990484">
      <w:bodyDiv w:val="1"/>
      <w:marLeft w:val="0"/>
      <w:marRight w:val="0"/>
      <w:marTop w:val="0"/>
      <w:marBottom w:val="0"/>
      <w:divBdr>
        <w:top w:val="none" w:sz="0" w:space="0" w:color="auto"/>
        <w:left w:val="none" w:sz="0" w:space="0" w:color="auto"/>
        <w:bottom w:val="none" w:sz="0" w:space="0" w:color="auto"/>
        <w:right w:val="none" w:sz="0" w:space="0" w:color="auto"/>
      </w:divBdr>
    </w:div>
    <w:div w:id="507212845">
      <w:bodyDiv w:val="1"/>
      <w:marLeft w:val="0"/>
      <w:marRight w:val="0"/>
      <w:marTop w:val="0"/>
      <w:marBottom w:val="0"/>
      <w:divBdr>
        <w:top w:val="none" w:sz="0" w:space="0" w:color="auto"/>
        <w:left w:val="none" w:sz="0" w:space="0" w:color="auto"/>
        <w:bottom w:val="none" w:sz="0" w:space="0" w:color="auto"/>
        <w:right w:val="none" w:sz="0" w:space="0" w:color="auto"/>
      </w:divBdr>
    </w:div>
    <w:div w:id="508255721">
      <w:bodyDiv w:val="1"/>
      <w:marLeft w:val="0"/>
      <w:marRight w:val="0"/>
      <w:marTop w:val="0"/>
      <w:marBottom w:val="0"/>
      <w:divBdr>
        <w:top w:val="none" w:sz="0" w:space="0" w:color="auto"/>
        <w:left w:val="none" w:sz="0" w:space="0" w:color="auto"/>
        <w:bottom w:val="none" w:sz="0" w:space="0" w:color="auto"/>
        <w:right w:val="none" w:sz="0" w:space="0" w:color="auto"/>
      </w:divBdr>
    </w:div>
    <w:div w:id="513496773">
      <w:bodyDiv w:val="1"/>
      <w:marLeft w:val="0"/>
      <w:marRight w:val="0"/>
      <w:marTop w:val="0"/>
      <w:marBottom w:val="0"/>
      <w:divBdr>
        <w:top w:val="none" w:sz="0" w:space="0" w:color="auto"/>
        <w:left w:val="none" w:sz="0" w:space="0" w:color="auto"/>
        <w:bottom w:val="none" w:sz="0" w:space="0" w:color="auto"/>
        <w:right w:val="none" w:sz="0" w:space="0" w:color="auto"/>
      </w:divBdr>
    </w:div>
    <w:div w:id="524448155">
      <w:bodyDiv w:val="1"/>
      <w:marLeft w:val="0"/>
      <w:marRight w:val="0"/>
      <w:marTop w:val="0"/>
      <w:marBottom w:val="0"/>
      <w:divBdr>
        <w:top w:val="none" w:sz="0" w:space="0" w:color="auto"/>
        <w:left w:val="none" w:sz="0" w:space="0" w:color="auto"/>
        <w:bottom w:val="none" w:sz="0" w:space="0" w:color="auto"/>
        <w:right w:val="none" w:sz="0" w:space="0" w:color="auto"/>
      </w:divBdr>
    </w:div>
    <w:div w:id="525869274">
      <w:bodyDiv w:val="1"/>
      <w:marLeft w:val="0"/>
      <w:marRight w:val="0"/>
      <w:marTop w:val="0"/>
      <w:marBottom w:val="0"/>
      <w:divBdr>
        <w:top w:val="none" w:sz="0" w:space="0" w:color="auto"/>
        <w:left w:val="none" w:sz="0" w:space="0" w:color="auto"/>
        <w:bottom w:val="none" w:sz="0" w:space="0" w:color="auto"/>
        <w:right w:val="none" w:sz="0" w:space="0" w:color="auto"/>
      </w:divBdr>
    </w:div>
    <w:div w:id="527764092">
      <w:bodyDiv w:val="1"/>
      <w:marLeft w:val="0"/>
      <w:marRight w:val="0"/>
      <w:marTop w:val="0"/>
      <w:marBottom w:val="0"/>
      <w:divBdr>
        <w:top w:val="none" w:sz="0" w:space="0" w:color="auto"/>
        <w:left w:val="none" w:sz="0" w:space="0" w:color="auto"/>
        <w:bottom w:val="none" w:sz="0" w:space="0" w:color="auto"/>
        <w:right w:val="none" w:sz="0" w:space="0" w:color="auto"/>
      </w:divBdr>
    </w:div>
    <w:div w:id="530996870">
      <w:bodyDiv w:val="1"/>
      <w:marLeft w:val="0"/>
      <w:marRight w:val="0"/>
      <w:marTop w:val="0"/>
      <w:marBottom w:val="0"/>
      <w:divBdr>
        <w:top w:val="none" w:sz="0" w:space="0" w:color="auto"/>
        <w:left w:val="none" w:sz="0" w:space="0" w:color="auto"/>
        <w:bottom w:val="none" w:sz="0" w:space="0" w:color="auto"/>
        <w:right w:val="none" w:sz="0" w:space="0" w:color="auto"/>
      </w:divBdr>
    </w:div>
    <w:div w:id="533808555">
      <w:bodyDiv w:val="1"/>
      <w:marLeft w:val="0"/>
      <w:marRight w:val="0"/>
      <w:marTop w:val="0"/>
      <w:marBottom w:val="0"/>
      <w:divBdr>
        <w:top w:val="none" w:sz="0" w:space="0" w:color="auto"/>
        <w:left w:val="none" w:sz="0" w:space="0" w:color="auto"/>
        <w:bottom w:val="none" w:sz="0" w:space="0" w:color="auto"/>
        <w:right w:val="none" w:sz="0" w:space="0" w:color="auto"/>
      </w:divBdr>
    </w:div>
    <w:div w:id="536623286">
      <w:bodyDiv w:val="1"/>
      <w:marLeft w:val="0"/>
      <w:marRight w:val="0"/>
      <w:marTop w:val="0"/>
      <w:marBottom w:val="0"/>
      <w:divBdr>
        <w:top w:val="none" w:sz="0" w:space="0" w:color="auto"/>
        <w:left w:val="none" w:sz="0" w:space="0" w:color="auto"/>
        <w:bottom w:val="none" w:sz="0" w:space="0" w:color="auto"/>
        <w:right w:val="none" w:sz="0" w:space="0" w:color="auto"/>
      </w:divBdr>
    </w:div>
    <w:div w:id="539055362">
      <w:bodyDiv w:val="1"/>
      <w:marLeft w:val="0"/>
      <w:marRight w:val="0"/>
      <w:marTop w:val="0"/>
      <w:marBottom w:val="0"/>
      <w:divBdr>
        <w:top w:val="none" w:sz="0" w:space="0" w:color="auto"/>
        <w:left w:val="none" w:sz="0" w:space="0" w:color="auto"/>
        <w:bottom w:val="none" w:sz="0" w:space="0" w:color="auto"/>
        <w:right w:val="none" w:sz="0" w:space="0" w:color="auto"/>
      </w:divBdr>
    </w:div>
    <w:div w:id="539316927">
      <w:bodyDiv w:val="1"/>
      <w:marLeft w:val="0"/>
      <w:marRight w:val="0"/>
      <w:marTop w:val="0"/>
      <w:marBottom w:val="0"/>
      <w:divBdr>
        <w:top w:val="none" w:sz="0" w:space="0" w:color="auto"/>
        <w:left w:val="none" w:sz="0" w:space="0" w:color="auto"/>
        <w:bottom w:val="none" w:sz="0" w:space="0" w:color="auto"/>
        <w:right w:val="none" w:sz="0" w:space="0" w:color="auto"/>
      </w:divBdr>
    </w:div>
    <w:div w:id="543903759">
      <w:bodyDiv w:val="1"/>
      <w:marLeft w:val="0"/>
      <w:marRight w:val="0"/>
      <w:marTop w:val="0"/>
      <w:marBottom w:val="0"/>
      <w:divBdr>
        <w:top w:val="none" w:sz="0" w:space="0" w:color="auto"/>
        <w:left w:val="none" w:sz="0" w:space="0" w:color="auto"/>
        <w:bottom w:val="none" w:sz="0" w:space="0" w:color="auto"/>
        <w:right w:val="none" w:sz="0" w:space="0" w:color="auto"/>
      </w:divBdr>
    </w:div>
    <w:div w:id="547228713">
      <w:bodyDiv w:val="1"/>
      <w:marLeft w:val="0"/>
      <w:marRight w:val="0"/>
      <w:marTop w:val="0"/>
      <w:marBottom w:val="0"/>
      <w:divBdr>
        <w:top w:val="none" w:sz="0" w:space="0" w:color="auto"/>
        <w:left w:val="none" w:sz="0" w:space="0" w:color="auto"/>
        <w:bottom w:val="none" w:sz="0" w:space="0" w:color="auto"/>
        <w:right w:val="none" w:sz="0" w:space="0" w:color="auto"/>
      </w:divBdr>
    </w:div>
    <w:div w:id="550962949">
      <w:bodyDiv w:val="1"/>
      <w:marLeft w:val="0"/>
      <w:marRight w:val="0"/>
      <w:marTop w:val="0"/>
      <w:marBottom w:val="0"/>
      <w:divBdr>
        <w:top w:val="none" w:sz="0" w:space="0" w:color="auto"/>
        <w:left w:val="none" w:sz="0" w:space="0" w:color="auto"/>
        <w:bottom w:val="none" w:sz="0" w:space="0" w:color="auto"/>
        <w:right w:val="none" w:sz="0" w:space="0" w:color="auto"/>
      </w:divBdr>
    </w:div>
    <w:div w:id="560168866">
      <w:bodyDiv w:val="1"/>
      <w:marLeft w:val="0"/>
      <w:marRight w:val="0"/>
      <w:marTop w:val="0"/>
      <w:marBottom w:val="0"/>
      <w:divBdr>
        <w:top w:val="none" w:sz="0" w:space="0" w:color="auto"/>
        <w:left w:val="none" w:sz="0" w:space="0" w:color="auto"/>
        <w:bottom w:val="none" w:sz="0" w:space="0" w:color="auto"/>
        <w:right w:val="none" w:sz="0" w:space="0" w:color="auto"/>
      </w:divBdr>
    </w:div>
    <w:div w:id="565383253">
      <w:bodyDiv w:val="1"/>
      <w:marLeft w:val="0"/>
      <w:marRight w:val="0"/>
      <w:marTop w:val="0"/>
      <w:marBottom w:val="0"/>
      <w:divBdr>
        <w:top w:val="none" w:sz="0" w:space="0" w:color="auto"/>
        <w:left w:val="none" w:sz="0" w:space="0" w:color="auto"/>
        <w:bottom w:val="none" w:sz="0" w:space="0" w:color="auto"/>
        <w:right w:val="none" w:sz="0" w:space="0" w:color="auto"/>
      </w:divBdr>
    </w:div>
    <w:div w:id="572786733">
      <w:bodyDiv w:val="1"/>
      <w:marLeft w:val="0"/>
      <w:marRight w:val="0"/>
      <w:marTop w:val="0"/>
      <w:marBottom w:val="0"/>
      <w:divBdr>
        <w:top w:val="none" w:sz="0" w:space="0" w:color="auto"/>
        <w:left w:val="none" w:sz="0" w:space="0" w:color="auto"/>
        <w:bottom w:val="none" w:sz="0" w:space="0" w:color="auto"/>
        <w:right w:val="none" w:sz="0" w:space="0" w:color="auto"/>
      </w:divBdr>
    </w:div>
    <w:div w:id="573900298">
      <w:bodyDiv w:val="1"/>
      <w:marLeft w:val="0"/>
      <w:marRight w:val="0"/>
      <w:marTop w:val="0"/>
      <w:marBottom w:val="0"/>
      <w:divBdr>
        <w:top w:val="none" w:sz="0" w:space="0" w:color="auto"/>
        <w:left w:val="none" w:sz="0" w:space="0" w:color="auto"/>
        <w:bottom w:val="none" w:sz="0" w:space="0" w:color="auto"/>
        <w:right w:val="none" w:sz="0" w:space="0" w:color="auto"/>
      </w:divBdr>
    </w:div>
    <w:div w:id="580606994">
      <w:bodyDiv w:val="1"/>
      <w:marLeft w:val="0"/>
      <w:marRight w:val="0"/>
      <w:marTop w:val="0"/>
      <w:marBottom w:val="0"/>
      <w:divBdr>
        <w:top w:val="none" w:sz="0" w:space="0" w:color="auto"/>
        <w:left w:val="none" w:sz="0" w:space="0" w:color="auto"/>
        <w:bottom w:val="none" w:sz="0" w:space="0" w:color="auto"/>
        <w:right w:val="none" w:sz="0" w:space="0" w:color="auto"/>
      </w:divBdr>
    </w:div>
    <w:div w:id="580719403">
      <w:bodyDiv w:val="1"/>
      <w:marLeft w:val="0"/>
      <w:marRight w:val="0"/>
      <w:marTop w:val="0"/>
      <w:marBottom w:val="0"/>
      <w:divBdr>
        <w:top w:val="none" w:sz="0" w:space="0" w:color="auto"/>
        <w:left w:val="none" w:sz="0" w:space="0" w:color="auto"/>
        <w:bottom w:val="none" w:sz="0" w:space="0" w:color="auto"/>
        <w:right w:val="none" w:sz="0" w:space="0" w:color="auto"/>
      </w:divBdr>
    </w:div>
    <w:div w:id="586619602">
      <w:bodyDiv w:val="1"/>
      <w:marLeft w:val="0"/>
      <w:marRight w:val="0"/>
      <w:marTop w:val="0"/>
      <w:marBottom w:val="0"/>
      <w:divBdr>
        <w:top w:val="none" w:sz="0" w:space="0" w:color="auto"/>
        <w:left w:val="none" w:sz="0" w:space="0" w:color="auto"/>
        <w:bottom w:val="none" w:sz="0" w:space="0" w:color="auto"/>
        <w:right w:val="none" w:sz="0" w:space="0" w:color="auto"/>
      </w:divBdr>
    </w:div>
    <w:div w:id="591744898">
      <w:bodyDiv w:val="1"/>
      <w:marLeft w:val="0"/>
      <w:marRight w:val="0"/>
      <w:marTop w:val="0"/>
      <w:marBottom w:val="0"/>
      <w:divBdr>
        <w:top w:val="none" w:sz="0" w:space="0" w:color="auto"/>
        <w:left w:val="none" w:sz="0" w:space="0" w:color="auto"/>
        <w:bottom w:val="none" w:sz="0" w:space="0" w:color="auto"/>
        <w:right w:val="none" w:sz="0" w:space="0" w:color="auto"/>
      </w:divBdr>
    </w:div>
    <w:div w:id="591860647">
      <w:bodyDiv w:val="1"/>
      <w:marLeft w:val="0"/>
      <w:marRight w:val="0"/>
      <w:marTop w:val="0"/>
      <w:marBottom w:val="0"/>
      <w:divBdr>
        <w:top w:val="none" w:sz="0" w:space="0" w:color="auto"/>
        <w:left w:val="none" w:sz="0" w:space="0" w:color="auto"/>
        <w:bottom w:val="none" w:sz="0" w:space="0" w:color="auto"/>
        <w:right w:val="none" w:sz="0" w:space="0" w:color="auto"/>
      </w:divBdr>
    </w:div>
    <w:div w:id="594676981">
      <w:bodyDiv w:val="1"/>
      <w:marLeft w:val="0"/>
      <w:marRight w:val="0"/>
      <w:marTop w:val="0"/>
      <w:marBottom w:val="0"/>
      <w:divBdr>
        <w:top w:val="none" w:sz="0" w:space="0" w:color="auto"/>
        <w:left w:val="none" w:sz="0" w:space="0" w:color="auto"/>
        <w:bottom w:val="none" w:sz="0" w:space="0" w:color="auto"/>
        <w:right w:val="none" w:sz="0" w:space="0" w:color="auto"/>
      </w:divBdr>
    </w:div>
    <w:div w:id="594753895">
      <w:bodyDiv w:val="1"/>
      <w:marLeft w:val="0"/>
      <w:marRight w:val="0"/>
      <w:marTop w:val="0"/>
      <w:marBottom w:val="0"/>
      <w:divBdr>
        <w:top w:val="none" w:sz="0" w:space="0" w:color="auto"/>
        <w:left w:val="none" w:sz="0" w:space="0" w:color="auto"/>
        <w:bottom w:val="none" w:sz="0" w:space="0" w:color="auto"/>
        <w:right w:val="none" w:sz="0" w:space="0" w:color="auto"/>
      </w:divBdr>
    </w:div>
    <w:div w:id="599146562">
      <w:bodyDiv w:val="1"/>
      <w:marLeft w:val="0"/>
      <w:marRight w:val="0"/>
      <w:marTop w:val="0"/>
      <w:marBottom w:val="0"/>
      <w:divBdr>
        <w:top w:val="none" w:sz="0" w:space="0" w:color="auto"/>
        <w:left w:val="none" w:sz="0" w:space="0" w:color="auto"/>
        <w:bottom w:val="none" w:sz="0" w:space="0" w:color="auto"/>
        <w:right w:val="none" w:sz="0" w:space="0" w:color="auto"/>
      </w:divBdr>
    </w:div>
    <w:div w:id="607397214">
      <w:bodyDiv w:val="1"/>
      <w:marLeft w:val="0"/>
      <w:marRight w:val="0"/>
      <w:marTop w:val="0"/>
      <w:marBottom w:val="0"/>
      <w:divBdr>
        <w:top w:val="none" w:sz="0" w:space="0" w:color="auto"/>
        <w:left w:val="none" w:sz="0" w:space="0" w:color="auto"/>
        <w:bottom w:val="none" w:sz="0" w:space="0" w:color="auto"/>
        <w:right w:val="none" w:sz="0" w:space="0" w:color="auto"/>
      </w:divBdr>
    </w:div>
    <w:div w:id="612244641">
      <w:bodyDiv w:val="1"/>
      <w:marLeft w:val="0"/>
      <w:marRight w:val="0"/>
      <w:marTop w:val="0"/>
      <w:marBottom w:val="0"/>
      <w:divBdr>
        <w:top w:val="none" w:sz="0" w:space="0" w:color="auto"/>
        <w:left w:val="none" w:sz="0" w:space="0" w:color="auto"/>
        <w:bottom w:val="none" w:sz="0" w:space="0" w:color="auto"/>
        <w:right w:val="none" w:sz="0" w:space="0" w:color="auto"/>
      </w:divBdr>
    </w:div>
    <w:div w:id="615671576">
      <w:bodyDiv w:val="1"/>
      <w:marLeft w:val="0"/>
      <w:marRight w:val="0"/>
      <w:marTop w:val="0"/>
      <w:marBottom w:val="0"/>
      <w:divBdr>
        <w:top w:val="none" w:sz="0" w:space="0" w:color="auto"/>
        <w:left w:val="none" w:sz="0" w:space="0" w:color="auto"/>
        <w:bottom w:val="none" w:sz="0" w:space="0" w:color="auto"/>
        <w:right w:val="none" w:sz="0" w:space="0" w:color="auto"/>
      </w:divBdr>
    </w:div>
    <w:div w:id="617875960">
      <w:bodyDiv w:val="1"/>
      <w:marLeft w:val="0"/>
      <w:marRight w:val="0"/>
      <w:marTop w:val="0"/>
      <w:marBottom w:val="0"/>
      <w:divBdr>
        <w:top w:val="none" w:sz="0" w:space="0" w:color="auto"/>
        <w:left w:val="none" w:sz="0" w:space="0" w:color="auto"/>
        <w:bottom w:val="none" w:sz="0" w:space="0" w:color="auto"/>
        <w:right w:val="none" w:sz="0" w:space="0" w:color="auto"/>
      </w:divBdr>
    </w:div>
    <w:div w:id="618488974">
      <w:bodyDiv w:val="1"/>
      <w:marLeft w:val="0"/>
      <w:marRight w:val="0"/>
      <w:marTop w:val="0"/>
      <w:marBottom w:val="0"/>
      <w:divBdr>
        <w:top w:val="none" w:sz="0" w:space="0" w:color="auto"/>
        <w:left w:val="none" w:sz="0" w:space="0" w:color="auto"/>
        <w:bottom w:val="none" w:sz="0" w:space="0" w:color="auto"/>
        <w:right w:val="none" w:sz="0" w:space="0" w:color="auto"/>
      </w:divBdr>
    </w:div>
    <w:div w:id="619145270">
      <w:bodyDiv w:val="1"/>
      <w:marLeft w:val="0"/>
      <w:marRight w:val="0"/>
      <w:marTop w:val="0"/>
      <w:marBottom w:val="0"/>
      <w:divBdr>
        <w:top w:val="none" w:sz="0" w:space="0" w:color="auto"/>
        <w:left w:val="none" w:sz="0" w:space="0" w:color="auto"/>
        <w:bottom w:val="none" w:sz="0" w:space="0" w:color="auto"/>
        <w:right w:val="none" w:sz="0" w:space="0" w:color="auto"/>
      </w:divBdr>
    </w:div>
    <w:div w:id="626813889">
      <w:bodyDiv w:val="1"/>
      <w:marLeft w:val="0"/>
      <w:marRight w:val="0"/>
      <w:marTop w:val="0"/>
      <w:marBottom w:val="0"/>
      <w:divBdr>
        <w:top w:val="none" w:sz="0" w:space="0" w:color="auto"/>
        <w:left w:val="none" w:sz="0" w:space="0" w:color="auto"/>
        <w:bottom w:val="none" w:sz="0" w:space="0" w:color="auto"/>
        <w:right w:val="none" w:sz="0" w:space="0" w:color="auto"/>
      </w:divBdr>
    </w:div>
    <w:div w:id="634914475">
      <w:bodyDiv w:val="1"/>
      <w:marLeft w:val="0"/>
      <w:marRight w:val="0"/>
      <w:marTop w:val="0"/>
      <w:marBottom w:val="0"/>
      <w:divBdr>
        <w:top w:val="none" w:sz="0" w:space="0" w:color="auto"/>
        <w:left w:val="none" w:sz="0" w:space="0" w:color="auto"/>
        <w:bottom w:val="none" w:sz="0" w:space="0" w:color="auto"/>
        <w:right w:val="none" w:sz="0" w:space="0" w:color="auto"/>
      </w:divBdr>
    </w:div>
    <w:div w:id="635765802">
      <w:bodyDiv w:val="1"/>
      <w:marLeft w:val="0"/>
      <w:marRight w:val="0"/>
      <w:marTop w:val="0"/>
      <w:marBottom w:val="0"/>
      <w:divBdr>
        <w:top w:val="none" w:sz="0" w:space="0" w:color="auto"/>
        <w:left w:val="none" w:sz="0" w:space="0" w:color="auto"/>
        <w:bottom w:val="none" w:sz="0" w:space="0" w:color="auto"/>
        <w:right w:val="none" w:sz="0" w:space="0" w:color="auto"/>
      </w:divBdr>
    </w:div>
    <w:div w:id="638460485">
      <w:bodyDiv w:val="1"/>
      <w:marLeft w:val="0"/>
      <w:marRight w:val="0"/>
      <w:marTop w:val="0"/>
      <w:marBottom w:val="0"/>
      <w:divBdr>
        <w:top w:val="none" w:sz="0" w:space="0" w:color="auto"/>
        <w:left w:val="none" w:sz="0" w:space="0" w:color="auto"/>
        <w:bottom w:val="none" w:sz="0" w:space="0" w:color="auto"/>
        <w:right w:val="none" w:sz="0" w:space="0" w:color="auto"/>
      </w:divBdr>
    </w:div>
    <w:div w:id="639190121">
      <w:bodyDiv w:val="1"/>
      <w:marLeft w:val="0"/>
      <w:marRight w:val="0"/>
      <w:marTop w:val="0"/>
      <w:marBottom w:val="0"/>
      <w:divBdr>
        <w:top w:val="none" w:sz="0" w:space="0" w:color="auto"/>
        <w:left w:val="none" w:sz="0" w:space="0" w:color="auto"/>
        <w:bottom w:val="none" w:sz="0" w:space="0" w:color="auto"/>
        <w:right w:val="none" w:sz="0" w:space="0" w:color="auto"/>
      </w:divBdr>
    </w:div>
    <w:div w:id="639959237">
      <w:bodyDiv w:val="1"/>
      <w:marLeft w:val="0"/>
      <w:marRight w:val="0"/>
      <w:marTop w:val="0"/>
      <w:marBottom w:val="0"/>
      <w:divBdr>
        <w:top w:val="none" w:sz="0" w:space="0" w:color="auto"/>
        <w:left w:val="none" w:sz="0" w:space="0" w:color="auto"/>
        <w:bottom w:val="none" w:sz="0" w:space="0" w:color="auto"/>
        <w:right w:val="none" w:sz="0" w:space="0" w:color="auto"/>
      </w:divBdr>
    </w:div>
    <w:div w:id="641228651">
      <w:bodyDiv w:val="1"/>
      <w:marLeft w:val="0"/>
      <w:marRight w:val="0"/>
      <w:marTop w:val="0"/>
      <w:marBottom w:val="0"/>
      <w:divBdr>
        <w:top w:val="none" w:sz="0" w:space="0" w:color="auto"/>
        <w:left w:val="none" w:sz="0" w:space="0" w:color="auto"/>
        <w:bottom w:val="none" w:sz="0" w:space="0" w:color="auto"/>
        <w:right w:val="none" w:sz="0" w:space="0" w:color="auto"/>
      </w:divBdr>
      <w:divsChild>
        <w:div w:id="746073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5859402">
      <w:bodyDiv w:val="1"/>
      <w:marLeft w:val="0"/>
      <w:marRight w:val="0"/>
      <w:marTop w:val="0"/>
      <w:marBottom w:val="0"/>
      <w:divBdr>
        <w:top w:val="none" w:sz="0" w:space="0" w:color="auto"/>
        <w:left w:val="none" w:sz="0" w:space="0" w:color="auto"/>
        <w:bottom w:val="none" w:sz="0" w:space="0" w:color="auto"/>
        <w:right w:val="none" w:sz="0" w:space="0" w:color="auto"/>
      </w:divBdr>
    </w:div>
    <w:div w:id="650477509">
      <w:bodyDiv w:val="1"/>
      <w:marLeft w:val="0"/>
      <w:marRight w:val="0"/>
      <w:marTop w:val="0"/>
      <w:marBottom w:val="0"/>
      <w:divBdr>
        <w:top w:val="none" w:sz="0" w:space="0" w:color="auto"/>
        <w:left w:val="none" w:sz="0" w:space="0" w:color="auto"/>
        <w:bottom w:val="none" w:sz="0" w:space="0" w:color="auto"/>
        <w:right w:val="none" w:sz="0" w:space="0" w:color="auto"/>
      </w:divBdr>
    </w:div>
    <w:div w:id="659894235">
      <w:bodyDiv w:val="1"/>
      <w:marLeft w:val="0"/>
      <w:marRight w:val="0"/>
      <w:marTop w:val="0"/>
      <w:marBottom w:val="0"/>
      <w:divBdr>
        <w:top w:val="none" w:sz="0" w:space="0" w:color="auto"/>
        <w:left w:val="none" w:sz="0" w:space="0" w:color="auto"/>
        <w:bottom w:val="none" w:sz="0" w:space="0" w:color="auto"/>
        <w:right w:val="none" w:sz="0" w:space="0" w:color="auto"/>
      </w:divBdr>
    </w:div>
    <w:div w:id="660893278">
      <w:bodyDiv w:val="1"/>
      <w:marLeft w:val="0"/>
      <w:marRight w:val="0"/>
      <w:marTop w:val="0"/>
      <w:marBottom w:val="0"/>
      <w:divBdr>
        <w:top w:val="none" w:sz="0" w:space="0" w:color="auto"/>
        <w:left w:val="none" w:sz="0" w:space="0" w:color="auto"/>
        <w:bottom w:val="none" w:sz="0" w:space="0" w:color="auto"/>
        <w:right w:val="none" w:sz="0" w:space="0" w:color="auto"/>
      </w:divBdr>
    </w:div>
    <w:div w:id="665935968">
      <w:bodyDiv w:val="1"/>
      <w:marLeft w:val="0"/>
      <w:marRight w:val="0"/>
      <w:marTop w:val="0"/>
      <w:marBottom w:val="0"/>
      <w:divBdr>
        <w:top w:val="none" w:sz="0" w:space="0" w:color="auto"/>
        <w:left w:val="none" w:sz="0" w:space="0" w:color="auto"/>
        <w:bottom w:val="none" w:sz="0" w:space="0" w:color="auto"/>
        <w:right w:val="none" w:sz="0" w:space="0" w:color="auto"/>
      </w:divBdr>
    </w:div>
    <w:div w:id="667093824">
      <w:bodyDiv w:val="1"/>
      <w:marLeft w:val="0"/>
      <w:marRight w:val="0"/>
      <w:marTop w:val="0"/>
      <w:marBottom w:val="0"/>
      <w:divBdr>
        <w:top w:val="none" w:sz="0" w:space="0" w:color="auto"/>
        <w:left w:val="none" w:sz="0" w:space="0" w:color="auto"/>
        <w:bottom w:val="none" w:sz="0" w:space="0" w:color="auto"/>
        <w:right w:val="none" w:sz="0" w:space="0" w:color="auto"/>
      </w:divBdr>
    </w:div>
    <w:div w:id="667251873">
      <w:bodyDiv w:val="1"/>
      <w:marLeft w:val="0"/>
      <w:marRight w:val="0"/>
      <w:marTop w:val="0"/>
      <w:marBottom w:val="0"/>
      <w:divBdr>
        <w:top w:val="none" w:sz="0" w:space="0" w:color="auto"/>
        <w:left w:val="none" w:sz="0" w:space="0" w:color="auto"/>
        <w:bottom w:val="none" w:sz="0" w:space="0" w:color="auto"/>
        <w:right w:val="none" w:sz="0" w:space="0" w:color="auto"/>
      </w:divBdr>
    </w:div>
    <w:div w:id="669990170">
      <w:bodyDiv w:val="1"/>
      <w:marLeft w:val="0"/>
      <w:marRight w:val="0"/>
      <w:marTop w:val="0"/>
      <w:marBottom w:val="0"/>
      <w:divBdr>
        <w:top w:val="none" w:sz="0" w:space="0" w:color="auto"/>
        <w:left w:val="none" w:sz="0" w:space="0" w:color="auto"/>
        <w:bottom w:val="none" w:sz="0" w:space="0" w:color="auto"/>
        <w:right w:val="none" w:sz="0" w:space="0" w:color="auto"/>
      </w:divBdr>
    </w:div>
    <w:div w:id="671837760">
      <w:bodyDiv w:val="1"/>
      <w:marLeft w:val="0"/>
      <w:marRight w:val="0"/>
      <w:marTop w:val="0"/>
      <w:marBottom w:val="0"/>
      <w:divBdr>
        <w:top w:val="none" w:sz="0" w:space="0" w:color="auto"/>
        <w:left w:val="none" w:sz="0" w:space="0" w:color="auto"/>
        <w:bottom w:val="none" w:sz="0" w:space="0" w:color="auto"/>
        <w:right w:val="none" w:sz="0" w:space="0" w:color="auto"/>
      </w:divBdr>
    </w:div>
    <w:div w:id="675887369">
      <w:bodyDiv w:val="1"/>
      <w:marLeft w:val="0"/>
      <w:marRight w:val="0"/>
      <w:marTop w:val="0"/>
      <w:marBottom w:val="0"/>
      <w:divBdr>
        <w:top w:val="none" w:sz="0" w:space="0" w:color="auto"/>
        <w:left w:val="none" w:sz="0" w:space="0" w:color="auto"/>
        <w:bottom w:val="none" w:sz="0" w:space="0" w:color="auto"/>
        <w:right w:val="none" w:sz="0" w:space="0" w:color="auto"/>
      </w:divBdr>
    </w:div>
    <w:div w:id="676463606">
      <w:bodyDiv w:val="1"/>
      <w:marLeft w:val="0"/>
      <w:marRight w:val="0"/>
      <w:marTop w:val="0"/>
      <w:marBottom w:val="0"/>
      <w:divBdr>
        <w:top w:val="none" w:sz="0" w:space="0" w:color="auto"/>
        <w:left w:val="none" w:sz="0" w:space="0" w:color="auto"/>
        <w:bottom w:val="none" w:sz="0" w:space="0" w:color="auto"/>
        <w:right w:val="none" w:sz="0" w:space="0" w:color="auto"/>
      </w:divBdr>
    </w:div>
    <w:div w:id="680085851">
      <w:bodyDiv w:val="1"/>
      <w:marLeft w:val="0"/>
      <w:marRight w:val="0"/>
      <w:marTop w:val="0"/>
      <w:marBottom w:val="0"/>
      <w:divBdr>
        <w:top w:val="none" w:sz="0" w:space="0" w:color="auto"/>
        <w:left w:val="none" w:sz="0" w:space="0" w:color="auto"/>
        <w:bottom w:val="none" w:sz="0" w:space="0" w:color="auto"/>
        <w:right w:val="none" w:sz="0" w:space="0" w:color="auto"/>
      </w:divBdr>
    </w:div>
    <w:div w:id="680163939">
      <w:bodyDiv w:val="1"/>
      <w:marLeft w:val="0"/>
      <w:marRight w:val="0"/>
      <w:marTop w:val="0"/>
      <w:marBottom w:val="0"/>
      <w:divBdr>
        <w:top w:val="none" w:sz="0" w:space="0" w:color="auto"/>
        <w:left w:val="none" w:sz="0" w:space="0" w:color="auto"/>
        <w:bottom w:val="none" w:sz="0" w:space="0" w:color="auto"/>
        <w:right w:val="none" w:sz="0" w:space="0" w:color="auto"/>
      </w:divBdr>
    </w:div>
    <w:div w:id="681736314">
      <w:bodyDiv w:val="1"/>
      <w:marLeft w:val="0"/>
      <w:marRight w:val="0"/>
      <w:marTop w:val="0"/>
      <w:marBottom w:val="0"/>
      <w:divBdr>
        <w:top w:val="none" w:sz="0" w:space="0" w:color="auto"/>
        <w:left w:val="none" w:sz="0" w:space="0" w:color="auto"/>
        <w:bottom w:val="none" w:sz="0" w:space="0" w:color="auto"/>
        <w:right w:val="none" w:sz="0" w:space="0" w:color="auto"/>
      </w:divBdr>
    </w:div>
    <w:div w:id="682056046">
      <w:bodyDiv w:val="1"/>
      <w:marLeft w:val="0"/>
      <w:marRight w:val="0"/>
      <w:marTop w:val="0"/>
      <w:marBottom w:val="0"/>
      <w:divBdr>
        <w:top w:val="none" w:sz="0" w:space="0" w:color="auto"/>
        <w:left w:val="none" w:sz="0" w:space="0" w:color="auto"/>
        <w:bottom w:val="none" w:sz="0" w:space="0" w:color="auto"/>
        <w:right w:val="none" w:sz="0" w:space="0" w:color="auto"/>
      </w:divBdr>
    </w:div>
    <w:div w:id="683550844">
      <w:bodyDiv w:val="1"/>
      <w:marLeft w:val="0"/>
      <w:marRight w:val="0"/>
      <w:marTop w:val="0"/>
      <w:marBottom w:val="0"/>
      <w:divBdr>
        <w:top w:val="none" w:sz="0" w:space="0" w:color="auto"/>
        <w:left w:val="none" w:sz="0" w:space="0" w:color="auto"/>
        <w:bottom w:val="none" w:sz="0" w:space="0" w:color="auto"/>
        <w:right w:val="none" w:sz="0" w:space="0" w:color="auto"/>
      </w:divBdr>
    </w:div>
    <w:div w:id="687489648">
      <w:bodyDiv w:val="1"/>
      <w:marLeft w:val="0"/>
      <w:marRight w:val="0"/>
      <w:marTop w:val="0"/>
      <w:marBottom w:val="0"/>
      <w:divBdr>
        <w:top w:val="none" w:sz="0" w:space="0" w:color="auto"/>
        <w:left w:val="none" w:sz="0" w:space="0" w:color="auto"/>
        <w:bottom w:val="none" w:sz="0" w:space="0" w:color="auto"/>
        <w:right w:val="none" w:sz="0" w:space="0" w:color="auto"/>
      </w:divBdr>
    </w:div>
    <w:div w:id="695734940">
      <w:bodyDiv w:val="1"/>
      <w:marLeft w:val="0"/>
      <w:marRight w:val="0"/>
      <w:marTop w:val="0"/>
      <w:marBottom w:val="0"/>
      <w:divBdr>
        <w:top w:val="none" w:sz="0" w:space="0" w:color="auto"/>
        <w:left w:val="none" w:sz="0" w:space="0" w:color="auto"/>
        <w:bottom w:val="none" w:sz="0" w:space="0" w:color="auto"/>
        <w:right w:val="none" w:sz="0" w:space="0" w:color="auto"/>
      </w:divBdr>
    </w:div>
    <w:div w:id="702167116">
      <w:bodyDiv w:val="1"/>
      <w:marLeft w:val="0"/>
      <w:marRight w:val="0"/>
      <w:marTop w:val="0"/>
      <w:marBottom w:val="0"/>
      <w:divBdr>
        <w:top w:val="none" w:sz="0" w:space="0" w:color="auto"/>
        <w:left w:val="none" w:sz="0" w:space="0" w:color="auto"/>
        <w:bottom w:val="none" w:sz="0" w:space="0" w:color="auto"/>
        <w:right w:val="none" w:sz="0" w:space="0" w:color="auto"/>
      </w:divBdr>
    </w:div>
    <w:div w:id="708456059">
      <w:bodyDiv w:val="1"/>
      <w:marLeft w:val="0"/>
      <w:marRight w:val="0"/>
      <w:marTop w:val="0"/>
      <w:marBottom w:val="0"/>
      <w:divBdr>
        <w:top w:val="none" w:sz="0" w:space="0" w:color="auto"/>
        <w:left w:val="none" w:sz="0" w:space="0" w:color="auto"/>
        <w:bottom w:val="none" w:sz="0" w:space="0" w:color="auto"/>
        <w:right w:val="none" w:sz="0" w:space="0" w:color="auto"/>
      </w:divBdr>
    </w:div>
    <w:div w:id="709647797">
      <w:bodyDiv w:val="1"/>
      <w:marLeft w:val="0"/>
      <w:marRight w:val="0"/>
      <w:marTop w:val="0"/>
      <w:marBottom w:val="0"/>
      <w:divBdr>
        <w:top w:val="none" w:sz="0" w:space="0" w:color="auto"/>
        <w:left w:val="none" w:sz="0" w:space="0" w:color="auto"/>
        <w:bottom w:val="none" w:sz="0" w:space="0" w:color="auto"/>
        <w:right w:val="none" w:sz="0" w:space="0" w:color="auto"/>
      </w:divBdr>
    </w:div>
    <w:div w:id="718667889">
      <w:bodyDiv w:val="1"/>
      <w:marLeft w:val="0"/>
      <w:marRight w:val="0"/>
      <w:marTop w:val="0"/>
      <w:marBottom w:val="0"/>
      <w:divBdr>
        <w:top w:val="none" w:sz="0" w:space="0" w:color="auto"/>
        <w:left w:val="none" w:sz="0" w:space="0" w:color="auto"/>
        <w:bottom w:val="none" w:sz="0" w:space="0" w:color="auto"/>
        <w:right w:val="none" w:sz="0" w:space="0" w:color="auto"/>
      </w:divBdr>
    </w:div>
    <w:div w:id="719286505">
      <w:bodyDiv w:val="1"/>
      <w:marLeft w:val="0"/>
      <w:marRight w:val="0"/>
      <w:marTop w:val="0"/>
      <w:marBottom w:val="0"/>
      <w:divBdr>
        <w:top w:val="none" w:sz="0" w:space="0" w:color="auto"/>
        <w:left w:val="none" w:sz="0" w:space="0" w:color="auto"/>
        <w:bottom w:val="none" w:sz="0" w:space="0" w:color="auto"/>
        <w:right w:val="none" w:sz="0" w:space="0" w:color="auto"/>
      </w:divBdr>
    </w:div>
    <w:div w:id="722946182">
      <w:bodyDiv w:val="1"/>
      <w:marLeft w:val="0"/>
      <w:marRight w:val="0"/>
      <w:marTop w:val="0"/>
      <w:marBottom w:val="0"/>
      <w:divBdr>
        <w:top w:val="none" w:sz="0" w:space="0" w:color="auto"/>
        <w:left w:val="none" w:sz="0" w:space="0" w:color="auto"/>
        <w:bottom w:val="none" w:sz="0" w:space="0" w:color="auto"/>
        <w:right w:val="none" w:sz="0" w:space="0" w:color="auto"/>
      </w:divBdr>
    </w:div>
    <w:div w:id="723255766">
      <w:bodyDiv w:val="1"/>
      <w:marLeft w:val="0"/>
      <w:marRight w:val="0"/>
      <w:marTop w:val="0"/>
      <w:marBottom w:val="0"/>
      <w:divBdr>
        <w:top w:val="none" w:sz="0" w:space="0" w:color="auto"/>
        <w:left w:val="none" w:sz="0" w:space="0" w:color="auto"/>
        <w:bottom w:val="none" w:sz="0" w:space="0" w:color="auto"/>
        <w:right w:val="none" w:sz="0" w:space="0" w:color="auto"/>
      </w:divBdr>
    </w:div>
    <w:div w:id="723484056">
      <w:bodyDiv w:val="1"/>
      <w:marLeft w:val="0"/>
      <w:marRight w:val="0"/>
      <w:marTop w:val="0"/>
      <w:marBottom w:val="0"/>
      <w:divBdr>
        <w:top w:val="none" w:sz="0" w:space="0" w:color="auto"/>
        <w:left w:val="none" w:sz="0" w:space="0" w:color="auto"/>
        <w:bottom w:val="none" w:sz="0" w:space="0" w:color="auto"/>
        <w:right w:val="none" w:sz="0" w:space="0" w:color="auto"/>
      </w:divBdr>
    </w:div>
    <w:div w:id="736174308">
      <w:bodyDiv w:val="1"/>
      <w:marLeft w:val="0"/>
      <w:marRight w:val="0"/>
      <w:marTop w:val="0"/>
      <w:marBottom w:val="0"/>
      <w:divBdr>
        <w:top w:val="none" w:sz="0" w:space="0" w:color="auto"/>
        <w:left w:val="none" w:sz="0" w:space="0" w:color="auto"/>
        <w:bottom w:val="none" w:sz="0" w:space="0" w:color="auto"/>
        <w:right w:val="none" w:sz="0" w:space="0" w:color="auto"/>
      </w:divBdr>
    </w:div>
    <w:div w:id="743648367">
      <w:bodyDiv w:val="1"/>
      <w:marLeft w:val="0"/>
      <w:marRight w:val="0"/>
      <w:marTop w:val="0"/>
      <w:marBottom w:val="0"/>
      <w:divBdr>
        <w:top w:val="none" w:sz="0" w:space="0" w:color="auto"/>
        <w:left w:val="none" w:sz="0" w:space="0" w:color="auto"/>
        <w:bottom w:val="none" w:sz="0" w:space="0" w:color="auto"/>
        <w:right w:val="none" w:sz="0" w:space="0" w:color="auto"/>
      </w:divBdr>
    </w:div>
    <w:div w:id="753162729">
      <w:bodyDiv w:val="1"/>
      <w:marLeft w:val="0"/>
      <w:marRight w:val="0"/>
      <w:marTop w:val="0"/>
      <w:marBottom w:val="0"/>
      <w:divBdr>
        <w:top w:val="none" w:sz="0" w:space="0" w:color="auto"/>
        <w:left w:val="none" w:sz="0" w:space="0" w:color="auto"/>
        <w:bottom w:val="none" w:sz="0" w:space="0" w:color="auto"/>
        <w:right w:val="none" w:sz="0" w:space="0" w:color="auto"/>
      </w:divBdr>
    </w:div>
    <w:div w:id="753432379">
      <w:bodyDiv w:val="1"/>
      <w:marLeft w:val="0"/>
      <w:marRight w:val="0"/>
      <w:marTop w:val="0"/>
      <w:marBottom w:val="0"/>
      <w:divBdr>
        <w:top w:val="none" w:sz="0" w:space="0" w:color="auto"/>
        <w:left w:val="none" w:sz="0" w:space="0" w:color="auto"/>
        <w:bottom w:val="none" w:sz="0" w:space="0" w:color="auto"/>
        <w:right w:val="none" w:sz="0" w:space="0" w:color="auto"/>
      </w:divBdr>
    </w:div>
    <w:div w:id="760637086">
      <w:bodyDiv w:val="1"/>
      <w:marLeft w:val="0"/>
      <w:marRight w:val="0"/>
      <w:marTop w:val="0"/>
      <w:marBottom w:val="0"/>
      <w:divBdr>
        <w:top w:val="none" w:sz="0" w:space="0" w:color="auto"/>
        <w:left w:val="none" w:sz="0" w:space="0" w:color="auto"/>
        <w:bottom w:val="none" w:sz="0" w:space="0" w:color="auto"/>
        <w:right w:val="none" w:sz="0" w:space="0" w:color="auto"/>
      </w:divBdr>
    </w:div>
    <w:div w:id="763065234">
      <w:bodyDiv w:val="1"/>
      <w:marLeft w:val="0"/>
      <w:marRight w:val="0"/>
      <w:marTop w:val="0"/>
      <w:marBottom w:val="0"/>
      <w:divBdr>
        <w:top w:val="none" w:sz="0" w:space="0" w:color="auto"/>
        <w:left w:val="none" w:sz="0" w:space="0" w:color="auto"/>
        <w:bottom w:val="none" w:sz="0" w:space="0" w:color="auto"/>
        <w:right w:val="none" w:sz="0" w:space="0" w:color="auto"/>
      </w:divBdr>
    </w:div>
    <w:div w:id="764224793">
      <w:bodyDiv w:val="1"/>
      <w:marLeft w:val="0"/>
      <w:marRight w:val="0"/>
      <w:marTop w:val="0"/>
      <w:marBottom w:val="0"/>
      <w:divBdr>
        <w:top w:val="none" w:sz="0" w:space="0" w:color="auto"/>
        <w:left w:val="none" w:sz="0" w:space="0" w:color="auto"/>
        <w:bottom w:val="none" w:sz="0" w:space="0" w:color="auto"/>
        <w:right w:val="none" w:sz="0" w:space="0" w:color="auto"/>
      </w:divBdr>
    </w:div>
    <w:div w:id="768890502">
      <w:bodyDiv w:val="1"/>
      <w:marLeft w:val="0"/>
      <w:marRight w:val="0"/>
      <w:marTop w:val="0"/>
      <w:marBottom w:val="0"/>
      <w:divBdr>
        <w:top w:val="none" w:sz="0" w:space="0" w:color="auto"/>
        <w:left w:val="none" w:sz="0" w:space="0" w:color="auto"/>
        <w:bottom w:val="none" w:sz="0" w:space="0" w:color="auto"/>
        <w:right w:val="none" w:sz="0" w:space="0" w:color="auto"/>
      </w:divBdr>
    </w:div>
    <w:div w:id="771558228">
      <w:bodyDiv w:val="1"/>
      <w:marLeft w:val="0"/>
      <w:marRight w:val="0"/>
      <w:marTop w:val="0"/>
      <w:marBottom w:val="0"/>
      <w:divBdr>
        <w:top w:val="none" w:sz="0" w:space="0" w:color="auto"/>
        <w:left w:val="none" w:sz="0" w:space="0" w:color="auto"/>
        <w:bottom w:val="none" w:sz="0" w:space="0" w:color="auto"/>
        <w:right w:val="none" w:sz="0" w:space="0" w:color="auto"/>
      </w:divBdr>
    </w:div>
    <w:div w:id="772744326">
      <w:bodyDiv w:val="1"/>
      <w:marLeft w:val="0"/>
      <w:marRight w:val="0"/>
      <w:marTop w:val="0"/>
      <w:marBottom w:val="0"/>
      <w:divBdr>
        <w:top w:val="none" w:sz="0" w:space="0" w:color="auto"/>
        <w:left w:val="none" w:sz="0" w:space="0" w:color="auto"/>
        <w:bottom w:val="none" w:sz="0" w:space="0" w:color="auto"/>
        <w:right w:val="none" w:sz="0" w:space="0" w:color="auto"/>
      </w:divBdr>
    </w:div>
    <w:div w:id="774329634">
      <w:bodyDiv w:val="1"/>
      <w:marLeft w:val="0"/>
      <w:marRight w:val="0"/>
      <w:marTop w:val="0"/>
      <w:marBottom w:val="0"/>
      <w:divBdr>
        <w:top w:val="none" w:sz="0" w:space="0" w:color="auto"/>
        <w:left w:val="none" w:sz="0" w:space="0" w:color="auto"/>
        <w:bottom w:val="none" w:sz="0" w:space="0" w:color="auto"/>
        <w:right w:val="none" w:sz="0" w:space="0" w:color="auto"/>
      </w:divBdr>
    </w:div>
    <w:div w:id="775055563">
      <w:bodyDiv w:val="1"/>
      <w:marLeft w:val="0"/>
      <w:marRight w:val="0"/>
      <w:marTop w:val="0"/>
      <w:marBottom w:val="0"/>
      <w:divBdr>
        <w:top w:val="none" w:sz="0" w:space="0" w:color="auto"/>
        <w:left w:val="none" w:sz="0" w:space="0" w:color="auto"/>
        <w:bottom w:val="none" w:sz="0" w:space="0" w:color="auto"/>
        <w:right w:val="none" w:sz="0" w:space="0" w:color="auto"/>
      </w:divBdr>
    </w:div>
    <w:div w:id="776095427">
      <w:bodyDiv w:val="1"/>
      <w:marLeft w:val="0"/>
      <w:marRight w:val="0"/>
      <w:marTop w:val="0"/>
      <w:marBottom w:val="0"/>
      <w:divBdr>
        <w:top w:val="none" w:sz="0" w:space="0" w:color="auto"/>
        <w:left w:val="none" w:sz="0" w:space="0" w:color="auto"/>
        <w:bottom w:val="none" w:sz="0" w:space="0" w:color="auto"/>
        <w:right w:val="none" w:sz="0" w:space="0" w:color="auto"/>
      </w:divBdr>
    </w:div>
    <w:div w:id="798491984">
      <w:bodyDiv w:val="1"/>
      <w:marLeft w:val="0"/>
      <w:marRight w:val="0"/>
      <w:marTop w:val="0"/>
      <w:marBottom w:val="0"/>
      <w:divBdr>
        <w:top w:val="none" w:sz="0" w:space="0" w:color="auto"/>
        <w:left w:val="none" w:sz="0" w:space="0" w:color="auto"/>
        <w:bottom w:val="none" w:sz="0" w:space="0" w:color="auto"/>
        <w:right w:val="none" w:sz="0" w:space="0" w:color="auto"/>
      </w:divBdr>
    </w:div>
    <w:div w:id="803233239">
      <w:bodyDiv w:val="1"/>
      <w:marLeft w:val="0"/>
      <w:marRight w:val="0"/>
      <w:marTop w:val="0"/>
      <w:marBottom w:val="0"/>
      <w:divBdr>
        <w:top w:val="none" w:sz="0" w:space="0" w:color="auto"/>
        <w:left w:val="none" w:sz="0" w:space="0" w:color="auto"/>
        <w:bottom w:val="none" w:sz="0" w:space="0" w:color="auto"/>
        <w:right w:val="none" w:sz="0" w:space="0" w:color="auto"/>
      </w:divBdr>
    </w:div>
    <w:div w:id="804203620">
      <w:bodyDiv w:val="1"/>
      <w:marLeft w:val="0"/>
      <w:marRight w:val="0"/>
      <w:marTop w:val="0"/>
      <w:marBottom w:val="0"/>
      <w:divBdr>
        <w:top w:val="none" w:sz="0" w:space="0" w:color="auto"/>
        <w:left w:val="none" w:sz="0" w:space="0" w:color="auto"/>
        <w:bottom w:val="none" w:sz="0" w:space="0" w:color="auto"/>
        <w:right w:val="none" w:sz="0" w:space="0" w:color="auto"/>
      </w:divBdr>
    </w:div>
    <w:div w:id="810054342">
      <w:bodyDiv w:val="1"/>
      <w:marLeft w:val="0"/>
      <w:marRight w:val="0"/>
      <w:marTop w:val="0"/>
      <w:marBottom w:val="0"/>
      <w:divBdr>
        <w:top w:val="none" w:sz="0" w:space="0" w:color="auto"/>
        <w:left w:val="none" w:sz="0" w:space="0" w:color="auto"/>
        <w:bottom w:val="none" w:sz="0" w:space="0" w:color="auto"/>
        <w:right w:val="none" w:sz="0" w:space="0" w:color="auto"/>
      </w:divBdr>
    </w:div>
    <w:div w:id="818110653">
      <w:bodyDiv w:val="1"/>
      <w:marLeft w:val="0"/>
      <w:marRight w:val="0"/>
      <w:marTop w:val="0"/>
      <w:marBottom w:val="0"/>
      <w:divBdr>
        <w:top w:val="none" w:sz="0" w:space="0" w:color="auto"/>
        <w:left w:val="none" w:sz="0" w:space="0" w:color="auto"/>
        <w:bottom w:val="none" w:sz="0" w:space="0" w:color="auto"/>
        <w:right w:val="none" w:sz="0" w:space="0" w:color="auto"/>
      </w:divBdr>
    </w:div>
    <w:div w:id="827331488">
      <w:bodyDiv w:val="1"/>
      <w:marLeft w:val="0"/>
      <w:marRight w:val="0"/>
      <w:marTop w:val="0"/>
      <w:marBottom w:val="0"/>
      <w:divBdr>
        <w:top w:val="none" w:sz="0" w:space="0" w:color="auto"/>
        <w:left w:val="none" w:sz="0" w:space="0" w:color="auto"/>
        <w:bottom w:val="none" w:sz="0" w:space="0" w:color="auto"/>
        <w:right w:val="none" w:sz="0" w:space="0" w:color="auto"/>
      </w:divBdr>
    </w:div>
    <w:div w:id="834148438">
      <w:bodyDiv w:val="1"/>
      <w:marLeft w:val="0"/>
      <w:marRight w:val="0"/>
      <w:marTop w:val="0"/>
      <w:marBottom w:val="0"/>
      <w:divBdr>
        <w:top w:val="none" w:sz="0" w:space="0" w:color="auto"/>
        <w:left w:val="none" w:sz="0" w:space="0" w:color="auto"/>
        <w:bottom w:val="none" w:sz="0" w:space="0" w:color="auto"/>
        <w:right w:val="none" w:sz="0" w:space="0" w:color="auto"/>
      </w:divBdr>
    </w:div>
    <w:div w:id="837422570">
      <w:bodyDiv w:val="1"/>
      <w:marLeft w:val="0"/>
      <w:marRight w:val="0"/>
      <w:marTop w:val="0"/>
      <w:marBottom w:val="0"/>
      <w:divBdr>
        <w:top w:val="none" w:sz="0" w:space="0" w:color="auto"/>
        <w:left w:val="none" w:sz="0" w:space="0" w:color="auto"/>
        <w:bottom w:val="none" w:sz="0" w:space="0" w:color="auto"/>
        <w:right w:val="none" w:sz="0" w:space="0" w:color="auto"/>
      </w:divBdr>
    </w:div>
    <w:div w:id="846792484">
      <w:bodyDiv w:val="1"/>
      <w:marLeft w:val="0"/>
      <w:marRight w:val="0"/>
      <w:marTop w:val="0"/>
      <w:marBottom w:val="0"/>
      <w:divBdr>
        <w:top w:val="none" w:sz="0" w:space="0" w:color="auto"/>
        <w:left w:val="none" w:sz="0" w:space="0" w:color="auto"/>
        <w:bottom w:val="none" w:sz="0" w:space="0" w:color="auto"/>
        <w:right w:val="none" w:sz="0" w:space="0" w:color="auto"/>
      </w:divBdr>
    </w:div>
    <w:div w:id="870456908">
      <w:bodyDiv w:val="1"/>
      <w:marLeft w:val="0"/>
      <w:marRight w:val="0"/>
      <w:marTop w:val="0"/>
      <w:marBottom w:val="0"/>
      <w:divBdr>
        <w:top w:val="none" w:sz="0" w:space="0" w:color="auto"/>
        <w:left w:val="none" w:sz="0" w:space="0" w:color="auto"/>
        <w:bottom w:val="none" w:sz="0" w:space="0" w:color="auto"/>
        <w:right w:val="none" w:sz="0" w:space="0" w:color="auto"/>
      </w:divBdr>
    </w:div>
    <w:div w:id="870534495">
      <w:bodyDiv w:val="1"/>
      <w:marLeft w:val="0"/>
      <w:marRight w:val="0"/>
      <w:marTop w:val="0"/>
      <w:marBottom w:val="0"/>
      <w:divBdr>
        <w:top w:val="none" w:sz="0" w:space="0" w:color="auto"/>
        <w:left w:val="none" w:sz="0" w:space="0" w:color="auto"/>
        <w:bottom w:val="none" w:sz="0" w:space="0" w:color="auto"/>
        <w:right w:val="none" w:sz="0" w:space="0" w:color="auto"/>
      </w:divBdr>
    </w:div>
    <w:div w:id="881789172">
      <w:bodyDiv w:val="1"/>
      <w:marLeft w:val="0"/>
      <w:marRight w:val="0"/>
      <w:marTop w:val="0"/>
      <w:marBottom w:val="0"/>
      <w:divBdr>
        <w:top w:val="none" w:sz="0" w:space="0" w:color="auto"/>
        <w:left w:val="none" w:sz="0" w:space="0" w:color="auto"/>
        <w:bottom w:val="none" w:sz="0" w:space="0" w:color="auto"/>
        <w:right w:val="none" w:sz="0" w:space="0" w:color="auto"/>
      </w:divBdr>
    </w:div>
    <w:div w:id="885334980">
      <w:bodyDiv w:val="1"/>
      <w:marLeft w:val="0"/>
      <w:marRight w:val="0"/>
      <w:marTop w:val="0"/>
      <w:marBottom w:val="0"/>
      <w:divBdr>
        <w:top w:val="none" w:sz="0" w:space="0" w:color="auto"/>
        <w:left w:val="none" w:sz="0" w:space="0" w:color="auto"/>
        <w:bottom w:val="none" w:sz="0" w:space="0" w:color="auto"/>
        <w:right w:val="none" w:sz="0" w:space="0" w:color="auto"/>
      </w:divBdr>
    </w:div>
    <w:div w:id="893929869">
      <w:bodyDiv w:val="1"/>
      <w:marLeft w:val="0"/>
      <w:marRight w:val="0"/>
      <w:marTop w:val="0"/>
      <w:marBottom w:val="0"/>
      <w:divBdr>
        <w:top w:val="none" w:sz="0" w:space="0" w:color="auto"/>
        <w:left w:val="none" w:sz="0" w:space="0" w:color="auto"/>
        <w:bottom w:val="none" w:sz="0" w:space="0" w:color="auto"/>
        <w:right w:val="none" w:sz="0" w:space="0" w:color="auto"/>
      </w:divBdr>
    </w:div>
    <w:div w:id="896668682">
      <w:bodyDiv w:val="1"/>
      <w:marLeft w:val="0"/>
      <w:marRight w:val="0"/>
      <w:marTop w:val="0"/>
      <w:marBottom w:val="0"/>
      <w:divBdr>
        <w:top w:val="none" w:sz="0" w:space="0" w:color="auto"/>
        <w:left w:val="none" w:sz="0" w:space="0" w:color="auto"/>
        <w:bottom w:val="none" w:sz="0" w:space="0" w:color="auto"/>
        <w:right w:val="none" w:sz="0" w:space="0" w:color="auto"/>
      </w:divBdr>
    </w:div>
    <w:div w:id="896744435">
      <w:bodyDiv w:val="1"/>
      <w:marLeft w:val="0"/>
      <w:marRight w:val="0"/>
      <w:marTop w:val="0"/>
      <w:marBottom w:val="0"/>
      <w:divBdr>
        <w:top w:val="none" w:sz="0" w:space="0" w:color="auto"/>
        <w:left w:val="none" w:sz="0" w:space="0" w:color="auto"/>
        <w:bottom w:val="none" w:sz="0" w:space="0" w:color="auto"/>
        <w:right w:val="none" w:sz="0" w:space="0" w:color="auto"/>
      </w:divBdr>
    </w:div>
    <w:div w:id="899440653">
      <w:bodyDiv w:val="1"/>
      <w:marLeft w:val="0"/>
      <w:marRight w:val="0"/>
      <w:marTop w:val="0"/>
      <w:marBottom w:val="0"/>
      <w:divBdr>
        <w:top w:val="none" w:sz="0" w:space="0" w:color="auto"/>
        <w:left w:val="none" w:sz="0" w:space="0" w:color="auto"/>
        <w:bottom w:val="none" w:sz="0" w:space="0" w:color="auto"/>
        <w:right w:val="none" w:sz="0" w:space="0" w:color="auto"/>
      </w:divBdr>
      <w:divsChild>
        <w:div w:id="334694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064988">
      <w:bodyDiv w:val="1"/>
      <w:marLeft w:val="0"/>
      <w:marRight w:val="0"/>
      <w:marTop w:val="0"/>
      <w:marBottom w:val="0"/>
      <w:divBdr>
        <w:top w:val="none" w:sz="0" w:space="0" w:color="auto"/>
        <w:left w:val="none" w:sz="0" w:space="0" w:color="auto"/>
        <w:bottom w:val="none" w:sz="0" w:space="0" w:color="auto"/>
        <w:right w:val="none" w:sz="0" w:space="0" w:color="auto"/>
      </w:divBdr>
    </w:div>
    <w:div w:id="902762145">
      <w:bodyDiv w:val="1"/>
      <w:marLeft w:val="0"/>
      <w:marRight w:val="0"/>
      <w:marTop w:val="0"/>
      <w:marBottom w:val="0"/>
      <w:divBdr>
        <w:top w:val="none" w:sz="0" w:space="0" w:color="auto"/>
        <w:left w:val="none" w:sz="0" w:space="0" w:color="auto"/>
        <w:bottom w:val="none" w:sz="0" w:space="0" w:color="auto"/>
        <w:right w:val="none" w:sz="0" w:space="0" w:color="auto"/>
      </w:divBdr>
    </w:div>
    <w:div w:id="906300017">
      <w:bodyDiv w:val="1"/>
      <w:marLeft w:val="0"/>
      <w:marRight w:val="0"/>
      <w:marTop w:val="0"/>
      <w:marBottom w:val="0"/>
      <w:divBdr>
        <w:top w:val="none" w:sz="0" w:space="0" w:color="auto"/>
        <w:left w:val="none" w:sz="0" w:space="0" w:color="auto"/>
        <w:bottom w:val="none" w:sz="0" w:space="0" w:color="auto"/>
        <w:right w:val="none" w:sz="0" w:space="0" w:color="auto"/>
      </w:divBdr>
    </w:div>
    <w:div w:id="909072763">
      <w:bodyDiv w:val="1"/>
      <w:marLeft w:val="0"/>
      <w:marRight w:val="0"/>
      <w:marTop w:val="0"/>
      <w:marBottom w:val="0"/>
      <w:divBdr>
        <w:top w:val="none" w:sz="0" w:space="0" w:color="auto"/>
        <w:left w:val="none" w:sz="0" w:space="0" w:color="auto"/>
        <w:bottom w:val="none" w:sz="0" w:space="0" w:color="auto"/>
        <w:right w:val="none" w:sz="0" w:space="0" w:color="auto"/>
      </w:divBdr>
    </w:div>
    <w:div w:id="912205276">
      <w:bodyDiv w:val="1"/>
      <w:marLeft w:val="0"/>
      <w:marRight w:val="0"/>
      <w:marTop w:val="0"/>
      <w:marBottom w:val="0"/>
      <w:divBdr>
        <w:top w:val="none" w:sz="0" w:space="0" w:color="auto"/>
        <w:left w:val="none" w:sz="0" w:space="0" w:color="auto"/>
        <w:bottom w:val="none" w:sz="0" w:space="0" w:color="auto"/>
        <w:right w:val="none" w:sz="0" w:space="0" w:color="auto"/>
      </w:divBdr>
    </w:div>
    <w:div w:id="920143116">
      <w:bodyDiv w:val="1"/>
      <w:marLeft w:val="0"/>
      <w:marRight w:val="0"/>
      <w:marTop w:val="0"/>
      <w:marBottom w:val="0"/>
      <w:divBdr>
        <w:top w:val="none" w:sz="0" w:space="0" w:color="auto"/>
        <w:left w:val="none" w:sz="0" w:space="0" w:color="auto"/>
        <w:bottom w:val="none" w:sz="0" w:space="0" w:color="auto"/>
        <w:right w:val="none" w:sz="0" w:space="0" w:color="auto"/>
      </w:divBdr>
    </w:div>
    <w:div w:id="931549836">
      <w:bodyDiv w:val="1"/>
      <w:marLeft w:val="0"/>
      <w:marRight w:val="0"/>
      <w:marTop w:val="0"/>
      <w:marBottom w:val="0"/>
      <w:divBdr>
        <w:top w:val="none" w:sz="0" w:space="0" w:color="auto"/>
        <w:left w:val="none" w:sz="0" w:space="0" w:color="auto"/>
        <w:bottom w:val="none" w:sz="0" w:space="0" w:color="auto"/>
        <w:right w:val="none" w:sz="0" w:space="0" w:color="auto"/>
      </w:divBdr>
    </w:div>
    <w:div w:id="942306291">
      <w:bodyDiv w:val="1"/>
      <w:marLeft w:val="0"/>
      <w:marRight w:val="0"/>
      <w:marTop w:val="0"/>
      <w:marBottom w:val="0"/>
      <w:divBdr>
        <w:top w:val="none" w:sz="0" w:space="0" w:color="auto"/>
        <w:left w:val="none" w:sz="0" w:space="0" w:color="auto"/>
        <w:bottom w:val="none" w:sz="0" w:space="0" w:color="auto"/>
        <w:right w:val="none" w:sz="0" w:space="0" w:color="auto"/>
      </w:divBdr>
    </w:div>
    <w:div w:id="950821623">
      <w:bodyDiv w:val="1"/>
      <w:marLeft w:val="0"/>
      <w:marRight w:val="0"/>
      <w:marTop w:val="0"/>
      <w:marBottom w:val="0"/>
      <w:divBdr>
        <w:top w:val="none" w:sz="0" w:space="0" w:color="auto"/>
        <w:left w:val="none" w:sz="0" w:space="0" w:color="auto"/>
        <w:bottom w:val="none" w:sz="0" w:space="0" w:color="auto"/>
        <w:right w:val="none" w:sz="0" w:space="0" w:color="auto"/>
      </w:divBdr>
    </w:div>
    <w:div w:id="954025706">
      <w:bodyDiv w:val="1"/>
      <w:marLeft w:val="0"/>
      <w:marRight w:val="0"/>
      <w:marTop w:val="0"/>
      <w:marBottom w:val="0"/>
      <w:divBdr>
        <w:top w:val="none" w:sz="0" w:space="0" w:color="auto"/>
        <w:left w:val="none" w:sz="0" w:space="0" w:color="auto"/>
        <w:bottom w:val="none" w:sz="0" w:space="0" w:color="auto"/>
        <w:right w:val="none" w:sz="0" w:space="0" w:color="auto"/>
      </w:divBdr>
    </w:div>
    <w:div w:id="961962894">
      <w:bodyDiv w:val="1"/>
      <w:marLeft w:val="0"/>
      <w:marRight w:val="0"/>
      <w:marTop w:val="0"/>
      <w:marBottom w:val="0"/>
      <w:divBdr>
        <w:top w:val="none" w:sz="0" w:space="0" w:color="auto"/>
        <w:left w:val="none" w:sz="0" w:space="0" w:color="auto"/>
        <w:bottom w:val="none" w:sz="0" w:space="0" w:color="auto"/>
        <w:right w:val="none" w:sz="0" w:space="0" w:color="auto"/>
      </w:divBdr>
    </w:div>
    <w:div w:id="964044465">
      <w:bodyDiv w:val="1"/>
      <w:marLeft w:val="0"/>
      <w:marRight w:val="0"/>
      <w:marTop w:val="0"/>
      <w:marBottom w:val="0"/>
      <w:divBdr>
        <w:top w:val="none" w:sz="0" w:space="0" w:color="auto"/>
        <w:left w:val="none" w:sz="0" w:space="0" w:color="auto"/>
        <w:bottom w:val="none" w:sz="0" w:space="0" w:color="auto"/>
        <w:right w:val="none" w:sz="0" w:space="0" w:color="auto"/>
      </w:divBdr>
    </w:div>
    <w:div w:id="964581964">
      <w:bodyDiv w:val="1"/>
      <w:marLeft w:val="0"/>
      <w:marRight w:val="0"/>
      <w:marTop w:val="0"/>
      <w:marBottom w:val="0"/>
      <w:divBdr>
        <w:top w:val="none" w:sz="0" w:space="0" w:color="auto"/>
        <w:left w:val="none" w:sz="0" w:space="0" w:color="auto"/>
        <w:bottom w:val="none" w:sz="0" w:space="0" w:color="auto"/>
        <w:right w:val="none" w:sz="0" w:space="0" w:color="auto"/>
      </w:divBdr>
    </w:div>
    <w:div w:id="969094027">
      <w:bodyDiv w:val="1"/>
      <w:marLeft w:val="0"/>
      <w:marRight w:val="0"/>
      <w:marTop w:val="0"/>
      <w:marBottom w:val="0"/>
      <w:divBdr>
        <w:top w:val="none" w:sz="0" w:space="0" w:color="auto"/>
        <w:left w:val="none" w:sz="0" w:space="0" w:color="auto"/>
        <w:bottom w:val="none" w:sz="0" w:space="0" w:color="auto"/>
        <w:right w:val="none" w:sz="0" w:space="0" w:color="auto"/>
      </w:divBdr>
    </w:div>
    <w:div w:id="970017886">
      <w:bodyDiv w:val="1"/>
      <w:marLeft w:val="0"/>
      <w:marRight w:val="0"/>
      <w:marTop w:val="0"/>
      <w:marBottom w:val="0"/>
      <w:divBdr>
        <w:top w:val="none" w:sz="0" w:space="0" w:color="auto"/>
        <w:left w:val="none" w:sz="0" w:space="0" w:color="auto"/>
        <w:bottom w:val="none" w:sz="0" w:space="0" w:color="auto"/>
        <w:right w:val="none" w:sz="0" w:space="0" w:color="auto"/>
      </w:divBdr>
    </w:div>
    <w:div w:id="977799657">
      <w:bodyDiv w:val="1"/>
      <w:marLeft w:val="0"/>
      <w:marRight w:val="0"/>
      <w:marTop w:val="0"/>
      <w:marBottom w:val="0"/>
      <w:divBdr>
        <w:top w:val="none" w:sz="0" w:space="0" w:color="auto"/>
        <w:left w:val="none" w:sz="0" w:space="0" w:color="auto"/>
        <w:bottom w:val="none" w:sz="0" w:space="0" w:color="auto"/>
        <w:right w:val="none" w:sz="0" w:space="0" w:color="auto"/>
      </w:divBdr>
    </w:div>
    <w:div w:id="978339328">
      <w:bodyDiv w:val="1"/>
      <w:marLeft w:val="0"/>
      <w:marRight w:val="0"/>
      <w:marTop w:val="0"/>
      <w:marBottom w:val="0"/>
      <w:divBdr>
        <w:top w:val="none" w:sz="0" w:space="0" w:color="auto"/>
        <w:left w:val="none" w:sz="0" w:space="0" w:color="auto"/>
        <w:bottom w:val="none" w:sz="0" w:space="0" w:color="auto"/>
        <w:right w:val="none" w:sz="0" w:space="0" w:color="auto"/>
      </w:divBdr>
    </w:div>
    <w:div w:id="984628680">
      <w:bodyDiv w:val="1"/>
      <w:marLeft w:val="0"/>
      <w:marRight w:val="0"/>
      <w:marTop w:val="0"/>
      <w:marBottom w:val="0"/>
      <w:divBdr>
        <w:top w:val="none" w:sz="0" w:space="0" w:color="auto"/>
        <w:left w:val="none" w:sz="0" w:space="0" w:color="auto"/>
        <w:bottom w:val="none" w:sz="0" w:space="0" w:color="auto"/>
        <w:right w:val="none" w:sz="0" w:space="0" w:color="auto"/>
      </w:divBdr>
    </w:div>
    <w:div w:id="1007362968">
      <w:bodyDiv w:val="1"/>
      <w:marLeft w:val="0"/>
      <w:marRight w:val="0"/>
      <w:marTop w:val="0"/>
      <w:marBottom w:val="0"/>
      <w:divBdr>
        <w:top w:val="none" w:sz="0" w:space="0" w:color="auto"/>
        <w:left w:val="none" w:sz="0" w:space="0" w:color="auto"/>
        <w:bottom w:val="none" w:sz="0" w:space="0" w:color="auto"/>
        <w:right w:val="none" w:sz="0" w:space="0" w:color="auto"/>
      </w:divBdr>
    </w:div>
    <w:div w:id="1009791307">
      <w:bodyDiv w:val="1"/>
      <w:marLeft w:val="0"/>
      <w:marRight w:val="0"/>
      <w:marTop w:val="0"/>
      <w:marBottom w:val="0"/>
      <w:divBdr>
        <w:top w:val="none" w:sz="0" w:space="0" w:color="auto"/>
        <w:left w:val="none" w:sz="0" w:space="0" w:color="auto"/>
        <w:bottom w:val="none" w:sz="0" w:space="0" w:color="auto"/>
        <w:right w:val="none" w:sz="0" w:space="0" w:color="auto"/>
      </w:divBdr>
    </w:div>
    <w:div w:id="1012338975">
      <w:bodyDiv w:val="1"/>
      <w:marLeft w:val="0"/>
      <w:marRight w:val="0"/>
      <w:marTop w:val="0"/>
      <w:marBottom w:val="0"/>
      <w:divBdr>
        <w:top w:val="none" w:sz="0" w:space="0" w:color="auto"/>
        <w:left w:val="none" w:sz="0" w:space="0" w:color="auto"/>
        <w:bottom w:val="none" w:sz="0" w:space="0" w:color="auto"/>
        <w:right w:val="none" w:sz="0" w:space="0" w:color="auto"/>
      </w:divBdr>
    </w:div>
    <w:div w:id="1016882197">
      <w:bodyDiv w:val="1"/>
      <w:marLeft w:val="0"/>
      <w:marRight w:val="0"/>
      <w:marTop w:val="0"/>
      <w:marBottom w:val="0"/>
      <w:divBdr>
        <w:top w:val="none" w:sz="0" w:space="0" w:color="auto"/>
        <w:left w:val="none" w:sz="0" w:space="0" w:color="auto"/>
        <w:bottom w:val="none" w:sz="0" w:space="0" w:color="auto"/>
        <w:right w:val="none" w:sz="0" w:space="0" w:color="auto"/>
      </w:divBdr>
    </w:div>
    <w:div w:id="1017463399">
      <w:bodyDiv w:val="1"/>
      <w:marLeft w:val="0"/>
      <w:marRight w:val="0"/>
      <w:marTop w:val="0"/>
      <w:marBottom w:val="0"/>
      <w:divBdr>
        <w:top w:val="none" w:sz="0" w:space="0" w:color="auto"/>
        <w:left w:val="none" w:sz="0" w:space="0" w:color="auto"/>
        <w:bottom w:val="none" w:sz="0" w:space="0" w:color="auto"/>
        <w:right w:val="none" w:sz="0" w:space="0" w:color="auto"/>
      </w:divBdr>
    </w:div>
    <w:div w:id="1027681370">
      <w:bodyDiv w:val="1"/>
      <w:marLeft w:val="0"/>
      <w:marRight w:val="0"/>
      <w:marTop w:val="0"/>
      <w:marBottom w:val="0"/>
      <w:divBdr>
        <w:top w:val="none" w:sz="0" w:space="0" w:color="auto"/>
        <w:left w:val="none" w:sz="0" w:space="0" w:color="auto"/>
        <w:bottom w:val="none" w:sz="0" w:space="0" w:color="auto"/>
        <w:right w:val="none" w:sz="0" w:space="0" w:color="auto"/>
      </w:divBdr>
    </w:div>
    <w:div w:id="1041976228">
      <w:bodyDiv w:val="1"/>
      <w:marLeft w:val="0"/>
      <w:marRight w:val="0"/>
      <w:marTop w:val="0"/>
      <w:marBottom w:val="0"/>
      <w:divBdr>
        <w:top w:val="none" w:sz="0" w:space="0" w:color="auto"/>
        <w:left w:val="none" w:sz="0" w:space="0" w:color="auto"/>
        <w:bottom w:val="none" w:sz="0" w:space="0" w:color="auto"/>
        <w:right w:val="none" w:sz="0" w:space="0" w:color="auto"/>
      </w:divBdr>
    </w:div>
    <w:div w:id="1049306424">
      <w:bodyDiv w:val="1"/>
      <w:marLeft w:val="0"/>
      <w:marRight w:val="0"/>
      <w:marTop w:val="0"/>
      <w:marBottom w:val="0"/>
      <w:divBdr>
        <w:top w:val="none" w:sz="0" w:space="0" w:color="auto"/>
        <w:left w:val="none" w:sz="0" w:space="0" w:color="auto"/>
        <w:bottom w:val="none" w:sz="0" w:space="0" w:color="auto"/>
        <w:right w:val="none" w:sz="0" w:space="0" w:color="auto"/>
      </w:divBdr>
    </w:div>
    <w:div w:id="1061054055">
      <w:bodyDiv w:val="1"/>
      <w:marLeft w:val="0"/>
      <w:marRight w:val="0"/>
      <w:marTop w:val="0"/>
      <w:marBottom w:val="0"/>
      <w:divBdr>
        <w:top w:val="none" w:sz="0" w:space="0" w:color="auto"/>
        <w:left w:val="none" w:sz="0" w:space="0" w:color="auto"/>
        <w:bottom w:val="none" w:sz="0" w:space="0" w:color="auto"/>
        <w:right w:val="none" w:sz="0" w:space="0" w:color="auto"/>
      </w:divBdr>
    </w:div>
    <w:div w:id="1064522092">
      <w:bodyDiv w:val="1"/>
      <w:marLeft w:val="0"/>
      <w:marRight w:val="0"/>
      <w:marTop w:val="0"/>
      <w:marBottom w:val="0"/>
      <w:divBdr>
        <w:top w:val="none" w:sz="0" w:space="0" w:color="auto"/>
        <w:left w:val="none" w:sz="0" w:space="0" w:color="auto"/>
        <w:bottom w:val="none" w:sz="0" w:space="0" w:color="auto"/>
        <w:right w:val="none" w:sz="0" w:space="0" w:color="auto"/>
      </w:divBdr>
    </w:div>
    <w:div w:id="1068846883">
      <w:bodyDiv w:val="1"/>
      <w:marLeft w:val="0"/>
      <w:marRight w:val="0"/>
      <w:marTop w:val="0"/>
      <w:marBottom w:val="0"/>
      <w:divBdr>
        <w:top w:val="none" w:sz="0" w:space="0" w:color="auto"/>
        <w:left w:val="none" w:sz="0" w:space="0" w:color="auto"/>
        <w:bottom w:val="none" w:sz="0" w:space="0" w:color="auto"/>
        <w:right w:val="none" w:sz="0" w:space="0" w:color="auto"/>
      </w:divBdr>
    </w:div>
    <w:div w:id="1070930717">
      <w:bodyDiv w:val="1"/>
      <w:marLeft w:val="0"/>
      <w:marRight w:val="0"/>
      <w:marTop w:val="0"/>
      <w:marBottom w:val="0"/>
      <w:divBdr>
        <w:top w:val="none" w:sz="0" w:space="0" w:color="auto"/>
        <w:left w:val="none" w:sz="0" w:space="0" w:color="auto"/>
        <w:bottom w:val="none" w:sz="0" w:space="0" w:color="auto"/>
        <w:right w:val="none" w:sz="0" w:space="0" w:color="auto"/>
      </w:divBdr>
    </w:div>
    <w:div w:id="1074551023">
      <w:bodyDiv w:val="1"/>
      <w:marLeft w:val="0"/>
      <w:marRight w:val="0"/>
      <w:marTop w:val="0"/>
      <w:marBottom w:val="0"/>
      <w:divBdr>
        <w:top w:val="none" w:sz="0" w:space="0" w:color="auto"/>
        <w:left w:val="none" w:sz="0" w:space="0" w:color="auto"/>
        <w:bottom w:val="none" w:sz="0" w:space="0" w:color="auto"/>
        <w:right w:val="none" w:sz="0" w:space="0" w:color="auto"/>
      </w:divBdr>
    </w:div>
    <w:div w:id="1077092672">
      <w:bodyDiv w:val="1"/>
      <w:marLeft w:val="0"/>
      <w:marRight w:val="0"/>
      <w:marTop w:val="0"/>
      <w:marBottom w:val="0"/>
      <w:divBdr>
        <w:top w:val="none" w:sz="0" w:space="0" w:color="auto"/>
        <w:left w:val="none" w:sz="0" w:space="0" w:color="auto"/>
        <w:bottom w:val="none" w:sz="0" w:space="0" w:color="auto"/>
        <w:right w:val="none" w:sz="0" w:space="0" w:color="auto"/>
      </w:divBdr>
    </w:div>
    <w:div w:id="1078526686">
      <w:bodyDiv w:val="1"/>
      <w:marLeft w:val="0"/>
      <w:marRight w:val="0"/>
      <w:marTop w:val="0"/>
      <w:marBottom w:val="0"/>
      <w:divBdr>
        <w:top w:val="none" w:sz="0" w:space="0" w:color="auto"/>
        <w:left w:val="none" w:sz="0" w:space="0" w:color="auto"/>
        <w:bottom w:val="none" w:sz="0" w:space="0" w:color="auto"/>
        <w:right w:val="none" w:sz="0" w:space="0" w:color="auto"/>
      </w:divBdr>
    </w:div>
    <w:div w:id="1083723848">
      <w:bodyDiv w:val="1"/>
      <w:marLeft w:val="0"/>
      <w:marRight w:val="0"/>
      <w:marTop w:val="0"/>
      <w:marBottom w:val="0"/>
      <w:divBdr>
        <w:top w:val="none" w:sz="0" w:space="0" w:color="auto"/>
        <w:left w:val="none" w:sz="0" w:space="0" w:color="auto"/>
        <w:bottom w:val="none" w:sz="0" w:space="0" w:color="auto"/>
        <w:right w:val="none" w:sz="0" w:space="0" w:color="auto"/>
      </w:divBdr>
    </w:div>
    <w:div w:id="1087968563">
      <w:bodyDiv w:val="1"/>
      <w:marLeft w:val="0"/>
      <w:marRight w:val="0"/>
      <w:marTop w:val="0"/>
      <w:marBottom w:val="0"/>
      <w:divBdr>
        <w:top w:val="none" w:sz="0" w:space="0" w:color="auto"/>
        <w:left w:val="none" w:sz="0" w:space="0" w:color="auto"/>
        <w:bottom w:val="none" w:sz="0" w:space="0" w:color="auto"/>
        <w:right w:val="none" w:sz="0" w:space="0" w:color="auto"/>
      </w:divBdr>
    </w:div>
    <w:div w:id="1089740879">
      <w:bodyDiv w:val="1"/>
      <w:marLeft w:val="0"/>
      <w:marRight w:val="0"/>
      <w:marTop w:val="0"/>
      <w:marBottom w:val="0"/>
      <w:divBdr>
        <w:top w:val="none" w:sz="0" w:space="0" w:color="auto"/>
        <w:left w:val="none" w:sz="0" w:space="0" w:color="auto"/>
        <w:bottom w:val="none" w:sz="0" w:space="0" w:color="auto"/>
        <w:right w:val="none" w:sz="0" w:space="0" w:color="auto"/>
      </w:divBdr>
    </w:div>
    <w:div w:id="1091775190">
      <w:bodyDiv w:val="1"/>
      <w:marLeft w:val="0"/>
      <w:marRight w:val="0"/>
      <w:marTop w:val="0"/>
      <w:marBottom w:val="0"/>
      <w:divBdr>
        <w:top w:val="none" w:sz="0" w:space="0" w:color="auto"/>
        <w:left w:val="none" w:sz="0" w:space="0" w:color="auto"/>
        <w:bottom w:val="none" w:sz="0" w:space="0" w:color="auto"/>
        <w:right w:val="none" w:sz="0" w:space="0" w:color="auto"/>
      </w:divBdr>
    </w:div>
    <w:div w:id="1092824298">
      <w:bodyDiv w:val="1"/>
      <w:marLeft w:val="0"/>
      <w:marRight w:val="0"/>
      <w:marTop w:val="0"/>
      <w:marBottom w:val="0"/>
      <w:divBdr>
        <w:top w:val="none" w:sz="0" w:space="0" w:color="auto"/>
        <w:left w:val="none" w:sz="0" w:space="0" w:color="auto"/>
        <w:bottom w:val="none" w:sz="0" w:space="0" w:color="auto"/>
        <w:right w:val="none" w:sz="0" w:space="0" w:color="auto"/>
      </w:divBdr>
    </w:div>
    <w:div w:id="1101218292">
      <w:bodyDiv w:val="1"/>
      <w:marLeft w:val="0"/>
      <w:marRight w:val="0"/>
      <w:marTop w:val="0"/>
      <w:marBottom w:val="0"/>
      <w:divBdr>
        <w:top w:val="none" w:sz="0" w:space="0" w:color="auto"/>
        <w:left w:val="none" w:sz="0" w:space="0" w:color="auto"/>
        <w:bottom w:val="none" w:sz="0" w:space="0" w:color="auto"/>
        <w:right w:val="none" w:sz="0" w:space="0" w:color="auto"/>
      </w:divBdr>
    </w:div>
    <w:div w:id="1111776340">
      <w:bodyDiv w:val="1"/>
      <w:marLeft w:val="0"/>
      <w:marRight w:val="0"/>
      <w:marTop w:val="0"/>
      <w:marBottom w:val="0"/>
      <w:divBdr>
        <w:top w:val="none" w:sz="0" w:space="0" w:color="auto"/>
        <w:left w:val="none" w:sz="0" w:space="0" w:color="auto"/>
        <w:bottom w:val="none" w:sz="0" w:space="0" w:color="auto"/>
        <w:right w:val="none" w:sz="0" w:space="0" w:color="auto"/>
      </w:divBdr>
    </w:div>
    <w:div w:id="1112821693">
      <w:bodyDiv w:val="1"/>
      <w:marLeft w:val="0"/>
      <w:marRight w:val="0"/>
      <w:marTop w:val="0"/>
      <w:marBottom w:val="0"/>
      <w:divBdr>
        <w:top w:val="none" w:sz="0" w:space="0" w:color="auto"/>
        <w:left w:val="none" w:sz="0" w:space="0" w:color="auto"/>
        <w:bottom w:val="none" w:sz="0" w:space="0" w:color="auto"/>
        <w:right w:val="none" w:sz="0" w:space="0" w:color="auto"/>
      </w:divBdr>
    </w:div>
    <w:div w:id="1114404227">
      <w:bodyDiv w:val="1"/>
      <w:marLeft w:val="0"/>
      <w:marRight w:val="0"/>
      <w:marTop w:val="0"/>
      <w:marBottom w:val="0"/>
      <w:divBdr>
        <w:top w:val="none" w:sz="0" w:space="0" w:color="auto"/>
        <w:left w:val="none" w:sz="0" w:space="0" w:color="auto"/>
        <w:bottom w:val="none" w:sz="0" w:space="0" w:color="auto"/>
        <w:right w:val="none" w:sz="0" w:space="0" w:color="auto"/>
      </w:divBdr>
    </w:div>
    <w:div w:id="1123884706">
      <w:bodyDiv w:val="1"/>
      <w:marLeft w:val="0"/>
      <w:marRight w:val="0"/>
      <w:marTop w:val="0"/>
      <w:marBottom w:val="0"/>
      <w:divBdr>
        <w:top w:val="none" w:sz="0" w:space="0" w:color="auto"/>
        <w:left w:val="none" w:sz="0" w:space="0" w:color="auto"/>
        <w:bottom w:val="none" w:sz="0" w:space="0" w:color="auto"/>
        <w:right w:val="none" w:sz="0" w:space="0" w:color="auto"/>
      </w:divBdr>
    </w:div>
    <w:div w:id="1126125358">
      <w:bodyDiv w:val="1"/>
      <w:marLeft w:val="0"/>
      <w:marRight w:val="0"/>
      <w:marTop w:val="0"/>
      <w:marBottom w:val="0"/>
      <w:divBdr>
        <w:top w:val="none" w:sz="0" w:space="0" w:color="auto"/>
        <w:left w:val="none" w:sz="0" w:space="0" w:color="auto"/>
        <w:bottom w:val="none" w:sz="0" w:space="0" w:color="auto"/>
        <w:right w:val="none" w:sz="0" w:space="0" w:color="auto"/>
      </w:divBdr>
    </w:div>
    <w:div w:id="1126268917">
      <w:bodyDiv w:val="1"/>
      <w:marLeft w:val="0"/>
      <w:marRight w:val="0"/>
      <w:marTop w:val="0"/>
      <w:marBottom w:val="0"/>
      <w:divBdr>
        <w:top w:val="none" w:sz="0" w:space="0" w:color="auto"/>
        <w:left w:val="none" w:sz="0" w:space="0" w:color="auto"/>
        <w:bottom w:val="none" w:sz="0" w:space="0" w:color="auto"/>
        <w:right w:val="none" w:sz="0" w:space="0" w:color="auto"/>
      </w:divBdr>
    </w:div>
    <w:div w:id="1130129765">
      <w:bodyDiv w:val="1"/>
      <w:marLeft w:val="0"/>
      <w:marRight w:val="0"/>
      <w:marTop w:val="0"/>
      <w:marBottom w:val="0"/>
      <w:divBdr>
        <w:top w:val="none" w:sz="0" w:space="0" w:color="auto"/>
        <w:left w:val="none" w:sz="0" w:space="0" w:color="auto"/>
        <w:bottom w:val="none" w:sz="0" w:space="0" w:color="auto"/>
        <w:right w:val="none" w:sz="0" w:space="0" w:color="auto"/>
      </w:divBdr>
    </w:div>
    <w:div w:id="1138034769">
      <w:bodyDiv w:val="1"/>
      <w:marLeft w:val="0"/>
      <w:marRight w:val="0"/>
      <w:marTop w:val="0"/>
      <w:marBottom w:val="0"/>
      <w:divBdr>
        <w:top w:val="none" w:sz="0" w:space="0" w:color="auto"/>
        <w:left w:val="none" w:sz="0" w:space="0" w:color="auto"/>
        <w:bottom w:val="none" w:sz="0" w:space="0" w:color="auto"/>
        <w:right w:val="none" w:sz="0" w:space="0" w:color="auto"/>
      </w:divBdr>
    </w:div>
    <w:div w:id="1141338732">
      <w:bodyDiv w:val="1"/>
      <w:marLeft w:val="0"/>
      <w:marRight w:val="0"/>
      <w:marTop w:val="0"/>
      <w:marBottom w:val="0"/>
      <w:divBdr>
        <w:top w:val="none" w:sz="0" w:space="0" w:color="auto"/>
        <w:left w:val="none" w:sz="0" w:space="0" w:color="auto"/>
        <w:bottom w:val="none" w:sz="0" w:space="0" w:color="auto"/>
        <w:right w:val="none" w:sz="0" w:space="0" w:color="auto"/>
      </w:divBdr>
    </w:div>
    <w:div w:id="1142960028">
      <w:bodyDiv w:val="1"/>
      <w:marLeft w:val="0"/>
      <w:marRight w:val="0"/>
      <w:marTop w:val="0"/>
      <w:marBottom w:val="0"/>
      <w:divBdr>
        <w:top w:val="none" w:sz="0" w:space="0" w:color="auto"/>
        <w:left w:val="none" w:sz="0" w:space="0" w:color="auto"/>
        <w:bottom w:val="none" w:sz="0" w:space="0" w:color="auto"/>
        <w:right w:val="none" w:sz="0" w:space="0" w:color="auto"/>
      </w:divBdr>
    </w:div>
    <w:div w:id="1147627884">
      <w:bodyDiv w:val="1"/>
      <w:marLeft w:val="0"/>
      <w:marRight w:val="0"/>
      <w:marTop w:val="0"/>
      <w:marBottom w:val="0"/>
      <w:divBdr>
        <w:top w:val="none" w:sz="0" w:space="0" w:color="auto"/>
        <w:left w:val="none" w:sz="0" w:space="0" w:color="auto"/>
        <w:bottom w:val="none" w:sz="0" w:space="0" w:color="auto"/>
        <w:right w:val="none" w:sz="0" w:space="0" w:color="auto"/>
      </w:divBdr>
    </w:div>
    <w:div w:id="1154907327">
      <w:bodyDiv w:val="1"/>
      <w:marLeft w:val="0"/>
      <w:marRight w:val="0"/>
      <w:marTop w:val="0"/>
      <w:marBottom w:val="0"/>
      <w:divBdr>
        <w:top w:val="none" w:sz="0" w:space="0" w:color="auto"/>
        <w:left w:val="none" w:sz="0" w:space="0" w:color="auto"/>
        <w:bottom w:val="none" w:sz="0" w:space="0" w:color="auto"/>
        <w:right w:val="none" w:sz="0" w:space="0" w:color="auto"/>
      </w:divBdr>
    </w:div>
    <w:div w:id="1162352780">
      <w:bodyDiv w:val="1"/>
      <w:marLeft w:val="0"/>
      <w:marRight w:val="0"/>
      <w:marTop w:val="0"/>
      <w:marBottom w:val="0"/>
      <w:divBdr>
        <w:top w:val="none" w:sz="0" w:space="0" w:color="auto"/>
        <w:left w:val="none" w:sz="0" w:space="0" w:color="auto"/>
        <w:bottom w:val="none" w:sz="0" w:space="0" w:color="auto"/>
        <w:right w:val="none" w:sz="0" w:space="0" w:color="auto"/>
      </w:divBdr>
    </w:div>
    <w:div w:id="1164861690">
      <w:bodyDiv w:val="1"/>
      <w:marLeft w:val="0"/>
      <w:marRight w:val="0"/>
      <w:marTop w:val="0"/>
      <w:marBottom w:val="0"/>
      <w:divBdr>
        <w:top w:val="none" w:sz="0" w:space="0" w:color="auto"/>
        <w:left w:val="none" w:sz="0" w:space="0" w:color="auto"/>
        <w:bottom w:val="none" w:sz="0" w:space="0" w:color="auto"/>
        <w:right w:val="none" w:sz="0" w:space="0" w:color="auto"/>
      </w:divBdr>
    </w:div>
    <w:div w:id="1168716596">
      <w:bodyDiv w:val="1"/>
      <w:marLeft w:val="0"/>
      <w:marRight w:val="0"/>
      <w:marTop w:val="0"/>
      <w:marBottom w:val="0"/>
      <w:divBdr>
        <w:top w:val="none" w:sz="0" w:space="0" w:color="auto"/>
        <w:left w:val="none" w:sz="0" w:space="0" w:color="auto"/>
        <w:bottom w:val="none" w:sz="0" w:space="0" w:color="auto"/>
        <w:right w:val="none" w:sz="0" w:space="0" w:color="auto"/>
      </w:divBdr>
    </w:div>
    <w:div w:id="1171719134">
      <w:bodyDiv w:val="1"/>
      <w:marLeft w:val="0"/>
      <w:marRight w:val="0"/>
      <w:marTop w:val="0"/>
      <w:marBottom w:val="0"/>
      <w:divBdr>
        <w:top w:val="none" w:sz="0" w:space="0" w:color="auto"/>
        <w:left w:val="none" w:sz="0" w:space="0" w:color="auto"/>
        <w:bottom w:val="none" w:sz="0" w:space="0" w:color="auto"/>
        <w:right w:val="none" w:sz="0" w:space="0" w:color="auto"/>
      </w:divBdr>
    </w:div>
    <w:div w:id="1172139149">
      <w:bodyDiv w:val="1"/>
      <w:marLeft w:val="0"/>
      <w:marRight w:val="0"/>
      <w:marTop w:val="0"/>
      <w:marBottom w:val="0"/>
      <w:divBdr>
        <w:top w:val="none" w:sz="0" w:space="0" w:color="auto"/>
        <w:left w:val="none" w:sz="0" w:space="0" w:color="auto"/>
        <w:bottom w:val="none" w:sz="0" w:space="0" w:color="auto"/>
        <w:right w:val="none" w:sz="0" w:space="0" w:color="auto"/>
      </w:divBdr>
    </w:div>
    <w:div w:id="1175922130">
      <w:bodyDiv w:val="1"/>
      <w:marLeft w:val="0"/>
      <w:marRight w:val="0"/>
      <w:marTop w:val="0"/>
      <w:marBottom w:val="0"/>
      <w:divBdr>
        <w:top w:val="none" w:sz="0" w:space="0" w:color="auto"/>
        <w:left w:val="none" w:sz="0" w:space="0" w:color="auto"/>
        <w:bottom w:val="none" w:sz="0" w:space="0" w:color="auto"/>
        <w:right w:val="none" w:sz="0" w:space="0" w:color="auto"/>
      </w:divBdr>
    </w:div>
    <w:div w:id="1177421361">
      <w:bodyDiv w:val="1"/>
      <w:marLeft w:val="0"/>
      <w:marRight w:val="0"/>
      <w:marTop w:val="0"/>
      <w:marBottom w:val="0"/>
      <w:divBdr>
        <w:top w:val="none" w:sz="0" w:space="0" w:color="auto"/>
        <w:left w:val="none" w:sz="0" w:space="0" w:color="auto"/>
        <w:bottom w:val="none" w:sz="0" w:space="0" w:color="auto"/>
        <w:right w:val="none" w:sz="0" w:space="0" w:color="auto"/>
      </w:divBdr>
    </w:div>
    <w:div w:id="1182743170">
      <w:bodyDiv w:val="1"/>
      <w:marLeft w:val="0"/>
      <w:marRight w:val="0"/>
      <w:marTop w:val="0"/>
      <w:marBottom w:val="0"/>
      <w:divBdr>
        <w:top w:val="none" w:sz="0" w:space="0" w:color="auto"/>
        <w:left w:val="none" w:sz="0" w:space="0" w:color="auto"/>
        <w:bottom w:val="none" w:sz="0" w:space="0" w:color="auto"/>
        <w:right w:val="none" w:sz="0" w:space="0" w:color="auto"/>
      </w:divBdr>
    </w:div>
    <w:div w:id="1188711435">
      <w:bodyDiv w:val="1"/>
      <w:marLeft w:val="0"/>
      <w:marRight w:val="0"/>
      <w:marTop w:val="0"/>
      <w:marBottom w:val="0"/>
      <w:divBdr>
        <w:top w:val="none" w:sz="0" w:space="0" w:color="auto"/>
        <w:left w:val="none" w:sz="0" w:space="0" w:color="auto"/>
        <w:bottom w:val="none" w:sz="0" w:space="0" w:color="auto"/>
        <w:right w:val="none" w:sz="0" w:space="0" w:color="auto"/>
      </w:divBdr>
    </w:div>
    <w:div w:id="1188760856">
      <w:bodyDiv w:val="1"/>
      <w:marLeft w:val="0"/>
      <w:marRight w:val="0"/>
      <w:marTop w:val="0"/>
      <w:marBottom w:val="0"/>
      <w:divBdr>
        <w:top w:val="none" w:sz="0" w:space="0" w:color="auto"/>
        <w:left w:val="none" w:sz="0" w:space="0" w:color="auto"/>
        <w:bottom w:val="none" w:sz="0" w:space="0" w:color="auto"/>
        <w:right w:val="none" w:sz="0" w:space="0" w:color="auto"/>
      </w:divBdr>
    </w:div>
    <w:div w:id="1193306285">
      <w:bodyDiv w:val="1"/>
      <w:marLeft w:val="0"/>
      <w:marRight w:val="0"/>
      <w:marTop w:val="0"/>
      <w:marBottom w:val="0"/>
      <w:divBdr>
        <w:top w:val="none" w:sz="0" w:space="0" w:color="auto"/>
        <w:left w:val="none" w:sz="0" w:space="0" w:color="auto"/>
        <w:bottom w:val="none" w:sz="0" w:space="0" w:color="auto"/>
        <w:right w:val="none" w:sz="0" w:space="0" w:color="auto"/>
      </w:divBdr>
    </w:div>
    <w:div w:id="1199968529">
      <w:bodyDiv w:val="1"/>
      <w:marLeft w:val="0"/>
      <w:marRight w:val="0"/>
      <w:marTop w:val="0"/>
      <w:marBottom w:val="0"/>
      <w:divBdr>
        <w:top w:val="none" w:sz="0" w:space="0" w:color="auto"/>
        <w:left w:val="none" w:sz="0" w:space="0" w:color="auto"/>
        <w:bottom w:val="none" w:sz="0" w:space="0" w:color="auto"/>
        <w:right w:val="none" w:sz="0" w:space="0" w:color="auto"/>
      </w:divBdr>
    </w:div>
    <w:div w:id="1201161624">
      <w:bodyDiv w:val="1"/>
      <w:marLeft w:val="0"/>
      <w:marRight w:val="0"/>
      <w:marTop w:val="0"/>
      <w:marBottom w:val="0"/>
      <w:divBdr>
        <w:top w:val="none" w:sz="0" w:space="0" w:color="auto"/>
        <w:left w:val="none" w:sz="0" w:space="0" w:color="auto"/>
        <w:bottom w:val="none" w:sz="0" w:space="0" w:color="auto"/>
        <w:right w:val="none" w:sz="0" w:space="0" w:color="auto"/>
      </w:divBdr>
    </w:div>
    <w:div w:id="1204906659">
      <w:bodyDiv w:val="1"/>
      <w:marLeft w:val="0"/>
      <w:marRight w:val="0"/>
      <w:marTop w:val="0"/>
      <w:marBottom w:val="0"/>
      <w:divBdr>
        <w:top w:val="none" w:sz="0" w:space="0" w:color="auto"/>
        <w:left w:val="none" w:sz="0" w:space="0" w:color="auto"/>
        <w:bottom w:val="none" w:sz="0" w:space="0" w:color="auto"/>
        <w:right w:val="none" w:sz="0" w:space="0" w:color="auto"/>
      </w:divBdr>
    </w:div>
    <w:div w:id="1209880276">
      <w:bodyDiv w:val="1"/>
      <w:marLeft w:val="0"/>
      <w:marRight w:val="0"/>
      <w:marTop w:val="0"/>
      <w:marBottom w:val="0"/>
      <w:divBdr>
        <w:top w:val="none" w:sz="0" w:space="0" w:color="auto"/>
        <w:left w:val="none" w:sz="0" w:space="0" w:color="auto"/>
        <w:bottom w:val="none" w:sz="0" w:space="0" w:color="auto"/>
        <w:right w:val="none" w:sz="0" w:space="0" w:color="auto"/>
      </w:divBdr>
    </w:div>
    <w:div w:id="1213037483">
      <w:bodyDiv w:val="1"/>
      <w:marLeft w:val="0"/>
      <w:marRight w:val="0"/>
      <w:marTop w:val="0"/>
      <w:marBottom w:val="0"/>
      <w:divBdr>
        <w:top w:val="none" w:sz="0" w:space="0" w:color="auto"/>
        <w:left w:val="none" w:sz="0" w:space="0" w:color="auto"/>
        <w:bottom w:val="none" w:sz="0" w:space="0" w:color="auto"/>
        <w:right w:val="none" w:sz="0" w:space="0" w:color="auto"/>
      </w:divBdr>
    </w:div>
    <w:div w:id="1216040499">
      <w:bodyDiv w:val="1"/>
      <w:marLeft w:val="0"/>
      <w:marRight w:val="0"/>
      <w:marTop w:val="0"/>
      <w:marBottom w:val="0"/>
      <w:divBdr>
        <w:top w:val="none" w:sz="0" w:space="0" w:color="auto"/>
        <w:left w:val="none" w:sz="0" w:space="0" w:color="auto"/>
        <w:bottom w:val="none" w:sz="0" w:space="0" w:color="auto"/>
        <w:right w:val="none" w:sz="0" w:space="0" w:color="auto"/>
      </w:divBdr>
    </w:div>
    <w:div w:id="1224412910">
      <w:bodyDiv w:val="1"/>
      <w:marLeft w:val="0"/>
      <w:marRight w:val="0"/>
      <w:marTop w:val="0"/>
      <w:marBottom w:val="0"/>
      <w:divBdr>
        <w:top w:val="none" w:sz="0" w:space="0" w:color="auto"/>
        <w:left w:val="none" w:sz="0" w:space="0" w:color="auto"/>
        <w:bottom w:val="none" w:sz="0" w:space="0" w:color="auto"/>
        <w:right w:val="none" w:sz="0" w:space="0" w:color="auto"/>
      </w:divBdr>
    </w:div>
    <w:div w:id="1224830171">
      <w:bodyDiv w:val="1"/>
      <w:marLeft w:val="0"/>
      <w:marRight w:val="0"/>
      <w:marTop w:val="0"/>
      <w:marBottom w:val="0"/>
      <w:divBdr>
        <w:top w:val="none" w:sz="0" w:space="0" w:color="auto"/>
        <w:left w:val="none" w:sz="0" w:space="0" w:color="auto"/>
        <w:bottom w:val="none" w:sz="0" w:space="0" w:color="auto"/>
        <w:right w:val="none" w:sz="0" w:space="0" w:color="auto"/>
      </w:divBdr>
    </w:div>
    <w:div w:id="1225676121">
      <w:bodyDiv w:val="1"/>
      <w:marLeft w:val="0"/>
      <w:marRight w:val="0"/>
      <w:marTop w:val="0"/>
      <w:marBottom w:val="0"/>
      <w:divBdr>
        <w:top w:val="none" w:sz="0" w:space="0" w:color="auto"/>
        <w:left w:val="none" w:sz="0" w:space="0" w:color="auto"/>
        <w:bottom w:val="none" w:sz="0" w:space="0" w:color="auto"/>
        <w:right w:val="none" w:sz="0" w:space="0" w:color="auto"/>
      </w:divBdr>
    </w:div>
    <w:div w:id="1225681053">
      <w:bodyDiv w:val="1"/>
      <w:marLeft w:val="0"/>
      <w:marRight w:val="0"/>
      <w:marTop w:val="0"/>
      <w:marBottom w:val="0"/>
      <w:divBdr>
        <w:top w:val="none" w:sz="0" w:space="0" w:color="auto"/>
        <w:left w:val="none" w:sz="0" w:space="0" w:color="auto"/>
        <w:bottom w:val="none" w:sz="0" w:space="0" w:color="auto"/>
        <w:right w:val="none" w:sz="0" w:space="0" w:color="auto"/>
      </w:divBdr>
    </w:div>
    <w:div w:id="1226066376">
      <w:bodyDiv w:val="1"/>
      <w:marLeft w:val="0"/>
      <w:marRight w:val="0"/>
      <w:marTop w:val="0"/>
      <w:marBottom w:val="0"/>
      <w:divBdr>
        <w:top w:val="none" w:sz="0" w:space="0" w:color="auto"/>
        <w:left w:val="none" w:sz="0" w:space="0" w:color="auto"/>
        <w:bottom w:val="none" w:sz="0" w:space="0" w:color="auto"/>
        <w:right w:val="none" w:sz="0" w:space="0" w:color="auto"/>
      </w:divBdr>
    </w:div>
    <w:div w:id="1248734444">
      <w:bodyDiv w:val="1"/>
      <w:marLeft w:val="0"/>
      <w:marRight w:val="0"/>
      <w:marTop w:val="0"/>
      <w:marBottom w:val="0"/>
      <w:divBdr>
        <w:top w:val="none" w:sz="0" w:space="0" w:color="auto"/>
        <w:left w:val="none" w:sz="0" w:space="0" w:color="auto"/>
        <w:bottom w:val="none" w:sz="0" w:space="0" w:color="auto"/>
        <w:right w:val="none" w:sz="0" w:space="0" w:color="auto"/>
      </w:divBdr>
    </w:div>
    <w:div w:id="1250045481">
      <w:bodyDiv w:val="1"/>
      <w:marLeft w:val="0"/>
      <w:marRight w:val="0"/>
      <w:marTop w:val="0"/>
      <w:marBottom w:val="0"/>
      <w:divBdr>
        <w:top w:val="none" w:sz="0" w:space="0" w:color="auto"/>
        <w:left w:val="none" w:sz="0" w:space="0" w:color="auto"/>
        <w:bottom w:val="none" w:sz="0" w:space="0" w:color="auto"/>
        <w:right w:val="none" w:sz="0" w:space="0" w:color="auto"/>
      </w:divBdr>
    </w:div>
    <w:div w:id="1250429329">
      <w:bodyDiv w:val="1"/>
      <w:marLeft w:val="0"/>
      <w:marRight w:val="0"/>
      <w:marTop w:val="0"/>
      <w:marBottom w:val="0"/>
      <w:divBdr>
        <w:top w:val="none" w:sz="0" w:space="0" w:color="auto"/>
        <w:left w:val="none" w:sz="0" w:space="0" w:color="auto"/>
        <w:bottom w:val="none" w:sz="0" w:space="0" w:color="auto"/>
        <w:right w:val="none" w:sz="0" w:space="0" w:color="auto"/>
      </w:divBdr>
    </w:div>
    <w:div w:id="1254239748">
      <w:bodyDiv w:val="1"/>
      <w:marLeft w:val="0"/>
      <w:marRight w:val="0"/>
      <w:marTop w:val="0"/>
      <w:marBottom w:val="0"/>
      <w:divBdr>
        <w:top w:val="none" w:sz="0" w:space="0" w:color="auto"/>
        <w:left w:val="none" w:sz="0" w:space="0" w:color="auto"/>
        <w:bottom w:val="none" w:sz="0" w:space="0" w:color="auto"/>
        <w:right w:val="none" w:sz="0" w:space="0" w:color="auto"/>
      </w:divBdr>
    </w:div>
    <w:div w:id="1254243126">
      <w:bodyDiv w:val="1"/>
      <w:marLeft w:val="0"/>
      <w:marRight w:val="0"/>
      <w:marTop w:val="0"/>
      <w:marBottom w:val="0"/>
      <w:divBdr>
        <w:top w:val="none" w:sz="0" w:space="0" w:color="auto"/>
        <w:left w:val="none" w:sz="0" w:space="0" w:color="auto"/>
        <w:bottom w:val="none" w:sz="0" w:space="0" w:color="auto"/>
        <w:right w:val="none" w:sz="0" w:space="0" w:color="auto"/>
      </w:divBdr>
    </w:div>
    <w:div w:id="1256355876">
      <w:bodyDiv w:val="1"/>
      <w:marLeft w:val="0"/>
      <w:marRight w:val="0"/>
      <w:marTop w:val="0"/>
      <w:marBottom w:val="0"/>
      <w:divBdr>
        <w:top w:val="none" w:sz="0" w:space="0" w:color="auto"/>
        <w:left w:val="none" w:sz="0" w:space="0" w:color="auto"/>
        <w:bottom w:val="none" w:sz="0" w:space="0" w:color="auto"/>
        <w:right w:val="none" w:sz="0" w:space="0" w:color="auto"/>
      </w:divBdr>
    </w:div>
    <w:div w:id="1266186509">
      <w:bodyDiv w:val="1"/>
      <w:marLeft w:val="0"/>
      <w:marRight w:val="0"/>
      <w:marTop w:val="0"/>
      <w:marBottom w:val="0"/>
      <w:divBdr>
        <w:top w:val="none" w:sz="0" w:space="0" w:color="auto"/>
        <w:left w:val="none" w:sz="0" w:space="0" w:color="auto"/>
        <w:bottom w:val="none" w:sz="0" w:space="0" w:color="auto"/>
        <w:right w:val="none" w:sz="0" w:space="0" w:color="auto"/>
      </w:divBdr>
    </w:div>
    <w:div w:id="1269506488">
      <w:bodyDiv w:val="1"/>
      <w:marLeft w:val="0"/>
      <w:marRight w:val="0"/>
      <w:marTop w:val="0"/>
      <w:marBottom w:val="0"/>
      <w:divBdr>
        <w:top w:val="none" w:sz="0" w:space="0" w:color="auto"/>
        <w:left w:val="none" w:sz="0" w:space="0" w:color="auto"/>
        <w:bottom w:val="none" w:sz="0" w:space="0" w:color="auto"/>
        <w:right w:val="none" w:sz="0" w:space="0" w:color="auto"/>
      </w:divBdr>
    </w:div>
    <w:div w:id="1271622776">
      <w:bodyDiv w:val="1"/>
      <w:marLeft w:val="0"/>
      <w:marRight w:val="0"/>
      <w:marTop w:val="0"/>
      <w:marBottom w:val="0"/>
      <w:divBdr>
        <w:top w:val="none" w:sz="0" w:space="0" w:color="auto"/>
        <w:left w:val="none" w:sz="0" w:space="0" w:color="auto"/>
        <w:bottom w:val="none" w:sz="0" w:space="0" w:color="auto"/>
        <w:right w:val="none" w:sz="0" w:space="0" w:color="auto"/>
      </w:divBdr>
    </w:div>
    <w:div w:id="1273707511">
      <w:bodyDiv w:val="1"/>
      <w:marLeft w:val="0"/>
      <w:marRight w:val="0"/>
      <w:marTop w:val="0"/>
      <w:marBottom w:val="0"/>
      <w:divBdr>
        <w:top w:val="none" w:sz="0" w:space="0" w:color="auto"/>
        <w:left w:val="none" w:sz="0" w:space="0" w:color="auto"/>
        <w:bottom w:val="none" w:sz="0" w:space="0" w:color="auto"/>
        <w:right w:val="none" w:sz="0" w:space="0" w:color="auto"/>
      </w:divBdr>
    </w:div>
    <w:div w:id="1282490674">
      <w:bodyDiv w:val="1"/>
      <w:marLeft w:val="0"/>
      <w:marRight w:val="0"/>
      <w:marTop w:val="0"/>
      <w:marBottom w:val="0"/>
      <w:divBdr>
        <w:top w:val="none" w:sz="0" w:space="0" w:color="auto"/>
        <w:left w:val="none" w:sz="0" w:space="0" w:color="auto"/>
        <w:bottom w:val="none" w:sz="0" w:space="0" w:color="auto"/>
        <w:right w:val="none" w:sz="0" w:space="0" w:color="auto"/>
      </w:divBdr>
    </w:div>
    <w:div w:id="1282807702">
      <w:bodyDiv w:val="1"/>
      <w:marLeft w:val="0"/>
      <w:marRight w:val="0"/>
      <w:marTop w:val="0"/>
      <w:marBottom w:val="0"/>
      <w:divBdr>
        <w:top w:val="none" w:sz="0" w:space="0" w:color="auto"/>
        <w:left w:val="none" w:sz="0" w:space="0" w:color="auto"/>
        <w:bottom w:val="none" w:sz="0" w:space="0" w:color="auto"/>
        <w:right w:val="none" w:sz="0" w:space="0" w:color="auto"/>
      </w:divBdr>
    </w:div>
    <w:div w:id="1286304539">
      <w:bodyDiv w:val="1"/>
      <w:marLeft w:val="0"/>
      <w:marRight w:val="0"/>
      <w:marTop w:val="0"/>
      <w:marBottom w:val="0"/>
      <w:divBdr>
        <w:top w:val="none" w:sz="0" w:space="0" w:color="auto"/>
        <w:left w:val="none" w:sz="0" w:space="0" w:color="auto"/>
        <w:bottom w:val="none" w:sz="0" w:space="0" w:color="auto"/>
        <w:right w:val="none" w:sz="0" w:space="0" w:color="auto"/>
      </w:divBdr>
    </w:div>
    <w:div w:id="1286425506">
      <w:bodyDiv w:val="1"/>
      <w:marLeft w:val="0"/>
      <w:marRight w:val="0"/>
      <w:marTop w:val="0"/>
      <w:marBottom w:val="0"/>
      <w:divBdr>
        <w:top w:val="none" w:sz="0" w:space="0" w:color="auto"/>
        <w:left w:val="none" w:sz="0" w:space="0" w:color="auto"/>
        <w:bottom w:val="none" w:sz="0" w:space="0" w:color="auto"/>
        <w:right w:val="none" w:sz="0" w:space="0" w:color="auto"/>
      </w:divBdr>
    </w:div>
    <w:div w:id="1286500884">
      <w:bodyDiv w:val="1"/>
      <w:marLeft w:val="0"/>
      <w:marRight w:val="0"/>
      <w:marTop w:val="0"/>
      <w:marBottom w:val="0"/>
      <w:divBdr>
        <w:top w:val="none" w:sz="0" w:space="0" w:color="auto"/>
        <w:left w:val="none" w:sz="0" w:space="0" w:color="auto"/>
        <w:bottom w:val="none" w:sz="0" w:space="0" w:color="auto"/>
        <w:right w:val="none" w:sz="0" w:space="0" w:color="auto"/>
      </w:divBdr>
    </w:div>
    <w:div w:id="1286502217">
      <w:bodyDiv w:val="1"/>
      <w:marLeft w:val="0"/>
      <w:marRight w:val="0"/>
      <w:marTop w:val="0"/>
      <w:marBottom w:val="0"/>
      <w:divBdr>
        <w:top w:val="none" w:sz="0" w:space="0" w:color="auto"/>
        <w:left w:val="none" w:sz="0" w:space="0" w:color="auto"/>
        <w:bottom w:val="none" w:sz="0" w:space="0" w:color="auto"/>
        <w:right w:val="none" w:sz="0" w:space="0" w:color="auto"/>
      </w:divBdr>
    </w:div>
    <w:div w:id="1287850156">
      <w:bodyDiv w:val="1"/>
      <w:marLeft w:val="0"/>
      <w:marRight w:val="0"/>
      <w:marTop w:val="0"/>
      <w:marBottom w:val="0"/>
      <w:divBdr>
        <w:top w:val="none" w:sz="0" w:space="0" w:color="auto"/>
        <w:left w:val="none" w:sz="0" w:space="0" w:color="auto"/>
        <w:bottom w:val="none" w:sz="0" w:space="0" w:color="auto"/>
        <w:right w:val="none" w:sz="0" w:space="0" w:color="auto"/>
      </w:divBdr>
    </w:div>
    <w:div w:id="1301423774">
      <w:bodyDiv w:val="1"/>
      <w:marLeft w:val="0"/>
      <w:marRight w:val="0"/>
      <w:marTop w:val="0"/>
      <w:marBottom w:val="0"/>
      <w:divBdr>
        <w:top w:val="none" w:sz="0" w:space="0" w:color="auto"/>
        <w:left w:val="none" w:sz="0" w:space="0" w:color="auto"/>
        <w:bottom w:val="none" w:sz="0" w:space="0" w:color="auto"/>
        <w:right w:val="none" w:sz="0" w:space="0" w:color="auto"/>
      </w:divBdr>
    </w:div>
    <w:div w:id="1302538936">
      <w:bodyDiv w:val="1"/>
      <w:marLeft w:val="0"/>
      <w:marRight w:val="0"/>
      <w:marTop w:val="0"/>
      <w:marBottom w:val="0"/>
      <w:divBdr>
        <w:top w:val="none" w:sz="0" w:space="0" w:color="auto"/>
        <w:left w:val="none" w:sz="0" w:space="0" w:color="auto"/>
        <w:bottom w:val="none" w:sz="0" w:space="0" w:color="auto"/>
        <w:right w:val="none" w:sz="0" w:space="0" w:color="auto"/>
      </w:divBdr>
    </w:div>
    <w:div w:id="1304778364">
      <w:bodyDiv w:val="1"/>
      <w:marLeft w:val="0"/>
      <w:marRight w:val="0"/>
      <w:marTop w:val="0"/>
      <w:marBottom w:val="0"/>
      <w:divBdr>
        <w:top w:val="none" w:sz="0" w:space="0" w:color="auto"/>
        <w:left w:val="none" w:sz="0" w:space="0" w:color="auto"/>
        <w:bottom w:val="none" w:sz="0" w:space="0" w:color="auto"/>
        <w:right w:val="none" w:sz="0" w:space="0" w:color="auto"/>
      </w:divBdr>
    </w:div>
    <w:div w:id="1308586876">
      <w:bodyDiv w:val="1"/>
      <w:marLeft w:val="0"/>
      <w:marRight w:val="0"/>
      <w:marTop w:val="0"/>
      <w:marBottom w:val="0"/>
      <w:divBdr>
        <w:top w:val="none" w:sz="0" w:space="0" w:color="auto"/>
        <w:left w:val="none" w:sz="0" w:space="0" w:color="auto"/>
        <w:bottom w:val="none" w:sz="0" w:space="0" w:color="auto"/>
        <w:right w:val="none" w:sz="0" w:space="0" w:color="auto"/>
      </w:divBdr>
    </w:div>
    <w:div w:id="1311010889">
      <w:bodyDiv w:val="1"/>
      <w:marLeft w:val="0"/>
      <w:marRight w:val="0"/>
      <w:marTop w:val="0"/>
      <w:marBottom w:val="0"/>
      <w:divBdr>
        <w:top w:val="none" w:sz="0" w:space="0" w:color="auto"/>
        <w:left w:val="none" w:sz="0" w:space="0" w:color="auto"/>
        <w:bottom w:val="none" w:sz="0" w:space="0" w:color="auto"/>
        <w:right w:val="none" w:sz="0" w:space="0" w:color="auto"/>
      </w:divBdr>
    </w:div>
    <w:div w:id="1315649400">
      <w:bodyDiv w:val="1"/>
      <w:marLeft w:val="0"/>
      <w:marRight w:val="0"/>
      <w:marTop w:val="0"/>
      <w:marBottom w:val="0"/>
      <w:divBdr>
        <w:top w:val="none" w:sz="0" w:space="0" w:color="auto"/>
        <w:left w:val="none" w:sz="0" w:space="0" w:color="auto"/>
        <w:bottom w:val="none" w:sz="0" w:space="0" w:color="auto"/>
        <w:right w:val="none" w:sz="0" w:space="0" w:color="auto"/>
      </w:divBdr>
    </w:div>
    <w:div w:id="1316766447">
      <w:bodyDiv w:val="1"/>
      <w:marLeft w:val="0"/>
      <w:marRight w:val="0"/>
      <w:marTop w:val="0"/>
      <w:marBottom w:val="0"/>
      <w:divBdr>
        <w:top w:val="none" w:sz="0" w:space="0" w:color="auto"/>
        <w:left w:val="none" w:sz="0" w:space="0" w:color="auto"/>
        <w:bottom w:val="none" w:sz="0" w:space="0" w:color="auto"/>
        <w:right w:val="none" w:sz="0" w:space="0" w:color="auto"/>
      </w:divBdr>
    </w:div>
    <w:div w:id="1318148686">
      <w:bodyDiv w:val="1"/>
      <w:marLeft w:val="0"/>
      <w:marRight w:val="0"/>
      <w:marTop w:val="0"/>
      <w:marBottom w:val="0"/>
      <w:divBdr>
        <w:top w:val="none" w:sz="0" w:space="0" w:color="auto"/>
        <w:left w:val="none" w:sz="0" w:space="0" w:color="auto"/>
        <w:bottom w:val="none" w:sz="0" w:space="0" w:color="auto"/>
        <w:right w:val="none" w:sz="0" w:space="0" w:color="auto"/>
      </w:divBdr>
    </w:div>
    <w:div w:id="1318455692">
      <w:bodyDiv w:val="1"/>
      <w:marLeft w:val="0"/>
      <w:marRight w:val="0"/>
      <w:marTop w:val="0"/>
      <w:marBottom w:val="0"/>
      <w:divBdr>
        <w:top w:val="none" w:sz="0" w:space="0" w:color="auto"/>
        <w:left w:val="none" w:sz="0" w:space="0" w:color="auto"/>
        <w:bottom w:val="none" w:sz="0" w:space="0" w:color="auto"/>
        <w:right w:val="none" w:sz="0" w:space="0" w:color="auto"/>
      </w:divBdr>
    </w:div>
    <w:div w:id="1321614990">
      <w:bodyDiv w:val="1"/>
      <w:marLeft w:val="0"/>
      <w:marRight w:val="0"/>
      <w:marTop w:val="0"/>
      <w:marBottom w:val="0"/>
      <w:divBdr>
        <w:top w:val="none" w:sz="0" w:space="0" w:color="auto"/>
        <w:left w:val="none" w:sz="0" w:space="0" w:color="auto"/>
        <w:bottom w:val="none" w:sz="0" w:space="0" w:color="auto"/>
        <w:right w:val="none" w:sz="0" w:space="0" w:color="auto"/>
      </w:divBdr>
    </w:div>
    <w:div w:id="1331955274">
      <w:bodyDiv w:val="1"/>
      <w:marLeft w:val="0"/>
      <w:marRight w:val="0"/>
      <w:marTop w:val="0"/>
      <w:marBottom w:val="0"/>
      <w:divBdr>
        <w:top w:val="none" w:sz="0" w:space="0" w:color="auto"/>
        <w:left w:val="none" w:sz="0" w:space="0" w:color="auto"/>
        <w:bottom w:val="none" w:sz="0" w:space="0" w:color="auto"/>
        <w:right w:val="none" w:sz="0" w:space="0" w:color="auto"/>
      </w:divBdr>
    </w:div>
    <w:div w:id="1333410227">
      <w:bodyDiv w:val="1"/>
      <w:marLeft w:val="0"/>
      <w:marRight w:val="0"/>
      <w:marTop w:val="0"/>
      <w:marBottom w:val="0"/>
      <w:divBdr>
        <w:top w:val="none" w:sz="0" w:space="0" w:color="auto"/>
        <w:left w:val="none" w:sz="0" w:space="0" w:color="auto"/>
        <w:bottom w:val="none" w:sz="0" w:space="0" w:color="auto"/>
        <w:right w:val="none" w:sz="0" w:space="0" w:color="auto"/>
      </w:divBdr>
    </w:div>
    <w:div w:id="1349484007">
      <w:bodyDiv w:val="1"/>
      <w:marLeft w:val="0"/>
      <w:marRight w:val="0"/>
      <w:marTop w:val="0"/>
      <w:marBottom w:val="0"/>
      <w:divBdr>
        <w:top w:val="none" w:sz="0" w:space="0" w:color="auto"/>
        <w:left w:val="none" w:sz="0" w:space="0" w:color="auto"/>
        <w:bottom w:val="none" w:sz="0" w:space="0" w:color="auto"/>
        <w:right w:val="none" w:sz="0" w:space="0" w:color="auto"/>
      </w:divBdr>
    </w:div>
    <w:div w:id="1360930296">
      <w:bodyDiv w:val="1"/>
      <w:marLeft w:val="0"/>
      <w:marRight w:val="0"/>
      <w:marTop w:val="0"/>
      <w:marBottom w:val="0"/>
      <w:divBdr>
        <w:top w:val="none" w:sz="0" w:space="0" w:color="auto"/>
        <w:left w:val="none" w:sz="0" w:space="0" w:color="auto"/>
        <w:bottom w:val="none" w:sz="0" w:space="0" w:color="auto"/>
        <w:right w:val="none" w:sz="0" w:space="0" w:color="auto"/>
      </w:divBdr>
    </w:div>
    <w:div w:id="1362047017">
      <w:bodyDiv w:val="1"/>
      <w:marLeft w:val="0"/>
      <w:marRight w:val="0"/>
      <w:marTop w:val="0"/>
      <w:marBottom w:val="0"/>
      <w:divBdr>
        <w:top w:val="none" w:sz="0" w:space="0" w:color="auto"/>
        <w:left w:val="none" w:sz="0" w:space="0" w:color="auto"/>
        <w:bottom w:val="none" w:sz="0" w:space="0" w:color="auto"/>
        <w:right w:val="none" w:sz="0" w:space="0" w:color="auto"/>
      </w:divBdr>
    </w:div>
    <w:div w:id="1363483835">
      <w:bodyDiv w:val="1"/>
      <w:marLeft w:val="0"/>
      <w:marRight w:val="0"/>
      <w:marTop w:val="0"/>
      <w:marBottom w:val="0"/>
      <w:divBdr>
        <w:top w:val="none" w:sz="0" w:space="0" w:color="auto"/>
        <w:left w:val="none" w:sz="0" w:space="0" w:color="auto"/>
        <w:bottom w:val="none" w:sz="0" w:space="0" w:color="auto"/>
        <w:right w:val="none" w:sz="0" w:space="0" w:color="auto"/>
      </w:divBdr>
    </w:div>
    <w:div w:id="1366757489">
      <w:bodyDiv w:val="1"/>
      <w:marLeft w:val="0"/>
      <w:marRight w:val="0"/>
      <w:marTop w:val="0"/>
      <w:marBottom w:val="0"/>
      <w:divBdr>
        <w:top w:val="none" w:sz="0" w:space="0" w:color="auto"/>
        <w:left w:val="none" w:sz="0" w:space="0" w:color="auto"/>
        <w:bottom w:val="none" w:sz="0" w:space="0" w:color="auto"/>
        <w:right w:val="none" w:sz="0" w:space="0" w:color="auto"/>
      </w:divBdr>
    </w:div>
    <w:div w:id="1367027416">
      <w:bodyDiv w:val="1"/>
      <w:marLeft w:val="0"/>
      <w:marRight w:val="0"/>
      <w:marTop w:val="0"/>
      <w:marBottom w:val="0"/>
      <w:divBdr>
        <w:top w:val="none" w:sz="0" w:space="0" w:color="auto"/>
        <w:left w:val="none" w:sz="0" w:space="0" w:color="auto"/>
        <w:bottom w:val="none" w:sz="0" w:space="0" w:color="auto"/>
        <w:right w:val="none" w:sz="0" w:space="0" w:color="auto"/>
      </w:divBdr>
    </w:div>
    <w:div w:id="1367826598">
      <w:bodyDiv w:val="1"/>
      <w:marLeft w:val="0"/>
      <w:marRight w:val="0"/>
      <w:marTop w:val="0"/>
      <w:marBottom w:val="0"/>
      <w:divBdr>
        <w:top w:val="none" w:sz="0" w:space="0" w:color="auto"/>
        <w:left w:val="none" w:sz="0" w:space="0" w:color="auto"/>
        <w:bottom w:val="none" w:sz="0" w:space="0" w:color="auto"/>
        <w:right w:val="none" w:sz="0" w:space="0" w:color="auto"/>
      </w:divBdr>
    </w:div>
    <w:div w:id="1375539804">
      <w:bodyDiv w:val="1"/>
      <w:marLeft w:val="0"/>
      <w:marRight w:val="0"/>
      <w:marTop w:val="0"/>
      <w:marBottom w:val="0"/>
      <w:divBdr>
        <w:top w:val="none" w:sz="0" w:space="0" w:color="auto"/>
        <w:left w:val="none" w:sz="0" w:space="0" w:color="auto"/>
        <w:bottom w:val="none" w:sz="0" w:space="0" w:color="auto"/>
        <w:right w:val="none" w:sz="0" w:space="0" w:color="auto"/>
      </w:divBdr>
    </w:div>
    <w:div w:id="1376201920">
      <w:bodyDiv w:val="1"/>
      <w:marLeft w:val="0"/>
      <w:marRight w:val="0"/>
      <w:marTop w:val="0"/>
      <w:marBottom w:val="0"/>
      <w:divBdr>
        <w:top w:val="none" w:sz="0" w:space="0" w:color="auto"/>
        <w:left w:val="none" w:sz="0" w:space="0" w:color="auto"/>
        <w:bottom w:val="none" w:sz="0" w:space="0" w:color="auto"/>
        <w:right w:val="none" w:sz="0" w:space="0" w:color="auto"/>
      </w:divBdr>
    </w:div>
    <w:div w:id="1377007668">
      <w:bodyDiv w:val="1"/>
      <w:marLeft w:val="0"/>
      <w:marRight w:val="0"/>
      <w:marTop w:val="0"/>
      <w:marBottom w:val="0"/>
      <w:divBdr>
        <w:top w:val="none" w:sz="0" w:space="0" w:color="auto"/>
        <w:left w:val="none" w:sz="0" w:space="0" w:color="auto"/>
        <w:bottom w:val="none" w:sz="0" w:space="0" w:color="auto"/>
        <w:right w:val="none" w:sz="0" w:space="0" w:color="auto"/>
      </w:divBdr>
    </w:div>
    <w:div w:id="1379427084">
      <w:bodyDiv w:val="1"/>
      <w:marLeft w:val="0"/>
      <w:marRight w:val="0"/>
      <w:marTop w:val="0"/>
      <w:marBottom w:val="0"/>
      <w:divBdr>
        <w:top w:val="none" w:sz="0" w:space="0" w:color="auto"/>
        <w:left w:val="none" w:sz="0" w:space="0" w:color="auto"/>
        <w:bottom w:val="none" w:sz="0" w:space="0" w:color="auto"/>
        <w:right w:val="none" w:sz="0" w:space="0" w:color="auto"/>
      </w:divBdr>
    </w:div>
    <w:div w:id="1381441656">
      <w:bodyDiv w:val="1"/>
      <w:marLeft w:val="0"/>
      <w:marRight w:val="0"/>
      <w:marTop w:val="0"/>
      <w:marBottom w:val="0"/>
      <w:divBdr>
        <w:top w:val="none" w:sz="0" w:space="0" w:color="auto"/>
        <w:left w:val="none" w:sz="0" w:space="0" w:color="auto"/>
        <w:bottom w:val="none" w:sz="0" w:space="0" w:color="auto"/>
        <w:right w:val="none" w:sz="0" w:space="0" w:color="auto"/>
      </w:divBdr>
    </w:div>
    <w:div w:id="1395929071">
      <w:bodyDiv w:val="1"/>
      <w:marLeft w:val="0"/>
      <w:marRight w:val="0"/>
      <w:marTop w:val="0"/>
      <w:marBottom w:val="0"/>
      <w:divBdr>
        <w:top w:val="none" w:sz="0" w:space="0" w:color="auto"/>
        <w:left w:val="none" w:sz="0" w:space="0" w:color="auto"/>
        <w:bottom w:val="none" w:sz="0" w:space="0" w:color="auto"/>
        <w:right w:val="none" w:sz="0" w:space="0" w:color="auto"/>
      </w:divBdr>
    </w:div>
    <w:div w:id="1412238819">
      <w:bodyDiv w:val="1"/>
      <w:marLeft w:val="0"/>
      <w:marRight w:val="0"/>
      <w:marTop w:val="0"/>
      <w:marBottom w:val="0"/>
      <w:divBdr>
        <w:top w:val="none" w:sz="0" w:space="0" w:color="auto"/>
        <w:left w:val="none" w:sz="0" w:space="0" w:color="auto"/>
        <w:bottom w:val="none" w:sz="0" w:space="0" w:color="auto"/>
        <w:right w:val="none" w:sz="0" w:space="0" w:color="auto"/>
      </w:divBdr>
    </w:div>
    <w:div w:id="1417901460">
      <w:bodyDiv w:val="1"/>
      <w:marLeft w:val="0"/>
      <w:marRight w:val="0"/>
      <w:marTop w:val="0"/>
      <w:marBottom w:val="0"/>
      <w:divBdr>
        <w:top w:val="none" w:sz="0" w:space="0" w:color="auto"/>
        <w:left w:val="none" w:sz="0" w:space="0" w:color="auto"/>
        <w:bottom w:val="none" w:sz="0" w:space="0" w:color="auto"/>
        <w:right w:val="none" w:sz="0" w:space="0" w:color="auto"/>
      </w:divBdr>
    </w:div>
    <w:div w:id="1424256693">
      <w:bodyDiv w:val="1"/>
      <w:marLeft w:val="0"/>
      <w:marRight w:val="0"/>
      <w:marTop w:val="0"/>
      <w:marBottom w:val="0"/>
      <w:divBdr>
        <w:top w:val="none" w:sz="0" w:space="0" w:color="auto"/>
        <w:left w:val="none" w:sz="0" w:space="0" w:color="auto"/>
        <w:bottom w:val="none" w:sz="0" w:space="0" w:color="auto"/>
        <w:right w:val="none" w:sz="0" w:space="0" w:color="auto"/>
      </w:divBdr>
    </w:div>
    <w:div w:id="1430157445">
      <w:bodyDiv w:val="1"/>
      <w:marLeft w:val="0"/>
      <w:marRight w:val="0"/>
      <w:marTop w:val="0"/>
      <w:marBottom w:val="0"/>
      <w:divBdr>
        <w:top w:val="none" w:sz="0" w:space="0" w:color="auto"/>
        <w:left w:val="none" w:sz="0" w:space="0" w:color="auto"/>
        <w:bottom w:val="none" w:sz="0" w:space="0" w:color="auto"/>
        <w:right w:val="none" w:sz="0" w:space="0" w:color="auto"/>
      </w:divBdr>
    </w:div>
    <w:div w:id="1430663689">
      <w:bodyDiv w:val="1"/>
      <w:marLeft w:val="0"/>
      <w:marRight w:val="0"/>
      <w:marTop w:val="0"/>
      <w:marBottom w:val="0"/>
      <w:divBdr>
        <w:top w:val="none" w:sz="0" w:space="0" w:color="auto"/>
        <w:left w:val="none" w:sz="0" w:space="0" w:color="auto"/>
        <w:bottom w:val="none" w:sz="0" w:space="0" w:color="auto"/>
        <w:right w:val="none" w:sz="0" w:space="0" w:color="auto"/>
      </w:divBdr>
    </w:div>
    <w:div w:id="1433936710">
      <w:bodyDiv w:val="1"/>
      <w:marLeft w:val="0"/>
      <w:marRight w:val="0"/>
      <w:marTop w:val="0"/>
      <w:marBottom w:val="0"/>
      <w:divBdr>
        <w:top w:val="none" w:sz="0" w:space="0" w:color="auto"/>
        <w:left w:val="none" w:sz="0" w:space="0" w:color="auto"/>
        <w:bottom w:val="none" w:sz="0" w:space="0" w:color="auto"/>
        <w:right w:val="none" w:sz="0" w:space="0" w:color="auto"/>
      </w:divBdr>
    </w:div>
    <w:div w:id="1443911869">
      <w:bodyDiv w:val="1"/>
      <w:marLeft w:val="0"/>
      <w:marRight w:val="0"/>
      <w:marTop w:val="0"/>
      <w:marBottom w:val="0"/>
      <w:divBdr>
        <w:top w:val="none" w:sz="0" w:space="0" w:color="auto"/>
        <w:left w:val="none" w:sz="0" w:space="0" w:color="auto"/>
        <w:bottom w:val="none" w:sz="0" w:space="0" w:color="auto"/>
        <w:right w:val="none" w:sz="0" w:space="0" w:color="auto"/>
      </w:divBdr>
    </w:div>
    <w:div w:id="1444812480">
      <w:bodyDiv w:val="1"/>
      <w:marLeft w:val="0"/>
      <w:marRight w:val="0"/>
      <w:marTop w:val="0"/>
      <w:marBottom w:val="0"/>
      <w:divBdr>
        <w:top w:val="none" w:sz="0" w:space="0" w:color="auto"/>
        <w:left w:val="none" w:sz="0" w:space="0" w:color="auto"/>
        <w:bottom w:val="none" w:sz="0" w:space="0" w:color="auto"/>
        <w:right w:val="none" w:sz="0" w:space="0" w:color="auto"/>
      </w:divBdr>
    </w:div>
    <w:div w:id="1445882447">
      <w:bodyDiv w:val="1"/>
      <w:marLeft w:val="0"/>
      <w:marRight w:val="0"/>
      <w:marTop w:val="0"/>
      <w:marBottom w:val="0"/>
      <w:divBdr>
        <w:top w:val="none" w:sz="0" w:space="0" w:color="auto"/>
        <w:left w:val="none" w:sz="0" w:space="0" w:color="auto"/>
        <w:bottom w:val="none" w:sz="0" w:space="0" w:color="auto"/>
        <w:right w:val="none" w:sz="0" w:space="0" w:color="auto"/>
      </w:divBdr>
    </w:div>
    <w:div w:id="1450389909">
      <w:bodyDiv w:val="1"/>
      <w:marLeft w:val="0"/>
      <w:marRight w:val="0"/>
      <w:marTop w:val="0"/>
      <w:marBottom w:val="0"/>
      <w:divBdr>
        <w:top w:val="none" w:sz="0" w:space="0" w:color="auto"/>
        <w:left w:val="none" w:sz="0" w:space="0" w:color="auto"/>
        <w:bottom w:val="none" w:sz="0" w:space="0" w:color="auto"/>
        <w:right w:val="none" w:sz="0" w:space="0" w:color="auto"/>
      </w:divBdr>
    </w:div>
    <w:div w:id="1450396472">
      <w:bodyDiv w:val="1"/>
      <w:marLeft w:val="0"/>
      <w:marRight w:val="0"/>
      <w:marTop w:val="0"/>
      <w:marBottom w:val="0"/>
      <w:divBdr>
        <w:top w:val="none" w:sz="0" w:space="0" w:color="auto"/>
        <w:left w:val="none" w:sz="0" w:space="0" w:color="auto"/>
        <w:bottom w:val="none" w:sz="0" w:space="0" w:color="auto"/>
        <w:right w:val="none" w:sz="0" w:space="0" w:color="auto"/>
      </w:divBdr>
    </w:div>
    <w:div w:id="1459446107">
      <w:bodyDiv w:val="1"/>
      <w:marLeft w:val="0"/>
      <w:marRight w:val="0"/>
      <w:marTop w:val="0"/>
      <w:marBottom w:val="0"/>
      <w:divBdr>
        <w:top w:val="none" w:sz="0" w:space="0" w:color="auto"/>
        <w:left w:val="none" w:sz="0" w:space="0" w:color="auto"/>
        <w:bottom w:val="none" w:sz="0" w:space="0" w:color="auto"/>
        <w:right w:val="none" w:sz="0" w:space="0" w:color="auto"/>
      </w:divBdr>
    </w:div>
    <w:div w:id="1459688540">
      <w:bodyDiv w:val="1"/>
      <w:marLeft w:val="0"/>
      <w:marRight w:val="0"/>
      <w:marTop w:val="0"/>
      <w:marBottom w:val="0"/>
      <w:divBdr>
        <w:top w:val="none" w:sz="0" w:space="0" w:color="auto"/>
        <w:left w:val="none" w:sz="0" w:space="0" w:color="auto"/>
        <w:bottom w:val="none" w:sz="0" w:space="0" w:color="auto"/>
        <w:right w:val="none" w:sz="0" w:space="0" w:color="auto"/>
      </w:divBdr>
    </w:div>
    <w:div w:id="1461147209">
      <w:bodyDiv w:val="1"/>
      <w:marLeft w:val="0"/>
      <w:marRight w:val="0"/>
      <w:marTop w:val="0"/>
      <w:marBottom w:val="0"/>
      <w:divBdr>
        <w:top w:val="none" w:sz="0" w:space="0" w:color="auto"/>
        <w:left w:val="none" w:sz="0" w:space="0" w:color="auto"/>
        <w:bottom w:val="none" w:sz="0" w:space="0" w:color="auto"/>
        <w:right w:val="none" w:sz="0" w:space="0" w:color="auto"/>
      </w:divBdr>
    </w:div>
    <w:div w:id="1472597262">
      <w:bodyDiv w:val="1"/>
      <w:marLeft w:val="0"/>
      <w:marRight w:val="0"/>
      <w:marTop w:val="0"/>
      <w:marBottom w:val="0"/>
      <w:divBdr>
        <w:top w:val="none" w:sz="0" w:space="0" w:color="auto"/>
        <w:left w:val="none" w:sz="0" w:space="0" w:color="auto"/>
        <w:bottom w:val="none" w:sz="0" w:space="0" w:color="auto"/>
        <w:right w:val="none" w:sz="0" w:space="0" w:color="auto"/>
      </w:divBdr>
    </w:div>
    <w:div w:id="1480266803">
      <w:bodyDiv w:val="1"/>
      <w:marLeft w:val="0"/>
      <w:marRight w:val="0"/>
      <w:marTop w:val="0"/>
      <w:marBottom w:val="0"/>
      <w:divBdr>
        <w:top w:val="none" w:sz="0" w:space="0" w:color="auto"/>
        <w:left w:val="none" w:sz="0" w:space="0" w:color="auto"/>
        <w:bottom w:val="none" w:sz="0" w:space="0" w:color="auto"/>
        <w:right w:val="none" w:sz="0" w:space="0" w:color="auto"/>
      </w:divBdr>
    </w:div>
    <w:div w:id="1480419140">
      <w:bodyDiv w:val="1"/>
      <w:marLeft w:val="0"/>
      <w:marRight w:val="0"/>
      <w:marTop w:val="0"/>
      <w:marBottom w:val="0"/>
      <w:divBdr>
        <w:top w:val="none" w:sz="0" w:space="0" w:color="auto"/>
        <w:left w:val="none" w:sz="0" w:space="0" w:color="auto"/>
        <w:bottom w:val="none" w:sz="0" w:space="0" w:color="auto"/>
        <w:right w:val="none" w:sz="0" w:space="0" w:color="auto"/>
      </w:divBdr>
    </w:div>
    <w:div w:id="1488210949">
      <w:bodyDiv w:val="1"/>
      <w:marLeft w:val="0"/>
      <w:marRight w:val="0"/>
      <w:marTop w:val="0"/>
      <w:marBottom w:val="0"/>
      <w:divBdr>
        <w:top w:val="none" w:sz="0" w:space="0" w:color="auto"/>
        <w:left w:val="none" w:sz="0" w:space="0" w:color="auto"/>
        <w:bottom w:val="none" w:sz="0" w:space="0" w:color="auto"/>
        <w:right w:val="none" w:sz="0" w:space="0" w:color="auto"/>
      </w:divBdr>
    </w:div>
    <w:div w:id="1494032667">
      <w:bodyDiv w:val="1"/>
      <w:marLeft w:val="0"/>
      <w:marRight w:val="0"/>
      <w:marTop w:val="0"/>
      <w:marBottom w:val="0"/>
      <w:divBdr>
        <w:top w:val="none" w:sz="0" w:space="0" w:color="auto"/>
        <w:left w:val="none" w:sz="0" w:space="0" w:color="auto"/>
        <w:bottom w:val="none" w:sz="0" w:space="0" w:color="auto"/>
        <w:right w:val="none" w:sz="0" w:space="0" w:color="auto"/>
      </w:divBdr>
    </w:div>
    <w:div w:id="1495683371">
      <w:bodyDiv w:val="1"/>
      <w:marLeft w:val="0"/>
      <w:marRight w:val="0"/>
      <w:marTop w:val="0"/>
      <w:marBottom w:val="0"/>
      <w:divBdr>
        <w:top w:val="none" w:sz="0" w:space="0" w:color="auto"/>
        <w:left w:val="none" w:sz="0" w:space="0" w:color="auto"/>
        <w:bottom w:val="none" w:sz="0" w:space="0" w:color="auto"/>
        <w:right w:val="none" w:sz="0" w:space="0" w:color="auto"/>
      </w:divBdr>
    </w:div>
    <w:div w:id="1500579709">
      <w:bodyDiv w:val="1"/>
      <w:marLeft w:val="0"/>
      <w:marRight w:val="0"/>
      <w:marTop w:val="0"/>
      <w:marBottom w:val="0"/>
      <w:divBdr>
        <w:top w:val="none" w:sz="0" w:space="0" w:color="auto"/>
        <w:left w:val="none" w:sz="0" w:space="0" w:color="auto"/>
        <w:bottom w:val="none" w:sz="0" w:space="0" w:color="auto"/>
        <w:right w:val="none" w:sz="0" w:space="0" w:color="auto"/>
      </w:divBdr>
    </w:div>
    <w:div w:id="1511292425">
      <w:bodyDiv w:val="1"/>
      <w:marLeft w:val="0"/>
      <w:marRight w:val="0"/>
      <w:marTop w:val="0"/>
      <w:marBottom w:val="0"/>
      <w:divBdr>
        <w:top w:val="none" w:sz="0" w:space="0" w:color="auto"/>
        <w:left w:val="none" w:sz="0" w:space="0" w:color="auto"/>
        <w:bottom w:val="none" w:sz="0" w:space="0" w:color="auto"/>
        <w:right w:val="none" w:sz="0" w:space="0" w:color="auto"/>
      </w:divBdr>
    </w:div>
    <w:div w:id="1511332385">
      <w:bodyDiv w:val="1"/>
      <w:marLeft w:val="0"/>
      <w:marRight w:val="0"/>
      <w:marTop w:val="0"/>
      <w:marBottom w:val="0"/>
      <w:divBdr>
        <w:top w:val="none" w:sz="0" w:space="0" w:color="auto"/>
        <w:left w:val="none" w:sz="0" w:space="0" w:color="auto"/>
        <w:bottom w:val="none" w:sz="0" w:space="0" w:color="auto"/>
        <w:right w:val="none" w:sz="0" w:space="0" w:color="auto"/>
      </w:divBdr>
    </w:div>
    <w:div w:id="1514416223">
      <w:bodyDiv w:val="1"/>
      <w:marLeft w:val="0"/>
      <w:marRight w:val="0"/>
      <w:marTop w:val="0"/>
      <w:marBottom w:val="0"/>
      <w:divBdr>
        <w:top w:val="none" w:sz="0" w:space="0" w:color="auto"/>
        <w:left w:val="none" w:sz="0" w:space="0" w:color="auto"/>
        <w:bottom w:val="none" w:sz="0" w:space="0" w:color="auto"/>
        <w:right w:val="none" w:sz="0" w:space="0" w:color="auto"/>
      </w:divBdr>
    </w:div>
    <w:div w:id="1518543063">
      <w:bodyDiv w:val="1"/>
      <w:marLeft w:val="0"/>
      <w:marRight w:val="0"/>
      <w:marTop w:val="0"/>
      <w:marBottom w:val="0"/>
      <w:divBdr>
        <w:top w:val="none" w:sz="0" w:space="0" w:color="auto"/>
        <w:left w:val="none" w:sz="0" w:space="0" w:color="auto"/>
        <w:bottom w:val="none" w:sz="0" w:space="0" w:color="auto"/>
        <w:right w:val="none" w:sz="0" w:space="0" w:color="auto"/>
      </w:divBdr>
    </w:div>
    <w:div w:id="1522359334">
      <w:bodyDiv w:val="1"/>
      <w:marLeft w:val="0"/>
      <w:marRight w:val="0"/>
      <w:marTop w:val="0"/>
      <w:marBottom w:val="0"/>
      <w:divBdr>
        <w:top w:val="none" w:sz="0" w:space="0" w:color="auto"/>
        <w:left w:val="none" w:sz="0" w:space="0" w:color="auto"/>
        <w:bottom w:val="none" w:sz="0" w:space="0" w:color="auto"/>
        <w:right w:val="none" w:sz="0" w:space="0" w:color="auto"/>
      </w:divBdr>
    </w:div>
    <w:div w:id="1523786069">
      <w:bodyDiv w:val="1"/>
      <w:marLeft w:val="0"/>
      <w:marRight w:val="0"/>
      <w:marTop w:val="0"/>
      <w:marBottom w:val="0"/>
      <w:divBdr>
        <w:top w:val="none" w:sz="0" w:space="0" w:color="auto"/>
        <w:left w:val="none" w:sz="0" w:space="0" w:color="auto"/>
        <w:bottom w:val="none" w:sz="0" w:space="0" w:color="auto"/>
        <w:right w:val="none" w:sz="0" w:space="0" w:color="auto"/>
      </w:divBdr>
    </w:div>
    <w:div w:id="1528716353">
      <w:bodyDiv w:val="1"/>
      <w:marLeft w:val="0"/>
      <w:marRight w:val="0"/>
      <w:marTop w:val="0"/>
      <w:marBottom w:val="0"/>
      <w:divBdr>
        <w:top w:val="none" w:sz="0" w:space="0" w:color="auto"/>
        <w:left w:val="none" w:sz="0" w:space="0" w:color="auto"/>
        <w:bottom w:val="none" w:sz="0" w:space="0" w:color="auto"/>
        <w:right w:val="none" w:sz="0" w:space="0" w:color="auto"/>
      </w:divBdr>
    </w:div>
    <w:div w:id="1528906922">
      <w:bodyDiv w:val="1"/>
      <w:marLeft w:val="0"/>
      <w:marRight w:val="0"/>
      <w:marTop w:val="0"/>
      <w:marBottom w:val="0"/>
      <w:divBdr>
        <w:top w:val="none" w:sz="0" w:space="0" w:color="auto"/>
        <w:left w:val="none" w:sz="0" w:space="0" w:color="auto"/>
        <w:bottom w:val="none" w:sz="0" w:space="0" w:color="auto"/>
        <w:right w:val="none" w:sz="0" w:space="0" w:color="auto"/>
      </w:divBdr>
    </w:div>
    <w:div w:id="1531606484">
      <w:bodyDiv w:val="1"/>
      <w:marLeft w:val="0"/>
      <w:marRight w:val="0"/>
      <w:marTop w:val="0"/>
      <w:marBottom w:val="0"/>
      <w:divBdr>
        <w:top w:val="none" w:sz="0" w:space="0" w:color="auto"/>
        <w:left w:val="none" w:sz="0" w:space="0" w:color="auto"/>
        <w:bottom w:val="none" w:sz="0" w:space="0" w:color="auto"/>
        <w:right w:val="none" w:sz="0" w:space="0" w:color="auto"/>
      </w:divBdr>
    </w:div>
    <w:div w:id="1534226422">
      <w:bodyDiv w:val="1"/>
      <w:marLeft w:val="0"/>
      <w:marRight w:val="0"/>
      <w:marTop w:val="0"/>
      <w:marBottom w:val="0"/>
      <w:divBdr>
        <w:top w:val="none" w:sz="0" w:space="0" w:color="auto"/>
        <w:left w:val="none" w:sz="0" w:space="0" w:color="auto"/>
        <w:bottom w:val="none" w:sz="0" w:space="0" w:color="auto"/>
        <w:right w:val="none" w:sz="0" w:space="0" w:color="auto"/>
      </w:divBdr>
    </w:div>
    <w:div w:id="1534465479">
      <w:bodyDiv w:val="1"/>
      <w:marLeft w:val="0"/>
      <w:marRight w:val="0"/>
      <w:marTop w:val="0"/>
      <w:marBottom w:val="0"/>
      <w:divBdr>
        <w:top w:val="none" w:sz="0" w:space="0" w:color="auto"/>
        <w:left w:val="none" w:sz="0" w:space="0" w:color="auto"/>
        <w:bottom w:val="none" w:sz="0" w:space="0" w:color="auto"/>
        <w:right w:val="none" w:sz="0" w:space="0" w:color="auto"/>
      </w:divBdr>
    </w:div>
    <w:div w:id="1534541526">
      <w:bodyDiv w:val="1"/>
      <w:marLeft w:val="0"/>
      <w:marRight w:val="0"/>
      <w:marTop w:val="0"/>
      <w:marBottom w:val="0"/>
      <w:divBdr>
        <w:top w:val="none" w:sz="0" w:space="0" w:color="auto"/>
        <w:left w:val="none" w:sz="0" w:space="0" w:color="auto"/>
        <w:bottom w:val="none" w:sz="0" w:space="0" w:color="auto"/>
        <w:right w:val="none" w:sz="0" w:space="0" w:color="auto"/>
      </w:divBdr>
    </w:div>
    <w:div w:id="1537352502">
      <w:bodyDiv w:val="1"/>
      <w:marLeft w:val="0"/>
      <w:marRight w:val="0"/>
      <w:marTop w:val="0"/>
      <w:marBottom w:val="0"/>
      <w:divBdr>
        <w:top w:val="none" w:sz="0" w:space="0" w:color="auto"/>
        <w:left w:val="none" w:sz="0" w:space="0" w:color="auto"/>
        <w:bottom w:val="none" w:sz="0" w:space="0" w:color="auto"/>
        <w:right w:val="none" w:sz="0" w:space="0" w:color="auto"/>
      </w:divBdr>
    </w:div>
    <w:div w:id="1540556384">
      <w:bodyDiv w:val="1"/>
      <w:marLeft w:val="0"/>
      <w:marRight w:val="0"/>
      <w:marTop w:val="0"/>
      <w:marBottom w:val="0"/>
      <w:divBdr>
        <w:top w:val="none" w:sz="0" w:space="0" w:color="auto"/>
        <w:left w:val="none" w:sz="0" w:space="0" w:color="auto"/>
        <w:bottom w:val="none" w:sz="0" w:space="0" w:color="auto"/>
        <w:right w:val="none" w:sz="0" w:space="0" w:color="auto"/>
      </w:divBdr>
    </w:div>
    <w:div w:id="1540776411">
      <w:bodyDiv w:val="1"/>
      <w:marLeft w:val="0"/>
      <w:marRight w:val="0"/>
      <w:marTop w:val="0"/>
      <w:marBottom w:val="0"/>
      <w:divBdr>
        <w:top w:val="none" w:sz="0" w:space="0" w:color="auto"/>
        <w:left w:val="none" w:sz="0" w:space="0" w:color="auto"/>
        <w:bottom w:val="none" w:sz="0" w:space="0" w:color="auto"/>
        <w:right w:val="none" w:sz="0" w:space="0" w:color="auto"/>
      </w:divBdr>
    </w:div>
    <w:div w:id="1553035202">
      <w:bodyDiv w:val="1"/>
      <w:marLeft w:val="0"/>
      <w:marRight w:val="0"/>
      <w:marTop w:val="0"/>
      <w:marBottom w:val="0"/>
      <w:divBdr>
        <w:top w:val="none" w:sz="0" w:space="0" w:color="auto"/>
        <w:left w:val="none" w:sz="0" w:space="0" w:color="auto"/>
        <w:bottom w:val="none" w:sz="0" w:space="0" w:color="auto"/>
        <w:right w:val="none" w:sz="0" w:space="0" w:color="auto"/>
      </w:divBdr>
    </w:div>
    <w:div w:id="1559434165">
      <w:bodyDiv w:val="1"/>
      <w:marLeft w:val="0"/>
      <w:marRight w:val="0"/>
      <w:marTop w:val="0"/>
      <w:marBottom w:val="0"/>
      <w:divBdr>
        <w:top w:val="none" w:sz="0" w:space="0" w:color="auto"/>
        <w:left w:val="none" w:sz="0" w:space="0" w:color="auto"/>
        <w:bottom w:val="none" w:sz="0" w:space="0" w:color="auto"/>
        <w:right w:val="none" w:sz="0" w:space="0" w:color="auto"/>
      </w:divBdr>
    </w:div>
    <w:div w:id="1565409136">
      <w:bodyDiv w:val="1"/>
      <w:marLeft w:val="0"/>
      <w:marRight w:val="0"/>
      <w:marTop w:val="0"/>
      <w:marBottom w:val="0"/>
      <w:divBdr>
        <w:top w:val="none" w:sz="0" w:space="0" w:color="auto"/>
        <w:left w:val="none" w:sz="0" w:space="0" w:color="auto"/>
        <w:bottom w:val="none" w:sz="0" w:space="0" w:color="auto"/>
        <w:right w:val="none" w:sz="0" w:space="0" w:color="auto"/>
      </w:divBdr>
    </w:div>
    <w:div w:id="1566335392">
      <w:bodyDiv w:val="1"/>
      <w:marLeft w:val="0"/>
      <w:marRight w:val="0"/>
      <w:marTop w:val="0"/>
      <w:marBottom w:val="0"/>
      <w:divBdr>
        <w:top w:val="none" w:sz="0" w:space="0" w:color="auto"/>
        <w:left w:val="none" w:sz="0" w:space="0" w:color="auto"/>
        <w:bottom w:val="none" w:sz="0" w:space="0" w:color="auto"/>
        <w:right w:val="none" w:sz="0" w:space="0" w:color="auto"/>
      </w:divBdr>
    </w:div>
    <w:div w:id="1568413658">
      <w:bodyDiv w:val="1"/>
      <w:marLeft w:val="0"/>
      <w:marRight w:val="0"/>
      <w:marTop w:val="0"/>
      <w:marBottom w:val="0"/>
      <w:divBdr>
        <w:top w:val="none" w:sz="0" w:space="0" w:color="auto"/>
        <w:left w:val="none" w:sz="0" w:space="0" w:color="auto"/>
        <w:bottom w:val="none" w:sz="0" w:space="0" w:color="auto"/>
        <w:right w:val="none" w:sz="0" w:space="0" w:color="auto"/>
      </w:divBdr>
    </w:div>
    <w:div w:id="1573269628">
      <w:bodyDiv w:val="1"/>
      <w:marLeft w:val="0"/>
      <w:marRight w:val="0"/>
      <w:marTop w:val="0"/>
      <w:marBottom w:val="0"/>
      <w:divBdr>
        <w:top w:val="none" w:sz="0" w:space="0" w:color="auto"/>
        <w:left w:val="none" w:sz="0" w:space="0" w:color="auto"/>
        <w:bottom w:val="none" w:sz="0" w:space="0" w:color="auto"/>
        <w:right w:val="none" w:sz="0" w:space="0" w:color="auto"/>
      </w:divBdr>
    </w:div>
    <w:div w:id="1578595002">
      <w:bodyDiv w:val="1"/>
      <w:marLeft w:val="0"/>
      <w:marRight w:val="0"/>
      <w:marTop w:val="0"/>
      <w:marBottom w:val="0"/>
      <w:divBdr>
        <w:top w:val="none" w:sz="0" w:space="0" w:color="auto"/>
        <w:left w:val="none" w:sz="0" w:space="0" w:color="auto"/>
        <w:bottom w:val="none" w:sz="0" w:space="0" w:color="auto"/>
        <w:right w:val="none" w:sz="0" w:space="0" w:color="auto"/>
      </w:divBdr>
    </w:div>
    <w:div w:id="1584530670">
      <w:bodyDiv w:val="1"/>
      <w:marLeft w:val="0"/>
      <w:marRight w:val="0"/>
      <w:marTop w:val="0"/>
      <w:marBottom w:val="0"/>
      <w:divBdr>
        <w:top w:val="none" w:sz="0" w:space="0" w:color="auto"/>
        <w:left w:val="none" w:sz="0" w:space="0" w:color="auto"/>
        <w:bottom w:val="none" w:sz="0" w:space="0" w:color="auto"/>
        <w:right w:val="none" w:sz="0" w:space="0" w:color="auto"/>
      </w:divBdr>
    </w:div>
    <w:div w:id="1589077756">
      <w:bodyDiv w:val="1"/>
      <w:marLeft w:val="0"/>
      <w:marRight w:val="0"/>
      <w:marTop w:val="0"/>
      <w:marBottom w:val="0"/>
      <w:divBdr>
        <w:top w:val="none" w:sz="0" w:space="0" w:color="auto"/>
        <w:left w:val="none" w:sz="0" w:space="0" w:color="auto"/>
        <w:bottom w:val="none" w:sz="0" w:space="0" w:color="auto"/>
        <w:right w:val="none" w:sz="0" w:space="0" w:color="auto"/>
      </w:divBdr>
    </w:div>
    <w:div w:id="1591960826">
      <w:bodyDiv w:val="1"/>
      <w:marLeft w:val="0"/>
      <w:marRight w:val="0"/>
      <w:marTop w:val="0"/>
      <w:marBottom w:val="0"/>
      <w:divBdr>
        <w:top w:val="none" w:sz="0" w:space="0" w:color="auto"/>
        <w:left w:val="none" w:sz="0" w:space="0" w:color="auto"/>
        <w:bottom w:val="none" w:sz="0" w:space="0" w:color="auto"/>
        <w:right w:val="none" w:sz="0" w:space="0" w:color="auto"/>
      </w:divBdr>
    </w:div>
    <w:div w:id="1604145307">
      <w:bodyDiv w:val="1"/>
      <w:marLeft w:val="0"/>
      <w:marRight w:val="0"/>
      <w:marTop w:val="0"/>
      <w:marBottom w:val="0"/>
      <w:divBdr>
        <w:top w:val="none" w:sz="0" w:space="0" w:color="auto"/>
        <w:left w:val="none" w:sz="0" w:space="0" w:color="auto"/>
        <w:bottom w:val="none" w:sz="0" w:space="0" w:color="auto"/>
        <w:right w:val="none" w:sz="0" w:space="0" w:color="auto"/>
      </w:divBdr>
    </w:div>
    <w:div w:id="1611744012">
      <w:bodyDiv w:val="1"/>
      <w:marLeft w:val="0"/>
      <w:marRight w:val="0"/>
      <w:marTop w:val="0"/>
      <w:marBottom w:val="0"/>
      <w:divBdr>
        <w:top w:val="none" w:sz="0" w:space="0" w:color="auto"/>
        <w:left w:val="none" w:sz="0" w:space="0" w:color="auto"/>
        <w:bottom w:val="none" w:sz="0" w:space="0" w:color="auto"/>
        <w:right w:val="none" w:sz="0" w:space="0" w:color="auto"/>
      </w:divBdr>
    </w:div>
    <w:div w:id="1621688944">
      <w:bodyDiv w:val="1"/>
      <w:marLeft w:val="0"/>
      <w:marRight w:val="0"/>
      <w:marTop w:val="0"/>
      <w:marBottom w:val="0"/>
      <w:divBdr>
        <w:top w:val="none" w:sz="0" w:space="0" w:color="auto"/>
        <w:left w:val="none" w:sz="0" w:space="0" w:color="auto"/>
        <w:bottom w:val="none" w:sz="0" w:space="0" w:color="auto"/>
        <w:right w:val="none" w:sz="0" w:space="0" w:color="auto"/>
      </w:divBdr>
    </w:div>
    <w:div w:id="1634287835">
      <w:bodyDiv w:val="1"/>
      <w:marLeft w:val="0"/>
      <w:marRight w:val="0"/>
      <w:marTop w:val="0"/>
      <w:marBottom w:val="0"/>
      <w:divBdr>
        <w:top w:val="none" w:sz="0" w:space="0" w:color="auto"/>
        <w:left w:val="none" w:sz="0" w:space="0" w:color="auto"/>
        <w:bottom w:val="none" w:sz="0" w:space="0" w:color="auto"/>
        <w:right w:val="none" w:sz="0" w:space="0" w:color="auto"/>
      </w:divBdr>
    </w:div>
    <w:div w:id="1635214514">
      <w:bodyDiv w:val="1"/>
      <w:marLeft w:val="0"/>
      <w:marRight w:val="0"/>
      <w:marTop w:val="0"/>
      <w:marBottom w:val="0"/>
      <w:divBdr>
        <w:top w:val="none" w:sz="0" w:space="0" w:color="auto"/>
        <w:left w:val="none" w:sz="0" w:space="0" w:color="auto"/>
        <w:bottom w:val="none" w:sz="0" w:space="0" w:color="auto"/>
        <w:right w:val="none" w:sz="0" w:space="0" w:color="auto"/>
      </w:divBdr>
    </w:div>
    <w:div w:id="1638024050">
      <w:bodyDiv w:val="1"/>
      <w:marLeft w:val="0"/>
      <w:marRight w:val="0"/>
      <w:marTop w:val="0"/>
      <w:marBottom w:val="0"/>
      <w:divBdr>
        <w:top w:val="none" w:sz="0" w:space="0" w:color="auto"/>
        <w:left w:val="none" w:sz="0" w:space="0" w:color="auto"/>
        <w:bottom w:val="none" w:sz="0" w:space="0" w:color="auto"/>
        <w:right w:val="none" w:sz="0" w:space="0" w:color="auto"/>
      </w:divBdr>
    </w:div>
    <w:div w:id="1639726103">
      <w:bodyDiv w:val="1"/>
      <w:marLeft w:val="0"/>
      <w:marRight w:val="0"/>
      <w:marTop w:val="0"/>
      <w:marBottom w:val="0"/>
      <w:divBdr>
        <w:top w:val="none" w:sz="0" w:space="0" w:color="auto"/>
        <w:left w:val="none" w:sz="0" w:space="0" w:color="auto"/>
        <w:bottom w:val="none" w:sz="0" w:space="0" w:color="auto"/>
        <w:right w:val="none" w:sz="0" w:space="0" w:color="auto"/>
      </w:divBdr>
    </w:div>
    <w:div w:id="1639918544">
      <w:bodyDiv w:val="1"/>
      <w:marLeft w:val="0"/>
      <w:marRight w:val="0"/>
      <w:marTop w:val="0"/>
      <w:marBottom w:val="0"/>
      <w:divBdr>
        <w:top w:val="none" w:sz="0" w:space="0" w:color="auto"/>
        <w:left w:val="none" w:sz="0" w:space="0" w:color="auto"/>
        <w:bottom w:val="none" w:sz="0" w:space="0" w:color="auto"/>
        <w:right w:val="none" w:sz="0" w:space="0" w:color="auto"/>
      </w:divBdr>
    </w:div>
    <w:div w:id="1650816548">
      <w:bodyDiv w:val="1"/>
      <w:marLeft w:val="0"/>
      <w:marRight w:val="0"/>
      <w:marTop w:val="0"/>
      <w:marBottom w:val="0"/>
      <w:divBdr>
        <w:top w:val="none" w:sz="0" w:space="0" w:color="auto"/>
        <w:left w:val="none" w:sz="0" w:space="0" w:color="auto"/>
        <w:bottom w:val="none" w:sz="0" w:space="0" w:color="auto"/>
        <w:right w:val="none" w:sz="0" w:space="0" w:color="auto"/>
      </w:divBdr>
    </w:div>
    <w:div w:id="1652321611">
      <w:bodyDiv w:val="1"/>
      <w:marLeft w:val="0"/>
      <w:marRight w:val="0"/>
      <w:marTop w:val="0"/>
      <w:marBottom w:val="0"/>
      <w:divBdr>
        <w:top w:val="none" w:sz="0" w:space="0" w:color="auto"/>
        <w:left w:val="none" w:sz="0" w:space="0" w:color="auto"/>
        <w:bottom w:val="none" w:sz="0" w:space="0" w:color="auto"/>
        <w:right w:val="none" w:sz="0" w:space="0" w:color="auto"/>
      </w:divBdr>
    </w:div>
    <w:div w:id="1653212850">
      <w:bodyDiv w:val="1"/>
      <w:marLeft w:val="0"/>
      <w:marRight w:val="0"/>
      <w:marTop w:val="0"/>
      <w:marBottom w:val="0"/>
      <w:divBdr>
        <w:top w:val="none" w:sz="0" w:space="0" w:color="auto"/>
        <w:left w:val="none" w:sz="0" w:space="0" w:color="auto"/>
        <w:bottom w:val="none" w:sz="0" w:space="0" w:color="auto"/>
        <w:right w:val="none" w:sz="0" w:space="0" w:color="auto"/>
      </w:divBdr>
    </w:div>
    <w:div w:id="1654064150">
      <w:bodyDiv w:val="1"/>
      <w:marLeft w:val="0"/>
      <w:marRight w:val="0"/>
      <w:marTop w:val="0"/>
      <w:marBottom w:val="0"/>
      <w:divBdr>
        <w:top w:val="none" w:sz="0" w:space="0" w:color="auto"/>
        <w:left w:val="none" w:sz="0" w:space="0" w:color="auto"/>
        <w:bottom w:val="none" w:sz="0" w:space="0" w:color="auto"/>
        <w:right w:val="none" w:sz="0" w:space="0" w:color="auto"/>
      </w:divBdr>
    </w:div>
    <w:div w:id="1657225536">
      <w:bodyDiv w:val="1"/>
      <w:marLeft w:val="0"/>
      <w:marRight w:val="0"/>
      <w:marTop w:val="0"/>
      <w:marBottom w:val="0"/>
      <w:divBdr>
        <w:top w:val="none" w:sz="0" w:space="0" w:color="auto"/>
        <w:left w:val="none" w:sz="0" w:space="0" w:color="auto"/>
        <w:bottom w:val="none" w:sz="0" w:space="0" w:color="auto"/>
        <w:right w:val="none" w:sz="0" w:space="0" w:color="auto"/>
      </w:divBdr>
    </w:div>
    <w:div w:id="1659505143">
      <w:bodyDiv w:val="1"/>
      <w:marLeft w:val="0"/>
      <w:marRight w:val="0"/>
      <w:marTop w:val="0"/>
      <w:marBottom w:val="0"/>
      <w:divBdr>
        <w:top w:val="none" w:sz="0" w:space="0" w:color="auto"/>
        <w:left w:val="none" w:sz="0" w:space="0" w:color="auto"/>
        <w:bottom w:val="none" w:sz="0" w:space="0" w:color="auto"/>
        <w:right w:val="none" w:sz="0" w:space="0" w:color="auto"/>
      </w:divBdr>
      <w:divsChild>
        <w:div w:id="48192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855978">
      <w:bodyDiv w:val="1"/>
      <w:marLeft w:val="0"/>
      <w:marRight w:val="0"/>
      <w:marTop w:val="0"/>
      <w:marBottom w:val="0"/>
      <w:divBdr>
        <w:top w:val="none" w:sz="0" w:space="0" w:color="auto"/>
        <w:left w:val="none" w:sz="0" w:space="0" w:color="auto"/>
        <w:bottom w:val="none" w:sz="0" w:space="0" w:color="auto"/>
        <w:right w:val="none" w:sz="0" w:space="0" w:color="auto"/>
      </w:divBdr>
    </w:div>
    <w:div w:id="1667246849">
      <w:bodyDiv w:val="1"/>
      <w:marLeft w:val="0"/>
      <w:marRight w:val="0"/>
      <w:marTop w:val="0"/>
      <w:marBottom w:val="0"/>
      <w:divBdr>
        <w:top w:val="none" w:sz="0" w:space="0" w:color="auto"/>
        <w:left w:val="none" w:sz="0" w:space="0" w:color="auto"/>
        <w:bottom w:val="none" w:sz="0" w:space="0" w:color="auto"/>
        <w:right w:val="none" w:sz="0" w:space="0" w:color="auto"/>
      </w:divBdr>
    </w:div>
    <w:div w:id="1668288422">
      <w:bodyDiv w:val="1"/>
      <w:marLeft w:val="0"/>
      <w:marRight w:val="0"/>
      <w:marTop w:val="0"/>
      <w:marBottom w:val="0"/>
      <w:divBdr>
        <w:top w:val="none" w:sz="0" w:space="0" w:color="auto"/>
        <w:left w:val="none" w:sz="0" w:space="0" w:color="auto"/>
        <w:bottom w:val="none" w:sz="0" w:space="0" w:color="auto"/>
        <w:right w:val="none" w:sz="0" w:space="0" w:color="auto"/>
      </w:divBdr>
    </w:div>
    <w:div w:id="1669013560">
      <w:bodyDiv w:val="1"/>
      <w:marLeft w:val="0"/>
      <w:marRight w:val="0"/>
      <w:marTop w:val="0"/>
      <w:marBottom w:val="0"/>
      <w:divBdr>
        <w:top w:val="none" w:sz="0" w:space="0" w:color="auto"/>
        <w:left w:val="none" w:sz="0" w:space="0" w:color="auto"/>
        <w:bottom w:val="none" w:sz="0" w:space="0" w:color="auto"/>
        <w:right w:val="none" w:sz="0" w:space="0" w:color="auto"/>
      </w:divBdr>
    </w:div>
    <w:div w:id="1675184698">
      <w:bodyDiv w:val="1"/>
      <w:marLeft w:val="0"/>
      <w:marRight w:val="0"/>
      <w:marTop w:val="0"/>
      <w:marBottom w:val="0"/>
      <w:divBdr>
        <w:top w:val="none" w:sz="0" w:space="0" w:color="auto"/>
        <w:left w:val="none" w:sz="0" w:space="0" w:color="auto"/>
        <w:bottom w:val="none" w:sz="0" w:space="0" w:color="auto"/>
        <w:right w:val="none" w:sz="0" w:space="0" w:color="auto"/>
      </w:divBdr>
    </w:div>
    <w:div w:id="1687707267">
      <w:bodyDiv w:val="1"/>
      <w:marLeft w:val="0"/>
      <w:marRight w:val="0"/>
      <w:marTop w:val="0"/>
      <w:marBottom w:val="0"/>
      <w:divBdr>
        <w:top w:val="none" w:sz="0" w:space="0" w:color="auto"/>
        <w:left w:val="none" w:sz="0" w:space="0" w:color="auto"/>
        <w:bottom w:val="none" w:sz="0" w:space="0" w:color="auto"/>
        <w:right w:val="none" w:sz="0" w:space="0" w:color="auto"/>
      </w:divBdr>
    </w:div>
    <w:div w:id="1691686304">
      <w:bodyDiv w:val="1"/>
      <w:marLeft w:val="0"/>
      <w:marRight w:val="0"/>
      <w:marTop w:val="0"/>
      <w:marBottom w:val="0"/>
      <w:divBdr>
        <w:top w:val="none" w:sz="0" w:space="0" w:color="auto"/>
        <w:left w:val="none" w:sz="0" w:space="0" w:color="auto"/>
        <w:bottom w:val="none" w:sz="0" w:space="0" w:color="auto"/>
        <w:right w:val="none" w:sz="0" w:space="0" w:color="auto"/>
      </w:divBdr>
    </w:div>
    <w:div w:id="1697346879">
      <w:bodyDiv w:val="1"/>
      <w:marLeft w:val="0"/>
      <w:marRight w:val="0"/>
      <w:marTop w:val="0"/>
      <w:marBottom w:val="0"/>
      <w:divBdr>
        <w:top w:val="none" w:sz="0" w:space="0" w:color="auto"/>
        <w:left w:val="none" w:sz="0" w:space="0" w:color="auto"/>
        <w:bottom w:val="none" w:sz="0" w:space="0" w:color="auto"/>
        <w:right w:val="none" w:sz="0" w:space="0" w:color="auto"/>
      </w:divBdr>
    </w:div>
    <w:div w:id="1699041668">
      <w:bodyDiv w:val="1"/>
      <w:marLeft w:val="0"/>
      <w:marRight w:val="0"/>
      <w:marTop w:val="0"/>
      <w:marBottom w:val="0"/>
      <w:divBdr>
        <w:top w:val="none" w:sz="0" w:space="0" w:color="auto"/>
        <w:left w:val="none" w:sz="0" w:space="0" w:color="auto"/>
        <w:bottom w:val="none" w:sz="0" w:space="0" w:color="auto"/>
        <w:right w:val="none" w:sz="0" w:space="0" w:color="auto"/>
      </w:divBdr>
    </w:div>
    <w:div w:id="1700466457">
      <w:bodyDiv w:val="1"/>
      <w:marLeft w:val="0"/>
      <w:marRight w:val="0"/>
      <w:marTop w:val="0"/>
      <w:marBottom w:val="0"/>
      <w:divBdr>
        <w:top w:val="none" w:sz="0" w:space="0" w:color="auto"/>
        <w:left w:val="none" w:sz="0" w:space="0" w:color="auto"/>
        <w:bottom w:val="none" w:sz="0" w:space="0" w:color="auto"/>
        <w:right w:val="none" w:sz="0" w:space="0" w:color="auto"/>
      </w:divBdr>
    </w:div>
    <w:div w:id="1703702846">
      <w:bodyDiv w:val="1"/>
      <w:marLeft w:val="0"/>
      <w:marRight w:val="0"/>
      <w:marTop w:val="0"/>
      <w:marBottom w:val="0"/>
      <w:divBdr>
        <w:top w:val="none" w:sz="0" w:space="0" w:color="auto"/>
        <w:left w:val="none" w:sz="0" w:space="0" w:color="auto"/>
        <w:bottom w:val="none" w:sz="0" w:space="0" w:color="auto"/>
        <w:right w:val="none" w:sz="0" w:space="0" w:color="auto"/>
      </w:divBdr>
    </w:div>
    <w:div w:id="1704864918">
      <w:bodyDiv w:val="1"/>
      <w:marLeft w:val="0"/>
      <w:marRight w:val="0"/>
      <w:marTop w:val="0"/>
      <w:marBottom w:val="0"/>
      <w:divBdr>
        <w:top w:val="none" w:sz="0" w:space="0" w:color="auto"/>
        <w:left w:val="none" w:sz="0" w:space="0" w:color="auto"/>
        <w:bottom w:val="none" w:sz="0" w:space="0" w:color="auto"/>
        <w:right w:val="none" w:sz="0" w:space="0" w:color="auto"/>
      </w:divBdr>
    </w:div>
    <w:div w:id="1705016297">
      <w:bodyDiv w:val="1"/>
      <w:marLeft w:val="0"/>
      <w:marRight w:val="0"/>
      <w:marTop w:val="0"/>
      <w:marBottom w:val="0"/>
      <w:divBdr>
        <w:top w:val="none" w:sz="0" w:space="0" w:color="auto"/>
        <w:left w:val="none" w:sz="0" w:space="0" w:color="auto"/>
        <w:bottom w:val="none" w:sz="0" w:space="0" w:color="auto"/>
        <w:right w:val="none" w:sz="0" w:space="0" w:color="auto"/>
      </w:divBdr>
    </w:div>
    <w:div w:id="1706327918">
      <w:bodyDiv w:val="1"/>
      <w:marLeft w:val="0"/>
      <w:marRight w:val="0"/>
      <w:marTop w:val="0"/>
      <w:marBottom w:val="0"/>
      <w:divBdr>
        <w:top w:val="none" w:sz="0" w:space="0" w:color="auto"/>
        <w:left w:val="none" w:sz="0" w:space="0" w:color="auto"/>
        <w:bottom w:val="none" w:sz="0" w:space="0" w:color="auto"/>
        <w:right w:val="none" w:sz="0" w:space="0" w:color="auto"/>
      </w:divBdr>
    </w:div>
    <w:div w:id="1707950632">
      <w:bodyDiv w:val="1"/>
      <w:marLeft w:val="0"/>
      <w:marRight w:val="0"/>
      <w:marTop w:val="0"/>
      <w:marBottom w:val="0"/>
      <w:divBdr>
        <w:top w:val="none" w:sz="0" w:space="0" w:color="auto"/>
        <w:left w:val="none" w:sz="0" w:space="0" w:color="auto"/>
        <w:bottom w:val="none" w:sz="0" w:space="0" w:color="auto"/>
        <w:right w:val="none" w:sz="0" w:space="0" w:color="auto"/>
      </w:divBdr>
    </w:div>
    <w:div w:id="1709065237">
      <w:bodyDiv w:val="1"/>
      <w:marLeft w:val="0"/>
      <w:marRight w:val="0"/>
      <w:marTop w:val="0"/>
      <w:marBottom w:val="0"/>
      <w:divBdr>
        <w:top w:val="none" w:sz="0" w:space="0" w:color="auto"/>
        <w:left w:val="none" w:sz="0" w:space="0" w:color="auto"/>
        <w:bottom w:val="none" w:sz="0" w:space="0" w:color="auto"/>
        <w:right w:val="none" w:sz="0" w:space="0" w:color="auto"/>
      </w:divBdr>
    </w:div>
    <w:div w:id="1710379938">
      <w:bodyDiv w:val="1"/>
      <w:marLeft w:val="0"/>
      <w:marRight w:val="0"/>
      <w:marTop w:val="0"/>
      <w:marBottom w:val="0"/>
      <w:divBdr>
        <w:top w:val="none" w:sz="0" w:space="0" w:color="auto"/>
        <w:left w:val="none" w:sz="0" w:space="0" w:color="auto"/>
        <w:bottom w:val="none" w:sz="0" w:space="0" w:color="auto"/>
        <w:right w:val="none" w:sz="0" w:space="0" w:color="auto"/>
      </w:divBdr>
    </w:div>
    <w:div w:id="1711488784">
      <w:bodyDiv w:val="1"/>
      <w:marLeft w:val="0"/>
      <w:marRight w:val="0"/>
      <w:marTop w:val="0"/>
      <w:marBottom w:val="0"/>
      <w:divBdr>
        <w:top w:val="none" w:sz="0" w:space="0" w:color="auto"/>
        <w:left w:val="none" w:sz="0" w:space="0" w:color="auto"/>
        <w:bottom w:val="none" w:sz="0" w:space="0" w:color="auto"/>
        <w:right w:val="none" w:sz="0" w:space="0" w:color="auto"/>
      </w:divBdr>
    </w:div>
    <w:div w:id="1718120500">
      <w:bodyDiv w:val="1"/>
      <w:marLeft w:val="0"/>
      <w:marRight w:val="0"/>
      <w:marTop w:val="0"/>
      <w:marBottom w:val="0"/>
      <w:divBdr>
        <w:top w:val="none" w:sz="0" w:space="0" w:color="auto"/>
        <w:left w:val="none" w:sz="0" w:space="0" w:color="auto"/>
        <w:bottom w:val="none" w:sz="0" w:space="0" w:color="auto"/>
        <w:right w:val="none" w:sz="0" w:space="0" w:color="auto"/>
      </w:divBdr>
    </w:div>
    <w:div w:id="1718630086">
      <w:bodyDiv w:val="1"/>
      <w:marLeft w:val="0"/>
      <w:marRight w:val="0"/>
      <w:marTop w:val="0"/>
      <w:marBottom w:val="0"/>
      <w:divBdr>
        <w:top w:val="none" w:sz="0" w:space="0" w:color="auto"/>
        <w:left w:val="none" w:sz="0" w:space="0" w:color="auto"/>
        <w:bottom w:val="none" w:sz="0" w:space="0" w:color="auto"/>
        <w:right w:val="none" w:sz="0" w:space="0" w:color="auto"/>
      </w:divBdr>
    </w:div>
    <w:div w:id="1719238177">
      <w:bodyDiv w:val="1"/>
      <w:marLeft w:val="0"/>
      <w:marRight w:val="0"/>
      <w:marTop w:val="0"/>
      <w:marBottom w:val="0"/>
      <w:divBdr>
        <w:top w:val="none" w:sz="0" w:space="0" w:color="auto"/>
        <w:left w:val="none" w:sz="0" w:space="0" w:color="auto"/>
        <w:bottom w:val="none" w:sz="0" w:space="0" w:color="auto"/>
        <w:right w:val="none" w:sz="0" w:space="0" w:color="auto"/>
      </w:divBdr>
    </w:div>
    <w:div w:id="1720130294">
      <w:bodyDiv w:val="1"/>
      <w:marLeft w:val="0"/>
      <w:marRight w:val="0"/>
      <w:marTop w:val="0"/>
      <w:marBottom w:val="0"/>
      <w:divBdr>
        <w:top w:val="none" w:sz="0" w:space="0" w:color="auto"/>
        <w:left w:val="none" w:sz="0" w:space="0" w:color="auto"/>
        <w:bottom w:val="none" w:sz="0" w:space="0" w:color="auto"/>
        <w:right w:val="none" w:sz="0" w:space="0" w:color="auto"/>
      </w:divBdr>
    </w:div>
    <w:div w:id="1723872182">
      <w:bodyDiv w:val="1"/>
      <w:marLeft w:val="0"/>
      <w:marRight w:val="0"/>
      <w:marTop w:val="0"/>
      <w:marBottom w:val="0"/>
      <w:divBdr>
        <w:top w:val="none" w:sz="0" w:space="0" w:color="auto"/>
        <w:left w:val="none" w:sz="0" w:space="0" w:color="auto"/>
        <w:bottom w:val="none" w:sz="0" w:space="0" w:color="auto"/>
        <w:right w:val="none" w:sz="0" w:space="0" w:color="auto"/>
      </w:divBdr>
    </w:div>
    <w:div w:id="1726029415">
      <w:bodyDiv w:val="1"/>
      <w:marLeft w:val="0"/>
      <w:marRight w:val="0"/>
      <w:marTop w:val="0"/>
      <w:marBottom w:val="0"/>
      <w:divBdr>
        <w:top w:val="none" w:sz="0" w:space="0" w:color="auto"/>
        <w:left w:val="none" w:sz="0" w:space="0" w:color="auto"/>
        <w:bottom w:val="none" w:sz="0" w:space="0" w:color="auto"/>
        <w:right w:val="none" w:sz="0" w:space="0" w:color="auto"/>
      </w:divBdr>
    </w:div>
    <w:div w:id="1728340653">
      <w:bodyDiv w:val="1"/>
      <w:marLeft w:val="0"/>
      <w:marRight w:val="0"/>
      <w:marTop w:val="0"/>
      <w:marBottom w:val="0"/>
      <w:divBdr>
        <w:top w:val="none" w:sz="0" w:space="0" w:color="auto"/>
        <w:left w:val="none" w:sz="0" w:space="0" w:color="auto"/>
        <w:bottom w:val="none" w:sz="0" w:space="0" w:color="auto"/>
        <w:right w:val="none" w:sz="0" w:space="0" w:color="auto"/>
      </w:divBdr>
    </w:div>
    <w:div w:id="1736780401">
      <w:bodyDiv w:val="1"/>
      <w:marLeft w:val="0"/>
      <w:marRight w:val="0"/>
      <w:marTop w:val="0"/>
      <w:marBottom w:val="0"/>
      <w:divBdr>
        <w:top w:val="none" w:sz="0" w:space="0" w:color="auto"/>
        <w:left w:val="none" w:sz="0" w:space="0" w:color="auto"/>
        <w:bottom w:val="none" w:sz="0" w:space="0" w:color="auto"/>
        <w:right w:val="none" w:sz="0" w:space="0" w:color="auto"/>
      </w:divBdr>
    </w:div>
    <w:div w:id="1744984265">
      <w:bodyDiv w:val="1"/>
      <w:marLeft w:val="0"/>
      <w:marRight w:val="0"/>
      <w:marTop w:val="0"/>
      <w:marBottom w:val="0"/>
      <w:divBdr>
        <w:top w:val="none" w:sz="0" w:space="0" w:color="auto"/>
        <w:left w:val="none" w:sz="0" w:space="0" w:color="auto"/>
        <w:bottom w:val="none" w:sz="0" w:space="0" w:color="auto"/>
        <w:right w:val="none" w:sz="0" w:space="0" w:color="auto"/>
      </w:divBdr>
    </w:div>
    <w:div w:id="1746536396">
      <w:bodyDiv w:val="1"/>
      <w:marLeft w:val="0"/>
      <w:marRight w:val="0"/>
      <w:marTop w:val="0"/>
      <w:marBottom w:val="0"/>
      <w:divBdr>
        <w:top w:val="none" w:sz="0" w:space="0" w:color="auto"/>
        <w:left w:val="none" w:sz="0" w:space="0" w:color="auto"/>
        <w:bottom w:val="none" w:sz="0" w:space="0" w:color="auto"/>
        <w:right w:val="none" w:sz="0" w:space="0" w:color="auto"/>
      </w:divBdr>
    </w:div>
    <w:div w:id="1747263060">
      <w:bodyDiv w:val="1"/>
      <w:marLeft w:val="0"/>
      <w:marRight w:val="0"/>
      <w:marTop w:val="0"/>
      <w:marBottom w:val="0"/>
      <w:divBdr>
        <w:top w:val="none" w:sz="0" w:space="0" w:color="auto"/>
        <w:left w:val="none" w:sz="0" w:space="0" w:color="auto"/>
        <w:bottom w:val="none" w:sz="0" w:space="0" w:color="auto"/>
        <w:right w:val="none" w:sz="0" w:space="0" w:color="auto"/>
      </w:divBdr>
    </w:div>
    <w:div w:id="1753699447">
      <w:bodyDiv w:val="1"/>
      <w:marLeft w:val="0"/>
      <w:marRight w:val="0"/>
      <w:marTop w:val="0"/>
      <w:marBottom w:val="0"/>
      <w:divBdr>
        <w:top w:val="none" w:sz="0" w:space="0" w:color="auto"/>
        <w:left w:val="none" w:sz="0" w:space="0" w:color="auto"/>
        <w:bottom w:val="none" w:sz="0" w:space="0" w:color="auto"/>
        <w:right w:val="none" w:sz="0" w:space="0" w:color="auto"/>
      </w:divBdr>
    </w:div>
    <w:div w:id="1761175856">
      <w:bodyDiv w:val="1"/>
      <w:marLeft w:val="0"/>
      <w:marRight w:val="0"/>
      <w:marTop w:val="0"/>
      <w:marBottom w:val="0"/>
      <w:divBdr>
        <w:top w:val="none" w:sz="0" w:space="0" w:color="auto"/>
        <w:left w:val="none" w:sz="0" w:space="0" w:color="auto"/>
        <w:bottom w:val="none" w:sz="0" w:space="0" w:color="auto"/>
        <w:right w:val="none" w:sz="0" w:space="0" w:color="auto"/>
      </w:divBdr>
    </w:div>
    <w:div w:id="1761683089">
      <w:bodyDiv w:val="1"/>
      <w:marLeft w:val="0"/>
      <w:marRight w:val="0"/>
      <w:marTop w:val="0"/>
      <w:marBottom w:val="0"/>
      <w:divBdr>
        <w:top w:val="none" w:sz="0" w:space="0" w:color="auto"/>
        <w:left w:val="none" w:sz="0" w:space="0" w:color="auto"/>
        <w:bottom w:val="none" w:sz="0" w:space="0" w:color="auto"/>
        <w:right w:val="none" w:sz="0" w:space="0" w:color="auto"/>
      </w:divBdr>
    </w:div>
    <w:div w:id="1767339099">
      <w:bodyDiv w:val="1"/>
      <w:marLeft w:val="0"/>
      <w:marRight w:val="0"/>
      <w:marTop w:val="0"/>
      <w:marBottom w:val="0"/>
      <w:divBdr>
        <w:top w:val="none" w:sz="0" w:space="0" w:color="auto"/>
        <w:left w:val="none" w:sz="0" w:space="0" w:color="auto"/>
        <w:bottom w:val="none" w:sz="0" w:space="0" w:color="auto"/>
        <w:right w:val="none" w:sz="0" w:space="0" w:color="auto"/>
      </w:divBdr>
    </w:div>
    <w:div w:id="1769545961">
      <w:bodyDiv w:val="1"/>
      <w:marLeft w:val="0"/>
      <w:marRight w:val="0"/>
      <w:marTop w:val="0"/>
      <w:marBottom w:val="0"/>
      <w:divBdr>
        <w:top w:val="none" w:sz="0" w:space="0" w:color="auto"/>
        <w:left w:val="none" w:sz="0" w:space="0" w:color="auto"/>
        <w:bottom w:val="none" w:sz="0" w:space="0" w:color="auto"/>
        <w:right w:val="none" w:sz="0" w:space="0" w:color="auto"/>
      </w:divBdr>
    </w:div>
    <w:div w:id="1771389323">
      <w:bodyDiv w:val="1"/>
      <w:marLeft w:val="0"/>
      <w:marRight w:val="0"/>
      <w:marTop w:val="0"/>
      <w:marBottom w:val="0"/>
      <w:divBdr>
        <w:top w:val="none" w:sz="0" w:space="0" w:color="auto"/>
        <w:left w:val="none" w:sz="0" w:space="0" w:color="auto"/>
        <w:bottom w:val="none" w:sz="0" w:space="0" w:color="auto"/>
        <w:right w:val="none" w:sz="0" w:space="0" w:color="auto"/>
      </w:divBdr>
    </w:div>
    <w:div w:id="1777167237">
      <w:bodyDiv w:val="1"/>
      <w:marLeft w:val="0"/>
      <w:marRight w:val="0"/>
      <w:marTop w:val="0"/>
      <w:marBottom w:val="0"/>
      <w:divBdr>
        <w:top w:val="none" w:sz="0" w:space="0" w:color="auto"/>
        <w:left w:val="none" w:sz="0" w:space="0" w:color="auto"/>
        <w:bottom w:val="none" w:sz="0" w:space="0" w:color="auto"/>
        <w:right w:val="none" w:sz="0" w:space="0" w:color="auto"/>
      </w:divBdr>
    </w:div>
    <w:div w:id="1782604191">
      <w:bodyDiv w:val="1"/>
      <w:marLeft w:val="0"/>
      <w:marRight w:val="0"/>
      <w:marTop w:val="0"/>
      <w:marBottom w:val="0"/>
      <w:divBdr>
        <w:top w:val="none" w:sz="0" w:space="0" w:color="auto"/>
        <w:left w:val="none" w:sz="0" w:space="0" w:color="auto"/>
        <w:bottom w:val="none" w:sz="0" w:space="0" w:color="auto"/>
        <w:right w:val="none" w:sz="0" w:space="0" w:color="auto"/>
      </w:divBdr>
    </w:div>
    <w:div w:id="1787044827">
      <w:bodyDiv w:val="1"/>
      <w:marLeft w:val="0"/>
      <w:marRight w:val="0"/>
      <w:marTop w:val="0"/>
      <w:marBottom w:val="0"/>
      <w:divBdr>
        <w:top w:val="none" w:sz="0" w:space="0" w:color="auto"/>
        <w:left w:val="none" w:sz="0" w:space="0" w:color="auto"/>
        <w:bottom w:val="none" w:sz="0" w:space="0" w:color="auto"/>
        <w:right w:val="none" w:sz="0" w:space="0" w:color="auto"/>
      </w:divBdr>
    </w:div>
    <w:div w:id="1794900461">
      <w:bodyDiv w:val="1"/>
      <w:marLeft w:val="0"/>
      <w:marRight w:val="0"/>
      <w:marTop w:val="0"/>
      <w:marBottom w:val="0"/>
      <w:divBdr>
        <w:top w:val="none" w:sz="0" w:space="0" w:color="auto"/>
        <w:left w:val="none" w:sz="0" w:space="0" w:color="auto"/>
        <w:bottom w:val="none" w:sz="0" w:space="0" w:color="auto"/>
        <w:right w:val="none" w:sz="0" w:space="0" w:color="auto"/>
      </w:divBdr>
    </w:div>
    <w:div w:id="1796100804">
      <w:bodyDiv w:val="1"/>
      <w:marLeft w:val="0"/>
      <w:marRight w:val="0"/>
      <w:marTop w:val="0"/>
      <w:marBottom w:val="0"/>
      <w:divBdr>
        <w:top w:val="none" w:sz="0" w:space="0" w:color="auto"/>
        <w:left w:val="none" w:sz="0" w:space="0" w:color="auto"/>
        <w:bottom w:val="none" w:sz="0" w:space="0" w:color="auto"/>
        <w:right w:val="none" w:sz="0" w:space="0" w:color="auto"/>
      </w:divBdr>
    </w:div>
    <w:div w:id="1808694384">
      <w:bodyDiv w:val="1"/>
      <w:marLeft w:val="0"/>
      <w:marRight w:val="0"/>
      <w:marTop w:val="0"/>
      <w:marBottom w:val="0"/>
      <w:divBdr>
        <w:top w:val="none" w:sz="0" w:space="0" w:color="auto"/>
        <w:left w:val="none" w:sz="0" w:space="0" w:color="auto"/>
        <w:bottom w:val="none" w:sz="0" w:space="0" w:color="auto"/>
        <w:right w:val="none" w:sz="0" w:space="0" w:color="auto"/>
      </w:divBdr>
    </w:div>
    <w:div w:id="1809469909">
      <w:bodyDiv w:val="1"/>
      <w:marLeft w:val="0"/>
      <w:marRight w:val="0"/>
      <w:marTop w:val="0"/>
      <w:marBottom w:val="0"/>
      <w:divBdr>
        <w:top w:val="none" w:sz="0" w:space="0" w:color="auto"/>
        <w:left w:val="none" w:sz="0" w:space="0" w:color="auto"/>
        <w:bottom w:val="none" w:sz="0" w:space="0" w:color="auto"/>
        <w:right w:val="none" w:sz="0" w:space="0" w:color="auto"/>
      </w:divBdr>
    </w:div>
    <w:div w:id="1810438514">
      <w:bodyDiv w:val="1"/>
      <w:marLeft w:val="0"/>
      <w:marRight w:val="0"/>
      <w:marTop w:val="0"/>
      <w:marBottom w:val="0"/>
      <w:divBdr>
        <w:top w:val="none" w:sz="0" w:space="0" w:color="auto"/>
        <w:left w:val="none" w:sz="0" w:space="0" w:color="auto"/>
        <w:bottom w:val="none" w:sz="0" w:space="0" w:color="auto"/>
        <w:right w:val="none" w:sz="0" w:space="0" w:color="auto"/>
      </w:divBdr>
    </w:div>
    <w:div w:id="1820032689">
      <w:bodyDiv w:val="1"/>
      <w:marLeft w:val="0"/>
      <w:marRight w:val="0"/>
      <w:marTop w:val="0"/>
      <w:marBottom w:val="0"/>
      <w:divBdr>
        <w:top w:val="none" w:sz="0" w:space="0" w:color="auto"/>
        <w:left w:val="none" w:sz="0" w:space="0" w:color="auto"/>
        <w:bottom w:val="none" w:sz="0" w:space="0" w:color="auto"/>
        <w:right w:val="none" w:sz="0" w:space="0" w:color="auto"/>
      </w:divBdr>
    </w:div>
    <w:div w:id="1822306001">
      <w:bodyDiv w:val="1"/>
      <w:marLeft w:val="0"/>
      <w:marRight w:val="0"/>
      <w:marTop w:val="0"/>
      <w:marBottom w:val="0"/>
      <w:divBdr>
        <w:top w:val="none" w:sz="0" w:space="0" w:color="auto"/>
        <w:left w:val="none" w:sz="0" w:space="0" w:color="auto"/>
        <w:bottom w:val="none" w:sz="0" w:space="0" w:color="auto"/>
        <w:right w:val="none" w:sz="0" w:space="0" w:color="auto"/>
      </w:divBdr>
    </w:div>
    <w:div w:id="1823614438">
      <w:bodyDiv w:val="1"/>
      <w:marLeft w:val="0"/>
      <w:marRight w:val="0"/>
      <w:marTop w:val="0"/>
      <w:marBottom w:val="0"/>
      <w:divBdr>
        <w:top w:val="none" w:sz="0" w:space="0" w:color="auto"/>
        <w:left w:val="none" w:sz="0" w:space="0" w:color="auto"/>
        <w:bottom w:val="none" w:sz="0" w:space="0" w:color="auto"/>
        <w:right w:val="none" w:sz="0" w:space="0" w:color="auto"/>
      </w:divBdr>
    </w:div>
    <w:div w:id="1839298651">
      <w:bodyDiv w:val="1"/>
      <w:marLeft w:val="0"/>
      <w:marRight w:val="0"/>
      <w:marTop w:val="0"/>
      <w:marBottom w:val="0"/>
      <w:divBdr>
        <w:top w:val="none" w:sz="0" w:space="0" w:color="auto"/>
        <w:left w:val="none" w:sz="0" w:space="0" w:color="auto"/>
        <w:bottom w:val="none" w:sz="0" w:space="0" w:color="auto"/>
        <w:right w:val="none" w:sz="0" w:space="0" w:color="auto"/>
      </w:divBdr>
    </w:div>
    <w:div w:id="1841578361">
      <w:bodyDiv w:val="1"/>
      <w:marLeft w:val="0"/>
      <w:marRight w:val="0"/>
      <w:marTop w:val="0"/>
      <w:marBottom w:val="0"/>
      <w:divBdr>
        <w:top w:val="none" w:sz="0" w:space="0" w:color="auto"/>
        <w:left w:val="none" w:sz="0" w:space="0" w:color="auto"/>
        <w:bottom w:val="none" w:sz="0" w:space="0" w:color="auto"/>
        <w:right w:val="none" w:sz="0" w:space="0" w:color="auto"/>
      </w:divBdr>
    </w:div>
    <w:div w:id="1844009378">
      <w:bodyDiv w:val="1"/>
      <w:marLeft w:val="0"/>
      <w:marRight w:val="0"/>
      <w:marTop w:val="0"/>
      <w:marBottom w:val="0"/>
      <w:divBdr>
        <w:top w:val="none" w:sz="0" w:space="0" w:color="auto"/>
        <w:left w:val="none" w:sz="0" w:space="0" w:color="auto"/>
        <w:bottom w:val="none" w:sz="0" w:space="0" w:color="auto"/>
        <w:right w:val="none" w:sz="0" w:space="0" w:color="auto"/>
      </w:divBdr>
    </w:div>
    <w:div w:id="1846626271">
      <w:bodyDiv w:val="1"/>
      <w:marLeft w:val="0"/>
      <w:marRight w:val="0"/>
      <w:marTop w:val="0"/>
      <w:marBottom w:val="0"/>
      <w:divBdr>
        <w:top w:val="none" w:sz="0" w:space="0" w:color="auto"/>
        <w:left w:val="none" w:sz="0" w:space="0" w:color="auto"/>
        <w:bottom w:val="none" w:sz="0" w:space="0" w:color="auto"/>
        <w:right w:val="none" w:sz="0" w:space="0" w:color="auto"/>
      </w:divBdr>
    </w:div>
    <w:div w:id="1847360858">
      <w:bodyDiv w:val="1"/>
      <w:marLeft w:val="0"/>
      <w:marRight w:val="0"/>
      <w:marTop w:val="0"/>
      <w:marBottom w:val="0"/>
      <w:divBdr>
        <w:top w:val="none" w:sz="0" w:space="0" w:color="auto"/>
        <w:left w:val="none" w:sz="0" w:space="0" w:color="auto"/>
        <w:bottom w:val="none" w:sz="0" w:space="0" w:color="auto"/>
        <w:right w:val="none" w:sz="0" w:space="0" w:color="auto"/>
      </w:divBdr>
      <w:divsChild>
        <w:div w:id="359400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9832661">
      <w:bodyDiv w:val="1"/>
      <w:marLeft w:val="0"/>
      <w:marRight w:val="0"/>
      <w:marTop w:val="0"/>
      <w:marBottom w:val="0"/>
      <w:divBdr>
        <w:top w:val="none" w:sz="0" w:space="0" w:color="auto"/>
        <w:left w:val="none" w:sz="0" w:space="0" w:color="auto"/>
        <w:bottom w:val="none" w:sz="0" w:space="0" w:color="auto"/>
        <w:right w:val="none" w:sz="0" w:space="0" w:color="auto"/>
      </w:divBdr>
    </w:div>
    <w:div w:id="1854803997">
      <w:bodyDiv w:val="1"/>
      <w:marLeft w:val="0"/>
      <w:marRight w:val="0"/>
      <w:marTop w:val="0"/>
      <w:marBottom w:val="0"/>
      <w:divBdr>
        <w:top w:val="none" w:sz="0" w:space="0" w:color="auto"/>
        <w:left w:val="none" w:sz="0" w:space="0" w:color="auto"/>
        <w:bottom w:val="none" w:sz="0" w:space="0" w:color="auto"/>
        <w:right w:val="none" w:sz="0" w:space="0" w:color="auto"/>
      </w:divBdr>
    </w:div>
    <w:div w:id="1859805720">
      <w:bodyDiv w:val="1"/>
      <w:marLeft w:val="0"/>
      <w:marRight w:val="0"/>
      <w:marTop w:val="0"/>
      <w:marBottom w:val="0"/>
      <w:divBdr>
        <w:top w:val="none" w:sz="0" w:space="0" w:color="auto"/>
        <w:left w:val="none" w:sz="0" w:space="0" w:color="auto"/>
        <w:bottom w:val="none" w:sz="0" w:space="0" w:color="auto"/>
        <w:right w:val="none" w:sz="0" w:space="0" w:color="auto"/>
      </w:divBdr>
    </w:div>
    <w:div w:id="1863201239">
      <w:bodyDiv w:val="1"/>
      <w:marLeft w:val="0"/>
      <w:marRight w:val="0"/>
      <w:marTop w:val="0"/>
      <w:marBottom w:val="0"/>
      <w:divBdr>
        <w:top w:val="none" w:sz="0" w:space="0" w:color="auto"/>
        <w:left w:val="none" w:sz="0" w:space="0" w:color="auto"/>
        <w:bottom w:val="none" w:sz="0" w:space="0" w:color="auto"/>
        <w:right w:val="none" w:sz="0" w:space="0" w:color="auto"/>
      </w:divBdr>
    </w:div>
    <w:div w:id="1869298400">
      <w:bodyDiv w:val="1"/>
      <w:marLeft w:val="0"/>
      <w:marRight w:val="0"/>
      <w:marTop w:val="0"/>
      <w:marBottom w:val="0"/>
      <w:divBdr>
        <w:top w:val="none" w:sz="0" w:space="0" w:color="auto"/>
        <w:left w:val="none" w:sz="0" w:space="0" w:color="auto"/>
        <w:bottom w:val="none" w:sz="0" w:space="0" w:color="auto"/>
        <w:right w:val="none" w:sz="0" w:space="0" w:color="auto"/>
      </w:divBdr>
    </w:div>
    <w:div w:id="1869566475">
      <w:bodyDiv w:val="1"/>
      <w:marLeft w:val="0"/>
      <w:marRight w:val="0"/>
      <w:marTop w:val="0"/>
      <w:marBottom w:val="0"/>
      <w:divBdr>
        <w:top w:val="none" w:sz="0" w:space="0" w:color="auto"/>
        <w:left w:val="none" w:sz="0" w:space="0" w:color="auto"/>
        <w:bottom w:val="none" w:sz="0" w:space="0" w:color="auto"/>
        <w:right w:val="none" w:sz="0" w:space="0" w:color="auto"/>
      </w:divBdr>
    </w:div>
    <w:div w:id="1869754583">
      <w:bodyDiv w:val="1"/>
      <w:marLeft w:val="0"/>
      <w:marRight w:val="0"/>
      <w:marTop w:val="0"/>
      <w:marBottom w:val="0"/>
      <w:divBdr>
        <w:top w:val="none" w:sz="0" w:space="0" w:color="auto"/>
        <w:left w:val="none" w:sz="0" w:space="0" w:color="auto"/>
        <w:bottom w:val="none" w:sz="0" w:space="0" w:color="auto"/>
        <w:right w:val="none" w:sz="0" w:space="0" w:color="auto"/>
      </w:divBdr>
    </w:div>
    <w:div w:id="1869877568">
      <w:bodyDiv w:val="1"/>
      <w:marLeft w:val="0"/>
      <w:marRight w:val="0"/>
      <w:marTop w:val="0"/>
      <w:marBottom w:val="0"/>
      <w:divBdr>
        <w:top w:val="none" w:sz="0" w:space="0" w:color="auto"/>
        <w:left w:val="none" w:sz="0" w:space="0" w:color="auto"/>
        <w:bottom w:val="none" w:sz="0" w:space="0" w:color="auto"/>
        <w:right w:val="none" w:sz="0" w:space="0" w:color="auto"/>
      </w:divBdr>
    </w:div>
    <w:div w:id="1880237164">
      <w:bodyDiv w:val="1"/>
      <w:marLeft w:val="0"/>
      <w:marRight w:val="0"/>
      <w:marTop w:val="0"/>
      <w:marBottom w:val="0"/>
      <w:divBdr>
        <w:top w:val="none" w:sz="0" w:space="0" w:color="auto"/>
        <w:left w:val="none" w:sz="0" w:space="0" w:color="auto"/>
        <w:bottom w:val="none" w:sz="0" w:space="0" w:color="auto"/>
        <w:right w:val="none" w:sz="0" w:space="0" w:color="auto"/>
      </w:divBdr>
    </w:div>
    <w:div w:id="1882285812">
      <w:bodyDiv w:val="1"/>
      <w:marLeft w:val="0"/>
      <w:marRight w:val="0"/>
      <w:marTop w:val="0"/>
      <w:marBottom w:val="0"/>
      <w:divBdr>
        <w:top w:val="none" w:sz="0" w:space="0" w:color="auto"/>
        <w:left w:val="none" w:sz="0" w:space="0" w:color="auto"/>
        <w:bottom w:val="none" w:sz="0" w:space="0" w:color="auto"/>
        <w:right w:val="none" w:sz="0" w:space="0" w:color="auto"/>
      </w:divBdr>
    </w:div>
    <w:div w:id="1886208920">
      <w:bodyDiv w:val="1"/>
      <w:marLeft w:val="0"/>
      <w:marRight w:val="0"/>
      <w:marTop w:val="0"/>
      <w:marBottom w:val="0"/>
      <w:divBdr>
        <w:top w:val="none" w:sz="0" w:space="0" w:color="auto"/>
        <w:left w:val="none" w:sz="0" w:space="0" w:color="auto"/>
        <w:bottom w:val="none" w:sz="0" w:space="0" w:color="auto"/>
        <w:right w:val="none" w:sz="0" w:space="0" w:color="auto"/>
      </w:divBdr>
    </w:div>
    <w:div w:id="1886209204">
      <w:bodyDiv w:val="1"/>
      <w:marLeft w:val="0"/>
      <w:marRight w:val="0"/>
      <w:marTop w:val="0"/>
      <w:marBottom w:val="0"/>
      <w:divBdr>
        <w:top w:val="none" w:sz="0" w:space="0" w:color="auto"/>
        <w:left w:val="none" w:sz="0" w:space="0" w:color="auto"/>
        <w:bottom w:val="none" w:sz="0" w:space="0" w:color="auto"/>
        <w:right w:val="none" w:sz="0" w:space="0" w:color="auto"/>
      </w:divBdr>
    </w:div>
    <w:div w:id="1890144874">
      <w:bodyDiv w:val="1"/>
      <w:marLeft w:val="0"/>
      <w:marRight w:val="0"/>
      <w:marTop w:val="0"/>
      <w:marBottom w:val="0"/>
      <w:divBdr>
        <w:top w:val="none" w:sz="0" w:space="0" w:color="auto"/>
        <w:left w:val="none" w:sz="0" w:space="0" w:color="auto"/>
        <w:bottom w:val="none" w:sz="0" w:space="0" w:color="auto"/>
        <w:right w:val="none" w:sz="0" w:space="0" w:color="auto"/>
      </w:divBdr>
    </w:div>
    <w:div w:id="1902402153">
      <w:bodyDiv w:val="1"/>
      <w:marLeft w:val="0"/>
      <w:marRight w:val="0"/>
      <w:marTop w:val="0"/>
      <w:marBottom w:val="0"/>
      <w:divBdr>
        <w:top w:val="none" w:sz="0" w:space="0" w:color="auto"/>
        <w:left w:val="none" w:sz="0" w:space="0" w:color="auto"/>
        <w:bottom w:val="none" w:sz="0" w:space="0" w:color="auto"/>
        <w:right w:val="none" w:sz="0" w:space="0" w:color="auto"/>
      </w:divBdr>
    </w:div>
    <w:div w:id="1931353711">
      <w:bodyDiv w:val="1"/>
      <w:marLeft w:val="0"/>
      <w:marRight w:val="0"/>
      <w:marTop w:val="0"/>
      <w:marBottom w:val="0"/>
      <w:divBdr>
        <w:top w:val="none" w:sz="0" w:space="0" w:color="auto"/>
        <w:left w:val="none" w:sz="0" w:space="0" w:color="auto"/>
        <w:bottom w:val="none" w:sz="0" w:space="0" w:color="auto"/>
        <w:right w:val="none" w:sz="0" w:space="0" w:color="auto"/>
      </w:divBdr>
    </w:div>
    <w:div w:id="1931693884">
      <w:bodyDiv w:val="1"/>
      <w:marLeft w:val="0"/>
      <w:marRight w:val="0"/>
      <w:marTop w:val="0"/>
      <w:marBottom w:val="0"/>
      <w:divBdr>
        <w:top w:val="none" w:sz="0" w:space="0" w:color="auto"/>
        <w:left w:val="none" w:sz="0" w:space="0" w:color="auto"/>
        <w:bottom w:val="none" w:sz="0" w:space="0" w:color="auto"/>
        <w:right w:val="none" w:sz="0" w:space="0" w:color="auto"/>
      </w:divBdr>
    </w:div>
    <w:div w:id="1936476413">
      <w:bodyDiv w:val="1"/>
      <w:marLeft w:val="0"/>
      <w:marRight w:val="0"/>
      <w:marTop w:val="0"/>
      <w:marBottom w:val="0"/>
      <w:divBdr>
        <w:top w:val="none" w:sz="0" w:space="0" w:color="auto"/>
        <w:left w:val="none" w:sz="0" w:space="0" w:color="auto"/>
        <w:bottom w:val="none" w:sz="0" w:space="0" w:color="auto"/>
        <w:right w:val="none" w:sz="0" w:space="0" w:color="auto"/>
      </w:divBdr>
    </w:div>
    <w:div w:id="1941336021">
      <w:bodyDiv w:val="1"/>
      <w:marLeft w:val="0"/>
      <w:marRight w:val="0"/>
      <w:marTop w:val="0"/>
      <w:marBottom w:val="0"/>
      <w:divBdr>
        <w:top w:val="none" w:sz="0" w:space="0" w:color="auto"/>
        <w:left w:val="none" w:sz="0" w:space="0" w:color="auto"/>
        <w:bottom w:val="none" w:sz="0" w:space="0" w:color="auto"/>
        <w:right w:val="none" w:sz="0" w:space="0" w:color="auto"/>
      </w:divBdr>
    </w:div>
    <w:div w:id="1950430998">
      <w:bodyDiv w:val="1"/>
      <w:marLeft w:val="0"/>
      <w:marRight w:val="0"/>
      <w:marTop w:val="0"/>
      <w:marBottom w:val="0"/>
      <w:divBdr>
        <w:top w:val="none" w:sz="0" w:space="0" w:color="auto"/>
        <w:left w:val="none" w:sz="0" w:space="0" w:color="auto"/>
        <w:bottom w:val="none" w:sz="0" w:space="0" w:color="auto"/>
        <w:right w:val="none" w:sz="0" w:space="0" w:color="auto"/>
      </w:divBdr>
    </w:div>
    <w:div w:id="1951355486">
      <w:bodyDiv w:val="1"/>
      <w:marLeft w:val="0"/>
      <w:marRight w:val="0"/>
      <w:marTop w:val="0"/>
      <w:marBottom w:val="0"/>
      <w:divBdr>
        <w:top w:val="none" w:sz="0" w:space="0" w:color="auto"/>
        <w:left w:val="none" w:sz="0" w:space="0" w:color="auto"/>
        <w:bottom w:val="none" w:sz="0" w:space="0" w:color="auto"/>
        <w:right w:val="none" w:sz="0" w:space="0" w:color="auto"/>
      </w:divBdr>
    </w:div>
    <w:div w:id="1955165891">
      <w:bodyDiv w:val="1"/>
      <w:marLeft w:val="0"/>
      <w:marRight w:val="0"/>
      <w:marTop w:val="0"/>
      <w:marBottom w:val="0"/>
      <w:divBdr>
        <w:top w:val="none" w:sz="0" w:space="0" w:color="auto"/>
        <w:left w:val="none" w:sz="0" w:space="0" w:color="auto"/>
        <w:bottom w:val="none" w:sz="0" w:space="0" w:color="auto"/>
        <w:right w:val="none" w:sz="0" w:space="0" w:color="auto"/>
      </w:divBdr>
    </w:div>
    <w:div w:id="1958248340">
      <w:bodyDiv w:val="1"/>
      <w:marLeft w:val="0"/>
      <w:marRight w:val="0"/>
      <w:marTop w:val="0"/>
      <w:marBottom w:val="0"/>
      <w:divBdr>
        <w:top w:val="none" w:sz="0" w:space="0" w:color="auto"/>
        <w:left w:val="none" w:sz="0" w:space="0" w:color="auto"/>
        <w:bottom w:val="none" w:sz="0" w:space="0" w:color="auto"/>
        <w:right w:val="none" w:sz="0" w:space="0" w:color="auto"/>
      </w:divBdr>
    </w:div>
    <w:div w:id="1963530547">
      <w:bodyDiv w:val="1"/>
      <w:marLeft w:val="0"/>
      <w:marRight w:val="0"/>
      <w:marTop w:val="0"/>
      <w:marBottom w:val="0"/>
      <w:divBdr>
        <w:top w:val="none" w:sz="0" w:space="0" w:color="auto"/>
        <w:left w:val="none" w:sz="0" w:space="0" w:color="auto"/>
        <w:bottom w:val="none" w:sz="0" w:space="0" w:color="auto"/>
        <w:right w:val="none" w:sz="0" w:space="0" w:color="auto"/>
      </w:divBdr>
    </w:div>
    <w:div w:id="1974291784">
      <w:bodyDiv w:val="1"/>
      <w:marLeft w:val="0"/>
      <w:marRight w:val="0"/>
      <w:marTop w:val="0"/>
      <w:marBottom w:val="0"/>
      <w:divBdr>
        <w:top w:val="none" w:sz="0" w:space="0" w:color="auto"/>
        <w:left w:val="none" w:sz="0" w:space="0" w:color="auto"/>
        <w:bottom w:val="none" w:sz="0" w:space="0" w:color="auto"/>
        <w:right w:val="none" w:sz="0" w:space="0" w:color="auto"/>
      </w:divBdr>
    </w:div>
    <w:div w:id="1977178505">
      <w:bodyDiv w:val="1"/>
      <w:marLeft w:val="0"/>
      <w:marRight w:val="0"/>
      <w:marTop w:val="0"/>
      <w:marBottom w:val="0"/>
      <w:divBdr>
        <w:top w:val="none" w:sz="0" w:space="0" w:color="auto"/>
        <w:left w:val="none" w:sz="0" w:space="0" w:color="auto"/>
        <w:bottom w:val="none" w:sz="0" w:space="0" w:color="auto"/>
        <w:right w:val="none" w:sz="0" w:space="0" w:color="auto"/>
      </w:divBdr>
    </w:div>
    <w:div w:id="1979258013">
      <w:bodyDiv w:val="1"/>
      <w:marLeft w:val="0"/>
      <w:marRight w:val="0"/>
      <w:marTop w:val="0"/>
      <w:marBottom w:val="0"/>
      <w:divBdr>
        <w:top w:val="none" w:sz="0" w:space="0" w:color="auto"/>
        <w:left w:val="none" w:sz="0" w:space="0" w:color="auto"/>
        <w:bottom w:val="none" w:sz="0" w:space="0" w:color="auto"/>
        <w:right w:val="none" w:sz="0" w:space="0" w:color="auto"/>
      </w:divBdr>
    </w:div>
    <w:div w:id="1979263966">
      <w:bodyDiv w:val="1"/>
      <w:marLeft w:val="0"/>
      <w:marRight w:val="0"/>
      <w:marTop w:val="0"/>
      <w:marBottom w:val="0"/>
      <w:divBdr>
        <w:top w:val="none" w:sz="0" w:space="0" w:color="auto"/>
        <w:left w:val="none" w:sz="0" w:space="0" w:color="auto"/>
        <w:bottom w:val="none" w:sz="0" w:space="0" w:color="auto"/>
        <w:right w:val="none" w:sz="0" w:space="0" w:color="auto"/>
      </w:divBdr>
    </w:div>
    <w:div w:id="1982148461">
      <w:bodyDiv w:val="1"/>
      <w:marLeft w:val="0"/>
      <w:marRight w:val="0"/>
      <w:marTop w:val="0"/>
      <w:marBottom w:val="0"/>
      <w:divBdr>
        <w:top w:val="none" w:sz="0" w:space="0" w:color="auto"/>
        <w:left w:val="none" w:sz="0" w:space="0" w:color="auto"/>
        <w:bottom w:val="none" w:sz="0" w:space="0" w:color="auto"/>
        <w:right w:val="none" w:sz="0" w:space="0" w:color="auto"/>
      </w:divBdr>
    </w:div>
    <w:div w:id="1982729574">
      <w:bodyDiv w:val="1"/>
      <w:marLeft w:val="0"/>
      <w:marRight w:val="0"/>
      <w:marTop w:val="0"/>
      <w:marBottom w:val="0"/>
      <w:divBdr>
        <w:top w:val="none" w:sz="0" w:space="0" w:color="auto"/>
        <w:left w:val="none" w:sz="0" w:space="0" w:color="auto"/>
        <w:bottom w:val="none" w:sz="0" w:space="0" w:color="auto"/>
        <w:right w:val="none" w:sz="0" w:space="0" w:color="auto"/>
      </w:divBdr>
    </w:div>
    <w:div w:id="1985236328">
      <w:bodyDiv w:val="1"/>
      <w:marLeft w:val="0"/>
      <w:marRight w:val="0"/>
      <w:marTop w:val="0"/>
      <w:marBottom w:val="0"/>
      <w:divBdr>
        <w:top w:val="none" w:sz="0" w:space="0" w:color="auto"/>
        <w:left w:val="none" w:sz="0" w:space="0" w:color="auto"/>
        <w:bottom w:val="none" w:sz="0" w:space="0" w:color="auto"/>
        <w:right w:val="none" w:sz="0" w:space="0" w:color="auto"/>
      </w:divBdr>
    </w:div>
    <w:div w:id="1991858307">
      <w:bodyDiv w:val="1"/>
      <w:marLeft w:val="0"/>
      <w:marRight w:val="0"/>
      <w:marTop w:val="0"/>
      <w:marBottom w:val="0"/>
      <w:divBdr>
        <w:top w:val="none" w:sz="0" w:space="0" w:color="auto"/>
        <w:left w:val="none" w:sz="0" w:space="0" w:color="auto"/>
        <w:bottom w:val="none" w:sz="0" w:space="0" w:color="auto"/>
        <w:right w:val="none" w:sz="0" w:space="0" w:color="auto"/>
      </w:divBdr>
    </w:div>
    <w:div w:id="1996108657">
      <w:bodyDiv w:val="1"/>
      <w:marLeft w:val="0"/>
      <w:marRight w:val="0"/>
      <w:marTop w:val="0"/>
      <w:marBottom w:val="0"/>
      <w:divBdr>
        <w:top w:val="none" w:sz="0" w:space="0" w:color="auto"/>
        <w:left w:val="none" w:sz="0" w:space="0" w:color="auto"/>
        <w:bottom w:val="none" w:sz="0" w:space="0" w:color="auto"/>
        <w:right w:val="none" w:sz="0" w:space="0" w:color="auto"/>
      </w:divBdr>
    </w:div>
    <w:div w:id="1996957760">
      <w:bodyDiv w:val="1"/>
      <w:marLeft w:val="0"/>
      <w:marRight w:val="0"/>
      <w:marTop w:val="0"/>
      <w:marBottom w:val="0"/>
      <w:divBdr>
        <w:top w:val="none" w:sz="0" w:space="0" w:color="auto"/>
        <w:left w:val="none" w:sz="0" w:space="0" w:color="auto"/>
        <w:bottom w:val="none" w:sz="0" w:space="0" w:color="auto"/>
        <w:right w:val="none" w:sz="0" w:space="0" w:color="auto"/>
      </w:divBdr>
    </w:div>
    <w:div w:id="1998066884">
      <w:bodyDiv w:val="1"/>
      <w:marLeft w:val="0"/>
      <w:marRight w:val="0"/>
      <w:marTop w:val="0"/>
      <w:marBottom w:val="0"/>
      <w:divBdr>
        <w:top w:val="none" w:sz="0" w:space="0" w:color="auto"/>
        <w:left w:val="none" w:sz="0" w:space="0" w:color="auto"/>
        <w:bottom w:val="none" w:sz="0" w:space="0" w:color="auto"/>
        <w:right w:val="none" w:sz="0" w:space="0" w:color="auto"/>
      </w:divBdr>
    </w:div>
    <w:div w:id="1998456827">
      <w:bodyDiv w:val="1"/>
      <w:marLeft w:val="0"/>
      <w:marRight w:val="0"/>
      <w:marTop w:val="0"/>
      <w:marBottom w:val="0"/>
      <w:divBdr>
        <w:top w:val="none" w:sz="0" w:space="0" w:color="auto"/>
        <w:left w:val="none" w:sz="0" w:space="0" w:color="auto"/>
        <w:bottom w:val="none" w:sz="0" w:space="0" w:color="auto"/>
        <w:right w:val="none" w:sz="0" w:space="0" w:color="auto"/>
      </w:divBdr>
    </w:div>
    <w:div w:id="2000305167">
      <w:bodyDiv w:val="1"/>
      <w:marLeft w:val="0"/>
      <w:marRight w:val="0"/>
      <w:marTop w:val="0"/>
      <w:marBottom w:val="0"/>
      <w:divBdr>
        <w:top w:val="none" w:sz="0" w:space="0" w:color="auto"/>
        <w:left w:val="none" w:sz="0" w:space="0" w:color="auto"/>
        <w:bottom w:val="none" w:sz="0" w:space="0" w:color="auto"/>
        <w:right w:val="none" w:sz="0" w:space="0" w:color="auto"/>
      </w:divBdr>
    </w:div>
    <w:div w:id="2006131607">
      <w:bodyDiv w:val="1"/>
      <w:marLeft w:val="0"/>
      <w:marRight w:val="0"/>
      <w:marTop w:val="0"/>
      <w:marBottom w:val="0"/>
      <w:divBdr>
        <w:top w:val="none" w:sz="0" w:space="0" w:color="auto"/>
        <w:left w:val="none" w:sz="0" w:space="0" w:color="auto"/>
        <w:bottom w:val="none" w:sz="0" w:space="0" w:color="auto"/>
        <w:right w:val="none" w:sz="0" w:space="0" w:color="auto"/>
      </w:divBdr>
    </w:div>
    <w:div w:id="2012875711">
      <w:bodyDiv w:val="1"/>
      <w:marLeft w:val="0"/>
      <w:marRight w:val="0"/>
      <w:marTop w:val="0"/>
      <w:marBottom w:val="0"/>
      <w:divBdr>
        <w:top w:val="none" w:sz="0" w:space="0" w:color="auto"/>
        <w:left w:val="none" w:sz="0" w:space="0" w:color="auto"/>
        <w:bottom w:val="none" w:sz="0" w:space="0" w:color="auto"/>
        <w:right w:val="none" w:sz="0" w:space="0" w:color="auto"/>
      </w:divBdr>
    </w:div>
    <w:div w:id="2024551996">
      <w:bodyDiv w:val="1"/>
      <w:marLeft w:val="0"/>
      <w:marRight w:val="0"/>
      <w:marTop w:val="0"/>
      <w:marBottom w:val="0"/>
      <w:divBdr>
        <w:top w:val="none" w:sz="0" w:space="0" w:color="auto"/>
        <w:left w:val="none" w:sz="0" w:space="0" w:color="auto"/>
        <w:bottom w:val="none" w:sz="0" w:space="0" w:color="auto"/>
        <w:right w:val="none" w:sz="0" w:space="0" w:color="auto"/>
      </w:divBdr>
    </w:div>
    <w:div w:id="2028286924">
      <w:bodyDiv w:val="1"/>
      <w:marLeft w:val="0"/>
      <w:marRight w:val="0"/>
      <w:marTop w:val="0"/>
      <w:marBottom w:val="0"/>
      <w:divBdr>
        <w:top w:val="none" w:sz="0" w:space="0" w:color="auto"/>
        <w:left w:val="none" w:sz="0" w:space="0" w:color="auto"/>
        <w:bottom w:val="none" w:sz="0" w:space="0" w:color="auto"/>
        <w:right w:val="none" w:sz="0" w:space="0" w:color="auto"/>
      </w:divBdr>
    </w:div>
    <w:div w:id="2029404727">
      <w:bodyDiv w:val="1"/>
      <w:marLeft w:val="0"/>
      <w:marRight w:val="0"/>
      <w:marTop w:val="0"/>
      <w:marBottom w:val="0"/>
      <w:divBdr>
        <w:top w:val="none" w:sz="0" w:space="0" w:color="auto"/>
        <w:left w:val="none" w:sz="0" w:space="0" w:color="auto"/>
        <w:bottom w:val="none" w:sz="0" w:space="0" w:color="auto"/>
        <w:right w:val="none" w:sz="0" w:space="0" w:color="auto"/>
      </w:divBdr>
    </w:div>
    <w:div w:id="2034451657">
      <w:bodyDiv w:val="1"/>
      <w:marLeft w:val="0"/>
      <w:marRight w:val="0"/>
      <w:marTop w:val="0"/>
      <w:marBottom w:val="0"/>
      <w:divBdr>
        <w:top w:val="none" w:sz="0" w:space="0" w:color="auto"/>
        <w:left w:val="none" w:sz="0" w:space="0" w:color="auto"/>
        <w:bottom w:val="none" w:sz="0" w:space="0" w:color="auto"/>
        <w:right w:val="none" w:sz="0" w:space="0" w:color="auto"/>
      </w:divBdr>
    </w:div>
    <w:div w:id="2035032386">
      <w:bodyDiv w:val="1"/>
      <w:marLeft w:val="0"/>
      <w:marRight w:val="0"/>
      <w:marTop w:val="0"/>
      <w:marBottom w:val="0"/>
      <w:divBdr>
        <w:top w:val="none" w:sz="0" w:space="0" w:color="auto"/>
        <w:left w:val="none" w:sz="0" w:space="0" w:color="auto"/>
        <w:bottom w:val="none" w:sz="0" w:space="0" w:color="auto"/>
        <w:right w:val="none" w:sz="0" w:space="0" w:color="auto"/>
      </w:divBdr>
    </w:div>
    <w:div w:id="2044478947">
      <w:bodyDiv w:val="1"/>
      <w:marLeft w:val="0"/>
      <w:marRight w:val="0"/>
      <w:marTop w:val="0"/>
      <w:marBottom w:val="0"/>
      <w:divBdr>
        <w:top w:val="none" w:sz="0" w:space="0" w:color="auto"/>
        <w:left w:val="none" w:sz="0" w:space="0" w:color="auto"/>
        <w:bottom w:val="none" w:sz="0" w:space="0" w:color="auto"/>
        <w:right w:val="none" w:sz="0" w:space="0" w:color="auto"/>
      </w:divBdr>
    </w:div>
    <w:div w:id="2045445224">
      <w:bodyDiv w:val="1"/>
      <w:marLeft w:val="0"/>
      <w:marRight w:val="0"/>
      <w:marTop w:val="0"/>
      <w:marBottom w:val="0"/>
      <w:divBdr>
        <w:top w:val="none" w:sz="0" w:space="0" w:color="auto"/>
        <w:left w:val="none" w:sz="0" w:space="0" w:color="auto"/>
        <w:bottom w:val="none" w:sz="0" w:space="0" w:color="auto"/>
        <w:right w:val="none" w:sz="0" w:space="0" w:color="auto"/>
      </w:divBdr>
    </w:div>
    <w:div w:id="2045907463">
      <w:bodyDiv w:val="1"/>
      <w:marLeft w:val="0"/>
      <w:marRight w:val="0"/>
      <w:marTop w:val="0"/>
      <w:marBottom w:val="0"/>
      <w:divBdr>
        <w:top w:val="none" w:sz="0" w:space="0" w:color="auto"/>
        <w:left w:val="none" w:sz="0" w:space="0" w:color="auto"/>
        <w:bottom w:val="none" w:sz="0" w:space="0" w:color="auto"/>
        <w:right w:val="none" w:sz="0" w:space="0" w:color="auto"/>
      </w:divBdr>
    </w:div>
    <w:div w:id="2048485643">
      <w:bodyDiv w:val="1"/>
      <w:marLeft w:val="0"/>
      <w:marRight w:val="0"/>
      <w:marTop w:val="0"/>
      <w:marBottom w:val="0"/>
      <w:divBdr>
        <w:top w:val="none" w:sz="0" w:space="0" w:color="auto"/>
        <w:left w:val="none" w:sz="0" w:space="0" w:color="auto"/>
        <w:bottom w:val="none" w:sz="0" w:space="0" w:color="auto"/>
        <w:right w:val="none" w:sz="0" w:space="0" w:color="auto"/>
      </w:divBdr>
    </w:div>
    <w:div w:id="2049916858">
      <w:bodyDiv w:val="1"/>
      <w:marLeft w:val="0"/>
      <w:marRight w:val="0"/>
      <w:marTop w:val="0"/>
      <w:marBottom w:val="0"/>
      <w:divBdr>
        <w:top w:val="none" w:sz="0" w:space="0" w:color="auto"/>
        <w:left w:val="none" w:sz="0" w:space="0" w:color="auto"/>
        <w:bottom w:val="none" w:sz="0" w:space="0" w:color="auto"/>
        <w:right w:val="none" w:sz="0" w:space="0" w:color="auto"/>
      </w:divBdr>
    </w:div>
    <w:div w:id="2053071217">
      <w:bodyDiv w:val="1"/>
      <w:marLeft w:val="0"/>
      <w:marRight w:val="0"/>
      <w:marTop w:val="0"/>
      <w:marBottom w:val="0"/>
      <w:divBdr>
        <w:top w:val="none" w:sz="0" w:space="0" w:color="auto"/>
        <w:left w:val="none" w:sz="0" w:space="0" w:color="auto"/>
        <w:bottom w:val="none" w:sz="0" w:space="0" w:color="auto"/>
        <w:right w:val="none" w:sz="0" w:space="0" w:color="auto"/>
      </w:divBdr>
    </w:div>
    <w:div w:id="2055696481">
      <w:bodyDiv w:val="1"/>
      <w:marLeft w:val="0"/>
      <w:marRight w:val="0"/>
      <w:marTop w:val="0"/>
      <w:marBottom w:val="0"/>
      <w:divBdr>
        <w:top w:val="none" w:sz="0" w:space="0" w:color="auto"/>
        <w:left w:val="none" w:sz="0" w:space="0" w:color="auto"/>
        <w:bottom w:val="none" w:sz="0" w:space="0" w:color="auto"/>
        <w:right w:val="none" w:sz="0" w:space="0" w:color="auto"/>
      </w:divBdr>
    </w:div>
    <w:div w:id="2074966198">
      <w:bodyDiv w:val="1"/>
      <w:marLeft w:val="0"/>
      <w:marRight w:val="0"/>
      <w:marTop w:val="0"/>
      <w:marBottom w:val="0"/>
      <w:divBdr>
        <w:top w:val="none" w:sz="0" w:space="0" w:color="auto"/>
        <w:left w:val="none" w:sz="0" w:space="0" w:color="auto"/>
        <w:bottom w:val="none" w:sz="0" w:space="0" w:color="auto"/>
        <w:right w:val="none" w:sz="0" w:space="0" w:color="auto"/>
      </w:divBdr>
    </w:div>
    <w:div w:id="2078552391">
      <w:bodyDiv w:val="1"/>
      <w:marLeft w:val="0"/>
      <w:marRight w:val="0"/>
      <w:marTop w:val="0"/>
      <w:marBottom w:val="0"/>
      <w:divBdr>
        <w:top w:val="none" w:sz="0" w:space="0" w:color="auto"/>
        <w:left w:val="none" w:sz="0" w:space="0" w:color="auto"/>
        <w:bottom w:val="none" w:sz="0" w:space="0" w:color="auto"/>
        <w:right w:val="none" w:sz="0" w:space="0" w:color="auto"/>
      </w:divBdr>
    </w:div>
    <w:div w:id="2079551192">
      <w:bodyDiv w:val="1"/>
      <w:marLeft w:val="0"/>
      <w:marRight w:val="0"/>
      <w:marTop w:val="0"/>
      <w:marBottom w:val="0"/>
      <w:divBdr>
        <w:top w:val="none" w:sz="0" w:space="0" w:color="auto"/>
        <w:left w:val="none" w:sz="0" w:space="0" w:color="auto"/>
        <w:bottom w:val="none" w:sz="0" w:space="0" w:color="auto"/>
        <w:right w:val="none" w:sz="0" w:space="0" w:color="auto"/>
      </w:divBdr>
    </w:div>
    <w:div w:id="2082941427">
      <w:bodyDiv w:val="1"/>
      <w:marLeft w:val="0"/>
      <w:marRight w:val="0"/>
      <w:marTop w:val="0"/>
      <w:marBottom w:val="0"/>
      <w:divBdr>
        <w:top w:val="none" w:sz="0" w:space="0" w:color="auto"/>
        <w:left w:val="none" w:sz="0" w:space="0" w:color="auto"/>
        <w:bottom w:val="none" w:sz="0" w:space="0" w:color="auto"/>
        <w:right w:val="none" w:sz="0" w:space="0" w:color="auto"/>
      </w:divBdr>
    </w:div>
    <w:div w:id="2082941957">
      <w:bodyDiv w:val="1"/>
      <w:marLeft w:val="0"/>
      <w:marRight w:val="0"/>
      <w:marTop w:val="0"/>
      <w:marBottom w:val="0"/>
      <w:divBdr>
        <w:top w:val="none" w:sz="0" w:space="0" w:color="auto"/>
        <w:left w:val="none" w:sz="0" w:space="0" w:color="auto"/>
        <w:bottom w:val="none" w:sz="0" w:space="0" w:color="auto"/>
        <w:right w:val="none" w:sz="0" w:space="0" w:color="auto"/>
      </w:divBdr>
    </w:div>
    <w:div w:id="2089570660">
      <w:bodyDiv w:val="1"/>
      <w:marLeft w:val="0"/>
      <w:marRight w:val="0"/>
      <w:marTop w:val="0"/>
      <w:marBottom w:val="0"/>
      <w:divBdr>
        <w:top w:val="none" w:sz="0" w:space="0" w:color="auto"/>
        <w:left w:val="none" w:sz="0" w:space="0" w:color="auto"/>
        <w:bottom w:val="none" w:sz="0" w:space="0" w:color="auto"/>
        <w:right w:val="none" w:sz="0" w:space="0" w:color="auto"/>
      </w:divBdr>
    </w:div>
    <w:div w:id="2091808362">
      <w:bodyDiv w:val="1"/>
      <w:marLeft w:val="0"/>
      <w:marRight w:val="0"/>
      <w:marTop w:val="0"/>
      <w:marBottom w:val="0"/>
      <w:divBdr>
        <w:top w:val="none" w:sz="0" w:space="0" w:color="auto"/>
        <w:left w:val="none" w:sz="0" w:space="0" w:color="auto"/>
        <w:bottom w:val="none" w:sz="0" w:space="0" w:color="auto"/>
        <w:right w:val="none" w:sz="0" w:space="0" w:color="auto"/>
      </w:divBdr>
    </w:div>
    <w:div w:id="2095472543">
      <w:bodyDiv w:val="1"/>
      <w:marLeft w:val="0"/>
      <w:marRight w:val="0"/>
      <w:marTop w:val="0"/>
      <w:marBottom w:val="0"/>
      <w:divBdr>
        <w:top w:val="none" w:sz="0" w:space="0" w:color="auto"/>
        <w:left w:val="none" w:sz="0" w:space="0" w:color="auto"/>
        <w:bottom w:val="none" w:sz="0" w:space="0" w:color="auto"/>
        <w:right w:val="none" w:sz="0" w:space="0" w:color="auto"/>
      </w:divBdr>
    </w:div>
    <w:div w:id="2098862313">
      <w:bodyDiv w:val="1"/>
      <w:marLeft w:val="0"/>
      <w:marRight w:val="0"/>
      <w:marTop w:val="0"/>
      <w:marBottom w:val="0"/>
      <w:divBdr>
        <w:top w:val="none" w:sz="0" w:space="0" w:color="auto"/>
        <w:left w:val="none" w:sz="0" w:space="0" w:color="auto"/>
        <w:bottom w:val="none" w:sz="0" w:space="0" w:color="auto"/>
        <w:right w:val="none" w:sz="0" w:space="0" w:color="auto"/>
      </w:divBdr>
    </w:div>
    <w:div w:id="2107534409">
      <w:bodyDiv w:val="1"/>
      <w:marLeft w:val="0"/>
      <w:marRight w:val="0"/>
      <w:marTop w:val="0"/>
      <w:marBottom w:val="0"/>
      <w:divBdr>
        <w:top w:val="none" w:sz="0" w:space="0" w:color="auto"/>
        <w:left w:val="none" w:sz="0" w:space="0" w:color="auto"/>
        <w:bottom w:val="none" w:sz="0" w:space="0" w:color="auto"/>
        <w:right w:val="none" w:sz="0" w:space="0" w:color="auto"/>
      </w:divBdr>
    </w:div>
    <w:div w:id="2111196456">
      <w:bodyDiv w:val="1"/>
      <w:marLeft w:val="0"/>
      <w:marRight w:val="0"/>
      <w:marTop w:val="0"/>
      <w:marBottom w:val="0"/>
      <w:divBdr>
        <w:top w:val="none" w:sz="0" w:space="0" w:color="auto"/>
        <w:left w:val="none" w:sz="0" w:space="0" w:color="auto"/>
        <w:bottom w:val="none" w:sz="0" w:space="0" w:color="auto"/>
        <w:right w:val="none" w:sz="0" w:space="0" w:color="auto"/>
      </w:divBdr>
    </w:div>
    <w:div w:id="2118090729">
      <w:bodyDiv w:val="1"/>
      <w:marLeft w:val="0"/>
      <w:marRight w:val="0"/>
      <w:marTop w:val="0"/>
      <w:marBottom w:val="0"/>
      <w:divBdr>
        <w:top w:val="none" w:sz="0" w:space="0" w:color="auto"/>
        <w:left w:val="none" w:sz="0" w:space="0" w:color="auto"/>
        <w:bottom w:val="none" w:sz="0" w:space="0" w:color="auto"/>
        <w:right w:val="none" w:sz="0" w:space="0" w:color="auto"/>
      </w:divBdr>
    </w:div>
    <w:div w:id="2120295743">
      <w:bodyDiv w:val="1"/>
      <w:marLeft w:val="0"/>
      <w:marRight w:val="0"/>
      <w:marTop w:val="0"/>
      <w:marBottom w:val="0"/>
      <w:divBdr>
        <w:top w:val="none" w:sz="0" w:space="0" w:color="auto"/>
        <w:left w:val="none" w:sz="0" w:space="0" w:color="auto"/>
        <w:bottom w:val="none" w:sz="0" w:space="0" w:color="auto"/>
        <w:right w:val="none" w:sz="0" w:space="0" w:color="auto"/>
      </w:divBdr>
    </w:div>
    <w:div w:id="2122069832">
      <w:bodyDiv w:val="1"/>
      <w:marLeft w:val="0"/>
      <w:marRight w:val="0"/>
      <w:marTop w:val="0"/>
      <w:marBottom w:val="0"/>
      <w:divBdr>
        <w:top w:val="none" w:sz="0" w:space="0" w:color="auto"/>
        <w:left w:val="none" w:sz="0" w:space="0" w:color="auto"/>
        <w:bottom w:val="none" w:sz="0" w:space="0" w:color="auto"/>
        <w:right w:val="none" w:sz="0" w:space="0" w:color="auto"/>
      </w:divBdr>
    </w:div>
    <w:div w:id="2125299578">
      <w:bodyDiv w:val="1"/>
      <w:marLeft w:val="0"/>
      <w:marRight w:val="0"/>
      <w:marTop w:val="0"/>
      <w:marBottom w:val="0"/>
      <w:divBdr>
        <w:top w:val="none" w:sz="0" w:space="0" w:color="auto"/>
        <w:left w:val="none" w:sz="0" w:space="0" w:color="auto"/>
        <w:bottom w:val="none" w:sz="0" w:space="0" w:color="auto"/>
        <w:right w:val="none" w:sz="0" w:space="0" w:color="auto"/>
      </w:divBdr>
    </w:div>
    <w:div w:id="2133787987">
      <w:bodyDiv w:val="1"/>
      <w:marLeft w:val="0"/>
      <w:marRight w:val="0"/>
      <w:marTop w:val="0"/>
      <w:marBottom w:val="0"/>
      <w:divBdr>
        <w:top w:val="none" w:sz="0" w:space="0" w:color="auto"/>
        <w:left w:val="none" w:sz="0" w:space="0" w:color="auto"/>
        <w:bottom w:val="none" w:sz="0" w:space="0" w:color="auto"/>
        <w:right w:val="none" w:sz="0" w:space="0" w:color="auto"/>
      </w:divBdr>
    </w:div>
    <w:div w:id="2140297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1CF98-B4A3-4F0A-90DE-D2ABE43F4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1072</Words>
  <Characters>6116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©Freesumes.com</dc:creator>
  <cp:keywords/>
  <dc:description/>
  <cp:lastModifiedBy>LENOVO</cp:lastModifiedBy>
  <cp:revision>2</cp:revision>
  <cp:lastPrinted>2026-06-04T23:28:00Z</cp:lastPrinted>
  <dcterms:created xsi:type="dcterms:W3CDTF">2026-06-04T23:31:00Z</dcterms:created>
  <dcterms:modified xsi:type="dcterms:W3CDTF">2026-06-04T23:31:00Z</dcterms:modified>
</cp:coreProperties>
</file>