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Default="001633A8">
      <w:pPr/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29A264C6" w:rsidR="009A3049" w:rsidRPr="009A3049" w:rsidRDefault="009A3049" w:rsidP="001C3B6C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7 de octubre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6420B985" w:rsidR="009A3049" w:rsidRPr="009A3049" w:rsidRDefault="009A3049">
      <w:pPr>
        <w:rPr>
          <w:sz w:val="24"/>
          <w:szCs w:val="24"/>
        </w:rPr>
      </w:pPr>
      <w:r w:rsidRPr="00B77122">
        <w:rPr>
          <w:sz w:val="24"/>
          <w:szCs w:val="24"/>
          <w:highlight w:val="cyan"/>
        </w:rPr>
        <w:t xml:space="preserve">FACTURA: </w:t>
      </w:r>
      <w:r w:rsidR="001C3B6C">
        <w:rPr>
          <w:sz w:val="24"/>
          <w:szCs w:val="24"/>
          <w:highlight w:val="cyan"/>
        </w:rPr>
        <w:t>{{NroFactura}}</w:t>
      </w:r>
      <w:bookmarkStart w:id="0" w:name="_GoBack"/>
      <w:bookmarkEnd w:id="0"/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1927077B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Declaramos igualmente que la empresa </w:t>
      </w:r>
      <w:r w:rsidR="00037084" w:rsidRPr="008D1099">
        <w:rPr>
          <w:sz w:val="24"/>
          <w:szCs w:val="24"/>
        </w:rPr>
        <w:t xml:space="preserve">M &amp; D Soluciones </w:t>
      </w:r>
      <w:proofErr w:type="spellStart"/>
      <w:r w:rsidR="00037084" w:rsidRPr="008D1099">
        <w:rPr>
          <w:sz w:val="24"/>
          <w:szCs w:val="24"/>
        </w:rPr>
        <w:t>Logisticas</w:t>
      </w:r>
      <w:proofErr w:type="spellEnd"/>
      <w:r w:rsidR="00037084" w:rsidRPr="008D1099">
        <w:rPr>
          <w:sz w:val="24"/>
          <w:szCs w:val="24"/>
        </w:rPr>
        <w:t xml:space="preserve"> S.A.C. AGENCIA DE</w:t>
      </w:r>
      <w:r w:rsidR="00037084">
        <w:rPr>
          <w:sz w:val="24"/>
          <w:szCs w:val="24"/>
        </w:rPr>
        <w:t xml:space="preserve"> ADUANA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037084"/>
    <w:rsid w:val="001633A8"/>
    <w:rsid w:val="001C3B6C"/>
    <w:rsid w:val="003430F3"/>
    <w:rsid w:val="00546C0A"/>
    <w:rsid w:val="00570260"/>
    <w:rsid w:val="008D1099"/>
    <w:rsid w:val="009A3049"/>
    <w:rsid w:val="00B77122"/>
    <w:rsid w:val="00C340A6"/>
    <w:rsid w:val="00D1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7</cp:revision>
  <dcterms:created xsi:type="dcterms:W3CDTF">2025-02-16T00:26:00Z</dcterms:created>
  <dcterms:modified xsi:type="dcterms:W3CDTF">2025-08-24T16:43:00Z</dcterms:modified>
</cp:coreProperties>
</file>