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7F42" w14:textId="4106E20C" w:rsidR="00D771ED" w:rsidRDefault="00AF3D59" w:rsidP="00AF3D59">
      <w:pPr>
        <w:pStyle w:val="Titel"/>
      </w:pPr>
      <w:r>
        <w:t>Bootstrap.</w:t>
      </w:r>
    </w:p>
    <w:p w14:paraId="5C6C0049" w14:textId="77777777" w:rsidR="00AF3D59" w:rsidRDefault="00AF3D59" w:rsidP="00AF3D59"/>
    <w:p w14:paraId="49A364C8" w14:textId="2A24F1D8" w:rsidR="00AF3D59" w:rsidRDefault="00AF3D59" w:rsidP="00AF3D59">
      <w:pPr>
        <w:pStyle w:val="Overskrift1"/>
      </w:pPr>
      <w:proofErr w:type="spellStart"/>
      <w:r>
        <w:t>Assignment</w:t>
      </w:r>
      <w:proofErr w:type="spellEnd"/>
      <w:r>
        <w:t xml:space="preserve"> PDF.</w:t>
      </w:r>
    </w:p>
    <w:p w14:paraId="5A6E5445" w14:textId="77777777" w:rsidR="00AF3D59" w:rsidRDefault="00AF3D59" w:rsidP="00AF3D59"/>
    <w:p w14:paraId="0648A3F9" w14:textId="1E6532C7" w:rsidR="00AF3D59" w:rsidRPr="00AF3D59" w:rsidRDefault="00AF3D59" w:rsidP="00AF3D59">
      <w:r>
        <w:t>Default.</w:t>
      </w:r>
    </w:p>
    <w:sectPr w:rsidR="00AF3D59" w:rsidRPr="00AF3D59" w:rsidSect="00C7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59"/>
    <w:rsid w:val="003D1E5A"/>
    <w:rsid w:val="00AF3D59"/>
    <w:rsid w:val="00C708A0"/>
    <w:rsid w:val="00D771ED"/>
    <w:rsid w:val="00F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BEE63"/>
  <w15:chartTrackingRefBased/>
  <w15:docId w15:val="{EFFE58F8-E2E7-47AF-B530-D75609DE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F3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3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3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3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3D5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3D5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3D5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3D5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3D5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3D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F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F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F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F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F3D5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F3D5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F3D59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F3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F3D59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F3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Christensen</dc:creator>
  <cp:keywords/>
  <dc:description/>
  <cp:lastModifiedBy>Anders Christensen</cp:lastModifiedBy>
  <cp:revision>1</cp:revision>
  <dcterms:created xsi:type="dcterms:W3CDTF">2024-09-22T15:03:00Z</dcterms:created>
  <dcterms:modified xsi:type="dcterms:W3CDTF">2024-09-22T15:04:00Z</dcterms:modified>
</cp:coreProperties>
</file>