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07B7D438" w:rsidR="00074C5F" w:rsidRDefault="00305A6D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12/12/2023 8:23:22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6AA6B5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0CD9F00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7A2BD6C" w14:textId="3CEA2AAB" w:rsidR="00305A6D" w:rsidRDefault="00305A6D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lastRenderedPageBreak/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6972266" w14:textId="0E3F8BD9" w:rsidR="003706E9" w:rsidRDefault="003706E9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A79CDEE" w14:textId="6B1C2036" w:rsidR="00B30861" w:rsidRDefault="00B30861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BLUDGEONY</w:t>
      </w:r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FCC8679" w14:textId="0F88E834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6255E0B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9C9AD5C" w14:textId="3BE86103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94F36B4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="001C0791"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0490A19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3ECA5A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1E1667A" w14:textId="6E84F895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B8F29EC" w14:textId="09510A4D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077F768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2A6B33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40A24C4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47989EA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7197C7" w14:textId="79754F95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F9430BA" w14:textId="438ED699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>ANY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54D0A7" w14:textId="1F88AA98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1840640" w14:textId="598BF1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38D07E5" w14:textId="6E6E28FE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6A46C09B" w14:textId="1CF016B9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0E2E834E" w14:textId="296FEEAD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58D55654" w14:textId="4CE2A466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FC6F1F7" w14:textId="220868E3" w:rsidR="0044200D" w:rsidRDefault="0044200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A248CAC" w14:textId="12960192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762895E" w14:textId="2013B41E" w:rsidR="00364501" w:rsidRDefault="00364501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4190CB6" w14:textId="351E571B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3DA091F" w14:textId="7B418871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014982B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1C650C0" w14:textId="77777777" w:rsidR="00490B65" w:rsidRDefault="00490B65" w:rsidP="00490B65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1495D1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0C43204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bookmarkEnd w:id="4"/>
    <w:p w14:paraId="43BB9335" w14:textId="6C3BB4CE" w:rsidR="00E87270" w:rsidRDefault="00E87270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7F79CE4" w14:textId="77604228" w:rsidR="00B55A93" w:rsidRDefault="00B55A93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3822296A" w14:textId="6983DCDB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1D07759" w14:textId="00A1984F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CASE THEOR</w:t>
      </w:r>
      <w:bookmarkStart w:id="5" w:name="_Hlk152120285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B81F2F7" w14:textId="6E5B29F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5042E9E" w14:textId="057C3329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15D52A6C" w14:textId="2C37EB2D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="001C0791">
        <w:rPr>
          <w:b/>
          <w:bCs/>
        </w:rPr>
        <w:t xml:space="preserve">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498E862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DB2FD60" w14:textId="4C3F3676" w:rsidR="00DD39FB" w:rsidRDefault="00DD39FB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A912F5" w14:textId="4905B93F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C4727D" w14:textId="33499D9B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F17BD22" w14:textId="33756585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>ANY CONVIENT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55E582" w14:textId="6E5259C8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F366ED" w14:textId="6EA6CA1B" w:rsidR="005F7418" w:rsidRDefault="005F741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7544C959" w14:textId="5CD6DAEF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38FDF6E" w14:textId="370090FA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CDE462" w14:textId="3B584C1C" w:rsidR="00C652B1" w:rsidRDefault="00C652B1" w:rsidP="00C652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TERRORISM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WAR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INVASION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INSURRECTION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604CFA7" w14:textId="43989D9D" w:rsidR="00524C5E" w:rsidRDefault="00524C5E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F330B0C" w14:textId="53064961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94EEB3" w14:textId="09962053" w:rsidR="00524C5E" w:rsidRDefault="00524C5E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C9A2022" w14:textId="156826C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27EE30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1C63D0B" w14:textId="18DBD936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34DA4C5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733418" w14:textId="241DC70E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375799B" w14:textId="2C4E0D16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7D1724C" w14:textId="473DB500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ADBE557" w14:textId="6A755E3F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8F0D1CB" w14:textId="49AD55A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01D199B2" w14:textId="16BDA60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C1A8071" w14:textId="09E1F14F" w:rsidR="00F05C77" w:rsidRDefault="00F05C77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4171B9" w14:textId="32883338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387426B5" w14:textId="77777777" w:rsidR="005A3157" w:rsidRDefault="005A3157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931593A" w14:textId="4869B2E2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16632877" w14:textId="64ABADA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12EDF2E2" w14:textId="6B4AC517" w:rsidR="007416C7" w:rsidRDefault="007416C7" w:rsidP="00741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BBE8BDA" w14:textId="53793BE2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5EAEF890" w14:textId="6F744D1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AEA2E1" w14:textId="0EF55B2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10C9F3C7" w14:textId="7777777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AB9432E" w14:textId="2E79F50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350B47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46161E7" w14:textId="1D248E1A" w:rsidR="007416C7" w:rsidRDefault="007416C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40E96431" w14:textId="50DCAF0E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5F29C7E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</w:t>
      </w:r>
      <w:r w:rsidR="00350B47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A00990B" w14:textId="12FC5F3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1DF95AB8" w14:textId="0A3C4E5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2CDFF70F" w14:textId="29F70BEC" w:rsidR="00F0240D" w:rsidRDefault="00F0240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979833B" w14:textId="07023232" w:rsidR="00F0240D" w:rsidRDefault="00F0240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5EB4F0A1" w14:textId="7EED6637" w:rsidR="00F0240D" w:rsidRDefault="00F0240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r w:rsidR="0023176E"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6694DB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9BFDC2A" w14:textId="58613147" w:rsidR="00E17CD1" w:rsidRDefault="00E17CD1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47ED21" w14:textId="6C96399E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983134D" w14:textId="378D2689" w:rsidR="00646C5F" w:rsidRDefault="00646C5F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BABA8D7" w14:textId="0BC72711" w:rsidR="00401B70" w:rsidRDefault="00401B7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8ECA5D0" w14:textId="0E4FBC10" w:rsidR="00201E9A" w:rsidRDefault="00201E9A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6D5BAE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3748F0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="003748F0" w:rsidRPr="003748F0">
        <w:rPr>
          <w:b/>
          <w:bCs/>
        </w:rPr>
        <w:t>(</w:t>
      </w:r>
      <w:r w:rsidR="003748F0" w:rsidRPr="003748F0">
        <w:rPr>
          <w:b/>
          <w:bCs/>
          <w:color w:val="808080" w:themeColor="background1" w:themeShade="80"/>
        </w:rPr>
        <w:t>ING</w:t>
      </w:r>
      <w:r w:rsidR="003748F0" w:rsidRPr="003748F0">
        <w:rPr>
          <w:b/>
          <w:bCs/>
        </w:rPr>
        <w:t>)</w:t>
      </w:r>
      <w:r>
        <w:rPr>
          <w:b/>
          <w:bCs/>
        </w:rPr>
        <w:t>;</w:t>
      </w:r>
    </w:p>
    <w:p w14:paraId="30E0B8E0" w14:textId="7FB59A2D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D9AF01A" w14:textId="073B9764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F6E5A93" w14:textId="79353AB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718896BA" w14:textId="4D6B5223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0160481" w14:textId="077479AB" w:rsidR="000A0D81" w:rsidRDefault="000A0D81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511DBA8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1CEED31D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B3BC87A" w14:textId="7379F1E6" w:rsidR="00551531" w:rsidRDefault="00551531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3FD9B9CF" w14:textId="175ED16C" w:rsidR="00B24145" w:rsidRDefault="00B24145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>ANY INNOVATIVE TECHNOLOGY INDUSTR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</w:t>
      </w:r>
      <w:r w:rsidR="001C0791">
        <w:rPr>
          <w:b/>
          <w:bCs/>
          <w:color w:val="0070C0"/>
        </w:rPr>
        <w:t xml:space="preserve">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 w:rsidR="001C0791"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                                                                </w:t>
      </w:r>
      <w:r w:rsidR="00E31AB5" w:rsidRPr="00E31AB5">
        <w:rPr>
          <w:b/>
          <w:bCs/>
          <w:color w:val="FF0000"/>
        </w:rPr>
        <w:t>ANY POTENTIAL EMPLOYEE</w:t>
      </w:r>
      <w:r w:rsidR="00E31AB5">
        <w:rPr>
          <w:b/>
          <w:bCs/>
        </w:rPr>
        <w:t>(</w:t>
      </w:r>
      <w:r w:rsidR="00E31AB5" w:rsidRPr="00E31AB5">
        <w:rPr>
          <w:b/>
          <w:bCs/>
          <w:color w:val="808080" w:themeColor="background1" w:themeShade="80"/>
        </w:rPr>
        <w:t>S</w:t>
      </w:r>
      <w:r w:rsidR="00E31AB5">
        <w:rPr>
          <w:b/>
          <w:bCs/>
        </w:rPr>
        <w:t xml:space="preserve">)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COMPANY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OWNED</w:t>
      </w:r>
      <w:r w:rsidR="00E31AB5">
        <w:rPr>
          <w:b/>
          <w:bCs/>
        </w:rPr>
        <w:t xml:space="preserve"> </w:t>
      </w:r>
      <w:r w:rsidR="00551531" w:rsidRPr="00551531">
        <w:rPr>
          <w:b/>
          <w:bCs/>
          <w:color w:val="00B0F0"/>
        </w:rPr>
        <w:t>AND</w:t>
      </w:r>
      <w:r w:rsidR="00551531">
        <w:rPr>
          <w:b/>
          <w:bCs/>
        </w:rPr>
        <w:t xml:space="preserve"> </w:t>
      </w:r>
      <w:r w:rsidR="00551531" w:rsidRPr="00551531">
        <w:rPr>
          <w:b/>
          <w:bCs/>
          <w:color w:val="7030A0"/>
        </w:rPr>
        <w:t>OPERATED</w:t>
      </w:r>
      <w:r w:rsidR="00551531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BY</w:t>
      </w:r>
      <w:r w:rsidR="00E31AB5">
        <w:rPr>
          <w:b/>
          <w:bCs/>
        </w:rPr>
        <w:t xml:space="preserve"> </w:t>
      </w:r>
      <w:r w:rsidR="00551531">
        <w:rPr>
          <w:b/>
          <w:bCs/>
        </w:rPr>
        <w:t xml:space="preserve">                                       </w:t>
      </w:r>
      <w:r w:rsidR="00E31AB5" w:rsidRPr="00E31AB5">
        <w:rPr>
          <w:b/>
          <w:bCs/>
          <w:color w:val="FF0000"/>
        </w:rPr>
        <w:t>ANY COMPANY FOUNDER</w:t>
      </w:r>
      <w:r w:rsidR="00E31AB5">
        <w:rPr>
          <w:b/>
          <w:bCs/>
        </w:rPr>
        <w:t>;</w:t>
      </w:r>
    </w:p>
    <w:p w14:paraId="110AFCFF" w14:textId="5F129094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INTO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HIGHLY AVAILABLE</w:t>
      </w:r>
      <w:r w:rsidR="00E31AB5" w:rsidRP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 w:rsidRPr="00E31AB5">
        <w:rPr>
          <w:b/>
          <w:bCs/>
        </w:rPr>
        <w:t xml:space="preserve"> </w:t>
      </w:r>
      <w:r w:rsidR="00E31AB5">
        <w:rPr>
          <w:b/>
          <w:bCs/>
          <w:color w:val="FF0000"/>
        </w:rPr>
        <w:t xml:space="preserve">                                                                                                ANY </w:t>
      </w:r>
      <w:r w:rsidR="00E31AB5" w:rsidRPr="00E31AB5">
        <w:rPr>
          <w:b/>
          <w:bCs/>
          <w:color w:val="FF0000"/>
        </w:rPr>
        <w:t>HIGHLY SECURE (HA-HS) NATIONAL SECURITY SYSTEM</w:t>
      </w:r>
      <w:r w:rsidR="00E31AB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 w:rsidR="00E31AB5">
        <w:rPr>
          <w:b/>
          <w:bCs/>
          <w:color w:val="0070C0"/>
        </w:rPr>
        <w:t xml:space="preserve">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E31AB5" w:rsidRPr="00E31AB5">
        <w:rPr>
          <w:b/>
          <w:bCs/>
          <w:color w:val="00B0F0"/>
        </w:rPr>
        <w:t xml:space="preserve"> </w:t>
      </w:r>
      <w:r w:rsidR="00E31AB5" w:rsidRPr="00584C75">
        <w:rPr>
          <w:b/>
          <w:bCs/>
          <w:color w:val="00B0F0"/>
        </w:rPr>
        <w:t>AND</w:t>
      </w:r>
      <w:r w:rsidR="00E31AB5" w:rsidRPr="00584C75">
        <w:rPr>
          <w:b/>
          <w:bCs/>
        </w:rPr>
        <w:t xml:space="preserve"> </w:t>
      </w:r>
      <w:r w:rsidR="00E31AB5" w:rsidRPr="00584C75">
        <w:rPr>
          <w:b/>
          <w:bCs/>
          <w:color w:val="7030A0"/>
        </w:rPr>
        <w:t>CONDUCT</w:t>
      </w:r>
      <w:r w:rsidR="00E31AB5" w:rsidRPr="00584C75">
        <w:rPr>
          <w:b/>
          <w:bCs/>
        </w:rPr>
        <w:t xml:space="preserve"> </w:t>
      </w:r>
      <w:r w:rsidR="00E31AB5">
        <w:rPr>
          <w:b/>
          <w:bCs/>
          <w:color w:val="FF0000"/>
        </w:rPr>
        <w:t>ANY FRAMING</w:t>
      </w:r>
      <w:r w:rsidR="00E31AB5" w:rsidRPr="00832A3B">
        <w:rPr>
          <w:b/>
          <w:bCs/>
        </w:rPr>
        <w:t>(</w:t>
      </w:r>
      <w:r w:rsidR="00E31AB5" w:rsidRPr="00832A3B">
        <w:rPr>
          <w:b/>
          <w:bCs/>
          <w:color w:val="808080" w:themeColor="background1" w:themeShade="80"/>
        </w:rPr>
        <w:t>S</w:t>
      </w:r>
      <w:r w:rsidR="00E31AB5" w:rsidRPr="00832A3B">
        <w:rPr>
          <w:b/>
          <w:bCs/>
        </w:rPr>
        <w:t>)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TERRORISM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FALSELY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ATTRIBUTED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INVENTOR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  <w:color w:val="0070C0"/>
        </w:rPr>
        <w:t xml:space="preserve">             </w:t>
      </w:r>
      <w:r w:rsidR="00E31AB5">
        <w:rPr>
          <w:b/>
          <w:bCs/>
        </w:rPr>
        <w:t xml:space="preserve">                           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PAY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POTENTIALLY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DUE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 COST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                                                                    </w:t>
      </w:r>
      <w:r w:rsidR="00E31AB5" w:rsidRPr="00E31AB5">
        <w:rPr>
          <w:b/>
          <w:bCs/>
          <w:color w:val="FF0000"/>
        </w:rPr>
        <w:t>ANY INTELLECTUAL PROPERTY THIEF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LIKELY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DOES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LIKE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PERSONALLY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PROFESSIONALLY</w:t>
      </w:r>
      <w:r w:rsidR="00E31AB5">
        <w:rPr>
          <w:b/>
          <w:bCs/>
        </w:rPr>
        <w:t>;</w:t>
      </w:r>
    </w:p>
    <w:p w14:paraId="6D98894B" w14:textId="6B0C61E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INTO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HIGHLY AVAILABLE</w:t>
      </w:r>
      <w:r w:rsidR="00E31AB5" w:rsidRP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 w:rsidRPr="00E31AB5">
        <w:rPr>
          <w:b/>
          <w:bCs/>
        </w:rPr>
        <w:t xml:space="preserve"> </w:t>
      </w:r>
      <w:r w:rsidR="00E31AB5">
        <w:rPr>
          <w:b/>
          <w:bCs/>
          <w:color w:val="FF0000"/>
        </w:rPr>
        <w:t xml:space="preserve">                                                                                                ANY </w:t>
      </w:r>
      <w:r w:rsidR="00E31AB5" w:rsidRPr="00E31AB5">
        <w:rPr>
          <w:b/>
          <w:bCs/>
          <w:color w:val="FF0000"/>
        </w:rPr>
        <w:t>HIGHLY SECURE (HA-HS) NATIONAL SECURITY SYSTEM</w:t>
      </w:r>
      <w:r w:rsidR="00E31AB5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UTILIZE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TERRORISM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FALSELY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ATTRIBUTED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INVENTOR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                          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PAY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POTENTIALLY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DUE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 COST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                                                                    </w:t>
      </w:r>
      <w:r w:rsidR="00E31AB5" w:rsidRPr="00E31AB5">
        <w:rPr>
          <w:b/>
          <w:bCs/>
          <w:color w:val="FF0000"/>
        </w:rPr>
        <w:lastRenderedPageBreak/>
        <w:t>ANY INTELLECTUAL PROPERTY THIEF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LIKELY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DOES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LIKE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PERSONALLY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PROFESSIONALLY</w:t>
      </w:r>
      <w:r w:rsidR="00E31AB5"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154203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BD0224E" w14:textId="04E588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9CCDD12" w14:textId="07A0ADB5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79C0C63" w14:textId="2EDAD2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89410E6" w14:textId="62156F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="00350B4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7" w:name="_Hlk150080038"/>
      <w:r>
        <w:rPr>
          <w:b/>
          <w:bCs/>
          <w:color w:val="FF0000"/>
        </w:rPr>
        <w:t xml:space="preserve">INNOCENT </w:t>
      </w:r>
      <w:bookmarkEnd w:id="7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5926B6" w14:textId="569D0B4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350B47">
        <w:rPr>
          <w:b/>
          <w:bCs/>
        </w:rPr>
        <w:t xml:space="preserve">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E2F082E" w14:textId="27DFDF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D59B47D" w14:textId="0389E98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656DE8D7" w14:textId="4DC79BA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403EF45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 w:rsidR="00350B47"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50B47">
        <w:rPr>
          <w:b/>
          <w:bCs/>
        </w:rPr>
        <w:t xml:space="preserve">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9847D71" w14:textId="761BF8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ACD4E23" w14:textId="3996978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13B78BF" w14:textId="1C06227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193FDAC" w14:textId="564B204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7041EE98" w14:textId="3C72C60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="00350B47" w:rsidRPr="001C0791">
        <w:rPr>
          <w:b/>
          <w:bCs/>
        </w:rPr>
        <w:t>(</w:t>
      </w:r>
      <w:r w:rsidR="00350B47">
        <w:rPr>
          <w:b/>
          <w:bCs/>
          <w:color w:val="808080" w:themeColor="background1" w:themeShade="80"/>
        </w:rPr>
        <w:t>IES</w:t>
      </w:r>
      <w:r w:rsidR="00350B47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4EE303" w14:textId="4E5F362E" w:rsidR="00A11E6E" w:rsidRDefault="00A11E6E" w:rsidP="00A11E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78DEEA59" w14:textId="36A0B304" w:rsidR="006156AF" w:rsidRDefault="006156AF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4A75B" w14:textId="77777777" w:rsidR="007F281B" w:rsidRDefault="007F281B" w:rsidP="005B7682">
      <w:pPr>
        <w:spacing w:after="0" w:line="240" w:lineRule="auto"/>
      </w:pPr>
      <w:r>
        <w:separator/>
      </w:r>
    </w:p>
  </w:endnote>
  <w:endnote w:type="continuationSeparator" w:id="0">
    <w:p w14:paraId="0BC25F5E" w14:textId="77777777" w:rsidR="007F281B" w:rsidRDefault="007F281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D8F5C" w14:textId="77777777" w:rsidR="007F281B" w:rsidRDefault="007F281B" w:rsidP="005B7682">
      <w:pPr>
        <w:spacing w:after="0" w:line="240" w:lineRule="auto"/>
      </w:pPr>
      <w:r>
        <w:separator/>
      </w:r>
    </w:p>
  </w:footnote>
  <w:footnote w:type="continuationSeparator" w:id="0">
    <w:p w14:paraId="0B1A8163" w14:textId="77777777" w:rsidR="007F281B" w:rsidRDefault="007F281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2FFC"/>
    <w:rsid w:val="002532D9"/>
    <w:rsid w:val="002534DB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172"/>
    <w:rsid w:val="005A0BE7"/>
    <w:rsid w:val="005A16EF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3BF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31</Pages>
  <Words>7521</Words>
  <Characters>42876</Characters>
  <Application>Microsoft Office Word</Application>
  <DocSecurity>0</DocSecurity>
  <Lines>357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2023-12-13T01:18:00Z</dcterms:created>
  <dcterms:modified xsi:type="dcterms:W3CDTF">2023-12-13T01:23:00Z</dcterms:modified>
</cp:coreProperties>
</file>