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EC35A5" w:rsidR="00111DC1" w:rsidRDefault="00C66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8BA010" w14:textId="77777777" w:rsidR="00ED679A" w:rsidRDefault="00ED679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5A83D255" w:rsidR="009B00FA" w:rsidRDefault="00F72F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4:22:27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7777777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5B952A19" w:rsidR="00000DD8" w:rsidRDefault="00000DD8" w:rsidP="00000D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7777777" w:rsidR="00C662E3" w:rsidRDefault="00C662E3" w:rsidP="00C6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6FF97B27" w14:textId="25E1805D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79A92A3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441D5FFB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4246814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4325FF5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6CF0141F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452DF099" w14:textId="20634FB4" w:rsidR="00886276" w:rsidRDefault="00886276" w:rsidP="008862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6C12DB5B" w14:textId="41B03993" w:rsidR="00F72FC4" w:rsidRDefault="00F72FC4" w:rsidP="00F72F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</w:t>
      </w:r>
      <w:r>
        <w:rPr>
          <w:b/>
          <w:bCs/>
          <w:color w:val="FF0000"/>
        </w:rPr>
        <w:t xml:space="preserve">MORE THAN </w:t>
      </w:r>
      <w:proofErr w:type="gramStart"/>
      <w:r>
        <w:rPr>
          <w:b/>
          <w:bCs/>
          <w:color w:val="FF0000"/>
        </w:rPr>
        <w:t>PRESCRIBED</w:t>
      </w:r>
      <w:r>
        <w:rPr>
          <w:b/>
          <w:bCs/>
        </w:rPr>
        <w:t>;</w:t>
      </w:r>
      <w:proofErr w:type="gramEnd"/>
    </w:p>
    <w:p w14:paraId="4C387D5D" w14:textId="20104B74" w:rsidR="00F72FC4" w:rsidRDefault="00F72FC4" w:rsidP="00F72F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</w:t>
      </w:r>
      <w:r>
        <w:rPr>
          <w:b/>
          <w:bCs/>
          <w:color w:val="FF0000"/>
        </w:rPr>
        <w:t>WHEN NOT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PRESCRIBED</w:t>
      </w:r>
      <w:r>
        <w:rPr>
          <w:b/>
          <w:bCs/>
        </w:rPr>
        <w:t>;</w:t>
      </w:r>
      <w:proofErr w:type="gramEnd"/>
    </w:p>
    <w:p w14:paraId="3B6DD6C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FD5199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URGES</w:t>
      </w:r>
      <w:r>
        <w:rPr>
          <w:b/>
          <w:bCs/>
        </w:rPr>
        <w:t>;</w:t>
      </w:r>
    </w:p>
    <w:p w14:paraId="0A73830D" w14:textId="54491F40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4AF0" w14:textId="77777777" w:rsidR="003F4E24" w:rsidRDefault="003F4E24" w:rsidP="005B7682">
      <w:pPr>
        <w:spacing w:after="0" w:line="240" w:lineRule="auto"/>
      </w:pPr>
      <w:r>
        <w:separator/>
      </w:r>
    </w:p>
  </w:endnote>
  <w:endnote w:type="continuationSeparator" w:id="0">
    <w:p w14:paraId="4F450EB6" w14:textId="77777777" w:rsidR="003F4E24" w:rsidRDefault="003F4E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E373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5A07">
              <w:rPr>
                <w:b/>
                <w:bCs/>
                <w:u w:val="single"/>
              </w:rPr>
              <w:t>MCE123</w:t>
            </w:r>
            <w:r w:rsidR="00795A0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F8C6" w14:textId="77777777" w:rsidR="003F4E24" w:rsidRDefault="003F4E24" w:rsidP="005B7682">
      <w:pPr>
        <w:spacing w:after="0" w:line="240" w:lineRule="auto"/>
      </w:pPr>
      <w:r>
        <w:separator/>
      </w:r>
    </w:p>
  </w:footnote>
  <w:footnote w:type="continuationSeparator" w:id="0">
    <w:p w14:paraId="41096284" w14:textId="77777777" w:rsidR="003F4E24" w:rsidRDefault="003F4E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100E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BD155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95A0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E2E073" w:rsidR="0078387A" w:rsidRPr="005B7682" w:rsidRDefault="0078387A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35AC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2023-09-21T20:23:00Z</dcterms:created>
  <dcterms:modified xsi:type="dcterms:W3CDTF">2023-09-21T20:23:00Z</dcterms:modified>
</cp:coreProperties>
</file>