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7AEB5" w14:textId="5511DF4E" w:rsidR="00DE37D9" w:rsidRPr="004C2CCE" w:rsidRDefault="00000000" w:rsidP="00E664F1">
      <w:pPr>
        <w:ind w:left="360"/>
        <w:rPr>
          <w:b/>
          <w:bCs/>
        </w:rPr>
      </w:pPr>
      <w:sdt>
        <w:sdtPr>
          <w:rPr>
            <w:b/>
            <w:bCs/>
          </w:rPr>
          <w:alias w:val="#Nav: /ContractRenewal/CurrentDate"/>
          <w:tag w:val="#Nav: Contract_Renewal/50108"/>
          <w:id w:val="1775278294"/>
          <w:placeholder>
            <w:docPart w:val="DefaultPlaceholder_-1854013440"/>
          </w:placeholder>
          <w:dataBinding w:prefixMappings="xmlns:ns0='urn:microsoft-dynamics-nav/reports/Contract_Renewal/50108/'" w:xpath="/ns0:NavWordReportXmlPart[1]/ns0:ContractRenewal[1]/ns0:CurrentDate[1]" w:storeItemID="{BD9CF13E-9824-44A6-B64B-7DDEA188B36D}"/>
          <w:text/>
        </w:sdtPr>
        <w:sdtContent>
          <w:r w:rsidR="00F35FCC" w:rsidRPr="00F35FCC">
            <w:rPr>
              <w:b/>
              <w:bCs/>
            </w:rPr>
            <w:t>CurrentDate</w:t>
          </w:r>
        </w:sdtContent>
      </w:sdt>
      <w:r w:rsidR="006941A0">
        <w:br/>
      </w:r>
      <w:r w:rsidR="006941A0">
        <w:br/>
      </w:r>
      <w:sdt>
        <w:sdtPr>
          <w:rPr>
            <w:b/>
            <w:bCs/>
          </w:rPr>
          <w:alias w:val="#Nav: /ContractRenewal/Tenant_Full_Name"/>
          <w:tag w:val="#Nav: Contract_Renewal/50108"/>
          <w:id w:val="-1576278598"/>
          <w:placeholder>
            <w:docPart w:val="DefaultPlaceholder_-1854013440"/>
          </w:placeholder>
          <w:dataBinding w:prefixMappings="xmlns:ns0='urn:microsoft-dynamics-nav/reports/Contract_Renewal/50108/'" w:xpath="/ns0:NavWordReportXmlPart[1]/ns0:ContractRenewal[1]/ns0:Tenant_Full_Name[1]" w:storeItemID="{BD9CF13E-9824-44A6-B64B-7DDEA188B36D}"/>
          <w:text/>
        </w:sdtPr>
        <w:sdtContent>
          <w:r w:rsidR="00382CEC" w:rsidRPr="004C2CCE">
            <w:rPr>
              <w:b/>
              <w:bCs/>
            </w:rPr>
            <w:t>Tenant_Full_Name</w:t>
          </w:r>
        </w:sdtContent>
      </w:sdt>
      <w:r w:rsidR="006941A0" w:rsidRPr="004C2CCE">
        <w:rPr>
          <w:b/>
          <w:bCs/>
        </w:rPr>
        <w:br/>
      </w:r>
      <w:sdt>
        <w:sdtPr>
          <w:rPr>
            <w:b/>
            <w:bCs/>
          </w:rPr>
          <w:alias w:val="#Nav: /ContractRenewal/Unit_Number"/>
          <w:tag w:val="#Nav: Contract_Renewal/50108"/>
          <w:id w:val="331352227"/>
          <w:placeholder>
            <w:docPart w:val="DefaultPlaceholder_-1854013440"/>
          </w:placeholder>
          <w:dataBinding w:prefixMappings="xmlns:ns0='urn:microsoft-dynamics-nav/reports/Contract_Renewal/50108/'" w:xpath="/ns0:NavWordReportXmlPart[1]/ns0:ContractRenewal[1]/ns0:Unit_Number[1]" w:storeItemID="{BD9CF13E-9824-44A6-B64B-7DDEA188B36D}"/>
          <w:text/>
        </w:sdtPr>
        <w:sdtContent>
          <w:r w:rsidR="006941A0" w:rsidRPr="004C2CCE">
            <w:rPr>
              <w:b/>
              <w:bCs/>
            </w:rPr>
            <w:t>Unit_Number</w:t>
          </w:r>
        </w:sdtContent>
      </w:sdt>
      <w:r w:rsidR="006941A0" w:rsidRPr="004C2CCE">
        <w:rPr>
          <w:b/>
          <w:bCs/>
        </w:rPr>
        <w:br/>
      </w:r>
      <w:sdt>
        <w:sdtPr>
          <w:rPr>
            <w:b/>
            <w:bCs/>
          </w:rPr>
          <w:alias w:val="#Nav: /ContractRenewal/Property_Name"/>
          <w:tag w:val="#Nav: Contract_Renewal/50108"/>
          <w:id w:val="685795187"/>
          <w:placeholder>
            <w:docPart w:val="DefaultPlaceholder_-1854013440"/>
          </w:placeholder>
          <w:dataBinding w:prefixMappings="xmlns:ns0='urn:microsoft-dynamics-nav/reports/Contract_Renewal/50108/'" w:xpath="/ns0:NavWordReportXmlPart[1]/ns0:ContractRenewal[1]/ns0:Property_Name[1]" w:storeItemID="{BD9CF13E-9824-44A6-B64B-7DDEA188B36D}"/>
          <w:text/>
        </w:sdtPr>
        <w:sdtContent>
          <w:r w:rsidR="00382CEC" w:rsidRPr="004C2CCE">
            <w:rPr>
              <w:b/>
              <w:bCs/>
            </w:rPr>
            <w:t>Property_Name</w:t>
          </w:r>
        </w:sdtContent>
      </w:sdt>
      <w:r w:rsidR="006941A0" w:rsidRPr="004C2CCE">
        <w:rPr>
          <w:b/>
          <w:bCs/>
        </w:rPr>
        <w:br/>
      </w:r>
      <w:sdt>
        <w:sdtPr>
          <w:rPr>
            <w:b/>
            <w:bCs/>
          </w:rPr>
          <w:alias w:val="#Nav: /ContractRenewal/Community"/>
          <w:tag w:val="#Nav: Contract_Renewal/50108"/>
          <w:id w:val="838276652"/>
          <w:placeholder>
            <w:docPart w:val="DefaultPlaceholder_-1854013440"/>
          </w:placeholder>
          <w:dataBinding w:prefixMappings="xmlns:ns0='urn:microsoft-dynamics-nav/reports/Contract_Renewal/50108/'" w:xpath="/ns0:NavWordReportXmlPart[1]/ns0:ContractRenewal[1]/ns0:Community[1]" w:storeItemID="{BD9CF13E-9824-44A6-B64B-7DDEA188B36D}"/>
          <w:text/>
        </w:sdtPr>
        <w:sdtContent>
          <w:r w:rsidR="00D3022B" w:rsidRPr="00DC7FD7">
            <w:rPr>
              <w:b/>
              <w:bCs/>
            </w:rPr>
            <w:t>Community</w:t>
          </w:r>
        </w:sdtContent>
      </w:sdt>
      <w:r w:rsidR="006941A0">
        <w:br/>
      </w:r>
      <w:r w:rsidR="006941A0">
        <w:br/>
      </w:r>
      <w:r w:rsidR="006941A0" w:rsidRPr="006941A0">
        <w:rPr>
          <w:lang w:val="en-IN"/>
        </w:rPr>
        <w:t>Dear</w:t>
      </w:r>
      <w:r w:rsidR="006941A0">
        <w:rPr>
          <w:lang w:val="en-IN"/>
        </w:rPr>
        <w:t xml:space="preserve"> </w:t>
      </w:r>
      <w:sdt>
        <w:sdtPr>
          <w:rPr>
            <w:lang w:val="en-IN"/>
          </w:rPr>
          <w:alias w:val="#Nav: /ContractRenewal/Tenant_Full_Name"/>
          <w:tag w:val="#Nav: Contract_Renewal/50108"/>
          <w:id w:val="-389652512"/>
          <w:placeholder>
            <w:docPart w:val="DefaultPlaceholder_-1854013440"/>
          </w:placeholder>
          <w:dataBinding w:prefixMappings="xmlns:ns0='urn:microsoft-dynamics-nav/reports/Contract_Renewal/50108/'" w:xpath="/ns0:NavWordReportXmlPart[1]/ns0:ContractRenewal[1]/ns0:Tenant_Full_Name[1]" w:storeItemID="{BD9CF13E-9824-44A6-B64B-7DDEA188B36D}"/>
          <w:text/>
        </w:sdtPr>
        <w:sdtContent>
          <w:r w:rsidR="006941A0">
            <w:rPr>
              <w:lang w:val="en-IN"/>
            </w:rPr>
            <w:t>Tenant_Full_Name</w:t>
          </w:r>
        </w:sdtContent>
      </w:sdt>
      <w:r w:rsidR="006941A0">
        <w:rPr>
          <w:lang w:val="en-IN"/>
        </w:rPr>
        <w:br/>
      </w:r>
      <w:r w:rsidR="006941A0">
        <w:rPr>
          <w:lang w:val="en-IN"/>
        </w:rPr>
        <w:br/>
      </w:r>
      <w:r w:rsidR="006941A0" w:rsidRPr="006941A0">
        <w:t>Please be informed that your Tenancy Agreement for</w:t>
      </w:r>
      <w:r w:rsidR="006941A0">
        <w:t xml:space="preserve"> </w:t>
      </w:r>
      <w:sdt>
        <w:sdtPr>
          <w:rPr>
            <w:b/>
            <w:bCs/>
          </w:rPr>
          <w:alias w:val="#Nav: /ContractRenewal/Unit_Number"/>
          <w:tag w:val="#Nav: Contract_Renewal/50108"/>
          <w:id w:val="-2032561595"/>
          <w:placeholder>
            <w:docPart w:val="DefaultPlaceholder_-1854013440"/>
          </w:placeholder>
          <w:dataBinding w:prefixMappings="xmlns:ns0='urn:microsoft-dynamics-nav/reports/Contract_Renewal/50108/'" w:xpath="/ns0:NavWordReportXmlPart[1]/ns0:ContractRenewal[1]/ns0:Unit_Number[1]" w:storeItemID="{BD9CF13E-9824-44A6-B64B-7DDEA188B36D}"/>
          <w:text/>
        </w:sdtPr>
        <w:sdtContent>
          <w:r w:rsidR="006941A0" w:rsidRPr="004C2CCE">
            <w:rPr>
              <w:b/>
              <w:bCs/>
            </w:rPr>
            <w:t>Unit_Number</w:t>
          </w:r>
        </w:sdtContent>
      </w:sdt>
      <w:r w:rsidR="006941A0">
        <w:t xml:space="preserve"> in </w:t>
      </w:r>
      <w:sdt>
        <w:sdtPr>
          <w:rPr>
            <w:b/>
            <w:bCs/>
          </w:rPr>
          <w:alias w:val="#Nav: /ContractRenewal/Property_Name"/>
          <w:tag w:val="#Nav: Contract_Renewal/50108"/>
          <w:id w:val="879367256"/>
          <w:placeholder>
            <w:docPart w:val="DefaultPlaceholder_-1854013440"/>
          </w:placeholder>
          <w:dataBinding w:prefixMappings="xmlns:ns0='urn:microsoft-dynamics-nav/reports/Contract_Renewal/50108/'" w:xpath="/ns0:NavWordReportXmlPart[1]/ns0:ContractRenewal[1]/ns0:Property_Name[1]" w:storeItemID="{BD9CF13E-9824-44A6-B64B-7DDEA188B36D}"/>
          <w:text/>
        </w:sdtPr>
        <w:sdtContent>
          <w:r w:rsidR="00D3022B" w:rsidRPr="004C2CCE">
            <w:rPr>
              <w:b/>
              <w:bCs/>
            </w:rPr>
            <w:t>Property_Name</w:t>
          </w:r>
        </w:sdtContent>
      </w:sdt>
      <w:r w:rsidR="00D3022B">
        <w:t xml:space="preserve">, </w:t>
      </w:r>
      <w:sdt>
        <w:sdtPr>
          <w:rPr>
            <w:b/>
            <w:bCs/>
          </w:rPr>
          <w:alias w:val="#Nav: /ContractRenewal/Community"/>
          <w:tag w:val="#Nav: Contract_Renewal/50108"/>
          <w:id w:val="-227461421"/>
          <w:placeholder>
            <w:docPart w:val="DefaultPlaceholder_-1854013440"/>
          </w:placeholder>
          <w:dataBinding w:prefixMappings="xmlns:ns0='urn:microsoft-dynamics-nav/reports/Contract_Renewal/50108/'" w:xpath="/ns0:NavWordReportXmlPart[1]/ns0:ContractRenewal[1]/ns0:Community[1]" w:storeItemID="{BD9CF13E-9824-44A6-B64B-7DDEA188B36D}"/>
          <w:text/>
        </w:sdtPr>
        <w:sdtContent>
          <w:r w:rsidR="00D3022B" w:rsidRPr="004C2CCE">
            <w:rPr>
              <w:b/>
              <w:bCs/>
            </w:rPr>
            <w:t>Community</w:t>
          </w:r>
        </w:sdtContent>
      </w:sdt>
      <w:r w:rsidR="00D3022B">
        <w:t xml:space="preserve"> </w:t>
      </w:r>
      <w:r w:rsidR="00D3022B" w:rsidRPr="00D3022B">
        <w:rPr>
          <w:lang w:val="en-IN"/>
        </w:rPr>
        <w:t>will expire on</w:t>
      </w:r>
      <w:r w:rsidR="00D3022B">
        <w:rPr>
          <w:lang w:val="en-IN"/>
        </w:rPr>
        <w:t xml:space="preserve"> </w:t>
      </w:r>
      <w:sdt>
        <w:sdtPr>
          <w:rPr>
            <w:b/>
            <w:bCs/>
            <w:lang w:val="en-IN"/>
          </w:rPr>
          <w:alias w:val="#Nav: /ContractRenewal/Contract_End_Date"/>
          <w:tag w:val="#Nav: Contract_Renewal/50108"/>
          <w:id w:val="-453562297"/>
          <w:placeholder>
            <w:docPart w:val="DefaultPlaceholder_-1854013440"/>
          </w:placeholder>
          <w:dataBinding w:prefixMappings="xmlns:ns0='urn:microsoft-dynamics-nav/reports/Contract_Renewal/50108/'" w:xpath="/ns0:NavWordReportXmlPart[1]/ns0:ContractRenewal[1]/ns0:Contract_End_Date[1]" w:storeItemID="{BD9CF13E-9824-44A6-B64B-7DDEA188B36D}"/>
          <w:text/>
        </w:sdtPr>
        <w:sdtContent>
          <w:r w:rsidR="004C2CCE" w:rsidRPr="004C2CCE">
            <w:rPr>
              <w:b/>
              <w:bCs/>
              <w:lang w:val="en-IN"/>
            </w:rPr>
            <w:t>Contract_End_Date</w:t>
          </w:r>
        </w:sdtContent>
      </w:sdt>
      <w:r w:rsidR="004C2CCE">
        <w:rPr>
          <w:lang w:val="en-IN"/>
        </w:rPr>
        <w:t xml:space="preserve">. </w:t>
      </w:r>
      <w:r w:rsidR="004C2CCE" w:rsidRPr="004C2CCE">
        <w:rPr>
          <w:lang w:val="en-IN"/>
        </w:rPr>
        <w:t>You are requested to renew it a month before the expiry date.</w:t>
      </w:r>
      <w:r w:rsidR="004C2CCE" w:rsidRPr="004C2CCE">
        <w:t> </w:t>
      </w:r>
      <w:r w:rsidR="004C2CCE">
        <w:br/>
      </w:r>
      <w:r w:rsidR="004C2CCE">
        <w:br/>
      </w:r>
      <w:r w:rsidR="004C2CCE" w:rsidRPr="004C2CCE">
        <w:rPr>
          <w:lang w:val="en-IN"/>
        </w:rPr>
        <w:t>Please find below our rental proposal and charges applicable for your tenancy renewal:</w:t>
      </w:r>
      <w:r w:rsidR="004C2CCE" w:rsidRPr="004C2CCE">
        <w:t> </w:t>
      </w:r>
      <w:r w:rsidR="004C2CCE">
        <w:br/>
      </w:r>
      <w:r w:rsidR="004C2CCE" w:rsidRPr="004C2CCE">
        <w:rPr>
          <w:b/>
          <w:bCs/>
          <w:lang w:val="en-IN"/>
        </w:rPr>
        <w:t>Rent</w:t>
      </w:r>
      <w:r w:rsidR="004C2CCE">
        <w:rPr>
          <w:b/>
          <w:bCs/>
          <w:lang w:val="en-IN"/>
        </w:rPr>
        <w:t xml:space="preserve">                                     </w:t>
      </w:r>
      <w:proofErr w:type="gramStart"/>
      <w:r w:rsidR="004C2CCE">
        <w:rPr>
          <w:b/>
          <w:bCs/>
          <w:lang w:val="en-IN"/>
        </w:rPr>
        <w:t xml:space="preserve">  :</w:t>
      </w:r>
      <w:proofErr w:type="gramEnd"/>
      <w:r w:rsidR="004C2CCE">
        <w:rPr>
          <w:b/>
          <w:bCs/>
          <w:lang w:val="en-IN"/>
        </w:rPr>
        <w:t xml:space="preserve">  </w:t>
      </w:r>
      <w:sdt>
        <w:sdtPr>
          <w:rPr>
            <w:lang w:val="en-IN"/>
          </w:rPr>
          <w:alias w:val="#Nav: /ContractRenewal/Rent_Amount"/>
          <w:tag w:val="#Nav: Contract_Renewal/50108"/>
          <w:id w:val="-267310822"/>
          <w:placeholder>
            <w:docPart w:val="DefaultPlaceholder_-1854013440"/>
          </w:placeholder>
          <w:dataBinding w:prefixMappings="xmlns:ns0='urn:microsoft-dynamics-nav/reports/Contract_Renewal/50108/'" w:xpath="/ns0:NavWordReportXmlPart[1]/ns0:ContractRenewal[1]/ns0:Rent_Amount[1]" w:storeItemID="{BD9CF13E-9824-44A6-B64B-7DDEA188B36D}"/>
          <w:text/>
        </w:sdtPr>
        <w:sdtContent>
          <w:r w:rsidR="004C2CCE" w:rsidRPr="004C2CCE">
            <w:rPr>
              <w:lang w:val="en-IN"/>
            </w:rPr>
            <w:t>Rent_Amount</w:t>
          </w:r>
        </w:sdtContent>
      </w:sdt>
      <w:r w:rsidR="004C2CCE">
        <w:rPr>
          <w:b/>
          <w:bCs/>
          <w:lang w:val="en-IN"/>
        </w:rPr>
        <w:br/>
      </w:r>
      <w:r w:rsidR="004C2CCE" w:rsidRPr="004C2CCE">
        <w:rPr>
          <w:b/>
          <w:bCs/>
          <w:lang w:val="en-IN"/>
        </w:rPr>
        <w:t>Rera </w:t>
      </w:r>
      <w:r w:rsidR="004C2CCE">
        <w:rPr>
          <w:b/>
          <w:bCs/>
          <w:lang w:val="en-IN"/>
        </w:rPr>
        <w:t xml:space="preserve">                                      :  </w:t>
      </w:r>
      <w:sdt>
        <w:sdtPr>
          <w:rPr>
            <w:lang w:val="en-IN"/>
          </w:rPr>
          <w:alias w:val="#Nav: /ContractRenewal/Rera"/>
          <w:tag w:val="#Nav: Contract_Renewal/50108"/>
          <w:id w:val="1561828856"/>
          <w:placeholder>
            <w:docPart w:val="DefaultPlaceholder_-1854013440"/>
          </w:placeholder>
          <w:dataBinding w:prefixMappings="xmlns:ns0='urn:microsoft-dynamics-nav/reports/Contract_Renewal/50108/'" w:xpath="/ns0:NavWordReportXmlPart[1]/ns0:ContractRenewal[1]/ns0:Rera[1]" w:storeItemID="{BD9CF13E-9824-44A6-B64B-7DDEA188B36D}"/>
          <w:text/>
        </w:sdtPr>
        <w:sdtContent>
          <w:r w:rsidR="004C2CCE" w:rsidRPr="004C2CCE">
            <w:rPr>
              <w:lang w:val="en-IN"/>
            </w:rPr>
            <w:t>Rera</w:t>
          </w:r>
        </w:sdtContent>
      </w:sdt>
      <w:r w:rsidR="004C2CCE">
        <w:rPr>
          <w:b/>
          <w:bCs/>
          <w:lang w:val="en-IN"/>
        </w:rPr>
        <w:br/>
      </w:r>
      <w:r w:rsidR="004C2CCE" w:rsidRPr="004C2CCE">
        <w:rPr>
          <w:b/>
          <w:bCs/>
        </w:rPr>
        <w:t>Ejari Processing Charges</w:t>
      </w:r>
      <w:r w:rsidR="004C2CCE">
        <w:rPr>
          <w:b/>
          <w:bCs/>
        </w:rPr>
        <w:t xml:space="preserve">   </w:t>
      </w:r>
      <w:r w:rsidR="004C2CCE" w:rsidRPr="004C2CCE">
        <w:t xml:space="preserve">:  </w:t>
      </w:r>
      <w:sdt>
        <w:sdtPr>
          <w:alias w:val="#Nav: /ContractRenewal/Ejari_Processing_Charges"/>
          <w:tag w:val="#Nav: Contract_Renewal/50108"/>
          <w:id w:val="-1417080719"/>
          <w:placeholder>
            <w:docPart w:val="DefaultPlaceholder_-1854013440"/>
          </w:placeholder>
          <w:dataBinding w:prefixMappings="xmlns:ns0='urn:microsoft-dynamics-nav/reports/Contract_Renewal/50108/'" w:xpath="/ns0:NavWordReportXmlPart[1]/ns0:ContractRenewal[1]/ns0:Ejari_Processing_Charges[1]" w:storeItemID="{BD9CF13E-9824-44A6-B64B-7DDEA188B36D}"/>
          <w:text/>
        </w:sdtPr>
        <w:sdtContent>
          <w:r w:rsidR="004C2CCE" w:rsidRPr="004C2CCE">
            <w:t>Ejari_Processing_Charges</w:t>
          </w:r>
        </w:sdtContent>
      </w:sdt>
      <w:r w:rsidR="004C2CCE">
        <w:rPr>
          <w:b/>
          <w:bCs/>
        </w:rPr>
        <w:br/>
      </w:r>
      <w:r w:rsidR="004C2CCE" w:rsidRPr="004C2CCE">
        <w:rPr>
          <w:b/>
          <w:bCs/>
          <w:lang w:val="en-IN"/>
        </w:rPr>
        <w:t>Renewal Charges </w:t>
      </w:r>
      <w:r w:rsidR="004C2CCE">
        <w:rPr>
          <w:b/>
          <w:bCs/>
          <w:lang w:val="en-IN"/>
        </w:rPr>
        <w:t xml:space="preserve">               :  </w:t>
      </w:r>
      <w:sdt>
        <w:sdtPr>
          <w:rPr>
            <w:lang w:val="en-IN"/>
          </w:rPr>
          <w:alias w:val="#Nav: /ContractRenewal/Renewal_Charges"/>
          <w:tag w:val="#Nav: Contract_Renewal/50108"/>
          <w:id w:val="1726881206"/>
          <w:placeholder>
            <w:docPart w:val="DefaultPlaceholder_-1854013440"/>
          </w:placeholder>
          <w:dataBinding w:prefixMappings="xmlns:ns0='urn:microsoft-dynamics-nav/reports/Contract_Renewal/50108/'" w:xpath="/ns0:NavWordReportXmlPart[1]/ns0:ContractRenewal[1]/ns0:Renewal_Charges[1]" w:storeItemID="{BD9CF13E-9824-44A6-B64B-7DDEA188B36D}"/>
          <w:text/>
        </w:sdtPr>
        <w:sdtContent>
          <w:r w:rsidR="004C2CCE" w:rsidRPr="004C2CCE">
            <w:rPr>
              <w:lang w:val="en-IN"/>
            </w:rPr>
            <w:t>Renewal_Charges</w:t>
          </w:r>
        </w:sdtContent>
      </w:sdt>
      <w:r w:rsidR="004C2CCE">
        <w:rPr>
          <w:lang w:val="en-IN"/>
        </w:rPr>
        <w:br/>
      </w:r>
      <w:r w:rsidR="004C2CCE">
        <w:br/>
      </w:r>
      <w:r w:rsidR="004C2CCE" w:rsidRPr="004C2CCE">
        <w:rPr>
          <w:b/>
          <w:bCs/>
          <w:lang w:val="en-IN"/>
        </w:rPr>
        <w:t>Note:</w:t>
      </w:r>
      <w:r w:rsidR="004C2CCE" w:rsidRPr="004C2CCE">
        <w:rPr>
          <w:lang w:val="en-IN"/>
        </w:rPr>
        <w:t xml:space="preserve"> The above amount is excluding VAT.</w:t>
      </w:r>
      <w:r w:rsidR="004C2CCE" w:rsidRPr="004C2CCE">
        <w:t> </w:t>
      </w:r>
      <w:r w:rsidR="004C2CCE">
        <w:br/>
      </w:r>
      <w:r w:rsidR="004C2CCE">
        <w:br/>
      </w:r>
      <w:r w:rsidR="004C2CCE" w:rsidRPr="004C2CCE">
        <w:rPr>
          <w:lang w:val="en-IN"/>
        </w:rPr>
        <w:t>We need the following documents for the renewal:</w:t>
      </w:r>
      <w:r w:rsidR="004C2CCE" w:rsidRPr="004C2CCE">
        <w:rPr>
          <w:lang w:val="en-IN"/>
        </w:rPr>
        <w:br/>
        <w:t>1.  Copy of Passport.</w:t>
      </w:r>
      <w:r w:rsidR="004C2CCE" w:rsidRPr="004C2CCE">
        <w:t> </w:t>
      </w:r>
      <w:r w:rsidR="004C2CCE" w:rsidRPr="004C2CCE">
        <w:br/>
        <w:t xml:space="preserve">2.  </w:t>
      </w:r>
      <w:r w:rsidR="004C2CCE" w:rsidRPr="004C2CCE">
        <w:rPr>
          <w:lang w:val="en-IN"/>
        </w:rPr>
        <w:t>Copy of Visa.</w:t>
      </w:r>
      <w:r w:rsidR="004C2CCE" w:rsidRPr="004C2CCE">
        <w:t> </w:t>
      </w:r>
      <w:r w:rsidR="004C2CCE" w:rsidRPr="004C2CCE">
        <w:br/>
        <w:t xml:space="preserve">3.  </w:t>
      </w:r>
      <w:r w:rsidR="004C2CCE" w:rsidRPr="004C2CCE">
        <w:rPr>
          <w:lang w:val="en-IN"/>
        </w:rPr>
        <w:t>Copy of Emirates ID</w:t>
      </w:r>
      <w:r w:rsidR="004C2CCE" w:rsidRPr="004C2CCE">
        <w:rPr>
          <w:b/>
          <w:bCs/>
        </w:rPr>
        <w:t> </w:t>
      </w:r>
      <w:r w:rsidR="004C2CCE">
        <w:rPr>
          <w:b/>
          <w:bCs/>
        </w:rPr>
        <w:br/>
      </w:r>
      <w:r w:rsidR="004C2CCE">
        <w:rPr>
          <w:b/>
          <w:bCs/>
        </w:rPr>
        <w:br/>
      </w:r>
      <w:r w:rsidR="004C2CCE" w:rsidRPr="004C2CCE">
        <w:rPr>
          <w:lang w:val="en-IN"/>
        </w:rPr>
        <w:t>Please note that the additional charge is applicable in case of any delay in the renewal.</w:t>
      </w:r>
      <w:r w:rsidR="004C2CCE" w:rsidRPr="004C2CCE">
        <w:t> </w:t>
      </w:r>
      <w:r w:rsidR="004C2CCE" w:rsidRPr="004C2CCE">
        <w:br/>
      </w:r>
      <w:r w:rsidR="004C2CCE" w:rsidRPr="004C2CCE">
        <w:br/>
      </w:r>
      <w:r w:rsidR="004C2CCE" w:rsidRPr="004C2CCE">
        <w:rPr>
          <w:lang w:val="en-IN"/>
        </w:rPr>
        <w:t>We look forward to your confirmation and requested documents for further processing.</w:t>
      </w:r>
      <w:r w:rsidR="004C2CCE" w:rsidRPr="004C2CCE">
        <w:rPr>
          <w:b/>
          <w:bCs/>
        </w:rPr>
        <w:t> </w:t>
      </w:r>
      <w:r w:rsidR="00DC7FD7">
        <w:rPr>
          <w:b/>
          <w:bCs/>
        </w:rPr>
        <w:br/>
      </w:r>
      <w:r w:rsidR="00DC7FD7">
        <w:rPr>
          <w:b/>
          <w:bCs/>
        </w:rPr>
        <w:br/>
      </w:r>
      <w:sdt>
        <w:sdtPr>
          <w:rPr>
            <w:b/>
            <w:bCs/>
          </w:rPr>
          <w:alias w:val="#Nav: /ContractRenewal/CompanyName"/>
          <w:tag w:val="#Nav: Contract_Renewal/50108"/>
          <w:id w:val="1767032195"/>
          <w:placeholder>
            <w:docPart w:val="DefaultPlaceholder_-1854013440"/>
          </w:placeholder>
          <w:dataBinding w:prefixMappings="xmlns:ns0='urn:microsoft-dynamics-nav/reports/Contract_Renewal/50108/'" w:xpath="/ns0:NavWordReportXmlPart[1]/ns0:ContractRenewal[1]/ns0:CompanyName[1]" w:storeItemID="{BD9CF13E-9824-44A6-B64B-7DDEA188B36D}"/>
          <w:text/>
        </w:sdtPr>
        <w:sdtContent>
          <w:r w:rsidR="00DC7FD7">
            <w:rPr>
              <w:b/>
              <w:bCs/>
            </w:rPr>
            <w:t>CompanyName</w:t>
          </w:r>
        </w:sdtContent>
      </w:sdt>
      <w:r w:rsidR="004C2CCE">
        <w:rPr>
          <w:b/>
          <w:bCs/>
        </w:rPr>
        <w:br/>
      </w:r>
      <w:r w:rsidR="004C2CCE">
        <w:rPr>
          <w:b/>
          <w:bCs/>
        </w:rPr>
        <w:br/>
      </w:r>
    </w:p>
    <w:sectPr w:rsidR="00DE37D9" w:rsidRPr="004C2CCE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EE262" w14:textId="77777777" w:rsidR="00CC19FA" w:rsidRDefault="00CC19FA" w:rsidP="002C1C2F">
      <w:pPr>
        <w:spacing w:after="0" w:line="240" w:lineRule="auto"/>
      </w:pPr>
      <w:r>
        <w:separator/>
      </w:r>
    </w:p>
  </w:endnote>
  <w:endnote w:type="continuationSeparator" w:id="0">
    <w:p w14:paraId="65E5942C" w14:textId="77777777" w:rsidR="00CC19FA" w:rsidRDefault="00CC19FA" w:rsidP="002C1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06C43" w14:textId="77777777" w:rsidR="00CC19FA" w:rsidRDefault="00CC19FA" w:rsidP="002C1C2F">
      <w:pPr>
        <w:spacing w:after="0" w:line="240" w:lineRule="auto"/>
      </w:pPr>
      <w:r>
        <w:separator/>
      </w:r>
    </w:p>
  </w:footnote>
  <w:footnote w:type="continuationSeparator" w:id="0">
    <w:p w14:paraId="0250B2A3" w14:textId="77777777" w:rsidR="00CC19FA" w:rsidRDefault="00CC19FA" w:rsidP="002C1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64E92" w14:textId="473F4889" w:rsidR="002C1C2F" w:rsidRDefault="002C1C2F">
    <w:pPr>
      <w:pStyle w:val="Header"/>
    </w:pPr>
    <w:r>
      <w:tab/>
    </w:r>
    <w:r>
      <w:tab/>
    </w:r>
    <w:sdt>
      <w:sdtPr>
        <w:alias w:val="#Nav: /ContractRenewal/CompanyPicture"/>
        <w:tag w:val="#Nav: Contract_Renewal/50108"/>
        <w:id w:val="1820150189"/>
        <w:dataBinding w:prefixMappings="xmlns:ns0='urn:microsoft-dynamics-nav/reports/Contract_Renewal/50108/'" w:xpath="/ns0:NavWordReportXmlPart[1]/ns0:ContractRenewal[1]/ns0:CompanyPicture[1]" w:storeItemID="{BD9CF13E-9824-44A6-B64B-7DDEA188B36D}"/>
        <w:picture/>
      </w:sdtPr>
      <w:sdtContent>
        <w:r>
          <w:rPr>
            <w:noProof/>
          </w:rPr>
          <w:drawing>
            <wp:inline distT="0" distB="0" distL="0" distR="0" wp14:anchorId="23357863" wp14:editId="39A5615B">
              <wp:extent cx="2378133" cy="1318260"/>
              <wp:effectExtent l="0" t="0" r="3175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7755" cy="13235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5C6A"/>
    <w:multiLevelType w:val="multilevel"/>
    <w:tmpl w:val="170A53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E553B"/>
    <w:multiLevelType w:val="multilevel"/>
    <w:tmpl w:val="E580E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A47B3"/>
    <w:multiLevelType w:val="multilevel"/>
    <w:tmpl w:val="E62239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FD56FE"/>
    <w:multiLevelType w:val="multilevel"/>
    <w:tmpl w:val="31D6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B746FA"/>
    <w:multiLevelType w:val="multilevel"/>
    <w:tmpl w:val="73A4C7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6E458F"/>
    <w:multiLevelType w:val="multilevel"/>
    <w:tmpl w:val="78A02D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322064">
    <w:abstractNumId w:val="3"/>
  </w:num>
  <w:num w:numId="2" w16cid:durableId="37898170">
    <w:abstractNumId w:val="2"/>
  </w:num>
  <w:num w:numId="3" w16cid:durableId="88046985">
    <w:abstractNumId w:val="5"/>
  </w:num>
  <w:num w:numId="4" w16cid:durableId="937786478">
    <w:abstractNumId w:val="1"/>
  </w:num>
  <w:num w:numId="5" w16cid:durableId="868764276">
    <w:abstractNumId w:val="4"/>
  </w:num>
  <w:num w:numId="6" w16cid:durableId="159574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C86"/>
    <w:rsid w:val="00156E0C"/>
    <w:rsid w:val="0028153C"/>
    <w:rsid w:val="002C1C2F"/>
    <w:rsid w:val="00320396"/>
    <w:rsid w:val="00332BBE"/>
    <w:rsid w:val="00382CEC"/>
    <w:rsid w:val="00444C86"/>
    <w:rsid w:val="004C2CCE"/>
    <w:rsid w:val="0063269F"/>
    <w:rsid w:val="006941A0"/>
    <w:rsid w:val="00734DF3"/>
    <w:rsid w:val="00745330"/>
    <w:rsid w:val="007A34EA"/>
    <w:rsid w:val="007F5F08"/>
    <w:rsid w:val="009365E7"/>
    <w:rsid w:val="00983159"/>
    <w:rsid w:val="009E7607"/>
    <w:rsid w:val="00BB509C"/>
    <w:rsid w:val="00CA6DD2"/>
    <w:rsid w:val="00CC19FA"/>
    <w:rsid w:val="00CD0811"/>
    <w:rsid w:val="00CE6713"/>
    <w:rsid w:val="00D002A3"/>
    <w:rsid w:val="00D3022B"/>
    <w:rsid w:val="00D37E2C"/>
    <w:rsid w:val="00DC7FD7"/>
    <w:rsid w:val="00DE37D9"/>
    <w:rsid w:val="00E664F1"/>
    <w:rsid w:val="00E73C78"/>
    <w:rsid w:val="00E81CFC"/>
    <w:rsid w:val="00F11217"/>
    <w:rsid w:val="00F3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03E7"/>
  <w15:docId w15:val="{8EDDE475-2AC7-40E0-AA89-48E1E26F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41A0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C1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C2F"/>
  </w:style>
  <w:style w:type="paragraph" w:styleId="Footer">
    <w:name w:val="footer"/>
    <w:basedOn w:val="Normal"/>
    <w:link w:val="FooterChar"/>
    <w:uiPriority w:val="99"/>
    <w:unhideWhenUsed/>
    <w:rsid w:val="002C1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47C6A-1215-4B3E-AC2D-CAE8D215ABDB}"/>
      </w:docPartPr>
      <w:docPartBody>
        <w:p w:rsidR="00DC1A09" w:rsidRDefault="00B27871">
          <w:r w:rsidRPr="00B3785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71"/>
    <w:rsid w:val="00194F21"/>
    <w:rsid w:val="0028153C"/>
    <w:rsid w:val="00300464"/>
    <w:rsid w:val="003104B0"/>
    <w:rsid w:val="00463DCE"/>
    <w:rsid w:val="0053064F"/>
    <w:rsid w:val="006F67DB"/>
    <w:rsid w:val="007A34EA"/>
    <w:rsid w:val="007F5F08"/>
    <w:rsid w:val="008E4707"/>
    <w:rsid w:val="009365E7"/>
    <w:rsid w:val="00983159"/>
    <w:rsid w:val="009E34F8"/>
    <w:rsid w:val="00B27871"/>
    <w:rsid w:val="00CA6DD2"/>
    <w:rsid w:val="00CD0811"/>
    <w:rsid w:val="00CE6713"/>
    <w:rsid w:val="00D002A3"/>
    <w:rsid w:val="00D22DAF"/>
    <w:rsid w:val="00DC1A09"/>
    <w:rsid w:val="00E51578"/>
    <w:rsid w:val="00E7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87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o n t r a c t _ R e n e w a l / 5 0 1 0 8 / " >  
     < C o n t r a c t R e n e w a l >  
         < C o m m u n i t y > C o m m u n i t y < / C o m m u n i t y >  
         < C o m p a n y N a m e > C o m p a n y N a m e < / C o m p a n y N a m e >  
         < C o m p a n y P i c t u r e > C o m p a n y P i c t u r e < / C o m p a n y P i c t u r e >  
         < C o n t r a c t _ D a t e > C o n t r a c t _ D a t e < / C o n t r a c t _ D a t e >  
         < C o n t r a c t _ E n d _ D a t e > C o n t r a c t _ E n d _ D a t e < / C o n t r a c t _ E n d _ D a t e >  
         < C u r r e n t D a t e > C u r r e n t D a t e < / C u r r e n t D a t e >  
         < E j a r i _ P r o c e s s i n g _ C h a r g e s > E j a r i _ P r o c e s s i n g _ C h a r g e s < / E j a r i _ P r o c e s s i n g _ C h a r g e s >  
         < P r o p e r t y _ N a m e > P r o p e r t y _ N a m e < / P r o p e r t y _ N a m e >  
         < R e n e w a l _ C h a r g e s > R e n e w a l _ C h a r g e s < / R e n e w a l _ C h a r g e s >  
         < R e n t _ A m o u n t > R e n t _ A m o u n t < / R e n t _ A m o u n t >  
         < R e r a > R e r a < / R e r a >  
         < T e n a n t _ F u l l _ N a m e > T e n a n t _ F u l l _ N a m e < / T e n a n t _ F u l l _ N a m e >  
         < U n i t _ N u m b e r > U n i t _ N u m b e r < / U n i t _ N u m b e r >  
     < / C o n t r a c t R e n e w a l >  
 < / N a v W o r d R e p o r t X m l P a r t > 
</file>

<file path=customXml/itemProps1.xml><?xml version="1.0" encoding="utf-8"?>
<ds:datastoreItem xmlns:ds="http://schemas.openxmlformats.org/officeDocument/2006/customXml" ds:itemID="{BD9CF13E-9824-44A6-B64B-7DDEA188B36D}">
  <ds:schemaRefs>
    <ds:schemaRef ds:uri="urn:microsoft-dynamics-nav/reports/Contract_Renewal/5010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Margi Gorasiya</cp:lastModifiedBy>
  <cp:revision>18</cp:revision>
  <dcterms:created xsi:type="dcterms:W3CDTF">2025-01-08T05:27:00Z</dcterms:created>
  <dcterms:modified xsi:type="dcterms:W3CDTF">2025-01-08T11:06:00Z</dcterms:modified>
</cp:coreProperties>
</file>