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630C" w14:textId="1C412CE3" w:rsidR="003D4CBD" w:rsidRPr="003D4CBD" w:rsidRDefault="003D4CBD" w:rsidP="003D4CBD">
      <w:pPr>
        <w:jc w:val="center"/>
        <w:rPr>
          <w:b/>
          <w:bCs/>
        </w:rPr>
      </w:pPr>
      <w:r w:rsidRPr="003D4CBD">
        <w:rPr>
          <w:b/>
          <w:bCs/>
        </w:rPr>
        <w:t>STEPS TO DEPLOY NEW NG-CHM GUI BUILDER</w:t>
      </w:r>
    </w:p>
    <w:p w14:paraId="38A2E5C2" w14:textId="23B200C3" w:rsidR="003D4CBD" w:rsidRDefault="003D4CBD">
      <w:r>
        <w:t xml:space="preserve">These steps involve </w:t>
      </w:r>
      <w:r w:rsidR="00C5377B">
        <w:t>deploying finished code changes to the NG-CHM GUI Builder</w:t>
      </w:r>
      <w:r>
        <w:t>.</w:t>
      </w:r>
    </w:p>
    <w:p w14:paraId="1E20A682" w14:textId="10EF71E8" w:rsidR="003D4CBD" w:rsidRDefault="00C5377B" w:rsidP="003D4CBD">
      <w:pPr>
        <w:pStyle w:val="ListParagraph"/>
        <w:numPr>
          <w:ilvl w:val="0"/>
          <w:numId w:val="1"/>
        </w:numPr>
      </w:pPr>
      <w:r>
        <w:t>Follow the steps to build and copy the latest NG-CHM Viewer widget and stand-alone JS and HTML files to the NG-CHM GUI Project</w:t>
      </w:r>
      <w:r w:rsidR="004E31D8">
        <w:t>.</w:t>
      </w:r>
    </w:p>
    <w:p w14:paraId="601198D3" w14:textId="36C83B97" w:rsidR="004E31D8" w:rsidRDefault="00C5377B" w:rsidP="003D4CBD">
      <w:pPr>
        <w:pStyle w:val="ListParagraph"/>
        <w:numPr>
          <w:ilvl w:val="0"/>
          <w:numId w:val="1"/>
        </w:numPr>
      </w:pPr>
      <w:r>
        <w:t xml:space="preserve">Test imported viewer JS and stand-alone to verify that all Viewer changes are </w:t>
      </w:r>
      <w:r w:rsidR="00847ADC">
        <w:t xml:space="preserve">working </w:t>
      </w:r>
      <w:r>
        <w:t>in the Builder project</w:t>
      </w:r>
      <w:r w:rsidR="004E31D8">
        <w:t>.</w:t>
      </w:r>
    </w:p>
    <w:p w14:paraId="35AE5C63" w14:textId="6DF2FAFC" w:rsidR="004E31D8" w:rsidRDefault="00C5377B" w:rsidP="003D4CBD">
      <w:pPr>
        <w:pStyle w:val="ListParagraph"/>
        <w:numPr>
          <w:ilvl w:val="0"/>
          <w:numId w:val="1"/>
        </w:numPr>
      </w:pPr>
      <w:r>
        <w:t xml:space="preserve">Verify any </w:t>
      </w:r>
      <w:r w:rsidR="009F3663">
        <w:t xml:space="preserve">specific </w:t>
      </w:r>
      <w:r>
        <w:t>changes made in the Builder project itself</w:t>
      </w:r>
      <w:r w:rsidR="004E31D8">
        <w:t>.</w:t>
      </w:r>
    </w:p>
    <w:p w14:paraId="7003CDAD" w14:textId="1D938844" w:rsidR="004E31D8" w:rsidRDefault="00C5377B" w:rsidP="003D4CBD">
      <w:pPr>
        <w:pStyle w:val="ListParagraph"/>
        <w:numPr>
          <w:ilvl w:val="0"/>
          <w:numId w:val="1"/>
        </w:numPr>
      </w:pPr>
      <w:r>
        <w:t xml:space="preserve">Update the Builder version number in the JAVA class </w:t>
      </w:r>
      <w:r w:rsidRPr="00C5377B">
        <w:rPr>
          <w:b/>
          <w:bCs/>
          <w:i/>
          <w:iCs/>
        </w:rPr>
        <w:t>HeatmapPropertiesManager.java</w:t>
      </w:r>
      <w:r w:rsidR="004E31D8">
        <w:t>.</w:t>
      </w:r>
      <w:r>
        <w:t xml:space="preserve"> (optional</w:t>
      </w:r>
      <w:r w:rsidR="009F3663">
        <w:t>,</w:t>
      </w:r>
      <w:r>
        <w:t xml:space="preserve"> if you are just testing and are not yet ready to change version).  You need only perform step 5 below if you have updated the version number.</w:t>
      </w:r>
    </w:p>
    <w:p w14:paraId="6130E87F" w14:textId="0C008254" w:rsidR="00C5377B" w:rsidRDefault="00C5377B" w:rsidP="003D4CBD">
      <w:pPr>
        <w:pStyle w:val="ListParagraph"/>
        <w:numPr>
          <w:ilvl w:val="0"/>
          <w:numId w:val="1"/>
        </w:numPr>
      </w:pPr>
      <w:r>
        <w:t xml:space="preserve">Run the ANT script </w:t>
      </w:r>
      <w:r w:rsidRPr="00C5377B">
        <w:rPr>
          <w:b/>
          <w:bCs/>
          <w:i/>
          <w:iCs/>
        </w:rPr>
        <w:t>versionBuilderApp.xml</w:t>
      </w:r>
      <w:r>
        <w:t>.  This will update the version number in all .HTML files that reference JS/CSS files in the NG-CHM Builder project.</w:t>
      </w:r>
    </w:p>
    <w:p w14:paraId="0A94935B" w14:textId="339EA08C" w:rsidR="00C5377B" w:rsidRDefault="00C5377B" w:rsidP="003D4CBD">
      <w:pPr>
        <w:pStyle w:val="ListParagraph"/>
        <w:numPr>
          <w:ilvl w:val="0"/>
          <w:numId w:val="1"/>
        </w:numPr>
      </w:pPr>
      <w:r>
        <w:t xml:space="preserve">Commit all Builder changes to GIT. </w:t>
      </w:r>
    </w:p>
    <w:sectPr w:rsidR="00C5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E9D"/>
    <w:multiLevelType w:val="hybridMultilevel"/>
    <w:tmpl w:val="85F2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BD"/>
    <w:rsid w:val="002312F7"/>
    <w:rsid w:val="003D4CBD"/>
    <w:rsid w:val="004E31D8"/>
    <w:rsid w:val="00847ADC"/>
    <w:rsid w:val="009F3663"/>
    <w:rsid w:val="00C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A27D"/>
  <w15:chartTrackingRefBased/>
  <w15:docId w15:val="{65FACFE2-C890-424C-B3E7-36A10AFA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4</cp:revision>
  <dcterms:created xsi:type="dcterms:W3CDTF">2021-05-24T16:10:00Z</dcterms:created>
  <dcterms:modified xsi:type="dcterms:W3CDTF">2021-05-24T19:16:00Z</dcterms:modified>
</cp:coreProperties>
</file>