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6574" w14:textId="77777777" w:rsidR="006E5543" w:rsidRDefault="006E5543" w:rsidP="006E5543">
      <w:r>
        <w:t>1.什么是虚拟化技术？以及该技术有哪三种类型？ 虚拟化技术的定义</w:t>
      </w:r>
    </w:p>
    <w:p w14:paraId="65D2C8F0" w14:textId="77777777" w:rsidR="006E5543" w:rsidRDefault="006E5543" w:rsidP="006E5543"/>
    <w:p w14:paraId="6273890F" w14:textId="77777777" w:rsidR="006E5543" w:rsidRDefault="006E5543" w:rsidP="006E5543">
      <w:r>
        <w:rPr>
          <w:rFonts w:hint="eastAsia"/>
        </w:rPr>
        <w:t>虚拟化指的是对计算资源的抽象</w:t>
      </w:r>
      <w:r>
        <w:t xml:space="preserve"> 虚拟化技术的三种类型</w:t>
      </w:r>
    </w:p>
    <w:p w14:paraId="055DF78B" w14:textId="77777777" w:rsidR="006E5543" w:rsidRDefault="006E5543" w:rsidP="006E5543"/>
    <w:p w14:paraId="00EE42FA" w14:textId="77777777" w:rsidR="006E5543" w:rsidRDefault="006E5543" w:rsidP="006E5543">
      <w:r>
        <w:rPr>
          <w:rFonts w:hint="eastAsia"/>
        </w:rPr>
        <w:t>服务器虚拟化</w:t>
      </w:r>
      <w:r>
        <w:t xml:space="preserve"> 网络虚拟化 桌面虚拟化 2.全虚拟化技术和半虚拟化技术的区别是什么？ 半虚拟化和全虚拟化不一样，全虚拟化时未经修改的虚拟机系统不知道自身被虚拟化，系统敏感的调用陷入虚拟化层后再进行二进制翻译。 半虚拟化的价值在于更低的虚拟化代价，但是相对全虚拟化，半虚拟化的性能优势根据不同的工作负载有很大差别。 半虚拟化不支持未经修改的操作系统（如Windows），因此它的兼容性和可移植性较差。由于半虚拟化需要系统内核的深度修改，在生产环境中，技术支持和维护上会有很大的问题。</w:t>
      </w:r>
    </w:p>
    <w:p w14:paraId="4F8C1C21" w14:textId="77777777" w:rsidR="006E5543" w:rsidRDefault="006E5543" w:rsidP="006E5543"/>
    <w:p w14:paraId="4D1FF761" w14:textId="77777777" w:rsidR="006E5543" w:rsidRDefault="006E5543" w:rsidP="006E5543">
      <w:r>
        <w:t>3.硬件虚拟化技术有哪些代表？ 典型的商用代表：</w:t>
      </w:r>
    </w:p>
    <w:p w14:paraId="5E621DED" w14:textId="77777777" w:rsidR="006E5543" w:rsidRDefault="006E5543" w:rsidP="006E5543"/>
    <w:p w14:paraId="6E8B5645" w14:textId="7522F731" w:rsidR="002E14E6" w:rsidRDefault="006E5543" w:rsidP="006E5543">
      <w:r>
        <w:t>GPU虚拟化 FPGA虚拟化 RDMA虚拟化 NVM虚拟化 4.什么是轻量级虚拟化技术？其代表是什么？ 轻量级虚拟化是不虚拟化整个计算机环境，只虚拟出进程的巡行环境。其代表是Docker</w:t>
      </w:r>
    </w:p>
    <w:sectPr w:rsidR="002E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54"/>
    <w:rsid w:val="002E14E6"/>
    <w:rsid w:val="006E5543"/>
    <w:rsid w:val="007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21961-BE86-4663-99C3-D1ED4061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2021-06-27T02:33:00Z</dcterms:created>
  <dcterms:modified xsi:type="dcterms:W3CDTF">2021-06-27T02:33:00Z</dcterms:modified>
</cp:coreProperties>
</file>