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8DA71" w14:textId="77319788" w:rsidR="00E957F4" w:rsidRPr="00E957F4" w:rsidRDefault="00E957F4" w:rsidP="00D55EFD">
      <w:pPr>
        <w:rPr>
          <w:b/>
          <w:bCs/>
          <w:sz w:val="32"/>
          <w:szCs w:val="32"/>
        </w:rPr>
      </w:pPr>
      <w:r w:rsidRPr="00E957F4">
        <w:rPr>
          <w:b/>
          <w:bCs/>
          <w:sz w:val="32"/>
          <w:szCs w:val="32"/>
        </w:rPr>
        <w:t>Definição de tipos de persona usuários</w:t>
      </w:r>
    </w:p>
    <w:p w14:paraId="69287349" w14:textId="78A74898" w:rsidR="00D55EFD" w:rsidRPr="00D55EFD" w:rsidRDefault="00D55EFD" w:rsidP="00D55EFD">
      <w:pPr>
        <w:rPr>
          <w:b/>
          <w:bCs/>
        </w:rPr>
      </w:pPr>
      <w:r w:rsidRPr="00D55EFD">
        <w:rPr>
          <w:b/>
          <w:bCs/>
        </w:rPr>
        <w:t>Descrição:</w:t>
      </w:r>
    </w:p>
    <w:p w14:paraId="4FDB9E05" w14:textId="77777777" w:rsidR="00D55EFD" w:rsidRPr="00D55EFD" w:rsidRDefault="00D55EFD" w:rsidP="00D55EFD">
      <w:r w:rsidRPr="00D55EFD">
        <w:t xml:space="preserve"> Desenvolver a persona principal do website, representando idosos que utilizam medicamentos com frequência e precisam comparar preços entre farmácias de forma simples e acessível.</w:t>
      </w:r>
    </w:p>
    <w:p w14:paraId="374A123D" w14:textId="77777777" w:rsidR="00D55EFD" w:rsidRPr="00D55EFD" w:rsidRDefault="00D55EFD" w:rsidP="00D55EFD">
      <w:r w:rsidRPr="00D55EFD">
        <w:t> </w:t>
      </w:r>
    </w:p>
    <w:p w14:paraId="2FAA81A2" w14:textId="0C0475DA" w:rsidR="00D55EFD" w:rsidRPr="00D55EFD" w:rsidRDefault="00D55EFD" w:rsidP="00D55EFD">
      <w:pPr>
        <w:rPr>
          <w:b/>
          <w:bCs/>
        </w:rPr>
      </w:pPr>
      <w:r w:rsidRPr="00D55EFD">
        <w:rPr>
          <w:b/>
          <w:bCs/>
        </w:rPr>
        <w:t>Persona:</w:t>
      </w:r>
    </w:p>
    <w:p w14:paraId="3B3BE4AA" w14:textId="77777777" w:rsidR="00D55EFD" w:rsidRPr="00D55EFD" w:rsidRDefault="00D55EFD" w:rsidP="00D55EFD">
      <w:r w:rsidRPr="00D55EFD">
        <w:t> </w:t>
      </w:r>
    </w:p>
    <w:p w14:paraId="03C02C2C" w14:textId="37738199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Nome:</w:t>
      </w:r>
      <w:r w:rsidRPr="00D55EFD">
        <w:t xml:space="preserve"> Maria Aparecida</w:t>
      </w:r>
    </w:p>
    <w:p w14:paraId="7E6B425D" w14:textId="0F9D59C0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Idade:</w:t>
      </w:r>
      <w:r w:rsidRPr="00D55EFD">
        <w:t xml:space="preserve"> 68 anos</w:t>
      </w:r>
    </w:p>
    <w:p w14:paraId="73DDD455" w14:textId="60FF8F90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Ocupação:</w:t>
      </w:r>
      <w:r w:rsidRPr="00D55EFD">
        <w:t xml:space="preserve"> Aposentada</w:t>
      </w:r>
    </w:p>
    <w:p w14:paraId="2027A61C" w14:textId="237306C4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Objetivo:</w:t>
      </w:r>
      <w:r w:rsidRPr="00D55EFD">
        <w:t xml:space="preserve"> Encontrar medicamentos mais baratos para economizar no tratamento mensal</w:t>
      </w:r>
    </w:p>
    <w:p w14:paraId="2C1C42EF" w14:textId="20C43322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Dificuldades</w:t>
      </w:r>
      <w:r w:rsidRPr="00D55EFD">
        <w:rPr>
          <w:b/>
          <w:bCs/>
        </w:rPr>
        <w:t>:</w:t>
      </w:r>
      <w:r w:rsidRPr="00D55EFD">
        <w:t xml:space="preserve"> Pouca familiaridade com tecnologia e dificuldade em pesquisar preços em várias farmácias</w:t>
      </w:r>
    </w:p>
    <w:p w14:paraId="53409E98" w14:textId="3527E44F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Necessidades:</w:t>
      </w:r>
      <w:r w:rsidRPr="00D55EFD">
        <w:t xml:space="preserve"> Plataforma simples, prática e fácil de visualizar</w:t>
      </w:r>
    </w:p>
    <w:p w14:paraId="711109E7" w14:textId="0D0701E5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Como o website ajuda:</w:t>
      </w:r>
      <w:r w:rsidRPr="00D55EFD">
        <w:t xml:space="preserve"> Permite comparar preços rapidamente em um único lugar, economizando tempo e dinheiro</w:t>
      </w:r>
    </w:p>
    <w:p w14:paraId="35B5D735" w14:textId="2D4EF065" w:rsidR="00D55EFD" w:rsidRPr="00D55EFD" w:rsidRDefault="00D55EFD" w:rsidP="00D55EFD">
      <w:r w:rsidRPr="00D55EFD">
        <w:t xml:space="preserve">- </w:t>
      </w:r>
      <w:r w:rsidRPr="00D55EFD">
        <w:rPr>
          <w:b/>
          <w:bCs/>
        </w:rPr>
        <w:t>Objetivo da tarefa</w:t>
      </w:r>
      <w:r w:rsidRPr="00D55EFD">
        <w:rPr>
          <w:b/>
          <w:bCs/>
        </w:rPr>
        <w:t>:</w:t>
      </w:r>
      <w:r w:rsidRPr="00D55EFD">
        <w:t xml:space="preserve"> Entender as necessidades do público idoso para melhorar a acessibilidade e usabilidade do website.</w:t>
      </w:r>
    </w:p>
    <w:p w14:paraId="1C0DE280" w14:textId="77777777" w:rsidR="00D55EFD" w:rsidRPr="00D55EFD" w:rsidRDefault="00D55EFD" w:rsidP="00D55EFD">
      <w:r w:rsidRPr="00D55EFD">
        <w:t> </w:t>
      </w:r>
    </w:p>
    <w:p w14:paraId="5BB6FE99" w14:textId="38C58ED9" w:rsidR="00D55EFD" w:rsidRPr="00D55EFD" w:rsidRDefault="00D55EFD" w:rsidP="00D55EFD">
      <w:pPr>
        <w:rPr>
          <w:b/>
          <w:bCs/>
        </w:rPr>
      </w:pPr>
      <w:r w:rsidRPr="00D55EFD">
        <w:rPr>
          <w:b/>
          <w:bCs/>
        </w:rPr>
        <w:t>Checklist:</w:t>
      </w:r>
    </w:p>
    <w:p w14:paraId="165212F8" w14:textId="77777777" w:rsidR="00D55EFD" w:rsidRPr="00D55EFD" w:rsidRDefault="00D55EFD" w:rsidP="00D55EFD">
      <w:r w:rsidRPr="00D55EFD">
        <w:t> </w:t>
      </w:r>
    </w:p>
    <w:p w14:paraId="65AE7056" w14:textId="77777777" w:rsidR="00D55EFD" w:rsidRPr="00D55EFD" w:rsidRDefault="00D55EFD" w:rsidP="00D55EFD">
      <w:r w:rsidRPr="00D55EFD">
        <w:rPr>
          <w:b/>
          <w:bCs/>
        </w:rPr>
        <w:t>- [X</w:t>
      </w:r>
      <w:proofErr w:type="gramStart"/>
      <w:r w:rsidRPr="00D55EFD">
        <w:rPr>
          <w:b/>
          <w:bCs/>
        </w:rPr>
        <w:t>]</w:t>
      </w:r>
      <w:r w:rsidRPr="00D55EFD">
        <w:t xml:space="preserve"> Definir</w:t>
      </w:r>
      <w:proofErr w:type="gramEnd"/>
      <w:r w:rsidRPr="00D55EFD">
        <w:t xml:space="preserve"> características da persona</w:t>
      </w:r>
    </w:p>
    <w:p w14:paraId="70186E94" w14:textId="77777777" w:rsidR="00D55EFD" w:rsidRPr="00D55EFD" w:rsidRDefault="00D55EFD" w:rsidP="00D55EFD">
      <w:r w:rsidRPr="00D55EFD">
        <w:rPr>
          <w:b/>
          <w:bCs/>
        </w:rPr>
        <w:t>- [X</w:t>
      </w:r>
      <w:proofErr w:type="gramStart"/>
      <w:r w:rsidRPr="00D55EFD">
        <w:rPr>
          <w:b/>
          <w:bCs/>
        </w:rPr>
        <w:t>]</w:t>
      </w:r>
      <w:r w:rsidRPr="00D55EFD">
        <w:t xml:space="preserve"> Identificar</w:t>
      </w:r>
      <w:proofErr w:type="gramEnd"/>
      <w:r w:rsidRPr="00D55EFD">
        <w:t xml:space="preserve"> dificuldades do usuário</w:t>
      </w:r>
    </w:p>
    <w:p w14:paraId="74570DB6" w14:textId="77777777" w:rsidR="00D55EFD" w:rsidRPr="00D55EFD" w:rsidRDefault="00D55EFD" w:rsidP="00D55EFD">
      <w:r w:rsidRPr="00D55EFD">
        <w:rPr>
          <w:b/>
          <w:bCs/>
        </w:rPr>
        <w:t>- [X</w:t>
      </w:r>
      <w:proofErr w:type="gramStart"/>
      <w:r w:rsidRPr="00D55EFD">
        <w:rPr>
          <w:b/>
          <w:bCs/>
        </w:rPr>
        <w:t>]</w:t>
      </w:r>
      <w:r w:rsidRPr="00D55EFD">
        <w:t xml:space="preserve"> Relacionar</w:t>
      </w:r>
      <w:proofErr w:type="gramEnd"/>
      <w:r w:rsidRPr="00D55EFD">
        <w:t xml:space="preserve"> necessidades do público-alvo</w:t>
      </w:r>
    </w:p>
    <w:p w14:paraId="4AB5F953" w14:textId="77777777" w:rsidR="00D55EFD" w:rsidRPr="00D55EFD" w:rsidRDefault="00D55EFD" w:rsidP="00D55EFD">
      <w:r w:rsidRPr="00D55EFD">
        <w:t>- [X</w:t>
      </w:r>
      <w:proofErr w:type="gramStart"/>
      <w:r w:rsidRPr="00D55EFD">
        <w:t>] Explicar</w:t>
      </w:r>
      <w:proofErr w:type="gramEnd"/>
      <w:r w:rsidRPr="00D55EFD">
        <w:t xml:space="preserve"> como o website resolve o problema</w:t>
      </w:r>
    </w:p>
    <w:p w14:paraId="422AC8E2" w14:textId="77777777" w:rsidR="00D55EFD" w:rsidRPr="00D55EFD" w:rsidRDefault="00D55EFD" w:rsidP="00D55EFD">
      <w:r w:rsidRPr="00D55EFD">
        <w:t>- [X</w:t>
      </w:r>
      <w:proofErr w:type="gramStart"/>
      <w:r w:rsidRPr="00D55EFD">
        <w:t>] Documentar</w:t>
      </w:r>
      <w:proofErr w:type="gramEnd"/>
      <w:r w:rsidRPr="00D55EFD">
        <w:t xml:space="preserve"> a persona no projeto</w:t>
      </w:r>
    </w:p>
    <w:p w14:paraId="54B7D464" w14:textId="77777777" w:rsidR="00F573DF" w:rsidRDefault="00F573DF"/>
    <w:sectPr w:rsidR="00F573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01D79" w14:textId="77777777" w:rsidR="004E1027" w:rsidRDefault="004E1027" w:rsidP="00E957F4">
      <w:pPr>
        <w:spacing w:after="0" w:line="240" w:lineRule="auto"/>
      </w:pPr>
      <w:r>
        <w:separator/>
      </w:r>
    </w:p>
  </w:endnote>
  <w:endnote w:type="continuationSeparator" w:id="0">
    <w:p w14:paraId="166DDB68" w14:textId="77777777" w:rsidR="004E1027" w:rsidRDefault="004E1027" w:rsidP="00E9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0BE4B" w14:textId="77777777" w:rsidR="004E1027" w:rsidRDefault="004E1027" w:rsidP="00E957F4">
      <w:pPr>
        <w:spacing w:after="0" w:line="240" w:lineRule="auto"/>
      </w:pPr>
      <w:r>
        <w:separator/>
      </w:r>
    </w:p>
  </w:footnote>
  <w:footnote w:type="continuationSeparator" w:id="0">
    <w:p w14:paraId="1A6191F9" w14:textId="77777777" w:rsidR="004E1027" w:rsidRDefault="004E1027" w:rsidP="00E957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FD"/>
    <w:rsid w:val="003013E3"/>
    <w:rsid w:val="004E1027"/>
    <w:rsid w:val="00592010"/>
    <w:rsid w:val="00D55EFD"/>
    <w:rsid w:val="00E70F29"/>
    <w:rsid w:val="00E957F4"/>
    <w:rsid w:val="00F5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E701A"/>
  <w15:chartTrackingRefBased/>
  <w15:docId w15:val="{64367E5B-1F98-4BF3-B988-7552BD55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E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E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E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E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E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957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57F4"/>
  </w:style>
  <w:style w:type="paragraph" w:styleId="Rodap">
    <w:name w:val="footer"/>
    <w:basedOn w:val="Normal"/>
    <w:link w:val="RodapChar"/>
    <w:uiPriority w:val="99"/>
    <w:unhideWhenUsed/>
    <w:rsid w:val="00E957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5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3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BBBE5-F0D0-479D-8C77-7B51399D7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865</Characters>
  <Application>Microsoft Office Word</Application>
  <DocSecurity>0</DocSecurity>
  <Lines>7</Lines>
  <Paragraphs>2</Paragraphs>
  <ScaleCrop>false</ScaleCrop>
  <Company>Centro Paula Souza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2026-06-26T20:02:00Z</dcterms:created>
  <dcterms:modified xsi:type="dcterms:W3CDTF">2026-06-26T20:02:00Z</dcterms:modified>
</cp:coreProperties>
</file>