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55DF4" w14:textId="6C3AB25A" w:rsidR="00F72829" w:rsidRPr="00F72829" w:rsidRDefault="00F72829" w:rsidP="00F72829">
      <w:pPr>
        <w:jc w:val="center"/>
        <w:rPr>
          <w:b/>
          <w:bCs/>
          <w:sz w:val="28"/>
          <w:szCs w:val="32"/>
        </w:rPr>
      </w:pPr>
      <w:r w:rsidRPr="00F72829">
        <w:rPr>
          <w:rFonts w:hint="eastAsia"/>
          <w:b/>
          <w:bCs/>
          <w:sz w:val="28"/>
          <w:szCs w:val="32"/>
        </w:rPr>
        <w:t>数据分析——</w:t>
      </w:r>
      <w:r w:rsidRPr="00F72829">
        <w:rPr>
          <w:b/>
          <w:bCs/>
          <w:sz w:val="28"/>
          <w:szCs w:val="32"/>
        </w:rPr>
        <w:t>P</w:t>
      </w:r>
      <w:r w:rsidRPr="00F72829">
        <w:rPr>
          <w:rFonts w:hint="eastAsia"/>
          <w:b/>
          <w:bCs/>
          <w:sz w:val="28"/>
          <w:szCs w:val="32"/>
        </w:rPr>
        <w:t>andas常用操作合集（</w:t>
      </w:r>
      <w:r>
        <w:rPr>
          <w:rFonts w:hint="eastAsia"/>
          <w:b/>
          <w:bCs/>
          <w:sz w:val="28"/>
          <w:szCs w:val="32"/>
        </w:rPr>
        <w:t>代码部分</w:t>
      </w:r>
      <w:r w:rsidRPr="00F72829">
        <w:rPr>
          <w:rFonts w:hint="eastAsia"/>
          <w:b/>
          <w:bCs/>
          <w:sz w:val="28"/>
          <w:szCs w:val="32"/>
        </w:rPr>
        <w:t>）</w:t>
      </w:r>
    </w:p>
    <w:p w14:paraId="4A423461" w14:textId="47230772" w:rsidR="00F72829" w:rsidRPr="00F72829" w:rsidRDefault="00F72829" w:rsidP="00F72829">
      <w:pPr>
        <w:jc w:val="right"/>
        <w:rPr>
          <w:b/>
          <w:bCs/>
        </w:rPr>
      </w:pPr>
      <w:r w:rsidRPr="00F72829">
        <w:rPr>
          <w:rFonts w:hint="eastAsia"/>
          <w:b/>
          <w:bCs/>
        </w:rPr>
        <w:t xml:space="preserve">作者：MCR </w:t>
      </w:r>
      <w:r w:rsidRPr="00F72829">
        <w:rPr>
          <w:b/>
          <w:bCs/>
        </w:rPr>
        <w:t xml:space="preserve">  </w:t>
      </w:r>
      <w:r w:rsidRPr="00F72829">
        <w:rPr>
          <w:rFonts w:hint="eastAsia"/>
          <w:b/>
          <w:bCs/>
        </w:rPr>
        <w:t>2</w:t>
      </w:r>
      <w:r w:rsidRPr="00F72829">
        <w:rPr>
          <w:b/>
          <w:bCs/>
        </w:rPr>
        <w:t>02</w:t>
      </w:r>
      <w:r w:rsidR="0077503D">
        <w:rPr>
          <w:b/>
          <w:bCs/>
        </w:rPr>
        <w:t>1</w:t>
      </w:r>
      <w:r w:rsidRPr="00F72829">
        <w:rPr>
          <w:b/>
          <w:bCs/>
        </w:rPr>
        <w:t>/</w:t>
      </w:r>
      <w:r w:rsidR="0077503D">
        <w:rPr>
          <w:b/>
          <w:bCs/>
        </w:rPr>
        <w:t>0</w:t>
      </w:r>
      <w:r w:rsidRPr="00F72829">
        <w:rPr>
          <w:b/>
          <w:bCs/>
        </w:rPr>
        <w:t>1/</w:t>
      </w:r>
      <w:r w:rsidR="0077503D">
        <w:rPr>
          <w:b/>
          <w:bCs/>
        </w:rPr>
        <w:t>03</w:t>
      </w:r>
    </w:p>
    <w:p w14:paraId="68E045CD" w14:textId="77777777" w:rsidR="00F72829" w:rsidRPr="00F72829" w:rsidRDefault="00F72829" w:rsidP="00F72829">
      <w:pPr>
        <w:jc w:val="center"/>
      </w:pPr>
      <w:r w:rsidRPr="00F72829">
        <w:rPr>
          <w:noProof/>
        </w:rPr>
        <w:drawing>
          <wp:inline distT="0" distB="0" distL="0" distR="0" wp14:anchorId="6780EB8B" wp14:editId="57D914C0">
            <wp:extent cx="2508250" cy="1563730"/>
            <wp:effectExtent l="0" t="0" r="6350" b="0"/>
            <wp:docPr id="1" name="图片 1" descr="23ç§Pandasæ ¸å¿æä½ï¼ä½ éè¦è¿ä¸éåï¼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ç§Pandasæ ¸å¿æä½ï¼ä½ éè¦è¿ä¸éåï¼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99" b="18257"/>
                    <a:stretch/>
                  </pic:blipFill>
                  <pic:spPr bwMode="auto">
                    <a:xfrm>
                      <a:off x="0" y="0"/>
                      <a:ext cx="2535366" cy="15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26B89" w14:textId="77777777" w:rsidR="00BC2C70" w:rsidRPr="00BC2C70" w:rsidRDefault="00BC2C70" w:rsidP="00BC2C70">
      <w:pPr>
        <w:jc w:val="left"/>
        <w:rPr>
          <w:b/>
          <w:bCs/>
        </w:rPr>
      </w:pPr>
      <w:r w:rsidRPr="00BC2C70">
        <w:rPr>
          <w:rFonts w:hint="eastAsia"/>
          <w:b/>
          <w:bCs/>
        </w:rPr>
        <w:t>1</w:t>
      </w:r>
      <w:r w:rsidRPr="00BC2C70">
        <w:rPr>
          <w:b/>
          <w:bCs/>
        </w:rPr>
        <w:t xml:space="preserve">.2 </w:t>
      </w:r>
      <w:r w:rsidRPr="00BC2C70">
        <w:rPr>
          <w:rFonts w:hint="eastAsia"/>
          <w:b/>
          <w:bCs/>
        </w:rPr>
        <w:t>导入Pandas</w:t>
      </w:r>
    </w:p>
    <w:p w14:paraId="14D45BF6" w14:textId="77777777" w:rsidR="00BC2C70" w:rsidRPr="00BC2C70" w:rsidRDefault="00BC2C70" w:rsidP="00BC2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2C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14:paraId="31D8A324" w14:textId="77777777" w:rsidR="00BC2C70" w:rsidRPr="00BC2C70" w:rsidRDefault="00BC2C70" w:rsidP="00BC2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#InteractiveShell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可以让</w:t>
      </w:r>
      <w:proofErr w:type="spellStart"/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jupyter</w:t>
      </w:r>
      <w:proofErr w:type="spellEnd"/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notebook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一个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cell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显示多条结果，推荐使用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F76D73" w14:textId="77777777" w:rsidR="00BC2C70" w:rsidRPr="00BC2C70" w:rsidRDefault="00BC2C70" w:rsidP="00BC2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2C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IPython.core.interactiveshell</w:t>
      </w:r>
      <w:proofErr w:type="spellEnd"/>
      <w:proofErr w:type="gram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2C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InteractiveShell</w:t>
      </w:r>
      <w:proofErr w:type="spell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2EB8A8" w14:textId="77777777" w:rsidR="00BC2C70" w:rsidRPr="00BC2C70" w:rsidRDefault="00BC2C70" w:rsidP="00BC2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InteractiveShell.ast_node_interactivity</w:t>
      </w:r>
      <w:proofErr w:type="spell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‘all'  </w:t>
      </w:r>
    </w:p>
    <w:p w14:paraId="7C6EE3BD" w14:textId="77777777" w:rsidR="00BC2C70" w:rsidRPr="00BC2C70" w:rsidRDefault="00BC2C70" w:rsidP="00BC2C70">
      <w:pPr>
        <w:jc w:val="left"/>
        <w:rPr>
          <w:b/>
          <w:bCs/>
        </w:rPr>
      </w:pPr>
      <w:r w:rsidRPr="00BC2C70">
        <w:rPr>
          <w:b/>
          <w:bCs/>
        </w:rPr>
        <w:t xml:space="preserve">1.3 </w:t>
      </w:r>
      <w:r w:rsidRPr="00BC2C70">
        <w:rPr>
          <w:rFonts w:hint="eastAsia"/>
          <w:b/>
          <w:bCs/>
        </w:rPr>
        <w:t>数据的导入和保存</w:t>
      </w:r>
    </w:p>
    <w:p w14:paraId="4523BA47" w14:textId="77777777" w:rsidR="00BC2C70" w:rsidRPr="00BC2C70" w:rsidRDefault="00BC2C70" w:rsidP="00BC2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</w:t>
      </w:r>
      <w:proofErr w:type="gram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_csv</w:t>
      </w:r>
      <w:proofErr w:type="spell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(“file path/filename.csv”)  </w:t>
      </w:r>
    </w:p>
    <w:p w14:paraId="06AE0FEF" w14:textId="77777777" w:rsidR="00BC2C70" w:rsidRPr="00BC2C70" w:rsidRDefault="00BC2C70" w:rsidP="00BC2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df.to_</w:t>
      </w:r>
      <w:proofErr w:type="gram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csv</w:t>
      </w:r>
      <w:proofErr w:type="spell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“file path/filename.csv")  </w:t>
      </w:r>
    </w:p>
    <w:p w14:paraId="5EA60B01" w14:textId="77777777" w:rsidR="00BC2C70" w:rsidRPr="00BC2C70" w:rsidRDefault="00BC2C70" w:rsidP="00BC2C70">
      <w:pPr>
        <w:jc w:val="left"/>
        <w:rPr>
          <w:b/>
          <w:bCs/>
        </w:rPr>
      </w:pPr>
      <w:r w:rsidRPr="00BC2C70">
        <w:rPr>
          <w:b/>
          <w:bCs/>
        </w:rPr>
        <w:t xml:space="preserve">1.4 </w:t>
      </w:r>
      <w:r w:rsidRPr="00BC2C70">
        <w:rPr>
          <w:rFonts w:hint="eastAsia"/>
          <w:b/>
          <w:bCs/>
        </w:rPr>
        <w:t>数据查看</w:t>
      </w:r>
    </w:p>
    <w:p w14:paraId="230114A2" w14:textId="77777777" w:rsidR="00BC2C70" w:rsidRPr="00BC2C70" w:rsidRDefault="00BC2C70" w:rsidP="00BC2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df.head</w:t>
      </w:r>
      <w:proofErr w:type="spell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     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查看</w:t>
      </w:r>
      <w:proofErr w:type="spellStart"/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对象的前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815A92" w14:textId="77777777" w:rsidR="00BC2C70" w:rsidRPr="00BC2C70" w:rsidRDefault="00BC2C70" w:rsidP="00BC2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df.tail</w:t>
      </w:r>
      <w:proofErr w:type="spell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     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查看</w:t>
      </w:r>
      <w:proofErr w:type="spellStart"/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对象的最后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7C9D6F" w14:textId="77777777" w:rsidR="00BC2C70" w:rsidRPr="00BC2C70" w:rsidRDefault="00BC2C70" w:rsidP="00BC2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df.shape</w:t>
      </w:r>
      <w:proofErr w:type="spell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查看行数和列数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B071AF" w14:textId="77777777" w:rsidR="00BC2C70" w:rsidRPr="00BC2C70" w:rsidRDefault="00BC2C70" w:rsidP="00BC2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df.info()     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查看索引、数据类型和内存信息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060F8D" w14:textId="77777777" w:rsidR="00BC2C70" w:rsidRPr="00BC2C70" w:rsidRDefault="00BC2C70" w:rsidP="00BC2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df.columns</w:t>
      </w:r>
      <w:proofErr w:type="spell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查看列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8F9146" w14:textId="77777777" w:rsidR="00BC2C70" w:rsidRPr="00BC2C70" w:rsidRDefault="00BC2C70" w:rsidP="00BC2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df.describe</w:t>
      </w:r>
      <w:proofErr w:type="spell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查看数据的统计分析，最大最小值</w:t>
      </w:r>
      <w:r w:rsidRPr="00BC2C7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、平均值、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四分位数等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C530B3" w14:textId="77777777" w:rsidR="00BC2C70" w:rsidRPr="00BC2C70" w:rsidRDefault="00BC2C70" w:rsidP="00BC2C70">
      <w:pPr>
        <w:jc w:val="left"/>
        <w:rPr>
          <w:b/>
          <w:bCs/>
        </w:rPr>
      </w:pPr>
    </w:p>
    <w:p w14:paraId="57EA300C" w14:textId="77777777" w:rsidR="00BC2C70" w:rsidRPr="00BC2C70" w:rsidRDefault="00BC2C70" w:rsidP="00BC2C70">
      <w:pPr>
        <w:jc w:val="left"/>
        <w:rPr>
          <w:b/>
          <w:bCs/>
        </w:rPr>
      </w:pPr>
      <w:r w:rsidRPr="00BC2C70">
        <w:rPr>
          <w:b/>
          <w:bCs/>
        </w:rPr>
        <w:t xml:space="preserve">1.5 </w:t>
      </w:r>
      <w:r w:rsidRPr="00BC2C70">
        <w:rPr>
          <w:rFonts w:hint="eastAsia"/>
          <w:b/>
          <w:bCs/>
        </w:rPr>
        <w:t>数据选取</w:t>
      </w:r>
    </w:p>
    <w:p w14:paraId="4E42214A" w14:textId="77777777" w:rsidR="00BC2C70" w:rsidRPr="00BC2C70" w:rsidRDefault="00BC2C70" w:rsidP="00BC2C70">
      <w:pPr>
        <w:jc w:val="left"/>
      </w:pPr>
      <w:r w:rsidRPr="00BC2C70">
        <w:rPr>
          <w:b/>
          <w:bCs/>
        </w:rPr>
        <w:tab/>
      </w:r>
      <w:r w:rsidRPr="00BC2C70">
        <w:rPr>
          <w:rFonts w:hint="eastAsia"/>
        </w:rPr>
        <w:t>数据的选取一般有切片法，loc定位法和</w:t>
      </w:r>
      <w:proofErr w:type="spellStart"/>
      <w:r w:rsidRPr="00BC2C70">
        <w:rPr>
          <w:rFonts w:hint="eastAsia"/>
        </w:rPr>
        <w:t>iloc</w:t>
      </w:r>
      <w:proofErr w:type="spellEnd"/>
      <w:r w:rsidRPr="00BC2C70">
        <w:rPr>
          <w:rFonts w:hint="eastAsia"/>
        </w:rPr>
        <w:t>定位法。</w:t>
      </w:r>
      <w:proofErr w:type="gramStart"/>
      <w:r w:rsidRPr="00BC2C70">
        <w:t>.</w:t>
      </w:r>
      <w:proofErr w:type="spellStart"/>
      <w:r w:rsidRPr="00BC2C70">
        <w:t>iloc</w:t>
      </w:r>
      <w:proofErr w:type="spellEnd"/>
      <w:proofErr w:type="gramEnd"/>
      <w:r w:rsidRPr="00BC2C70">
        <w:t>()与.loc()的区别在于，loc是根据标签名选取，</w:t>
      </w:r>
      <w:proofErr w:type="spellStart"/>
      <w:r w:rsidRPr="00BC2C70">
        <w:t>iloc</w:t>
      </w:r>
      <w:proofErr w:type="spellEnd"/>
      <w:r w:rsidRPr="00BC2C70">
        <w:t>是根据位置选取</w:t>
      </w:r>
      <w:r w:rsidRPr="00BC2C70">
        <w:rPr>
          <w:rFonts w:hint="eastAsia"/>
        </w:rPr>
        <w:t>， 官方解释：</w:t>
      </w:r>
    </w:p>
    <w:p w14:paraId="5A03E10F" w14:textId="77777777" w:rsidR="00BC2C70" w:rsidRPr="00BC2C70" w:rsidRDefault="00BC2C70" w:rsidP="00BC2C70">
      <w:pPr>
        <w:jc w:val="left"/>
        <w:rPr>
          <w:b/>
          <w:bCs/>
        </w:rPr>
      </w:pPr>
      <w:r w:rsidRPr="00BC2C70">
        <w:tab/>
      </w:r>
      <w:r w:rsidRPr="00BC2C70">
        <w:rPr>
          <w:b/>
          <w:bCs/>
        </w:rPr>
        <w:t>loc for </w:t>
      </w:r>
      <w:proofErr w:type="gramStart"/>
      <w:r w:rsidRPr="00BC2C70">
        <w:rPr>
          <w:b/>
          <w:bCs/>
        </w:rPr>
        <w:t>label based</w:t>
      </w:r>
      <w:proofErr w:type="gramEnd"/>
      <w:r w:rsidRPr="00BC2C70">
        <w:rPr>
          <w:b/>
          <w:bCs/>
        </w:rPr>
        <w:t> indexing</w:t>
      </w:r>
    </w:p>
    <w:p w14:paraId="61DDD9BC" w14:textId="77777777" w:rsidR="00BC2C70" w:rsidRPr="00BC2C70" w:rsidRDefault="00BC2C70" w:rsidP="00BC2C70">
      <w:pPr>
        <w:jc w:val="left"/>
        <w:rPr>
          <w:b/>
          <w:bCs/>
        </w:rPr>
      </w:pPr>
      <w:r w:rsidRPr="00BC2C70">
        <w:rPr>
          <w:b/>
          <w:bCs/>
        </w:rPr>
        <w:tab/>
      </w:r>
      <w:proofErr w:type="spellStart"/>
      <w:r w:rsidRPr="00BC2C70">
        <w:rPr>
          <w:b/>
          <w:bCs/>
        </w:rPr>
        <w:t>iloc</w:t>
      </w:r>
      <w:proofErr w:type="spellEnd"/>
      <w:r w:rsidRPr="00BC2C70">
        <w:rPr>
          <w:b/>
          <w:bCs/>
        </w:rPr>
        <w:t> for positional indexing</w:t>
      </w:r>
    </w:p>
    <w:p w14:paraId="16F6E09C" w14:textId="77777777" w:rsidR="00BC2C70" w:rsidRPr="00BC2C70" w:rsidRDefault="00BC2C70" w:rsidP="00BC2C70">
      <w:pPr>
        <w:ind w:firstLine="360"/>
        <w:jc w:val="left"/>
      </w:pPr>
      <w:r w:rsidRPr="00BC2C70">
        <w:rPr>
          <w:rFonts w:hint="eastAsia"/>
        </w:rPr>
        <w:t>数据选取按功能可以分为行选取，列选取和单元格选取，具体用法如下：</w:t>
      </w:r>
    </w:p>
    <w:p w14:paraId="181375F3" w14:textId="77777777" w:rsidR="00BC2C70" w:rsidRPr="00BC2C70" w:rsidRDefault="00BC2C70" w:rsidP="00BC2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选取行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A0A460" w14:textId="77777777" w:rsidR="00BC2C70" w:rsidRPr="00BC2C70" w:rsidRDefault="00BC2C70" w:rsidP="00BC2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df[A:B]  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选取索引为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A~B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的行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EBA16" w14:textId="77777777" w:rsidR="00BC2C70" w:rsidRPr="00BC2C70" w:rsidRDefault="00BC2C70" w:rsidP="00BC2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[1,:]  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选取索引为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的行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返回值为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Series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C5B535" w14:textId="77777777" w:rsidR="00BC2C70" w:rsidRPr="00BC2C70" w:rsidRDefault="00BC2C70" w:rsidP="00BC2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[1:1,:] 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选取索引为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的行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返回值为</w:t>
      </w:r>
      <w:proofErr w:type="spellStart"/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C59C93" w14:textId="77777777" w:rsidR="00BC2C70" w:rsidRPr="00BC2C70" w:rsidRDefault="00BC2C70" w:rsidP="00BC2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[[1,3,5]] 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选取索引为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1,3,5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的行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4A9F0" w14:textId="77777777" w:rsidR="00BC2C70" w:rsidRPr="00BC2C70" w:rsidRDefault="00BC2C70" w:rsidP="00BC2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7DC843A9" w14:textId="77777777" w:rsidR="00BC2C70" w:rsidRPr="00BC2C70" w:rsidRDefault="00BC2C70" w:rsidP="00BC2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</w:t>
      </w:r>
      <w:r w:rsidRPr="00BC2C7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取列</w:t>
      </w:r>
    </w:p>
    <w:p w14:paraId="06D8A4AE" w14:textId="77777777" w:rsidR="00BC2C70" w:rsidRPr="00BC2C70" w:rsidRDefault="00BC2C70" w:rsidP="00BC2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df.A</w:t>
      </w:r>
      <w:proofErr w:type="spell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, df[</w:t>
      </w:r>
      <w:r w:rsidRPr="00BC2C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选取列名为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的一列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326B79" w14:textId="77777777" w:rsidR="00BC2C70" w:rsidRPr="00BC2C70" w:rsidRDefault="00BC2C70" w:rsidP="00BC2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proofErr w:type="gram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BC2C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2C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"B"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……]] 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选取列名为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B......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的多列</w:t>
      </w:r>
      <w:r w:rsidRPr="00BC2C7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注意是两个括号！！</w:t>
      </w:r>
    </w:p>
    <w:p w14:paraId="6951C6A3" w14:textId="77777777" w:rsidR="00BC2C70" w:rsidRPr="00BC2C70" w:rsidRDefault="00BC2C70" w:rsidP="00BC2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[:,[</w:t>
      </w:r>
      <w:r w:rsidRPr="00BC2C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2C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"B"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 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选取列名为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B......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的多列，</w:t>
      </w:r>
      <w:r w:rsidRPr="00BC2C7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与上面的功能相同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3E5893" w14:textId="77777777" w:rsidR="00BC2C70" w:rsidRPr="00BC2C70" w:rsidRDefault="00BC2C70" w:rsidP="00BC2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df.iloc</w:t>
      </w:r>
      <w:proofErr w:type="spell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[:,0:2] 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选取前两列数据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D8AE75" w14:textId="77777777" w:rsidR="00BC2C70" w:rsidRPr="00BC2C70" w:rsidRDefault="00BC2C70" w:rsidP="00BC2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99B0B" w14:textId="77777777" w:rsidR="00BC2C70" w:rsidRPr="00BC2C70" w:rsidRDefault="00BC2C70" w:rsidP="00BC2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选取单元格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ADC072" w14:textId="77777777" w:rsidR="00BC2C70" w:rsidRPr="00BC2C70" w:rsidRDefault="00BC2C70" w:rsidP="00BC2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[0,</w:t>
      </w:r>
      <w:r w:rsidRPr="00BC2C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</w:t>
      </w:r>
      <w:r w:rsidRPr="00BC2C7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索引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BC2C7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的行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，列名为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的单元格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CD23E" w14:textId="77777777" w:rsidR="00BC2C70" w:rsidRPr="00BC2C70" w:rsidRDefault="00BC2C70" w:rsidP="00BC2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df.iloc</w:t>
      </w:r>
      <w:proofErr w:type="spell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n,m</w:t>
      </w:r>
      <w:proofErr w:type="spell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选取第</w:t>
      </w:r>
      <w:proofErr w:type="gramEnd"/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</w:t>
      </w:r>
      <w:r w:rsidRPr="00BC2C7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列的单元格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DA860A" w14:textId="77777777" w:rsidR="00BC2C70" w:rsidRPr="00BC2C70" w:rsidRDefault="00BC2C70" w:rsidP="00BC2C70">
      <w:r w:rsidRPr="00BC2C70">
        <w:t>总结一下</w:t>
      </w:r>
      <w:r w:rsidRPr="00BC2C70">
        <w:rPr>
          <w:rFonts w:hint="eastAsia"/>
        </w:rPr>
        <w:t>：</w:t>
      </w:r>
    </w:p>
    <w:p w14:paraId="6B550EAA" w14:textId="77777777" w:rsidR="00BC2C70" w:rsidRPr="00BC2C70" w:rsidRDefault="00BC2C70" w:rsidP="00BC2C70">
      <w:r w:rsidRPr="00BC2C70">
        <w:rPr>
          <w:rFonts w:hint="eastAsia"/>
        </w:rPr>
        <w:t>（1）</w:t>
      </w:r>
      <w:r w:rsidRPr="00BC2C70">
        <w:t>loc[ ]的用法</w:t>
      </w:r>
      <w:r w:rsidRPr="00BC2C70">
        <w:rPr>
          <w:rFonts w:hint="eastAsia"/>
        </w:rPr>
        <w:t>，</w:t>
      </w:r>
      <w:proofErr w:type="spellStart"/>
      <w:r w:rsidRPr="00BC2C70">
        <w:t>df.loc</w:t>
      </w:r>
      <w:proofErr w:type="spellEnd"/>
      <w:r w:rsidRPr="00BC2C70">
        <w:t>[A:B, ["C","D"]]</w:t>
      </w:r>
      <w:r w:rsidRPr="00BC2C70">
        <w:rPr>
          <w:rFonts w:hint="eastAsia"/>
        </w:rPr>
        <w:t>表示：</w:t>
      </w:r>
      <w:r w:rsidRPr="00BC2C70">
        <w:t>选取行标签为A~B，列名为C和D的数据</w:t>
      </w:r>
      <w:r w:rsidRPr="00BC2C70">
        <w:rPr>
          <w:rFonts w:hint="eastAsia"/>
        </w:rPr>
        <w:t>。（2）</w:t>
      </w:r>
      <w:proofErr w:type="spellStart"/>
      <w:r w:rsidRPr="00BC2C70">
        <w:rPr>
          <w:rFonts w:hint="eastAsia"/>
        </w:rPr>
        <w:t>df.l</w:t>
      </w:r>
      <w:r w:rsidRPr="00BC2C70">
        <w:t>oc</w:t>
      </w:r>
      <w:proofErr w:type="spellEnd"/>
      <w:r w:rsidRPr="00BC2C70">
        <w:t>[ ]</w:t>
      </w:r>
      <w:r w:rsidRPr="00BC2C70">
        <w:rPr>
          <w:rFonts w:hint="eastAsia"/>
        </w:rPr>
        <w:t>还可以用来赋值,</w:t>
      </w:r>
      <w:r w:rsidRPr="00BC2C70">
        <w:t xml:space="preserve"> </w:t>
      </w:r>
      <w:r w:rsidRPr="00BC2C70">
        <w:rPr>
          <w:rFonts w:hint="eastAsia"/>
        </w:rPr>
        <w:t>在给表格中的数据赋值时，不要用d</w:t>
      </w:r>
      <w:r w:rsidRPr="00BC2C70">
        <w:t>f[“column”][n]</w:t>
      </w:r>
      <w:r w:rsidRPr="00BC2C70">
        <w:rPr>
          <w:rFonts w:hint="eastAsia"/>
        </w:rPr>
        <w:t>=</w:t>
      </w:r>
      <w:r w:rsidRPr="00BC2C70">
        <w:t xml:space="preserve">value, </w:t>
      </w:r>
      <w:r w:rsidRPr="00BC2C70">
        <w:rPr>
          <w:rFonts w:hint="eastAsia"/>
        </w:rPr>
        <w:t>而要用</w:t>
      </w:r>
      <w:proofErr w:type="spellStart"/>
      <w:r w:rsidRPr="00BC2C70">
        <w:rPr>
          <w:rFonts w:hint="eastAsia"/>
        </w:rPr>
        <w:t>df</w:t>
      </w:r>
      <w:r w:rsidRPr="00BC2C70">
        <w:t>.loc</w:t>
      </w:r>
      <w:proofErr w:type="spellEnd"/>
      <w:r w:rsidRPr="00BC2C70">
        <w:t>[</w:t>
      </w:r>
      <w:proofErr w:type="spellStart"/>
      <w:r w:rsidRPr="00BC2C70">
        <w:t>n,</w:t>
      </w:r>
      <w:proofErr w:type="gramStart"/>
      <w:r w:rsidRPr="00BC2C70">
        <w:t>”</w:t>
      </w:r>
      <w:proofErr w:type="gramEnd"/>
      <w:r w:rsidRPr="00BC2C70">
        <w:t>A</w:t>
      </w:r>
      <w:proofErr w:type="spellEnd"/>
      <w:proofErr w:type="gramStart"/>
      <w:r w:rsidRPr="00BC2C70">
        <w:t>”</w:t>
      </w:r>
      <w:proofErr w:type="gramEnd"/>
      <w:r w:rsidRPr="00BC2C70">
        <w:t xml:space="preserve">]=value, </w:t>
      </w:r>
      <w:r w:rsidRPr="00BC2C70">
        <w:rPr>
          <w:rFonts w:hint="eastAsia"/>
        </w:rPr>
        <w:t>不然会出现warning的情况。</w:t>
      </w:r>
    </w:p>
    <w:p w14:paraId="39207237" w14:textId="77777777" w:rsidR="00BC2C70" w:rsidRPr="00BC2C70" w:rsidRDefault="00BC2C70" w:rsidP="00BC2C70">
      <w:r w:rsidRPr="00BC2C70">
        <w:rPr>
          <w:rFonts w:hint="eastAsia"/>
        </w:rPr>
        <w:t>（</w:t>
      </w:r>
      <w:r w:rsidRPr="00BC2C70">
        <w:t>3</w:t>
      </w:r>
      <w:r w:rsidRPr="00BC2C70">
        <w:rPr>
          <w:rFonts w:hint="eastAsia"/>
        </w:rPr>
        <w:t>）选取数据时，返回值存在以下</w:t>
      </w:r>
      <w:r w:rsidRPr="00BC2C70">
        <w:t>3</w:t>
      </w:r>
      <w:r w:rsidRPr="00BC2C70">
        <w:rPr>
          <w:rFonts w:hint="eastAsia"/>
        </w:rPr>
        <w:t>种情况：</w:t>
      </w:r>
    </w:p>
    <w:p w14:paraId="2CCA7588" w14:textId="77777777" w:rsidR="00BC2C70" w:rsidRPr="00BC2C70" w:rsidRDefault="00BC2C70" w:rsidP="00BC2C70">
      <w:pPr>
        <w:ind w:firstLine="420"/>
      </w:pPr>
      <w:r w:rsidRPr="00BC2C70">
        <w:rPr>
          <w:rFonts w:hint="eastAsia"/>
        </w:rPr>
        <w:t>如果返回值包括单行多列或多行单列时，返回值为</w:t>
      </w:r>
      <w:r w:rsidRPr="00BC2C70">
        <w:t>Series对象；</w:t>
      </w:r>
    </w:p>
    <w:p w14:paraId="6E0BBC2B" w14:textId="77777777" w:rsidR="00BC2C70" w:rsidRPr="00BC2C70" w:rsidRDefault="00BC2C70" w:rsidP="00BC2C70">
      <w:pPr>
        <w:ind w:firstLine="420"/>
      </w:pPr>
      <w:r w:rsidRPr="00BC2C70">
        <w:rPr>
          <w:rFonts w:hint="eastAsia"/>
        </w:rPr>
        <w:t>如果返回值包括多行多列时，返回值为</w:t>
      </w:r>
      <w:proofErr w:type="spellStart"/>
      <w:r w:rsidRPr="00BC2C70">
        <w:t>DataFrame</w:t>
      </w:r>
      <w:proofErr w:type="spellEnd"/>
      <w:r w:rsidRPr="00BC2C70">
        <w:t>对象；</w:t>
      </w:r>
    </w:p>
    <w:p w14:paraId="533EAEB0" w14:textId="77777777" w:rsidR="00BC2C70" w:rsidRPr="00BC2C70" w:rsidRDefault="00BC2C70" w:rsidP="00BC2C70">
      <w:pPr>
        <w:ind w:firstLine="420"/>
      </w:pPr>
      <w:r w:rsidRPr="00BC2C70">
        <w:rPr>
          <w:rFonts w:hint="eastAsia"/>
        </w:rPr>
        <w:t>如果返回值仅为一个单元格（单行单列）时，返回值为基本数据类型。</w:t>
      </w:r>
    </w:p>
    <w:p w14:paraId="26C07386" w14:textId="77777777" w:rsidR="00BC2C70" w:rsidRPr="00BC2C70" w:rsidRDefault="00BC2C70" w:rsidP="00BC2C70"/>
    <w:p w14:paraId="401CB080" w14:textId="77777777" w:rsidR="00BC2C70" w:rsidRPr="00BC2C70" w:rsidRDefault="00BC2C70" w:rsidP="00BC2C70">
      <w:pPr>
        <w:rPr>
          <w:b/>
          <w:bCs/>
        </w:rPr>
      </w:pPr>
      <w:r w:rsidRPr="00BC2C70">
        <w:rPr>
          <w:b/>
          <w:bCs/>
        </w:rPr>
        <w:t xml:space="preserve">1.6 </w:t>
      </w:r>
      <w:r w:rsidRPr="00BC2C70">
        <w:rPr>
          <w:rFonts w:hint="eastAsia"/>
          <w:b/>
          <w:bCs/>
        </w:rPr>
        <w:t>其他常用操作</w:t>
      </w:r>
    </w:p>
    <w:p w14:paraId="27ABE9A8" w14:textId="77777777" w:rsidR="00BC2C70" w:rsidRPr="00BC2C70" w:rsidRDefault="00BC2C70" w:rsidP="00BC2C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BC2C7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行和列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2F8CA1" w14:textId="77777777" w:rsidR="00BC2C70" w:rsidRPr="00BC2C70" w:rsidRDefault="00BC2C70" w:rsidP="00BC2C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df=</w:t>
      </w:r>
      <w:proofErr w:type="spell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(columns=</w:t>
      </w:r>
      <w:r w:rsidRPr="00BC2C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删除列名为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的列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32B19E" w14:textId="77777777" w:rsidR="00BC2C70" w:rsidRPr="00BC2C70" w:rsidRDefault="00BC2C70" w:rsidP="00BC2C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df=</w:t>
      </w:r>
      <w:proofErr w:type="spell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(columns=[</w:t>
      </w:r>
      <w:r w:rsidRPr="00BC2C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2C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"B"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删除列名为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B.....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的列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D4A58F" w14:textId="77777777" w:rsidR="00BC2C70" w:rsidRPr="00BC2C70" w:rsidRDefault="00BC2C70" w:rsidP="00BC2C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df=</w:t>
      </w:r>
      <w:proofErr w:type="spell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(labels=0)   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axis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默认等于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，即按行删除，这里表示按行删除第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E02A66" w14:textId="77777777" w:rsidR="00BC2C70" w:rsidRPr="00BC2C70" w:rsidRDefault="00BC2C70" w:rsidP="00BC2C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C79645" w14:textId="77777777" w:rsidR="00BC2C70" w:rsidRPr="00BC2C70" w:rsidRDefault="00BC2C70" w:rsidP="00BC2C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更改列名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变为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B, C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变为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，注意是大括号！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DCC1C9" w14:textId="77777777" w:rsidR="00BC2C70" w:rsidRPr="00BC2C70" w:rsidRDefault="00BC2C70" w:rsidP="00BC2C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df=</w:t>
      </w:r>
      <w:proofErr w:type="spellStart"/>
      <w:proofErr w:type="gram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df.rename</w:t>
      </w:r>
      <w:proofErr w:type="spellEnd"/>
      <w:proofErr w:type="gram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(columns={</w:t>
      </w:r>
      <w:r w:rsidRPr="00BC2C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BC2C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"B","C":"D"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 </w:t>
      </w:r>
    </w:p>
    <w:p w14:paraId="04032B5E" w14:textId="77777777" w:rsidR="00BC2C70" w:rsidRPr="00BC2C70" w:rsidRDefault="00BC2C70" w:rsidP="00BC2C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A3657B" w14:textId="77777777" w:rsidR="00BC2C70" w:rsidRPr="00BC2C70" w:rsidRDefault="00BC2C70" w:rsidP="00BC2C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数据类型转换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78D93A" w14:textId="77777777" w:rsidR="00BC2C70" w:rsidRPr="00BC2C70" w:rsidRDefault="00BC2C70" w:rsidP="00BC2C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df.column</w:t>
      </w:r>
      <w:proofErr w:type="spellEnd"/>
      <w:proofErr w:type="gram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df.column.astype</w:t>
      </w:r>
      <w:proofErr w:type="spell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2C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"int"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327317" w14:textId="77777777" w:rsidR="00BC2C70" w:rsidRPr="00BC2C70" w:rsidRDefault="00BC2C70" w:rsidP="00BC2C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761E48" w14:textId="77777777" w:rsidR="00BC2C70" w:rsidRPr="00BC2C70" w:rsidRDefault="00BC2C70" w:rsidP="00BC2C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查看</w:t>
      </w:r>
      <w:proofErr w:type="spellStart"/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中是否有</w:t>
      </w:r>
      <w:proofErr w:type="spellStart"/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并填写为</w:t>
      </w:r>
      <w:r w:rsidRPr="00BC2C7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74A3B2" w14:textId="77777777" w:rsidR="00BC2C70" w:rsidRPr="00BC2C70" w:rsidRDefault="00BC2C70" w:rsidP="00BC2C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df.isnull</w:t>
      </w:r>
      <w:proofErr w:type="spellEnd"/>
      <w:proofErr w:type="gram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().sum()  </w:t>
      </w:r>
    </w:p>
    <w:p w14:paraId="27B8C0F4" w14:textId="77777777" w:rsidR="00BC2C70" w:rsidRPr="00BC2C70" w:rsidRDefault="00BC2C70" w:rsidP="00BC2C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df=</w:t>
      </w:r>
      <w:proofErr w:type="spellStart"/>
      <w:proofErr w:type="gramStart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proofErr w:type="gramEnd"/>
      <w:r w:rsidRPr="00BC2C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14:paraId="0B4E19CA" w14:textId="77777777" w:rsidR="0009728B" w:rsidRPr="0009728B" w:rsidRDefault="0009728B" w:rsidP="0009728B">
      <w:pPr>
        <w:rPr>
          <w:rFonts w:ascii="等线" w:eastAsia="等线" w:hAnsi="等线" w:cs="Times New Roman"/>
          <w:b/>
          <w:bCs/>
        </w:rPr>
      </w:pPr>
      <w:r w:rsidRPr="0009728B">
        <w:rPr>
          <w:rFonts w:ascii="等线" w:eastAsia="等线" w:hAnsi="等线" w:cs="Times New Roman" w:hint="eastAsia"/>
          <w:b/>
          <w:bCs/>
        </w:rPr>
        <w:t>2.2数据的条件查询</w:t>
      </w:r>
    </w:p>
    <w:p w14:paraId="4E400F95" w14:textId="77777777" w:rsidR="0009728B" w:rsidRPr="0009728B" w:rsidRDefault="0009728B" w:rsidP="0009728B">
      <w:pPr>
        <w:rPr>
          <w:rFonts w:ascii="等线" w:eastAsia="等线" w:hAnsi="等线" w:cs="Times New Roman" w:hint="eastAsia"/>
        </w:rPr>
      </w:pPr>
      <w:r w:rsidRPr="0009728B">
        <w:rPr>
          <w:rFonts w:ascii="等线" w:eastAsia="等线" w:hAnsi="等线" w:cs="Times New Roman" w:hint="eastAsia"/>
          <w:b/>
          <w:bCs/>
        </w:rPr>
        <w:tab/>
      </w:r>
      <w:r w:rsidRPr="0009728B">
        <w:rPr>
          <w:rFonts w:ascii="等线" w:eastAsia="等线" w:hAnsi="等线" w:cs="Times New Roman" w:hint="eastAsia"/>
        </w:rPr>
        <w:t>数据的条件查询主要有以下几种方法：1.使用.loc方法查询；2.使用.query（）函数查询；3.使用lambda表达式查询等方法。其中.loc方法和.query()函数查询最为常用，而.query()可以以简洁优雅的方式进行条件查询，非常实用。三种条件查询的其使用方法如下：</w:t>
      </w:r>
    </w:p>
    <w:p w14:paraId="0AA29F9F" w14:textId="77777777" w:rsidR="0009728B" w:rsidRPr="0009728B" w:rsidRDefault="0009728B" w:rsidP="000972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#loc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方法查询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D25E19" w14:textId="77777777" w:rsidR="0009728B" w:rsidRPr="0009728B" w:rsidRDefault="0009728B" w:rsidP="000972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df[df[</w:t>
      </w:r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X]  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选取某一列中大于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0958F" w14:textId="77777777" w:rsidR="0009728B" w:rsidRPr="0009728B" w:rsidRDefault="0009728B" w:rsidP="000972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[df[</w:t>
      </w:r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]&gt;X]  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同上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267CCC" w14:textId="77777777" w:rsidR="0009728B" w:rsidRPr="0009728B" w:rsidRDefault="0009728B" w:rsidP="000972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df.loc</w:t>
      </w:r>
      <w:proofErr w:type="spellEnd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09728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]&lt;X2</w:t>
      </w:r>
      <w:r w:rsidRPr="0009728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r w:rsidRPr="0009728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]&gt;X1</w:t>
      </w:r>
      <w:r w:rsidRPr="0009728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选取某一列中大于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X1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小于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X2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8E5CAD" w14:textId="77777777" w:rsidR="0009728B" w:rsidRPr="0009728B" w:rsidRDefault="0009728B" w:rsidP="000972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862605" w14:textId="77777777" w:rsidR="0009728B" w:rsidRPr="0009728B" w:rsidRDefault="0009728B" w:rsidP="000972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#query()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方法查询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6D9177" w14:textId="77777777" w:rsidR="0009728B" w:rsidRPr="0009728B" w:rsidRDefault="0009728B" w:rsidP="000972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df.query</w:t>
      </w:r>
      <w:proofErr w:type="spellEnd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 == 1'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查询</w:t>
      </w:r>
      <w:proofErr w:type="spellStart"/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中列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中等于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的行，返回值为</w:t>
      </w:r>
      <w:proofErr w:type="spellStart"/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</w:p>
    <w:p w14:paraId="5C72619D" w14:textId="77777777" w:rsidR="0009728B" w:rsidRPr="0009728B" w:rsidRDefault="0009728B" w:rsidP="000972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df.query</w:t>
      </w:r>
      <w:proofErr w:type="spellEnd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 == “day”'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查询</w:t>
      </w:r>
      <w:proofErr w:type="spellStart"/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中列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中等于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“day”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的行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7A6A4" w14:textId="77777777" w:rsidR="0009728B" w:rsidRPr="0009728B" w:rsidRDefault="0009728B" w:rsidP="000972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df.query</w:t>
      </w:r>
      <w:proofErr w:type="spellEnd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 &gt; X'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查询</w:t>
      </w:r>
      <w:proofErr w:type="spellStart"/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中列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中大于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的行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60BCEA" w14:textId="77777777" w:rsidR="0009728B" w:rsidRPr="0009728B" w:rsidRDefault="0009728B" w:rsidP="000972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df.query</w:t>
      </w:r>
      <w:proofErr w:type="spellEnd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 &gt; X &amp; B == Y'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支持逻辑符，查询列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中大于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并且列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中等于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的行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3C46F5" w14:textId="77777777" w:rsidR="0009728B" w:rsidRPr="0009728B" w:rsidRDefault="0009728B" w:rsidP="000972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df.query</w:t>
      </w:r>
      <w:proofErr w:type="spellEnd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 == @variable_name'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可以在环境中引用变量，在变量前面加上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@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字符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AF8B3" w14:textId="77777777" w:rsidR="0009728B" w:rsidRPr="0009728B" w:rsidRDefault="0009728B" w:rsidP="000972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A3C0C0" w14:textId="77777777" w:rsidR="0009728B" w:rsidRPr="0009728B" w:rsidRDefault="0009728B" w:rsidP="000972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#lambda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表达式查询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26316E" w14:textId="77777777" w:rsidR="0009728B" w:rsidRPr="0009728B" w:rsidRDefault="0009728B" w:rsidP="000972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972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df : (df.[</w:t>
      </w:r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]&gt;=X)&amp;(df.[</w:t>
      </w:r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]&lt;=Y),:] 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查询列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中大于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并且列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中等于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的行</w:t>
      </w:r>
    </w:p>
    <w:p w14:paraId="57434531" w14:textId="77777777" w:rsidR="0009728B" w:rsidRPr="0009728B" w:rsidRDefault="0009728B" w:rsidP="0009728B">
      <w:pPr>
        <w:rPr>
          <w:rFonts w:ascii="等线" w:eastAsia="等线" w:hAnsi="等线" w:cs="Times New Roman"/>
          <w:b/>
          <w:bCs/>
        </w:rPr>
      </w:pPr>
    </w:p>
    <w:p w14:paraId="4AC25FC9" w14:textId="77777777" w:rsidR="0009728B" w:rsidRPr="0009728B" w:rsidRDefault="0009728B" w:rsidP="0009728B">
      <w:pPr>
        <w:rPr>
          <w:rFonts w:ascii="等线" w:eastAsia="等线" w:hAnsi="等线" w:cs="Times New Roman" w:hint="eastAsia"/>
          <w:b/>
          <w:bCs/>
        </w:rPr>
      </w:pPr>
      <w:r w:rsidRPr="0009728B">
        <w:rPr>
          <w:rFonts w:ascii="等线" w:eastAsia="等线" w:hAnsi="等线" w:cs="Times New Roman" w:hint="eastAsia"/>
          <w:b/>
          <w:bCs/>
        </w:rPr>
        <w:t>2.3列表的排序(</w:t>
      </w:r>
      <w:proofErr w:type="spellStart"/>
      <w:r w:rsidRPr="0009728B">
        <w:rPr>
          <w:rFonts w:ascii="等线" w:eastAsia="等线" w:hAnsi="等线" w:cs="Times New Roman" w:hint="eastAsia"/>
          <w:b/>
          <w:bCs/>
        </w:rPr>
        <w:t>sort_values,reindex</w:t>
      </w:r>
      <w:proofErr w:type="spellEnd"/>
      <w:r w:rsidRPr="0009728B">
        <w:rPr>
          <w:rFonts w:ascii="等线" w:eastAsia="等线" w:hAnsi="等线" w:cs="Times New Roman" w:hint="eastAsia"/>
          <w:b/>
          <w:bCs/>
        </w:rPr>
        <w:t xml:space="preserve">, </w:t>
      </w:r>
      <w:proofErr w:type="spellStart"/>
      <w:r w:rsidRPr="0009728B">
        <w:rPr>
          <w:rFonts w:ascii="等线" w:eastAsia="等线" w:hAnsi="等线" w:cs="Times New Roman" w:hint="eastAsia"/>
          <w:b/>
          <w:bCs/>
        </w:rPr>
        <w:t>reset_index</w:t>
      </w:r>
      <w:proofErr w:type="spellEnd"/>
      <w:r w:rsidRPr="0009728B">
        <w:rPr>
          <w:rFonts w:ascii="等线" w:eastAsia="等线" w:hAnsi="等线" w:cs="Times New Roman" w:hint="eastAsia"/>
          <w:b/>
          <w:bCs/>
        </w:rPr>
        <w:t xml:space="preserve">, </w:t>
      </w:r>
      <w:proofErr w:type="spellStart"/>
      <w:r w:rsidRPr="0009728B">
        <w:rPr>
          <w:rFonts w:ascii="等线" w:eastAsia="等线" w:hAnsi="等线" w:cs="Times New Roman" w:hint="eastAsia"/>
          <w:b/>
          <w:bCs/>
        </w:rPr>
        <w:t>set_index</w:t>
      </w:r>
      <w:proofErr w:type="spellEnd"/>
      <w:r w:rsidRPr="0009728B">
        <w:rPr>
          <w:rFonts w:ascii="等线" w:eastAsia="等线" w:hAnsi="等线" w:cs="Times New Roman" w:hint="eastAsia"/>
          <w:b/>
          <w:bCs/>
        </w:rPr>
        <w:t>)</w:t>
      </w:r>
    </w:p>
    <w:p w14:paraId="1DE18CF2" w14:textId="77777777" w:rsidR="0009728B" w:rsidRPr="0009728B" w:rsidRDefault="0009728B" w:rsidP="0009728B">
      <w:pPr>
        <w:rPr>
          <w:rFonts w:ascii="等线" w:eastAsia="等线" w:hAnsi="等线" w:cs="Times New Roman" w:hint="eastAsia"/>
        </w:rPr>
      </w:pPr>
      <w:r w:rsidRPr="0009728B">
        <w:rPr>
          <w:rFonts w:ascii="等线" w:eastAsia="等线" w:hAnsi="等线" w:cs="Times New Roman" w:hint="eastAsia"/>
          <w:b/>
          <w:bCs/>
        </w:rPr>
        <w:tab/>
      </w:r>
      <w:r w:rsidRPr="0009728B">
        <w:rPr>
          <w:rFonts w:ascii="等线" w:eastAsia="等线" w:hAnsi="等线" w:cs="Times New Roman" w:hint="eastAsia"/>
        </w:rPr>
        <w:t>列表的排序主要有</w:t>
      </w:r>
      <w:proofErr w:type="spellStart"/>
      <w:r w:rsidRPr="0009728B">
        <w:rPr>
          <w:rFonts w:ascii="等线" w:eastAsia="等线" w:hAnsi="等线" w:cs="Times New Roman" w:hint="eastAsia"/>
          <w:b/>
          <w:bCs/>
        </w:rPr>
        <w:t>sort_values</w:t>
      </w:r>
      <w:proofErr w:type="spellEnd"/>
      <w:r w:rsidRPr="0009728B">
        <w:rPr>
          <w:rFonts w:ascii="等线" w:eastAsia="等线" w:hAnsi="等线" w:cs="Times New Roman" w:hint="eastAsia"/>
          <w:b/>
          <w:bCs/>
        </w:rPr>
        <w:t xml:space="preserve"> (), reindex(), </w:t>
      </w:r>
      <w:proofErr w:type="spellStart"/>
      <w:r w:rsidRPr="0009728B">
        <w:rPr>
          <w:rFonts w:ascii="等线" w:eastAsia="等线" w:hAnsi="等线" w:cs="Times New Roman" w:hint="eastAsia"/>
          <w:b/>
          <w:bCs/>
        </w:rPr>
        <w:t>reset_index</w:t>
      </w:r>
      <w:proofErr w:type="spellEnd"/>
      <w:r w:rsidRPr="0009728B">
        <w:rPr>
          <w:rFonts w:ascii="等线" w:eastAsia="等线" w:hAnsi="等线" w:cs="Times New Roman" w:hint="eastAsia"/>
          <w:b/>
          <w:bCs/>
        </w:rPr>
        <w:t xml:space="preserve">(), </w:t>
      </w:r>
      <w:proofErr w:type="spellStart"/>
      <w:r w:rsidRPr="0009728B">
        <w:rPr>
          <w:rFonts w:ascii="等线" w:eastAsia="等线" w:hAnsi="等线" w:cs="Times New Roman" w:hint="eastAsia"/>
          <w:b/>
          <w:bCs/>
        </w:rPr>
        <w:t>set_index</w:t>
      </w:r>
      <w:proofErr w:type="spellEnd"/>
      <w:r w:rsidRPr="0009728B">
        <w:rPr>
          <w:rFonts w:ascii="等线" w:eastAsia="等线" w:hAnsi="等线" w:cs="Times New Roman" w:hint="eastAsia"/>
          <w:b/>
          <w:bCs/>
        </w:rPr>
        <w:t>()</w:t>
      </w:r>
      <w:r w:rsidRPr="0009728B">
        <w:rPr>
          <w:rFonts w:ascii="等线" w:eastAsia="等线" w:hAnsi="等线" w:cs="Times New Roman" w:hint="eastAsia"/>
        </w:rPr>
        <w:t>四种方法，</w:t>
      </w:r>
      <w:proofErr w:type="spellStart"/>
      <w:r w:rsidRPr="0009728B">
        <w:rPr>
          <w:rFonts w:ascii="等线" w:eastAsia="等线" w:hAnsi="等线" w:cs="Times New Roman" w:hint="eastAsia"/>
          <w:b/>
          <w:bCs/>
        </w:rPr>
        <w:t>sort_values</w:t>
      </w:r>
      <w:proofErr w:type="spellEnd"/>
      <w:r w:rsidRPr="0009728B">
        <w:rPr>
          <w:rFonts w:ascii="等线" w:eastAsia="等线" w:hAnsi="等线" w:cs="Times New Roman" w:hint="eastAsia"/>
          <w:b/>
          <w:bCs/>
        </w:rPr>
        <w:t xml:space="preserve"> ()</w:t>
      </w:r>
      <w:r w:rsidRPr="0009728B">
        <w:rPr>
          <w:rFonts w:ascii="等线" w:eastAsia="等线" w:hAnsi="等线" w:cs="Times New Roman" w:hint="eastAsia"/>
        </w:rPr>
        <w:t>用于对列的值进行排序；</w:t>
      </w:r>
      <w:r w:rsidRPr="0009728B">
        <w:rPr>
          <w:rFonts w:ascii="等线" w:eastAsia="等线" w:hAnsi="等线" w:cs="Times New Roman" w:hint="eastAsia"/>
          <w:b/>
          <w:bCs/>
        </w:rPr>
        <w:t>reindex()</w:t>
      </w:r>
      <w:r w:rsidRPr="0009728B">
        <w:rPr>
          <w:rFonts w:ascii="等线" w:eastAsia="等线" w:hAnsi="等线" w:cs="Times New Roman" w:hint="eastAsia"/>
        </w:rPr>
        <w:t>用于改变行索引和列索引；</w:t>
      </w:r>
      <w:proofErr w:type="spellStart"/>
      <w:r w:rsidRPr="0009728B">
        <w:rPr>
          <w:rFonts w:ascii="等线" w:eastAsia="等线" w:hAnsi="等线" w:cs="Times New Roman" w:hint="eastAsia"/>
          <w:b/>
          <w:bCs/>
        </w:rPr>
        <w:t>reset_index</w:t>
      </w:r>
      <w:proofErr w:type="spellEnd"/>
      <w:r w:rsidRPr="0009728B">
        <w:rPr>
          <w:rFonts w:ascii="等线" w:eastAsia="等线" w:hAnsi="等线" w:cs="Times New Roman" w:hint="eastAsia"/>
          <w:b/>
          <w:bCs/>
        </w:rPr>
        <w:t>()</w:t>
      </w:r>
      <w:r w:rsidRPr="0009728B">
        <w:rPr>
          <w:rFonts w:ascii="等线" w:eastAsia="等线" w:hAnsi="等线" w:cs="Times New Roman" w:hint="eastAsia"/>
        </w:rPr>
        <w:t>用于从0开始对行索引进行重新排序；</w:t>
      </w:r>
      <w:proofErr w:type="spellStart"/>
      <w:r w:rsidRPr="0009728B">
        <w:rPr>
          <w:rFonts w:ascii="等线" w:eastAsia="等线" w:hAnsi="等线" w:cs="Times New Roman" w:hint="eastAsia"/>
          <w:b/>
          <w:bCs/>
        </w:rPr>
        <w:t>set_index</w:t>
      </w:r>
      <w:proofErr w:type="spellEnd"/>
      <w:r w:rsidRPr="0009728B">
        <w:rPr>
          <w:rFonts w:ascii="等线" w:eastAsia="等线" w:hAnsi="等线" w:cs="Times New Roman" w:hint="eastAsia"/>
          <w:b/>
          <w:bCs/>
        </w:rPr>
        <w:t>()</w:t>
      </w:r>
      <w:r w:rsidRPr="0009728B">
        <w:rPr>
          <w:rFonts w:ascii="等线" w:eastAsia="等线" w:hAnsi="等线" w:cs="Times New Roman" w:hint="eastAsia"/>
        </w:rPr>
        <w:t>用于设置索引，可以设置单索引和复合索引。具体使用方法如下：</w:t>
      </w:r>
    </w:p>
    <w:p w14:paraId="70E8DB1B" w14:textId="77777777" w:rsidR="0009728B" w:rsidRPr="0009728B" w:rsidRDefault="0009728B" w:rsidP="0009728B">
      <w:pPr>
        <w:rPr>
          <w:rFonts w:ascii="等线" w:eastAsia="等线" w:hAnsi="等线" w:cs="Times New Roman" w:hint="eastAsia"/>
        </w:rPr>
      </w:pPr>
    </w:p>
    <w:p w14:paraId="302A87AE" w14:textId="77777777" w:rsidR="0009728B" w:rsidRPr="0009728B" w:rsidRDefault="0009728B" w:rsidP="000972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09728B"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lists.sort_values</w:t>
      </w:r>
      <w:proofErr w:type="spellEnd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(by=</w:t>
      </w:r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True,ascending</w:t>
      </w:r>
      <w:proofErr w:type="spellEnd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</w:t>
      </w:r>
      <w:r w:rsidRPr="0009728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A3F533" w14:textId="77777777" w:rsidR="0009728B" w:rsidRPr="0009728B" w:rsidRDefault="0009728B" w:rsidP="000972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列的值进行升序排列，添加参数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ascending=False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可改为降序排列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02A14F" w14:textId="77777777" w:rsidR="0009728B" w:rsidRPr="0009728B" w:rsidRDefault="0009728B" w:rsidP="000972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df2=df1.reindex([</w:t>
      </w:r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a'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</w:t>
      </w:r>
      <w:proofErr w:type="spellEnd"/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覆盖原来的索引的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0,1,2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位置为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F3303D" w14:textId="77777777" w:rsidR="0009728B" w:rsidRPr="0009728B" w:rsidRDefault="0009728B" w:rsidP="000972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df2=df1.set_index(</w:t>
      </w:r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在第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行插入索引为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的行，之前的索引向下顺移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8E5427" w14:textId="77777777" w:rsidR="0009728B" w:rsidRPr="0009728B" w:rsidRDefault="0009728B" w:rsidP="000972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df2=df1.reset_index()  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覆盖原来的索引，从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开始重新排序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3F1449" w14:textId="77777777" w:rsidR="0009728B" w:rsidRPr="0009728B" w:rsidRDefault="0009728B" w:rsidP="0009728B">
      <w:pPr>
        <w:rPr>
          <w:rFonts w:ascii="等线" w:eastAsia="等线" w:hAnsi="等线" w:cs="Times New Roman"/>
          <w:b/>
          <w:bCs/>
        </w:rPr>
      </w:pPr>
    </w:p>
    <w:p w14:paraId="27FA3699" w14:textId="77777777" w:rsidR="0009728B" w:rsidRPr="0009728B" w:rsidRDefault="0009728B" w:rsidP="0009728B">
      <w:pPr>
        <w:rPr>
          <w:rFonts w:ascii="等线" w:eastAsia="等线" w:hAnsi="等线" w:cs="Times New Roman" w:hint="eastAsia"/>
          <w:b/>
          <w:bCs/>
        </w:rPr>
      </w:pPr>
      <w:r w:rsidRPr="0009728B">
        <w:rPr>
          <w:rFonts w:ascii="等线" w:eastAsia="等线" w:hAnsi="等线" w:cs="Times New Roman" w:hint="eastAsia"/>
          <w:b/>
          <w:bCs/>
        </w:rPr>
        <w:t>2.4 列表的拼接（</w:t>
      </w:r>
      <w:proofErr w:type="spellStart"/>
      <w:r w:rsidRPr="0009728B">
        <w:rPr>
          <w:rFonts w:ascii="等线" w:eastAsia="等线" w:hAnsi="等线" w:cs="Times New Roman" w:hint="eastAsia"/>
          <w:b/>
          <w:bCs/>
        </w:rPr>
        <w:t>concat</w:t>
      </w:r>
      <w:proofErr w:type="spellEnd"/>
      <w:r w:rsidRPr="0009728B">
        <w:rPr>
          <w:rFonts w:ascii="等线" w:eastAsia="等线" w:hAnsi="等线" w:cs="Times New Roman" w:hint="eastAsia"/>
          <w:b/>
          <w:bCs/>
        </w:rPr>
        <w:t>，merge，join和append）</w:t>
      </w:r>
    </w:p>
    <w:p w14:paraId="450D4BA5" w14:textId="77777777" w:rsidR="0009728B" w:rsidRPr="0009728B" w:rsidRDefault="0009728B" w:rsidP="0009728B">
      <w:pPr>
        <w:rPr>
          <w:rFonts w:ascii="等线" w:eastAsia="等线" w:hAnsi="等线" w:cs="Times New Roman" w:hint="eastAsia"/>
        </w:rPr>
      </w:pPr>
      <w:r w:rsidRPr="0009728B">
        <w:rPr>
          <w:rFonts w:ascii="等线" w:eastAsia="等线" w:hAnsi="等线" w:cs="Times New Roman" w:hint="eastAsia"/>
          <w:b/>
          <w:bCs/>
        </w:rPr>
        <w:tab/>
      </w:r>
      <w:r w:rsidRPr="0009728B">
        <w:rPr>
          <w:rFonts w:ascii="等线" w:eastAsia="等线" w:hAnsi="等线" w:cs="Times New Roman" w:hint="eastAsia"/>
        </w:rPr>
        <w:t>Pandas提供了</w:t>
      </w:r>
      <w:proofErr w:type="spellStart"/>
      <w:r w:rsidRPr="0009728B">
        <w:rPr>
          <w:rFonts w:ascii="等线" w:eastAsia="等线" w:hAnsi="等线" w:cs="Times New Roman" w:hint="eastAsia"/>
        </w:rPr>
        <w:t>concat</w:t>
      </w:r>
      <w:proofErr w:type="spellEnd"/>
      <w:r w:rsidRPr="0009728B">
        <w:rPr>
          <w:rFonts w:ascii="等线" w:eastAsia="等线" w:hAnsi="等线" w:cs="Times New Roman" w:hint="eastAsia"/>
        </w:rPr>
        <w:t>，merge，join和append四种方法用于</w:t>
      </w:r>
      <w:proofErr w:type="spellStart"/>
      <w:r w:rsidRPr="0009728B">
        <w:rPr>
          <w:rFonts w:ascii="等线" w:eastAsia="等线" w:hAnsi="等线" w:cs="Times New Roman" w:hint="eastAsia"/>
        </w:rPr>
        <w:t>dataframe</w:t>
      </w:r>
      <w:proofErr w:type="spellEnd"/>
      <w:r w:rsidRPr="0009728B">
        <w:rPr>
          <w:rFonts w:ascii="等线" w:eastAsia="等线" w:hAnsi="等线" w:cs="Times New Roman" w:hint="eastAsia"/>
        </w:rPr>
        <w:t>的拼接，其区别如下：</w:t>
      </w:r>
    </w:p>
    <w:p w14:paraId="2A1BDE65" w14:textId="77777777" w:rsidR="0009728B" w:rsidRPr="0009728B" w:rsidRDefault="0009728B" w:rsidP="0009728B">
      <w:pPr>
        <w:rPr>
          <w:rFonts w:ascii="等线" w:eastAsia="等线" w:hAnsi="等线" w:cs="Times New Roman" w:hint="eastAsia"/>
          <w:b/>
          <w:bCs/>
        </w:rPr>
      </w:pPr>
      <w:r w:rsidRPr="0009728B">
        <w:rPr>
          <w:rFonts w:ascii="等线" w:eastAsia="等线" w:hAnsi="等线" w:cs="Times New Roman" w:hint="eastAsia"/>
          <w:b/>
          <w:bCs/>
        </w:rPr>
        <w:tab/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1130"/>
        <w:gridCol w:w="3685"/>
        <w:gridCol w:w="3481"/>
      </w:tblGrid>
      <w:tr w:rsidR="0009728B" w:rsidRPr="0009728B" w14:paraId="333C422D" w14:textId="77777777" w:rsidTr="0009728B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FA049" w14:textId="77777777" w:rsidR="0009728B" w:rsidRPr="0009728B" w:rsidRDefault="0009728B" w:rsidP="0009728B">
            <w:pPr>
              <w:jc w:val="center"/>
              <w:rPr>
                <w:rFonts w:hint="eastAsia"/>
                <w:b/>
                <w:bCs/>
              </w:rPr>
            </w:pPr>
            <w:r w:rsidRPr="0009728B">
              <w:rPr>
                <w:rFonts w:hint="eastAsia"/>
                <w:b/>
                <w:bCs/>
              </w:rPr>
              <w:t>函数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4D0F5" w14:textId="77777777" w:rsidR="0009728B" w:rsidRPr="0009728B" w:rsidRDefault="0009728B" w:rsidP="0009728B">
            <w:pPr>
              <w:jc w:val="center"/>
              <w:rPr>
                <w:rFonts w:hint="eastAsia"/>
                <w:b/>
                <w:bCs/>
              </w:rPr>
            </w:pPr>
            <w:r w:rsidRPr="0009728B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128EE" w14:textId="77777777" w:rsidR="0009728B" w:rsidRPr="0009728B" w:rsidRDefault="0009728B" w:rsidP="0009728B">
            <w:pPr>
              <w:jc w:val="center"/>
              <w:rPr>
                <w:rFonts w:hint="eastAsia"/>
                <w:b/>
                <w:bCs/>
              </w:rPr>
            </w:pPr>
            <w:r w:rsidRPr="0009728B">
              <w:rPr>
                <w:rFonts w:hint="eastAsia"/>
                <w:b/>
                <w:bCs/>
              </w:rPr>
              <w:t>调用方法</w:t>
            </w:r>
          </w:p>
        </w:tc>
      </w:tr>
      <w:tr w:rsidR="0009728B" w:rsidRPr="0009728B" w14:paraId="29C2D747" w14:textId="77777777" w:rsidTr="0009728B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37AD0" w14:textId="77777777" w:rsidR="0009728B" w:rsidRPr="0009728B" w:rsidRDefault="0009728B" w:rsidP="0009728B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 w:rsidRPr="0009728B">
              <w:rPr>
                <w:rFonts w:hint="eastAsia"/>
                <w:b/>
                <w:bCs/>
              </w:rPr>
              <w:t>.</w:t>
            </w:r>
            <w:proofErr w:type="spellStart"/>
            <w:r w:rsidRPr="0009728B">
              <w:rPr>
                <w:rFonts w:hint="eastAsia"/>
                <w:b/>
                <w:bCs/>
              </w:rPr>
              <w:t>concat</w:t>
            </w:r>
            <w:proofErr w:type="spellEnd"/>
            <w:proofErr w:type="gramEnd"/>
            <w:r w:rsidRPr="0009728B">
              <w:rPr>
                <w:rFonts w:hint="eastAsia"/>
                <w:b/>
                <w:bCs/>
              </w:rPr>
              <w:t>()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B3575" w14:textId="77777777" w:rsidR="0009728B" w:rsidRPr="0009728B" w:rsidRDefault="0009728B" w:rsidP="0009728B">
            <w:pPr>
              <w:jc w:val="center"/>
              <w:rPr>
                <w:rFonts w:hint="eastAsia"/>
              </w:rPr>
            </w:pPr>
            <w:r w:rsidRPr="0009728B">
              <w:rPr>
                <w:rFonts w:hint="eastAsia"/>
              </w:rPr>
              <w:t>列表的内联或外联拼接，默认行拼接，取并集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EB6AD" w14:textId="77777777" w:rsidR="0009728B" w:rsidRPr="0009728B" w:rsidRDefault="0009728B" w:rsidP="0009728B">
            <w:pPr>
              <w:jc w:val="center"/>
              <w:rPr>
                <w:rFonts w:hint="eastAsia"/>
              </w:rPr>
            </w:pPr>
            <w:r w:rsidRPr="0009728B">
              <w:rPr>
                <w:rFonts w:hint="eastAsia"/>
              </w:rPr>
              <w:t>df = </w:t>
            </w:r>
            <w:proofErr w:type="spellStart"/>
            <w:proofErr w:type="gramStart"/>
            <w:r w:rsidRPr="0009728B">
              <w:rPr>
                <w:rFonts w:hint="eastAsia"/>
              </w:rPr>
              <w:t>pd.concat</w:t>
            </w:r>
            <w:proofErr w:type="spellEnd"/>
            <w:proofErr w:type="gramEnd"/>
            <w:r w:rsidRPr="0009728B">
              <w:rPr>
                <w:rFonts w:hint="eastAsia"/>
              </w:rPr>
              <w:t>( [df1,df2], axis=1 )</w:t>
            </w:r>
          </w:p>
        </w:tc>
      </w:tr>
      <w:tr w:rsidR="0009728B" w:rsidRPr="0009728B" w14:paraId="6DFD3B68" w14:textId="77777777" w:rsidTr="0009728B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97CC3" w14:textId="77777777" w:rsidR="0009728B" w:rsidRPr="0009728B" w:rsidRDefault="0009728B" w:rsidP="0009728B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 w:rsidRPr="0009728B">
              <w:rPr>
                <w:rFonts w:hint="eastAsia"/>
                <w:b/>
                <w:bCs/>
              </w:rPr>
              <w:t>.merge</w:t>
            </w:r>
            <w:proofErr w:type="gramEnd"/>
            <w:r w:rsidRPr="0009728B">
              <w:rPr>
                <w:rFonts w:hint="eastAsia"/>
                <w:b/>
                <w:bCs/>
              </w:rPr>
              <w:t>()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400A1" w14:textId="77777777" w:rsidR="0009728B" w:rsidRPr="0009728B" w:rsidRDefault="0009728B" w:rsidP="0009728B">
            <w:pPr>
              <w:jc w:val="center"/>
              <w:rPr>
                <w:rFonts w:hint="eastAsia"/>
              </w:rPr>
            </w:pPr>
            <w:r w:rsidRPr="0009728B">
              <w:rPr>
                <w:rFonts w:hint="eastAsia"/>
              </w:rPr>
              <w:t>支持左联、右联、内联和外联等全部四种SQL连接操作类型，默认列拼接，取交集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91EBE" w14:textId="77777777" w:rsidR="0009728B" w:rsidRPr="0009728B" w:rsidRDefault="0009728B" w:rsidP="0009728B">
            <w:pPr>
              <w:jc w:val="center"/>
              <w:rPr>
                <w:rFonts w:hint="eastAsia"/>
              </w:rPr>
            </w:pPr>
            <w:r w:rsidRPr="0009728B">
              <w:rPr>
                <w:rFonts w:hint="eastAsia"/>
              </w:rPr>
              <w:t>result=</w:t>
            </w:r>
            <w:proofErr w:type="spellStart"/>
            <w:r w:rsidRPr="0009728B">
              <w:rPr>
                <w:rFonts w:hint="eastAsia"/>
              </w:rPr>
              <w:t>pd.merge</w:t>
            </w:r>
            <w:proofErr w:type="spellEnd"/>
            <w:r w:rsidRPr="0009728B">
              <w:rPr>
                <w:rFonts w:hint="eastAsia"/>
              </w:rPr>
              <w:t>(df1, df2,how=‘left’)</w:t>
            </w:r>
          </w:p>
        </w:tc>
      </w:tr>
      <w:tr w:rsidR="0009728B" w:rsidRPr="0009728B" w14:paraId="716D40AB" w14:textId="77777777" w:rsidTr="0009728B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D0390" w14:textId="77777777" w:rsidR="0009728B" w:rsidRPr="0009728B" w:rsidRDefault="0009728B" w:rsidP="0009728B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 w:rsidRPr="0009728B">
              <w:rPr>
                <w:rFonts w:hint="eastAsia"/>
                <w:b/>
                <w:bCs/>
              </w:rPr>
              <w:t>.join</w:t>
            </w:r>
            <w:proofErr w:type="gramEnd"/>
            <w:r w:rsidRPr="0009728B">
              <w:rPr>
                <w:rFonts w:hint="eastAsia"/>
                <w:b/>
                <w:bCs/>
              </w:rPr>
              <w:t>()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E6BAE" w14:textId="77777777" w:rsidR="0009728B" w:rsidRPr="0009728B" w:rsidRDefault="0009728B" w:rsidP="0009728B">
            <w:pPr>
              <w:jc w:val="center"/>
              <w:rPr>
                <w:rFonts w:hint="eastAsia"/>
              </w:rPr>
            </w:pPr>
            <w:r w:rsidRPr="0009728B">
              <w:rPr>
                <w:rFonts w:hint="eastAsia"/>
              </w:rPr>
              <w:t>默认</w:t>
            </w:r>
            <w:proofErr w:type="gramStart"/>
            <w:r w:rsidRPr="0009728B">
              <w:rPr>
                <w:rFonts w:hint="eastAsia"/>
              </w:rPr>
              <w:t>列方向</w:t>
            </w:r>
            <w:proofErr w:type="gramEnd"/>
            <w:r w:rsidRPr="0009728B">
              <w:rPr>
                <w:rFonts w:hint="eastAsia"/>
              </w:rPr>
              <w:t>拼接操作，支持左联、右联、内联和外联四种操作类型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5A6CF" w14:textId="77777777" w:rsidR="0009728B" w:rsidRPr="0009728B" w:rsidRDefault="0009728B" w:rsidP="0009728B">
            <w:pPr>
              <w:jc w:val="center"/>
              <w:rPr>
                <w:rFonts w:hint="eastAsia"/>
              </w:rPr>
            </w:pPr>
            <w:r w:rsidRPr="0009728B">
              <w:rPr>
                <w:rFonts w:hint="eastAsia"/>
              </w:rPr>
              <w:t>df1.join(df2)</w:t>
            </w:r>
          </w:p>
        </w:tc>
      </w:tr>
      <w:tr w:rsidR="0009728B" w:rsidRPr="0009728B" w14:paraId="78043EA1" w14:textId="77777777" w:rsidTr="0009728B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6C880" w14:textId="77777777" w:rsidR="0009728B" w:rsidRPr="0009728B" w:rsidRDefault="0009728B" w:rsidP="0009728B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 w:rsidRPr="0009728B">
              <w:rPr>
                <w:rFonts w:hint="eastAsia"/>
                <w:b/>
                <w:bCs/>
              </w:rPr>
              <w:t>.append</w:t>
            </w:r>
            <w:proofErr w:type="gramEnd"/>
            <w:r w:rsidRPr="0009728B">
              <w:rPr>
                <w:rFonts w:hint="eastAsia"/>
                <w:b/>
                <w:bCs/>
              </w:rPr>
              <w:t>()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68B07" w14:textId="77777777" w:rsidR="0009728B" w:rsidRPr="0009728B" w:rsidRDefault="0009728B" w:rsidP="0009728B">
            <w:pPr>
              <w:jc w:val="center"/>
              <w:rPr>
                <w:rFonts w:hint="eastAsia"/>
              </w:rPr>
            </w:pPr>
            <w:proofErr w:type="spellStart"/>
            <w:r w:rsidRPr="0009728B">
              <w:rPr>
                <w:rFonts w:hint="eastAsia"/>
              </w:rPr>
              <w:t>concat</w:t>
            </w:r>
            <w:proofErr w:type="spellEnd"/>
            <w:r w:rsidRPr="0009728B">
              <w:rPr>
                <w:rFonts w:hint="eastAsia"/>
              </w:rPr>
              <w:t>的简略形式，行方向拼接操作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04BAF" w14:textId="77777777" w:rsidR="0009728B" w:rsidRPr="0009728B" w:rsidRDefault="0009728B" w:rsidP="0009728B">
            <w:pPr>
              <w:jc w:val="center"/>
              <w:rPr>
                <w:rFonts w:hint="eastAsia"/>
              </w:rPr>
            </w:pPr>
            <w:r w:rsidRPr="0009728B">
              <w:rPr>
                <w:rFonts w:hint="eastAsia"/>
              </w:rPr>
              <w:t>df1.append(df2)</w:t>
            </w:r>
          </w:p>
        </w:tc>
      </w:tr>
    </w:tbl>
    <w:p w14:paraId="55E3A052" w14:textId="77777777" w:rsidR="0009728B" w:rsidRPr="0009728B" w:rsidRDefault="0009728B" w:rsidP="0009728B">
      <w:pPr>
        <w:rPr>
          <w:rFonts w:ascii="等线" w:eastAsia="等线" w:hAnsi="等线" w:cs="Times New Roman" w:hint="eastAsia"/>
          <w:b/>
          <w:bCs/>
        </w:rPr>
      </w:pPr>
      <w:r w:rsidRPr="0009728B">
        <w:rPr>
          <w:rFonts w:ascii="等线" w:eastAsia="等线" w:hAnsi="等线" w:cs="Times New Roman" w:hint="eastAsia"/>
          <w:b/>
          <w:bCs/>
        </w:rPr>
        <w:tab/>
      </w:r>
    </w:p>
    <w:p w14:paraId="1F4AD102" w14:textId="77777777" w:rsidR="006A6338" w:rsidRDefault="0009728B" w:rsidP="0009728B">
      <w:pPr>
        <w:rPr>
          <w:rFonts w:ascii="等线" w:eastAsia="等线" w:hAnsi="等线" w:cs="Times New Roman"/>
          <w:b/>
          <w:bCs/>
        </w:rPr>
      </w:pPr>
      <w:r w:rsidRPr="0009728B">
        <w:rPr>
          <w:rFonts w:ascii="等线" w:eastAsia="等线" w:hAnsi="等线" w:cs="Times New Roman" w:hint="eastAsia"/>
          <w:b/>
          <w:bCs/>
        </w:rPr>
        <w:tab/>
      </w:r>
    </w:p>
    <w:p w14:paraId="188A511E" w14:textId="15815FF4" w:rsidR="0009728B" w:rsidRPr="0009728B" w:rsidRDefault="0009728B" w:rsidP="0009728B">
      <w:pPr>
        <w:rPr>
          <w:rFonts w:ascii="等线" w:eastAsia="等线" w:hAnsi="等线" w:cs="Times New Roman" w:hint="eastAsia"/>
        </w:rPr>
      </w:pPr>
      <w:r w:rsidRPr="0009728B">
        <w:rPr>
          <w:rFonts w:ascii="等线" w:eastAsia="等线" w:hAnsi="等线" w:cs="Times New Roman" w:hint="eastAsia"/>
        </w:rPr>
        <w:t>四种列表拼接函数的使用方法如下：</w:t>
      </w:r>
    </w:p>
    <w:p w14:paraId="0D56B1E3" w14:textId="77777777" w:rsidR="0009728B" w:rsidRPr="0009728B" w:rsidRDefault="0009728B" w:rsidP="00097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#concat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F2F79A" w14:textId="77777777" w:rsidR="0009728B" w:rsidRPr="0009728B" w:rsidRDefault="0009728B" w:rsidP="00097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pd.concat</w:t>
      </w:r>
      <w:proofErr w:type="spellEnd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([df1, df2], axis=0, join=</w:t>
      </w:r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'outer'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df1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df2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取并集后进行行拼接。默认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axis=0, join='outer'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11BA3D" w14:textId="77777777" w:rsidR="0009728B" w:rsidRPr="0009728B" w:rsidRDefault="0009728B" w:rsidP="00097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#axis=1 -&gt; 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变为列拼接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2BA8F" w14:textId="77777777" w:rsidR="0009728B" w:rsidRPr="0009728B" w:rsidRDefault="0009728B" w:rsidP="00097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#join='inner' -&gt; 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变为取交集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5BD84A" w14:textId="77777777" w:rsidR="0009728B" w:rsidRPr="0009728B" w:rsidRDefault="0009728B" w:rsidP="00097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856EA4" w14:textId="77777777" w:rsidR="0009728B" w:rsidRPr="0009728B" w:rsidRDefault="0009728B" w:rsidP="00097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#merge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F268A9" w14:textId="77777777" w:rsidR="0009728B" w:rsidRPr="0009728B" w:rsidRDefault="0009728B" w:rsidP="00097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pd.merge</w:t>
      </w:r>
      <w:proofErr w:type="spellEnd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(df1,df2,how=</w:t>
      </w:r>
      <w:proofErr w:type="gramStart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‘</w:t>
      </w:r>
      <w:proofErr w:type="spellStart"/>
      <w:proofErr w:type="gramEnd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inner</w:t>
      </w:r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',on</w:t>
      </w:r>
      <w:proofErr w:type="spellEnd"/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='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A') 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df1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df2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根据列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的值是否相同取并集（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df1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df2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都需要有列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6087E" w14:textId="77777777" w:rsidR="0009728B" w:rsidRPr="0009728B" w:rsidRDefault="0009728B" w:rsidP="00097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#how -&gt; 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连接方式，有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inner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（取交集）、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left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（左联）、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right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（右联）、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outer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（取并集），默认为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inner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08F3B" w14:textId="77777777" w:rsidR="0009728B" w:rsidRPr="0009728B" w:rsidRDefault="0009728B" w:rsidP="00097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#on -&gt; 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用于连接的列索引名称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A3B2E2" w14:textId="77777777" w:rsidR="0009728B" w:rsidRPr="0009728B" w:rsidRDefault="0009728B" w:rsidP="00097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#left_on -&gt; 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左侧</w:t>
      </w:r>
      <w:proofErr w:type="spellStart"/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中用于连接键的列名，用于左右列名不同但代表的含义相同时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126A09" w14:textId="77777777" w:rsidR="0009728B" w:rsidRPr="0009728B" w:rsidRDefault="0009728B" w:rsidP="00097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#right_on -&gt; 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右侧</w:t>
      </w:r>
      <w:proofErr w:type="spellStart"/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中用于连接键的列名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7A9E41" w14:textId="77777777" w:rsidR="0009728B" w:rsidRPr="0009728B" w:rsidRDefault="0009728B" w:rsidP="00097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160C4B" w14:textId="77777777" w:rsidR="0009728B" w:rsidRPr="0009728B" w:rsidRDefault="0009728B" w:rsidP="00097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#join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E24335" w14:textId="77777777" w:rsidR="0009728B" w:rsidRPr="0009728B" w:rsidRDefault="0009728B" w:rsidP="00097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参数意义和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merge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基本相同，默认左外连接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how=</w:t>
      </w:r>
      <w:proofErr w:type="gramStart"/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’</w:t>
      </w:r>
      <w:proofErr w:type="gramEnd"/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left</w:t>
      </w:r>
      <w:proofErr w:type="gramStart"/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’</w:t>
      </w:r>
      <w:proofErr w:type="gramEnd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39174D" w14:textId="77777777" w:rsidR="0009728B" w:rsidRPr="0009728B" w:rsidRDefault="0009728B" w:rsidP="00097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df1.join(df2) 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无重复列名的两个表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df1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df2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基于行索引进行列拼接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FD704" w14:textId="77777777" w:rsidR="0009728B" w:rsidRPr="0009728B" w:rsidRDefault="0009728B" w:rsidP="00097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df1.join(df2, </w:t>
      </w:r>
      <w:proofErr w:type="spellStart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lsuffix</w:t>
      </w:r>
      <w:proofErr w:type="spellEnd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'_l'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rsuffix</w:t>
      </w:r>
      <w:proofErr w:type="spellEnd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'_r'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#df1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df2 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基于行索引进行列拼接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287976" w14:textId="77777777" w:rsidR="0009728B" w:rsidRPr="0009728B" w:rsidRDefault="0009728B" w:rsidP="00097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若两个列表中有相同名称的列，则需要指定</w:t>
      </w:r>
      <w:proofErr w:type="spellStart"/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lsuffix</w:t>
      </w:r>
      <w:proofErr w:type="spellEnd"/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proofErr w:type="spellStart"/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rsuffix</w:t>
      </w:r>
      <w:proofErr w:type="spellEnd"/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C888DF" w14:textId="77777777" w:rsidR="0009728B" w:rsidRPr="0009728B" w:rsidRDefault="0009728B" w:rsidP="00097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37A728" w14:textId="77777777" w:rsidR="0009728B" w:rsidRPr="0009728B" w:rsidRDefault="0009728B" w:rsidP="00097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#append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1482B2" w14:textId="77777777" w:rsidR="0009728B" w:rsidRPr="0009728B" w:rsidRDefault="0009728B" w:rsidP="000972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df1.append(df2) 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#append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proofErr w:type="spellStart"/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concat</w:t>
      </w:r>
      <w:proofErr w:type="spellEnd"/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的简略形式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只不过只能在</w:t>
      </w: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axis=0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上进行合并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E6C659" w14:textId="77777777" w:rsidR="0009728B" w:rsidRPr="0009728B" w:rsidRDefault="0009728B" w:rsidP="0009728B">
      <w:pPr>
        <w:rPr>
          <w:rFonts w:ascii="等线" w:eastAsia="等线" w:hAnsi="等线" w:cs="Times New Roman"/>
          <w:b/>
          <w:bCs/>
        </w:rPr>
      </w:pPr>
    </w:p>
    <w:p w14:paraId="37541C73" w14:textId="77777777" w:rsidR="0009728B" w:rsidRPr="0009728B" w:rsidRDefault="0009728B" w:rsidP="0009728B">
      <w:pPr>
        <w:rPr>
          <w:rFonts w:ascii="等线" w:eastAsia="等线" w:hAnsi="等线" w:cs="Times New Roman" w:hint="eastAsia"/>
          <w:b/>
          <w:bCs/>
        </w:rPr>
      </w:pPr>
      <w:r w:rsidRPr="0009728B">
        <w:rPr>
          <w:rFonts w:ascii="等线" w:eastAsia="等线" w:hAnsi="等线" w:cs="Times New Roman" w:hint="eastAsia"/>
          <w:b/>
          <w:bCs/>
        </w:rPr>
        <w:t>2.5其他常用操作</w:t>
      </w:r>
    </w:p>
    <w:p w14:paraId="30D432A2" w14:textId="77777777" w:rsidR="0009728B" w:rsidRPr="0009728B" w:rsidRDefault="0009728B" w:rsidP="000972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根据某一列的</w:t>
      </w:r>
      <w:proofErr w:type="gramStart"/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值找到</w:t>
      </w:r>
      <w:proofErr w:type="gramEnd"/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对应的行：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A735EF" w14:textId="77777777" w:rsidR="0009728B" w:rsidRPr="0009728B" w:rsidRDefault="0009728B" w:rsidP="000972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df_index</w:t>
      </w:r>
      <w:proofErr w:type="spellEnd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df[</w:t>
      </w:r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proofErr w:type="gramStart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str.contains</w:t>
      </w:r>
      <w:proofErr w:type="spellEnd"/>
      <w:proofErr w:type="gramEnd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abc</w:t>
      </w:r>
      <w:proofErr w:type="spellEnd"/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44CCFDCC" w14:textId="77777777" w:rsidR="0009728B" w:rsidRPr="0009728B" w:rsidRDefault="0009728B" w:rsidP="000972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proofErr w:type="spellStart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df_index</w:t>
      </w:r>
      <w:proofErr w:type="spellEnd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7314B23" w14:textId="77777777" w:rsidR="0009728B" w:rsidRPr="0009728B" w:rsidRDefault="0009728B" w:rsidP="000972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1C30E5" w14:textId="77777777" w:rsidR="0009728B" w:rsidRPr="0009728B" w:rsidRDefault="0009728B" w:rsidP="000972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显示所有列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8C76FE" w14:textId="77777777" w:rsidR="0009728B" w:rsidRPr="0009728B" w:rsidRDefault="0009728B" w:rsidP="000972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pd.set_</w:t>
      </w:r>
      <w:proofErr w:type="gramStart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option</w:t>
      </w:r>
      <w:proofErr w:type="spellEnd"/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display.max_columns</w:t>
      </w:r>
      <w:proofErr w:type="spellEnd"/>
      <w:r w:rsidRPr="00097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None)  </w:t>
      </w:r>
    </w:p>
    <w:p w14:paraId="68AB8C09" w14:textId="77777777" w:rsidR="002C6ADD" w:rsidRDefault="0009728B" w:rsidP="002C6A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2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972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显示所有行</w:t>
      </w:r>
      <w:r w:rsidRPr="00097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ADCD89" w14:textId="153D3875" w:rsidR="00892260" w:rsidRPr="002C6ADD" w:rsidRDefault="0009728B" w:rsidP="002C6A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C6A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pd.set_</w:t>
      </w:r>
      <w:proofErr w:type="gramStart"/>
      <w:r w:rsidRPr="002C6A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option</w:t>
      </w:r>
      <w:proofErr w:type="spellEnd"/>
      <w:r w:rsidRPr="002C6A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C6A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C6A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display.max_rows</w:t>
      </w:r>
      <w:proofErr w:type="spellEnd"/>
      <w:r w:rsidRPr="002C6A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C6A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None) </w:t>
      </w:r>
    </w:p>
    <w:sectPr w:rsidR="00892260" w:rsidRPr="002C6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A55FE"/>
    <w:multiLevelType w:val="multilevel"/>
    <w:tmpl w:val="7828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5547A"/>
    <w:multiLevelType w:val="multilevel"/>
    <w:tmpl w:val="3F50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A48C8"/>
    <w:multiLevelType w:val="multilevel"/>
    <w:tmpl w:val="A9DE3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80750"/>
    <w:multiLevelType w:val="multilevel"/>
    <w:tmpl w:val="5F189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FB5EEE"/>
    <w:multiLevelType w:val="multilevel"/>
    <w:tmpl w:val="43822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640F3"/>
    <w:multiLevelType w:val="multilevel"/>
    <w:tmpl w:val="C9208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D833D0"/>
    <w:multiLevelType w:val="multilevel"/>
    <w:tmpl w:val="FC4A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D778BA"/>
    <w:multiLevelType w:val="multilevel"/>
    <w:tmpl w:val="756E8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074518"/>
    <w:multiLevelType w:val="multilevel"/>
    <w:tmpl w:val="D3DE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6D"/>
    <w:rsid w:val="000626B8"/>
    <w:rsid w:val="0009728B"/>
    <w:rsid w:val="00126A0F"/>
    <w:rsid w:val="00206E4F"/>
    <w:rsid w:val="00276D94"/>
    <w:rsid w:val="002870A2"/>
    <w:rsid w:val="002C6ADD"/>
    <w:rsid w:val="003D53EF"/>
    <w:rsid w:val="004B27A9"/>
    <w:rsid w:val="006A6338"/>
    <w:rsid w:val="00701759"/>
    <w:rsid w:val="0077503D"/>
    <w:rsid w:val="007C4C6A"/>
    <w:rsid w:val="00826637"/>
    <w:rsid w:val="00892260"/>
    <w:rsid w:val="009105EB"/>
    <w:rsid w:val="00B07080"/>
    <w:rsid w:val="00B2636D"/>
    <w:rsid w:val="00B71FE0"/>
    <w:rsid w:val="00BC2C70"/>
    <w:rsid w:val="00BE2AF0"/>
    <w:rsid w:val="00BE2B12"/>
    <w:rsid w:val="00BE6071"/>
    <w:rsid w:val="00CB49B0"/>
    <w:rsid w:val="00CD6496"/>
    <w:rsid w:val="00F03BAB"/>
    <w:rsid w:val="00F7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FDE0"/>
  <w15:chartTrackingRefBased/>
  <w15:docId w15:val="{30EBDC6F-00AD-46B6-B220-73A0D872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2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6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26B8"/>
    <w:rPr>
      <w:color w:val="605E5C"/>
      <w:shd w:val="clear" w:color="auto" w:fill="E1DFDD"/>
    </w:rPr>
  </w:style>
  <w:style w:type="table" w:customStyle="1" w:styleId="1">
    <w:name w:val="网格型1"/>
    <w:basedOn w:val="a1"/>
    <w:next w:val="a3"/>
    <w:uiPriority w:val="39"/>
    <w:rsid w:val="0009728B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陈瑞 孟</dc:creator>
  <cp:keywords/>
  <dc:description/>
  <cp:lastModifiedBy>陈瑞 孟</cp:lastModifiedBy>
  <cp:revision>9</cp:revision>
  <dcterms:created xsi:type="dcterms:W3CDTF">2021-01-03T06:01:00Z</dcterms:created>
  <dcterms:modified xsi:type="dcterms:W3CDTF">2021-01-03T06:03:00Z</dcterms:modified>
</cp:coreProperties>
</file>