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BD541" w14:textId="403C2748" w:rsidR="00DE2620" w:rsidRDefault="00CE6E21" w:rsidP="00CE6E21">
      <w:pPr>
        <w:pStyle w:val="Titel"/>
      </w:pPr>
      <w:proofErr w:type="spellStart"/>
      <w:r>
        <w:t>Alapca</w:t>
      </w:r>
      <w:proofErr w:type="spellEnd"/>
      <w:r>
        <w:t xml:space="preserve"> API Benutzung Plan</w:t>
      </w:r>
    </w:p>
    <w:p w14:paraId="594EBCA0" w14:textId="73EB229F" w:rsidR="00CE6E21" w:rsidRDefault="00CE6E21" w:rsidP="00CE6E21">
      <w:pPr>
        <w:pStyle w:val="berschrift1"/>
      </w:pPr>
      <w:r>
        <w:t>Klassen:</w:t>
      </w:r>
    </w:p>
    <w:p w14:paraId="0F8CA8F5" w14:textId="26D60FA0" w:rsidR="00CE6E21" w:rsidRPr="00CE6E21" w:rsidRDefault="00CE6E21" w:rsidP="00CE6E21">
      <w:proofErr w:type="spellStart"/>
      <w:r w:rsidRPr="00CE6E21">
        <w:rPr>
          <w:b/>
          <w:bCs/>
        </w:rPr>
        <w:t>AlpacaConfig</w:t>
      </w:r>
      <w:proofErr w:type="spellEnd"/>
      <w:r w:rsidRPr="00CE6E21">
        <w:t xml:space="preserve"> = Deine Schlüssel &amp; URL</w:t>
      </w:r>
    </w:p>
    <w:p w14:paraId="223A77A7" w14:textId="76FF8D70" w:rsidR="00CE6E21" w:rsidRPr="00CE6E21" w:rsidRDefault="00CE6E21" w:rsidP="00CE6E21">
      <w:proofErr w:type="spellStart"/>
      <w:r w:rsidRPr="00CE6E21">
        <w:rPr>
          <w:b/>
          <w:bCs/>
        </w:rPr>
        <w:t>AlpacaClientFactory</w:t>
      </w:r>
      <w:proofErr w:type="spellEnd"/>
      <w:r w:rsidRPr="00CE6E21">
        <w:t xml:space="preserve"> = </w:t>
      </w:r>
      <w:proofErr w:type="gramStart"/>
      <w:r w:rsidRPr="00CE6E21">
        <w:t>Erstellt</w:t>
      </w:r>
      <w:proofErr w:type="gramEnd"/>
      <w:r w:rsidRPr="00CE6E21">
        <w:t xml:space="preserve"> einmalig die API-Verbindung</w:t>
      </w:r>
    </w:p>
    <w:p w14:paraId="380D016F" w14:textId="3588B2BE" w:rsidR="00CE6E21" w:rsidRPr="00CE6E21" w:rsidRDefault="00CE6E21" w:rsidP="00CE6E21">
      <w:proofErr w:type="spellStart"/>
      <w:r w:rsidRPr="00CE6E21">
        <w:rPr>
          <w:b/>
          <w:bCs/>
        </w:rPr>
        <w:t>MarketDataService</w:t>
      </w:r>
      <w:proofErr w:type="spellEnd"/>
      <w:r w:rsidRPr="00CE6E21">
        <w:t xml:space="preserve"> = </w:t>
      </w:r>
      <w:proofErr w:type="gramStart"/>
      <w:r w:rsidRPr="00CE6E21">
        <w:t>Ruft</w:t>
      </w:r>
      <w:proofErr w:type="gramEnd"/>
      <w:r w:rsidRPr="00CE6E21">
        <w:t xml:space="preserve"> alle gewünschten Daten ab</w:t>
      </w:r>
    </w:p>
    <w:p w14:paraId="73093252" w14:textId="07BA5BAC" w:rsidR="00CE6E21" w:rsidRDefault="00CE6E21">
      <w:r w:rsidRPr="00CE6E21">
        <w:rPr>
          <w:b/>
          <w:bCs/>
        </w:rPr>
        <w:t>Controller</w:t>
      </w:r>
      <w:r w:rsidRPr="00CE6E21">
        <w:t xml:space="preserve"> (</w:t>
      </w:r>
      <w:r>
        <w:t>optional</w:t>
      </w:r>
      <w:r w:rsidRPr="00CE6E21">
        <w:t>) = Leitet HTTP-</w:t>
      </w:r>
      <w:proofErr w:type="spellStart"/>
      <w:r w:rsidRPr="00CE6E21">
        <w:t>Requests</w:t>
      </w:r>
      <w:proofErr w:type="spellEnd"/>
      <w:r w:rsidRPr="00CE6E21">
        <w:t xml:space="preserve"> weiter</w:t>
      </w:r>
    </w:p>
    <w:p w14:paraId="3D8B1D08" w14:textId="0EE9871E" w:rsidR="00CE6E21" w:rsidRDefault="00CE6E21" w:rsidP="00CE6E21">
      <w:pPr>
        <w:pStyle w:val="berschrift1"/>
      </w:pPr>
      <w:r>
        <w:t>Ablauf Stockdaten Beschaffung:</w:t>
      </w:r>
    </w:p>
    <w:p w14:paraId="0533ADCE" w14:textId="4E42E602" w:rsidR="00CE6E21" w:rsidRPr="00CE6E21" w:rsidRDefault="00CE6E21" w:rsidP="00CE6E21">
      <w:r w:rsidRPr="00CE6E21">
        <w:t xml:space="preserve">  </w:t>
      </w:r>
      <w:r w:rsidRPr="00CE6E21">
        <w:rPr>
          <w:b/>
          <w:bCs/>
        </w:rPr>
        <w:t>Daten initial in MySQL speichern</w:t>
      </w:r>
      <w:r w:rsidRPr="00CE6E21">
        <w:t xml:space="preserve"> (open/</w:t>
      </w:r>
      <w:proofErr w:type="spellStart"/>
      <w:r w:rsidRPr="00CE6E21">
        <w:t>close</w:t>
      </w:r>
      <w:proofErr w:type="spellEnd"/>
      <w:r w:rsidRPr="00CE6E21">
        <w:t xml:space="preserve"> je Tag, Symbol).</w:t>
      </w:r>
    </w:p>
    <w:p w14:paraId="2A9F6ADD" w14:textId="777EB0E4" w:rsidR="00CE6E21" w:rsidRPr="00CE6E21" w:rsidRDefault="00CE6E21" w:rsidP="00CE6E21">
      <w:r w:rsidRPr="00CE6E21">
        <w:t xml:space="preserve">  </w:t>
      </w:r>
      <w:r w:rsidRPr="00CE6E21">
        <w:rPr>
          <w:b/>
          <w:bCs/>
        </w:rPr>
        <w:t>Beim Neustart oder regelmäßig</w:t>
      </w:r>
      <w:r w:rsidRPr="00CE6E21">
        <w:t>:</w:t>
      </w:r>
    </w:p>
    <w:p w14:paraId="40D36E83" w14:textId="77777777" w:rsidR="00CE6E21" w:rsidRPr="00CE6E21" w:rsidRDefault="00CE6E21" w:rsidP="00CE6E21">
      <w:pPr>
        <w:numPr>
          <w:ilvl w:val="0"/>
          <w:numId w:val="1"/>
        </w:numPr>
      </w:pPr>
      <w:r w:rsidRPr="00CE6E21">
        <w:t xml:space="preserve">Hole das neueste Datum aus der DB: z.B. SELECT </w:t>
      </w:r>
      <w:proofErr w:type="gramStart"/>
      <w:r w:rsidRPr="00CE6E21">
        <w:t>MAX(</w:t>
      </w:r>
      <w:proofErr w:type="gramEnd"/>
      <w:r w:rsidRPr="00CE6E21">
        <w:t xml:space="preserve">date) FROM </w:t>
      </w:r>
      <w:proofErr w:type="spellStart"/>
      <w:r w:rsidRPr="00CE6E21">
        <w:t>daily_data</w:t>
      </w:r>
      <w:proofErr w:type="spellEnd"/>
      <w:r w:rsidRPr="00CE6E21">
        <w:t xml:space="preserve"> WHERE </w:t>
      </w:r>
      <w:proofErr w:type="spellStart"/>
      <w:r w:rsidRPr="00CE6E21">
        <w:t>symbol</w:t>
      </w:r>
      <w:proofErr w:type="spellEnd"/>
      <w:r w:rsidRPr="00CE6E21">
        <w:t xml:space="preserve"> = 'AAPL';</w:t>
      </w:r>
    </w:p>
    <w:p w14:paraId="0A436359" w14:textId="77777777" w:rsidR="00CE6E21" w:rsidRPr="00CE6E21" w:rsidRDefault="00CE6E21" w:rsidP="00CE6E21">
      <w:pPr>
        <w:numPr>
          <w:ilvl w:val="0"/>
          <w:numId w:val="1"/>
        </w:numPr>
      </w:pPr>
      <w:r w:rsidRPr="00CE6E21">
        <w:t>Vergleiche: Gibt es neuere Daten als dieses Datum?</w:t>
      </w:r>
    </w:p>
    <w:p w14:paraId="5646F2F2" w14:textId="525516AF" w:rsidR="00CE6E21" w:rsidRPr="00CE6E21" w:rsidRDefault="00CE6E21" w:rsidP="00CE6E21">
      <w:r w:rsidRPr="00CE6E21">
        <w:t xml:space="preserve">  </w:t>
      </w:r>
      <w:r w:rsidRPr="00CE6E21">
        <w:rPr>
          <w:b/>
          <w:bCs/>
        </w:rPr>
        <w:t>Wenn ja</w:t>
      </w:r>
      <w:r w:rsidRPr="00CE6E21">
        <w:t>:</w:t>
      </w:r>
    </w:p>
    <w:p w14:paraId="7AE30ECB" w14:textId="77777777" w:rsidR="00CE6E21" w:rsidRPr="00CE6E21" w:rsidRDefault="00CE6E21" w:rsidP="00CE6E21">
      <w:pPr>
        <w:numPr>
          <w:ilvl w:val="0"/>
          <w:numId w:val="2"/>
        </w:numPr>
      </w:pPr>
      <w:r w:rsidRPr="00CE6E21">
        <w:t xml:space="preserve">Hole </w:t>
      </w:r>
      <w:r w:rsidRPr="00CE6E21">
        <w:rPr>
          <w:b/>
          <w:bCs/>
        </w:rPr>
        <w:t>nur die fehlenden Daten</w:t>
      </w:r>
      <w:r w:rsidRPr="00CE6E21">
        <w:t xml:space="preserve"> von </w:t>
      </w:r>
      <w:proofErr w:type="spellStart"/>
      <w:r w:rsidRPr="00CE6E21">
        <w:t>Alpaca</w:t>
      </w:r>
      <w:proofErr w:type="spellEnd"/>
      <w:r w:rsidRPr="00CE6E21">
        <w:t xml:space="preserve"> (</w:t>
      </w:r>
      <w:proofErr w:type="spellStart"/>
      <w:r w:rsidRPr="00CE6E21">
        <w:t>start</w:t>
      </w:r>
      <w:proofErr w:type="spellEnd"/>
      <w:r w:rsidRPr="00CE6E21">
        <w:t>=letztes Datum + 1).</w:t>
      </w:r>
    </w:p>
    <w:p w14:paraId="73BB7CA0" w14:textId="77777777" w:rsidR="00CE6E21" w:rsidRPr="00CE6E21" w:rsidRDefault="00CE6E21" w:rsidP="00CE6E21">
      <w:pPr>
        <w:numPr>
          <w:ilvl w:val="0"/>
          <w:numId w:val="2"/>
        </w:numPr>
      </w:pPr>
      <w:r w:rsidRPr="00CE6E21">
        <w:t xml:space="preserve">Füge sie </w:t>
      </w:r>
      <w:r w:rsidRPr="00CE6E21">
        <w:rPr>
          <w:b/>
          <w:bCs/>
        </w:rPr>
        <w:t>hinten dran</w:t>
      </w:r>
      <w:r w:rsidRPr="00CE6E21">
        <w:t xml:space="preserve"> (keine alten Daten löschen notwendig).</w:t>
      </w:r>
    </w:p>
    <w:p w14:paraId="7AA90221" w14:textId="25541B28" w:rsidR="00CE6E21" w:rsidRPr="00CE6E21" w:rsidRDefault="00CE6E21" w:rsidP="00CE6E21">
      <w:r w:rsidRPr="00CE6E21">
        <w:t xml:space="preserve">  </w:t>
      </w:r>
      <w:r w:rsidRPr="00CE6E21">
        <w:rPr>
          <w:b/>
          <w:bCs/>
        </w:rPr>
        <w:t>Wenn nein</w:t>
      </w:r>
      <w:r w:rsidRPr="00CE6E21">
        <w:t>:</w:t>
      </w:r>
    </w:p>
    <w:p w14:paraId="40C39D81" w14:textId="33DD95F8" w:rsidR="00CE6E21" w:rsidRDefault="00CE6E21" w:rsidP="00CE6E21">
      <w:pPr>
        <w:numPr>
          <w:ilvl w:val="0"/>
          <w:numId w:val="3"/>
        </w:numPr>
      </w:pPr>
      <w:r w:rsidRPr="00CE6E21">
        <w:rPr>
          <w:b/>
          <w:bCs/>
        </w:rPr>
        <w:t>Keine API-Calls</w:t>
      </w:r>
      <w:r w:rsidRPr="00CE6E21">
        <w:t>, keine Änderung</w:t>
      </w:r>
    </w:p>
    <w:p w14:paraId="639218F4" w14:textId="77777777" w:rsidR="00CE6E21" w:rsidRDefault="00CE6E21" w:rsidP="00CE6E21">
      <w:pPr>
        <w:rPr>
          <w:b/>
          <w:bCs/>
        </w:rPr>
      </w:pPr>
    </w:p>
    <w:p w14:paraId="4366B86A" w14:textId="765694A6" w:rsidR="00CE6E21" w:rsidRDefault="00CE6E21" w:rsidP="00CE6E21">
      <w:pPr>
        <w:pStyle w:val="berschrift1"/>
      </w:pPr>
      <w:r>
        <w:t>Stockdaten Verarbeitung Engine:</w:t>
      </w:r>
    </w:p>
    <w:p w14:paraId="25069878" w14:textId="65780D97" w:rsidR="00CE6E21" w:rsidRDefault="00CE6E21" w:rsidP="00CE6E21">
      <w:r>
        <w:t>Engine holt Daten</w:t>
      </w:r>
    </w:p>
    <w:p w14:paraId="408845B5" w14:textId="1E9E6019" w:rsidR="00CE6E21" w:rsidRDefault="00CE6E21" w:rsidP="00CE6E21">
      <w:r>
        <w:t xml:space="preserve">Wendet Strategie an </w:t>
      </w:r>
      <w:r>
        <w:tab/>
      </w:r>
      <w:r>
        <w:tab/>
        <w:t>(Strategien in DB????)</w:t>
      </w:r>
    </w:p>
    <w:p w14:paraId="401B6FA0" w14:textId="07D2B642" w:rsidR="00CE6E21" w:rsidRPr="00CE6E21" w:rsidRDefault="00CE6E21" w:rsidP="00CE6E21">
      <w:r>
        <w:t>Schickt Erzeugte Daten an Frontend</w:t>
      </w:r>
    </w:p>
    <w:p w14:paraId="445626E9" w14:textId="77777777" w:rsidR="00CE6E21" w:rsidRDefault="00CE6E21"/>
    <w:sectPr w:rsidR="00CE6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3153"/>
    <w:multiLevelType w:val="multilevel"/>
    <w:tmpl w:val="0C5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E6E7B"/>
    <w:multiLevelType w:val="multilevel"/>
    <w:tmpl w:val="660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E0876"/>
    <w:multiLevelType w:val="multilevel"/>
    <w:tmpl w:val="A160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82285">
    <w:abstractNumId w:val="2"/>
  </w:num>
  <w:num w:numId="2" w16cid:durableId="1317105151">
    <w:abstractNumId w:val="1"/>
  </w:num>
  <w:num w:numId="3" w16cid:durableId="141971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1"/>
    <w:rsid w:val="00642CB0"/>
    <w:rsid w:val="00CE6E21"/>
    <w:rsid w:val="00D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18A2"/>
  <w15:chartTrackingRefBased/>
  <w15:docId w15:val="{14B70B91-97B2-4925-A125-ACBBB38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E6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6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6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6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E6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6E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6E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6E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6E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6E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6E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6E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6E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6E2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6E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6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estor</dc:creator>
  <cp:keywords/>
  <dc:description/>
  <cp:lastModifiedBy>malte estor</cp:lastModifiedBy>
  <cp:revision>1</cp:revision>
  <dcterms:created xsi:type="dcterms:W3CDTF">2025-05-14T09:04:00Z</dcterms:created>
  <dcterms:modified xsi:type="dcterms:W3CDTF">2025-05-14T09:09:00Z</dcterms:modified>
</cp:coreProperties>
</file>