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D2D0D" w14:textId="77777777" w:rsidR="00FB75B0" w:rsidRPr="00FB75B0" w:rsidRDefault="00FB75B0" w:rsidP="00FB75B0">
      <w:pPr>
        <w:jc w:val="center"/>
        <w:rPr>
          <w:b/>
          <w:bCs/>
          <w:i/>
          <w:iCs/>
          <w:sz w:val="28"/>
          <w:szCs w:val="28"/>
        </w:rPr>
      </w:pPr>
      <w:r w:rsidRPr="00FB75B0">
        <w:rPr>
          <w:b/>
          <w:bCs/>
          <w:i/>
          <w:iCs/>
          <w:sz w:val="28"/>
          <w:szCs w:val="28"/>
        </w:rPr>
        <w:t>OUTLINE</w:t>
      </w:r>
    </w:p>
    <w:p w14:paraId="2B9633F3" w14:textId="77777777" w:rsidR="00FB75B0" w:rsidRDefault="00FB75B0" w:rsidP="00FB75B0">
      <w:r>
        <w:t>Intro/Hook:</w:t>
      </w:r>
    </w:p>
    <w:p w14:paraId="19C89B61" w14:textId="5FAF9698" w:rsidR="008960E3" w:rsidRDefault="008960E3" w:rsidP="00FB75B0">
      <w:r>
        <w:t xml:space="preserve">TS: </w:t>
      </w:r>
      <w:r w:rsidRPr="008960E3">
        <w:t xml:space="preserve">My journey began in a small town in </w:t>
      </w:r>
      <w:r w:rsidR="00C04300" w:rsidRPr="008960E3">
        <w:t>Baluchistan</w:t>
      </w:r>
      <w:r w:rsidRPr="008960E3">
        <w:t>, where a single encounter with a smartphone sparked my fascination with technology and a desire for a different life.</w:t>
      </w:r>
    </w:p>
    <w:p w14:paraId="3C53BE28" w14:textId="71CB62B7" w:rsidR="00FB75B0" w:rsidRDefault="00FB75B0" w:rsidP="00FB75B0">
      <w:pPr>
        <w:pStyle w:val="ListParagraph"/>
        <w:numPr>
          <w:ilvl w:val="0"/>
          <w:numId w:val="2"/>
        </w:numPr>
      </w:pPr>
      <w:r>
        <w:t xml:space="preserve">Saima, a poor girl from a small town in </w:t>
      </w:r>
      <w:r w:rsidR="00C04300">
        <w:t>Baluchistan</w:t>
      </w:r>
      <w:r>
        <w:t>, is on her way to find a new way o</w:t>
      </w:r>
      <w:r>
        <w:t xml:space="preserve">f </w:t>
      </w:r>
      <w:r>
        <w:t xml:space="preserve">life. </w:t>
      </w:r>
    </w:p>
    <w:p w14:paraId="59171414" w14:textId="795F76EB" w:rsidR="00FB75B0" w:rsidRDefault="00FB75B0" w:rsidP="00FB75B0">
      <w:pPr>
        <w:pStyle w:val="ListParagraph"/>
        <w:numPr>
          <w:ilvl w:val="0"/>
          <w:numId w:val="2"/>
        </w:numPr>
      </w:pPr>
      <w:r>
        <w:t>My Father</w:t>
      </w:r>
      <w:r>
        <w:t>, a retail shop owner, had bought a smart phone for his business and contacts.</w:t>
      </w:r>
    </w:p>
    <w:p w14:paraId="2C609E58" w14:textId="29F3C919" w:rsidR="00FB75B0" w:rsidRDefault="00FB75B0" w:rsidP="00FB75B0">
      <w:pPr>
        <w:pStyle w:val="ListParagraph"/>
        <w:numPr>
          <w:ilvl w:val="0"/>
          <w:numId w:val="2"/>
        </w:numPr>
      </w:pPr>
      <w:r>
        <w:t>I</w:t>
      </w:r>
      <w:r>
        <w:t xml:space="preserve"> saw the compact and complex piece of hardware, that can access the internet at the size of </w:t>
      </w:r>
      <w:r>
        <w:t xml:space="preserve">my </w:t>
      </w:r>
      <w:r>
        <w:t xml:space="preserve">palm, it blew </w:t>
      </w:r>
      <w:r>
        <w:t xml:space="preserve">my </w:t>
      </w:r>
      <w:r>
        <w:t xml:space="preserve">mind and made </w:t>
      </w:r>
      <w:r>
        <w:t>me</w:t>
      </w:r>
      <w:r>
        <w:t xml:space="preserve"> extremely interested in it</w:t>
      </w:r>
      <w:r>
        <w:t>, or rather, the technology</w:t>
      </w:r>
      <w:r>
        <w:t>.</w:t>
      </w:r>
    </w:p>
    <w:p w14:paraId="11A7701C" w14:textId="77777777" w:rsidR="00FB75B0" w:rsidRDefault="00FB75B0" w:rsidP="00FB75B0">
      <w:r>
        <w:t>Body Para 1 (Past):</w:t>
      </w:r>
    </w:p>
    <w:p w14:paraId="7795B751" w14:textId="42F0696A" w:rsidR="00C32508" w:rsidRDefault="008960E3" w:rsidP="00FB75B0">
      <w:r>
        <w:t xml:space="preserve">TS: </w:t>
      </w:r>
      <w:r w:rsidR="00C32508" w:rsidRPr="00C32508">
        <w:t>As I grew up with limited opportunities, I found my earliest inspiration in global leaders and local success stories that showed me how far determination and education could take me.</w:t>
      </w:r>
    </w:p>
    <w:p w14:paraId="08768C3E" w14:textId="77777777" w:rsidR="00FB75B0" w:rsidRDefault="00FB75B0" w:rsidP="00FB75B0">
      <w:pPr>
        <w:pStyle w:val="ListParagraph"/>
        <w:numPr>
          <w:ilvl w:val="0"/>
          <w:numId w:val="2"/>
        </w:numPr>
      </w:pPr>
      <w:r>
        <w:t>I started using social media and following various celebrities and CEOs. I also started watching documentaries and saw people such as Sundar Pichai, Tim Cook, who had such humble beginnings, but now are the CEOs of some of the biggest companies in the world and was inspired by them and their story.</w:t>
      </w:r>
    </w:p>
    <w:p w14:paraId="46EED6ED" w14:textId="55B4FA0B" w:rsidR="00FB75B0" w:rsidRDefault="00FB75B0" w:rsidP="00FB75B0">
      <w:pPr>
        <w:pStyle w:val="ListParagraph"/>
        <w:numPr>
          <w:ilvl w:val="0"/>
          <w:numId w:val="2"/>
        </w:numPr>
      </w:pPr>
      <w:r>
        <w:t>After seeing them</w:t>
      </w:r>
      <w:r>
        <w:t xml:space="preserve"> and seeing my </w:t>
      </w:r>
      <w:r w:rsidR="00C04300">
        <w:t>father’s</w:t>
      </w:r>
      <w:r>
        <w:t xml:space="preserve"> business, I was motivated and inspired to go abroad and get my business degree.</w:t>
      </w:r>
    </w:p>
    <w:p w14:paraId="2554F4B8" w14:textId="03123AA3" w:rsidR="00FB75B0" w:rsidRDefault="00FB75B0" w:rsidP="00FB75B0">
      <w:pPr>
        <w:pStyle w:val="ListParagraph"/>
        <w:numPr>
          <w:ilvl w:val="0"/>
          <w:numId w:val="2"/>
        </w:numPr>
      </w:pPr>
      <w:r>
        <w:t>I started researching about universities</w:t>
      </w:r>
      <w:r w:rsidR="005B07EB">
        <w:t xml:space="preserve"> and opportunities</w:t>
      </w:r>
      <w:r>
        <w:t xml:space="preserve">, and quickly realized that </w:t>
      </w:r>
      <w:r w:rsidR="00C04300" w:rsidRPr="00B57074">
        <w:t>Silicon Valley</w:t>
      </w:r>
      <w:r w:rsidR="00B57074" w:rsidRPr="00B57074">
        <w:t xml:space="preserve"> in the US, would give me the biggest opportunities to fulfil my dream</w:t>
      </w:r>
      <w:r w:rsidR="00B57074">
        <w:t>, so</w:t>
      </w:r>
      <w:r w:rsidR="00B57074" w:rsidRPr="00B57074">
        <w:t xml:space="preserve"> I want to apply to the Harvard business School</w:t>
      </w:r>
      <w:r>
        <w:t xml:space="preserve">. Along the way I saw another story of a girl, from the same homeland as me, (her name), who was from </w:t>
      </w:r>
      <w:r w:rsidR="00B57074">
        <w:t xml:space="preserve">a slum; </w:t>
      </w:r>
      <w:r>
        <w:t xml:space="preserve">Orangi Town Karachi, </w:t>
      </w:r>
      <w:r w:rsidR="00B57074">
        <w:t>but</w:t>
      </w:r>
      <w:r>
        <w:t xml:space="preserve"> worked her way from TCF</w:t>
      </w:r>
      <w:r w:rsidR="00B57074">
        <w:t xml:space="preserve"> Foundation</w:t>
      </w:r>
      <w:r>
        <w:t xml:space="preserve"> to Harvard university. This was yet another motivation for me and proof that if she could do it, I could do it too by hard work.</w:t>
      </w:r>
    </w:p>
    <w:p w14:paraId="7F61D0F6" w14:textId="1FF30352" w:rsidR="00FB75B0" w:rsidRDefault="00FB75B0" w:rsidP="00FB75B0">
      <w:r>
        <w:t>Body Para 2 (</w:t>
      </w:r>
      <w:r w:rsidR="00B57074">
        <w:t>Experience/journey</w:t>
      </w:r>
      <w:r>
        <w:t>):</w:t>
      </w:r>
    </w:p>
    <w:p w14:paraId="3290DBC8" w14:textId="218017EE" w:rsidR="00C32508" w:rsidRDefault="008960E3" w:rsidP="00FB75B0">
      <w:r>
        <w:t xml:space="preserve">TS: </w:t>
      </w:r>
      <w:r w:rsidR="00C32508" w:rsidRPr="00C32508">
        <w:t>Despite societal pressure and scarce resources, my hands-on work in my father’s shop and my early achievements strengthened my belief that I could rise beyond my circumstances.</w:t>
      </w:r>
    </w:p>
    <w:p w14:paraId="7E6A3371" w14:textId="77777777" w:rsidR="00B57074" w:rsidRDefault="00B57074" w:rsidP="00B57074">
      <w:pPr>
        <w:pStyle w:val="ListParagraph"/>
        <w:numPr>
          <w:ilvl w:val="0"/>
          <w:numId w:val="3"/>
        </w:numPr>
      </w:pPr>
      <w:r>
        <w:t>I</w:t>
      </w:r>
      <w:r w:rsidRPr="00B57074">
        <w:t xml:space="preserve"> went out with my father into the markets and learned business with him, people taunted</w:t>
      </w:r>
      <w:r>
        <w:t xml:space="preserve"> and pressurized</w:t>
      </w:r>
      <w:r w:rsidRPr="00B57074">
        <w:t xml:space="preserve"> me to get married and raise kids</w:t>
      </w:r>
      <w:r>
        <w:t xml:space="preserve"> rather than pursuing my goals,</w:t>
      </w:r>
      <w:r w:rsidRPr="00B57074">
        <w:t xml:space="preserve"> but </w:t>
      </w:r>
      <w:r>
        <w:t>I</w:t>
      </w:r>
      <w:r w:rsidRPr="00B57074">
        <w:t xml:space="preserve"> was hopeful of </w:t>
      </w:r>
      <w:r>
        <w:t xml:space="preserve">doing </w:t>
      </w:r>
      <w:r w:rsidRPr="00B57074">
        <w:t>much</w:t>
      </w:r>
      <w:r>
        <w:t xml:space="preserve"> more and achieving my vision and goals.</w:t>
      </w:r>
    </w:p>
    <w:p w14:paraId="4B4479D9" w14:textId="77777777" w:rsidR="00B57074" w:rsidRDefault="00B57074" w:rsidP="00B57074">
      <w:pPr>
        <w:pStyle w:val="ListParagraph"/>
        <w:numPr>
          <w:ilvl w:val="0"/>
          <w:numId w:val="3"/>
        </w:numPr>
      </w:pPr>
      <w:r w:rsidRPr="00B57074">
        <w:lastRenderedPageBreak/>
        <w:t>from the age of 15</w:t>
      </w:r>
      <w:r>
        <w:t>,</w:t>
      </w:r>
      <w:r w:rsidRPr="00B57074">
        <w:t xml:space="preserve"> I had </w:t>
      </w:r>
      <w:r>
        <w:t xml:space="preserve">already </w:t>
      </w:r>
      <w:r w:rsidRPr="00B57074">
        <w:t>started dealing with contractors, maintaining income statements</w:t>
      </w:r>
      <w:r>
        <w:t xml:space="preserve"> and inventory records</w:t>
      </w:r>
      <w:r w:rsidRPr="00B57074">
        <w:t xml:space="preserve"> on the rotten 20th century notebooks</w:t>
      </w:r>
      <w:r>
        <w:t>.</w:t>
      </w:r>
    </w:p>
    <w:p w14:paraId="1D036728" w14:textId="1DE756E4" w:rsidR="00B57074" w:rsidRDefault="00B57074" w:rsidP="00B57074">
      <w:pPr>
        <w:pStyle w:val="ListParagraph"/>
        <w:numPr>
          <w:ilvl w:val="0"/>
          <w:numId w:val="3"/>
        </w:numPr>
      </w:pPr>
      <w:r w:rsidRPr="00B57074">
        <w:t>I participate</w:t>
      </w:r>
      <w:r>
        <w:t>d</w:t>
      </w:r>
      <w:r w:rsidRPr="00B57074">
        <w:t xml:space="preserve"> in a </w:t>
      </w:r>
      <w:r>
        <w:t xml:space="preserve">national </w:t>
      </w:r>
      <w:r w:rsidRPr="00B57074">
        <w:t xml:space="preserve">business competition conducted by a top firm in </w:t>
      </w:r>
      <w:r>
        <w:t>Pakistan</w:t>
      </w:r>
      <w:r w:rsidRPr="00B57074">
        <w:t xml:space="preserve"> and</w:t>
      </w:r>
      <w:r>
        <w:t xml:space="preserve"> </w:t>
      </w:r>
      <w:r w:rsidRPr="00B57074">
        <w:t>managed to secure 3rd position</w:t>
      </w:r>
      <w:r>
        <w:t>.</w:t>
      </w:r>
    </w:p>
    <w:p w14:paraId="6974900E" w14:textId="0B83C2C6" w:rsidR="00B57074" w:rsidRDefault="00B57074" w:rsidP="00B57074">
      <w:pPr>
        <w:pStyle w:val="ListParagraph"/>
        <w:numPr>
          <w:ilvl w:val="0"/>
          <w:numId w:val="3"/>
        </w:numPr>
      </w:pPr>
      <w:r>
        <w:t>T</w:t>
      </w:r>
      <w:r w:rsidRPr="00B57074">
        <w:t>his made me faithful that my determination can lead me to Harvard</w:t>
      </w:r>
      <w:r>
        <w:t>,</w:t>
      </w:r>
      <w:r w:rsidRPr="00B57074">
        <w:t xml:space="preserve"> and indeed </w:t>
      </w:r>
      <w:r w:rsidRPr="00B57074">
        <w:t>it’s</w:t>
      </w:r>
      <w:r w:rsidRPr="00B57074">
        <w:t xml:space="preserve"> my </w:t>
      </w:r>
      <w:r w:rsidRPr="00B57074">
        <w:t>hard work</w:t>
      </w:r>
      <w:r w:rsidRPr="00B57074">
        <w:t xml:space="preserve"> and urge to succeed from a small town in the mountains of </w:t>
      </w:r>
      <w:r w:rsidRPr="00B57074">
        <w:t>Baluchistan</w:t>
      </w:r>
      <w:r w:rsidRPr="00B57074">
        <w:t xml:space="preserve"> that </w:t>
      </w:r>
      <w:r w:rsidRPr="00B57074">
        <w:t>I’m</w:t>
      </w:r>
      <w:r w:rsidRPr="00B57074">
        <w:t xml:space="preserve"> applying to Harvard</w:t>
      </w:r>
      <w:r w:rsidR="005B07EB">
        <w:t>.</w:t>
      </w:r>
    </w:p>
    <w:p w14:paraId="669A6374" w14:textId="77777777" w:rsidR="00FB75B0" w:rsidRDefault="00FB75B0" w:rsidP="00FB75B0"/>
    <w:p w14:paraId="5C5FAD53" w14:textId="77777777" w:rsidR="00B57074" w:rsidRDefault="00B57074" w:rsidP="00FB75B0"/>
    <w:p w14:paraId="4BE63D2B" w14:textId="6814BB68" w:rsidR="00FB75B0" w:rsidRDefault="00FB75B0" w:rsidP="00FB75B0">
      <w:r>
        <w:t>Body Para 3 (</w:t>
      </w:r>
      <w:r w:rsidR="00B57074">
        <w:t>Why Harvard/USA</w:t>
      </w:r>
      <w:r>
        <w:t>):</w:t>
      </w:r>
    </w:p>
    <w:p w14:paraId="476DA8EB" w14:textId="0D6F0522" w:rsidR="00C32508" w:rsidRDefault="008960E3" w:rsidP="00FB75B0">
      <w:r>
        <w:t xml:space="preserve">TS: </w:t>
      </w:r>
      <w:r w:rsidR="00C32508" w:rsidRPr="00C32508">
        <w:t>I see Harvard Business School as the place where my ambitions can truly flourish, offering the global exposure, support systems, and values that align with the leader I aspire to become.</w:t>
      </w:r>
    </w:p>
    <w:p w14:paraId="2BA42E07" w14:textId="71B9D373" w:rsidR="005B07EB" w:rsidRDefault="005B07EB" w:rsidP="005B07EB">
      <w:pPr>
        <w:pStyle w:val="ListParagraph"/>
        <w:numPr>
          <w:ilvl w:val="0"/>
          <w:numId w:val="4"/>
        </w:numPr>
      </w:pPr>
      <w:r w:rsidRPr="005B07EB">
        <w:t xml:space="preserve">Being surrounded by peers from 70+ countries offers perspectives </w:t>
      </w:r>
      <w:r>
        <w:t>I</w:t>
      </w:r>
      <w:r w:rsidRPr="005B07EB">
        <w:t xml:space="preserve"> rarely encountered growing up in a small town in </w:t>
      </w:r>
      <w:r w:rsidR="007B3D1C" w:rsidRPr="005B07EB">
        <w:t>Baluchistan</w:t>
      </w:r>
      <w:r w:rsidRPr="005B07EB">
        <w:t xml:space="preserve">; HBS becomes a living laboratory where </w:t>
      </w:r>
      <w:r>
        <w:t xml:space="preserve">all the </w:t>
      </w:r>
      <w:r w:rsidRPr="005B07EB">
        <w:t>diversity shapes</w:t>
      </w:r>
      <w:r>
        <w:t xml:space="preserve"> my decision making.</w:t>
      </w:r>
    </w:p>
    <w:p w14:paraId="5F00BC07" w14:textId="7BB773AD" w:rsidR="005B07EB" w:rsidRDefault="005B07EB" w:rsidP="005B07EB">
      <w:pPr>
        <w:pStyle w:val="ListParagraph"/>
        <w:numPr>
          <w:ilvl w:val="0"/>
          <w:numId w:val="4"/>
        </w:numPr>
      </w:pPr>
      <w:r w:rsidRPr="005B07EB">
        <w:t xml:space="preserve">HBS’s Rock Center for Entrepreneurship, Social Enterprise Initiative, and </w:t>
      </w:r>
      <w:proofErr w:type="spellStart"/>
      <w:r w:rsidRPr="005B07EB">
        <w:t>i</w:t>
      </w:r>
      <w:proofErr w:type="spellEnd"/>
      <w:r w:rsidRPr="005B07EB">
        <w:t xml:space="preserve">-Lab provide the resources to build ventures that can uplift underserved regions like </w:t>
      </w:r>
      <w:r w:rsidR="007B3D1C" w:rsidRPr="005B07EB">
        <w:t>Baluchistan</w:t>
      </w:r>
      <w:r w:rsidR="007B3D1C">
        <w:t xml:space="preserve">, </w:t>
      </w:r>
      <w:r w:rsidRPr="005B07EB">
        <w:t>something</w:t>
      </w:r>
      <w:r w:rsidR="007B3D1C">
        <w:t xml:space="preserve"> that</w:t>
      </w:r>
      <w:r w:rsidRPr="005B07EB">
        <w:t xml:space="preserve"> </w:t>
      </w:r>
      <w:r>
        <w:t>I a</w:t>
      </w:r>
      <w:r w:rsidRPr="005B07EB">
        <w:t>spire to do.</w:t>
      </w:r>
    </w:p>
    <w:p w14:paraId="024EABC3" w14:textId="4B4C918D" w:rsidR="005B07EB" w:rsidRDefault="005B07EB" w:rsidP="005B07EB">
      <w:pPr>
        <w:pStyle w:val="ListParagraph"/>
        <w:numPr>
          <w:ilvl w:val="0"/>
          <w:numId w:val="4"/>
        </w:numPr>
      </w:pPr>
      <w:r w:rsidRPr="005B07EB">
        <w:t>The alumni network offers access to decision</w:t>
      </w:r>
      <w:r>
        <w:t xml:space="preserve"> </w:t>
      </w:r>
      <w:r w:rsidRPr="005B07EB">
        <w:t xml:space="preserve">makers who can help bring investment, infrastructure, and visibility to communities like </w:t>
      </w:r>
      <w:r>
        <w:t xml:space="preserve">mine, </w:t>
      </w:r>
      <w:r w:rsidRPr="005B07EB">
        <w:t>bridging the gap between remote areas and global opportunity.</w:t>
      </w:r>
    </w:p>
    <w:p w14:paraId="35A14D37" w14:textId="668093D4" w:rsidR="005B07EB" w:rsidRDefault="005B07EB" w:rsidP="005B07EB">
      <w:pPr>
        <w:pStyle w:val="ListParagraph"/>
        <w:numPr>
          <w:ilvl w:val="0"/>
          <w:numId w:val="4"/>
        </w:numPr>
      </w:pPr>
      <w:r w:rsidRPr="005B07EB">
        <w:t xml:space="preserve">Coming from a place where </w:t>
      </w:r>
      <w:r>
        <w:t xml:space="preserve">I </w:t>
      </w:r>
      <w:r w:rsidRPr="005B07EB">
        <w:t>often had to create solutions without formal support (e.g., community projects, small family business,</w:t>
      </w:r>
      <w:r>
        <w:t xml:space="preserve"> school projects</w:t>
      </w:r>
      <w:r w:rsidRPr="005B07EB">
        <w:t>), HBS’s action</w:t>
      </w:r>
      <w:r>
        <w:t xml:space="preserve"> </w:t>
      </w:r>
      <w:r w:rsidRPr="005B07EB">
        <w:t xml:space="preserve">oriented, </w:t>
      </w:r>
      <w:r w:rsidRPr="005B07EB">
        <w:t>problem</w:t>
      </w:r>
      <w:r>
        <w:t>-solving</w:t>
      </w:r>
      <w:r w:rsidRPr="005B07EB">
        <w:t xml:space="preserve"> approach matches the way </w:t>
      </w:r>
      <w:r>
        <w:t>I</w:t>
      </w:r>
      <w:r w:rsidRPr="005B07EB">
        <w:t xml:space="preserve"> already operate.</w:t>
      </w:r>
    </w:p>
    <w:p w14:paraId="14085EFC" w14:textId="24AD2A4F" w:rsidR="005B07EB" w:rsidRDefault="005B07EB" w:rsidP="005B07EB">
      <w:pPr>
        <w:pStyle w:val="ListParagraph"/>
        <w:numPr>
          <w:ilvl w:val="0"/>
          <w:numId w:val="4"/>
        </w:numPr>
      </w:pPr>
      <w:r>
        <w:t xml:space="preserve">HBS’s explicit focus on women’s leadership aligns with </w:t>
      </w:r>
      <w:r>
        <w:t xml:space="preserve">my </w:t>
      </w:r>
      <w:r>
        <w:t>desire to break stereotypes and become a role model for</w:t>
      </w:r>
      <w:r>
        <w:t xml:space="preserve"> other</w:t>
      </w:r>
      <w:r>
        <w:t xml:space="preserve"> young girls in conservative areas who rarely see women pursuing global business careers</w:t>
      </w:r>
      <w:r>
        <w:t xml:space="preserve"> due to societal and family pressure</w:t>
      </w:r>
      <w:r>
        <w:t>.</w:t>
      </w:r>
    </w:p>
    <w:p w14:paraId="5AC58744" w14:textId="77777777" w:rsidR="00FB75B0" w:rsidRDefault="00FB75B0" w:rsidP="00FB75B0"/>
    <w:p w14:paraId="029C3063" w14:textId="1B8044C4" w:rsidR="00FB75B0" w:rsidRDefault="00FB75B0" w:rsidP="00FB75B0">
      <w:r>
        <w:t xml:space="preserve">Body Para </w:t>
      </w:r>
      <w:r w:rsidR="008960E3">
        <w:t>4</w:t>
      </w:r>
      <w:r>
        <w:t xml:space="preserve"> (Future):</w:t>
      </w:r>
    </w:p>
    <w:p w14:paraId="7A7CDBEC" w14:textId="505DE7B6" w:rsidR="008960E3" w:rsidRDefault="008960E3" w:rsidP="00FB75B0">
      <w:r>
        <w:t xml:space="preserve">TS: </w:t>
      </w:r>
      <w:r w:rsidRPr="008960E3">
        <w:t xml:space="preserve">With the education and global </w:t>
      </w:r>
      <w:proofErr w:type="gramStart"/>
      <w:r w:rsidRPr="008960E3">
        <w:t>perspective</w:t>
      </w:r>
      <w:proofErr w:type="gramEnd"/>
      <w:r w:rsidRPr="008960E3">
        <w:t xml:space="preserve"> I hope to gain at HBS, I plan to return to Pakistan and uplift my community in </w:t>
      </w:r>
      <w:proofErr w:type="spellStart"/>
      <w:r w:rsidRPr="008960E3">
        <w:t>Balochistan</w:t>
      </w:r>
      <w:proofErr w:type="spellEnd"/>
      <w:r w:rsidRPr="008960E3">
        <w:t xml:space="preserve"> through entrepreneurship, leadership, and meaningful development.</w:t>
      </w:r>
    </w:p>
    <w:p w14:paraId="6B542526" w14:textId="3B009FB4" w:rsidR="00C32508" w:rsidRDefault="008960E3" w:rsidP="00FB75B0">
      <w:r w:rsidRPr="008960E3">
        <w:lastRenderedPageBreak/>
        <w:t>In every step of my journey, I have learned that limitations are only starting points. Harvard is not just a goal for me</w:t>
      </w:r>
      <w:r>
        <w:t xml:space="preserve"> </w:t>
      </w:r>
      <w:r w:rsidRPr="008960E3">
        <w:t>it is the bridge between where I come from and what I know I can build for others</w:t>
      </w:r>
      <w:r>
        <w:t>.</w:t>
      </w:r>
      <w:r w:rsidRPr="008960E3">
        <w:t xml:space="preserve"> Harvard will not only refine the leader I am </w:t>
      </w:r>
      <w:r w:rsidRPr="008960E3">
        <w:t>becoming</w:t>
      </w:r>
      <w:r>
        <w:t xml:space="preserve">; </w:t>
      </w:r>
      <w:r w:rsidRPr="008960E3">
        <w:t>it will help me build the future I once thought was impossible. I am prepared to embrace that challenge with courage and purpose. I am ready to carry my story, my ambition, and my resilience into a place where they can create real impact I have fought for every step that brought me here, and I stand ready for the next one.</w:t>
      </w:r>
      <w:r>
        <w:t xml:space="preserve"> </w:t>
      </w:r>
      <w:r w:rsidR="00C32508" w:rsidRPr="00C32508">
        <w:t xml:space="preserve">With the education and global </w:t>
      </w:r>
      <w:r w:rsidRPr="00C32508">
        <w:t>perspective,</w:t>
      </w:r>
      <w:r w:rsidR="00C32508" w:rsidRPr="00C32508">
        <w:t xml:space="preserve"> I hope to gain at HBS, I plan to return to Pakistan and uplift my community in </w:t>
      </w:r>
      <w:r w:rsidRPr="00C32508">
        <w:t>Baluchistan</w:t>
      </w:r>
      <w:r w:rsidR="00C32508" w:rsidRPr="00C32508">
        <w:t xml:space="preserve"> through entrepreneurship, leadership, and meaningful development.</w:t>
      </w:r>
    </w:p>
    <w:p w14:paraId="383BAD6E" w14:textId="77777777" w:rsidR="008960E3" w:rsidRDefault="008960E3" w:rsidP="00FB75B0"/>
    <w:p w14:paraId="170B2B66" w14:textId="588FE499" w:rsidR="008960E3" w:rsidRDefault="00C04300" w:rsidP="00FB75B0">
      <w:r>
        <w:t>Last Paragraph:</w:t>
      </w:r>
    </w:p>
    <w:p w14:paraId="2A94C623" w14:textId="77777777" w:rsidR="00C04300" w:rsidRDefault="00C04300" w:rsidP="00FB75B0"/>
    <w:p w14:paraId="77E51327" w14:textId="7ADA7D37" w:rsidR="005B07EB" w:rsidRDefault="005B07EB" w:rsidP="00FB75B0">
      <w:r w:rsidRPr="005B07EB">
        <w:t>HBS’s case method approach</w:t>
      </w:r>
      <w:r>
        <w:t xml:space="preserve"> will</w:t>
      </w:r>
      <w:r w:rsidRPr="005B07EB">
        <w:t xml:space="preserve"> give</w:t>
      </w:r>
      <w:r>
        <w:t xml:space="preserve"> me</w:t>
      </w:r>
      <w:r w:rsidRPr="005B07EB">
        <w:t xml:space="preserve"> exposure to diverse global business dilemmas something unavailable in </w:t>
      </w:r>
      <w:r>
        <w:t>my</w:t>
      </w:r>
      <w:r w:rsidRPr="005B07EB">
        <w:t xml:space="preserve"> local academic environment</w:t>
      </w:r>
      <w:r>
        <w:t xml:space="preserve"> </w:t>
      </w:r>
      <w:r w:rsidRPr="005B07EB">
        <w:t xml:space="preserve">and will help </w:t>
      </w:r>
      <w:r>
        <w:t>me</w:t>
      </w:r>
      <w:r w:rsidRPr="005B07EB">
        <w:t xml:space="preserve"> develop judgment as a leader who can navigate complexity.                                                            </w:t>
      </w:r>
    </w:p>
    <w:p w14:paraId="11634CAB" w14:textId="796C949C" w:rsidR="005B07EB" w:rsidRDefault="005B07EB" w:rsidP="00FB75B0">
      <w:r>
        <w:t xml:space="preserve">My </w:t>
      </w:r>
      <w:r w:rsidRPr="005B07EB">
        <w:t>journey</w:t>
      </w:r>
      <w:r>
        <w:t xml:space="preserve">, </w:t>
      </w:r>
      <w:r w:rsidRPr="005B07EB">
        <w:t>from a resource</w:t>
      </w:r>
      <w:r>
        <w:t xml:space="preserve"> </w:t>
      </w:r>
      <w:r w:rsidRPr="005B07EB">
        <w:t>constrained town to international aspirations</w:t>
      </w:r>
      <w:r>
        <w:t xml:space="preserve"> </w:t>
      </w:r>
      <w:r w:rsidRPr="005B07EB">
        <w:t>is a perspective that adds depth to class discussions; Harvard is where such stories matter and catalyze change.                                                                                                                   When</w:t>
      </w:r>
      <w:r>
        <w:t xml:space="preserve"> I</w:t>
      </w:r>
      <w:r w:rsidRPr="005B07EB">
        <w:t xml:space="preserve"> come back to Pakistan</w:t>
      </w:r>
      <w:r w:rsidR="007B3D1C">
        <w:t>,</w:t>
      </w:r>
      <w:r w:rsidRPr="005B07EB">
        <w:t xml:space="preserve"> </w:t>
      </w:r>
      <w:r>
        <w:t>I</w:t>
      </w:r>
      <w:r w:rsidRPr="005B07EB">
        <w:t xml:space="preserve"> can transform </w:t>
      </w:r>
      <w:r w:rsidR="007B3D1C" w:rsidRPr="005B07EB">
        <w:t>Baluchistan</w:t>
      </w:r>
      <w:r w:rsidRPr="005B07EB">
        <w:t xml:space="preserve"> and especially my small town into an economic hub by bringing global networks and investments</w:t>
      </w:r>
      <w:r>
        <w:t>.</w:t>
      </w:r>
    </w:p>
    <w:p w14:paraId="34FCEEE8" w14:textId="7D7787F7" w:rsidR="007B3D1C" w:rsidRDefault="007B3D1C" w:rsidP="007B3D1C"/>
    <w:p w14:paraId="7C04FDEA" w14:textId="558E1CC8" w:rsidR="007B3D1C" w:rsidRDefault="007B3D1C" w:rsidP="00FB75B0"/>
    <w:p w14:paraId="5F16F914" w14:textId="77777777" w:rsidR="00C32508" w:rsidRDefault="00C32508" w:rsidP="00FB75B0"/>
    <w:p w14:paraId="2FC4B509" w14:textId="77777777" w:rsidR="00C32508" w:rsidRDefault="00C32508" w:rsidP="00FB75B0"/>
    <w:p w14:paraId="4CB717B2" w14:textId="77777777" w:rsidR="00C32508" w:rsidRDefault="00C32508" w:rsidP="00FB75B0"/>
    <w:p w14:paraId="6594F51F" w14:textId="77777777" w:rsidR="00C32508" w:rsidRDefault="00C32508" w:rsidP="00FB75B0"/>
    <w:p w14:paraId="71A5EA27" w14:textId="096F5E44" w:rsidR="00C32508" w:rsidRDefault="00C32508" w:rsidP="00FB75B0"/>
    <w:sectPr w:rsidR="00C325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CE1ADE"/>
    <w:multiLevelType w:val="hybridMultilevel"/>
    <w:tmpl w:val="FE663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B6D588C"/>
    <w:multiLevelType w:val="hybridMultilevel"/>
    <w:tmpl w:val="98848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4946074"/>
    <w:multiLevelType w:val="hybridMultilevel"/>
    <w:tmpl w:val="BCAA4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A3127DB"/>
    <w:multiLevelType w:val="hybridMultilevel"/>
    <w:tmpl w:val="77BE5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922525">
    <w:abstractNumId w:val="1"/>
  </w:num>
  <w:num w:numId="2" w16cid:durableId="619805202">
    <w:abstractNumId w:val="2"/>
  </w:num>
  <w:num w:numId="3" w16cid:durableId="1856189921">
    <w:abstractNumId w:val="0"/>
  </w:num>
  <w:num w:numId="4" w16cid:durableId="8557318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5B0"/>
    <w:rsid w:val="000E2D80"/>
    <w:rsid w:val="005B07EB"/>
    <w:rsid w:val="007B3D1C"/>
    <w:rsid w:val="008960E3"/>
    <w:rsid w:val="00B57074"/>
    <w:rsid w:val="00C04300"/>
    <w:rsid w:val="00C32508"/>
    <w:rsid w:val="00FB75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35675"/>
  <w15:chartTrackingRefBased/>
  <w15:docId w15:val="{EDED331E-0007-4008-8F89-A2A5E92C9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75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75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75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75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75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75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75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75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75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75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75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75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75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75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75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75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75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75B0"/>
    <w:rPr>
      <w:rFonts w:eastAsiaTheme="majorEastAsia" w:cstheme="majorBidi"/>
      <w:color w:val="272727" w:themeColor="text1" w:themeTint="D8"/>
    </w:rPr>
  </w:style>
  <w:style w:type="paragraph" w:styleId="Title">
    <w:name w:val="Title"/>
    <w:basedOn w:val="Normal"/>
    <w:next w:val="Normal"/>
    <w:link w:val="TitleChar"/>
    <w:uiPriority w:val="10"/>
    <w:qFormat/>
    <w:rsid w:val="00FB75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75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75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75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75B0"/>
    <w:pPr>
      <w:spacing w:before="160"/>
      <w:jc w:val="center"/>
    </w:pPr>
    <w:rPr>
      <w:i/>
      <w:iCs/>
      <w:color w:val="404040" w:themeColor="text1" w:themeTint="BF"/>
    </w:rPr>
  </w:style>
  <w:style w:type="character" w:customStyle="1" w:styleId="QuoteChar">
    <w:name w:val="Quote Char"/>
    <w:basedOn w:val="DefaultParagraphFont"/>
    <w:link w:val="Quote"/>
    <w:uiPriority w:val="29"/>
    <w:rsid w:val="00FB75B0"/>
    <w:rPr>
      <w:i/>
      <w:iCs/>
      <w:color w:val="404040" w:themeColor="text1" w:themeTint="BF"/>
    </w:rPr>
  </w:style>
  <w:style w:type="paragraph" w:styleId="ListParagraph">
    <w:name w:val="List Paragraph"/>
    <w:basedOn w:val="Normal"/>
    <w:uiPriority w:val="34"/>
    <w:qFormat/>
    <w:rsid w:val="00FB75B0"/>
    <w:pPr>
      <w:ind w:left="720"/>
      <w:contextualSpacing/>
    </w:pPr>
  </w:style>
  <w:style w:type="character" w:styleId="IntenseEmphasis">
    <w:name w:val="Intense Emphasis"/>
    <w:basedOn w:val="DefaultParagraphFont"/>
    <w:uiPriority w:val="21"/>
    <w:qFormat/>
    <w:rsid w:val="00FB75B0"/>
    <w:rPr>
      <w:i/>
      <w:iCs/>
      <w:color w:val="2F5496" w:themeColor="accent1" w:themeShade="BF"/>
    </w:rPr>
  </w:style>
  <w:style w:type="paragraph" w:styleId="IntenseQuote">
    <w:name w:val="Intense Quote"/>
    <w:basedOn w:val="Normal"/>
    <w:next w:val="Normal"/>
    <w:link w:val="IntenseQuoteChar"/>
    <w:uiPriority w:val="30"/>
    <w:qFormat/>
    <w:rsid w:val="00FB75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75B0"/>
    <w:rPr>
      <w:i/>
      <w:iCs/>
      <w:color w:val="2F5496" w:themeColor="accent1" w:themeShade="BF"/>
    </w:rPr>
  </w:style>
  <w:style w:type="character" w:styleId="IntenseReference">
    <w:name w:val="Intense Reference"/>
    <w:basedOn w:val="DefaultParagraphFont"/>
    <w:uiPriority w:val="32"/>
    <w:qFormat/>
    <w:rsid w:val="00FB75B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3</Pages>
  <Words>854</Words>
  <Characters>4869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Farhan</dc:creator>
  <cp:keywords/>
  <dc:description/>
  <cp:lastModifiedBy>Mohammad Farhan</cp:lastModifiedBy>
  <cp:revision>1</cp:revision>
  <dcterms:created xsi:type="dcterms:W3CDTF">2025-12-10T18:35:00Z</dcterms:created>
  <dcterms:modified xsi:type="dcterms:W3CDTF">2025-12-10T19:36:00Z</dcterms:modified>
</cp:coreProperties>
</file>