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House No. 79/K, WAPDA City, Faisalabad</w:t>
      </w:r>
    </w:p>
    <w:p>
      <w:pPr>
        <w:pBdr>
          <w:bottom w:val="single" w:color="2E5597" w:sz="12" w:space="6"/>
        </w:pBdr>
        <w:spacing w:after="160" w:before="0"/>
      </w:pPr>
      <w:r>
        <w:rPr>
          <w:rFonts w:ascii="Calibri" w:cs="Calibri" w:eastAsia="Calibri" w:hAnsi="Calibri"/>
          <w:color w:val="2E5597"/>
          <w:sz w:val="23"/>
          <w:szCs w:val="23"/>
        </w:rPr>
        <w:t xml:space="preserve">Grey Structure MATERIAL Estimate, Revision 1  |  Final Decisions Register applied  |  3 October 2026</w:t>
      </w:r>
    </w:p>
    <w:p>
      <w:pPr>
        <w:pStyle w:val="Heading1"/>
        <w:keepNext/>
        <w:spacing w:after="100" w:before="200"/>
      </w:pPr>
      <w:r>
        <w:t xml:space="preserve">1. One-page summary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Total material cost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Rs 9,189,795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5"/>
                <w:szCs w:val="15"/>
              </w:rPr>
              <w:t xml:space="preserve">purchase quantities incl. wastage</w:t>
            </w:r>
          </w:p>
        </w:tc>
        <w:tc>
          <w:tcPr>
            <w:tcW w:type="dxa" w:w="2476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E5597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Covered area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4,104 sft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5"/>
                <w:szCs w:val="15"/>
              </w:rPr>
              <w:t xml:space="preserve">GF 1,898 + FF 1,844 + mumty 362</w:t>
            </w:r>
          </w:p>
        </w:tc>
        <w:tc>
          <w:tcPr>
            <w:tcW w:type="dxa" w:w="2476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Cost per sft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Rs 2,239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5"/>
                <w:szCs w:val="15"/>
              </w:rPr>
              <w:t xml:space="preserve">material only, no labour</w:t>
            </w:r>
          </w:p>
        </w:tc>
        <w:tc>
          <w:tcPr>
            <w:tcW w:type="dxa" w:w="247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E5597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Steel (sariya)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7,390 kg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5"/>
                <w:szCs w:val="15"/>
              </w:rPr>
              <w:t xml:space="preserve">Grade 60, incl. 4% wastage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Material only (no labour) at Faisalabad prices of October 2026; dimensions from the architect's drawings, RCC sizes and steel from the structural drawings, every line revised to the Final Decisions Register. Rev 0 was not priced, so it is compared by quantity. Recommended extras (Section 9) are NOT in the total.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850"/>
        <w:gridCol w:w="500"/>
        <w:gridCol w:w="700"/>
        <w:gridCol w:w="1150"/>
        <w:gridCol w:w="1906"/>
      </w:tblGrid>
      <w:tr>
        <w:trPr>
          <w:cantSplit/>
          <w:tblHeader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Material (purchase quantity incl. wastage)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Buy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Trolley loads*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(Rs)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Rev 0 qty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Cement OPC 50 kg (Lucky / Bestway / Maple Leaf)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1,544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bags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2,408,640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1,560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Bricks, awwal (first class) 9" x 4½" x 3"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133,000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2,128,000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125,000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Steel Grade 60 (sariya): #2 170, #3 3,940, #4 2,260, #6 1,020 kg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7,390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1,937,540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8,080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Binding wire (10 kg per ton of steel)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Crush ¾" Sargodha (bajri)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4,000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440,000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4,200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Chenab sand (concrete, screed)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2,550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165,750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2,250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Ravi sand (mortar, plaster, blinding)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5,400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216,000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4,900 + 600 fill sand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Khangar (stone ballast) 1½"-2½"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63,000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(mitti) to buy for filling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4,200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105,000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3,250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Waterproofing: bitumen 500 kg, membrane 230 m2, polythene, compound, coatings, primer, LPG, water-stop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498,720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bitumen 320 kg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Bhatta roof tiles 9" x 4½" x 1½"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5,300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106,000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Anti-termite (12 L) and chicken mesh (18 rolls) with nails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147,750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Sewer, water and gas pipes, fittings and covers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627,075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pipes only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 conduits, boxes, DBs, earth pits, solar-plinth bolts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316,320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conduits only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TOTAL MATERIAL COST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9,189,795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5"/>
          <w:szCs w:val="15"/>
        </w:rPr>
        <w:t xml:space="preserve">* Tractor-trolley load = 100 cft (sand, crush, khangar, earth) or 2,000 bricks. Purchase = quantity with wastage rounded up to buying units (Section 5).</w:t>
      </w:r>
    </w:p>
    <w:p>
      <w:pPr>
        <w:pStyle w:val="Heading2"/>
        <w:keepNext/>
        <w:spacing w:after="70" w:before="160"/>
      </w:pPr>
      <w:r>
        <w:t xml:space="preserve">Ten biggest changes from Rev 0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Foundation now exactly as sheet 05 (C1-C3): the S-02 RCC strip footing (417 cft concrete, 673 kg steel) is deleted; PCC 1:4:8 at -4'-0", brick steps and 13½" wall to road level; foundation brickwork 1,075 → 1,717 cft.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Plinth beam 9" x 9" moved to floor level with a proper DPC on top (B4, B5): 1½" 1:2:4 + waterproofing compound + 2 coats hot bitumen; top of DPC = FFL +2'-9", 18" above the highest outside level.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Raised levels and full filling (A3-A5): house 5,655 cft, both car porches 1,060 cft, passages and ramps filled; earth to buy 3,250 → 4,185 cft.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New moisture-proof sub-floor (B2, B3): 4" khangar + 1" sand + 0.2 mm polythene + 3" PCC 1:4:8, no roṛi: 665 cft khangar, 2,185 sft polythene.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Roof waterproofing now in the total (F3): slope screed, primer, 4 mm torch-on membrane, gola and bhatta tiles on 1,659 sft - Rs 561,331.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Water storage (I1-I4): RCC overhead tank deleted; watertight ~515-gallon underground tank added at the back; RCC platform for a 500-gallon plastic roof tank.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Plaster (F1, F2, D3): ceiling plaster deleted (-3,442 sft); soffits a separate line; boundary walls plastered both faces; chicken mesh on all junctions and chases (18 rolls).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Anti-termite treatment added (B1): 12 L of bifenthrin 10% EC concentrate for trenches, plinth fill and the outside perimeter.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Electrical civil works expanded (J1-J8): own 1" conduit to each of 10 A.C points, data and CCTV conduits, backup DBs, EV conduit, 3 earth pits, 34 solar plinths.</w:t>
      </w:r>
    </w:p>
    <w:p>
      <w:pPr>
        <w:pStyle w:val="ListParagraph"/>
        <w:numPr>
          <w:ilvl w:val="0"/>
          <w:numId w:val="2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Standards (D1, K2, E4): 9" walls in 1:6, lower wastage (cement 3%, sand 8%, steel 4%, pipes 7%): steel 8,080 → 7,390 kg and cement 1,560 → 1,544 bags despite the added work.</w:t>
      </w:r>
    </w:p>
    <w:p>
      <w:pPr>
        <w:pStyle w:val="Heading1"/>
        <w:keepNext/>
        <w:pageBreakBefore/>
        <w:spacing w:after="100" w:before="200"/>
      </w:pPr>
      <w:r>
        <w:t xml:space="preserve">2. Basis of the estimate</w:t>
      </w:r>
    </w:p>
    <w:p>
      <w:pPr>
        <w:pStyle w:val="Heading2"/>
        <w:keepNext/>
        <w:spacing w:after="70" w:before="160"/>
      </w:pPr>
      <w:r>
        <w:t xml:space="preserve">2.1 Documents, order of authority and scope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406"/>
      </w:tblGrid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 No. 79/K, WAPDA City, Faisalabad, for Mr. Saleem. Ground floor, first floor and mumty (2nd-floor stair tower). Covered area 4,104 sft.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This revision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 1, 3 October 2026. Replaces Rev 0 (30 September 2026) completely.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Architect's working drawings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Faisal Associates, sheets 01-24 (16-08-2026), with 3D views and five bath-detail pages. They govern ALL dimensions and levels.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Structural drawings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Fakhar Associates (M. Fakhar Iqbal Sheikh, PEC Civil 11697), 2026/L-20/S-01 to S-09 (14-08-2026). They govern ONLY the size and reinforcement of superstructure RCC members.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Owner's decisions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Final Decisions Register A1-K3 (50 lines). Order of authority: (1) Register, (2) questionnaire answers, (3) earlier assumptions. The filled questionnaire itself was not attached, so the Register was used as the record of the answers.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Scope (K1)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Grey-structure MATERIALS only. No labour, shuttering, scaffolding or finishes (Section 8).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Prices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Faisalabad market, October 2026. Each rate has its date and source in 2.9; rates with no published source are marked "estimated". Rates and wastage can be changed in the Excel file (Rates sheet).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Design approach</w:t>
            </w:r>
          </w:p>
        </w:tc>
        <w:tc>
          <w:tcPr>
            <w:tcW w:type="dxa" w:w="74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Sound, not over-built. Sheet 05 is followed with only the DPC added. Nothing is added "just in case": extra items are listed in Section 9 with cost and reason and are not in the total. No compromise on damp-proofing, termite protection, watertight tanks or superstructure RCC.</w:t>
            </w:r>
          </w:p>
        </w:tc>
      </w:tr>
    </w:tbl>
    <w:p>
      <w:pPr>
        <w:keepNext w:val="false"/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2.2 Materials and conversion factors (K3, as Rev 0)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Specification / factor 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Cement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Ordinary Portland Cement (OPC) 50 kg bag - Lucky, Bestway, Maple Leaf or DG Khan. Soil is not saline and there is no ground water (A2), so sulphate-resisting cement is not needed.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Sand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Chenab sand for concrete and roof screed; Ravi sand for mortar, plaster, blinding and under paving.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Crush (bajri)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¾" down, Sargodha.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Stone ballast (khangar)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1½"-2½" crushed stone, hand packed (no brick ballast / roṛi).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(sariya)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Grade 60 deformed bars - Amreli, Mughal or FF Steel. Weights: #2 (6 mm) 0.167, #3 (10 mm) 0.376, #4 (12 mm) 0.668, #6 (20 mm) 1.502 lb/ft.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Bricks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Awwal (first class) burnt clay 9" x 4½" x 3"; 13.5 bricks per cft of brickwork including joints.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Pipes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UPVC sewer pipes Dadex or Beta; PPR PN-16 cold / PN-20 hot - Popular, Dadex or Master; SNGPL-approved medium-class GI for gas.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Concrete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Dry volume = wet volume x 1.57; 1 bag = 1.25 cft; mixes 1:1.5:3 (column, water tank), 1:2:4 (RCC), 1:4:8 (PCC).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Mortar and plaster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Dry volume = wet x 1.33; 0.30 cft wet mortar per cft of brickwork; plaster +25% for uneven brick surface.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laps and binding wire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Laps, hooks, cranks and chairs included in net steel (laps 5%, as Rev 0); binding wire 10 kg per ton of gross steel (E4).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Waterproofing compound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kg per bag of cement in DPC, vertical DPC, septic plaster and water-tank concrete.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Earth (mitti)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Excavated earth bulks 25% (loose = 1.25 x dug); filling quantities include 20% for compaction in 6" layers (A4).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Trolley loads</w:t>
            </w:r>
          </w:p>
        </w:tc>
        <w:tc>
          <w:tcPr>
            <w:tcW w:type="dxa" w:w="6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One tractor-trolley = 100 cft of sand, crush, khangar or earth, or 2,000 bricks.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2.3 Wastage (K2)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300"/>
        <w:gridCol w:w="1300"/>
        <w:gridCol w:w="400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 1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Cement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buy fresh stock per stage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Sand (Chenab and Ravi)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Crush, khangar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includes bats used in the work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cut lengths planned from the bar schedule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Pipes and conduits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fittings counted separately (no wastage)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Bitumen, membrane, coatings, primer, mesh, tiles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membrane laps are inside the quantity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Earth, binding wire, fittings, boxes, covers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counted items / compaction already allowed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2.4 Level table - foundation to finished floor (B5)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6306"/>
        <w:gridCol w:w="14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Level (in)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is at this level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Register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-4'-0"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Bottom of PCC under house footings (2'-6" below NSL; ~6" into the firm stratum)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-3'-9"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PCC 3" / bottom of 27" (22½") brick step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-3'-6"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Firm natural soil starts (about 2'-0" below NSL)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-2'-3"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three 6" brick steps; 13½" foundation wall (9" under 4½" walls) starts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-1'-6"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Natural surface level (NSL)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+0'-0"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Road crown; 13½" wall steps to 9" plinth wall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A1, 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+1'-0"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Finished level of side and rear passages (assumed, sloping 1:60 to drains)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+1'-2"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Finished lawn level (lawn filling excluded)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A3, A5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+1'-3"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Finished level of both car porches; highest adjoining outside level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+1'-10½"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Underside of 9"x9" RCC plinth beam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+1'-11½"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compacted earth fill inside the house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A3, A5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+2'-3½"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4" khangar (stone ballast)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+2'-4½"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1" sand blinding; 0.2 mm polythene laid here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+2'-7½"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3" PCC sub-floor = top of plinth beam = underside of DPC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B2, B4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+2'-9"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 of DPC = finished floor level (top of tile, +2'-9")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B4, B5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 check: top of DPC = FFL +2'-9"; highest outside level = car porch +1'-3"; clearance 18" (minimum 9") - PASS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Floor build-up above the compacted fill: khangar 4" + sand 1" + PCC 3" + DPC 1½" = 9½" (+1'-11½" to +2'-9"). The 1½" DPC concrete is laid continuous over the plinth beam and wall tops; the floor tile and its bed sit on the PCC inside the rooms so that the finished tile level equals the top of the DPC.</w:t>
      </w:r>
    </w:p>
    <w:p>
      <w:pPr>
        <w:pStyle w:val="Heading2"/>
        <w:keepNext/>
        <w:spacing w:after="70" w:before="160"/>
      </w:pPr>
      <w:r>
        <w:t xml:space="preserve">2.5 Roof build-up check (F3): must fit within 6½"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000"/>
        <w:gridCol w:w="1000"/>
        <w:gridCol w:w="1500"/>
        <w:gridCol w:w="1100"/>
        <w:gridCol w:w="700"/>
        <w:gridCol w:w="15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Roof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Rain-water outlets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Max. screed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Membrane + bed + tile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Max. build-up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Limit</w:t>
            </w:r>
          </w:p>
        </w:tc>
        <w:tc>
          <w:tcPr>
            <w:tcW w:type="dxa" w:w="1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Terrace (first-floor roof)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(as drawn)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5.4"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 + ¾ + 1½"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7.8"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6½"</w:t>
            </w:r>
          </w:p>
        </w:tc>
        <w:tc>
          <w:tcPr>
            <w:tcW w:type="dxa" w:w="1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Too thick - used in total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Terrace (first-floor roof)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(recommended)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3.4"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 + ¾ + 1½"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5.8"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6½"</w:t>
            </w:r>
          </w:p>
        </w:tc>
        <w:tc>
          <w:tcPr>
            <w:tcW w:type="dxa" w:w="1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Fits - Section 9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Mumty roof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(as drawn)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 + ¾ + 1½"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7.3"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6½"</w:t>
            </w:r>
          </w:p>
        </w:tc>
        <w:tc>
          <w:tcPr>
            <w:tcW w:type="dxa" w:w="1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Too thick - used in total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Mumty roof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(recommended)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 + ¾ + 1½"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5.5"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6½"</w:t>
            </w:r>
          </w:p>
        </w:tc>
        <w:tc>
          <w:tcPr>
            <w:tcW w:type="dxa" w:w="1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Fits - Section 9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Screed slope 1:100 (within the 1:80-1:100 range), minimum ¾" at outlets, thickness found on a 6" grid by outlet catchment. The total uses the drawn outlets (more screed); approving the extra outlets keeps the build-up within 6½" and saves screed (Section 9, point 4 in Section 11).</w:t>
      </w:r>
    </w:p>
    <w:p>
      <w:pPr>
        <w:pStyle w:val="Heading2"/>
        <w:keepNext/>
        <w:spacing w:after="70" w:before="160"/>
      </w:pPr>
      <w:r>
        <w:t xml:space="preserve">2.6 Edge and retaining walls (C6)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306"/>
        <w:gridCol w:w="1700"/>
        <w:gridCol w:w="13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Edge wall (where the outside level changes)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Length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Toe wall: lawn / front car porch (sheet 04)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9.2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Toe wall across left passage at TV-lounge front (sheet 04)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4.9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Rear car porch / left passage edge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Rear car porch / rear passage edge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5.0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Main-gate threshold: front porch / ramp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12.8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Side-gate threshold: rear porch / ramp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D-D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Total length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42.7 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Built to sheet-05 section D-D on PCC 2'-3" below NSL, 9" wall to the porch level with a DPC (items 4.7-4.10, 16.1, 16.10).</w:t>
      </w:r>
    </w:p>
    <w:p>
      <w:pPr>
        <w:pStyle w:val="Heading2"/>
        <w:keepNext/>
        <w:spacing w:after="70" w:before="160"/>
      </w:pPr>
      <w:r>
        <w:t xml:space="preserve">2.7 Drawing register and where each sheet is used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500"/>
        <w:gridCol w:w="5206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Sheet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Content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Used for (BOQ items)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Pages 1-2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3D front views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Elevation features 7.9; elevation RCC 8.23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plan (furnished)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Rooms and openings: walls 7.1-7.2; plaster 10.3, 10.6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floor plan (furnished)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Walls 7.3-7.4; plaster 10.4, 10.7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Second floor (mumty) plan (furnished)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Walls 7.5-7.6; plaster 10.5, 10.8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plan with site levels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Levels A3; porch filling 6.3-6.4; edge walls 4.7-4.10; passages and ramps 16.3-16.8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05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Foundation sections A-A to D-D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Excavation 2.1-2.3; footings 4.1-4.10; plinth beam and DPC 5.1-5.3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working plan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Walls 7.1-7.2; GF lintels 8.10; rear car porch 6.4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07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floor working plan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Walls 7.3-7.4; FF lintels 8.11; front balcony roof 9.1-9.6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08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Second floor working plan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Walls and parapets 7.5-7.8; lintels 8.12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09-10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Elevations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Elevation allowance 7.9, 8.23; parapets 7.7-7.8; external plaster 10.6-10.9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boundary wall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walls 15.1-15.11 (heights G2)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Left-side boundary wall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walls 15.1-15.11 (heights G2)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pages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 details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Sunken baths 8.28-8.30; water points 13.17-13.19; floor traps 11.13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13-15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 plans GF, FF, 2F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Conduits, boxes, DBs 14.1-14.18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 legend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Box types 14.17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sewerage (manholes, septic tank)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 and sewers 11.1-11.13; septic tank 12.1-12.9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18-19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and second floor sewerage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Soil and waste stacks 11.10-11.11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drainage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Rain-water pipes 11.12; outlets and screed 9.1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21-23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Water supply and gas plans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PPR and GI pipes 13.14-13.21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Top roof plan (water tank)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Tank platform 13.11-13.13; roof waterproofing 9.1-9.6; solar plinths 14.21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Foundation layout plan and notes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 centre-lines (geometry); specifications 2.2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Foundation sections 1-1 to 4-4, plinth beam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Plinth-beam steel 5.1 only (RCC strip footing not used - C1)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 plan and reinforcement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Stairs 8.16-8.19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Lintel key plans GF, FF, 2F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Lintels 8.10-8.12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S-05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Door and window lintel details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Lintels 8.10-8.12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roof slab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8.2, beams 8.5, 8.7, bed plates 8.13, slab steel 8.25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S-07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floor roof slab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8.3, beams 8.6, 8.8, bed plates 8.14, slab steel 8.26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S-08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Second floor (mumty) roof slab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8.4, beam 8.9, bed plates 8.15, slab steel 8.27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S-09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slab beam sections CB-1, CB-2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Concealed beams 8.5-8.9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2.8 Building elements and where they are in the BOQ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500"/>
        <w:gridCol w:w="32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On the drawings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BOQ items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Rooms and walls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rooms of GF, FF and mumty; 9" and 4½" walls; parapets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7.1-7.8 (masonry), 10.1-10.9 (mesh and plaster)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Openings and lintels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 lintels (S-04 key plans + openings without marks, incl. 8'-0" dining lintel)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8.10-8.12; openings deducted in 7.1-7.6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 roof slabs (GF, FF, mumty) + porch cantilever; 4 sunken bath areas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8.2-8.4, 8.25-8.27, 8.28-8.31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Beams, bed plates, chajjas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CB-1, CB-2 concealed beams; 23 bed plates; 3 chajjas; parapet coping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8.5-8.9, 8.13-8.15, 8.20-8.22, 8.24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Two zig-zag stairs (GF-FF, FF-mumty) with base footing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8.16-8.19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Car-porch corner column 13½" with footing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2.2, 4.5-4.6, 8.1, 16.2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Tanks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tank; underground water tank; roof-tank platform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12.1-12.9; 13.1-13.10; 13.11-13.13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 manholes (7 RCC covers + 2 cast-iron covers)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11.1-11.8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 stretches, 122.0 ft of panels, 10 pillars, 2 gates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15.1-15.11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works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walls, passages, ramps, steps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4.7-4.10, 16.1-16.10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2.9 Rates used - Faisalabad, October 2026 (rate, date, source)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600"/>
        <w:gridCol w:w="900"/>
        <w:gridCol w:w="1000"/>
        <w:gridCol w:w="3906"/>
      </w:tblGrid>
      <w:tr>
        <w:trPr>
          <w:cantSplit/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Material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Unit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Rate (Rs)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Cement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1,560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ARY News "Cement Price in Pakistan Today", 15 Aug 2026 (Rs 1,500-1,610/bag); Sep 2026 brand list (Lucky 1,500-1,540, Bestway 1,430-1,570, Maple Leaf 1,570) - Faisalabad estimate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Bricks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Jan-Oct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The News (PBS) Jan 2026: Lahore Rs 17,463/1,000; Pak Observer: Faisalabad DC-fixed A-class Rs 12,000/1,000 - market estimate Rs 16,000/1,000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Steel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Grade 60 Rs 258-265/kg (Daily Ausaf 19 Sep 2026 / Daily Qudrat 26 Sep 2026 price reports) + small-bar premium (estimated)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Grade 60 Rs 258-265/kg (Daily Ausaf 19 Sep 2026 / Daily Qudrat 26 Sep 2026 price reports)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#4 (12 mm)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#3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#6 (20 mm)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#3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Sand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Jul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toolsfluent.com Pakistan construction cost guide 2026: river sand Rs 65/cft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 (about 60% of Chenab sand rate)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Crush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Jul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toolsfluent.com 2026 guide: crush Rs 105/cft + delivery to Faisalabad (estimated)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Stone ballast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Stone ballast (khangar) 1½"-2½"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Earth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 (mitti) for filling, delivered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 (~Rs 2,500 per 100-cft tractor-trolley); 20% compaction already in quantity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Waterproofing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Polythene sheet 0.2 mm (800 gauge)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2025-26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Argus Media: NRL 60/70 bitumen FOB Karachi $380-420/t (Sep-Nov 2025) + local drum and dealer margin (estimated)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Bitumen primer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mm APP/SBS modified-bitumen membrane (1 m x 10 m roll)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estimated, material only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LPG for torching (11.8 kg cylinder)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 (often supplied by applicator)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Polymer-modified cementitious waterproof coating (2-component)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Food-safe (potable-water) cementitious coating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water-stop 150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Anti-termite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Termiticide: bifenthrin 10% EC (1 L makes 200 L emulsion)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Roof tiles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Bhatta (brick) roof tiles 9" x 4½" x 1½"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Chicken mesh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Galvanised chicken mesh, roll 3 ft x 100 ft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Concrete nails with washers for mesh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Sewer pipes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5" (Dadex / Beta)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4"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pipe 3" (waste / vent)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rain-water pipe 3"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5" (bends, tees, sockets)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4"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3" incl. floor / gully traps, roof outlets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Vent cowl 3"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drain pipe ¾" (20 mm) for A.C condensate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Stainless-steel mesh cap for A.C drain outlet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Heavy-duty CI manhole cover with frame 20" x 20"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Lockable steel / CI tank cover 2' x 2'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Water pipes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1¼" (40 mm) PN-16 (Popular / Dadex / Master)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icons.com.pk PPRC price list 25 May 2026 (32 mm Rs 463-751/m) - 40 mm 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1" (32 mm) PN-16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icons.com.pk 25 May 2026: 32 mm Rs 463-751/m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PN-16, cold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icons.com.pk 25 May 2026: 25 mm Rs 288-462/m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PN-16, cold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icons.com.pk 25 May 2026 (from Rs 186/m) - 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PN-20, hot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icons.com.pk 25 May 2026 upper range - 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PN-20, hot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May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fittings (average)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Ball / gate valves (average)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Float valve ¾" for underground tank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Gas pipes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pipe medium class ½"-¾" for gas (SNGPL-approved)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fittings ½"-¾"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Electrical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¾" heavy gauge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1" heavy gauge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1¼" heavy gauge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1½" heavy gauge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¾"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1¼"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1½"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¾"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1¼"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1½"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solvent cement (tin)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Switch-board back box (assorted 3"x3" to 12"x3")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Socket back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A.C point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Fan box with hook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Round light junction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Ceiling box for Wi-Fi access point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CCTV camera junction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NVR / router enclosure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Bell push box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12-way (empty)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8-way (empty)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3,200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6-way (empty)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4-way (empty)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 charger isolator enclosure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sleeve 2"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Earthing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Copper-bonded earth rod 5/8" x 10 ft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Earthing compound, 25 kg bag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Earth-pit inspection chamber with cover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  <w:tr>
        <w:trPr>
          <w:cantSplit/>
        </w:trPr>
        <w:tc>
          <w:tcPr>
            <w:tcW w:type="dxa" w:w="9906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Solar plinths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M12 x 250 mm galvanised J-bolt with nut and washer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Oct 2026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estimated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72 of 80 rates are wholly or partly estimated and are marked "estimated" (local market judgement, mostly small items). The main cost items - cement, bricks, steel, Chenab sand, crush and PPR pipes - are based on 2026 published reports and make up about 79% of the total.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950" w:right="1000" w:bottom="850" w:left="1000" w:header="450" w:footer="420" w:gutter="0"/>
          <w:pgNumType/>
          <w:docGrid w:linePitch="360"/>
        </w:sectPr>
      </w:pPr>
    </w:p>
    <w:p>
      <w:pPr>
        <w:pStyle w:val="Heading1"/>
        <w:keepNext/>
        <w:spacing w:after="100" w:before="200"/>
      </w:pPr>
      <w:r>
        <w:t xml:space="preserve">3. Revision log - what changed from Rev 0 and why</w:t>
      </w:r>
    </w:p>
    <w:p>
      <w:pPr>
        <w:pStyle w:val="Heading2"/>
        <w:keepNext/>
        <w:spacing w:after="70" w:before="160"/>
      </w:pPr>
      <w:r>
        <w:t xml:space="preserve">3.1 Quantity changes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500"/>
        <w:gridCol w:w="1500"/>
        <w:gridCol w:w="1100"/>
        <w:gridCol w:w="1000"/>
        <w:gridCol w:w="5738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Rev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Rev 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Change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Register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Foundations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Excavation of house trenches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2,666.3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2,550.4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-116.0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C1, C2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sheet-05 widths 3'-0" / 2'-6"; PCC bottom 2'-6" below NSL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PCC 1:4:8 3" under footings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242.4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231.9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-10.5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C1, C3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narrower sheet-05 PCC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RCC strip footing 6" (cft) - S-02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416.8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-416.8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removed; its 673 kg of #3 steel removed too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Foundation brickwork 1:6 below road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1,075.4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1,717.2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+641.9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steps 27" / 22½" / 18" + 13½" wall up to road level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Plinth brickwork above road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744.6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507.3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-237.3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now from road level to underside of beam at floor level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RCC plinth beam 9" x 9"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203.1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-0.1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moved from road level to floor level (sheet 05); steel per S-02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DPC 1½" 1:2:4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33.8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nil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B4, B5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now with waterproofing compound + 2 coats bitumen; top = FFL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Vertical DPC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607.9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716.5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+108.6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B6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height 4'-1½" (was 3'-6"); bitumen at 0.2 kg/sft/coat (was 0.25)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Car-porch column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-0.6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height 16'-6" with new levels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/ toe walls (cft of brickwork)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196.2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+168.1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C6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 edge walls 42'-9" (D-D) replace 15 ft lawn toe wall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Earthwork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Back-filling of house trenches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965.0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1,142.8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+177.9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from the sheet-05 profile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filling inside house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5,791.0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5,654.8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-136.3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A3, A5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floor build-up now 9½"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filling under car porches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614.2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1,060.3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+446.1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both porches full area (451 sft, was 246)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to buy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3,250.0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4,184.8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+934.8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A3-A5, G4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porches, passages and ramps now filled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Anti-termite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Termiticide concentrate (L)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+11.3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new: trenches, plinth fill, perimeter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Sub-floor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Sand fill 4" under floors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589.7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-589.7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replaced by khangar + sand blinding + polythene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Khangar 4"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665.1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+665.1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 capillary break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Sand blinding 1"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188.9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+188.9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Polythene 0.2 mm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2,185.2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+2,185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B2, B3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 ("graphite sheet")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PCC 3" sub-floor, rooms + porches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402.1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453.4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+51.4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A5, B2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porches full area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Upper-floor 3" PCC sub-base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436.3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388.5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-47.8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 sunken bath areas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Masonry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 walls GF+FF+mumty: cement (bags)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190.8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163.5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-27.3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mortar 1:6 (was 1:5); brick volume unchanged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RCC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Superstructure RCC (slabs, beams, lintels, stairs, chajjas, coping)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 Rev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 Rev 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nil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E1, E2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unchanged; dining-opening 8'-0" lintel kept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Sunken bath slabs: extra concrete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25.5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+25.5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new: + steel, coating and brick-bat fill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Roof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waterproofing and tiles (sft of roof)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optional (not in total)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1,658.8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now in total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 optional item O1 (not in total); now screed + membrane + gola + bhatta tiles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Plaster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Ceiling plaster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3,442.2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-3,442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deleted (false ceilings)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soffit plaster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240.8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+240.8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 separate line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 external plaster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1,595.2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1,428.5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-166.8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A3, F1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exposed plinth 2'-0" (was 3'-3")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Chicken mesh (rolls 3' x 100')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+16.4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new: all junctions and chases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Boundary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excavation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878.0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790.2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-87.8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PCC bottom 2'-3" below NSL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brickwork below DPC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319.3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618.2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+298.9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measured from natural ground (adds wall below band)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 above DPC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646.3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484.8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-161.5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D1, G1, G2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mortar 1:6 (was 1:5); own back and right walls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DPC on plinth band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+13.3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plaster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2,055.2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2,089.6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+34.4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both faces on all sides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Septic tank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 internal size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6'-0" x 4'-0" x 5'-6", 2 chambers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4'-10" x 3'-5" x 5'-0", 3 chambers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changed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drawing size, read as internal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Sewerage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 covers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 RCC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 RCC + 2 cast iron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changed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heavy covers in car porches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 9" brickwork (cft)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346.5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259.9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-86.6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arithmetic corrected: 9 x centre-line 11 ft x 9" x 3'-6" (Rev 0 left out the 9" thickness)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A.C condensate drains ¾"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+200.0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new, with stainless mesh caps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Water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RCC overhead tank 1,000 gal (cft RCC)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106.7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-106.7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deleted; plastic tank (finishing) on RCC platform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Roof-tank platform (cft RCC)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+8.3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Underground water tank (cft RCC)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75.9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+75.9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I1, I2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 optional O2; now ~515 gal, at back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PPR ¾" cold incl. society supply line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369.7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430.0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+60.3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I3, I5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+60 ft supply to UGT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PPR 1"-1¼" mains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118.0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131.0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+13.0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pump at back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Electrical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¾" conduit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2,900.0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2,662.0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-238.0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J2, J8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TV / intercom / +10% UPS; data + CCTV added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1" conduit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1,390.0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1,575.0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+185.0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J1, J5, J7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pits, pump, spare roof AC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1¼" conduit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172.0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+172.0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J4, J5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inverter, backup DBs, DC spare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1½" conduit (ft)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+35.0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J6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EV charger run added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DB enclosures (nos)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+3.0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 backup (essential-load) DBs added + EV box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pits (nos)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+3.0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J7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Solar mounting plinths (nos)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+34.0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new, 23 panels x 650 W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Passage paving base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265.0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+265.0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 optional O3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Ramps at both gates (sft)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183.3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+183.3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Standards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Wastage cement / sand / steel / pipes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5% / 10% / 5% / 10%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3% / 8% / 4% / 7%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changed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crush and bricks stay 5%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Binding wire (kg)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-10.0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kg per ton of steel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70" w:before="160"/>
      </w:pPr>
      <w:r>
        <w:t xml:space="preserve">3.2 Register compliance - every line A1 to K3, how it is applied and where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5300"/>
        <w:gridCol w:w="5600"/>
        <w:gridCol w:w="3488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Line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Decision (Register)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How it is applied in Rev 1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BOQ items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Road crown = ±0; natural surface level (NSL) 1'-6" below road.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levels in this estimate are from the road crown; NSL -1'-6" (level table 2.4).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1.1, 2.1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Firm soil about 2'-0" below NSL; not saline; no ground water; use OPC.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PCC bottom about 6" into firm soil; OPC throughout; no sulphate-resisting cement or dewatering.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concrete and mortar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FFL +2'-9", car porches +1'-3", lawn +1'-2"; recalculate excavation, back-filling and filling.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Excavation, back-filling and filling recomputed for the new levels.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1.1, 2.1, 6.1-6.2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Re-use clean excavated earth, buy the balance, 6" layers, 20% compaction.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Dug 4,890 cft, back-filled 2,348 cft, surplus re-used 3,177 cft (loose); fill 7,362 cft incl. 20%; earth to buy 4,185 cft (live formula in Excel).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6.1-6.2, 6.9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Fill house and both porches (full area) to sub-floor; passages, driveway and ramps to underside of paving; lawn not filled.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House 5,655, porches 1,060, passages 583, ramps 64 cft; lawn excluded.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6.2-6.4, 6.9, 16.3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Termiticide (bifenthrin or imidacloprid) on trenches, plinth fill and outside perimeter; give litres of concentrate.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Bifenthrin 10% EC at 1:200: trenches 6.5 L, plinth fill 4.2 L, perimeter 0.6 L = 11.3 L (buy 12 L).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3.1-3.3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Sub-floor: compacted earth, 4" khangar, 1" sand, polythene 0.2 mm (6" laps, turned up), 3" PCC 1:4:8; no roṛi.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Khangar 665 cft, sand 189 cft, polythene 2,185 sft, PCC 453 cft.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6.5-6.8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"Graphite sheet" means the polythene.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0.2 mm (800 gauge) polythene, 37 kg.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Architect's beam at floor level plus 1½" 1:2:4 DPC with waterproofing admixture and 2 coats hot bitumen over all walls.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Plinth beam at floor level; DPC on house walls, edge walls and boundary walls.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4.4, 4.10, 5.1-5.2, 15.6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Top of DPC = FFL (top of tile), at least 9" above the highest outside level; give a level table.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DPC top +2'-9"; porch +1'-3"; clearance 18" - PASS (table 2.4).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B6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Vertical DPC: ¾" 1:3 plaster with waterproofing compound + 2 coats bitumen at 0.2 kg/sft per coat.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716 sft on the fill side of the outer plinth walls (NSL to top of sub-floor).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Sheet 05 footing; no RCC strip footing.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Sheet-05 brick footing; S-02 RCC strip footing (417 cft, 673 kg steel) deleted.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2.1, 4.1-4.4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PCC bottom 2'-6" below NSL (-4'-0" from road).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PCC bottom -4'-0" under all house walls.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PCC 1:4:8, 3" thick; foundation brickwork 1:6.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decided in all footing items.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4.1-4.2, 4.7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Eccentric footings on all property-line walls, including the powder-room wall.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Footing bands cut at the property line (right side incl. powder room); all boundary-wall footings eccentric.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2.1, 15.3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Porch column 13½", 4 #6, #3 ties @ 6", 1:1.5:3, on 3' x 3' x 1' footing with #4 @ 6", on 3" PCC.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decided; column height 16'-6" with the new levels.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2.2, 4.5-4.6, 8.1, 16.2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C6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Identify and list edge / retaining walls.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 walls, 42.7 ft (table 2.6), to section D-D.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2.3, 4.7-4.10, 16.1, 16.10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9" walls 1:6; 4½" walls, parapets, pillars 1:4; boundary walls 1:6 with pillars 1:4.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Mortar ratios as decided in every wall item.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4.9, 7.1-7.8, 15.4, 15.7-15.8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Awwal bricks at 13.5/cft; heights, parapets and elevation allowance as before; no privacy walls.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decided; elevation allowance 5% kept; no privacy walls.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7.1-7.9, 8.31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Chicken mesh strips on all junctions and chases; give running feet and rolls.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12" strips 3,131 rft + 9" strips 1,805 rft = 16.4 rolls (buy 18).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10.1-10.2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Superstructure RCC as before.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Slabs, beams, lintels, stairs, chajjas, coping as Rev 0 (S-03 to S-09).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8.1-8.27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8'-0" dining lintel; 9" bearing; no lintel band.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DL-1 8'-0" in GF lintels; 9" bearings; no lintel band.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8.10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6" sunken slabs under FF and mumty baths: extra concrete and steel, coating, lightweight fill.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191 sft sunk: concrete 25.5 cft + 101 kg #3; coating 69 kg; brick-bat fill 143 cft.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8.28-8.31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Laps as before; binding wire 10 kg/ton; steel by size and member group.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Laps 5% as Rev 0; binding wire 75 kg; schedule in Section 6.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8.25-8.27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Plaster all walls, parapets and boundary walls on both faces on all sides; no ceiling plaster; soffits separate.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Ceiling plaster deleted; soffits 241 sft separate (10.10); boundary walls both faces.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10.3-10.10, 15.10, 16.10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Internal ½" 1:4; external ¾" 1:4.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Internal 12,879 sft; external 3,412 sft; parapets 1,314 sft.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10.3-10.8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Roof: screed 1:80-1:100, primer, 4 mm torch membrane (4" laps, 12" upturn into groove), gola, bhatta tiles in 1:4; check 6½"; insulation only as a recommendation.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1,659 sft of roof; build-up check 2.5; extra outlets and insulation in Section 9.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9.1-9.6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Own boundary walls on all sides: back 37'-3" x 7'-0" (gali), right walls on open stretches.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Back wall and right-side walls (9'-0" and 5'-5") added.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15.1, 15.7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Street wall heights per drawing.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Front 6'-0", left long panel 7'-3" (sheets 11-12).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15.7-15.8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Boundary footing from NSL, PCC bottom about 2'-3" below NSL; DPC at plinth-band level.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decided; DPC on the plinth band (15.6).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15.1-15.6, 15.9, 15.11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Passages and driveway: fill, sand and PCC base sloped 1:60; ramps at both gates; steps as before.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Passages 265 sft and ramps 183 sft: fill, 2" sand, 3" PCC; steps 40 cft.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16.3-16.9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Septic tank: 3 chambers at drawing size, liquid depth + freeboard, 3" PCC + 6" RCC base, 9" brick 1:4, baffles, RCC top with 2 openings and covers, ¾" 1:3 WP plaster in and out, T-pipes, vent.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Drawing size read as INTERNAL 4'-10" x 3'-5", 5'-0" deep; all parts included; enlargement in Section 9.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12.1-12.9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Manholes as before; name two UPVC brands; CI / heavy covers in porches and driveway.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 manholes as Rev 0, with the Rev 0 brickwork arithmetic corrected (table 3.1); Dadex or Beta UPVC; 2 heavy-duty CI covers in the car porches.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11.1-11.13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¾" A.C drains to floor traps with stainless-steel mesh caps.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 ft ¾" PVC, 10 caps.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Underground tank at the back, about septic size, at least 10 ft from septic tank and manholes.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Rear car porch, internal 4'-10" x 3'-5" x 5'-6"; about 8½ ft from two rear manholes (Section 11).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13.1, 13.10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Watertight: 6" RCC 1:1.5:3 + admixture, PVC water-stop, food-safe coating inside, bitumen outside, lockable cover, top 6"-9" above ground.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included; top 7" above porch level.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13.2-13.9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Society supply → underground tank (float valve) → pump → plastic roof tank.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Float valve; 60 ft supply line; rising main 53 ft of 1" PPR.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13.14-13.21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 RCC overhead tank; plastic tank on a platform over walls; recommend capacity.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RCC tank deleted; 5' x 5' RCC platform on two 9" walls over mumty walls; 500-gallon tank recommended.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13.11-13.13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PN-20 hot, PN-16 cold; SNGPL-approved gas pipe; brands; update rising main.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As decided (Popular / Dadex / Master).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13.14-13.21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A.C points, each on its own 1" conduit.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separate runs, 385 ft.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11.14, 14.7-14.10, 14.17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 TV / intercom; data conduits to Wi-Fi APs, CCTV conduits to one NVR point; propose positions.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access points, 7 cameras, 1 NVR point (positions in Section 10).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14.3-14.5, 14.17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Solar 15 kW, about 23 x 650 W on terrace and mumty roof; area; RCC plinths with cast-in bolts before the membrane.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 panels = 14.95 kWp; 34 plinths, 68 J-bolts (Section 7).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9.3, 14.21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Two spare conduits (DC and AC); inverter and sodium-ion battery position on the 2nd floor.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1¼" DC + 1" AC spares; inverter and battery in the mumty laundry with RCC plinth.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14.11-14.13, 14.20, 14.22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Backup sub-DB scheme.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Backup DBs on GF, FF and mumty fed from the inverter.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14.7-14.13, 14.18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J6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 charger conduit for 7.4 kW single-phase or 11 kW three-phase.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1½" conduit to the front car porch + isolator box.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14.14-14.15, 14.18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J7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Separate earth pits; state how many.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pits: house, solar / inverter, lightning / surge.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14.7-14.10, 14.19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J8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Other electrical allowances kept; meter at the front.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Lights, fans, sockets, feeders and bells as Rev 0; meter at the front.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14.1-14.10, 14.14-14.17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Material only; list exclusions.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 labour anywhere; exclusions in Section 8.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whole BOQ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Wastage: cement 3%, sand 8%, crush 5%, bricks 5%, steel 4%, pipes 7%.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Applied per material (table 2.3; editable on the Excel Rates sheet).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whole BOQ (Rates sheet)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Conversion factors as before; OPC, Chenab and Ravi sand, ¾" Sargodha crush, Grade-60 steel; name brands.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Table 2.2; brands in the material names.</w:t>
            </w:r>
          </w:p>
        </w:tc>
        <w:tc>
          <w:tcPr>
            <w:tcW w:type="dxa" w:w="3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whole BOQ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pageBreakBefore/>
        <w:spacing w:after="100" w:before="200"/>
      </w:pPr>
      <w:r>
        <w:t xml:space="preserve">4. Detailed BOQ by construction stage, with workings</w:t>
      </w:r>
    </w:p>
    <w:p>
      <w:pPr>
        <w:keepNext w:val="false"/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Order of work: levels → excavation → anti-termite → foundations → plinth beam and DPC → filling and sub-floor → masonry → RCC → roof waterproofing and tiles → plaster → sewerage → septic tank → water tank → electrical and solar plinths → boundary walls → external works.</w:t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Material columns are NET quantities (before wastage). Each stage closes with its net total and its total with wastage (2.3). Amount = quantity with wastage x rate (Rs, shown to the rupee; subtotals are exact sums, so a column of rounded amounts can differ from its subtotal by a rupee; the closing block is shown to the paisa). Purchase rounding to buying units and trolley loads are in Section 5. Steel is by bar size: #2 = 6 mm, #3 = 10 mm, #4 = 12 mm, #6 = 20 mm.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830"/>
        <w:gridCol w:w="2830"/>
        <w:gridCol w:w="700"/>
        <w:gridCol w:w="430"/>
        <w:gridCol w:w="620"/>
        <w:gridCol w:w="640"/>
        <w:gridCol w:w="640"/>
        <w:gridCol w:w="640"/>
        <w:gridCol w:w="620"/>
        <w:gridCol w:w="720"/>
        <w:gridCol w:w="900"/>
        <w:gridCol w:w="1508"/>
        <w:gridCol w:w="540"/>
        <w:gridCol w:w="9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Item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Location / description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Dimensions / working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Qty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Unit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Cement (bags)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Chenab sand (cft)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Ravi sand (cft)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Crush (cft)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Khangar (cft)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Bricks (nos)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Steel (kg)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Other materials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Amount (Rs)</w:t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  Levels and layout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Whole plot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Level survey and setting out (no materials)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Road crown = ±0; NSL = -1'-6"; FFL +2'-9"; porches +1'-3"; lawn +1'-2"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Take levels at the 4 corners and centre before digging; set out walls from sheets 04/06 (architect's dimensions govern)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job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A1, A3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S2  Excavation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of wall trenches to PCC bottom, 2'-6" below NSL (4'-0" below road)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footprint 927.4 sft (3'-0" under 9" walls, 2'-6" under 4½" walls; union of all walls, eccentric on property line)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927.4 sft x 2.50 ft x 1.10 working space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2,550.4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A1, A3, C1, C2, C4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Car-porch front corner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for isolated column footing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3'-6" x 3'-6" x 2'-6" deep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3.5 x 3.5 x 2.5 x 1.10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Porch, lawn and gate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for edge / retaining walls (section D-D), PCC bottom 2'-3" below NSL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42.7 ft x 2'-6" x 2'-3"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42.71 x 2.5 x 2.25 x 1.10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264.3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S2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S3  Anti-termite treatment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trenches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on trench bottoms and sides, before PCC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bottoms 927 sft + sides 2 x 370.7 ft x 2'-6"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2,781 sft = 258.4 m2 x 5 L/m2 = 1,292 L emulsion; ÷ 200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6.5 L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23,737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floor + both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on top of compacted plinth filling, before khangar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rooms 1,363 + front porch 308 + rear porch 143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1,814 sft = 168.5 m2 x 5 L/m2 = 843 L emulsion; ÷ 200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4.2 L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15,482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perimeter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in soil along outside of plinth walls, after back-filling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outer walls 173.7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52.9 m x 2.25 L/m = 119 L emulsion; ÷ 200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Termiticide 0.6 L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2,189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S3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41,407</w:t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S4  Foundations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 thick, under brick footings (sheet 05 widths 3'-0" / 2'-6")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927.4 sft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927.4 x 0.25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231.9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112.0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224.0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C1, C3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69,728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Brick footing in 1:6: steps 27" / 22½" / 18" under 9" walls, 22½" / 18" / 13½" under 4½" walls, 6" each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union plan areas 719.8 + 604.8 + 485.2 sft x 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(719.8 + 604.8 + 485.2) x 0.5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904.9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41.3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309.5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12,216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C1, C3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284,907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Foundation wall in 1:6 from top of steps (-2'-3") to road level: 13½" under 9" walls, 9" under 4½"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361.0 sft x 2'-3"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361.0 x 2.25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812.3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37.0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277.8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10,967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255,759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Plinth wall 9" in 1:6 from road level to underside of plinth beam (+1'-10½")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270.6 sft x 1'-10½"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270.6 x 1.875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507.3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173.5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6,849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C1, B4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159,726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Car-porch front corner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3", under isolated column footing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3'-6" x 3'-6"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3.5 x 3.5 x 0.25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921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Car-porch front corner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isolated footing 1:2:4, 3'-0" x 3'-0" x 1'-0", #4 @ 6" both ways (the only RCC footing)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3' x 3' x 1'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9.0 cft; #4: 2 ways x 7 bars x 2'-9"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11.7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6,989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Porch, lawn and gate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Edge walls (D-D): PCC 1:4:8, 3" x 2'-6"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42.7 ft x 2'-6"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42.71 x 2.5 x 0.25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25.8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C6, C3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8,028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Porch, lawn and gate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Edge walls: brick steps 22½" / 18" / 13½" (6" each) in 1:6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42.7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42.71 x (1.875 + 1.5 + 1.125) x 0.5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96.1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1,297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30,256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Porch, lawn and gate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Edge walls: 9" wall in 1:6 from step top (-2'-0") to +1'-1½" (under DPC)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42.7 ft x 9" x 3'-1½"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42.71 x 0.75 x 3.125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100.1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34.2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1,351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C6, D1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31,516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Porch, lawn and gate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Edge walls: DPC 1½" 1:2:4 with waterproofing compound + 2 coats hot bitumen, top at porch level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42.7 ft x 9"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42.71 x 0.75 x 0.125; bitumen 32.0 sft x 0.4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0.7 kg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12.8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B4, C6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5,714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S4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138.0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132.2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827.9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264.4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32,680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#4 11.7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853,544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S4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142.1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142.8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894.1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277.6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34,314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12.1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S5  Plinth beam and DPC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plinth beam 9" x 9" (1:2:4) at floor level per sheet 05; 2 #4 top + 2 #4 bottom, #2 rings @ 10"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270.6 sft x 9"; centre-line 370.7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concrete 270.6 x 0.75; #4: 4 x (370.7 x 1.05 + 15 ends x 1'); rings (370.7 x 12/10 + 1) x 2'-4"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202.9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91.0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182.1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78.7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#4 490.0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241,521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DPC: continuous 1½" 1:2:4 concrete with integral waterproofing compound, + 2 coats hot bitumen, on top of plinth beam; top of DPC = FFL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270.6 sft x 1½"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270.6 x 0.125; bitumen 270.6 sft x 2 coats x 0.2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6.1 kg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108.2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B4, B5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48,263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Outer plinth walls, fill side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Vertical DPC: ¾" 1:3 plaster with waterproofing compound + 2 coats hot bitumen (0.2 kg/sft per coat)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173.7 ft x 4'-1½" (NSL to top of sub-floor PCC)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173.7 x 4.125 = 716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716.5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14.9 kg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286.6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115,806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S5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57.4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106.2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212.4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#2 78.7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#4 490.0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405,590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S5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59.1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114.7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60.3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223.0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81.8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#4 509.5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S6  Filling and sub-floor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house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of trenches with excavated earth, watered and rammed in 6" layers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trench 2,550 cft less footing below NSL 1,408 cft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2,550 - 1,408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1,142.8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A3, A4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Inside house plinth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filling from NSL to underside of khangar (+1'-11½"), 6" layers watered and rammed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1,363 sft x 3.458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1,362.6 x 3.458 x 1.20 compaction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5,654.8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A3, A4, A5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Front car porch (full area)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filling from NSL to underside of porch khangar (+5½")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308 sft (20'-0" x 16'-7½" less lobby notch) x 1.958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308.5 x 1.958 x 1.20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724.9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Rear car porch (full area)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filling from NSL to underside of porch khangar (+5½")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143 sft (16'-9½" x 8'-6") x 1.958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142.7 x 1.958 x 1.20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335.4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floor + both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Hand-packed stone ballast (khangar) 4", 1½"-2½" crushed stone (capillary break)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1,814 sft x 4"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1,813.8 x 0.333 x 1.10 packing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665.1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665.1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62,848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floor + both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Sand blinding 1" over khangar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1,814 sft x 1"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1,813.8 x 0.0833 x 1.25 (fills top voids)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188.9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188.9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8,162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floor + both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Polythene sheet 0.2 mm (800 gauge) with 6" laps, turned up 4" against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1,814 sft + turn-up 576 ft x 4"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1,813.8 x 1.10 + 576 x 0.33 = 2,185 sft x 0.0171 kg/sft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2,185.2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Polythene 37.4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B2, B3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21,580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 floor + both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3", sub-floor over polythene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1,814 sft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1,813.8 x 0.25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453.4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43.8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438.1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136,372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Whole site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(mitti) to buy for filling = fill required - surplus excavated earth re-used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fill required 7,362 cft (loose); surplus excavation 2,542 cft bank x 1.25 = 3,177 cft loose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7,362 - 3,177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4,184.8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(mitti) 4,184.8 cft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A4, A5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104,620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S6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43.8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219.0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188.9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438.1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665.1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333,581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S6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45.1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236.6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204.1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460.0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698.3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S7  Masonry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Ground floor 9" walls in 1:6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193.5 sft x 11.00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2,128 cft less openings 417, lintels 57, bed plates 5.1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1,649.6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564.2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22,270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519,383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Ground floor 4½" walls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38.8 sft x 11.00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427 cft less openings 54, lintels 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364.9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116.5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4,926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125,221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First floor 9" walls in 1:6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174.8 sft x 11.54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2,018 cft less openings 373, lintels 55, bed plates 6.8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1,582.6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541.3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21,365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498,277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First floor 4½" walls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63.9 sft x 11.54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738 cft less openings 92, lintels 13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632.8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202.0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8,542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217,143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(2nd floor)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Mumty (2nd floor) 9" walls in 1:6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43.5 sft x 9.54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415 cft less openings 51, lintels 9, bed plates 1.1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353.7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121.0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4,775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111,358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(2nd floor)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Mumty (2nd floor) 4½" walls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plan 24.9 sft x 9.54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gross 237 cft less openings 48, lintels 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181.6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58.0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2,451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62,315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 (first-floor roof)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Terrace parapets on FF roof (4½", one 9" run) 125.6 ft x 3.04 ft high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115.8 ft (4½") + 9.8 ft (9") x 3.04 ft high (2'-6" above the finished terrace)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(115.8 x 0.375 + 9.8 x 0.75) x 3.04 = 154.4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154.4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49.3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2,084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52,979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Parapet on mumty roof 4½" 94.2 ft x 2.04 ft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94.2 ft x 4½" x 2.04 ft high (1'-6" above the finished roof)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94.2 x 0.375 x 2.04 = 72.1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72.1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974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D1, 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24,750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Front elevation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Elevation features allowance 5% of superstructure brickwork (frames, fins, piers, profile-light reveals, planters) in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5% x walls + parapets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249.6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79.7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3,369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85,649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S7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269.2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1,754.8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70,757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1,697,075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S7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277.3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1,895.2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74,295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S8  RCC (superstructure)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Car-porch front corner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column 13½" x 13½" (1:1.5:3), 4 #6, #3 ties @ 6"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13½" x 13½" x 16.50 ft (footing top -2'-9" to slab soffit +13'-9")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#6: 4 x (16.5 + 2.5 lap/anchorage); ties (16.5 x 2 + 1) x 4'-0"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23.2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51.8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C5, 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30,785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Roof slab 5½" - GF roof: outline 1739.1 + porch cantilever 38.7 - stair opening 72.8 (1705.0 sft)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1,705.0 sft x 5½" thick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1,705.0 x 5.5/12 = 781.5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781.5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140.2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350.5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701.1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330,882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Roof slab 5½" - FF roof: outline 1725.0 - stair opening 74.3 (excl. open shaft &amp; terrace) (1650.7 sft)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1,650.7 sft x 5½" thick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1,650.7 x 5.5/12 = 756.6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756.6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339.4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678.8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320,344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Roof slab 5½" - Mumty roof: 16.85x7.75 + 17.63x12.63 (353.2 sft)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353.2 sft x 5½" thick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353.2 x 5.5/12 = 161.9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161.9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72.6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145.2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68,544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CB-1 concealed beam 12" x 9½" in GF roof - 5 nos, 81.7 ft (4" upstand above slab; 3#6 bottom, 3#4 top, #3@7" rings)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 nos, total 81.7 ft; 12" x 9½" deep, 4" upstand above the 5½" slab (S-09)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upstand 81.7 x 1.0 x 4" = 27.2 cft (rest is inside the slab); #6 + #4: 3 + 3 x (81.7 + 3 ft anchorage per beam) x 1.03; #3 rings (81.7 x 12/7 + 5) x 3.21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79.4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90.6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#6 203.6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113,333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CB-1 concealed beam 12" x 9½" in FF roof - 1 nos, 15.5 ft (4" upstand above slab; 3#6 bottom, 3#4 top, #3@7" rings)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 nos, total 15.5 ft; 12" x 9½" deep, 4" upstand above the 5½" slab (S-09)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upstand 15.5 x 1.0 x 4" = 5.2 cft (rest is inside the slab); #6 + #4: 3 + 3 x (15.5 + 3 ft anchorage per beam) x 1.03; #3 rings (15.5 x 12/7 + 1) x 3.21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15.1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17.3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38.9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21,632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CB-2 concealed beam 9" x 9½" in GF roof - 5 nos, 48.5 ft (4" upstand above slab; 2#6 top &amp; bottom, #3@6" rings)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 nos, total 48.5 ft; 9" x 9½" deep, 4" upstand above the 5½" slab (S-09)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upstand 48.5 x 0.75 x 4" = 12.1 cft (rest is inside the slab); #6: 4 x (48.5 + 3 ft anchorage per beam) x 1.03; #3 rings (48.5 x 12/6 + 5) x 2.71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47.1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#6 178.1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66,502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CB-2 concealed beam 9" x 9½" in FF roof - 7 nos, 102.0 ft (4" upstand above slab; 2#6 top &amp; bottom, #3@6" rings)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 nos, total 102.0 ft; 9" x 9½" deep, 4" upstand above the 5½" slab (S-09)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upstand 102.0 x 0.75 x 4" = 25.5 cft (rest is inside the slab); #6: 4 x (102.0 + 3 ft anchorage per beam) x 1.03; #3 rings (102.0 x 12/6 + 7) x 2.71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97.5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#6 345.3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131,467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CB-2 concealed beam 9" x 9½" in SF roof - 2 nos, 30.3 ft (4" upstand above slab; 2#6 top &amp; bottom, #3@6" rings)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nos, total 30.3 ft; 9" x 9½" deep, 4" upstand above the 5½" slab (S-09)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upstand 30.3 x 0.75 x 4" = 7.6 cft (rest is inside the slab); #6: 4 x (30.3 + 3 ft anchorage per beam) x 1.03; #3 rings (30.3 x 12/6 + 2) x 2.71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6.8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28.9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#6 101.8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38,810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Door/window/vent lintels GF - 23 nos (DL-1, DL-2, WL-1, WL-2, WL-3, VL-1 per S-05) - includes the 8'-0" DL-1 over the 6'-6" dining opening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DL-1 7 nos / 39.6 ft; DL-2 7 nos / 28.6 ft; WL&amp;DL-1 1 nos / 9.4 ft; WL-1 4 nos / 29.8 ft; WL-2 1 nos / 10.3 ft; VL-1 3 nos / 12.0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sum of width x 9" x length = 64.9 cft; main bars n x (L + 6"), rings (L x 12/spacing + 1) x ring length (S-05)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64.9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58.3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7.7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95.3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#4 161.4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E1, E2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99,602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Door/window/vent lintels FF - 26 nos (DL-1, DL-2, WL-1, WL-2, WL-3, VL-1 per S-05)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DL-1 7 nos / 34.0 ft; DL-2 6 nos / 25.9 ft; WL-1 5 nos / 41.8 ft; WL-2 1 nos / 10.3 ft; WL-3 4 nos / 20.8 ft; VL-1 3 nos / 12.0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sum of width x 9" x length = 68.3 cft; main bars n x (L + 6"), rings (L x 12/spacing + 1) x ring length (S-05)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68.3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61.3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12.4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92.9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#4 181.4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107,140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Door/window/vent lintels SF - 9 nos (DL-1, DL-2, WL-1, WL-2, WL-3, VL-1 per S-05)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DL-1 1 nos / 5.0 ft; DL-2 3 nos / 13.0 ft; WL-1 1 nos / 6.8 ft; WL-3 3 nos / 12.6 ft; VL-1 1 nos / 4.0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sum of width x 9" x length = 16.1 cft; main bars n x (L + 6"), rings (L x 12/spacing + 1) x ring length (S-05)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6.8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16.0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50.2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26,774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Bed plates 9" x 3'-0" x 3" (1:2:4, 3#4) under beam ends, GF roof - 9 nos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 x 9" x 3'-0"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0.75 x 3.0 x 0.25 = 5.06 cft; #4: 9 x 3 bars x 2'-9"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22.5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8,274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Bed plates 9" x 3'-0" x 3" (1:2:4, 3#4) under beam ends, FF roof - 12 nos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 nos x 9" x 3'-0"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12 x 0.75 x 3.0 x 0.25 = 6.75 cft; #4: 12 x 3 bars x 2'-9"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30.0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11,032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Bed plates 9" x 3'-0" x 3" (1:2:4, 3#4) under beam ends, SF roof - 2 nos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nos x 9" x 3'-0"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 x 0.75 x 3.0 x 0.25 = 1.12 cft; #4: 2 x 3 bars x 2'-9"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5.0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Zig-zag stair GF to FF: 6" waist (flights 11.65 + 9.59 ft), 6" landing 8'-3"x3'-6", 21 concrete steps; riser 6.57", tread 10½", width 3'-6"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flights 11.65 + 9.59 ft (on slope) x 3'-6" x 6" waist; landing 8'-3" x 3'-6" x 6"; 21 steps 10½" x 6.57"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waist 37.2 + landing 14.4 + steps 17.6 = 69.2 cft; #4 @ 5" main, #3 @ 9"/12" distribution (S-03)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31.1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48.4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#4 235.1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106,555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Zig-zag stair FF to 2nd floor: 6" waist (flights 11.65 + 9.59 ft), 6" landing 8'-3"x3'-6", 21 concrete steps; riser 6.57", tread 10½", width 3'-6"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flights 11.65 + 9.59 ft (on slope) x 3'-6" x 6" waist; landing 8'-3" x 3'-6" x 6"; 21 steps 10½" x 6.57"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waist 37.2 + landing 14.4 + steps 17.6 = 69.2 cft; #4 @ 5" main, #3 @ 9"/12" distribution (S-03)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31.1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48.4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#4 235.1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106,555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Stair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Stair base footing + stem (8" slab, #4@6" both ways; stem #4@5")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base 4'-6" x 3'-0" x 8" + stem 3'-6" x 2'-0" x 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4.5 x 3.0 x 0.667 + 3.5 x 2.0 x 0.5 = 12.5 cft; #4: 180.75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54.8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20,218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Stair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P.C.C 1:4:8 under stair footing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5'-0" x 3'-6"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5.0 x 3.5 x 0.25 = 4.38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R.C.C sunshade (chajja) GF: 12.5 ft long x 1'-3" projection, 4"-3" thick, #3@6" main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12.5 ft x 1'-3" x 4" (tapering to 3")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12.5 x 1.25 x 0.333 = 5.21 cft; #3 @ 6" x 2'-9" + 3 distribution bars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4.7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18.6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7,271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R.C.C sunshade (chajja) FF: 8.0 ft long x 1'-3" projection, 4"-3" thick, #3@6" main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8.0 ft x 1'-3" x 4" (tapering to 3")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8.0 x 1.25 x 0.333 = 3.33 cft; #3 @ 6" x 2'-9" + 3 distribution bars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12.1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4,699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R.C.C sunshade (chajja) SF: 6.0 ft long x 1'-3" projection, 4"-3" thick, #3@6" main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6.0 ft x 1'-3" x 4" (tapering to 3")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6.0 x 1.25 x 0.333 = 2.50 cft; #3 @ 6" x 2'-9" + 3 distribution bars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9.2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3,556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Front elevation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Provisional: front elevation canopy / RCC fins &amp; projections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provisional allowance (front canopy, fins and projections on the 3D views)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20 cft concrete + 150 ft of #3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25.6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15,439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parapets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Parapet coping 3" x 9" (1:2:4) with 2#3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terrace 125.6 ft + mumty 94.2 ft = 219.8 ft x 9"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219.8 x 0.75 x 0.25 = 41.2 cft; #3: 2 x 219.8 x 1.05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41.2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37.0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78.7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38,900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Slab steel GF roof (44 bar sets incl. cranked, extra top, trimmer 2#6/2#4 &amp; chairs) - 0.84 kg/sft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1,705.0 sft of slab; every bar set on S-06 (bar size, spacing, width covered, bar length)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bars = width x 12 / spacing + 1; length + 0.6 ft (cranked) or + 0.3 ft (extra top); trimmers; chairs 1.5 ft per 12 sft = 1,435.4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1,705.0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1,168.2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#4 224.4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42.8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E1, E4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391,116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First-floor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Slab steel FF roof (40 bar sets incl. cranked, extra top, trimmer 2#6/2#4 &amp; chairs) - 0.88 kg/sft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1,650.7 sft of slab; every bar set on S-07 (bar size, spacing, width covered, bar length)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bars = width x 12 / spacing + 1; length + 0.6 ft (cranked) or + 0.3 ft (extra top); trimmers; chairs 1.5 ft per 12 sft = 1,446.9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1,650.7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1,078.9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#4 355.7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12.3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E1, E4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394,250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Slab steel SF roof (11 bar sets incl. cranked, extra top, trimmer 2#6/2#4 &amp; chairs) - 0.73 kg/sft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353.2 sft of slab; every bar set on S-08 (bar size, spacing, width covered, bar length)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bars = width x 12 / spacing + 1; length + 0.6 ft (cranked) or + 0.3 ft (extra top); trimmers; chairs 1.5 ft per 12 sft = 259.0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353.2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#3 259.0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E1, E4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70,564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 first-floor baths + mumty bath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Sunken slab 6": extra concrete (1:2:4) and steel at the drop (U-bars #3 @ 9" + 2 #3 along each edge)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baths 191 sft, perimeter 111.2 ft; drop 6" x slab 5½"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concrete 111.2 x 0.5 x 0.458; #3: 111.2 x 12/9 x 2.5 + 2 x 111.2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#3 101.2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38,368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8.29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 first-floor baths + mumty bath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Waterproof coating in sunk areas: polymer-modified cementitious, 2 coats (~1.5 kg/m2 per coat)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floor 191 sft + sides 111.2 ft x 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247 sft = 22.9 m2 x 3.0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246.8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coating 68.8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32,495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8.30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 first-floor baths + mumty bath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Lightweight filling in sunk areas: brick-bat coba (broken bricks in 1:6 mortar), 9" deep to underside of floor finish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191 sft x 9" (6" drop + 3" floor base)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143 cft: bats 0.70 cft/cft (9.5 bricks), 1:6 mortar 0.30 cft/cft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143.3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1,355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35,378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8.31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 floor + mumty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Floor sub-base: 3" PCC 1:4:8 over first-floor and mumty floors (levels the 4" beam upstands, covers conduits), excluding sunken baths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1,554 sft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(1,705 - 245 walls - 165 baths) + (353 - 68 walls - 26 bath) = 1,554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388.5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37.5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187.7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375.4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D2 (Rev 0 assumption kept), E3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116,845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S8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441.9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1,180.4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2,360.9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1,355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#2 26.9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3,343.7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#4 1,663.4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#6 974.6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2,760,483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S8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455.2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1,274.9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2,478.9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1,422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28.0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3,477.5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1,730.0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1,013.6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S9  Roof waterproofing and tiles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Terrace, mumty roof, first-floor front balcony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Slope screed 1:4 cement-sand at 1:100 to the drawn rain-water outlets, min ¾" at outlets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terrace 1,302 sft (avg 2.9", max 5.4"); mumty 319 sft (avg 2.7", max 4.9"); balcony 38 sft (avg 1½")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grid calculation of screed thickness by outlet catchment = 393.3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393.3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83.7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418.5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163,863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Terrace, mumty roof, balcony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primer, ~0.3 L/m2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1,659 sft roof + upturns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2,256 sft = 209.6 m2 x 0.3 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Primer 62.9 L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59,428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Terrace, mumty roof, balcony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 mm torch-applied modified-bitumen membrane, 4" laps, turned 12" up parapets and mumty walls into a groove, dressed round solar plinths and tank platform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roof 1,659 sft; upturns 276 ft x 12"; 34 plinths; tank platform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1,659 x 1.10 + 276 x 1.10 + 34 x 5 ft x 8" + platform = 2,256 sft = 209.6 m2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209.6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Membrane 209.6 m2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F3, J3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154,074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Terrace, mumty roof, balcony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LPG for torching membrane (~0.4 kg per m2)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209.6 m2 x 0.4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83.8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kg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LPG 83.8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25,155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parapet and mumty-wall junctions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Cement fillet (gola) 4" x 4" in 1:3 at every parapet / wall junction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276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276 x 0.0556 cft/ft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7,206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Terrace, mumty roof, balcony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Bhatta tiles 9" x 4½" x 1½" laid in 1:4 mortar (¾" bed), joints filled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1,581 sft (less plinths and tank platform)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tiles 1,581 x 3.15/sft; mortar bed 1,581 x 0.0625 + joints = 121.3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1,580.7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129.0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Bhatta tiles 4,979.2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151,605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S9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113.6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418.5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144.3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561,331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S9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117.0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452.0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155.9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S10  Chicken mesh and plaster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brick / RCC junctions, both faces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Galvanised chicken mesh strips 12" wide over every brick/RCC junction (slab edges, lintels, plinth beam, coping, chajjas, column, stairs)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slab edges 2 x 889 ft; lintels 2 x 316 ft; plinth beam 174; coping 2 x 220; chajjas 26.5; column 22; stairs 59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3,131 rft of 12" strip (3 strips per 3-ft-wide roll = 300 rft/roll)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3,131.5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Chicken mesh 11.5 roll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Nails 10.4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71,006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concealed conduit and pipe chases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Galvanised chicken mesh strips 9" wide over every concealed chase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electrical chases 909 rft; plumbing / gas / AC-drain chases 896 rft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1,805 rft of 9" strip (4 strips per roll = 400 rft/roll)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1,804.8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Chicken mesh 5.0 roll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Nails 4.5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30,693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Internal plaster ½" 1:4 on all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walls 361.6 ft x 2 faces x 11.00 ft = 7,955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outer faces 1,467 and property-line faces 443 = 6,044; less openings 982; plus 0.6 x reveals 285 = 5,234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5,233.7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58.0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290.0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105,734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Internal plaster ½" 1:4 on all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walls 403.6 ft x 2 faces x 11.54 ft = 9,316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outer faces 1,639 and property-line faces 416 = 7,262; less openings 1,038; plus 0.6 x reveals 282 = 6,393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6,393.1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354.3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129,159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Internal plaster ½" 1:4 on all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walls 124.2 ft x 2 faces x 9.54 ft = 2,371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outer faces 779 and property-line faces 121 = 1,472; less openings 265; plus 0.6 x reveals 76 = 1,252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1,252.1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25,295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Ground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External plaster ¾" 1:4 on outer faces incl. exposed plinth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outer walls 133.4 ft x 11.00 ft = 1,467 sft + exposed plinth 133.4 ft x 2'-0" (outside levels now +1'-0" to +1'-3"; was 3'-3")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openings 420; plus 0.4 x reveals 285; plus plinth 266.8 = 1,428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1,428.5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118.7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43,288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First floor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External plaster ¾" 1:4 on outer faces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outer walls 142.0 ft x 11.54 ft = 1,639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openings 448; plus 0.4 x reveals 282 = 1,304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1,304.0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108.4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39,516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External plaster ¾" 1:4 on outer faces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outer walls 81.6 ft x 9.54 ft = 779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less openings 129; plus 0.4 x reveals 76 = 680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679.8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56.5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F1, F2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20,599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 and mumty parapets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Parapet plaster ¾" 1:4, both faces and top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terrace 125.6 ft x (2 x 3.04 + 0.75) + mumty 94.2 ft x (2 x 2.04 + 0.75)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858 + 455 = 1,314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1,313.6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109.2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39,806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Car-porch slab, entrance canopy, chajjas, stair over rear porch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External soffit plaster ⅜" 1:3 (separate line - can be deleted)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porch 102 + canopy 39 + entrance 33 + chajjas 33 + stair 34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241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240.8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4,426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S10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223.8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1,115.9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509,522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S10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230.5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1,205.2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S11  Sewerage and drainage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(9 nos, sheet 17)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Manholes / inspection chambers - 9 nos 2'x2' internal, avg 3'-6" deep: excavation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 x 4'-6" x 4'-6" x 4'-3" deep (2'-0" inside + 9" walls + 6" working space each side)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4.5 x 4.5 x 4.25 = 774.6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774.6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(9 nos, sheet 17)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Manholes: P.C.C 1:4:8 4" base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 x 3'-6" x 3'-6" x 4"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3.5 x 3.5 x 0.333 = 36.7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11,041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(9 nos, sheet 17)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Manholes: 9" brick walls 1:4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nos, 2'-0" x 2'-0" inside, 9" walls, average 3'-6" deep; centre-line 4 x 2'-9" = 11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11 x 0.75 x 3.5 = 259.9 cft (Rev 0 took 9 x 11 x 3.5 = 346.5, missing the 9" thickness - corrected)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259.9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83.0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3,508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89,181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(9 nos, sheet 17)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Manholes: benching/channels 1:2:4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 x 1.5 cft (benching and half-round channels)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1.5 = 13.5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5,716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(9 nos, sheet 17)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Manholes: inside plaster ½" 1:3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 nos x (4 walls x 2'-0" x 3'-6" + benching 4 sft)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9 x 32 = 288.0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288.0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7,058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around manholes with excavated earth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775 - 9 x 3.5 x 3.5 x 3.0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443.8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7 manholes in passages and lawn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cover slabs 3" (1:2:4), #3 @ 6" both ways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 x 2'-9" x 2'-9"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7 x 2.75 x 2.75 x 0.25; #3: 7 x 35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41.8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16,989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Manholes in front and rear car porches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Heavy-duty cast-iron manhole cover with frame, 20" x 20"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CI cover 2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House, passages, roofs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Sewerage (UPVC) 5": Main sewer: rear manholes -&gt; side passage -&gt; septic tank -&gt; road sewer; car-porch MH -&gt; septic tank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sewerage drawing (GF 135.9 ft) + 20 ft street connection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155.9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5" 155.9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70,064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House, passages, roofs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Sewerage (UPVC) 4": WC connections GF/FF/2F (horizontal 47.8 ft) + soil stacks 3x13 ft (FF), 1x25 ft (2F) + 4 vent pipes x 4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+ vertical stacks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127.8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4" 127.8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41,039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House, passages, roofs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Sewerage (UPVC) 3": Floor traps, basins, showers, sinks (horizontal 116.1 ft) + waste stacks 4x13 ft + 2x25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+ vertical stacks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218.1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3" 218.1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46,670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House, passages, roofs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Rain water (UPVC) 3": 4 rain-water down pipes in 9"x6" ducts (38+29+29+16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roof sumps on roof plans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112.0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RWP 3" 112.0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23,968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Sewer / rain-water system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fittings: 5" (bends 8, Y-tees 6, sockets 9); 4" (WC connectors 8, bends 20, Y-tees 10, sockets 8, vent cowls 4, clean-outs 4); 3" (floor traps 14, gully traps 3, bends 40, Y-tees 20, sockets 15, roof outlets 4, RWP shoes 4)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counts from sanitary and sewerage sheets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Fittings 5" 23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Fittings 4" 54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Fittings 3" 100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92,250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11.14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10 A.C points to nearest washroom floor trap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A.C condensate drains ¾" (20 mm) PVC, concealed; stainless-steel mesh cap on each outlet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 x ~20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200 ft; 10 caps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PVC ¾" drain 200.0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SS mesh cap 10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H3, J1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10,990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S11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28.9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29.7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97.9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59.5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3,508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41.8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444,965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S11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105.7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62.4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3,684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43.5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S12  Septic tank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Front lawn (sheet 17 position)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for septic tank, 1'-0" working space each side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pit 9.33 x 7.92 x 3'-6" below NSL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(9.33 x 7.92) x 3.5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258.6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3", under base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7.33 x 5.92 x 3"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3,262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base 6" (1:2:4), #3 @ 6" both ways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6.83 x 5.42 x 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#3: (%d + %d) bars x length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26.7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15,109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9" brick walls in 1:4 (5'-0" high) + two 4½" baffle walls (4'-6" high) forming THREE chambers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internal 4'-10" x 3'-5", depth 5'-0" (4'-0" liquid + 1'-0" freeboard)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walls 2 x (5.58 + 4.17) x 0.75 x 5.0 + baffles 2 x 3.42 x 0.375 x 4.5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84.7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1,143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29,052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top slab 5" (1:2:4) with two 1'-9" x 1'-9" openings, #3 @ 6" both ways + trimmers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6.33 x 4.92 x 5"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25.6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11,384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Two RCC covers 2'-0" x 2'-0" x 3" (1:2:4) with lifting hooks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nos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1.8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6.8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2,706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1:3 waterproof plaster (with waterproofing compound) inside and outside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inside walls + floor + baffles 161 sft; outside 112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273.0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5.7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12,021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T-pipe inlet and outlet (5" UPVC tees with 2 ft pipe each) and 3" vent pipe 12 ft with cowl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tees 5" + 2 x 2 ft of 5" pipe; vent 3" x 12 ft + cowl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counted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Fittings 5" 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5" 4.0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UPVC 3" 12.0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Vent cowl 1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6,866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Septic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around tank with excavated earth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259 - 115 (tank below NSL)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143.6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S12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17.7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19.1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48.3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38.2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1,143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59.1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80,400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S12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40.1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61.5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S13  Water tanks, water and gas pipes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Rear car porch (back of house)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for underground water tank, 1'-0" working space each side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pit 8.83 x 7.42 x 3'-4" below NSL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218.4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3", under base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6.83 x 5.42 x 3"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2,783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base 6" (1:1.5:3) with integral waterproofing admixture, #3 @ 6" both ways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6.33 x 4.92 x 6"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26.8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3.6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16,273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walls 6" (1:1.5:3) with integral waterproofing admixture, #3 @ 6" both ways (one central mesh)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centre-line 18.5 ft x 6" x 5.5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#3: verticals 38 x 7.0 + horizontals 12 x 20.5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50.9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43.6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87.3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11.6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53,089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top slab 5" (1:1.5:3) with one 1'-9" x 1'-9" opening; top 7" above porch level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5.83 x 4.42 x 5"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20.5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2.2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11,023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PVC water-stop 6" (150 mm) at base-to-wall joint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18.5 ft + laps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Water-stop 20.0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13,650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Food-safe cementitious waterproof coating inside (walls, floor, soffit), 2 coats ~1.5 kg/m2 each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124 sft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11.5 m2 x 3.0 kg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123.8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Food-safe coating 34.5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19,923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Hot bitumen coat on outside of walls below ground (1 coat, 0.2 kg/sft)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111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110.7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22.1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6,509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Lockable steel / CI manhole cover with frame, 2'-0" x 2'-0"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 no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Lockable cover 1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12,000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Underground water tank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around tank with excavated earth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218 - 91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127.0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roof, rear-right corner (sheet 24)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Plastic roof tank platform: RCC slab 5'-0" x 5'-0" x 4" (1:2:4), #3 @ 6" both ways, cast before membrane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5' x 5' x 4"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20.5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9,105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Platform supports: two 9" brick walls 1'-6" high in 1:4, placed directly over the mumty walls below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x 5'-0" x 9" x 1'-6"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3,861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Plaster ¾" 1:4 on platform walls and slab edges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 walls x 2 faces x 5'-0" x 1'-6" + slab edges 2 x 5'-0" x 4"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 x 2 x 5.0 x 1.5 + 2 x 5.0 x 0.33 = 33.3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1,009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Cold water PPR 1¼" PN-16: tank down-take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1¼" 38.0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10,978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Cold water PPR 1" PN-16: pump rising main from UGT at back to roof tank (53 ft) + floor mains (40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93.0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1" 93.0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17,414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Cold water PPR ¾" PN-16: branch lines (measured 370 ft) + society supply to UGT (60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430.0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¾" 430.0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50,611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Cold water PPR ½" PN-16: fixture drops 35 x 4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½" 140.0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10,486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Hot water PPR ¾" PN-20: hot lines (measured) + geyser risers 36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¾" hot 360.0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52,002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13.19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Hot water PPR ½" PN-20: fixture drops 20 x 4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½" hot 80.0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7,276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13.20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Gas: SNGPL-approved medium-class GI ½"-¾" to kitchens, geyser, heaters + riser from meter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measured on sheets 21-24 + risers (Rev 0), updated for pump at back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189.8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GI gas pipe 189.8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52,802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13.21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fittings (elbows ~120, tees ~60, sockets ~80, adaptors ~55, unions ~20), 24 ball/gate valves, ¾" float valve for UGT; GI fittings ~36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approximate counts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PPR fittings 335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Valves 24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Float valve 1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GI fittings 36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I3, I5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73,300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S13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21.0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40.7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6.4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81.4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152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#3 155.1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424,095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S13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21.6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44.0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85.5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#3 161.3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S14  Electrical civil provisions and solar plinths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PVC conduit: light/fan points 115 x 12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1,380.0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¾" 1,380.0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36,915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PVC conduit: socket points 79 x 8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632.0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¾" 632.0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16,906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PVC conduit: call bells at 2 gates x 40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¾" 80.0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J2,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2,140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PVC conduit: Cat6 data to 5 Wi-Fi access points (2 GF, 2 FF, 1 mumty) to router point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¾" 220.0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J2,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5,885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¾" PVC conduit: Cat6 to 7 CCTV cameras to NVR point (gates, porches, back gali, passages)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¾" 350.0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J2,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9,362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1" PVC conduit: DB to 39 switch-boards x 25 ft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975.0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1" 975.0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39,644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1" PVC conduit: own run to each of 10 A.C points (5 x 45 + 4 x 30 + 1 x 40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1" 385.0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J1, J5, J7,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15,654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1" PVC conduit: earth conductors from 3 earth pits (house 25, lightning/surge 45, solar 55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1" 125.0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J1, J5, J7,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5,082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1" PVC conduit: water pump at UGT from backup DB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1" 60.0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J1, J5, J7,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2,440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1" PVC conduit: spare AC conduit, roof to inverter position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1" 30.0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J1, J5, J7,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1,220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1¼" PVC conduit: spare DC conduit, roof to inverter position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1¼" 30.0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J4, J5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1,798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1¼" PVC conduit: inverter AC-out to GF backup DB (45) + grid to inverter AC-in (45)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1¼" 90.0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J4, J5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5,393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1¼" PVC conduit: backup risers GF-&gt;FF backup DB (20) and -&gt;mumty backup DB (32)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1¼" 52.0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J4, J5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3,116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1½" PVC conduit: meter to main DB + risers to FF and mumty DBs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1½" 85.0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J6,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6,821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1½" PVC conduit: EV charger at front car porch from main DB (7.4 kW 1-ph / 11 kW 3-ph)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 per point / measured run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1½" 35.0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J6,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2,809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Conduit accessories: one bend and one coupler per 10 ft of conduit; PVC solvent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by conduit length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set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Bends ¾" 267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Couplers ¾" 267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Bends 1" 158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Couplers 1" 158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Bends 1¼" 18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Couplers 1¼" 18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Bends 1½" 12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Couplers 1½" 12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Solvent tins 5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33,430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House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 boxes: 39 switch-board boxes, 79 socket boxes, 10 A.C boxes, 13 fan boxes with hooks, 110 light junction boxes, 5 access-point boxes, 7 CCTV boxes, 1 NVR/router box, 2 bell boxes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point count from sheets 13-16 + J2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Switch-board boxes 39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Socket boxes 79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A.C boxes 10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Fan boxes 13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Light boxes 110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Wi-Fi AP boxes 5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CCTV boxes 7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NVR box 1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Bell boxes 2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J1, J2, J8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32,110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GF, FF, mumty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DB enclosures (empty): main 12-way GF, 8-way FF, 4-way mumty; backup (essential-load) 8-way GF, 6-way FF, 4-way mumty; EV isolator box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one main + one backup DB per floor + EV box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 main + 3 backup + 1 EV = 7 nos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DB 12-way 1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DB 8-way 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DB 6-way 1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DB 4-way 2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EV isolator box 1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J5, J6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20,200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14.19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Lawn near front door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 earth pits (house, solar/inverter, lightning/surge): copper-bonded rod 5/8" x 10 ft, 2 bags earthing compound each, inspection chamber with cover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 nos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nos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rods 3 nos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compound 6 bag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chambers 3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57,000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14.20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and roof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2" PVC sleeves through walls for DC/AC conduits, pump cable and earth leads (6 nos x 1 ft)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 nos x 1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6 x 1 = 6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Sleeve 2" 6.0 ft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14.21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Terrace and mumty roof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Solar mounting plinths 15" x 15" x 12" high (1:2:4), 4 #3 starter bars cast into slab + 2 #2 links; 2 cast-in M12 x 250 mm galvanised J-bolts each; cast before membrane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34 nos (23 panels x 650 W = 14.95 kWp)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34 x 1.25 x 1.25 x 1.0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53.1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47.7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23.2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40.6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J-bolts M12 68 nos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57,063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14.22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Mumty laundry (inverter + sodium-ion battery position)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Raised RCC plinth 3'-0" x 1'-6" x 6" for battery cabinet (1:2:4)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3'-0" x 1'-6" x 6"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3.0 x 1.5 x 0.5 = 2.25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J4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953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S14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9.9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24.8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49.7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#2 23.2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40.6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356,660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S14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52.2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24.1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42.2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S15  Boundary walls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Excavation to PCC bottom 2'-3" below NSL (into firm soil)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141.9 ft x 2'-3" x 2'-3"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141.9 x 2.25 x 2.25 x 1.10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790.2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G1, G3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 x 2'-3"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141.9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79.8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77.1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24,004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Brick footing steps 22½" / 18" / 13½" (6" each) in 1:6, eccentric (all projections inside plot)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141.9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141.9 x 4.5 x 0.5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319.3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109.2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4,310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G3, C4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100,518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Wall 9" and pillar bases in 1:6 from step top (-2'-0") to underside of plinth band (+7½")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panels 122.0 ft x 9" x 2'-7½"; pillars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298.9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102.2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4,035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G3, D1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94,113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plinth band 9" x 6" (1:2:4), 4 #3 + #2 rings @ 9" (as before)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141.9 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53.2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47.7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26.4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#3 101.6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57,629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DPC 1½" 1:2:4 with waterproofing compound + 2 coats hot bitumen on plinth band (top at plinth level +1'-3")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141.9 ft x 9"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11.9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WP compound 2.4 kg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Bitumen 42.6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G3, B4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18,983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Boundary wall 9" in 1:6 from DPC (+1'-3") to underside of coping; heights per sheets 11-12, back 7'-0", right 6'-0" / 7'-0"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Front panels: 23.6 ft to 6'-0"; Left short panel at side gate: 3.0 ft to 6'-0"; Left long panel: 43.8 ft to 7'-3"; Back wall on gali, 37'-3": 37.3 ft to 7'-0"; Right side, front stretch: 9.0 ft to 6'-0"; Right side, rear-passage stretch: 5.4 ft to 7'-0"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sum L x 0.75 x (H - 3" coping - 1'-3")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484.8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6,545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G1, G2, D1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152,651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Gates and corners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Brick pillars in 1:4: 7 nos 13½" x 13½" + 3 nos 4'-0" x 13½" feature pillars, DPC to cap (6'-6" above road)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7 x 1.266 x 5.0 + 3 x 4.5 x 5.0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111.8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35.7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1,509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G2, D1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38,365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RCC coping 3" x 12" on panels + 10 pillar caps (1:2:4), 2 #3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panels 122.0 ft x 12" x 3" + 10 caps 1'-6" x 1'-6" x 3"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122.0 x 1.0 x 0.25 + 10 x 1.5 x 1.5 x 0.25 = 36.1 cft; #3: 2 x 122.0 x 1.05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36.1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43.7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27,206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Plaster ¾" 1:4 on BOTH faces of all boundary walls (all sides), coping and pillars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outside face from road / gali / neighbour level, inside face from passage / porch / lawn level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2,089.6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34.7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173.7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F1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63,324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15.11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boundary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with excavated earth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790 - 445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345.3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S15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118.3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84.6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586.6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169.2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16,400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#2 26.4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#3 145.3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576,794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S15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121.9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91.4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633.6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177.7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17,220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27.4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#3 151.2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S16  External works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16.1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Edge walls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around edge walls with excavated earth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trench 264.3 cft less PCC, brick steps and wall below NSL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264.3 - (42.7 x 2.5 x 0.25 + 42.7 x 2.25 + 42.7 x 0.75 x 0.5) = 125.5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125.5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16.2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Column footing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Back-filling around column footing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pit 33.7 cft less PCC, footing and column below NSL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33.7 - (3.5 x 3.5 x 0.25 + 9.0 + 1.266 x 1.25) = 20.0 cft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16.3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Left and rear passages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Earth filling to underside of paving (+4"), compacted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265 sft x 1.833 ft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265.0 x 1.833 x 1.20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583.0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A5, 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16.4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Left and rear passages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Sand 2" under paving base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265 sft x 2"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48.6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48.6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2,099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16.5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Left and rear passages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PCC 1:4:8, 3" paving base sloped 1:60 away from house to drains (tuff-tile finish in finishing estimate)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265 sft x 3"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66.2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32.0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64.0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19,924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16.6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Outside main and side gates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Ramps 1:6 (road to porch +1'-3"): compacted earth fill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183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64.2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16.7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Outside main and side gates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Ramps: sand 2"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183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33.6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1,452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16.8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Outside main and side gates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Ramps: PCC 1:4:8 3" base (finish in finishing estimate)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183 sft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45.8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44.3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13,782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16.9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Entrance, porch, rear and side doors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Steps: brick 1:5 + PCC 1:4:8 tread base (allowance, as before)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entrance, two porch, rear-door and side-door steps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= allowance: brickwork 40 cft (1:5) + PCC 20 cft (1:4:8) under treads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40.0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4.1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23.0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19.3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G4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19,440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16.10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Toe walls and rear-porch edges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Plaster ¾" 1:4 on exposed face of edge walls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22.3 ft x 1'-3"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27.9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sft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0.5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C6, F1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845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S16 total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15.4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77.1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84.5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127.6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57,541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S16 total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15.8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83.3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91.3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134.0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All stages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All stages - net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1,498.9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2,332.5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4,960.4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3,801.4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665.1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126,536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#2 155.1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#3 3,785.6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#4 2,165.0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#6 974.6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9,102,989.18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All stages - with wastage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1,543.9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2,519.1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5,357.2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3,991.4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698.3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132,862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#2 161.3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#3 3,937.1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#4 2,251.6</w:t>
            </w:r>
          </w:p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#6 1,013.6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Binding wire, 10 kg per ton of gross steel (E4)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73.6</w:t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kg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Binding wire 73.6 kg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E4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29,454.40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Total of BOQ lines (before purchase rounding)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9,132,443.58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Rounding up to buying units (Section 5.1)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3"/>
                <w:szCs w:val="13"/>
              </w:rPr>
              <w:t xml:space="preserve">57,351.42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TOTAL MATERIAL COST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3"/>
                <w:szCs w:val="13"/>
              </w:rPr>
              <w:t xml:space="preserve">9,189,795.00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pageBreakBefore/>
        <w:spacing w:after="100" w:before="200"/>
      </w:pPr>
      <w:r>
        <w:t xml:space="preserve">5. Purchase schedule</w:t>
      </w:r>
    </w:p>
    <w:p>
      <w:pPr>
        <w:pStyle w:val="Heading2"/>
        <w:keepNext/>
        <w:spacing w:after="70" w:before="160"/>
      </w:pPr>
      <w:r>
        <w:t xml:space="preserve">5.1 Whole job - quantities to buy (governs the budget)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650"/>
        <w:gridCol w:w="1150"/>
        <w:gridCol w:w="1450"/>
        <w:gridCol w:w="1500"/>
        <w:gridCol w:w="900"/>
        <w:gridCol w:w="850"/>
        <w:gridCol w:w="1000"/>
        <w:gridCol w:w="1438"/>
      </w:tblGrid>
      <w:tr>
        <w:trPr>
          <w:cantSplit/>
          <w:tblHeader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Material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Net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Waste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With wastage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Purchase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Buying unit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of units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Trolley loads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Rate (Rs)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Cost (Rs)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Cement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1,498.9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1,543.9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1,544 bag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1,544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1,560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2,408,640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Bricks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126,535.5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132,862.3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133,000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1,000 bricks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2,128,000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Steel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155.1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161.3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45,900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3,785.6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3,937.1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3,940.0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1,032,280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#4 (12 mm)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2,165.0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2,251.6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2,260.0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592,120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#6 (20 mm)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974.6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1,013.6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1,020.0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267,240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73.6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73.6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Sand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2,332.5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2,519.1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2,550.0 cft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165,750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4,960.4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5,357.2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5,400.0 cft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216,000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Crush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3,801.4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3,991.4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4,000.0 cft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440,000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Stone ballast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Stone ballast (khangar) 1½"-2½"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665.1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698.3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700.0 cft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63,000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Earth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 (mitti) for filling, delivered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4,184.8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4,184.8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4,200.0 cft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105,000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Waterproofing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Polythene sheet 0.2 mm (800 gauge)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37.4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472.3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496.0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140,000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47.1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16,800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Bitumen primer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62.9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68.0 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L tin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61,200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mm APP/SBS modified-bitumen membrane (1 m x 10 m roll)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209.6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230.0 m2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roll (10 m2)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LPG for torching (11.8 kg cylinder)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83.8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83.8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94.4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cylinder (11.8 kg)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28,320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Polymer-modified cementitious waterproof coating (2-component)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68.8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33,750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Food-safe (potable-water) cementitious coating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34.5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water-stop 150 mm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13,650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Anti-termite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Termiticide: bifenthrin 10% EC (1 L makes 200 L emulsion)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12.0 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Roof tiles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Bhatta (brick) roof tiles 9" x 4½" x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4,979.2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5,228.2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5,300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 tiles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106,000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Chicken mesh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Galvanised chicken mesh, roll 3 ft x 100 ft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16.4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17.3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 roll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Concrete nails with washers for mesh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15.0 kg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6,750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Sewer pipes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5" (Dadex / Beta)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159.9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171.1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75,600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4"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127.8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136.8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pipe 3" (waste / vent)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230.1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246.2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rain-water pipe 3"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112.0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119.8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5" (bends, tees, sockets)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23,750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4"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32,400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3" incl. floor / gully traps, roof outlets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Vent cowl 3"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drain pipe ¾" (20 mm) for A.C condensate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214.0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7,700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Stainless-steel mesh cap for A.C drain outlet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3,500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Heavy-duty CI manhole cover with frame 20" x 20"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15,000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Lockable steel / CI tank cover 2' x 2'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12,000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Water pipes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1¼" (40 mm) PN-16 (Popular / Dadex / Master)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14,040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1" (32 mm) PN-16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93.0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99.5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104.0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18,200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PN-16, cold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460.1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468.0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51,480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PN-16, cold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149.8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10,920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PN-20, hot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385.2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52,650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PN-20, hot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85.6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91.0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7,735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fittings (average)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40,200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Ball / gate valves (average)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21,600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Float valve ¾" for underground tank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Gas pipes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pipe medium class ½"-¾" for gas (SNGPL-approved)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189.8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203.1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57,200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fittings ½"-¾"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Electrical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¾" heavy gauge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2,662.0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2,848.3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2,850.0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71,250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1" heavy gauge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1,575.0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1,685.2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1,690.0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169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64,220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1¼" heavy gauge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172.0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184.0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10,640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1½" heavy gauge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128.4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130.0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10-ft length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¾"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9,345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8,690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1¼"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1,440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¾"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4,005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3,950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1¼"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1½"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solvent cement (tin)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Switch-board back box (assorted 3"x3" to 12"x3")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Socket back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9,480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A.C point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Fan box with hook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2,340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Round light junction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6,600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Ceiling box for Wi-Fi access point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CCTV camera junction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NVR / router enclosure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Bell push box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12-way (empty)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4,500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8-way (empty)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3,200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6,400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6-way (empty)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4-way (empty)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 charger isolator enclosure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sleeve 2"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 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Earthing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Copper-bonded earth rod 5/8" x 10 ft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9,000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Earthing compound, 25 kg bag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 bag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3,500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Earth-pit inspection chamber with cover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3,000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9,000</w:t>
            </w:r>
          </w:p>
        </w:tc>
      </w:tr>
      <w:tr>
        <w:trPr>
          <w:cantSplit/>
        </w:trPr>
        <w:tc>
          <w:tcPr>
            <w:tcW w:type="dxa" w:w="15038"/>
            <w:gridSpan w:val="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Solar plinths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M12 x 250 mm galvanised J-bolt with nut and washer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0%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 nos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17,000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TOTAL MATERIAL COST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9,189,795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Trolley loads: 100 cft per tractor-trolley (sand, crush, khangar, earth), 2,000 bricks per trolley. LPG is bought in 11.8 kg cylinders.</w:t>
      </w:r>
    </w:p>
    <w:p>
      <w:pPr>
        <w:pStyle w:val="Heading2"/>
        <w:keepNext/>
        <w:spacing w:after="70" w:before="160"/>
      </w:pPr>
      <w:r>
        <w:t xml:space="preserve">5.2 Stage by stage - what to order before each stage</w:t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Quantities include wastage and are rounded up to buying units for each stage on its own, so the stage orders add up to slightly more than the whole-job figures in 5.1 (which govern the budget). Order the next stage's cement in time but do not store cement for more than 4-6 weeks.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00"/>
        <w:gridCol w:w="1700"/>
        <w:gridCol w:w="1600"/>
        <w:gridCol w:w="900"/>
        <w:gridCol w:w="3300"/>
        <w:gridCol w:w="1638"/>
      </w:tblGrid>
      <w:tr>
        <w:trPr>
          <w:cantSplit/>
          <w:tblHeader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Needed (with wastage)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Order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Buying units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Trolley loads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S3  Anti-termite treatment  (material cost Rs 41,407)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Termiticide: bifenthrin 10% EC (1 L makes 200 L emulsion)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S4  Foundations  (material cost Rs 853,544)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142.1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34,314.3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#4 (12 mm)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142.8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894.1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277.6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S5  Plinth beam and DPC  (material cost Rs 405,590)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59.1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#4 (12 mm)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509.5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114.7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223.0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414.6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S6  Filling and sub-floor  (material cost Rs 333,581)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236.6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204.1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460.0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Stone ballast (khangar) 1½"-2½"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698.3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 (mitti) for filling, delivered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4,184.8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4,200.0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84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Polythene sheet 0.2 mm (800 gauge)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S7  Masonry  (material cost Rs 1,697,075)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277.3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74,295.3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1,895.2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1,900.0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S8  RCC (superstructure)  (material cost Rs 2,760,483)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455.2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1,422.3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3,477.5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3,480.0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348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#4 (12 mm)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1,730.0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1,730.0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173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#6 (20 mm)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1,013.6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102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1,274.9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1,300.0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2,478.9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Polymer-modified cementitious waterproof coating (2-component)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S9  Roof waterproofing and tiles  (material cost Rs 561,331)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117.0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452.0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155.9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Bitumen primer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 x 4 L tin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mm APP/SBS modified-bitumen membrane (1 m x 10 m roll)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 x roll (10 m2)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LPG for torching (11.8 kg cylinder)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83.8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94.4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 x cylinder (11.8 kg)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Bhatta (brick) roof tiles 9" x 4½" x 1½"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5,228.2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5,300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53 x 100 tiles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S10  Chicken mesh and plaster  (material cost Rs 509,522)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230.5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1,205.2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Galvanised chicken mesh, roll 3 ft x 100 ft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Concrete nails with washers for mesh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S11  Sewerage and drainage  (material cost Rs 444,965)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3,683.7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105.7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5" (Dadex / Beta)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166.8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4"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136.8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pipe 3" (waste / vent)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233.3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rain-water pipe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119.8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5" (bends, tees, sockets)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4"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3" incl. floor / gully traps, roof outlets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Heavy-duty CI manhole cover with frame 20" x 20"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drain pipe ¾" (20 mm) for A.C condensate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214.0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 x 10-ft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Stainless-steel mesh cap for A.C drain outlet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S12  Septic tank  (material cost Rs 80,400)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1,200.0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sewer pipe 5" (Dadex / Beta)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pipe 3" (waste / vent)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UPVC fittings 5" (bends, tees, sockets)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Vent cowl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S13  Water tanks, water and gas pipes  (material cost Rs 424,095)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159.5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Food-safe (potable-water) cementitious coating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water-stop 150 mm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Lockable steel / CI tank cover 2' x 2'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1¼" (40 mm) PN-16 (Popular / Dadex / Master)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40.7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1" (32 mm) PN-16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104.0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PN-16, cold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460.1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468.0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PN-16, cold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149.8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¾" (25 mm) PN-20, hot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385.2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pipe ½" (20 mm) PN-20, hot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91.0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 x 13-ft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pipe medium class ½"-¾" for gas (SNGPL-approved)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203.1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 x 20-ft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PPR fittings (average)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Ball / gate valves (average)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Float valve ¾" for underground tank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GI fittings ½"-¾"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S14  Electrical civil provisions and solar plinths  (material cost Rs 356,660)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52.2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¾" heavy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2,848.3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2,850.0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285 x 10-ft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1" heavy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1,685.2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1,690.0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169 x 10-ft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1¼" heavy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184.0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 x 10-ft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conduit 1½" heavy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128.4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 x 10-ft length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¾"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1¼"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bend 1½"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¾"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1¼"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Conduit coupler 1½"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solvent cement (tin)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Switch-board back box (assorted 3"x3" to 12"x3")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Socket back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A.C point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Fan box with hook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Round light junction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Ceiling box for Wi-Fi access point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CCTV camera junction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NVR / router enclosure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Bell push box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12-way (empty)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8-way (empty)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6-way (empty)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DB enclosure 4-way (empty)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 charger isolator enclosure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Copper-bonded earth rod 5/8" x 10 ft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Earthing compound, 25 kg bag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Earth-pit inspection chamber with cover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PVC sleeve 2"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M12 x 250 mm galvanised J-bolt with nut and washer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S15  Boundary walls  (material cost Rs 576,794)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121.9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17,220.2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#2 (6 mm) rings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Steel Grade 60 deformed, #3 (10 mm) (Amreli / Mughal / FF Steel)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633.6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177.7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Hot bitumen 60/70 (drum)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 x 10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Integral waterproofing compound (powder), 1 kg per bag of cement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Binding wire, annealed 18 gauge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5 kg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38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S16  External works  (material cost Rs 57,541)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Cement OPC, 50 kg bag (Lucky / Bestway / Maple Leaf)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Bricks, first class (awwal), 9" x 4½" x 3"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 x 1,000 bricks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Chenab sand (concrete, screed)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83.3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Ravi sand (mortar, plaster, blinding, fill)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Crush ¾" down, Sargodha (bajri)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134.0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 x 50 cft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950" w:right="900" w:bottom="850" w:left="900" w:header="450" w:footer="420" w:gutter="0"/>
          <w:pgNumType/>
          <w:docGrid w:linePitch="360"/>
        </w:sectPr>
      </w:pPr>
    </w:p>
    <w:p>
      <w:pPr>
        <w:pStyle w:val="Heading1"/>
        <w:keepNext/>
        <w:spacing w:after="100" w:before="200"/>
      </w:pPr>
      <w:r>
        <w:t xml:space="preserve">6. Steel (sariya) schedule by bar size and member group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250"/>
        <w:gridCol w:w="1250"/>
        <w:gridCol w:w="1250"/>
        <w:gridCol w:w="1250"/>
        <w:gridCol w:w="2006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Member group (net kg)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#2 (6 mm)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#3 (10 mm)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#4 (12 mm)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#6 (20 mm)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(kg)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Column footing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Plinth beam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78.7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490.0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568.6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Column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51.8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Slabs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2,506.1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580.1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55.0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3,141.3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Concealed beams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268.1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107.9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867.8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1,243.7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Lintels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204.2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393.0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624.1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Bed plates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57.5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Stairs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96.8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525.0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621.7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Chajjas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39.8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Elevation RCC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Coping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78.7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Sunken slabs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101.2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101.2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Manhole covers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41.8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Septic tank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tank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134.6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134.6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Tank platform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Solar plinths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40.6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Boundary walls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145.3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171.7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TOTAL net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155.1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3,785.6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2,165.0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974.6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7,080.4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With 4% wastage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161.3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3,937.1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2,251.6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1,013.6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7,363.6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PURCHASE (rounded to 10 kg)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170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3,940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2,260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1,020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7,390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Cost (Rs)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45,900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1,032,280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592,120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267,240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1,937,540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Binding wire: 75 kg (10 kg per ton of gross steel, E4). Laps, hooks, cranks and chairs are included in the net weights (laps as Rev 0). The S-02 RCC strip footing steel (673 kg of #3) is no longer required (C1).</w:t>
      </w:r>
    </w:p>
    <w:p>
      <w:pPr>
        <w:pStyle w:val="Heading2"/>
        <w:keepNext/>
        <w:spacing w:after="70" w:before="160"/>
      </w:pPr>
      <w:r>
        <w:t xml:space="preserve">Steel by construction stage (kg, with wastage)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1150"/>
        <w:gridCol w:w="1150"/>
        <w:gridCol w:w="1150"/>
        <w:gridCol w:w="1150"/>
        <w:gridCol w:w="1606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#6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(kg)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S4 Foundations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S5 Plinth beam and DPC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81.8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509.5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591.4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S8 RCC (superstructure)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3,477.5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1,730.0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1,013.6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6,249.0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S11 Sewerage and drainage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43.5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43.5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S12 Septic tank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61.5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61.5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S13 Water tanks, water and gas pipes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161.3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161.3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S14 Electrical civil provisions and solar plinths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42.2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66.3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S15 Boundary walls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151.2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178.6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TOTAL with wastage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161.3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3,937.1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2,251.6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1,013.6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7,363.6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Main bar details are in each BOQ description (Section 4): slabs per S-06 to S-08 bar sets; concealed beams CB-1/CB-2 per S-09; lintels per S-05; stair per S-03; plinth beam 2 #4 top + 2 #4 bottom with #2 rings @ 10".</w:t>
      </w:r>
    </w:p>
    <w:p>
      <w:pPr>
        <w:pStyle w:val="Heading1"/>
        <w:keepNext/>
        <w:pageBreakBefore/>
        <w:spacing w:after="100" w:before="200"/>
      </w:pPr>
      <w:r>
        <w:t xml:space="preserve">7. Solar layout summary (J3, J4)</w:t>
      </w:r>
    </w:p>
    <w:p>
      <w:pPr>
        <w:spacing w:after="60" w:before="60"/>
        <w:jc w:val="center"/>
      </w:pPr>
      <w:r>
        <w:drawing>
          <wp:inline distT="0" distB="0" distL="0" distR="0">
            <wp:extent cx="4095750" cy="4191000"/>
            <wp:effectExtent t="0" r="0" b="0" l="0"/>
            <wp:docPr id="1" name="figure" descr="Schematic solar layout on the terrace and mumty roof" title="Schematic solar layout on the terrace and mumty ro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00"/>
        <w:gridCol w:w="2600"/>
        <w:gridCol w:w="2906"/>
        <w:gridCol w:w="100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Panels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Arrangement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Position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Plinths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Terrace row 1 (front)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panels across x 2 high (landscape)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 1'-6" to 33'-0" from left parapet; 2'-3" behind the front parapet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Terrace row 2 (beside open shaft)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across x 2 high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clear of the shaft by 1'-6"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Terrace row 3 (rear)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across x 2 high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2'-1½" walkway behind, in front of mumty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Mumty roof - room block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panels portrait, 1 high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west of the water-tank platform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Mumty roof - stair block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panel landscape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23 x 650 W = 14.95 kWp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Panels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 x 650 W (2,384 x 1,303 mm (7'-9¾" x 4'-3¼") bifacial), tilted 15° facing the front (assumed south - confirm north on site).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Area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Panels cover about 750 sft in plan. Terrace 1,302 sft, mumty roof 319 sft.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Spacing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Row pitch 11'-6" (no row-to-row shading at winter noon); 2'-3" behind the front parapet; 1'-6" along the side parapets; 3'-3" clear between rows; 2'-1½" behind the rear row.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RCC plinths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 nos, 15" x 15" x 12" high, 1:2:4, 4 #3 starter bars + 2 #2 links, 2 cast-in M12 x 250 mm galvanised J-bolts. Cast on the roof slab BEFORE the membrane; the membrane is dressed round each plinth (item 9.3). Item 14.21: 53.1 cft concrete, 40.6 kg #3 + 23.2 kg #2, 68 J-bolts.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Conduits (J4)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Spare 1¼" DC and 1" AC conduits from the roof to the inverter (items 14.10-14.11); 2" sleeves through walls (14.20).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Inverter and battery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Mumty laundry (2nd floor): wall space for the inverter and a 3'-0" x 1'-6" x 6" RCC plinth for the sodium-ion battery cabinet (14.22).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Backup scheme (J5)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Inverter AC-out feeds backup (essential-load) DBs on GF, FF and mumty (items 14.12-14.13, 14.18); grid feeds the main DBs.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Earthing (J7)</w:t>
            </w:r>
          </w:p>
        </w:tc>
        <w:tc>
          <w:tcPr>
            <w:tcW w:type="dxa" w:w="75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Separate earth pit for solar / inverter (one of 3 pits, item 14.19).</w:t>
            </w:r>
          </w:p>
        </w:tc>
      </w:tr>
    </w:tbl>
    <w:p>
      <w:pPr>
        <w:keepNext w:val="false"/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pageBreakBefore/>
        <w:spacing w:after="100" w:before="200"/>
      </w:pPr>
      <w:r>
        <w:t xml:space="preserve">8. Exclusions and items moved to the finishing estimate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Excluded by K1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Labour, shuttering and formwork, scaffolding, tools, curing water and construction electricity.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Finishing estimate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Floor finishes (tiles / marble in house, tuff tiles on porches, passages, driveway strip and ramps); skirting; wall and ceiling finishes; false ceilings; paint.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Finishing estimate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Doors, windows, glazing, grills, railings (incl. glass railing on the front balcony), main and side steel gates.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Finishing estimate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Plastic roof water tank (500 gal recommended), pump, float switch, geyser, sanitary fixtures and taps, kitchen work.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Finishing estimate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Electrical wires and cables (incl. Cat6, PV and earth cables), switches, sockets, breakers, DB internals, inverter, sodium-ion batteries, solar panels and mounting frames, EV charger, CCTV cameras, NVR, Wi-Fi access points.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Finishing estimate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Lawn soil and landscaping (lawn filling to +1'-2"), planters, external lights.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Not included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Recommended additions in Section 9 (they are not in the total).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Deleted from Rev 0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Ceiling plaster (F1 - false ceilings are finishing work); RCC overhead tank (I4 - replaced by a plastic tank, which is finishing); TV and intercom conduits (J2).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00" w:before="200"/>
      </w:pPr>
      <w:r>
        <w:t xml:space="preserve">9. Recommended additions (NOT in the total)</w:t>
      </w:r>
    </w:p>
    <w:p>
      <w:pPr>
        <w:keepNext w:val="false"/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These are not decided in the Register, so they are kept out of the total. Each is worth doing for the reason given; approve any of them and add its cost.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300"/>
        <w:gridCol w:w="4506"/>
        <w:gridCol w:w="16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Addition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cost (Rs)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Two more terrace outlets (front-right, rear-right) and one mumty-roof spout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with the drawn outlets the slope screed reaches ~5⅜" and the build-up ~7¾" at the far corner (over the 6½" allowed); 4 terrace outlets keep it within 5¾" and save ~97 cft of screed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-31,443 (saving)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Three 13½" pillars in the new 37'-3" back wall (about every 10 ft)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 free-standing 9" wall 7'-0" high and 37 ft long needs pillars for stability against wind and impact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5,663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Roof thermal insulation: 1" XPS board under the bhatta tiles (~1,581 sft)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cuts summer heat gain on the top floor; needs the extra outlets above so the build-up still fits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150,195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Second (double) mesh of #3 @ 6" in the underground tank walls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better crack control for a water-retaining wall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23,793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Enlarge septic tank to a practical 3-chamber size, 7'-0" x 3'-6" internal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drawing size gives chambers only ~1'-0" long, too small to clean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Vent / overflow pipe 1½" with insect mesh for the underground tank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lets air out while filling; prevents insects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Pump plinth 2'-0" x 1'-6" x 6" RCC at the back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keeps the pump off a wet floor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ISP fibre / internet entry conduit 1" from front wall to router point (~60 ft)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lets the internet cable come in concealed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2,770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Net effect if all are approved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183,613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pageBreakBefore/>
        <w:spacing w:after="100" w:before="200"/>
      </w:pPr>
      <w:r>
        <w:t xml:space="preserve">10. Remaining assumptions (each marked ASSUMED)</w:t>
      </w:r>
    </w:p>
    <w:p>
      <w:pPr>
        <w:keepNext w:val="false"/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Where the drawings and the Register are silent, sensible Faisalabad practice was used without over-building. Each item below is an assumption to be confirmed on site or by the designers.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7006"/>
        <w:gridCol w:w="10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Assumption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General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The filled questionnaire was not attached to this session. The Final Decisions Register (which combines your answers) was used as the only record of your answers.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Plinth beam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Plinth beam: sheet 05 gives size only (9" x 9"). Steel 2 #4 top + 2 #4 bottom with #2 rings @ 10" and mix 1:2:4 are taken from the engineer's S-02 plinth beam.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DPC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DPC is 9" wide on top of the plinth beam under ALL house walls, including 4½" walls (sheet 05 section C-C shows the 9" beam under 4½" walls).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Levels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Finished level of side and rear passages taken as +1'-0" (not drawn), sloping 1:60 to drains; paving finish allowance 3" (finishing estimate).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Levels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Porch finish taken 1½" thick (as house floor), so porch sub-floor PCC top is +1'-1½".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walls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walls are founded like the boundary walls (PCC bottom 2'-3" below NSL) and use the D-D section (steps 22½"/18"/13½", 9" wall, DPC at porch level).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walls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Edge walls identified from the levels: toe wall lawn/porch 9'-3", toe wall across left passage 4'-11", rear porch edges 3'-1" and 5'-0", gate thresholds 12'-9" and 7'-8¼" = 42'-9".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Ramps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Ramps are built outside the main and side gates on the road verge, slope 1:6, 7'-6" long with 1'-0" flares (gate thresholds stay at porch level +1'-3").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 porch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car porch: 20'-0" x 16'-7½" (sheet 04, confirmed by measurement) less the entrance-lobby notch = 308 sft. The 8'-0" "drive way" on the plans lies inside this zone and gets the porch sub-floor.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 porch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Rear car porch 16'-9½" x 8'-6" (sheets 06, 17, 21).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Right-side boundary walls: front stretch 9'-0" long x 6'-0" high, rear-passage stretch 5'-5" x 7'-0" high. The open patio stretch (4'-9") stays open (D2: no privacy walls).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boundary-wall footings are eccentric (projections inside the plot) because every boundary wall stands on a property line (C4).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tank: the 4'-10" x 3'-5" rectangle on sheet 17 is read as the INTERNAL size. With two 4½" baffles, three chambers come out about 2'-0", 1'-0" and 1'-0" long - too small to clean. Drawing size used as instructed; enlargement listed in Recommended additions.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 liquid depth 4'-0" + freeboard 1'-0" (internal depth 5'-0"); capacity ~410 gal liquid.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Water tank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Underground tank: internal 4'-10" x 3'-5" (same as septic tank), 5'-0" water + 6" freeboard = about 515 imperial gallons; in the rear car porch, top 7" above porch level.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Water tank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Underground tank distance: no spot at the back is 10 ft from every manhole, because three manholes run along the rear. The chosen spot (rear car porch, toward the house) is about 8½ ft (centre to centre) from the two nearest rear manholes - see points to confirm.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tank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Plastic roof tank recommended 500 gallons. Platform 5'-0" x 5'-0" x 4" RCC on two 9" brick walls 1'-6" high, set directly over the mumty walls at the sheet-24 position.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Solar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Solar: the drawings have no north arrow. The layout assumes the front (road side) faces south; if not, the rows must be re-placed (the plinth count stays about the same).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Solar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Solar: 650 W panels 2,384 x 1,303 mm, 2-high landscape tables tilted 15°, low edge about 1'-6" above the roof tiles; row pitch 11'-6" (no row-to-row shading at noon on 21 December, sun about 35° high); front row set 2'-3" back from the 3'-0" front parapet so the parapet shadow stays off the panels; walkways 1'-6" along the side parapets.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Anti-termite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Anti-termite: bifenthrin 10% EC diluted 1:200 (0.05%), 5 L of emulsion per m2 on trench surfaces and plinth fill, 2.25 L per running metre along the perimeter (IS 6313-2 rates). If imidacloprid 30.5% SC is used, dilute 1:400 (about 5.6 L concentrate).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build-up: screed 1:4 cement-sand (min ¾"), 4 mm membrane, ¾" mortar bed, 1½" bhatta tiles; membrane laps +10%; LPG 0.4 kg per m2.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Floors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Upper-floor 3" PCC sub-base kept from Rev 0 (the Register does not mention it; it covers the 4" concealed-beam upstands and conduits).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Sunken baths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Sunken slabs: 3 first-floor baths + mumty bath (laundry not sunk); filling 9" deep (6" drop + 3" floor base) with brick-bat coba.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Chicken mesh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Chicken-mesh lengths for chases are allowances (electrical drops per point, 60% of water pipe length, 50% of gas pipe, 80% of A.C drains).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 positions proposed: Wi-Fi access points - GF front lounge/drawing and GF rear lobby, FF lounge and FF rear lobby, mumty stair lobby (also covers the terrace); CCTV - main gate (outside), front porch, side gate / rear porch, back gali (from first-floor rear wall), rear passage, left passage front, left passage rear; NVR/router point in the GF lobby near the stair.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Electrical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Inverter + sodium-ion battery position: mumty laundry (roofed, out of sun, ventilated on the terrace side) with a 6" RCC plinth for the battery cabinet and wall space for the inverter.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Earthing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pits: copper-bonded rod 5/8" x 10 ft in an augered bore with 2 bags of earthing compound each; chamber with cover.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Geometry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Wall, slab, lintel and opening geometry is re-used from Rev 0 (measured from S-01 / S-04 to S-08). The architect's ground-floor master bedroom is 3" longer (14'-3" vs 14'-0"); effect on quantities is under 0.1%.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Water supply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Society water supply enters at the front; 60 ft of ¾" PPR runs to the underground tank at the back; pump rising main 53 ft.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Lawn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Lawn filling to +1'-2" is not included (A5); it belongs to landscaping.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Steps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Steps (entrance, porches, rear and side doors) kept as the Rev 0 allowance: 40 cft brickwork + 20 cft PCC.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Rates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Many rates are estimates (marked in the Rates sheet). Cement, steel, bricks, sand, crush and PPR rates come from 2026 published reports (sources listed).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ASSUMED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00" w:before="200"/>
      </w:pPr>
      <w:r>
        <w:t xml:space="preserve">11. Points for the architect and structural engineer to confirm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7706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Point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Plinth beam steel and mix: sheet 05 shows size only. Confirm 2 #4 top + 2 #4 bottom, #2 @ 10", 1:2:4 (from S-02) for the beam at floor level.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Eccentric plain brick footings on the right property line (house wall and powder-room wall) and under all boundary walls: confirm they are acceptable without the RCC footing of S-02, and whether the plinth beam should be tied to them.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Car-porch corner column sits on the property line: its 3' x 3' footing must be placed eccentric (edge on the line). Confirm a tie to the plinth beam.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Roof drainage: the drawn outlets make the slope screed too thick at the far corners (build-up ~7¾" vs 6½"). Approve two more terrace outlets and one mumty spout.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Underground water tank is about 8½ ft from the two nearest rear manholes (less than 10 ft). Approve, or shift the rear-middle manhole about 2 ft to the right.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 + 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Septic tank at the drawing size is too small for three practical chambers. Confirm the drawing size or the enlarged 7'-0" x 3'-6" tank.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Sunken bath slabs (6"): ask the engineer to detail the bars at the drop (S-06 / S-07 show no drop).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Upper-floor 3" PCC sub-base adds about 37 kg/m2. Confirm, or specify a lighter fill.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Solar: confirm the roof slab can take the panels, frames and wind uplift on 34 plinths; place 4 #3 starter bars at each plinth position before the slab is cast. Confirm true north on site.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 + 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Roof tank platform: confirm the two support walls sit over mumty walls at the sheet-24 tank position.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Car-porch size: sheet 04 shows 16'-7½" deep, other sheets 17'-9". Confirm (estimate uses 16'-7½", which matches the plot measurement).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Engineer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Ground-floor master bedroom 14'-3" (architect) vs 14'-0" (structural layout): ask the engineer to update S-01 so setting-out matches.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Second stair flight passes over the rear car porch with about 7 ft headroom: check car height.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pageBreakBefore/>
        <w:spacing w:after="100" w:before="200"/>
      </w:pPr>
      <w:r>
        <w:t xml:space="preserve">Thumb-rule check, double counting and final check</w:t>
      </w:r>
    </w:p>
    <w:p>
      <w:pPr>
        <w:pStyle w:val="Heading2"/>
        <w:keepNext/>
        <w:spacing w:after="70" w:before="160"/>
      </w:pPr>
      <w:r>
        <w:t xml:space="preserve">Thumb-rule sanity check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500"/>
        <w:gridCol w:w="1600"/>
        <w:gridCol w:w="900"/>
        <w:gridCol w:w="29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This estimate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Normal range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Cement per sft of covered area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0.38 bags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0.35-0.45 bags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per sft of covered area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1.80 kg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1.5-2.5 kg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load-bearing walls + RCC slabs (framed houses 3-4 kg)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per m3 of RCC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 kg/m3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80-130 kg/m3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all RCC members (2,692 cft of RCC)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Bricks per sft - house only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22-30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with wastage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Bricks per sft - all work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28-38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incl. boundary walls, manholes, tanks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Sand per sft (Chenab + Ravi)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1.94 cft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1.6-2.4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Crush per sft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0.97 cft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0.8-1.2 cft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Material cost per sft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Rs 2,239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Rs 2,000-2,700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grey structure, material only, Faisalabad late 2026 (estimated range)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keepNext w:val="false"/>
        <w:spacing w:after="80" w:before="4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Ranges are common Pakistani rules of thumb for a double-storey load-bearing brick house with RCC slabs, measured on covered area; they are a sanity check, not a design standard.</w:t>
      </w:r>
    </w:p>
    <w:p>
      <w:pPr>
        <w:pStyle w:val="Heading2"/>
        <w:keepNext/>
        <w:spacing w:after="70" w:before="160"/>
      </w:pPr>
      <w:r>
        <w:t xml:space="preserve">Double-counting checks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Foundation brickwork stops at road level; the plinth wall runs from road level to the underside of the plinth beam; the beam and the DPC are separate layers.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Earth is counted once: 4,890 cft dug, 2,348 cft back-filled, 3,177 cft (loose) re-used in filling, 4,185 cft bought.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Sub-floor layers add up exactly to the finished floor: fill to +1'-11½", khangar 4", sand 1", PCC 3", DPC 1½" = +2'-9".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The upper-floor 3" sub-base excludes the sunken bath areas, which have their own brick-bat fill.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Ceiling plaster is deleted; soffit plaster is a separate line; parapet and boundary-wall plaster are not inside the house-wall plaster.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Roof tiles exclude the 34 solar plinths and the tank platform; membrane upturns are counted once.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Slab steel is measured once by bar set; concealed beams, lintels and bed plates are separate members with their own bars.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Binding wire is calculated once, on the total gross steel.</w:t>
      </w:r>
    </w:p>
    <w:p>
      <w:pPr>
        <w:pStyle w:val="ListParagraph"/>
        <w:numPr>
          <w:ilvl w:val="0"/>
          <w:numId w:val="3"/>
        </w:numPr>
        <w:spacing w:after="40" w:before="10" w:line="24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Manhole, septic-tank and water-tank excavations are separate from the house trenches, and their back-filling is subtracted from the surplus earth.</w:t>
      </w:r>
    </w:p>
    <w:p>
      <w:pPr>
        <w:pStyle w:val="Heading2"/>
        <w:keepNext/>
        <w:spacing w:after="70" w:before="160"/>
      </w:pPr>
      <w:r>
        <w:t xml:space="preserve">Final check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000"/>
        <w:gridCol w:w="900"/>
        <w:gridCol w:w="5506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All Register lines A1-K3 applied and logged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All 50 lines are in table 3.2 with how each is applied and the BOQ items where it is used; quantity changes are in table 3.1.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Every drawing sheet, room, wall, opening, slab, stair, tank, manhole and boundary wall is in the BOQ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Table 2.7 maps all 24 architect's sheets (plus 3D views and 5 bath-detail pages) and all 9 structural sheets to BOQ items; table 2.8 lists 3 slabs, 2 stairs, 58 lintels, 9 manholes, septic tank, underground tank, tank platform, 6 boundary-wall stretches and 6 edge walls.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Sheet 05 followed exactly, with only the DPC added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PCC 3" 1:4:8 at -4'-0"; brick steps and 13½" wall to road level; 9" plinth wall; 9" x 9" RCC plinth beam at floor level. The only addition is the DPC (B4, with the vertical DPC B6). The S-02 RCC strip footing is not used.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Arithmetic correct; Word and Excel totals identical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Excel recalculated: 4,415 formulas, 0 errors. Excel total (Totals sheet) Rs 9,189,795 = this report Rs 9,189,795 = take-off engine. Every figure in this report is read from the recalculated workbook; stage, steel and line totals reconcile exactly. One Rev 0 slip was found and corrected (manhole brickwork, table 3.1).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Proper construction order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BOQ stages S1-S16 follow the required order (Section 4); the purchase schedule (5.2) follows the same order.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Thumb-rule check passed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after="10" w:before="1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Cement 0.38 bags/sft, steel 1.80 kg/sft, house bricks 26/sft, Rs 2,239/sft - all within normal ranges (table above).</w:t>
            </w:r>
          </w:p>
        </w:tc>
      </w:tr>
    </w:tbl>
    <w:p>
      <w:pPr>
        <w:keepNext w:val="false"/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sectPr>
      <w:headerReference w:type="default" r:id="rId10"/>
      <w:footerReference w:type="default" r:id="rId11"/>
      <w:pgSz w:w="11906" w:h="16838" w:orient="portrait"/>
      <w:pgMar w:top="950" w:right="1000" w:bottom="850" w:left="1000" w:header="45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Estimate, Rev 1  |  House No. 79/K (Mr. Saleem)  |  Material only, Faisalabad rates Oct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Estimate, Rev 1  |  House No. 79/K (Mr. Saleem)  |  Material only, Faisalabad rates Oct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Estimate, Rev 1  |  House No. 79/K (Mr. Saleem)  |  Material only, Faisalabad rates Oct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80"/>
      </w:pPr>
      <w:rPr>
        <w:sz w:val="15"/>
        <w:szCs w:val="1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Calibri" w:cs="Calibri" w:eastAsia="Calibri" w:hAnsi="Calibri"/>
      <w:b/>
      <w:bCs/>
      <w:color w:val="2E559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be7b018fe82d0ad6523e05b6820b95bcd3f99f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Structure Material Estimate Rev 1 - House 79/K</dc:title>
  <dc:creator>Estimate for Mr. Saleem</dc:creator>
  <dc:description>Revised grey structure material estimate per the Final Decisions Register</dc:description>
  <cp:lastModifiedBy>Un-named</cp:lastModifiedBy>
  <cp:revision>1</cp:revision>
  <dcterms:created xsi:type="dcterms:W3CDTF">2026-10-03T08:15:32.055Z</dcterms:created>
  <dcterms:modified xsi:type="dcterms:W3CDTF">2026-10-03T08:15:32.055Z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