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1C9617F6" w:rsidR="00572537" w:rsidRDefault="001221D7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04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 w:rsidR="00F042D9">
              <w:rPr>
                <w:rFonts w:ascii="Arial" w:eastAsia="Arial" w:hAnsi="Arial" w:cs="Arial"/>
                <w:sz w:val="32"/>
                <w:szCs w:val="32"/>
              </w:rPr>
              <w:t>0</w:t>
            </w:r>
            <w:r>
              <w:rPr>
                <w:rFonts w:ascii="Arial" w:eastAsia="Arial" w:hAnsi="Arial" w:cs="Arial"/>
                <w:sz w:val="32"/>
                <w:szCs w:val="32"/>
              </w:rPr>
              <w:t>8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F042D9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42392571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1221D7">
              <w:rPr>
                <w:rFonts w:ascii="Arial" w:eastAsia="Arial" w:hAnsi="Arial" w:cs="Arial"/>
                <w:color w:val="000000"/>
                <w:sz w:val="32"/>
                <w:szCs w:val="32"/>
              </w:rPr>
              <w:t>E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23A0B81E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69A954B5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202399D8" w:rsidR="00572537" w:rsidRDefault="0070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sus datos personales en el nombre de la carpeta principal y la solución: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Apellido.Nombre.Div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. </w:t>
      </w:r>
      <w:proofErr w:type="spellStart"/>
      <w:r w:rsidRPr="000D1811">
        <w:rPr>
          <w:rFonts w:asciiTheme="minorHAnsi" w:hAnsiTheme="minorHAnsi" w:cstheme="minorHAnsi"/>
          <w:sz w:val="20"/>
          <w:szCs w:val="20"/>
          <w:lang w:val="es-MX"/>
        </w:rPr>
        <w:t>Ej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>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proofErr w:type="spellStart"/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proofErr w:type="spellEnd"/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77777777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26D48E7C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Implementar la BD desde el </w:t>
      </w:r>
      <w:proofErr w:type="spellStart"/>
      <w:r w:rsidR="00094266">
        <w:rPr>
          <w:rFonts w:ascii="Calibri" w:eastAsia="Calibri" w:hAnsi="Calibri" w:cs="Calibri"/>
          <w:color w:val="000000"/>
          <w:sz w:val="22"/>
          <w:szCs w:val="22"/>
        </w:rPr>
        <w:t>backup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221D7">
        <w:rPr>
          <w:rFonts w:ascii="Calibri" w:eastAsia="Calibri" w:hAnsi="Calibri" w:cs="Calibri"/>
          <w:color w:val="000000"/>
          <w:sz w:val="22"/>
          <w:szCs w:val="22"/>
        </w:rPr>
        <w:t>o script enviado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04BB148" w14:textId="2A7B1607" w:rsidR="00094266" w:rsidRDefault="00094266" w:rsidP="000942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DF678C3" w14:textId="6546A9D3" w:rsidR="006C093B" w:rsidRPr="00726602" w:rsidRDefault="001221D7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object w:dxaOrig="1532" w:dyaOrig="1000" w14:anchorId="272FEA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6" o:title=""/>
          </v:shape>
          <o:OLEObject Type="Embed" ProgID="Package" ShapeID="_x0000_i1025" DrawAspect="Icon" ObjectID="_1720981009" r:id="rId7"/>
        </w:objec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object w:dxaOrig="1532" w:dyaOrig="1000" w14:anchorId="62EDE488">
          <v:shape id="_x0000_i1026" type="#_x0000_t75" style="width:76.5pt;height:50.25pt" o:ole="">
            <v:imagedata r:id="rId8" o:title=""/>
          </v:shape>
          <o:OLEObject Type="Embed" ProgID="Package" ShapeID="_x0000_i1026" DrawAspect="Icon" ObjectID="_1720981010" r:id="rId9"/>
        </w:object>
      </w: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E9F3014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24091110" w:rsidR="006C093B" w:rsidRDefault="00DF7FD2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AE048C4" wp14:editId="59543249">
            <wp:extent cx="3609524" cy="1952381"/>
            <wp:effectExtent l="0" t="0" r="0" b="0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E13" w14:textId="61778471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120CA74" w14:textId="6E5CCD84" w:rsidR="00F365F5" w:rsidRDefault="00F365F5" w:rsidP="00F365F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estática.</w:t>
      </w:r>
    </w:p>
    <w:p w14:paraId="2EE9766E" w14:textId="1CCF7D35" w:rsidR="001A2CF2" w:rsidRDefault="001A2CF2" w:rsidP="00F365F5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realizar: </w:t>
      </w:r>
    </w:p>
    <w:p w14:paraId="79452F65" w14:textId="1CF80E5B" w:rsidR="00F365F5" w:rsidRP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n el atributo </w:t>
      </w:r>
      <w:proofErr w:type="spellStart"/>
      <w:r w:rsidR="00F365F5"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se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>almacenará</w:t>
      </w:r>
      <w:r w:rsidR="00F365F5">
        <w:rPr>
          <w:rFonts w:ascii="Calibri" w:eastAsia="Calibri" w:hAnsi="Calibri" w:cs="Calibri"/>
          <w:color w:val="000000"/>
          <w:sz w:val="22"/>
          <w:szCs w:val="22"/>
        </w:rPr>
        <w:t xml:space="preserve"> la referencia al escritorio de la pc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Y se le concatenara un el nombre de la carpeta del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parcial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escritorio}+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\\20220</w:t>
      </w:r>
      <w:r w:rsidR="00DF7FD2">
        <w:rPr>
          <w:rFonts w:ascii="Cascadia Mono" w:hAnsi="Cascadia Mono" w:cs="Cascadia Mono"/>
          <w:color w:val="A31515"/>
          <w:sz w:val="19"/>
          <w:szCs w:val="19"/>
          <w:lang w:val="es-AR"/>
        </w:rPr>
        <w:t>804_Alumno</w:t>
      </w:r>
      <w:r>
        <w:rPr>
          <w:rFonts w:ascii="Cascadia Mono" w:hAnsi="Cascadia Mono" w:cs="Cascadia Mono"/>
          <w:color w:val="A31515"/>
          <w:sz w:val="19"/>
          <w:szCs w:val="19"/>
          <w:lang w:val="es-AR"/>
        </w:rPr>
        <w:t>\\</w:t>
      </w:r>
    </w:p>
    <w:p w14:paraId="2C4883F3" w14:textId="032079B9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Llamar al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ValidaExistenciaDeDirectorio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FEA5061" w14:textId="7DCED73F" w:rsidR="001A2CF2" w:rsidRDefault="001A2CF2" w:rsidP="001A2CF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ValidaExistenci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DeDirectorio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531A3928" w14:textId="71C13138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no existe el directorio almacenado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>creará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324D733" w14:textId="6374909E" w:rsidR="001A2CF2" w:rsidRDefault="001A2CF2" w:rsidP="001A2CF2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caso de producirse una excepción al momento de la </w:t>
      </w:r>
      <w:r w:rsidR="001946A0">
        <w:rPr>
          <w:rFonts w:ascii="Calibri" w:eastAsia="Calibri" w:hAnsi="Calibri" w:cs="Calibri"/>
          <w:color w:val="000000"/>
          <w:sz w:val="22"/>
          <w:szCs w:val="22"/>
        </w:rPr>
        <w:t xml:space="preserve">creación, esta deberá ser capturada y relanzada en una nueva excepción denominada </w:t>
      </w:r>
      <w:proofErr w:type="spellStart"/>
      <w:r w:rsidR="001946A0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1946A0">
        <w:rPr>
          <w:rFonts w:ascii="Calibri" w:eastAsia="Calibri" w:hAnsi="Calibri" w:cs="Calibri"/>
          <w:color w:val="000000"/>
          <w:sz w:val="22"/>
          <w:szCs w:val="22"/>
        </w:rPr>
        <w:t>, la cual contendrá el mensaje: “Error al crear el directorio”.</w:t>
      </w:r>
    </w:p>
    <w:p w14:paraId="37DF4ECC" w14:textId="77777777" w:rsidR="001946A0" w:rsidRDefault="001946A0" w:rsidP="001946A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Guardar:</w:t>
      </w:r>
    </w:p>
    <w:p w14:paraId="38C39E83" w14:textId="354B2909" w:rsidR="001946A0" w:rsidRDefault="001946A0" w:rsidP="001946A0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C47EE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erá genérico y solo permitirá que los elementos a almacenar sean tipos por referencia.</w:t>
      </w:r>
    </w:p>
    <w:p w14:paraId="33D929FB" w14:textId="2C0C9363" w:rsidR="001946A0" w:rsidRDefault="001946A0" w:rsidP="001946A0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1946A0">
        <w:rPr>
          <w:rFonts w:ascii="Calibri" w:eastAsia="Calibri" w:hAnsi="Calibri" w:cs="Calibri"/>
          <w:color w:val="000000"/>
          <w:sz w:val="22"/>
          <w:szCs w:val="22"/>
        </w:rPr>
        <w:t xml:space="preserve">Validar la extensión del nombre del archivo. </w:t>
      </w:r>
      <w:r w:rsidR="00886999" w:rsidRPr="001946A0">
        <w:rPr>
          <w:rFonts w:ascii="Calibri" w:eastAsia="Calibri" w:hAnsi="Calibri" w:cs="Calibri"/>
          <w:color w:val="000000"/>
          <w:sz w:val="22"/>
          <w:szCs w:val="22"/>
        </w:rPr>
        <w:t>En caso de que</w:t>
      </w:r>
      <w:r w:rsidRPr="001946A0">
        <w:rPr>
          <w:rFonts w:ascii="Calibri" w:eastAsia="Calibri" w:hAnsi="Calibri" w:cs="Calibri"/>
          <w:color w:val="000000"/>
          <w:sz w:val="22"/>
          <w:szCs w:val="22"/>
        </w:rPr>
        <w:t xml:space="preserve"> sea:</w:t>
      </w:r>
    </w:p>
    <w:p w14:paraId="5A58A6B7" w14:textId="2D87C91E" w:rsidR="001946A0" w:rsidRDefault="001946A0" w:rsidP="001946A0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JSON,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serializará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elemento recibido.</w:t>
      </w:r>
    </w:p>
    <w:p w14:paraId="6F2A132E" w14:textId="1B0AF4FA" w:rsidR="001946A0" w:rsidRDefault="001946A0" w:rsidP="001946A0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TXT,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almacena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texto plano.</w:t>
      </w:r>
    </w:p>
    <w:p w14:paraId="6109ED40" w14:textId="56CE4864" w:rsidR="001946A0" w:rsidRPr="001946A0" w:rsidRDefault="001946A0" w:rsidP="001946A0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Cualquier otra extensión se 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lanzará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una 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 xml:space="preserve">excepción denominada </w:t>
      </w:r>
      <w:proofErr w:type="spellStart"/>
      <w:r w:rsidR="00E53D2E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E53D2E">
        <w:rPr>
          <w:rFonts w:ascii="Calibri" w:eastAsia="Calibri" w:hAnsi="Calibri" w:cs="Calibri"/>
          <w:color w:val="000000"/>
          <w:sz w:val="22"/>
          <w:szCs w:val="22"/>
        </w:rPr>
        <w:t>, la cual contendrá el mensaje “</w:t>
      </w:r>
      <w:r w:rsidR="00886999">
        <w:rPr>
          <w:rFonts w:ascii="Calibri" w:eastAsia="Calibri" w:hAnsi="Calibri" w:cs="Calibri"/>
          <w:color w:val="000000"/>
          <w:sz w:val="22"/>
          <w:szCs w:val="22"/>
        </w:rPr>
        <w:t>Extensión</w:t>
      </w:r>
      <w:r w:rsidR="00E53D2E">
        <w:rPr>
          <w:rFonts w:ascii="Calibri" w:eastAsia="Calibri" w:hAnsi="Calibri" w:cs="Calibri"/>
          <w:color w:val="000000"/>
          <w:sz w:val="22"/>
          <w:szCs w:val="22"/>
        </w:rPr>
        <w:t xml:space="preserve"> no permitida”.</w:t>
      </w:r>
    </w:p>
    <w:p w14:paraId="23E8905A" w14:textId="2BF6A1F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7777777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3F354F1" w14:textId="649C4608" w:rsidR="00F366DB" w:rsidRDefault="00B6255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81A4608" wp14:editId="02FD8889">
            <wp:extent cx="4523809" cy="3085714"/>
            <wp:effectExtent l="0" t="0" r="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8E3A" w14:textId="4B636E0F" w:rsidR="002C47EE" w:rsidRPr="002C47EE" w:rsidRDefault="002C47EE" w:rsidP="002C47E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Controlar las posibles excepciones producidas e informar al usuario del error.</w:t>
      </w:r>
    </w:p>
    <w:p w14:paraId="327918AB" w14:textId="6F08122A" w:rsidR="00F366DB" w:rsidRDefault="00F366DB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3ADC2CE" w14:textId="5C1721E4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E7C057C" w14:textId="76EB6832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00933A2" w14:textId="3C0EB63A" w:rsidR="005E0897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EBF8A39" w14:textId="193B5EB5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Bases de datos</w:t>
      </w:r>
    </w:p>
    <w:p w14:paraId="15ACF569" w14:textId="274F84B4" w:rsidR="005E0897" w:rsidRDefault="005E0897" w:rsidP="005E089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033CC0B7" w14:textId="3FA94996" w:rsidR="005E0897" w:rsidRDefault="005E0897" w:rsidP="005E08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C78D462" w14:textId="16F801C1" w:rsidR="005E0897" w:rsidRDefault="00DF7FD2" w:rsidP="005E08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3680DBF" wp14:editId="09E440EA">
            <wp:extent cx="2238095" cy="1952381"/>
            <wp:effectExtent l="0" t="0" r="0" b="0"/>
            <wp:docPr id="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421" w14:textId="08AE167B" w:rsidR="005E0897" w:rsidRDefault="005E0897" w:rsidP="005E089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estática:</w:t>
      </w:r>
    </w:p>
    <w:p w14:paraId="19A12299" w14:textId="75B21A1D" w:rsidR="005E0897" w:rsidRDefault="001C3A6F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 clase inicializar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connection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CA0D24E" w14:textId="5891AFC2" w:rsidR="001C3A6F" w:rsidRDefault="00DF7FD2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ObtenerPaciente</w:t>
      </w:r>
      <w:proofErr w:type="spellEnd"/>
      <w:r w:rsidR="001C3A6F">
        <w:rPr>
          <w:rFonts w:ascii="Calibri" w:eastAsia="Calibri" w:hAnsi="Calibri" w:cs="Calibri"/>
          <w:color w:val="000000"/>
          <w:sz w:val="22"/>
          <w:szCs w:val="22"/>
        </w:rPr>
        <w:t>, recibirá el id de</w:t>
      </w:r>
      <w:r>
        <w:rPr>
          <w:rFonts w:ascii="Calibri" w:eastAsia="Calibri" w:hAnsi="Calibri" w:cs="Calibri"/>
          <w:color w:val="000000"/>
          <w:sz w:val="22"/>
          <w:szCs w:val="22"/>
        </w:rPr>
        <w:t>l paciente</w:t>
      </w:r>
      <w:r w:rsidR="001C3A6F">
        <w:rPr>
          <w:rFonts w:ascii="Calibri" w:eastAsia="Calibri" w:hAnsi="Calibri" w:cs="Calibri"/>
          <w:color w:val="000000"/>
          <w:sz w:val="22"/>
          <w:szCs w:val="22"/>
        </w:rPr>
        <w:t xml:space="preserve"> a obtener. Retorna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ra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que contendrá el nombre y apellido concatenado</w:t>
      </w:r>
      <w:r w:rsidR="00F10ABC">
        <w:rPr>
          <w:rFonts w:ascii="Calibri" w:eastAsia="Calibri" w:hAnsi="Calibri" w:cs="Calibri"/>
          <w:color w:val="000000"/>
          <w:sz w:val="22"/>
          <w:szCs w:val="22"/>
        </w:rPr>
        <w:t xml:space="preserve"> con un guion medio, </w:t>
      </w:r>
      <w:proofErr w:type="spellStart"/>
      <w:r w:rsidR="00F10ABC">
        <w:rPr>
          <w:rFonts w:ascii="Calibri" w:eastAsia="Calibri" w:hAnsi="Calibri" w:cs="Calibri"/>
          <w:color w:val="000000"/>
          <w:sz w:val="22"/>
          <w:szCs w:val="22"/>
        </w:rPr>
        <w:t>Ej</w:t>
      </w:r>
      <w:proofErr w:type="spellEnd"/>
      <w:r w:rsidR="00F10ABC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F10ABC">
        <w:rPr>
          <w:rFonts w:ascii="Cascadia Mono" w:hAnsi="Cascadia Mono" w:cs="Cascadia Mono"/>
          <w:color w:val="A31515"/>
          <w:sz w:val="19"/>
          <w:szCs w:val="19"/>
          <w:lang w:val="es-AR"/>
        </w:rPr>
        <w:t>$"</w:t>
      </w:r>
      <w:r w:rsidR="00F10ABC">
        <w:rPr>
          <w:rFonts w:ascii="Cascadia Mono" w:hAnsi="Cascadia Mono" w:cs="Cascadia Mono"/>
          <w:color w:val="000000"/>
          <w:sz w:val="19"/>
          <w:szCs w:val="19"/>
          <w:lang w:val="es-AR"/>
        </w:rPr>
        <w:t>{</w:t>
      </w:r>
      <w:proofErr w:type="spellStart"/>
      <w:r w:rsidR="00F10ABC">
        <w:rPr>
          <w:rFonts w:ascii="Cascadia Mono" w:hAnsi="Cascadia Mono" w:cs="Cascadia Mono"/>
          <w:color w:val="000000"/>
          <w:sz w:val="19"/>
          <w:szCs w:val="19"/>
          <w:lang w:val="es-AR"/>
        </w:rPr>
        <w:t>reader.GetString</w:t>
      </w:r>
      <w:proofErr w:type="spellEnd"/>
      <w:r w:rsidR="00F10ABC">
        <w:rPr>
          <w:rFonts w:ascii="Cascadia Mono" w:hAnsi="Cascadia Mono" w:cs="Cascadia Mono"/>
          <w:color w:val="000000"/>
          <w:sz w:val="19"/>
          <w:szCs w:val="19"/>
          <w:lang w:val="es-AR"/>
        </w:rPr>
        <w:t>(2)}</w:t>
      </w:r>
      <w:r w:rsidR="00F10ABC">
        <w:rPr>
          <w:rFonts w:ascii="Cascadia Mono" w:hAnsi="Cascadia Mono" w:cs="Cascadia Mono"/>
          <w:color w:val="A31515"/>
          <w:sz w:val="19"/>
          <w:szCs w:val="19"/>
          <w:lang w:val="es-AR"/>
        </w:rPr>
        <w:t>-</w:t>
      </w:r>
      <w:r w:rsidR="00F10ABC">
        <w:rPr>
          <w:rFonts w:ascii="Cascadia Mono" w:hAnsi="Cascadia Mono" w:cs="Cascadia Mono"/>
          <w:color w:val="000000"/>
          <w:sz w:val="19"/>
          <w:szCs w:val="19"/>
          <w:lang w:val="es-AR"/>
        </w:rPr>
        <w:t>{</w:t>
      </w:r>
      <w:proofErr w:type="spellStart"/>
      <w:r w:rsidR="00F10ABC">
        <w:rPr>
          <w:rFonts w:ascii="Cascadia Mono" w:hAnsi="Cascadia Mono" w:cs="Cascadia Mono"/>
          <w:color w:val="000000"/>
          <w:sz w:val="19"/>
          <w:szCs w:val="19"/>
          <w:lang w:val="es-AR"/>
        </w:rPr>
        <w:t>reader.GetString</w:t>
      </w:r>
      <w:proofErr w:type="spellEnd"/>
      <w:r w:rsidR="00F10ABC">
        <w:rPr>
          <w:rFonts w:ascii="Cascadia Mono" w:hAnsi="Cascadia Mono" w:cs="Cascadia Mono"/>
          <w:color w:val="000000"/>
          <w:sz w:val="19"/>
          <w:szCs w:val="19"/>
          <w:lang w:val="es-AR"/>
        </w:rPr>
        <w:t>(1)}</w:t>
      </w:r>
      <w:r w:rsidR="00F10ABC">
        <w:rPr>
          <w:rFonts w:ascii="Cascadia Mono" w:hAnsi="Cascadia Mono" w:cs="Cascadia Mono"/>
          <w:color w:val="A31515"/>
          <w:sz w:val="19"/>
          <w:szCs w:val="19"/>
          <w:lang w:val="es-AR"/>
        </w:rPr>
        <w:t>"</w:t>
      </w:r>
      <w:r w:rsidR="001C3A6F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5ABEC6F" w14:textId="77CF6F89" w:rsidR="003D0C5B" w:rsidRDefault="003D0C5B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el id no existe se lanzará una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indicando Id inexistente.</w:t>
      </w:r>
    </w:p>
    <w:p w14:paraId="65E12ACC" w14:textId="0B0651F0" w:rsidR="003D0C5B" w:rsidRDefault="003D0C5B" w:rsidP="005E0897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Por cualquier otro error se capturara y se re lanzara en una excepción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DataBaseManagerException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indicando error al leer de la base de datos.</w:t>
      </w:r>
    </w:p>
    <w:p w14:paraId="05379B83" w14:textId="7A965FE6" w:rsidR="001C3A6F" w:rsidRDefault="001C3A6F" w:rsidP="001C3A6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1511D1B" w14:textId="213874E1" w:rsidR="001C3A6F" w:rsidRDefault="000D1809" w:rsidP="001C3A6F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Métodos</w:t>
      </w:r>
      <w:r w:rsidR="001C3A6F">
        <w:rPr>
          <w:rStyle w:val="nfasisintenso"/>
          <w:rFonts w:asciiTheme="majorHAnsi" w:eastAsia="Calibri" w:hAnsiTheme="majorHAnsi" w:cstheme="majorHAnsi"/>
          <w:b/>
          <w:bCs/>
        </w:rPr>
        <w:t xml:space="preserve"> de </w:t>
      </w:r>
      <w:r>
        <w:rPr>
          <w:rStyle w:val="nfasisintenso"/>
          <w:rFonts w:asciiTheme="majorHAnsi" w:eastAsia="Calibri" w:hAnsiTheme="majorHAnsi" w:cstheme="majorHAnsi"/>
          <w:b/>
          <w:bCs/>
        </w:rPr>
        <w:t>extensión</w:t>
      </w:r>
    </w:p>
    <w:p w14:paraId="08BF08E7" w14:textId="5FAECB7E" w:rsidR="001C3A6F" w:rsidRPr="00003794" w:rsidRDefault="001C3A6F" w:rsidP="0000379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F0DB2A9" w14:textId="72B7E825" w:rsidR="00D60B8E" w:rsidRDefault="001C3A6F" w:rsidP="00D60B8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Extenderá la clase </w:t>
      </w:r>
      <w:proofErr w:type="spellStart"/>
      <w:r w:rsidR="00F10ABC"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cual</w:t>
      </w:r>
      <w:r w:rsidR="00F10ABC">
        <w:rPr>
          <w:rFonts w:ascii="Calibri" w:eastAsia="Calibri" w:hAnsi="Calibri" w:cs="Calibri"/>
          <w:color w:val="000000"/>
          <w:sz w:val="22"/>
          <w:szCs w:val="22"/>
        </w:rPr>
        <w:t xml:space="preserve"> adicionará un método</w:t>
      </w:r>
      <w:r w:rsidR="0070633E">
        <w:rPr>
          <w:rFonts w:ascii="Calibri" w:eastAsia="Calibri" w:hAnsi="Calibri" w:cs="Calibri"/>
          <w:color w:val="000000"/>
          <w:sz w:val="22"/>
          <w:szCs w:val="22"/>
        </w:rPr>
        <w:t xml:space="preserve"> denominado </w:t>
      </w:r>
      <w:proofErr w:type="spellStart"/>
      <w:r w:rsidR="0070633E">
        <w:rPr>
          <w:rFonts w:ascii="Cascadia Mono" w:hAnsi="Cascadia Mono" w:cs="Cascadia Mono"/>
          <w:color w:val="000000"/>
          <w:sz w:val="19"/>
          <w:szCs w:val="19"/>
          <w:lang w:val="es-AR"/>
        </w:rPr>
        <w:t>ObtenerNombreYApellido</w:t>
      </w:r>
      <w:proofErr w:type="spellEnd"/>
      <w:r w:rsidR="00F10ABC">
        <w:rPr>
          <w:rFonts w:ascii="Calibri" w:eastAsia="Calibri" w:hAnsi="Calibri" w:cs="Calibri"/>
          <w:color w:val="000000"/>
          <w:sz w:val="22"/>
          <w:szCs w:val="22"/>
        </w:rPr>
        <w:t xml:space="preserve"> en el cual su función principal será devolver un array de </w:t>
      </w:r>
      <w:proofErr w:type="spellStart"/>
      <w:r w:rsidR="00F10ABC">
        <w:rPr>
          <w:rFonts w:ascii="Calibri" w:eastAsia="Calibri" w:hAnsi="Calibri" w:cs="Calibri"/>
          <w:color w:val="000000"/>
          <w:sz w:val="22"/>
          <w:szCs w:val="22"/>
        </w:rPr>
        <w:t>strings</w:t>
      </w:r>
      <w:proofErr w:type="spellEnd"/>
      <w:r w:rsidR="00F10ABC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F10ABC" w:rsidRPr="00F10ABC">
        <w:rPr>
          <w:rFonts w:ascii="Calibri" w:eastAsia="Calibri" w:hAnsi="Calibri" w:cs="Calibri"/>
          <w:color w:val="000000"/>
          <w:sz w:val="22"/>
          <w:szCs w:val="22"/>
        </w:rPr>
        <w:t xml:space="preserve">mediante la separación de la cadena en </w:t>
      </w:r>
      <w:proofErr w:type="spellStart"/>
      <w:r w:rsidR="00F10ABC" w:rsidRPr="00F10ABC">
        <w:rPr>
          <w:rFonts w:ascii="Calibri" w:eastAsia="Calibri" w:hAnsi="Calibri" w:cs="Calibri"/>
          <w:color w:val="000000"/>
          <w:sz w:val="22"/>
          <w:szCs w:val="22"/>
        </w:rPr>
        <w:t>subcadenas</w:t>
      </w:r>
      <w:proofErr w:type="spellEnd"/>
      <w:r w:rsidR="000D1809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F10ABC">
        <w:rPr>
          <w:rFonts w:ascii="Calibri" w:eastAsia="Calibri" w:hAnsi="Calibri" w:cs="Calibri"/>
          <w:color w:val="000000"/>
          <w:sz w:val="22"/>
          <w:szCs w:val="22"/>
        </w:rPr>
        <w:t xml:space="preserve"> El carácter para determinar la separación será el guion medio.</w:t>
      </w:r>
    </w:p>
    <w:p w14:paraId="753E6682" w14:textId="77777777" w:rsidR="00D60B8E" w:rsidRPr="00D60B8E" w:rsidRDefault="00D60B8E" w:rsidP="00C16CAE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CE3ACF3" w14:textId="69DCE431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i/>
          <w:iCs/>
          <w:color w:val="4F81BD" w:themeColor="accent1"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Interfaces</w:t>
      </w:r>
    </w:p>
    <w:p w14:paraId="48A14478" w14:textId="77777777" w:rsidR="00D60B8E" w:rsidRPr="00D60B8E" w:rsidRDefault="00D60B8E" w:rsidP="00D60B8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76E53F7" w14:textId="6FAEFF76" w:rsidR="00D60B8E" w:rsidRDefault="00D60B8E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278B37FF" w14:textId="7ACF1A04" w:rsidR="00D60B8E" w:rsidRDefault="0070633E" w:rsidP="00D60B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625FE8A" wp14:editId="2AA2F456">
            <wp:extent cx="2466667" cy="195238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38A" w14:textId="17B176F0" w:rsidR="005E0897" w:rsidRPr="00886999" w:rsidRDefault="005E0897" w:rsidP="008869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0E2C9362" w:rsidR="006C093B" w:rsidRDefault="006C093B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F1EC0EF" w14:textId="0CE7F419" w:rsidR="0066786E" w:rsidRDefault="00633205" w:rsidP="006678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8C2997" wp14:editId="3165AA41">
            <wp:extent cx="6645910" cy="4247515"/>
            <wp:effectExtent l="0" t="0" r="2540" b="63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9DD0" w14:textId="12C09CC8" w:rsidR="0070633E" w:rsidRDefault="00E07E90" w:rsidP="00913D4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P</w:t>
      </w:r>
      <w:r w:rsidR="0070633E">
        <w:rPr>
          <w:rFonts w:ascii="Calibri" w:eastAsia="Calibri" w:hAnsi="Calibri" w:cs="Calibri"/>
          <w:b/>
          <w:bCs/>
          <w:color w:val="000000"/>
          <w:sz w:val="22"/>
          <w:szCs w:val="22"/>
        </w:rPr>
        <w:t>ersona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0633E">
        <w:rPr>
          <w:rFonts w:ascii="Calibri" w:eastAsia="Calibri" w:hAnsi="Calibri" w:cs="Calibri"/>
          <w:color w:val="000000"/>
          <w:sz w:val="22"/>
          <w:szCs w:val="22"/>
        </w:rPr>
        <w:t>será abstracta</w:t>
      </w:r>
      <w:r w:rsidR="00521AD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24B5F7B" w14:textId="3FEF031F" w:rsidR="00521AD4" w:rsidRDefault="00521AD4" w:rsidP="00521AD4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21AD4">
        <w:rPr>
          <w:rFonts w:ascii="Calibri" w:eastAsia="Calibri" w:hAnsi="Calibri" w:cs="Calibri"/>
          <w:color w:val="000000"/>
          <w:sz w:val="22"/>
          <w:szCs w:val="22"/>
        </w:rPr>
        <w:t>Sus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dos atributos serán privados.</w:t>
      </w:r>
    </w:p>
    <w:p w14:paraId="4F57A22A" w14:textId="316F5B4E" w:rsidR="00521AD4" w:rsidRDefault="00521AD4" w:rsidP="00521AD4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MostrarDatos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protegido y abstracto.</w:t>
      </w:r>
    </w:p>
    <w:p w14:paraId="180E9EF2" w14:textId="5C18E75D" w:rsidR="00521AD4" w:rsidRPr="00521AD4" w:rsidRDefault="00521AD4" w:rsidP="00521AD4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Sobre escribir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Equals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comparar las personas por apellido.</w:t>
      </w:r>
    </w:p>
    <w:p w14:paraId="115B087D" w14:textId="7ABAA08B" w:rsidR="00E07E90" w:rsidRPr="0070633E" w:rsidRDefault="0070633E" w:rsidP="0070633E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64045">
        <w:rPr>
          <w:rFonts w:ascii="Calibri" w:eastAsia="Calibri" w:hAnsi="Calibri" w:cs="Calibri"/>
          <w:b/>
          <w:bCs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aciente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21AD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61578">
        <w:rPr>
          <w:rFonts w:ascii="Calibri" w:eastAsia="Calibri" w:hAnsi="Calibri" w:cs="Calibri"/>
          <w:color w:val="000000"/>
          <w:sz w:val="22"/>
          <w:szCs w:val="22"/>
        </w:rPr>
        <w:t>heredará</w:t>
      </w:r>
      <w:r w:rsidR="00521AD4">
        <w:rPr>
          <w:rFonts w:ascii="Calibri" w:eastAsia="Calibri" w:hAnsi="Calibri" w:cs="Calibri"/>
          <w:color w:val="000000"/>
          <w:sz w:val="22"/>
          <w:szCs w:val="22"/>
        </w:rPr>
        <w:t xml:space="preserve"> de persona </w:t>
      </w:r>
      <w:r w:rsidR="00C44C6A">
        <w:rPr>
          <w:rFonts w:ascii="Calibri" w:eastAsia="Calibri" w:hAnsi="Calibri" w:cs="Calibri"/>
          <w:color w:val="000000"/>
          <w:sz w:val="22"/>
          <w:szCs w:val="22"/>
        </w:rPr>
        <w:t>e implementará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la interfaz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IPaciente</w:t>
      </w:r>
      <w:proofErr w:type="spellEnd"/>
    </w:p>
    <w:p w14:paraId="302244B7" w14:textId="125D1C83" w:rsidR="006564D9" w:rsidRDefault="006564D9" w:rsidP="006564D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564D9">
        <w:rPr>
          <w:rFonts w:ascii="Calibri" w:eastAsia="Calibri" w:hAnsi="Calibri" w:cs="Calibri"/>
          <w:color w:val="000000"/>
          <w:sz w:val="22"/>
          <w:szCs w:val="22"/>
        </w:rPr>
        <w:t>Atender</w:t>
      </w:r>
      <w:r>
        <w:rPr>
          <w:rFonts w:ascii="Calibri" w:eastAsia="Calibri" w:hAnsi="Calibri" w:cs="Calibri"/>
          <w:color w:val="000000"/>
          <w:sz w:val="22"/>
          <w:szCs w:val="22"/>
        </w:rPr>
        <w:t>, cambiara el estado del paciente a True.</w:t>
      </w:r>
    </w:p>
    <w:p w14:paraId="191B990C" w14:textId="5F575B77" w:rsidR="00521AD4" w:rsidRDefault="00521AD4" w:rsidP="006564D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Identificarse retornara </w:t>
      </w:r>
      <w:r w:rsidR="00AB277B">
        <w:rPr>
          <w:rFonts w:ascii="Calibri" w:eastAsia="Calibri" w:hAnsi="Calibri" w:cs="Calibri"/>
          <w:color w:val="000000"/>
          <w:sz w:val="22"/>
          <w:szCs w:val="22"/>
        </w:rPr>
        <w:t xml:space="preserve">un </w:t>
      </w:r>
      <w:proofErr w:type="spellStart"/>
      <w:r w:rsidR="00AB277B"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 w:rsidR="00AB277B">
        <w:rPr>
          <w:rFonts w:ascii="Calibri" w:eastAsia="Calibri" w:hAnsi="Calibri" w:cs="Calibri"/>
          <w:color w:val="000000"/>
          <w:sz w:val="22"/>
          <w:szCs w:val="22"/>
        </w:rPr>
        <w:t xml:space="preserve"> con el texto “Paciente” + el </w:t>
      </w:r>
      <w:proofErr w:type="spellStart"/>
      <w:r w:rsidR="00AB277B">
        <w:rPr>
          <w:rFonts w:ascii="Calibri" w:eastAsia="Calibri" w:hAnsi="Calibri" w:cs="Calibri"/>
          <w:color w:val="000000"/>
          <w:sz w:val="22"/>
          <w:szCs w:val="22"/>
        </w:rPr>
        <w:t>HashCode</w:t>
      </w:r>
      <w:proofErr w:type="spellEnd"/>
      <w:r w:rsidR="00AB277B">
        <w:rPr>
          <w:rFonts w:ascii="Calibri" w:eastAsia="Calibri" w:hAnsi="Calibri" w:cs="Calibri"/>
          <w:color w:val="000000"/>
          <w:sz w:val="22"/>
          <w:szCs w:val="22"/>
        </w:rPr>
        <w:t xml:space="preserve"> de la instancia + el nombre y el apellido separados por coma.</w:t>
      </w:r>
    </w:p>
    <w:p w14:paraId="17456668" w14:textId="6857CD33" w:rsidR="006564D9" w:rsidRDefault="006564D9" w:rsidP="006564D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Anunciarse, </w:t>
      </w:r>
      <w:r w:rsidR="00AB277B">
        <w:rPr>
          <w:rFonts w:ascii="Calibri" w:eastAsia="Calibri" w:hAnsi="Calibri" w:cs="Calibri"/>
          <w:color w:val="000000"/>
          <w:sz w:val="22"/>
          <w:szCs w:val="22"/>
        </w:rPr>
        <w:t xml:space="preserve">leerá desde la BD una paciente de manera aleatoria (entre 1 y 100), </w:t>
      </w:r>
      <w:r w:rsidR="00C16CAE">
        <w:rPr>
          <w:rFonts w:ascii="Calibri" w:eastAsia="Calibri" w:hAnsi="Calibri" w:cs="Calibri"/>
          <w:color w:val="000000"/>
          <w:sz w:val="22"/>
          <w:szCs w:val="22"/>
        </w:rPr>
        <w:t>separará</w:t>
      </w:r>
      <w:r w:rsidR="00AB277B">
        <w:rPr>
          <w:rFonts w:ascii="Calibri" w:eastAsia="Calibri" w:hAnsi="Calibri" w:cs="Calibri"/>
          <w:color w:val="000000"/>
          <w:sz w:val="22"/>
          <w:szCs w:val="22"/>
        </w:rPr>
        <w:t xml:space="preserve"> el nombre y apellido de la cadena y los </w:t>
      </w:r>
      <w:r w:rsidR="00C61578">
        <w:rPr>
          <w:rFonts w:ascii="Calibri" w:eastAsia="Calibri" w:hAnsi="Calibri" w:cs="Calibri"/>
          <w:color w:val="000000"/>
          <w:sz w:val="22"/>
          <w:szCs w:val="22"/>
        </w:rPr>
        <w:t>asignará</w:t>
      </w:r>
      <w:r w:rsidR="00AB277B">
        <w:rPr>
          <w:rFonts w:ascii="Calibri" w:eastAsia="Calibri" w:hAnsi="Calibri" w:cs="Calibri"/>
          <w:color w:val="000000"/>
          <w:sz w:val="22"/>
          <w:szCs w:val="22"/>
        </w:rPr>
        <w:t xml:space="preserve"> a los atributos de la instancia.</w:t>
      </w:r>
    </w:p>
    <w:p w14:paraId="6508D6A9" w14:textId="361AB88B" w:rsidR="00AB277B" w:rsidRDefault="00AB277B" w:rsidP="006564D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MostrarDatos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retorna el nombre y el apellido separado por coma.</w:t>
      </w:r>
    </w:p>
    <w:p w14:paraId="62C45ADE" w14:textId="76F5CB5F" w:rsidR="00441A7F" w:rsidRPr="006564D9" w:rsidRDefault="00441A7F" w:rsidP="006564D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Sobrescribir 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toString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 w:rsidR="00AB277B">
        <w:rPr>
          <w:rFonts w:ascii="Calibri" w:eastAsia="Calibri" w:hAnsi="Calibri" w:cs="Calibri"/>
          <w:color w:val="000000"/>
          <w:sz w:val="22"/>
          <w:szCs w:val="22"/>
        </w:rPr>
        <w:t xml:space="preserve">exponer </w:t>
      </w:r>
      <w:proofErr w:type="spellStart"/>
      <w:r w:rsidR="00AB277B">
        <w:rPr>
          <w:rFonts w:ascii="Calibri" w:eastAsia="Calibri" w:hAnsi="Calibri" w:cs="Calibri"/>
          <w:color w:val="000000"/>
          <w:sz w:val="22"/>
          <w:szCs w:val="22"/>
        </w:rPr>
        <w:t>MostrarDatos</w:t>
      </w:r>
      <w:proofErr w:type="spellEnd"/>
      <w:r w:rsidR="00AB27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DD6264" w14:textId="0CA5A82A" w:rsidR="00E07E90" w:rsidRDefault="00EC07F3" w:rsidP="00913D4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Consultorio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, será genérica, solo podrá recibir tipos que implementen la interfaz</w:t>
      </w:r>
      <w:r w:rsidR="00E07E90" w:rsidRPr="00D02B21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IPaciente</w:t>
      </w:r>
      <w:proofErr w:type="spellEnd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 xml:space="preserve">y posean un constructor publico sin </w:t>
      </w:r>
      <w:r w:rsidR="00D02B21">
        <w:rPr>
          <w:rFonts w:ascii="Calibri" w:eastAsia="Calibri" w:hAnsi="Calibri" w:cs="Calibri"/>
          <w:color w:val="000000"/>
          <w:sz w:val="22"/>
          <w:szCs w:val="22"/>
        </w:rPr>
        <w:t>parámetros</w:t>
      </w:r>
      <w:r w:rsidR="00E07E90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DC4D146" w14:textId="2B66861D" w:rsidR="00E07E90" w:rsidRDefault="00E07E90" w:rsidP="00E07E9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su constructor publico</w:t>
      </w:r>
      <w:r w:rsidR="00EC07F3">
        <w:rPr>
          <w:rFonts w:ascii="Calibri" w:eastAsia="Calibri" w:hAnsi="Calibri" w:cs="Calibri"/>
          <w:color w:val="000000"/>
          <w:sz w:val="22"/>
          <w:szCs w:val="22"/>
        </w:rPr>
        <w:t xml:space="preserve"> inicializara un nombre para el consultorio y </w:t>
      </w:r>
      <w:proofErr w:type="spellStart"/>
      <w:r w:rsidR="00EC07F3">
        <w:rPr>
          <w:rFonts w:ascii="Calibri" w:eastAsia="Calibri" w:hAnsi="Calibri" w:cs="Calibri"/>
          <w:color w:val="000000"/>
          <w:sz w:val="22"/>
          <w:szCs w:val="22"/>
        </w:rPr>
        <w:t>ademas</w:t>
      </w:r>
      <w:proofErr w:type="spellEnd"/>
      <w:r w:rsidR="00947C89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7F6156D5" w14:textId="27163A1C" w:rsidR="00947C89" w:rsidRDefault="00947C89" w:rsidP="00947C89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Inicializar:</w:t>
      </w:r>
    </w:p>
    <w:p w14:paraId="1AC016D2" w14:textId="4FF5B575" w:rsidR="00947C89" w:rsidRDefault="00EC07F3" w:rsidP="00947C89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demoraAtencionTotal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0 (cero)</w:t>
      </w:r>
      <w:r w:rsidR="00947C8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3492322" w14:textId="5632CB8F" w:rsidR="00947C89" w:rsidRDefault="00EC07F3" w:rsidP="00947C89">
      <w:pPr>
        <w:pStyle w:val="Prrafodelista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cantAtendidos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0</w:t>
      </w:r>
      <w:r w:rsidR="00947C89">
        <w:rPr>
          <w:rFonts w:ascii="Calibri" w:eastAsia="Calibri" w:hAnsi="Calibri" w:cs="Calibri"/>
          <w:color w:val="000000"/>
          <w:sz w:val="22"/>
          <w:szCs w:val="22"/>
        </w:rPr>
        <w:t xml:space="preserve"> (cero).</w:t>
      </w:r>
    </w:p>
    <w:p w14:paraId="6A426AB4" w14:textId="1579C23E" w:rsidR="00947C89" w:rsidRDefault="00947C89" w:rsidP="00947C8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propiedad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70E9F">
        <w:rPr>
          <w:rFonts w:ascii="Calibri" w:eastAsia="Calibri" w:hAnsi="Calibri" w:cs="Calibri"/>
          <w:color w:val="000000"/>
          <w:sz w:val="22"/>
          <w:szCs w:val="22"/>
        </w:rPr>
        <w:t>brirConsultorio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EB81639" w14:textId="7B779AEF" w:rsidR="00947C89" w:rsidRDefault="00947C89" w:rsidP="00947C8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l GET retornara True, si la tares no es nula y estado de la tarea es Running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 xml:space="preserve"> o </w:t>
      </w:r>
      <w:proofErr w:type="spellStart"/>
      <w:r w:rsidR="00FD64C9"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FD64C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67FC3ED" w14:textId="4E7E7E8F" w:rsidR="00FD64C9" w:rsidRDefault="00FD64C9" w:rsidP="00947C8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SET, si el valor recibido es TRUE y la tarea es nula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 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>estado no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Running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WaitingToRun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no 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WaitingForActivation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,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un nuevo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CancelationTokenSource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y se </w:t>
      </w:r>
      <w:r w:rsidR="00B917C6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 w:rsidR="00AF3F5C" w:rsidRPr="00AF3F5C">
        <w:rPr>
          <w:rFonts w:ascii="Calibri" w:eastAsia="Calibri" w:hAnsi="Calibri" w:cs="Calibri"/>
          <w:b/>
          <w:bCs/>
          <w:color w:val="000000"/>
          <w:sz w:val="22"/>
          <w:szCs w:val="22"/>
        </w:rPr>
        <w:t>IniciarIngreso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. De lo contrario se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llamará</w:t>
      </w:r>
      <w:r w:rsidR="00975F71">
        <w:rPr>
          <w:rFonts w:ascii="Calibri" w:eastAsia="Calibri" w:hAnsi="Calibri" w:cs="Calibri"/>
          <w:color w:val="000000"/>
          <w:sz w:val="22"/>
          <w:szCs w:val="22"/>
        </w:rPr>
        <w:t xml:space="preserve"> al método Cancel de </w:t>
      </w:r>
      <w:proofErr w:type="spellStart"/>
      <w:r w:rsidR="00975F71">
        <w:rPr>
          <w:rFonts w:ascii="Calibri" w:eastAsia="Calibri" w:hAnsi="Calibri" w:cs="Calibri"/>
          <w:color w:val="000000"/>
          <w:sz w:val="22"/>
          <w:szCs w:val="22"/>
        </w:rPr>
        <w:t>cancellation</w:t>
      </w:r>
      <w:proofErr w:type="spellEnd"/>
      <w:r w:rsidR="00975F7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039E3B" w14:textId="72BDD9D4" w:rsidR="00975F71" w:rsidRDefault="00975F71" w:rsidP="00975F7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Iniciar</w:t>
      </w:r>
      <w:r w:rsidR="00182F27">
        <w:rPr>
          <w:rFonts w:ascii="Calibri" w:eastAsia="Calibri" w:hAnsi="Calibri" w:cs="Calibri"/>
          <w:color w:val="000000"/>
          <w:sz w:val="22"/>
          <w:szCs w:val="22"/>
        </w:rPr>
        <w:t>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será privado y:</w:t>
      </w:r>
    </w:p>
    <w:p w14:paraId="748E36EE" w14:textId="604298D5" w:rsidR="00975F71" w:rsidRDefault="009B26A2" w:rsidP="00975F71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Ejecutará</w:t>
      </w:r>
      <w:r w:rsidR="005C65B6"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 la acción de que:</w:t>
      </w:r>
    </w:p>
    <w:p w14:paraId="46B185AD" w14:textId="4A2C8B5D" w:rsidR="00182F27" w:rsidRPr="00182F27" w:rsidRDefault="005C65B6" w:rsidP="00182F27">
      <w:pPr>
        <w:pStyle w:val="Prrafodelista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Mientras no se requiera cancelación de la tarea invocara </w:t>
      </w:r>
      <w:r w:rsidR="00182F27">
        <w:rPr>
          <w:rFonts w:ascii="Calibri" w:eastAsia="Calibri" w:hAnsi="Calibri" w:cs="Calibri"/>
          <w:color w:val="000000"/>
          <w:sz w:val="22"/>
          <w:szCs w:val="22"/>
        </w:rPr>
        <w:t>a los métodos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</w:t>
      </w:r>
      <w:r w:rsidR="00182F27">
        <w:rPr>
          <w:rFonts w:ascii="Calibri" w:eastAsia="Calibri" w:hAnsi="Calibri" w:cs="Calibri"/>
          <w:color w:val="000000"/>
          <w:sz w:val="22"/>
          <w:szCs w:val="22"/>
        </w:rPr>
        <w:t>oIngreso</w:t>
      </w:r>
      <w:proofErr w:type="spellEnd"/>
      <w:r w:rsidR="00182F27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182F27"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proofErr w:type="spellEnd"/>
      <w:r w:rsidR="00182F27">
        <w:rPr>
          <w:rFonts w:ascii="Calibri" w:eastAsia="Calibri" w:hAnsi="Calibri" w:cs="Calibri"/>
          <w:color w:val="000000"/>
          <w:sz w:val="22"/>
          <w:szCs w:val="22"/>
        </w:rPr>
        <w:t xml:space="preserve"> y luego incrementar en 1 la cantidad de atendidos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9D7FBE6" w14:textId="30F09C1A" w:rsidR="005C65B6" w:rsidRDefault="005C65B6" w:rsidP="005C65B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NotificarNuev</w:t>
      </w:r>
      <w:r w:rsidR="009B26A2">
        <w:rPr>
          <w:rFonts w:ascii="Calibri" w:eastAsia="Calibri" w:hAnsi="Calibri" w:cs="Calibri"/>
          <w:color w:val="000000"/>
          <w:sz w:val="22"/>
          <w:szCs w:val="22"/>
        </w:rPr>
        <w:t>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verificara si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9B26A2">
        <w:rPr>
          <w:rFonts w:ascii="Calibri" w:eastAsia="Calibri" w:hAnsi="Calibri" w:cs="Calibri"/>
          <w:color w:val="000000"/>
          <w:sz w:val="22"/>
          <w:szCs w:val="22"/>
        </w:rPr>
        <w:t>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posee suscriptores y en caso exitoso realizara:</w:t>
      </w:r>
    </w:p>
    <w:p w14:paraId="6AF25DAC" w14:textId="52DD12FF" w:rsidR="005C65B6" w:rsidRDefault="009B26A2" w:rsidP="005C65B6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Instanciar el paciente</w:t>
      </w:r>
      <w:r w:rsidR="005C65B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4F8BBD" w14:textId="247CA435" w:rsidR="005C65B6" w:rsidRDefault="009B26A2" w:rsidP="005C65B6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Anunciará el ingreso del paciente</w:t>
      </w:r>
      <w:r w:rsidR="00FD514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CB440BF" w14:textId="2B63B11D" w:rsidR="009B26A2" w:rsidRDefault="009B26A2" w:rsidP="005C65B6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Notificar el paciente instanciado</w:t>
      </w:r>
    </w:p>
    <w:p w14:paraId="7753B4C1" w14:textId="42A5230A" w:rsidR="008155C2" w:rsidRDefault="00FD514A" w:rsidP="006F3CD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</w:t>
      </w:r>
      <w:proofErr w:type="spellStart"/>
      <w:r w:rsidR="006F3CD3">
        <w:rPr>
          <w:rFonts w:ascii="Calibri" w:eastAsia="Calibri" w:hAnsi="Calibri" w:cs="Calibri"/>
          <w:color w:val="000000"/>
          <w:sz w:val="22"/>
          <w:szCs w:val="22"/>
        </w:rPr>
        <w:t>EsperarProximoIngreso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si posee un suscriptor notificara los segundos </w:t>
      </w:r>
      <w:r w:rsidR="006F3CD3">
        <w:rPr>
          <w:rFonts w:ascii="Calibri" w:eastAsia="Calibri" w:hAnsi="Calibri" w:cs="Calibri"/>
          <w:color w:val="000000"/>
          <w:sz w:val="22"/>
          <w:szCs w:val="22"/>
        </w:rPr>
        <w:t xml:space="preserve">transcurridos </w:t>
      </w:r>
      <w:r>
        <w:rPr>
          <w:rFonts w:ascii="Calibri" w:eastAsia="Calibri" w:hAnsi="Calibri" w:cs="Calibri"/>
          <w:color w:val="000000"/>
          <w:sz w:val="22"/>
          <w:szCs w:val="22"/>
        </w:rPr>
        <w:t>mientras que</w:t>
      </w:r>
      <w:r w:rsidR="006F3CD3">
        <w:rPr>
          <w:rFonts w:ascii="Calibri" w:eastAsia="Calibri" w:hAnsi="Calibri" w:cs="Calibri"/>
          <w:color w:val="000000"/>
          <w:sz w:val="22"/>
          <w:szCs w:val="22"/>
        </w:rPr>
        <w:t xml:space="preserve"> el paciente no sea atendido o no se requiera </w:t>
      </w:r>
      <w:proofErr w:type="spellStart"/>
      <w:r w:rsidR="006F3CD3">
        <w:rPr>
          <w:rFonts w:ascii="Calibri" w:eastAsia="Calibri" w:hAnsi="Calibri" w:cs="Calibri"/>
          <w:color w:val="000000"/>
          <w:sz w:val="22"/>
          <w:szCs w:val="22"/>
        </w:rPr>
        <w:t>cancelacion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(Utilizar </w:t>
      </w:r>
      <w:proofErr w:type="spellStart"/>
      <w:r w:rsidR="002C6A3E">
        <w:rPr>
          <w:rFonts w:ascii="Calibri" w:eastAsia="Calibri" w:hAnsi="Calibri" w:cs="Calibri"/>
          <w:color w:val="000000"/>
          <w:sz w:val="22"/>
          <w:szCs w:val="22"/>
        </w:rPr>
        <w:t>Thread.Sleep</w:t>
      </w:r>
      <w:proofErr w:type="spellEnd"/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para dormir el hilo 1 </w:t>
      </w:r>
      <w:r w:rsidR="007F5828">
        <w:rPr>
          <w:rFonts w:ascii="Calibri" w:eastAsia="Calibri" w:hAnsi="Calibri" w:cs="Calibri"/>
          <w:color w:val="000000"/>
          <w:sz w:val="22"/>
          <w:szCs w:val="22"/>
        </w:rPr>
        <w:t>segundo antes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 xml:space="preserve"> de ir </w:t>
      </w:r>
      <w:r w:rsidR="006F3CD3">
        <w:rPr>
          <w:rFonts w:ascii="Calibri" w:eastAsia="Calibri" w:hAnsi="Calibri" w:cs="Calibri"/>
          <w:color w:val="000000"/>
          <w:sz w:val="22"/>
          <w:szCs w:val="22"/>
        </w:rPr>
        <w:t>incrementando</w:t>
      </w:r>
      <w:r w:rsidR="002C6A3E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21B151ED" w14:textId="2AA0B044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196D8E6" w14:textId="430BD23C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A52EE35" w14:textId="6A8E41BA" w:rsidR="008155C2" w:rsidRPr="00442E80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</w:p>
    <w:p w14:paraId="378D2A2E" w14:textId="3D97ED25" w:rsidR="008155C2" w:rsidRDefault="008155C2" w:rsidP="00815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17465" w14:textId="501572B6" w:rsidR="008155C2" w:rsidRPr="008155C2" w:rsidRDefault="008155C2" w:rsidP="008155C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Desarrollar todo lo indicado con comentario //Alumno:</w:t>
      </w:r>
    </w:p>
    <w:p w14:paraId="3ABD4143" w14:textId="5FD979AA" w:rsid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7DC28A9A" w14:textId="2B4C34A7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58CA424" w14:textId="1F81B8C5" w:rsidR="004D1293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E9A202D" w14:textId="77777777" w:rsidR="004D1293" w:rsidRPr="0022207C" w:rsidRDefault="004D1293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D60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0A667F54" w:rsidR="00084E7A" w:rsidRDefault="003A1DBB" w:rsidP="00D60B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proofErr w:type="spellStart"/>
      <w:r w:rsidR="00A63665">
        <w:rPr>
          <w:rFonts w:ascii="Calibri" w:eastAsia="Calibri" w:hAnsi="Calibri" w:cs="Calibri"/>
          <w:color w:val="000000"/>
          <w:sz w:val="22"/>
          <w:szCs w:val="22"/>
        </w:rPr>
        <w:t>FileManagerException</w:t>
      </w:r>
      <w:proofErr w:type="spellEnd"/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4C6AADDF" w:rsidR="00F45079" w:rsidRDefault="00A63665" w:rsidP="00D60B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 instanciar un nuevo </w:t>
      </w:r>
      <w:r w:rsidR="006A34EF">
        <w:rPr>
          <w:rFonts w:ascii="Calibri" w:eastAsia="Calibri" w:hAnsi="Calibri" w:cs="Calibri"/>
          <w:color w:val="000000"/>
          <w:sz w:val="22"/>
          <w:szCs w:val="22"/>
        </w:rPr>
        <w:t>consultorio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A34EF">
        <w:rPr>
          <w:rFonts w:ascii="Calibri" w:eastAsia="Calibri" w:hAnsi="Calibri" w:cs="Calibri"/>
          <w:color w:val="000000"/>
          <w:sz w:val="22"/>
          <w:szCs w:val="22"/>
        </w:rPr>
        <w:t xml:space="preserve">se espera que el tiempo medio de atención sea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igual a 0 (cero)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06F87EB2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 xml:space="preserve">Al finalizar, colocar la carpeta de la carpeta de la Solución completa en un archivo ZIP que deberá tener como nombre Apellido.Nombre.division.zip y compartir este por </w:t>
      </w:r>
      <w:proofErr w:type="spellStart"/>
      <w:r>
        <w:rPr>
          <w:rFonts w:ascii="Calibri" w:eastAsia="Calibri" w:hAnsi="Calibri" w:cs="Calibri"/>
          <w:color w:val="5A5A5A"/>
        </w:rPr>
        <w:t>Slack</w:t>
      </w:r>
      <w:proofErr w:type="spellEnd"/>
      <w:r>
        <w:rPr>
          <w:rFonts w:ascii="Calibri" w:eastAsia="Calibri" w:hAnsi="Calibri" w:cs="Calibri"/>
          <w:color w:val="5A5A5A"/>
        </w:rPr>
        <w:t xml:space="preserve">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823"/>
    <w:multiLevelType w:val="hybridMultilevel"/>
    <w:tmpl w:val="60EE1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1B5"/>
    <w:multiLevelType w:val="hybridMultilevel"/>
    <w:tmpl w:val="8EEEB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65686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BDC03C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F2AD7"/>
    <w:multiLevelType w:val="hybridMultilevel"/>
    <w:tmpl w:val="8D80F14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744A6C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3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36F2835"/>
    <w:multiLevelType w:val="multilevel"/>
    <w:tmpl w:val="5FB4E14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30476483">
    <w:abstractNumId w:val="13"/>
  </w:num>
  <w:num w:numId="2" w16cid:durableId="877283381">
    <w:abstractNumId w:val="14"/>
  </w:num>
  <w:num w:numId="3" w16cid:durableId="1318338150">
    <w:abstractNumId w:val="12"/>
  </w:num>
  <w:num w:numId="4" w16cid:durableId="1489206972">
    <w:abstractNumId w:val="8"/>
  </w:num>
  <w:num w:numId="5" w16cid:durableId="2011564320">
    <w:abstractNumId w:val="9"/>
  </w:num>
  <w:num w:numId="6" w16cid:durableId="4864204">
    <w:abstractNumId w:val="5"/>
  </w:num>
  <w:num w:numId="7" w16cid:durableId="1730424585">
    <w:abstractNumId w:val="7"/>
  </w:num>
  <w:num w:numId="8" w16cid:durableId="498276323">
    <w:abstractNumId w:val="2"/>
  </w:num>
  <w:num w:numId="9" w16cid:durableId="731655282">
    <w:abstractNumId w:val="4"/>
  </w:num>
  <w:num w:numId="10" w16cid:durableId="2005082817">
    <w:abstractNumId w:val="1"/>
  </w:num>
  <w:num w:numId="11" w16cid:durableId="213079526">
    <w:abstractNumId w:val="3"/>
  </w:num>
  <w:num w:numId="12" w16cid:durableId="1411806521">
    <w:abstractNumId w:val="6"/>
  </w:num>
  <w:num w:numId="13" w16cid:durableId="1648164896">
    <w:abstractNumId w:val="11"/>
  </w:num>
  <w:num w:numId="14" w16cid:durableId="95103285">
    <w:abstractNumId w:val="0"/>
  </w:num>
  <w:num w:numId="15" w16cid:durableId="444278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03794"/>
    <w:rsid w:val="00044177"/>
    <w:rsid w:val="0005391B"/>
    <w:rsid w:val="0006027E"/>
    <w:rsid w:val="00071324"/>
    <w:rsid w:val="000843E1"/>
    <w:rsid w:val="00084E7A"/>
    <w:rsid w:val="00094266"/>
    <w:rsid w:val="000D1809"/>
    <w:rsid w:val="000D542D"/>
    <w:rsid w:val="000F08B3"/>
    <w:rsid w:val="001221D7"/>
    <w:rsid w:val="001466F3"/>
    <w:rsid w:val="00182F27"/>
    <w:rsid w:val="001946A0"/>
    <w:rsid w:val="001A2CF2"/>
    <w:rsid w:val="001A5CBC"/>
    <w:rsid w:val="001C3A6F"/>
    <w:rsid w:val="001E1D6C"/>
    <w:rsid w:val="0022207C"/>
    <w:rsid w:val="00245968"/>
    <w:rsid w:val="002602EE"/>
    <w:rsid w:val="002703B1"/>
    <w:rsid w:val="00270917"/>
    <w:rsid w:val="002A1503"/>
    <w:rsid w:val="002A4D67"/>
    <w:rsid w:val="002B1827"/>
    <w:rsid w:val="002C47EE"/>
    <w:rsid w:val="002C6A3E"/>
    <w:rsid w:val="00322299"/>
    <w:rsid w:val="00326937"/>
    <w:rsid w:val="003547F1"/>
    <w:rsid w:val="0035503D"/>
    <w:rsid w:val="00380746"/>
    <w:rsid w:val="003A1DBB"/>
    <w:rsid w:val="003A4F37"/>
    <w:rsid w:val="003A6012"/>
    <w:rsid w:val="003C4035"/>
    <w:rsid w:val="003D0C5B"/>
    <w:rsid w:val="003E73F1"/>
    <w:rsid w:val="00441A7F"/>
    <w:rsid w:val="00442E80"/>
    <w:rsid w:val="00451C19"/>
    <w:rsid w:val="004667A0"/>
    <w:rsid w:val="004A4F71"/>
    <w:rsid w:val="004D1293"/>
    <w:rsid w:val="00521AD4"/>
    <w:rsid w:val="00525541"/>
    <w:rsid w:val="00526A6B"/>
    <w:rsid w:val="0056384C"/>
    <w:rsid w:val="00572537"/>
    <w:rsid w:val="005729B3"/>
    <w:rsid w:val="0059170D"/>
    <w:rsid w:val="005C43ED"/>
    <w:rsid w:val="005C65B6"/>
    <w:rsid w:val="005E0897"/>
    <w:rsid w:val="005F2AAA"/>
    <w:rsid w:val="00620F9D"/>
    <w:rsid w:val="00633205"/>
    <w:rsid w:val="006564D9"/>
    <w:rsid w:val="00664045"/>
    <w:rsid w:val="0066786E"/>
    <w:rsid w:val="00672021"/>
    <w:rsid w:val="006A34EF"/>
    <w:rsid w:val="006C093B"/>
    <w:rsid w:val="006C7573"/>
    <w:rsid w:val="006F3CD3"/>
    <w:rsid w:val="0070633E"/>
    <w:rsid w:val="007106C5"/>
    <w:rsid w:val="007154B0"/>
    <w:rsid w:val="00726602"/>
    <w:rsid w:val="0073492C"/>
    <w:rsid w:val="00736AC4"/>
    <w:rsid w:val="007809F9"/>
    <w:rsid w:val="007D1847"/>
    <w:rsid w:val="007F5828"/>
    <w:rsid w:val="00805BE3"/>
    <w:rsid w:val="008155C2"/>
    <w:rsid w:val="00835ACD"/>
    <w:rsid w:val="00846B1D"/>
    <w:rsid w:val="00886999"/>
    <w:rsid w:val="008A79B0"/>
    <w:rsid w:val="008F7297"/>
    <w:rsid w:val="00913D49"/>
    <w:rsid w:val="0091444B"/>
    <w:rsid w:val="00947C89"/>
    <w:rsid w:val="00957455"/>
    <w:rsid w:val="00975F71"/>
    <w:rsid w:val="009B26A2"/>
    <w:rsid w:val="009D7F97"/>
    <w:rsid w:val="00A0181E"/>
    <w:rsid w:val="00A23949"/>
    <w:rsid w:val="00A2649E"/>
    <w:rsid w:val="00A60408"/>
    <w:rsid w:val="00A63665"/>
    <w:rsid w:val="00AA5249"/>
    <w:rsid w:val="00AB083B"/>
    <w:rsid w:val="00AB277B"/>
    <w:rsid w:val="00AB3268"/>
    <w:rsid w:val="00AE59DB"/>
    <w:rsid w:val="00AF3F5C"/>
    <w:rsid w:val="00B43AF1"/>
    <w:rsid w:val="00B6255B"/>
    <w:rsid w:val="00B917C6"/>
    <w:rsid w:val="00BD6945"/>
    <w:rsid w:val="00C16CAE"/>
    <w:rsid w:val="00C44C6A"/>
    <w:rsid w:val="00C53CBB"/>
    <w:rsid w:val="00C61578"/>
    <w:rsid w:val="00CD56BF"/>
    <w:rsid w:val="00CE5E96"/>
    <w:rsid w:val="00D025D4"/>
    <w:rsid w:val="00D02B21"/>
    <w:rsid w:val="00D53938"/>
    <w:rsid w:val="00D60B8E"/>
    <w:rsid w:val="00D91884"/>
    <w:rsid w:val="00DA6A85"/>
    <w:rsid w:val="00DB7131"/>
    <w:rsid w:val="00DE7E57"/>
    <w:rsid w:val="00DF7FD2"/>
    <w:rsid w:val="00E07E90"/>
    <w:rsid w:val="00E33EE2"/>
    <w:rsid w:val="00E33F92"/>
    <w:rsid w:val="00E53D2E"/>
    <w:rsid w:val="00E71F43"/>
    <w:rsid w:val="00E80EBD"/>
    <w:rsid w:val="00E96240"/>
    <w:rsid w:val="00EC07F3"/>
    <w:rsid w:val="00F042D9"/>
    <w:rsid w:val="00F10ABC"/>
    <w:rsid w:val="00F23A19"/>
    <w:rsid w:val="00F270B8"/>
    <w:rsid w:val="00F365F5"/>
    <w:rsid w:val="00F366DB"/>
    <w:rsid w:val="00F45079"/>
    <w:rsid w:val="00F70E9F"/>
    <w:rsid w:val="00FA48DB"/>
    <w:rsid w:val="00FA528B"/>
    <w:rsid w:val="00FC5947"/>
    <w:rsid w:val="00FD514A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155C2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Alejandro Bongioanni</cp:lastModifiedBy>
  <cp:revision>19</cp:revision>
  <cp:lastPrinted>2021-11-11T13:39:00Z</cp:lastPrinted>
  <dcterms:created xsi:type="dcterms:W3CDTF">2022-08-01T18:30:00Z</dcterms:created>
  <dcterms:modified xsi:type="dcterms:W3CDTF">2022-08-03T00:30:00Z</dcterms:modified>
</cp:coreProperties>
</file>