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013" w:rsidRDefault="00964013" w:rsidP="008E4325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</w:p>
    <w:p w:rsidR="00964013" w:rsidRDefault="00964013" w:rsidP="008E4325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</w:p>
    <w:p w:rsidR="00827343" w:rsidRPr="0011692E" w:rsidRDefault="008E4325" w:rsidP="008E4325">
      <w:pPr>
        <w:pStyle w:val="Heading9"/>
        <w:jc w:val="center"/>
        <w:rPr>
          <w:rFonts w:ascii="Arial" w:hAnsi="Arial" w:cs="Arial"/>
          <w:i w:val="0"/>
          <w:szCs w:val="22"/>
          <w:u w:val="none"/>
        </w:rPr>
      </w:pPr>
      <w:r>
        <w:rPr>
          <w:rFonts w:ascii="Arial" w:hAnsi="Arial" w:cs="Arial"/>
          <w:i w:val="0"/>
          <w:szCs w:val="22"/>
          <w:u w:val="none"/>
        </w:rPr>
        <w:t>STATEMENT OF WITNESS / INVOLVED PERSONS IN THE INCIDENT</w:t>
      </w:r>
      <w:r w:rsidR="005E54C1">
        <w:rPr>
          <w:rFonts w:ascii="Arial" w:hAnsi="Arial" w:cs="Arial"/>
          <w:i w:val="0"/>
          <w:szCs w:val="22"/>
          <w:u w:val="none"/>
        </w:rPr>
        <w:t xml:space="preserve">                  </w:t>
      </w:r>
    </w:p>
    <w:p w:rsidR="00C55491" w:rsidRDefault="00C55491"/>
    <w:tbl>
      <w:tblPr>
        <w:tblW w:w="5131" w:type="pct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7"/>
        <w:gridCol w:w="4248"/>
        <w:gridCol w:w="2353"/>
        <w:gridCol w:w="2586"/>
      </w:tblGrid>
      <w:tr w:rsidR="00753B2F" w:rsidRPr="00B44CCB" w:rsidTr="00964013">
        <w:trPr>
          <w:trHeight w:val="351"/>
        </w:trPr>
        <w:tc>
          <w:tcPr>
            <w:tcW w:w="822" w:type="pct"/>
            <w:shd w:val="clear" w:color="auto" w:fill="F3F3F3"/>
            <w:vAlign w:val="center"/>
          </w:tcPr>
          <w:p w:rsidR="00753B2F" w:rsidRPr="008E4325" w:rsidRDefault="008E4325" w:rsidP="00964013">
            <w:pPr>
              <w:rPr>
                <w:rFonts w:ascii="Arial" w:hAnsi="Arial" w:cs="Arial"/>
                <w:b/>
              </w:rPr>
            </w:pPr>
            <w:r w:rsidRPr="008E4325">
              <w:rPr>
                <w:rFonts w:ascii="Arial" w:hAnsi="Arial" w:cs="Arial"/>
                <w:b/>
              </w:rPr>
              <w:t>Name</w:t>
            </w:r>
            <w:r w:rsidR="00753B2F" w:rsidRPr="008E4325">
              <w:rPr>
                <w:rFonts w:ascii="Arial" w:hAnsi="Arial" w:cs="Arial"/>
                <w:b/>
              </w:rPr>
              <w:t xml:space="preserve"> of </w:t>
            </w:r>
            <w:r w:rsidRPr="008E4325">
              <w:rPr>
                <w:rFonts w:ascii="Arial" w:hAnsi="Arial" w:cs="Arial"/>
                <w:b/>
              </w:rPr>
              <w:t xml:space="preserve">person </w:t>
            </w:r>
          </w:p>
        </w:tc>
        <w:tc>
          <w:tcPr>
            <w:tcW w:w="1932" w:type="pct"/>
            <w:shd w:val="clear" w:color="auto" w:fill="FFFFFF"/>
          </w:tcPr>
          <w:p w:rsidR="008E4325" w:rsidRPr="008E4325" w:rsidRDefault="008E4325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0" w:type="pct"/>
            <w:shd w:val="clear" w:color="auto" w:fill="F3F3F3"/>
            <w:vAlign w:val="center"/>
          </w:tcPr>
          <w:p w:rsidR="00753B2F" w:rsidRPr="008E4325" w:rsidRDefault="008E4325" w:rsidP="00964013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 w:rsidRPr="008E4325">
              <w:rPr>
                <w:rFonts w:ascii="Arial" w:hAnsi="Arial" w:cs="Arial"/>
                <w:b/>
              </w:rPr>
              <w:t xml:space="preserve">Employee / ID Number </w:t>
            </w:r>
          </w:p>
        </w:tc>
        <w:tc>
          <w:tcPr>
            <w:tcW w:w="1176" w:type="pct"/>
            <w:shd w:val="clear" w:color="auto" w:fill="FFFFFF"/>
            <w:vAlign w:val="center"/>
          </w:tcPr>
          <w:p w:rsidR="00753B2F" w:rsidRPr="008E4325" w:rsidRDefault="00753B2F" w:rsidP="00C92525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E507B7" w:rsidRPr="00B44CCB" w:rsidTr="00964013">
        <w:trPr>
          <w:trHeight w:val="351"/>
        </w:trPr>
        <w:tc>
          <w:tcPr>
            <w:tcW w:w="822" w:type="pct"/>
            <w:shd w:val="clear" w:color="auto" w:fill="F3F3F3"/>
            <w:vAlign w:val="center"/>
          </w:tcPr>
          <w:p w:rsidR="00E507B7" w:rsidRPr="008E4325" w:rsidRDefault="008E4325" w:rsidP="00964013">
            <w:pPr>
              <w:rPr>
                <w:rFonts w:ascii="Arial" w:hAnsi="Arial" w:cs="Arial"/>
                <w:b/>
              </w:rPr>
            </w:pPr>
            <w:r w:rsidRPr="008E4325">
              <w:rPr>
                <w:rFonts w:ascii="Arial" w:hAnsi="Arial" w:cs="Arial"/>
                <w:b/>
              </w:rPr>
              <w:t>Trade / position</w:t>
            </w:r>
          </w:p>
        </w:tc>
        <w:tc>
          <w:tcPr>
            <w:tcW w:w="1932" w:type="pct"/>
            <w:shd w:val="clear" w:color="auto" w:fill="FFFFFF"/>
          </w:tcPr>
          <w:p w:rsidR="008E4325" w:rsidRPr="008E4325" w:rsidRDefault="008E4325" w:rsidP="00753B2F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0" w:type="pct"/>
            <w:shd w:val="clear" w:color="auto" w:fill="F3F3F3"/>
            <w:vAlign w:val="center"/>
          </w:tcPr>
          <w:p w:rsidR="00E507B7" w:rsidRPr="008E4325" w:rsidRDefault="008E4325" w:rsidP="00964013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  <w:r w:rsidRPr="008E4325">
              <w:rPr>
                <w:rFonts w:ascii="Arial" w:hAnsi="Arial" w:cs="Arial"/>
                <w:b/>
              </w:rPr>
              <w:t>Date of Joining</w:t>
            </w:r>
          </w:p>
        </w:tc>
        <w:tc>
          <w:tcPr>
            <w:tcW w:w="1176" w:type="pct"/>
            <w:shd w:val="clear" w:color="auto" w:fill="FFFFFF"/>
            <w:vAlign w:val="center"/>
          </w:tcPr>
          <w:p w:rsidR="00E507B7" w:rsidRPr="008E4325" w:rsidRDefault="00E507B7" w:rsidP="00075662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8E4325" w:rsidRPr="00B44CCB" w:rsidTr="00964013">
        <w:trPr>
          <w:trHeight w:val="351"/>
        </w:trPr>
        <w:tc>
          <w:tcPr>
            <w:tcW w:w="822" w:type="pct"/>
            <w:shd w:val="clear" w:color="auto" w:fill="F3F3F3"/>
            <w:vAlign w:val="center"/>
          </w:tcPr>
          <w:p w:rsidR="008E4325" w:rsidRPr="008E4325" w:rsidRDefault="008E4325" w:rsidP="00964013">
            <w:pPr>
              <w:rPr>
                <w:rFonts w:ascii="Arial" w:hAnsi="Arial" w:cs="Arial"/>
                <w:b/>
              </w:rPr>
            </w:pPr>
            <w:r w:rsidRPr="008E4325">
              <w:rPr>
                <w:rFonts w:ascii="Arial" w:hAnsi="Arial" w:cs="Arial"/>
                <w:b/>
              </w:rPr>
              <w:t>Company</w:t>
            </w:r>
          </w:p>
        </w:tc>
        <w:tc>
          <w:tcPr>
            <w:tcW w:w="1932" w:type="pct"/>
            <w:shd w:val="clear" w:color="auto" w:fill="FFFFFF"/>
            <w:vAlign w:val="center"/>
          </w:tcPr>
          <w:p w:rsidR="008E4325" w:rsidRPr="008E4325" w:rsidRDefault="008E4325" w:rsidP="00075662">
            <w:pPr>
              <w:tabs>
                <w:tab w:val="left" w:pos="1260"/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0" w:type="pct"/>
            <w:shd w:val="clear" w:color="auto" w:fill="F3F3F3"/>
            <w:vAlign w:val="center"/>
          </w:tcPr>
          <w:p w:rsidR="008E4325" w:rsidRPr="008E4325" w:rsidRDefault="008E4325" w:rsidP="00964013">
            <w:pPr>
              <w:tabs>
                <w:tab w:val="right" w:pos="2127"/>
              </w:tabs>
              <w:rPr>
                <w:rFonts w:ascii="Arial" w:hAnsi="Arial" w:cs="Arial"/>
                <w:b/>
              </w:rPr>
            </w:pPr>
            <w:r w:rsidRPr="008E4325"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1176" w:type="pct"/>
            <w:shd w:val="clear" w:color="auto" w:fill="FFFFFF"/>
            <w:vAlign w:val="center"/>
          </w:tcPr>
          <w:p w:rsidR="008E4325" w:rsidRPr="008E4325" w:rsidRDefault="008E4325" w:rsidP="00075662">
            <w:pPr>
              <w:tabs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</w:tr>
      <w:tr w:rsidR="00550C1F" w:rsidRPr="00B44CCB" w:rsidTr="00964013">
        <w:trPr>
          <w:trHeight w:val="351"/>
        </w:trPr>
        <w:tc>
          <w:tcPr>
            <w:tcW w:w="822" w:type="pct"/>
            <w:shd w:val="clear" w:color="auto" w:fill="F3F3F3"/>
            <w:vAlign w:val="center"/>
          </w:tcPr>
          <w:p w:rsidR="00550C1F" w:rsidRPr="008E4325" w:rsidRDefault="00550C1F" w:rsidP="009640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incident</w:t>
            </w:r>
          </w:p>
        </w:tc>
        <w:tc>
          <w:tcPr>
            <w:tcW w:w="1932" w:type="pct"/>
            <w:shd w:val="clear" w:color="auto" w:fill="FFFFFF"/>
            <w:vAlign w:val="center"/>
          </w:tcPr>
          <w:p w:rsidR="00550C1F" w:rsidRDefault="00550C1F" w:rsidP="00075662">
            <w:pPr>
              <w:tabs>
                <w:tab w:val="left" w:pos="1260"/>
                <w:tab w:val="left" w:pos="7513"/>
              </w:tabs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70" w:type="pct"/>
            <w:shd w:val="clear" w:color="auto" w:fill="F3F3F3"/>
            <w:vAlign w:val="center"/>
          </w:tcPr>
          <w:p w:rsidR="00550C1F" w:rsidRPr="008E4325" w:rsidRDefault="00550C1F" w:rsidP="00964013">
            <w:pPr>
              <w:tabs>
                <w:tab w:val="right" w:pos="2127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statement</w:t>
            </w:r>
          </w:p>
        </w:tc>
        <w:tc>
          <w:tcPr>
            <w:tcW w:w="1176" w:type="pct"/>
            <w:shd w:val="clear" w:color="auto" w:fill="FFFFFF"/>
          </w:tcPr>
          <w:p w:rsidR="00550C1F" w:rsidRPr="008E4325" w:rsidRDefault="00550C1F" w:rsidP="00753B2F">
            <w:pPr>
              <w:tabs>
                <w:tab w:val="left" w:pos="7513"/>
              </w:tabs>
              <w:rPr>
                <w:rFonts w:ascii="Arial" w:hAnsi="Arial" w:cs="Arial"/>
                <w:b/>
              </w:rPr>
            </w:pPr>
          </w:p>
        </w:tc>
      </w:tr>
    </w:tbl>
    <w:p w:rsidR="000B2F3D" w:rsidRDefault="000B2F3D" w:rsidP="00E507B7">
      <w:pPr>
        <w:rPr>
          <w:rFonts w:ascii="Arial" w:hAnsi="Arial" w:cs="Arial"/>
          <w:b/>
        </w:rPr>
      </w:pPr>
    </w:p>
    <w:p w:rsidR="000B2F3D" w:rsidRDefault="00550C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My statement with respect to the incident:</w:t>
      </w:r>
    </w:p>
    <w:p w:rsidR="00550C1F" w:rsidRDefault="00550C1F">
      <w:pPr>
        <w:rPr>
          <w:rFonts w:ascii="Arial" w:hAnsi="Arial" w:cs="Arial"/>
          <w:b/>
        </w:rPr>
      </w:pPr>
    </w:p>
    <w:p w:rsidR="00C92525" w:rsidRDefault="00C92525">
      <w:pPr>
        <w:rPr>
          <w:rFonts w:ascii="Arial" w:hAnsi="Arial" w:cs="Arial"/>
          <w:b/>
        </w:rPr>
      </w:pPr>
    </w:p>
    <w:p w:rsidR="00550C1F" w:rsidRPr="00F35DDA" w:rsidRDefault="00550C1F">
      <w:pPr>
        <w:rPr>
          <w:rFonts w:ascii="Arial" w:hAnsi="Arial" w:cs="Arial"/>
          <w:b/>
          <w:sz w:val="24"/>
        </w:rPr>
      </w:pPr>
    </w:p>
    <w:p w:rsidR="00550C1F" w:rsidRPr="00F35DDA" w:rsidRDefault="00550C1F">
      <w:pPr>
        <w:rPr>
          <w:rFonts w:ascii="Arial" w:hAnsi="Arial" w:cs="Arial"/>
          <w:b/>
          <w:sz w:val="24"/>
        </w:rPr>
      </w:pPr>
    </w:p>
    <w:p w:rsidR="00550C1F" w:rsidRDefault="00550C1F">
      <w:pPr>
        <w:rPr>
          <w:rFonts w:ascii="Arial" w:hAnsi="Arial" w:cs="Arial"/>
          <w:b/>
        </w:rPr>
      </w:pPr>
      <w:bookmarkStart w:id="0" w:name="_GoBack"/>
      <w:bookmarkEnd w:id="0"/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7E6223" w:rsidRDefault="007E6223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923E71" w:rsidRDefault="00923E71">
      <w:pPr>
        <w:rPr>
          <w:rFonts w:ascii="Arial" w:hAnsi="Arial" w:cs="Arial"/>
          <w:b/>
        </w:rPr>
      </w:pPr>
    </w:p>
    <w:p w:rsidR="00923E71" w:rsidRDefault="00923E71">
      <w:pPr>
        <w:rPr>
          <w:rFonts w:ascii="Arial" w:hAnsi="Arial" w:cs="Arial"/>
          <w:b/>
        </w:rPr>
      </w:pPr>
    </w:p>
    <w:p w:rsidR="00923E71" w:rsidRDefault="00923E71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</w:p>
    <w:p w:rsidR="00550C1F" w:rsidRDefault="00923E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Signature:</w:t>
      </w:r>
    </w:p>
    <w:p w:rsidR="00550C1F" w:rsidRDefault="00550C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-------------------------------------------------------------------------------------------------------------------------------------------------------------</w:t>
      </w:r>
    </w:p>
    <w:p w:rsidR="00550C1F" w:rsidRDefault="00550C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 case of recording the statement based on oral version:</w:t>
      </w: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 of person recording the oral version:</w:t>
      </w:r>
    </w:p>
    <w:p w:rsidR="00550C1F" w:rsidRDefault="00550C1F">
      <w:pPr>
        <w:rPr>
          <w:rFonts w:ascii="Arial" w:hAnsi="Arial" w:cs="Arial"/>
          <w:b/>
        </w:rPr>
      </w:pPr>
    </w:p>
    <w:p w:rsidR="00550C1F" w:rsidRDefault="00550C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Signature of the person recording the oral version:</w:t>
      </w:r>
    </w:p>
    <w:sectPr w:rsidR="00550C1F" w:rsidSect="004B229B">
      <w:footerReference w:type="even" r:id="rId7"/>
      <w:footerReference w:type="default" r:id="rId8"/>
      <w:pgSz w:w="11909" w:h="16834" w:code="9"/>
      <w:pgMar w:top="288" w:right="562" w:bottom="960" w:left="850" w:header="288" w:footer="288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D8B" w:rsidRDefault="007B1D8B">
      <w:r>
        <w:separator/>
      </w:r>
    </w:p>
  </w:endnote>
  <w:endnote w:type="continuationSeparator" w:id="0">
    <w:p w:rsidR="007B1D8B" w:rsidRDefault="007B1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809" w:rsidRDefault="001068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106809" w:rsidRDefault="001068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809" w:rsidRDefault="001068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4013">
      <w:rPr>
        <w:rStyle w:val="PageNumber"/>
        <w:noProof/>
      </w:rPr>
      <w:t>1</w:t>
    </w:r>
    <w:r>
      <w:rPr>
        <w:rStyle w:val="PageNumber"/>
      </w:rPr>
      <w:fldChar w:fldCharType="end"/>
    </w:r>
  </w:p>
  <w:p w:rsidR="00106809" w:rsidRPr="008871D1" w:rsidRDefault="00106809" w:rsidP="000814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D8B" w:rsidRDefault="007B1D8B">
      <w:r>
        <w:separator/>
      </w:r>
    </w:p>
  </w:footnote>
  <w:footnote w:type="continuationSeparator" w:id="0">
    <w:p w:rsidR="007B1D8B" w:rsidRDefault="007B1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648AE"/>
    <w:multiLevelType w:val="hybridMultilevel"/>
    <w:tmpl w:val="AACE386C"/>
    <w:lvl w:ilvl="0" w:tplc="32C87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E61485"/>
    <w:multiLevelType w:val="hybridMultilevel"/>
    <w:tmpl w:val="94921F6E"/>
    <w:lvl w:ilvl="0" w:tplc="FD204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55614C"/>
    <w:multiLevelType w:val="singleLevel"/>
    <w:tmpl w:val="AC2CAFF6"/>
    <w:lvl w:ilvl="0">
      <w:start w:val="1"/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3" w15:restartNumberingAfterBreak="0">
    <w:nsid w:val="0E6B56C2"/>
    <w:multiLevelType w:val="hybridMultilevel"/>
    <w:tmpl w:val="AA9485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1FA48FC"/>
    <w:multiLevelType w:val="singleLevel"/>
    <w:tmpl w:val="2B942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72B1474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A9443DE"/>
    <w:multiLevelType w:val="singleLevel"/>
    <w:tmpl w:val="DEA2743A"/>
    <w:lvl w:ilvl="0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7" w15:restartNumberingAfterBreak="0">
    <w:nsid w:val="1FF94E8E"/>
    <w:multiLevelType w:val="singleLevel"/>
    <w:tmpl w:val="B7A241F2"/>
    <w:lvl w:ilvl="0">
      <w:start w:val="24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57B0FCD"/>
    <w:multiLevelType w:val="hybridMultilevel"/>
    <w:tmpl w:val="C62AE130"/>
    <w:lvl w:ilvl="0" w:tplc="7E60B36C">
      <w:start w:val="1"/>
      <w:numFmt w:val="bullet"/>
      <w:pStyle w:val="Bullet8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2"/>
        <w:u w:val="no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957864"/>
    <w:multiLevelType w:val="singleLevel"/>
    <w:tmpl w:val="DC38EAA8"/>
    <w:lvl w:ilvl="0">
      <w:start w:val="1"/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hint="default"/>
        <w:b/>
      </w:rPr>
    </w:lvl>
  </w:abstractNum>
  <w:abstractNum w:abstractNumId="10" w15:restartNumberingAfterBreak="0">
    <w:nsid w:val="4ACA59BC"/>
    <w:multiLevelType w:val="singleLevel"/>
    <w:tmpl w:val="41BE817A"/>
    <w:lvl w:ilvl="0">
      <w:start w:val="1"/>
      <w:numFmt w:val="bullet"/>
      <w:lvlText w:val=""/>
      <w:lvlJc w:val="left"/>
      <w:pPr>
        <w:tabs>
          <w:tab w:val="num" w:pos="1494"/>
        </w:tabs>
        <w:ind w:left="1418" w:hanging="284"/>
      </w:pPr>
      <w:rPr>
        <w:rFonts w:ascii="Wingdings" w:hAnsi="Wingdings" w:hint="default"/>
      </w:rPr>
    </w:lvl>
  </w:abstractNum>
  <w:abstractNum w:abstractNumId="11" w15:restartNumberingAfterBreak="0">
    <w:nsid w:val="4F8E435C"/>
    <w:multiLevelType w:val="singleLevel"/>
    <w:tmpl w:val="2B942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68C77E8"/>
    <w:multiLevelType w:val="singleLevel"/>
    <w:tmpl w:val="B5D67506"/>
    <w:lvl w:ilvl="0">
      <w:start w:val="26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 w15:restartNumberingAfterBreak="0">
    <w:nsid w:val="57F47077"/>
    <w:multiLevelType w:val="singleLevel"/>
    <w:tmpl w:val="2B9420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1E0268F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621501BD"/>
    <w:multiLevelType w:val="singleLevel"/>
    <w:tmpl w:val="991E7DFA"/>
    <w:lvl w:ilvl="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63736FD1"/>
    <w:multiLevelType w:val="singleLevel"/>
    <w:tmpl w:val="0E3C8F16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7" w15:restartNumberingAfterBreak="0">
    <w:nsid w:val="68264E54"/>
    <w:multiLevelType w:val="singleLevel"/>
    <w:tmpl w:val="77FA552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692035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9FA7B53"/>
    <w:multiLevelType w:val="hybridMultilevel"/>
    <w:tmpl w:val="25185C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16A30F5"/>
    <w:multiLevelType w:val="hybridMultilevel"/>
    <w:tmpl w:val="00482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A33FBD"/>
    <w:multiLevelType w:val="singleLevel"/>
    <w:tmpl w:val="0CB85142"/>
    <w:lvl w:ilvl="0">
      <w:start w:val="7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72FD2D1D"/>
    <w:multiLevelType w:val="singleLevel"/>
    <w:tmpl w:val="08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769C1484"/>
    <w:multiLevelType w:val="hybridMultilevel"/>
    <w:tmpl w:val="6B82BFD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78F10756"/>
    <w:multiLevelType w:val="singleLevel"/>
    <w:tmpl w:val="3B7C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7AF978AD"/>
    <w:multiLevelType w:val="singleLevel"/>
    <w:tmpl w:val="CEE84E48"/>
    <w:lvl w:ilvl="0">
      <w:start w:val="1"/>
      <w:numFmt w:val="bullet"/>
      <w:lvlText w:val=""/>
      <w:lvlJc w:val="left"/>
      <w:pPr>
        <w:tabs>
          <w:tab w:val="num" w:pos="927"/>
        </w:tabs>
        <w:ind w:left="851" w:hanging="284"/>
      </w:pPr>
      <w:rPr>
        <w:rFonts w:ascii="Symbol" w:hAnsi="Symbol" w:hint="default"/>
      </w:rPr>
    </w:lvl>
  </w:abstractNum>
  <w:abstractNum w:abstractNumId="26" w15:restartNumberingAfterBreak="0">
    <w:nsid w:val="7C4008B3"/>
    <w:multiLevelType w:val="singleLevel"/>
    <w:tmpl w:val="C26AD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4"/>
  </w:num>
  <w:num w:numId="2">
    <w:abstractNumId w:val="6"/>
  </w:num>
  <w:num w:numId="3">
    <w:abstractNumId w:val="5"/>
  </w:num>
  <w:num w:numId="4">
    <w:abstractNumId w:val="16"/>
  </w:num>
  <w:num w:numId="5">
    <w:abstractNumId w:val="12"/>
  </w:num>
  <w:num w:numId="6">
    <w:abstractNumId w:val="22"/>
  </w:num>
  <w:num w:numId="7">
    <w:abstractNumId w:val="14"/>
  </w:num>
  <w:num w:numId="8">
    <w:abstractNumId w:val="25"/>
  </w:num>
  <w:num w:numId="9">
    <w:abstractNumId w:val="10"/>
  </w:num>
  <w:num w:numId="10">
    <w:abstractNumId w:val="2"/>
  </w:num>
  <w:num w:numId="11">
    <w:abstractNumId w:val="21"/>
  </w:num>
  <w:num w:numId="12">
    <w:abstractNumId w:val="15"/>
  </w:num>
  <w:num w:numId="13">
    <w:abstractNumId w:val="7"/>
  </w:num>
  <w:num w:numId="14">
    <w:abstractNumId w:val="17"/>
  </w:num>
  <w:num w:numId="15">
    <w:abstractNumId w:val="26"/>
  </w:num>
  <w:num w:numId="16">
    <w:abstractNumId w:val="4"/>
  </w:num>
  <w:num w:numId="17">
    <w:abstractNumId w:val="9"/>
  </w:num>
  <w:num w:numId="18">
    <w:abstractNumId w:val="13"/>
  </w:num>
  <w:num w:numId="19">
    <w:abstractNumId w:val="11"/>
  </w:num>
  <w:num w:numId="20">
    <w:abstractNumId w:val="18"/>
  </w:num>
  <w:num w:numId="21">
    <w:abstractNumId w:val="1"/>
  </w:num>
  <w:num w:numId="22">
    <w:abstractNumId w:val="0"/>
  </w:num>
  <w:num w:numId="23">
    <w:abstractNumId w:val="23"/>
  </w:num>
  <w:num w:numId="24">
    <w:abstractNumId w:val="3"/>
  </w:num>
  <w:num w:numId="25">
    <w:abstractNumId w:val="8"/>
  </w:num>
  <w:num w:numId="26">
    <w:abstractNumId w:val="20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99F"/>
    <w:rsid w:val="000111DC"/>
    <w:rsid w:val="00024ACB"/>
    <w:rsid w:val="00032C65"/>
    <w:rsid w:val="0003516B"/>
    <w:rsid w:val="00042758"/>
    <w:rsid w:val="00072ADE"/>
    <w:rsid w:val="00075255"/>
    <w:rsid w:val="00075662"/>
    <w:rsid w:val="00081460"/>
    <w:rsid w:val="000A31A3"/>
    <w:rsid w:val="000B2F3D"/>
    <w:rsid w:val="000C40A4"/>
    <w:rsid w:val="000D0F15"/>
    <w:rsid w:val="00106809"/>
    <w:rsid w:val="0011692E"/>
    <w:rsid w:val="001A545E"/>
    <w:rsid w:val="001D4015"/>
    <w:rsid w:val="001D4225"/>
    <w:rsid w:val="001D7083"/>
    <w:rsid w:val="001E4766"/>
    <w:rsid w:val="00201FF9"/>
    <w:rsid w:val="00207029"/>
    <w:rsid w:val="00207504"/>
    <w:rsid w:val="0021245E"/>
    <w:rsid w:val="00237B25"/>
    <w:rsid w:val="002558D2"/>
    <w:rsid w:val="0025742B"/>
    <w:rsid w:val="00265C1C"/>
    <w:rsid w:val="002C1562"/>
    <w:rsid w:val="002D660A"/>
    <w:rsid w:val="002E20C7"/>
    <w:rsid w:val="003450AC"/>
    <w:rsid w:val="00357ADF"/>
    <w:rsid w:val="003D4B8F"/>
    <w:rsid w:val="00414A63"/>
    <w:rsid w:val="004558E4"/>
    <w:rsid w:val="00474A9C"/>
    <w:rsid w:val="00492075"/>
    <w:rsid w:val="004A1B4D"/>
    <w:rsid w:val="004B229B"/>
    <w:rsid w:val="004C4590"/>
    <w:rsid w:val="00550C1F"/>
    <w:rsid w:val="0059099F"/>
    <w:rsid w:val="005A7821"/>
    <w:rsid w:val="005D576D"/>
    <w:rsid w:val="005E54C1"/>
    <w:rsid w:val="005E600A"/>
    <w:rsid w:val="005E79A6"/>
    <w:rsid w:val="006C38A5"/>
    <w:rsid w:val="006E459B"/>
    <w:rsid w:val="00752530"/>
    <w:rsid w:val="00753B2F"/>
    <w:rsid w:val="00756C31"/>
    <w:rsid w:val="007A1F3A"/>
    <w:rsid w:val="007B1D8B"/>
    <w:rsid w:val="007C78E1"/>
    <w:rsid w:val="007E6223"/>
    <w:rsid w:val="00827343"/>
    <w:rsid w:val="0084751E"/>
    <w:rsid w:val="00863F91"/>
    <w:rsid w:val="008673B1"/>
    <w:rsid w:val="008871D1"/>
    <w:rsid w:val="008B2882"/>
    <w:rsid w:val="008E4325"/>
    <w:rsid w:val="00923E71"/>
    <w:rsid w:val="009529B7"/>
    <w:rsid w:val="00964013"/>
    <w:rsid w:val="009A5329"/>
    <w:rsid w:val="009D1CC3"/>
    <w:rsid w:val="009E471B"/>
    <w:rsid w:val="009E6930"/>
    <w:rsid w:val="00A22537"/>
    <w:rsid w:val="00A673E0"/>
    <w:rsid w:val="00A93159"/>
    <w:rsid w:val="00AD4343"/>
    <w:rsid w:val="00AF082B"/>
    <w:rsid w:val="00B44CCB"/>
    <w:rsid w:val="00B56B85"/>
    <w:rsid w:val="00B62F1E"/>
    <w:rsid w:val="00B66691"/>
    <w:rsid w:val="00B957A2"/>
    <w:rsid w:val="00BA06F9"/>
    <w:rsid w:val="00C13F3B"/>
    <w:rsid w:val="00C3675D"/>
    <w:rsid w:val="00C55491"/>
    <w:rsid w:val="00C55FA8"/>
    <w:rsid w:val="00C92525"/>
    <w:rsid w:val="00CA5AAB"/>
    <w:rsid w:val="00CF0ED5"/>
    <w:rsid w:val="00D5076A"/>
    <w:rsid w:val="00D96A8F"/>
    <w:rsid w:val="00DC5704"/>
    <w:rsid w:val="00E03A9E"/>
    <w:rsid w:val="00E507B7"/>
    <w:rsid w:val="00E514CD"/>
    <w:rsid w:val="00E84979"/>
    <w:rsid w:val="00F35DDA"/>
    <w:rsid w:val="00F578F3"/>
    <w:rsid w:val="00F926E8"/>
    <w:rsid w:val="00F92EF7"/>
    <w:rsid w:val="00FA3B71"/>
    <w:rsid w:val="00FE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5D2531-3F72-4E72-B050-89009A30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 w:eastAsia="en-GB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18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  <w:lang w:val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sz w:val="18"/>
    </w:rPr>
  </w:style>
  <w:style w:type="paragraph" w:styleId="Heading7">
    <w:name w:val="heading 7"/>
    <w:basedOn w:val="Normal"/>
    <w:next w:val="Normal"/>
    <w:qFormat/>
    <w:pPr>
      <w:keepNext/>
      <w:ind w:left="7513" w:firstLine="720"/>
      <w:outlineLvl w:val="6"/>
    </w:pPr>
    <w:rPr>
      <w:b/>
      <w:lang w:val="en-US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7513"/>
      </w:tabs>
      <w:outlineLvl w:val="8"/>
    </w:pPr>
    <w:rPr>
      <w:b/>
      <w:bCs/>
      <w:i/>
      <w:iCs/>
      <w:sz w:val="22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  <w:lang w:val="en-US"/>
    </w:rPr>
  </w:style>
  <w:style w:type="paragraph" w:styleId="BodyText2">
    <w:name w:val="Body Text 2"/>
    <w:basedOn w:val="Normal"/>
    <w:pPr>
      <w:jc w:val="center"/>
    </w:pPr>
    <w:rPr>
      <w:b/>
      <w:u w:val="single"/>
      <w:lang w:val="en-US"/>
    </w:rPr>
  </w:style>
  <w:style w:type="paragraph" w:styleId="BodyText3">
    <w:name w:val="Body Text 3"/>
    <w:basedOn w:val="Normal"/>
    <w:rPr>
      <w:b/>
      <w:lang w:val="en-US"/>
    </w:rPr>
  </w:style>
  <w:style w:type="paragraph" w:styleId="BodyTextIndent2">
    <w:name w:val="Body Text Indent 2"/>
    <w:basedOn w:val="Normal"/>
    <w:pPr>
      <w:ind w:left="720"/>
    </w:pPr>
    <w:rPr>
      <w:sz w:val="16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92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85">
    <w:name w:val="Bullet .85"/>
    <w:basedOn w:val="Normal"/>
    <w:locked/>
    <w:rsid w:val="00B56B85"/>
    <w:pPr>
      <w:numPr>
        <w:numId w:val="25"/>
      </w:numPr>
      <w:suppressLineNumbers/>
      <w:tabs>
        <w:tab w:val="left" w:pos="1656"/>
      </w:tabs>
      <w:suppressAutoHyphens/>
      <w:spacing w:before="60" w:after="60"/>
      <w:ind w:right="216"/>
      <w:jc w:val="both"/>
    </w:pPr>
    <w:rPr>
      <w:rFonts w:ascii="Arial" w:hAnsi="Arial"/>
      <w:sz w:val="22"/>
      <w:lang w:eastAsia="ja-JP"/>
    </w:rPr>
  </w:style>
  <w:style w:type="character" w:styleId="Emphasis">
    <w:name w:val="Emphasis"/>
    <w:basedOn w:val="DefaultParagraphFont"/>
    <w:qFormat/>
    <w:rsid w:val="00C55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– I</vt:lpstr>
    </vt:vector>
  </TitlesOfParts>
  <Company>Smith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– I</dc:title>
  <dc:subject/>
  <dc:creator>Ronald CliveSmith</dc:creator>
  <cp:keywords/>
  <cp:lastModifiedBy>Candy</cp:lastModifiedBy>
  <cp:revision>2</cp:revision>
  <cp:lastPrinted>2012-11-12T06:15:00Z</cp:lastPrinted>
  <dcterms:created xsi:type="dcterms:W3CDTF">2022-05-27T05:18:00Z</dcterms:created>
  <dcterms:modified xsi:type="dcterms:W3CDTF">2022-05-27T05:18:00Z</dcterms:modified>
</cp:coreProperties>
</file>