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5" w:type="dxa"/>
        <w:tblInd w:w="93" w:type="dxa"/>
        <w:tblLook w:val="0000" w:firstRow="0" w:lastRow="0" w:firstColumn="0" w:lastColumn="0" w:noHBand="0" w:noVBand="0"/>
      </w:tblPr>
      <w:tblGrid>
        <w:gridCol w:w="496"/>
        <w:gridCol w:w="3679"/>
        <w:gridCol w:w="925"/>
        <w:gridCol w:w="415"/>
        <w:gridCol w:w="1024"/>
        <w:gridCol w:w="1739"/>
        <w:gridCol w:w="2337"/>
      </w:tblGrid>
      <w:tr w:rsidR="00615AFB" w:rsidRPr="00381B43" w:rsidTr="00381B43">
        <w:trPr>
          <w:trHeight w:val="795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Sl.</w:t>
            </w:r>
            <w:r w:rsidR="001A433A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No.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Waste types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Colour Code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Waste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Transferred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Waste </w:t>
            </w:r>
          </w:p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Stored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Remarks</w:t>
            </w:r>
          </w:p>
        </w:tc>
      </w:tr>
      <w:tr w:rsidR="00615AFB" w:rsidRPr="00381B43" w:rsidTr="00381B43">
        <w:trPr>
          <w:trHeight w:val="285"/>
        </w:trPr>
        <w:tc>
          <w:tcPr>
            <w:tcW w:w="5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Non-hazardous waste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6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Food waste / kitc</w:t>
            </w:r>
            <w:bookmarkStart w:id="0" w:name="_GoBack"/>
            <w:bookmarkEnd w:id="0"/>
            <w:r w:rsidRPr="00381B43">
              <w:rPr>
                <w:rFonts w:ascii="Arial" w:hAnsi="Arial" w:cs="Arial"/>
                <w:color w:val="000000"/>
              </w:rPr>
              <w:t>hen waste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Black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Paper, cardboard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White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33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Plastic sheets, drums, cans, bottles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Blue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Sewage sludge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Black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Wood waste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Black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Scrap metal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Black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Construction debris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Black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Others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Black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5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Hazardous waste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NDT Waste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Used oil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503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Empty Drums (Contained Chemicals / paints oils)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152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 xml:space="preserve">Used Lead Acid Batteries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 xml:space="preserve">Used </w:t>
            </w:r>
            <w:proofErr w:type="spellStart"/>
            <w:r w:rsidRPr="00381B43">
              <w:rPr>
                <w:rFonts w:ascii="Arial" w:hAnsi="Arial" w:cs="Arial"/>
                <w:color w:val="000000"/>
              </w:rPr>
              <w:t>Tyres</w:t>
            </w:r>
            <w:proofErr w:type="spellEnd"/>
            <w:r w:rsidRPr="00381B43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42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Oil Filter &amp; Oil Soaked Cloth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33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Oil/chemical contaminated soil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152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Used Foam Pigs &amp; Sludge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Chemicals/Paints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Dry / Alkaline batteries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Tube lights/bulbs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Red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5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AFB" w:rsidRPr="00381B43" w:rsidRDefault="00615AFB" w:rsidP="00381B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81B43">
              <w:rPr>
                <w:rFonts w:ascii="Arial" w:hAnsi="Arial" w:cs="Arial"/>
                <w:b/>
                <w:bCs/>
                <w:i/>
                <w:iCs/>
                <w:color w:val="000000"/>
              </w:rPr>
              <w:t>Bio-medical waste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 xml:space="preserve">Needles &amp; Sharp Items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Yellow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81B43">
        <w:trPr>
          <w:trHeight w:val="21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 xml:space="preserve">Bandages &amp; Clinical wastes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Yellow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71DF6">
        <w:trPr>
          <w:trHeight w:val="285"/>
        </w:trPr>
        <w:tc>
          <w:tcPr>
            <w:tcW w:w="496" w:type="dxa"/>
            <w:tcBorders>
              <w:top w:val="nil"/>
              <w:left w:val="single" w:sz="4" w:space="0" w:color="auto"/>
              <w:bottom w:val="double" w:sz="2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79" w:type="dxa"/>
            <w:tcBorders>
              <w:top w:val="nil"/>
              <w:left w:val="nil"/>
              <w:bottom w:val="double" w:sz="2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Discarded Medicines</w:t>
            </w:r>
          </w:p>
        </w:tc>
        <w:tc>
          <w:tcPr>
            <w:tcW w:w="925" w:type="dxa"/>
            <w:tcBorders>
              <w:top w:val="nil"/>
              <w:left w:val="nil"/>
              <w:bottom w:val="double" w:sz="2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Yellow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double" w:sz="2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double" w:sz="2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double" w:sz="2" w:space="0" w:color="auto"/>
              <w:right w:val="single" w:sz="4" w:space="0" w:color="auto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81B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15AFB" w:rsidRPr="00381B43" w:rsidTr="00371DF6">
        <w:trPr>
          <w:trHeight w:val="285"/>
        </w:trPr>
        <w:tc>
          <w:tcPr>
            <w:tcW w:w="5515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615AFB" w:rsidRPr="00371DF6" w:rsidRDefault="00615AFB" w:rsidP="00371DF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371DF6">
              <w:rPr>
                <w:rFonts w:ascii="Arial" w:hAnsi="Arial" w:cs="Arial"/>
                <w:b/>
                <w:color w:val="000000"/>
              </w:rPr>
              <w:t>Waste Generator</w:t>
            </w:r>
          </w:p>
          <w:p w:rsidR="00615AFB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Department / Section / Work / Area:</w:t>
            </w:r>
          </w:p>
          <w:p w:rsidR="00615AFB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 of in-charge :</w:t>
            </w:r>
          </w:p>
          <w:p w:rsidR="00615AFB" w:rsidRDefault="00615AFB" w:rsidP="00C03F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Designation:</w:t>
            </w:r>
          </w:p>
          <w:p w:rsidR="00615AFB" w:rsidRDefault="00615AFB" w:rsidP="00C03F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Signature  with date:            </w:t>
            </w:r>
          </w:p>
        </w:tc>
        <w:tc>
          <w:tcPr>
            <w:tcW w:w="5100" w:type="dxa"/>
            <w:gridSpan w:val="3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615AFB" w:rsidRPr="00371DF6" w:rsidRDefault="00615AFB" w:rsidP="00371DF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371DF6">
              <w:rPr>
                <w:rFonts w:ascii="Arial" w:hAnsi="Arial" w:cs="Arial"/>
                <w:b/>
                <w:color w:val="000000"/>
              </w:rPr>
              <w:t>Waste Receiver</w:t>
            </w:r>
          </w:p>
          <w:p w:rsidR="00615AFB" w:rsidRDefault="00615AFB" w:rsidP="00C03F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615AFB" w:rsidRDefault="00615AFB" w:rsidP="00C03F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 of in-charge :</w:t>
            </w:r>
          </w:p>
          <w:p w:rsidR="00615AFB" w:rsidRDefault="00615AFB" w:rsidP="00C03F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Designation:</w:t>
            </w:r>
          </w:p>
          <w:p w:rsidR="00615AFB" w:rsidRPr="00381B43" w:rsidRDefault="00615AFB" w:rsidP="00C03F1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Signature  with date:            </w:t>
            </w:r>
          </w:p>
        </w:tc>
      </w:tr>
      <w:tr w:rsidR="00615AFB" w:rsidRPr="00381B43" w:rsidTr="00371DF6">
        <w:trPr>
          <w:trHeight w:val="285"/>
        </w:trPr>
        <w:tc>
          <w:tcPr>
            <w:tcW w:w="496" w:type="dxa"/>
            <w:tcBorders>
              <w:top w:val="double" w:sz="2" w:space="0" w:color="auto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79" w:type="dxa"/>
            <w:tcBorders>
              <w:top w:val="double" w:sz="2" w:space="0" w:color="auto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5" w:type="dxa"/>
            <w:tcBorders>
              <w:top w:val="double" w:sz="2" w:space="0" w:color="auto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9" w:type="dxa"/>
            <w:gridSpan w:val="2"/>
            <w:tcBorders>
              <w:top w:val="double" w:sz="2" w:space="0" w:color="auto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double" w:sz="2" w:space="0" w:color="auto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37" w:type="dxa"/>
            <w:tcBorders>
              <w:top w:val="double" w:sz="2" w:space="0" w:color="auto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615AFB" w:rsidRPr="00381B43" w:rsidTr="00381B43">
        <w:trPr>
          <w:trHeight w:val="285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615AFB" w:rsidRPr="00381B43" w:rsidRDefault="00615AFB" w:rsidP="00381B4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615AFB" w:rsidRPr="00257426" w:rsidRDefault="00615AFB" w:rsidP="00BA05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sectPr w:rsidR="00615AFB" w:rsidRPr="00257426" w:rsidSect="00DB4F59">
      <w:headerReference w:type="default" r:id="rId7"/>
      <w:pgSz w:w="11907" w:h="16839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AFB" w:rsidRDefault="00615AFB" w:rsidP="00C30C8C">
      <w:pPr>
        <w:spacing w:after="0" w:line="240" w:lineRule="auto"/>
      </w:pPr>
      <w:r>
        <w:separator/>
      </w:r>
    </w:p>
  </w:endnote>
  <w:endnote w:type="continuationSeparator" w:id="0">
    <w:p w:rsidR="00615AFB" w:rsidRDefault="00615AFB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AFB" w:rsidRDefault="00615AFB" w:rsidP="00C30C8C">
      <w:pPr>
        <w:spacing w:after="0" w:line="240" w:lineRule="auto"/>
      </w:pPr>
      <w:r>
        <w:separator/>
      </w:r>
    </w:p>
  </w:footnote>
  <w:footnote w:type="continuationSeparator" w:id="0">
    <w:p w:rsidR="00615AFB" w:rsidRDefault="00615AFB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98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64"/>
      <w:gridCol w:w="4770"/>
      <w:gridCol w:w="1922"/>
      <w:gridCol w:w="1742"/>
    </w:tblGrid>
    <w:tr w:rsidR="00615AFB" w:rsidRPr="0087412E" w:rsidTr="001F0B5D">
      <w:trPr>
        <w:cantSplit/>
        <w:trHeight w:val="1390"/>
      </w:trPr>
      <w:tc>
        <w:tcPr>
          <w:tcW w:w="2464" w:type="dxa"/>
        </w:tcPr>
        <w:p w:rsidR="00615AFB" w:rsidRPr="0087412E" w:rsidRDefault="00615AFB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70" w:type="dxa"/>
          <w:vAlign w:val="center"/>
        </w:tcPr>
        <w:p w:rsidR="00615AFB" w:rsidRPr="0087412E" w:rsidRDefault="00615AFB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922" w:type="dxa"/>
        </w:tcPr>
        <w:p w:rsidR="00615AFB" w:rsidRPr="00FA4743" w:rsidRDefault="00615AFB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742" w:type="dxa"/>
        </w:tcPr>
        <w:p w:rsidR="00615AFB" w:rsidRPr="00FA4743" w:rsidRDefault="00615AFB" w:rsidP="001F0B5D">
          <w:pPr>
            <w:rPr>
              <w:sz w:val="12"/>
              <w:szCs w:val="12"/>
            </w:rPr>
          </w:pPr>
        </w:p>
      </w:tc>
    </w:tr>
    <w:tr w:rsidR="00615AFB" w:rsidRPr="0087412E" w:rsidTr="001F0B5D">
      <w:trPr>
        <w:cantSplit/>
        <w:trHeight w:val="200"/>
      </w:trPr>
      <w:tc>
        <w:tcPr>
          <w:tcW w:w="2464" w:type="dxa"/>
          <w:vMerge w:val="restart"/>
          <w:vAlign w:val="center"/>
        </w:tcPr>
        <w:p w:rsidR="00615AFB" w:rsidRPr="00603F20" w:rsidRDefault="00615AFB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70" w:type="dxa"/>
          <w:vMerge w:val="restart"/>
          <w:vAlign w:val="center"/>
        </w:tcPr>
        <w:p w:rsidR="00615AFB" w:rsidRPr="000C153D" w:rsidRDefault="00615AFB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WASTE INVENTRY/TRANSFER RECORD</w:t>
          </w:r>
        </w:p>
      </w:tc>
      <w:tc>
        <w:tcPr>
          <w:tcW w:w="1922" w:type="dxa"/>
          <w:vAlign w:val="center"/>
        </w:tcPr>
        <w:p w:rsidR="00615AFB" w:rsidRPr="000C153D" w:rsidRDefault="00615AFB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742" w:type="dxa"/>
          <w:vAlign w:val="center"/>
        </w:tcPr>
        <w:p w:rsidR="00615AFB" w:rsidRPr="000C153D" w:rsidRDefault="00615AFB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615AFB" w:rsidRPr="0087412E" w:rsidTr="001F0B5D">
      <w:trPr>
        <w:cantSplit/>
        <w:trHeight w:val="260"/>
      </w:trPr>
      <w:tc>
        <w:tcPr>
          <w:tcW w:w="2464" w:type="dxa"/>
          <w:vMerge/>
          <w:vAlign w:val="center"/>
        </w:tcPr>
        <w:p w:rsidR="00615AFB" w:rsidRPr="000C153D" w:rsidRDefault="00615AFB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/>
          <w:vAlign w:val="center"/>
        </w:tcPr>
        <w:p w:rsidR="00615AFB" w:rsidRPr="000C153D" w:rsidRDefault="00615AFB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22" w:type="dxa"/>
          <w:vAlign w:val="center"/>
        </w:tcPr>
        <w:p w:rsidR="00615AFB" w:rsidRPr="000C153D" w:rsidRDefault="00615AFB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742" w:type="dxa"/>
          <w:vAlign w:val="center"/>
        </w:tcPr>
        <w:p w:rsidR="00615AFB" w:rsidRPr="000C153D" w:rsidRDefault="00615AFB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615AFB" w:rsidRDefault="00615AFB" w:rsidP="00603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05BC0"/>
    <w:rsid w:val="00060D70"/>
    <w:rsid w:val="000C153D"/>
    <w:rsid w:val="000D4A56"/>
    <w:rsid w:val="00106FB2"/>
    <w:rsid w:val="001A433A"/>
    <w:rsid w:val="001F0B5D"/>
    <w:rsid w:val="00252E77"/>
    <w:rsid w:val="00257426"/>
    <w:rsid w:val="00294648"/>
    <w:rsid w:val="002C3F9C"/>
    <w:rsid w:val="00315EC6"/>
    <w:rsid w:val="00320AA8"/>
    <w:rsid w:val="00371DF6"/>
    <w:rsid w:val="00381B43"/>
    <w:rsid w:val="00383ABB"/>
    <w:rsid w:val="00392704"/>
    <w:rsid w:val="003D3BD6"/>
    <w:rsid w:val="004152BA"/>
    <w:rsid w:val="00442262"/>
    <w:rsid w:val="004430EA"/>
    <w:rsid w:val="00485291"/>
    <w:rsid w:val="004A032F"/>
    <w:rsid w:val="00603F20"/>
    <w:rsid w:val="00615AFB"/>
    <w:rsid w:val="0070300B"/>
    <w:rsid w:val="00746FF9"/>
    <w:rsid w:val="0077088B"/>
    <w:rsid w:val="00775EEF"/>
    <w:rsid w:val="007A03C4"/>
    <w:rsid w:val="007B4F32"/>
    <w:rsid w:val="007E14C2"/>
    <w:rsid w:val="0087412E"/>
    <w:rsid w:val="008C0D0A"/>
    <w:rsid w:val="008C201C"/>
    <w:rsid w:val="008E1B2D"/>
    <w:rsid w:val="00913607"/>
    <w:rsid w:val="00950989"/>
    <w:rsid w:val="00AA5BD2"/>
    <w:rsid w:val="00AA7F7E"/>
    <w:rsid w:val="00AC23EF"/>
    <w:rsid w:val="00AE320A"/>
    <w:rsid w:val="00AF6C7C"/>
    <w:rsid w:val="00B41772"/>
    <w:rsid w:val="00BA05EA"/>
    <w:rsid w:val="00C03F16"/>
    <w:rsid w:val="00C15069"/>
    <w:rsid w:val="00C30C8C"/>
    <w:rsid w:val="00D4686B"/>
    <w:rsid w:val="00D51C8A"/>
    <w:rsid w:val="00D75BA4"/>
    <w:rsid w:val="00DB4F59"/>
    <w:rsid w:val="00E706B3"/>
    <w:rsid w:val="00F34F1B"/>
    <w:rsid w:val="00FA4743"/>
    <w:rsid w:val="00FD1F09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94E31F96-35C6-4CFA-A46B-23427ABA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2</cp:revision>
  <dcterms:created xsi:type="dcterms:W3CDTF">2022-05-24T11:03:00Z</dcterms:created>
  <dcterms:modified xsi:type="dcterms:W3CDTF">2022-05-24T11:03:00Z</dcterms:modified>
</cp:coreProperties>
</file>