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C84132">
      <w:r>
        <w:t>M Gorman</w:t>
      </w:r>
    </w:p>
    <w:p w:rsidR="00C84132" w:rsidRDefault="00593E0F">
      <w:r>
        <w:t>PRG-105-001</w:t>
      </w:r>
    </w:p>
    <w:p w:rsidR="00843D45" w:rsidRDefault="00C95676">
      <w:r>
        <w:t>6.1 Read File</w:t>
      </w:r>
    </w:p>
    <w:p w:rsidR="005345ED" w:rsidRDefault="005345ED"/>
    <w:p w:rsidR="005345ED" w:rsidRDefault="005345ED"/>
    <w:p w:rsidR="005345ED" w:rsidRDefault="00C95676">
      <w:r>
        <w:t>Def main ():</w:t>
      </w:r>
    </w:p>
    <w:p w:rsidR="00C95676" w:rsidRDefault="00C95676" w:rsidP="00C95676">
      <w:pPr>
        <w:ind w:left="720"/>
      </w:pPr>
      <w:r>
        <w:t>Create variable to open and hold file contents</w:t>
      </w:r>
    </w:p>
    <w:p w:rsidR="00C95676" w:rsidRDefault="00C95676" w:rsidP="00C95676">
      <w:pPr>
        <w:ind w:left="720"/>
      </w:pPr>
      <w:r>
        <w:t>Create variable to count the names</w:t>
      </w:r>
    </w:p>
    <w:p w:rsidR="00C95676" w:rsidRDefault="00C95676" w:rsidP="00C95676">
      <w:pPr>
        <w:ind w:left="720"/>
      </w:pPr>
      <w:r>
        <w:t>Read the lines and remove the ‘\n’</w:t>
      </w:r>
    </w:p>
    <w:p w:rsidR="00C95676" w:rsidRDefault="00C95676" w:rsidP="00C95676">
      <w:pPr>
        <w:ind w:left="720"/>
      </w:pPr>
      <w:r>
        <w:t>While loop</w:t>
      </w:r>
      <w:bookmarkStart w:id="0" w:name="_GoBack"/>
      <w:bookmarkEnd w:id="0"/>
    </w:p>
    <w:p w:rsidR="00C95676" w:rsidRDefault="00C95676" w:rsidP="00C95676">
      <w:pPr>
        <w:ind w:left="720"/>
      </w:pPr>
      <w:r>
        <w:tab/>
        <w:t xml:space="preserve">Print the lines </w:t>
      </w:r>
    </w:p>
    <w:p w:rsidR="00C95676" w:rsidRDefault="00C95676" w:rsidP="00C95676">
      <w:pPr>
        <w:ind w:left="720"/>
      </w:pPr>
      <w:r>
        <w:tab/>
        <w:t>Count the names</w:t>
      </w:r>
    </w:p>
    <w:p w:rsidR="00C95676" w:rsidRDefault="00C95676" w:rsidP="00C95676">
      <w:pPr>
        <w:ind w:left="720"/>
      </w:pPr>
      <w:r>
        <w:t>Close file</w:t>
      </w:r>
    </w:p>
    <w:p w:rsidR="00C95676" w:rsidRDefault="00C95676" w:rsidP="00C95676">
      <w:pPr>
        <w:ind w:left="720"/>
      </w:pPr>
      <w:r>
        <w:t>Print total number of names</w:t>
      </w:r>
    </w:p>
    <w:p w:rsidR="00C95676" w:rsidRDefault="00C95676">
      <w:r>
        <w:t>Call main</w:t>
      </w:r>
    </w:p>
    <w:p w:rsidR="005345ED" w:rsidRDefault="005345ED"/>
    <w:sectPr w:rsidR="0053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32"/>
    <w:rsid w:val="0007516A"/>
    <w:rsid w:val="000803E2"/>
    <w:rsid w:val="001961C1"/>
    <w:rsid w:val="002D745B"/>
    <w:rsid w:val="005345ED"/>
    <w:rsid w:val="00542033"/>
    <w:rsid w:val="00593E0F"/>
    <w:rsid w:val="005F4880"/>
    <w:rsid w:val="00601D28"/>
    <w:rsid w:val="00677200"/>
    <w:rsid w:val="006D0218"/>
    <w:rsid w:val="007451C8"/>
    <w:rsid w:val="00843D45"/>
    <w:rsid w:val="00BA7E03"/>
    <w:rsid w:val="00C84132"/>
    <w:rsid w:val="00C95676"/>
    <w:rsid w:val="00D4774B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A7EA"/>
  <w15:chartTrackingRefBased/>
  <w15:docId w15:val="{87AB1750-9110-4731-BC7E-EC3043CF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2017-10-23T03:21:00Z</dcterms:created>
  <dcterms:modified xsi:type="dcterms:W3CDTF">2017-10-23T03:21:00Z</dcterms:modified>
</cp:coreProperties>
</file>