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6C8C" w14:textId="436A283D" w:rsidR="002729F7" w:rsidRPr="008357F2" w:rsidRDefault="008357F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BD163CC" wp14:editId="6AF7E71D">
            <wp:extent cx="5936615" cy="8216265"/>
            <wp:effectExtent l="0" t="0" r="0" b="0"/>
            <wp:docPr id="2" name="Picture 2" descr="C:\Users\rczhho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zhho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1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A28A" w14:textId="0F8E9435" w:rsidR="008357F2" w:rsidRPr="008357F2" w:rsidRDefault="008357F2" w:rsidP="008357F2">
      <w:pPr>
        <w:rPr>
          <w:b/>
          <w:sz w:val="24"/>
        </w:rPr>
      </w:pPr>
      <w:bookmarkStart w:id="0" w:name="_GoBack"/>
      <w:bookmarkEnd w:id="0"/>
      <w:r w:rsidRPr="008357F2">
        <w:rPr>
          <w:b/>
          <w:sz w:val="24"/>
        </w:rPr>
        <w:lastRenderedPageBreak/>
        <w:t>Description:</w:t>
      </w:r>
    </w:p>
    <w:p w14:paraId="00394097" w14:textId="244D9902" w:rsidR="00953E39" w:rsidRPr="008357F2" w:rsidRDefault="00953E39" w:rsidP="00953E39">
      <w:pPr>
        <w:pStyle w:val="ListParagraph"/>
        <w:numPr>
          <w:ilvl w:val="0"/>
          <w:numId w:val="1"/>
        </w:numPr>
        <w:rPr>
          <w:sz w:val="24"/>
        </w:rPr>
      </w:pPr>
      <w:r w:rsidRPr="008357F2">
        <w:rPr>
          <w:sz w:val="24"/>
        </w:rPr>
        <w:t>Job and Data Queue Monitoring write to each PF files.</w:t>
      </w:r>
    </w:p>
    <w:p w14:paraId="24F5574A" w14:textId="06F421EB" w:rsidR="00953E39" w:rsidRPr="008357F2" w:rsidRDefault="00953E39" w:rsidP="00953E39">
      <w:pPr>
        <w:pStyle w:val="ListParagraph"/>
        <w:numPr>
          <w:ilvl w:val="0"/>
          <w:numId w:val="1"/>
        </w:numPr>
        <w:rPr>
          <w:sz w:val="24"/>
        </w:rPr>
      </w:pPr>
      <w:r w:rsidRPr="008357F2">
        <w:rPr>
          <w:sz w:val="24"/>
        </w:rPr>
        <w:t>Job and Data Queue Monitoring</w:t>
      </w:r>
      <w:r w:rsidRPr="008357F2">
        <w:rPr>
          <w:sz w:val="24"/>
        </w:rPr>
        <w:t xml:space="preserve"> send a queue message with type and PF name to queue.</w:t>
      </w:r>
    </w:p>
    <w:p w14:paraId="5EC5E30D" w14:textId="655214AE" w:rsidR="00953E39" w:rsidRPr="008357F2" w:rsidRDefault="00953E39" w:rsidP="00953E39">
      <w:pPr>
        <w:pStyle w:val="ListParagraph"/>
        <w:numPr>
          <w:ilvl w:val="0"/>
          <w:numId w:val="1"/>
        </w:numPr>
        <w:rPr>
          <w:sz w:val="24"/>
        </w:rPr>
      </w:pPr>
      <w:r w:rsidRPr="008357F2">
        <w:rPr>
          <w:sz w:val="24"/>
        </w:rPr>
        <w:t>Data Processor pick up message and get the unprocessed data from specific PF files.</w:t>
      </w:r>
    </w:p>
    <w:p w14:paraId="4C810A6A" w14:textId="77777777" w:rsidR="00953E39" w:rsidRPr="008357F2" w:rsidRDefault="00953E39" w:rsidP="00953E39">
      <w:pPr>
        <w:pStyle w:val="ListParagraph"/>
        <w:numPr>
          <w:ilvl w:val="0"/>
          <w:numId w:val="1"/>
        </w:numPr>
        <w:rPr>
          <w:sz w:val="24"/>
        </w:rPr>
      </w:pPr>
      <w:r w:rsidRPr="008357F2">
        <w:rPr>
          <w:sz w:val="24"/>
        </w:rPr>
        <w:t>Data Processor store the data in memory temporary.</w:t>
      </w:r>
    </w:p>
    <w:p w14:paraId="6FAFF488" w14:textId="4D0D60D2" w:rsidR="00953E39" w:rsidRPr="008357F2" w:rsidRDefault="00953E39" w:rsidP="00953E39">
      <w:pPr>
        <w:pStyle w:val="ListParagraph"/>
        <w:numPr>
          <w:ilvl w:val="0"/>
          <w:numId w:val="1"/>
        </w:numPr>
        <w:rPr>
          <w:sz w:val="24"/>
        </w:rPr>
      </w:pPr>
      <w:r w:rsidRPr="008357F2">
        <w:rPr>
          <w:sz w:val="24"/>
        </w:rPr>
        <w:t xml:space="preserve">SMS thread always check the memory if there has any data ready to send out. </w:t>
      </w:r>
    </w:p>
    <w:p w14:paraId="7C9C22EF" w14:textId="77777777" w:rsidR="00953E39" w:rsidRPr="008357F2" w:rsidRDefault="00953E39" w:rsidP="00953E39">
      <w:pPr>
        <w:pStyle w:val="ListParagraph"/>
        <w:numPr>
          <w:ilvl w:val="0"/>
          <w:numId w:val="1"/>
        </w:numPr>
        <w:rPr>
          <w:sz w:val="24"/>
        </w:rPr>
      </w:pPr>
      <w:r w:rsidRPr="008357F2">
        <w:rPr>
          <w:sz w:val="24"/>
        </w:rPr>
        <w:t>Email thread read from PF files based on the period set by operator.</w:t>
      </w:r>
    </w:p>
    <w:p w14:paraId="6A5253F7" w14:textId="79DDBA3A" w:rsidR="00953E39" w:rsidRPr="008357F2" w:rsidRDefault="00953E39" w:rsidP="00953E39">
      <w:pPr>
        <w:pStyle w:val="ListParagraph"/>
        <w:numPr>
          <w:ilvl w:val="0"/>
          <w:numId w:val="1"/>
        </w:numPr>
        <w:rPr>
          <w:sz w:val="24"/>
        </w:rPr>
      </w:pPr>
      <w:r w:rsidRPr="008357F2">
        <w:rPr>
          <w:sz w:val="24"/>
        </w:rPr>
        <w:t xml:space="preserve">Web service triggered from front end to display data on screen or </w:t>
      </w:r>
      <w:r w:rsidR="008357F2" w:rsidRPr="008357F2">
        <w:rPr>
          <w:sz w:val="24"/>
        </w:rPr>
        <w:t>maintain the operator profile, email/</w:t>
      </w:r>
      <w:proofErr w:type="spellStart"/>
      <w:r w:rsidR="008357F2" w:rsidRPr="008357F2">
        <w:rPr>
          <w:sz w:val="24"/>
        </w:rPr>
        <w:t>sms</w:t>
      </w:r>
      <w:proofErr w:type="spellEnd"/>
      <w:r w:rsidR="008357F2" w:rsidRPr="008357F2">
        <w:rPr>
          <w:sz w:val="24"/>
        </w:rPr>
        <w:t xml:space="preserve"> sleep time, monitoring program parameter. </w:t>
      </w:r>
    </w:p>
    <w:sectPr w:rsidR="00953E39" w:rsidRPr="0083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03DF4"/>
    <w:multiLevelType w:val="hybridMultilevel"/>
    <w:tmpl w:val="2626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39"/>
    <w:rsid w:val="002729F7"/>
    <w:rsid w:val="008357F2"/>
    <w:rsid w:val="0095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0BDD"/>
  <w15:chartTrackingRefBased/>
  <w15:docId w15:val="{396D1895-6197-4E8B-AC91-4B05868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Zhen Hong</dc:creator>
  <cp:keywords/>
  <dc:description/>
  <cp:lastModifiedBy>Ho Zhen Hong</cp:lastModifiedBy>
  <cp:revision>1</cp:revision>
  <dcterms:created xsi:type="dcterms:W3CDTF">2018-05-07T04:07:00Z</dcterms:created>
  <dcterms:modified xsi:type="dcterms:W3CDTF">2018-05-07T04:26:00Z</dcterms:modified>
</cp:coreProperties>
</file>